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D9BF" w14:textId="45167DDE" w:rsidR="007359F2" w:rsidRPr="00BD5C6B" w:rsidRDefault="00BD5C6B">
      <w:pPr>
        <w:rPr>
          <w:b/>
          <w:bCs/>
        </w:rPr>
      </w:pPr>
      <w:r w:rsidRPr="00BD5C6B">
        <w:rPr>
          <w:b/>
          <w:bCs/>
        </w:rPr>
        <w:t>Репозиторий</w:t>
      </w:r>
    </w:p>
    <w:sectPr w:rsidR="007359F2" w:rsidRPr="00BD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1"/>
    <w:rsid w:val="007359F2"/>
    <w:rsid w:val="008F7DB1"/>
    <w:rsid w:val="00B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0FF2"/>
  <w15:chartTrackingRefBased/>
  <w15:docId w15:val="{9965DEA2-3D5D-4AAE-AC30-72EAE98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vladpanasik674@gmail.com</dc:creator>
  <cp:keywords/>
  <dc:description/>
  <cp:lastModifiedBy>vladpanasik674@gmail.com</cp:lastModifiedBy>
  <cp:revision>2</cp:revision>
  <dcterms:created xsi:type="dcterms:W3CDTF">2024-09-05T15:42:00Z</dcterms:created>
  <dcterms:modified xsi:type="dcterms:W3CDTF">2024-09-05T15:42:00Z</dcterms:modified>
</cp:coreProperties>
</file>