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D72E2">
      <w:pPr>
        <w:pStyle w:val="a3"/>
      </w:pPr>
      <w:bookmarkStart w:id="0" w:name="_GoBack"/>
      <w:bookmarkEnd w:id="0"/>
      <w:r>
        <w:t>ВАРИАНТ    15</w:t>
      </w:r>
    </w:p>
    <w:p w:rsidR="00000000" w:rsidRDefault="00AD72E2">
      <w:pPr>
        <w:pStyle w:val="a3"/>
      </w:pPr>
    </w:p>
    <w:p w:rsidR="00000000" w:rsidRDefault="00AD72E2">
      <w:pPr>
        <w:pStyle w:val="a3"/>
        <w:outlineLvl w:val="0"/>
        <w:rPr>
          <w:sz w:val="24"/>
        </w:rPr>
      </w:pPr>
      <w:r>
        <w:t>ИСХОДНЫЕ  ДАННЫЕ  ДЛЯ  РАСЧЕТА</w:t>
      </w:r>
    </w:p>
    <w:p w:rsidR="00000000" w:rsidRDefault="00AD72E2">
      <w:pPr>
        <w:pStyle w:val="a3"/>
        <w:rPr>
          <w:sz w:val="24"/>
        </w:rPr>
      </w:pPr>
      <w:r>
        <w:rPr>
          <w:sz w:val="24"/>
        </w:rPr>
        <w:t xml:space="preserve"> </w:t>
      </w:r>
    </w:p>
    <w:p w:rsidR="00000000" w:rsidRDefault="00AD72E2">
      <w:pPr>
        <w:pStyle w:val="a3"/>
        <w:rPr>
          <w:sz w:val="24"/>
        </w:rPr>
      </w:pPr>
    </w:p>
    <w:p w:rsidR="00000000" w:rsidRDefault="00AD72E2"/>
    <w:p w:rsidR="00000000" w:rsidRDefault="00AD72E2">
      <w:r>
        <w:t>Уровень</w:t>
      </w:r>
      <w:r>
        <w:tab/>
      </w:r>
      <w:r>
        <w:tab/>
      </w:r>
      <w:r>
        <w:rPr>
          <w:i/>
          <w:iCs/>
          <w:lang w:val="en-US"/>
        </w:rPr>
        <w:t>a</w:t>
      </w:r>
      <w:r>
        <w:rPr>
          <w:vertAlign w:val="subscript"/>
        </w:rPr>
        <w:t xml:space="preserve">мин </w:t>
      </w:r>
      <w:r>
        <w:t>= -1,6 В</w:t>
      </w:r>
    </w:p>
    <w:p w:rsidR="00000000" w:rsidRDefault="00AD72E2"/>
    <w:p w:rsidR="00000000" w:rsidRDefault="00AD72E2">
      <w:r>
        <w:t>Уровень</w:t>
      </w:r>
      <w:r>
        <w:tab/>
      </w:r>
      <w:r>
        <w:tab/>
      </w:r>
      <w:r>
        <w:rPr>
          <w:i/>
          <w:iCs/>
          <w:lang w:val="en-US"/>
        </w:rPr>
        <w:t>a</w:t>
      </w:r>
      <w:r>
        <w:rPr>
          <w:vertAlign w:val="subscript"/>
        </w:rPr>
        <w:t xml:space="preserve">макс </w:t>
      </w:r>
      <w:r>
        <w:t>= 1,6 В</w:t>
      </w:r>
    </w:p>
    <w:p w:rsidR="00000000" w:rsidRDefault="00AD72E2"/>
    <w:p w:rsidR="00000000" w:rsidRDefault="00AD72E2">
      <w:pPr>
        <w:rPr>
          <w:bCs/>
        </w:rPr>
      </w:pPr>
      <w:r>
        <w:rPr>
          <w:bCs/>
        </w:rPr>
        <w:t>Верхняя частота</w:t>
      </w:r>
      <w:r>
        <w:rPr>
          <w:bCs/>
        </w:rPr>
        <w:tab/>
      </w:r>
      <w:r>
        <w:rPr>
          <w:bCs/>
          <w:i/>
          <w:iCs/>
          <w:lang w:val="en-US"/>
        </w:rPr>
        <w:t>f</w:t>
      </w:r>
      <w:r>
        <w:rPr>
          <w:bCs/>
          <w:vertAlign w:val="subscript"/>
        </w:rPr>
        <w:t xml:space="preserve">в </w:t>
      </w:r>
      <w:r>
        <w:rPr>
          <w:bCs/>
        </w:rPr>
        <w:t xml:space="preserve">= </w:t>
      </w:r>
      <w:r>
        <w:rPr>
          <w:bCs/>
          <w:position w:val="-6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.75pt" o:ole="">
            <v:imagedata r:id="rId8" o:title=""/>
          </v:shape>
          <o:OLEObject Type="Embed" ProgID="Equation.3" ShapeID="_x0000_i1025" DrawAspect="Content" ObjectID="_1464371442" r:id="rId9"/>
        </w:object>
      </w:r>
      <w:r>
        <w:rPr>
          <w:bCs/>
        </w:rPr>
        <w:t xml:space="preserve"> Гц</w:t>
      </w:r>
    </w:p>
    <w:p w:rsidR="00000000" w:rsidRDefault="00AD72E2">
      <w:pPr>
        <w:rPr>
          <w:bCs/>
        </w:rPr>
      </w:pPr>
    </w:p>
    <w:p w:rsidR="00000000" w:rsidRDefault="00AD72E2">
      <w:pPr>
        <w:rPr>
          <w:bCs/>
          <w:lang w:val="en-US"/>
        </w:rPr>
      </w:pPr>
      <w:r>
        <w:rPr>
          <w:bCs/>
        </w:rPr>
        <w:t>№ уровня</w:t>
      </w:r>
      <w:r>
        <w:rPr>
          <w:bCs/>
        </w:rPr>
        <w:tab/>
      </w:r>
      <w:r>
        <w:rPr>
          <w:bCs/>
        </w:rPr>
        <w:tab/>
      </w:r>
      <w:r>
        <w:rPr>
          <w:bCs/>
          <w:i/>
          <w:iCs/>
          <w:lang w:val="en-US"/>
        </w:rPr>
        <w:t>j</w:t>
      </w:r>
      <w:r>
        <w:rPr>
          <w:bCs/>
        </w:rPr>
        <w:t xml:space="preserve"> = 1</w:t>
      </w:r>
      <w:r>
        <w:rPr>
          <w:bCs/>
          <w:lang w:val="en-US"/>
        </w:rPr>
        <w:t>4</w:t>
      </w: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  <w:r>
        <w:rPr>
          <w:bCs/>
        </w:rPr>
        <w:t>Вид модуляции</w:t>
      </w:r>
      <w:r>
        <w:rPr>
          <w:bCs/>
        </w:rPr>
        <w:tab/>
        <w:t>ФМ</w:t>
      </w:r>
    </w:p>
    <w:p w:rsidR="00000000" w:rsidRDefault="00AD72E2">
      <w:pPr>
        <w:rPr>
          <w:bCs/>
        </w:rPr>
      </w:pPr>
    </w:p>
    <w:p w:rsidR="00000000" w:rsidRDefault="00AD72E2">
      <w:r>
        <w:rPr>
          <w:bCs/>
        </w:rPr>
        <w:t>Энергетический спектр помехи</w:t>
      </w:r>
      <w:r>
        <w:rPr>
          <w:bCs/>
        </w:rPr>
        <w:tab/>
      </w:r>
      <w:r>
        <w:rPr>
          <w:bCs/>
          <w:i/>
          <w:iCs/>
          <w:lang w:val="en-US"/>
        </w:rPr>
        <w:t>N</w:t>
      </w:r>
      <w:r>
        <w:rPr>
          <w:bCs/>
          <w:vertAlign w:val="subscript"/>
        </w:rPr>
        <w:t>о</w:t>
      </w:r>
      <w:r>
        <w:rPr>
          <w:bCs/>
        </w:rPr>
        <w:t xml:space="preserve"> = </w:t>
      </w:r>
      <w:r>
        <w:rPr>
          <w:bCs/>
          <w:position w:val="-10"/>
        </w:rPr>
        <w:object w:dxaOrig="859" w:dyaOrig="360">
          <v:shape id="_x0000_i1026" type="#_x0000_t75" style="width:42.75pt;height:18pt" o:ole="">
            <v:imagedata r:id="rId10" o:title=""/>
          </v:shape>
          <o:OLEObject Type="Embed" ProgID="Equation.3" ShapeID="_x0000_i1026" DrawAspect="Content" ObjectID="_1464371443" r:id="rId11"/>
        </w:object>
      </w:r>
      <w:r>
        <w:rPr>
          <w:vertAlign w:val="superscript"/>
        </w:rPr>
        <w:t xml:space="preserve"> </w:t>
      </w:r>
      <w:r>
        <w:t xml:space="preserve"> В</w:t>
      </w:r>
      <w:r>
        <w:rPr>
          <w:vertAlign w:val="superscript"/>
        </w:rPr>
        <w:t>2</w:t>
      </w:r>
      <w:r>
        <w:t>/Гц</w:t>
      </w:r>
    </w:p>
    <w:p w:rsidR="00000000" w:rsidRDefault="00AD72E2">
      <w:pPr>
        <w:pStyle w:val="a5"/>
        <w:tabs>
          <w:tab w:val="clear" w:pos="4677"/>
          <w:tab w:val="clear" w:pos="9355"/>
        </w:tabs>
      </w:pPr>
    </w:p>
    <w:p w:rsidR="00000000" w:rsidRDefault="00AD72E2">
      <w:pPr>
        <w:rPr>
          <w:bCs/>
        </w:rPr>
      </w:pPr>
      <w:r>
        <w:rPr>
          <w:bCs/>
        </w:rPr>
        <w:t xml:space="preserve">Способ </w:t>
      </w:r>
      <w:r>
        <w:rPr>
          <w:bCs/>
        </w:rPr>
        <w:t>приема</w:t>
      </w:r>
      <w:r>
        <w:rPr>
          <w:bCs/>
        </w:rPr>
        <w:tab/>
        <w:t>1 – когерентная обработка сигнала</w:t>
      </w: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rPr>
          <w:bCs/>
        </w:rPr>
      </w:pPr>
    </w:p>
    <w:p w:rsidR="00000000" w:rsidRDefault="00AD72E2">
      <w:pPr>
        <w:jc w:val="center"/>
        <w:outlineLvl w:val="0"/>
        <w:rPr>
          <w:bCs/>
          <w:sz w:val="28"/>
        </w:rPr>
      </w:pPr>
      <w:r>
        <w:rPr>
          <w:bCs/>
          <w:sz w:val="28"/>
        </w:rPr>
        <w:t>СТРУКТУРНАЯ  СХЕМА  СИСТЕМЫ  ПЕРЕДАЧИ  ИНФОРМАЦИИ</w:t>
      </w:r>
    </w:p>
    <w:p w:rsidR="00000000" w:rsidRDefault="00AD72E2">
      <w:pPr>
        <w:jc w:val="center"/>
        <w:rPr>
          <w:bCs/>
        </w:rPr>
      </w:pPr>
    </w:p>
    <w:p w:rsidR="00000000" w:rsidRDefault="00AD72E2">
      <w:pPr>
        <w:jc w:val="center"/>
        <w:rPr>
          <w:bCs/>
        </w:rPr>
      </w:pPr>
    </w:p>
    <w:p w:rsidR="00000000" w:rsidRDefault="0023370E">
      <w:pPr>
        <w:rPr>
          <w:bCs/>
        </w:rPr>
      </w:pP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160020</wp:posOffset>
                </wp:positionV>
                <wp:extent cx="548640" cy="274320"/>
                <wp:effectExtent l="9525" t="7620" r="13335" b="13335"/>
                <wp:wrapNone/>
                <wp:docPr id="19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AD72E2">
                            <w:pPr>
                              <w:jc w:val="center"/>
                            </w:pPr>
                            <w:r>
                              <w:t>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5" o:spid="_x0000_s1026" type="#_x0000_t109" style="position:absolute;margin-left:315pt;margin-top:12.6pt;width:43.2pt;height:21.6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9QTLwIAAFsEAAAOAAAAZHJzL2Uyb0RvYy54bWysVMGO0zAQvSPxD5bvNG1pd9uo6WrVpQhp&#10;gUoLH+A4TmPheMzYbbJ8PWOnLV3ghMjB8njGzzPvzWR117eGHRV6Dbbgk9GYM2UlVNruC/71y/bN&#10;gjMfhK2EAasK/qw8v1u/frXqXK6m0ICpFDICsT7vXMGbEFyeZV42qhV+BE5ZctaArQhk4j6rUHSE&#10;3ppsOh7fZB1g5RCk8p5OHwYnXyf8ulYyfK5rrwIzBafcQloxrWVcs/VK5HsUrtHylIb4hyxaoS09&#10;eoF6EEGwA+o/oFotETzUYSShzaCutVSpBqpmMv6tmqdGOJVqIXK8u9Dk/x+s/HTcIdMVabeccWZF&#10;SyLdHwKkt9k8EtQ5n1Pck9thLNG7R5DfPLOwaYTdq3tE6BolKkprEuOzFxei4ekqK7uPUBG6IPTE&#10;VV9jGwGJBdYnSZ4vkqg+MEmH89niZkbCSXJNb2dvp0myTOTnyw59eK+gZXFT8NpAR2lh2A09kR4S&#10;x0cfYmIiP4enQsDoaquNSQbuy41BdhTUKdv0pVqo3uswY1lX8OV8Ok/IL3z+GmKcvr9BtDpQyxvd&#10;FnxxCRJ5ZPCdrVJDBqHNsKeUjT1RGlkc1Ah92Q+infUpoXomjhGGDqeJpE0D+IOzjrq74P77QaDi&#10;zHywpNNyMoushmTM5rdEK8NrT3ntEVYSVMEDZ8N2E4YROjjU+4ZemiQ2LMTOqXXiOuo+ZHVKnzo4&#10;SXCatjgi13aK+vVPWP8EAAD//wMAUEsDBBQABgAIAAAAIQBw0V284AAAAAkBAAAPAAAAZHJzL2Rv&#10;d25yZXYueG1sTI8xb4MwEIX3SvkP1kXqEjUGQiiimCiqRNUMGUq7dDPYBRR8Rtgh9N/3OrXj6T19&#10;9738sJiBzXpyvUUB4TYAprGxqsdWwMd7+ZACc16ikoNFLeBbOzgUq7tcZsre8E3PlW8ZQdBlUkDn&#10;/Zhx7ppOG+m2dtRI2ZedjPR0Ti1Xk7wR3Aw8CoKEG9kjfejkqJ873VyqqxEQpZvqBc/la1yfVCn3&#10;4ee82Z2EuF8vxydgXi/+rwy/+qQOBTnV9orKsUFAsgtoiyfYPgJGhccwiYHVlKQx8CLn/xcUPwAA&#10;AP//AwBQSwECLQAUAAYACAAAACEAtoM4kv4AAADhAQAAEwAAAAAAAAAAAAAAAAAAAAAAW0NvbnRl&#10;bnRfVHlwZXNdLnhtbFBLAQItABQABgAIAAAAIQA4/SH/1gAAAJQBAAALAAAAAAAAAAAAAAAAAC8B&#10;AABfcmVscy8ucmVsc1BLAQItABQABgAIAAAAIQAQs9QTLwIAAFsEAAAOAAAAAAAAAAAAAAAAAC4C&#10;AABkcnMvZTJvRG9jLnhtbFBLAQItABQABgAIAAAAIQBw0V284AAAAAkBAAAPAAAAAAAAAAAAAAAA&#10;AIkEAABkcnMvZG93bnJldi54bWxQSwUGAAAAAAQABADzAAAAlgUAAAAA&#10;">
                <v:textbox>
                  <w:txbxContent>
                    <w:p w:rsidR="00000000" w:rsidRDefault="00AD72E2">
                      <w:pPr>
                        <w:jc w:val="center"/>
                      </w:pPr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388620</wp:posOffset>
                </wp:positionV>
                <wp:extent cx="365760" cy="0"/>
                <wp:effectExtent l="9525" t="45720" r="15240" b="40005"/>
                <wp:wrapNone/>
                <wp:docPr id="19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B00F6" id="Line 13" o:spid="_x0000_s1026" style="position:absolute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30.6pt" to="307.8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yXJgIAAEkEAAAOAAAAZHJzL2Uyb0RvYy54bWysVM2O2jAQvlfqO1i+QwgEFiLCqkqgF9pF&#10;2u0DGNshVh3bsg0BVX33jk1AbHupqubgjDMz33zzl+XzuZXoxK0TWhU4HY4w4opqJtShwN/eNoM5&#10;Rs4TxYjUihf4wh1+Xn38sOxMzse60ZJxiwBEubwzBW68N3mSONrwlrihNlyBsta2JR6u9pAwSzpA&#10;b2UyHo1mSactM1ZT7hx8ra5KvIr4dc2pf6lrxz2SBQZuPp42nvtwJqslyQ+WmEbQngb5BxYtEQqC&#10;3qEq4gk6WvEHVCuo1U7Xfkh1m+i6FpTHHCCbdPRbNq8NMTzmAsVx5l4m9/9g6dfTziLBoHeLCUaK&#10;tNCkrVAcpZNQnM64HGxKtbMhPXpWr2ar6XeHlC4bog48kny7GPBLg0fyziVcnIEQ++6LZmBDjl7H&#10;Sp1r2wZIqAE6x4Zc7g3hZ48ofJzMpk8zaBu9qRKS3/yMdf4z1y0KQoElcI645LR1PvAg+c0khFF6&#10;I6SM7ZYKdQVeTMfT6OC0FCwog5mzh30pLTqRMDDxiUmB5tHM6qNiEazhhK172RMhQUY+VsN5TqRv&#10;cAjmWowkhw2Rhx5OqhAOEgW2vXQdmB+L0WI9X8+zQTaerQfZqKoGnzZlNpht0qdpNanKskp/BuZp&#10;ljeCMa4C+dvwptnfDUe/Rtexu4/vvUrJe/RYTiB7e0fSsdOhudcx2Wt22dnbBMC8RuN+t8JCPN5B&#10;fvwDrH4BAAD//wMAUEsDBBQABgAIAAAAIQAYy6Xk3AAAAAkBAAAPAAAAZHJzL2Rvd25yZXYueG1s&#10;TI/BTsMwEETvSPyDtUjcqOOiRFWIU1VIpRcOtEWc3XhJosbryHab8Pcs4gDH2RnNvqnWsxvEFUPs&#10;PWlQiwwEUuNtT62G9+P2YQUiJkPWDJ5QwxdGWNe3N5UprZ9oj9dDagWXUCyNhi6lsZQyNh06Exd+&#10;RGLv0wdnEsvQShvMxOVukMssK6QzPfGHzoz43GFzPlycht4+4se+VeF1UlFlb9vdC+Y7re/v5s0T&#10;iIRz+gvDDz6jQ81MJ38hG8WgIc9XvCVpKNQSBAcKlRcgTr8HWVfy/4L6GwAA//8DAFBLAQItABQA&#10;BgAIAAAAIQC2gziS/gAAAOEBAAATAAAAAAAAAAAAAAAAAAAAAABbQ29udGVudF9UeXBlc10ueG1s&#10;UEsBAi0AFAAGAAgAAAAhADj9If/WAAAAlAEAAAsAAAAAAAAAAAAAAAAALwEAAF9yZWxzLy5yZWxz&#10;UEsBAi0AFAAGAAgAAAAhAHOJ/JcmAgAASQQAAA4AAAAAAAAAAAAAAAAALgIAAGRycy9lMm9Eb2Mu&#10;eG1sUEsBAi0AFAAGAAgAAAAhABjLpeTcAAAACQEAAA8AAAAAAAAAAAAAAAAAgAQAAGRycy9kb3du&#10;cmV2LnhtbFBLBQYAAAAABAAEAPMAAACJBQAAAAA=&#10;">
                <v:stroke endarrow="classic" endarrowwidth="narrow" endarrowlength="long"/>
              </v:lin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388620</wp:posOffset>
                </wp:positionV>
                <wp:extent cx="365760" cy="0"/>
                <wp:effectExtent l="9525" t="45720" r="15240" b="40005"/>
                <wp:wrapNone/>
                <wp:docPr id="19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22D58" id="Line 12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30.6pt" to="217.8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9iOJgIAAEkEAAAOAAAAZHJzL2Uyb0RvYy54bWysVM2O2jAQvlfqO1i+Q34WWIgIq4pAL9su&#10;0m4fwNhOYtWxLdsQUNV379gExLaXqmoOzjgz8803f1k+nTqJjtw6oVWJs3GKEVdUM6GaEn97247m&#10;GDlPFCNSK17iM3f4afXxw7I3Bc91qyXjFgGIckVvStx6b4okcbTlHXFjbbgCZa1tRzxcbZMwS3pA&#10;72SSp+ks6bVlxmrKnYOv1UWJVxG/rjn1L3XtuEeyxMDNx9PGcx/OZLUkRWOJaQUdaJB/YNERoSDo&#10;DaoinqCDFX9AdYJa7XTtx1R3ia5rQXnMAbLJ0t+yeW2J4TEXKI4ztzK5/wdLvx53FgkGvVvkGCnS&#10;QZOeheIoy0NxeuMKsFmrnQ3p0ZN6Nc+afndI6XVLVMMjybezAb8seCTvXMLFGQix779oBjbk4HWs&#10;1Km2XYCEGqBTbMj51hB+8ojCx4fZ9HEGbaNXVUKKq5+xzn/mukNBKLEEzhGXHJ+dDzxIcTUJYZTe&#10;Cilju6VCfYkX03waHZyWggVlMHO22a+lRUcSBiY+MSnQ3JtZfVAsgrWcsM0geyIkyMjHajjPifQt&#10;DsFch5HksCGyGeCkCuEgUWA7SJeB+bFIF5v5Zj4ZTfLZZjRJq2r0abuejGbb7HFaPVTrdZX9DMyz&#10;SdEKxrgK5K/Dm03+bjiGNbqM3W18b1VK3qPHcgLZ6zuSjp0Ozb2MyV6z885eJwDmNRoPuxUW4v4O&#10;8v0fYPULAAD//wMAUEsDBBQABgAIAAAAIQB5tZ8J3QAAAAkBAAAPAAAAZHJzL2Rvd25yZXYueG1s&#10;TI/BTsMwEETvSPyDtUjcqOOGhirEqRBS6YUDLYjzNl6SiHgd2W4T/h4jDnCcndHsm2oz20GcyYfe&#10;sQa1yEAQN8703Gp4e93erEGEiGxwcEwavijApr68qLA0buI9nQ+xFamEQ4kauhjHUsrQdGQxLNxI&#10;nLwP5y3GJH0rjccpldtBLrOskBZ7Th86HOmxo+bzcLIaepPT+75V/nlSQWUv290TrXZaX1/ND/cg&#10;Is3xLww/+Akd6sR0dCc2QQwa8rt12hI1FGoJIgVu81UB4vh7kHUl/y+ovwEAAP//AwBQSwECLQAU&#10;AAYACAAAACEAtoM4kv4AAADhAQAAEwAAAAAAAAAAAAAAAAAAAAAAW0NvbnRlbnRfVHlwZXNdLnht&#10;bFBLAQItABQABgAIAAAAIQA4/SH/1gAAAJQBAAALAAAAAAAAAAAAAAAAAC8BAABfcmVscy8ucmVs&#10;c1BLAQItABQABgAIAAAAIQDBO9iOJgIAAEkEAAAOAAAAAAAAAAAAAAAAAC4CAABkcnMvZTJvRG9j&#10;LnhtbFBLAQItABQABgAIAAAAIQB5tZ8J3QAAAAkBAAAPAAAAAAAAAAAAAAAAAIAEAABkcnMvZG93&#10;bnJldi54bWxQSwUGAAAAAAQABADzAAAAigUAAAAA&#10;">
                <v:stroke endarrow="classic" endarrowwidth="narrow" endarrowlength="long"/>
              </v:lin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160020</wp:posOffset>
                </wp:positionV>
                <wp:extent cx="548640" cy="274320"/>
                <wp:effectExtent l="9525" t="7620" r="13335" b="13335"/>
                <wp:wrapNone/>
                <wp:docPr id="19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AD72E2">
                            <w:pPr>
                              <w:jc w:val="center"/>
                            </w:pPr>
                            <w:r>
                              <w:t>ИС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7" type="#_x0000_t109" style="position:absolute;margin-left:45pt;margin-top:12.6pt;width:43.2pt;height:21.6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TeLwIAAFsEAAAOAAAAZHJzL2Uyb0RvYy54bWysVMGO0zAQvSPxD5bvNG1pd9uo6WrVpQhp&#10;gUoLH+A6TmLheMzYbVK+nrHTLV3ghMjB8njGzzPvzWR117eGHRV6Dbbgk9GYM2UllNrWBf/6Zftm&#10;wZkPwpbCgFUFPynP79avX606l6spNGBKhYxArM87V/AmBJdnmZeNaoUfgVOWnBVgKwKZWGclio7Q&#10;W5NNx+ObrAMsHYJU3tPpw+Dk64RfVUqGz1XlVWCm4JRbSCumdR/XbL0SeY3CNVqe0xD/kEUrtKVH&#10;L1APIgh2QP0HVKslgocqjCS0GVSVlirVQNVMxr9V89QIp1ItRI53F5r8/4OVn447ZLok7ZYTzqxo&#10;SaT7Q4D0NptGgjrnc4p7cjuMJXr3CPKbZxY2jbC1ukeErlGipLQmMT57cSEanq6yffcRSkIXhJ64&#10;6itsIyCxwPokyekiieoDk3Q4ny1uZiScJNf0dvZ2miTLRP582aEP7xW0LG4KXhnoKC0Mu6En0kPi&#10;+OhDTEzkz+GpEDC63GpjkoH1fmOQHQV1yjZ9qRaq9zrMWNYVfDmfzhPyC5+/hhin728QrQ7U8ka3&#10;BV9cgkQeGXxny9SQQWgz7CllY8+URhYHNUK/75NoF332UJ6IY4Shw2kiadMA/uCso+4uuP9+EKg4&#10;Mx8s6bSczCKrIRmz+S3RyvDas7/2CCsJquCBs2G7CcMIHRzquqGXJokNC7FzKp24jroPWZ3Tpw5O&#10;EpynLY7ItZ2ifv0T1j8BAAD//wMAUEsDBBQABgAIAAAAIQAbVJ1z3wAAAAgBAAAPAAAAZHJzL2Rv&#10;d25yZXYueG1sTI9BT4NAEIXvJv6HzZh4aexSpIjI0hgTjD14EL14G9gRiOxsw24p/nu3Jz1O3uR7&#10;3yt2ixnFTJMbLCvYrCMQxK3VA3cKPt6rmwyE88gaR8uk4Icc7MrLiwJzbU/8RnPtOxEg7HJU0Ht/&#10;yKV0bU8G3doeiEP2ZSeDPpxTJ/WEpwA3o4yjKJUGBw4NPR7oqaf2uz4aBXG2qp/5tXpJmr2ucLv5&#10;nFe3e6Wur5bHBxCeFv/3DGf9oA5lcGrskbUTo4L7KEzxgbWNQZzzuzQB0ShIswRkWcj/A8pfAAAA&#10;//8DAFBLAQItABQABgAIAAAAIQC2gziS/gAAAOEBAAATAAAAAAAAAAAAAAAAAAAAAABbQ29udGVu&#10;dF9UeXBlc10ueG1sUEsBAi0AFAAGAAgAAAAhADj9If/WAAAAlAEAAAsAAAAAAAAAAAAAAAAALwEA&#10;AF9yZWxzLy5yZWxzUEsBAi0AFAAGAAgAAAAhAOzxJN4vAgAAWwQAAA4AAAAAAAAAAAAAAAAALgIA&#10;AGRycy9lMm9Eb2MueG1sUEsBAi0AFAAGAAgAAAAhABtUnXPfAAAACAEAAA8AAAAAAAAAAAAAAAAA&#10;iQQAAGRycy9kb3ducmV2LnhtbFBLBQYAAAAABAAEAPMAAACVBQAAAAA=&#10;">
                <v:textbox>
                  <w:txbxContent>
                    <w:p w:rsidR="00000000" w:rsidRDefault="00AD72E2">
                      <w:pPr>
                        <w:jc w:val="center"/>
                      </w:pPr>
                      <w:r>
                        <w:t>ИС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388620</wp:posOffset>
                </wp:positionV>
                <wp:extent cx="365760" cy="0"/>
                <wp:effectExtent l="9525" t="45720" r="15240" b="40005"/>
                <wp:wrapNone/>
                <wp:docPr id="19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75547" id="Line 11" o:spid="_x0000_s1026" style="position:absolute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30.6pt" to="127.8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ZdYKAIAAEkEAAAOAAAAZHJzL2Uyb0RvYy54bWysVMGO2jAQvVfqP1i+QxIWWIgIqyqBXrZd&#10;pN1+gLGdxKpjW7YhoKr/3rEJtLSXqmoOjh3PvHnzZiarp1Mn0ZFbJ7QqcDZOMeKKaiZUU+Avb9vR&#10;AiPniWJEasULfOYOP63fv1v1JucT3WrJuEUAolzemwK33ps8SRxteUfcWBuu4LLWtiMejrZJmCU9&#10;oHcymaTpPOm1ZcZqyp2Dr9XlEq8jfl1z6l/q2nGPZIGBm4+rjes+rMl6RfLGEtMKOtAg/8CiI0JB&#10;0BtURTxBByv+gOoEtdrp2o+p7hJd14LymANkk6W/ZfPaEsNjLiCOMzeZ3P+DpZ+PO4sEg9otQR9F&#10;OijSs1AcZVkQpzcuB5tS7WxIj57Uq3nW9KtDSpctUQ2PJN/OBvyiR3LnEg7OQIh9/0kzsCEHr6NS&#10;p9p2ARI0QKdYkPOtIPzkEYWPD/PZ4xxo0etVQvKrn7HOf+S6Q2FTYAmcIy45PjsPzMH0ahLCKL0V&#10;UsZyS4X6Ai9nk1l0cFoKFi6DmbPNvpQWHUlomPgEGQDszszqg2IRrOWEbYa9J0LCHvmohvOcSN/i&#10;EMx1GEkOEyKbAU6qEA4SBbbD7tIw35bpcrPYLKaj6WS+GU3Tqhp92JbT0XybPc6qh6osq+x7YJ5N&#10;81YwxlUgf23ebPp3zTGM0aXtbu17Uym5R48KANnrO5KOlQ7FvbTJXrPzzgaxQtGhX6PxMFthIH49&#10;R6uff4D1DwAAAP//AwBQSwMEFAAGAAgAAAAhACu2JFDcAAAACQEAAA8AAABkcnMvZG93bnJldi54&#10;bWxMj8FOwzAQRO9I/IO1SNyo46BEJcSpEFLphQMtiLMbL0lEvI5stwl/zyIOcJzZ0eyberO4UZwx&#10;xMGTBrXKQCC13g7UaXh73d6sQcRkyJrRE2r4wgib5vKiNpX1M+3xfEid4BKKldHQpzRVUsa2R2fi&#10;yk9IfPvwwZnEMnTSBjNzuRtlnmWldGYg/tCbCR97bD8PJ6dhsLf4vu9UeJ5VVNnLdveExU7r66vl&#10;4R5EwiX9heEHn9GhYaajP5GNYmR9t+YtSUOpchAcyIuiBHH8NWRTy/8Lmm8AAAD//wMAUEsBAi0A&#10;FAAGAAgAAAAhALaDOJL+AAAA4QEAABMAAAAAAAAAAAAAAAAAAAAAAFtDb250ZW50X1R5cGVzXS54&#10;bWxQSwECLQAUAAYACAAAACEAOP0h/9YAAACUAQAACwAAAAAAAAAAAAAAAAAvAQAAX3JlbHMvLnJl&#10;bHNQSwECLQAUAAYACAAAACEAA4GXWCgCAABJBAAADgAAAAAAAAAAAAAAAAAuAgAAZHJzL2Uyb0Rv&#10;Yy54bWxQSwECLQAUAAYACAAAACEAK7YkUNwAAAAJAQAADwAAAAAAAAAAAAAAAACCBAAAZHJzL2Rv&#10;d25yZXYueG1sUEsFBgAAAAAEAAQA8wAAAIsFAAAAAA==&#10;">
                <v:stroke endarrow="classic" endarrowwidth="narrow" endarrowlength="long"/>
              </v:lin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160020</wp:posOffset>
                </wp:positionV>
                <wp:extent cx="548640" cy="274320"/>
                <wp:effectExtent l="9525" t="7620" r="13335" b="13335"/>
                <wp:wrapNone/>
                <wp:docPr id="18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AD72E2">
                            <w:pPr>
                              <w:jc w:val="center"/>
                            </w:pPr>
                            <w: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8" type="#_x0000_t109" style="position:absolute;margin-left:225pt;margin-top:12.6pt;width:43.2pt;height:21.6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xCMAIAAFsEAAAOAAAAZHJzL2Uyb0RvYy54bWysVMGO2jAQvVfqP1i+lwALuxARViu2VJW2&#10;W6RtP8A4DrHqeNyxIaFf37EDlG17qpqD5fGMn2fem8nivmsMOyj0GmzBR4MhZ8pKKLXdFfzrl/W7&#10;GWc+CFsKA1YV/Kg8v1++fbNoXa7GUIMpFTICsT5vXcHrEFyeZV7WqhF+AE5ZclaAjQhk4i4rUbSE&#10;3phsPBzeZi1g6RCk8p5OH3snXyb8qlIyfK4qrwIzBafcQloxrdu4ZsuFyHcoXK3lKQ3xD1k0Qlt6&#10;9AL1KIJge9R/QDVaIniowkBCk0FVaalSDVTNaPhbNS+1cCrVQuR4d6HJ/z9Y+XzYINMlaTebc2ZF&#10;QyI97AOkt9kkEtQ6n1Pci9tgLNG7J5DfPLOwqoXdqQdEaGslSkprFOOzVxei4ekq27afoCR0QeiJ&#10;q67CJgISC6xLkhwvkqguMEmH08nsdkLCSXKN7yY34yRZJvLzZYc+fFDQsLgpeGWgpbQwbPqeSA+J&#10;w5MPMTGRn8NTIWB0udbGJAN325VBdhDUKev0pVqo3uswY1lb8Pl0PE3Ir3z+GmKYvr9BNDpQyxvd&#10;FHx2CRJ5ZPC9LVNDBqFNv6eUjT1RGlns1Qjdtkui3Zz12UJ5JI4R+g6niaRNDfiDs5a6u+D++16g&#10;4sx8tKTTfDSJrIZkTKZ3RCvDa8/22iOsJKiCB8767Sr0I7R3qHc1vTRKbFiInVPpxHXUvc/qlD51&#10;cJLgNG1xRK7tFPXrn7D8CQAA//8DAFBLAwQUAAYACAAAACEAyeylC+AAAAAJAQAADwAAAGRycy9k&#10;b3ducmV2LnhtbEyPQU+EMBCF7yb+h2ZMvGzcsiwQgpSNMcG4Bw+iF28DrUCkU0K77PrvHU96nMzL&#10;975XHi52EqtZ/OhIwW4bgTDUOT1Sr+D9rb7LQfiApHFyZBR8Gw+H6vqqxEK7M72atQm9YAj5AhUM&#10;IcyFlL4bjEW/dbMh/n26xWLgc+mlXvDMcDvJOIoyaXEkbhhwNo+D6b6ak1UQ55vmiV7q56Q96hrT&#10;3ce62R+Vur25PNyDCOYS/sLwq8/qULFT606kvZgUJGnEWwLD0hgEB9J9loBoFWR5ArIq5f8F1Q8A&#10;AAD//wMAUEsBAi0AFAAGAAgAAAAhALaDOJL+AAAA4QEAABMAAAAAAAAAAAAAAAAAAAAAAFtDb250&#10;ZW50X1R5cGVzXS54bWxQSwECLQAUAAYACAAAACEAOP0h/9YAAACUAQAACwAAAAAAAAAAAAAAAAAv&#10;AQAAX3JlbHMvLnJlbHNQSwECLQAUAAYACAAAACEAMZbsQjACAABbBAAADgAAAAAAAAAAAAAAAAAu&#10;AgAAZHJzL2Uyb0RvYy54bWxQSwECLQAUAAYACAAAACEAyeylC+AAAAAJAQAADwAAAAAAAAAAAAAA&#10;AACKBAAAZHJzL2Rvd25yZXYueG1sUEsFBgAAAAAEAAQA8wAAAJcFAAAAAA==&#10;">
                <v:textbox>
                  <w:txbxContent>
                    <w:p w:rsidR="00000000" w:rsidRDefault="00AD72E2">
                      <w:pPr>
                        <w:jc w:val="center"/>
                      </w:pPr>
                      <w:r>
                        <w:t>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160020</wp:posOffset>
                </wp:positionV>
                <wp:extent cx="548640" cy="274320"/>
                <wp:effectExtent l="9525" t="7620" r="13335" b="13335"/>
                <wp:wrapNone/>
                <wp:docPr id="18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AD72E2">
                            <w:pPr>
                              <w:ind w:left="708" w:hanging="708"/>
                              <w:jc w:val="center"/>
                            </w:pPr>
                            <w:r>
                              <w:t xml:space="preserve"> АЦП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9" type="#_x0000_t109" style="position:absolute;margin-left:135pt;margin-top:12.6pt;width:43.2pt;height:21.6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PRMAIAAFsEAAAOAAAAZHJzL2Uyb0RvYy54bWysVMFu2zAMvQ/YPwi6L07SpE2NOEWRLsOA&#10;rgvQ7QNkWY6FyaJGKbG7rx8lJ1m67TTMB0EUqSfyPdLLu7417KDQa7AFn4zGnCkrodJ2V/CvXzbv&#10;Fpz5IGwlDFhV8Bfl+d3q7Ztl53I1hQZMpZARiPV55wrehODyLPOyUa3wI3DKkrMGbEUgE3dZhaIj&#10;9NZk0/H4OusAK4cglfd0+jA4+Srh17WS4XNdexWYKTjlFtKKaS3jmq2WIt+hcI2WxzTEP2TRCm3p&#10;0TPUgwiC7VH/AdVqieChDiMJbQZ1raVKNVA1k/Fv1Tw3wqlUC5Hj3Zkm//9g5dNhi0xXpN2CpLKi&#10;JZHu9wHS2+wqEtQ5n1Pcs9tiLNG7R5DfPLOwboTdqXtE6BolKkprEuOzVxei4ekqK7tPUBG6IPTE&#10;VV9jGwGJBdYnSV7Okqg+MEmH89niekbCSXJNb2ZX0yRZJvLTZYc+fFDQsrgpeG2go7QwbIeeSA+J&#10;w6MPMTGRn8JTIWB0tdHGJAN35dogOwjqlE36Ui1U72WYsawr+O18Ok/Ir3z+EmKcvr9BtDpQyxvd&#10;FnxxDhJ5ZPC9rVJDBqHNsKeUjT1SGlkc1Ah92SfRZid9SqheiGOEocNpImnTAP7grKPuLrj/vheo&#10;ODMfLel0O5lFVkMyZvMbopXhpae89AgrCarggbNhuw7DCO0d6l1DL00SGxZi59Q6cR11H7I6pk8d&#10;nCQ4TlsckUs7Rf36J6x+AgAA//8DAFBLAwQUAAYACAAAACEAWXxyQOAAAAAJAQAADwAAAGRycy9k&#10;b3ducmV2LnhtbEyPsW6DMBCG90p5B+sidYkaEwIUUUwUVaJqhgylXboZ7AIKPiPsEPr2vU7tdqf7&#10;9d3354fFDGzWk+stCthtA2AaG6t6bAV8vJcPKTDnJSo5WNQCvrWDQ7G6y2Wm7A3f9Fz5lhEEXSYF&#10;dN6PGeeu6bSRbmtHjXT7spORntap5WqSN4KbgYdBkHAje6QPnRz1c6ebS3U1AsJ0U73guXyN6pMq&#10;Zbz7nDf7kxD36+X4BMzrxf+F4Vef1KEgp9peUTk2EOMxoC6ehjgERoF9nETAagFJGgEvcv6/QfED&#10;AAD//wMAUEsBAi0AFAAGAAgAAAAhALaDOJL+AAAA4QEAABMAAAAAAAAAAAAAAAAAAAAAAFtDb250&#10;ZW50X1R5cGVzXS54bWxQSwECLQAUAAYACAAAACEAOP0h/9YAAACUAQAACwAAAAAAAAAAAAAAAAAv&#10;AQAAX3JlbHMvLnJlbHNQSwECLQAUAAYACAAAACEAkgAz0TACAABbBAAADgAAAAAAAAAAAAAAAAAu&#10;AgAAZHJzL2Uyb0RvYy54bWxQSwECLQAUAAYACAAAACEAWXxyQOAAAAAJAQAADwAAAAAAAAAAAAAA&#10;AACKBAAAZHJzL2Rvd25yZXYueG1sUEsFBgAAAAAEAAQA8wAAAJcFAAAAAA==&#10;">
                <v:textbox>
                  <w:txbxContent>
                    <w:p w:rsidR="00000000" w:rsidRDefault="00AD72E2">
                      <w:pPr>
                        <w:ind w:left="708" w:hanging="708"/>
                        <w:jc w:val="center"/>
                      </w:pPr>
                      <w:r>
                        <w:t xml:space="preserve"> АЦП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AD72E2">
      <w:pPr>
        <w:tabs>
          <w:tab w:val="left" w:pos="2235"/>
          <w:tab w:val="left" w:pos="4035"/>
        </w:tabs>
        <w:jc w:val="both"/>
      </w:pPr>
      <w:r>
        <w:tab/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>)</w:t>
      </w:r>
      <w:r>
        <w:tab/>
      </w:r>
      <w:r>
        <w:rPr>
          <w:i/>
          <w:iCs/>
          <w:lang w:val="en-US"/>
        </w:rPr>
        <w:t>j</w:t>
      </w:r>
      <w:r>
        <w:t>(</w:t>
      </w:r>
      <w:r>
        <w:rPr>
          <w:i/>
          <w:iCs/>
          <w:lang w:val="en-US"/>
        </w:rPr>
        <w:t>t</w:t>
      </w:r>
      <w:r>
        <w:t>)</w:t>
      </w:r>
      <w:r>
        <w:tab/>
      </w:r>
      <w:r>
        <w:tab/>
        <w:t xml:space="preserve"> </w:t>
      </w:r>
      <w:r>
        <w:rPr>
          <w:i/>
          <w:iCs/>
          <w:lang w:val="en-US"/>
        </w:rPr>
        <w:t>b</w:t>
      </w:r>
      <w:r>
        <w:t>(</w:t>
      </w:r>
      <w:r>
        <w:rPr>
          <w:i/>
          <w:iCs/>
          <w:lang w:val="en-US"/>
        </w:rPr>
        <w:t>t</w:t>
      </w:r>
      <w:r>
        <w:t>)</w:t>
      </w:r>
      <w:r>
        <w:tab/>
      </w:r>
      <w:r>
        <w:tab/>
        <w:t xml:space="preserve">        </w:t>
      </w:r>
      <w:r>
        <w:rPr>
          <w:i/>
          <w:iCs/>
          <w:lang w:val="en-US"/>
        </w:rPr>
        <w:t>s</w:t>
      </w:r>
      <w:r>
        <w:t>(</w:t>
      </w:r>
      <w:r>
        <w:rPr>
          <w:i/>
          <w:iCs/>
          <w:lang w:val="en-US"/>
        </w:rPr>
        <w:t>t</w:t>
      </w:r>
      <w:r>
        <w:t>)</w:t>
      </w:r>
    </w:p>
    <w:p w:rsidR="00000000" w:rsidRDefault="0023370E"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38100</wp:posOffset>
                </wp:positionV>
                <wp:extent cx="365760" cy="0"/>
                <wp:effectExtent l="9525" t="9525" r="5715" b="9525"/>
                <wp:wrapNone/>
                <wp:docPr id="18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3F73B" id="Line 14" o:spid="_x0000_s1026" style="position:absolute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3pt" to="397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kH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1mU4wU&#10;aUGkrVAcZXloTmdcATErtbOhPHpWr2ar6XeHlF41RB14JPl2MZCXhYzkXUrYOANX7LsvmkEMOXod&#10;O3WubRsgoQfoHAW53AXhZ48oHD5NxtMJyEZ7V0KKPs9Y5z9z3aJglFgC54hLTlvnAw9S9CHhGqU3&#10;Qsoot1SoK/F8PBrHBKelYMEZwpw97FfSohMJAxO/WBR4HsOsPioWwRpO2PpmeyLk1YbLpQp4UAnQ&#10;uVnXifgxT+fr2XqWD/LRZD3I06oafNqs8sFkk03H1VO1WlXZz0Aty4tGMMZVYNdPZ5b/nfq3d3Kd&#10;q/t83tuQvEeP/QKy/T+SjlIG9a5zsNfssrO9xDCQMfj2eMLEP+7Bfnziy18AAAD//wMAUEsDBBQA&#10;BgAIAAAAIQC6v4+63AAAAAcBAAAPAAAAZHJzL2Rvd25yZXYueG1sTI/BTsMwEETvSPyDtUhcKurQ&#10;irSEOBUCcuNCoep1Gy9JRLxOY7cNfD0LFziNRrOaeZuvRtepIw2h9WzgepqAIq68bbk28PZaXi1B&#10;hYhssfNMBj4pwKo4P8sxs/7EL3Rcx1pJCYcMDTQx9pnWoWrIYZj6nliydz84jGKHWtsBT1LuOj1L&#10;klQ7bFkWGuzpoaHqY31wBkK5oX35NakmyXZee5rtH5+f0JjLi/H+DlSkMf4dww++oEMhTDt/YBtU&#10;Z2AxX8ov0UAqIvni9iYFtfv1usj1f/7iGwAA//8DAFBLAQItABQABgAIAAAAIQC2gziS/gAAAOEB&#10;AAATAAAAAAAAAAAAAAAAAAAAAABbQ29udGVudF9UeXBlc10ueG1sUEsBAi0AFAAGAAgAAAAhADj9&#10;If/WAAAAlAEAAAsAAAAAAAAAAAAAAAAALwEAAF9yZWxzLy5yZWxzUEsBAi0AFAAGAAgAAAAhAE2d&#10;mQcUAgAAKgQAAA4AAAAAAAAAAAAAAAAALgIAAGRycy9lMm9Eb2MueG1sUEsBAi0AFAAGAAgAAAAh&#10;ALq/j7rcAAAABwEAAA8AAAAAAAAAAAAAAAAAbgQAAGRycy9kb3ducmV2LnhtbFBLBQYAAAAABAAE&#10;APMAAAB3BQAAAAA=&#10;"/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38100</wp:posOffset>
                </wp:positionV>
                <wp:extent cx="0" cy="457200"/>
                <wp:effectExtent l="9525" t="9525" r="9525" b="9525"/>
                <wp:wrapNone/>
                <wp:docPr id="18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4C903" id="Line 2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3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e0EgIAACo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bzGUaK&#10;dCDSViiOJrE4vXEF+FRqZ0N69KxezFbT7w4pXbVEHXgk+Xox8C4L5UwenoSNMxBi33/WDHzI0etY&#10;qXNjuwAJNUDnKMjlLgg/e0SvhxRO8+kTaB3BSXF7Z6zzn7juUDBKLIFzxCWnrfOBByluLiGM0hsh&#10;ZZRbKtSXeDGdTOMDp6Vg4TK4OXvYV9KiEwkNE78h7oOb1UfFIljLCVsPtidCXm0ILlXAg0yAzmBd&#10;O+LHIl2s5+t5Psons/UoT+t69HFT5aPZJnua1h/qqqqzn4FalhetYIyrwO7WnVn+d+oPc3Ltq3t/&#10;3suQPKLHegHZ2z+SjlIG9cI4uWKv2WVnbxJDQ0bnYXhCx7/dg/12xFe/AAAA//8DAFBLAwQUAAYA&#10;CAAAACEAnNMtU9wAAAAIAQAADwAAAGRycy9kb3ducmV2LnhtbEyPwU7DMBBE70j8g7VIXCpqt0gl&#10;CtlUCMiNCy2I6zZekoh4ncZuG/h6jDjAaTWa0eybYj25Xh15DJ0XhMXcgGKpve2kQXjZVlcZqBBJ&#10;LPVeGOGTA6zL87OCcutP8szHTWxUKpGQE0Ib45BrHeqWHYW5H1iS9+5HRzHJsdF2pFMqd71eGrPS&#10;jjpJH1oa+L7l+mNzcAiheuV99TWrZ+btuvG83D88PRLi5cV0dwsq8hT/wvCDn9ChTEw7fxAbVI+Q&#10;LUzaEhFW6ST/V+8QbjIDuiz0/wHlNwAAAP//AwBQSwECLQAUAAYACAAAACEAtoM4kv4AAADhAQAA&#10;EwAAAAAAAAAAAAAAAAAAAAAAW0NvbnRlbnRfVHlwZXNdLnhtbFBLAQItABQABgAIAAAAIQA4/SH/&#10;1gAAAJQBAAALAAAAAAAAAAAAAAAAAC8BAABfcmVscy8ucmVsc1BLAQItABQABgAIAAAAIQDxxfe0&#10;EgIAACoEAAAOAAAAAAAAAAAAAAAAAC4CAABkcnMvZTJvRG9jLnhtbFBLAQItABQABgAIAAAAIQCc&#10;0y1T3AAAAAgBAAAPAAAAAAAAAAAAAAAAAGwEAABkcnMvZG93bnJldi54bWxQSwUGAAAAAAQABADz&#10;AAAAdQUAAAAA&#10;"/>
            </w:pict>
          </mc:Fallback>
        </mc:AlternateContent>
      </w:r>
    </w:p>
    <w:p w:rsidR="00000000" w:rsidRDefault="00AD72E2"/>
    <w:p w:rsidR="00000000" w:rsidRDefault="0023370E">
      <w:pPr>
        <w:rPr>
          <w:lang w:val="en-US"/>
        </w:rPr>
      </w:pP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115570</wp:posOffset>
                </wp:positionV>
                <wp:extent cx="1463040" cy="274320"/>
                <wp:effectExtent l="9525" t="10795" r="13335" b="10160"/>
                <wp:wrapNone/>
                <wp:docPr id="18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AD72E2">
                            <w:pPr>
                              <w:jc w:val="center"/>
                            </w:pPr>
                            <w:r>
                              <w:t>НК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35pt;margin-top:9.1pt;width:115.2pt;height:21.6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/KXLAIAAFAEAAAOAAAAZHJzL2Uyb0RvYy54bWysVNuO0zAQfUfiHyy/06TdttuNmq5WXYqQ&#10;Flix8AGO4yQWvjF2myxfz9hpSxd4QuTB8mTGJ2fOGWd9O2hFDgK8tKak00lOiTDc1tK0Jf36Zfdm&#10;RYkPzNRMWSNK+iw8vd28frXuXSFmtrOqFkAQxPiidyXtQnBFlnneCc38xDphMNlY0CxgCG1WA+sR&#10;XatslufLrLdQO7BceI9v78ck3ST8phE8fGoaLwJRJUVuIa2Q1iqu2WbNihaY6yQ/0mD/wEIzafCj&#10;Z6h7FhjZg/wDSksO1tsmTLjVmW0ayUXqAbuZ5r9189QxJ1IvKI53Z5n8/4PlHw+PQGSN3q0WlBim&#10;0aTPKBszrRJkGQXqnS+w7sk9QmzRuwfLv3li7LbDKnEHYPtOsBppTWN99uJADDweJVX/wdaIzvbB&#10;Jq2GBnQERBXIkCx5PlsihkA4vpzOl1f5HJ3jmJtdz69mybOMFafTDnx4J6wmcVNSQO4JnR0efIhs&#10;WHEqSeytkvVOKpUCaKutAnJgOB679KQGsMnLMmVIX9KbxWyRkF/k/CVEnp6/QWgZcM6V1CVdnYtY&#10;EWV7a+o0hYFJNe6RsjJHHaN0owVhqIbk1OJkSmXrZxQW7DjWeA1x01n4QUmPI11S/33PQFCi3hs0&#10;52Y6j0qGFMwX1yglgctMdZlhhiNUSQMl43YbxnuzdyDbDr80TWoYe4eGNjJpHc0eWR3p49gmC45X&#10;LN6LyzhV/foRbH4CAAD//wMAUEsDBBQABgAIAAAAIQDpzFsW3gAAAAkBAAAPAAAAZHJzL2Rvd25y&#10;ZXYueG1sTI/BTsMwEETvSPyDtUjcqN1QSknjVAhUJI5teuHmxNskEK+j2GkDX89yKsfRjGbeZJvJ&#10;deKEQ2g9aZjPFAikytuWag2HYnu3AhGiIWs6T6jhGwNs8uurzKTWn2mHp32sBZdQSI2GJsY+lTJU&#10;DToTZr5HYu/oB2ciy6GWdjBnLnedTJRaSmda4oXG9PjSYPW1H52Gsk0O5mdXvCn3tL2P71PxOX68&#10;an17Mz2vQUSc4iUMf/iMDjkzlX4kG0SnIXlU/CWysUpAcOBBqQWIUsNyvgCZZ/L/g/wXAAD//wMA&#10;UEsBAi0AFAAGAAgAAAAhALaDOJL+AAAA4QEAABMAAAAAAAAAAAAAAAAAAAAAAFtDb250ZW50X1R5&#10;cGVzXS54bWxQSwECLQAUAAYACAAAACEAOP0h/9YAAACUAQAACwAAAAAAAAAAAAAAAAAvAQAAX3Jl&#10;bHMvLnJlbHNQSwECLQAUAAYACAAAACEAlFvylywCAABQBAAADgAAAAAAAAAAAAAAAAAuAgAAZHJz&#10;L2Uyb0RvYy54bWxQSwECLQAUAAYACAAAACEA6cxbFt4AAAAJAQAADwAAAAAAAAAAAAAAAACGBAAA&#10;ZHJzL2Rvd25yZXYueG1sUEsFBgAAAAAEAAQA8wAAAJEFAAAAAA==&#10;">
                <v:textbox>
                  <w:txbxContent>
                    <w:p w:rsidR="00000000" w:rsidRDefault="00AD72E2">
                      <w:pPr>
                        <w:jc w:val="center"/>
                      </w:pPr>
                      <w:r>
                        <w:t>НК</w:t>
                      </w:r>
                    </w:p>
                  </w:txbxContent>
                </v:textbox>
              </v:rect>
            </w:pict>
          </mc:Fallback>
        </mc:AlternateContent>
      </w:r>
      <w:r w:rsidR="00AD72E2">
        <w:tab/>
      </w:r>
      <w:r w:rsidR="00AD72E2">
        <w:rPr>
          <w:i/>
          <w:iCs/>
          <w:lang w:val="en-US"/>
        </w:rPr>
        <w:t>z</w:t>
      </w:r>
      <w:r w:rsidR="00AD72E2">
        <w:rPr>
          <w:lang w:val="en-US"/>
        </w:rPr>
        <w:t>(</w:t>
      </w:r>
      <w:r w:rsidR="00AD72E2">
        <w:rPr>
          <w:i/>
          <w:iCs/>
          <w:lang w:val="en-US"/>
        </w:rPr>
        <w:t>t</w:t>
      </w:r>
      <w:r w:rsidR="00AD72E2">
        <w:rPr>
          <w:lang w:val="en-US"/>
        </w:rPr>
        <w:t xml:space="preserve">) = </w:t>
      </w:r>
      <w:r w:rsidR="00AD72E2">
        <w:rPr>
          <w:i/>
          <w:iCs/>
          <w:lang w:val="en-US"/>
        </w:rPr>
        <w:t>s</w:t>
      </w:r>
      <w:r w:rsidR="00AD72E2">
        <w:rPr>
          <w:lang w:val="en-US"/>
        </w:rPr>
        <w:t>(</w:t>
      </w:r>
      <w:r w:rsidR="00AD72E2">
        <w:rPr>
          <w:i/>
          <w:iCs/>
          <w:lang w:val="en-US"/>
        </w:rPr>
        <w:t>t</w:t>
      </w:r>
      <w:r w:rsidR="00AD72E2">
        <w:rPr>
          <w:lang w:val="en-US"/>
        </w:rPr>
        <w:t xml:space="preserve">) + </w:t>
      </w:r>
      <w:r w:rsidR="00AD72E2">
        <w:rPr>
          <w:i/>
          <w:iCs/>
          <w:lang w:val="en-US"/>
        </w:rPr>
        <w:t>n</w:t>
      </w:r>
      <w:r w:rsidR="00AD72E2">
        <w:rPr>
          <w:lang w:val="en-US"/>
        </w:rPr>
        <w:t>(</w:t>
      </w:r>
      <w:r w:rsidR="00AD72E2">
        <w:rPr>
          <w:i/>
          <w:iCs/>
          <w:lang w:val="en-US"/>
        </w:rPr>
        <w:t>t</w:t>
      </w:r>
      <w:r w:rsidR="00AD72E2">
        <w:rPr>
          <w:lang w:val="en-US"/>
        </w:rPr>
        <w:t>)</w:t>
      </w:r>
    </w:p>
    <w:p w:rsidR="00000000" w:rsidRDefault="0023370E"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83820</wp:posOffset>
                </wp:positionV>
                <wp:extent cx="0" cy="525145"/>
                <wp:effectExtent l="9525" t="7620" r="9525" b="10160"/>
                <wp:wrapNone/>
                <wp:docPr id="18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5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83202" id="Line 23" o:spid="_x0000_s1026" style="position:absolute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6pt" to="9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agEQIAACoEAAAOAAAAZHJzL2Uyb0RvYy54bWysU8GO2jAQvVfqP1i+QxI2U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t5jpEi&#10;LYi0E4qjyVNoTmdcAT5rtbehPHpRL2an6XeHlF43RB15JPl6NRCXhYjkISRsnIEUh+6zZuBDTl7H&#10;Tl1q2wZI6AG6REGud0H4xSPaH1I4nU6mWT6N4KS4xRnr/CeuWxSMEkvgHHHJeed84EGKm0tIo/RW&#10;SBnllgp1JV4AagxwWgoWLoObs8fDWlp0JmFg4jfkfXCz+qRYBGs4YZvB9kTI3obkUgU8qAToDFY/&#10;ET8W6WIz38zzUT6ZbUZ5WlWjj9t1Ppptsw/T6qlar6vsZ6CW5UUjGOMqsLtNZ5b/nfrDO+nn6j6f&#10;9zYkj+ixX0D29o+ko5RBvX4ODppd9/YmMQxkdB4eT5j4t3uw3z7x1S8AAAD//wMAUEsDBBQABgAI&#10;AAAAIQAufXXr2gAAAAcBAAAPAAAAZHJzL2Rvd25yZXYueG1sTI/BTsMwDIbvSLxDZCQu05bSCbSV&#10;phMCeuPCYOLqNaataJyuybbC0+Oe4GR9+q3fn/PN6Dp1oiG0ng3cLBJQxJW3LdcG3t/K+QpUiMgW&#10;O89k4JsCbIrLixwz68/8SqdtrJWUcMjQQBNjn2kdqoYchoXviSX79IPDKDjU2g54lnLX6TRJ7rTD&#10;luVCgz09NlR9bY/OQCh3dCh/ZtUs+VjWntLD08szGnN9NT7cg4o0xr9lmPRFHQpx2vsj26A64ZW8&#10;EmUuU1BTPvHewPp2DbrI9X//4hcAAP//AwBQSwECLQAUAAYACAAAACEAtoM4kv4AAADhAQAAEwAA&#10;AAAAAAAAAAAAAAAAAAAAW0NvbnRlbnRfVHlwZXNdLnhtbFBLAQItABQABgAIAAAAIQA4/SH/1gAA&#10;AJQBAAALAAAAAAAAAAAAAAAAAC8BAABfcmVscy8ucmVsc1BLAQItABQABgAIAAAAIQAMqzagEQIA&#10;ACoEAAAOAAAAAAAAAAAAAAAAAC4CAABkcnMvZTJvRG9jLnhtbFBLAQItABQABgAIAAAAIQAufXXr&#10;2gAAAAcBAAAPAAAAAAAAAAAAAAAAAGsEAABkcnMvZG93bnJldi54bWxQSwUGAAAAAAQABADzAAAA&#10;cgUAAAAA&#10;"/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83820</wp:posOffset>
                </wp:positionV>
                <wp:extent cx="1280160" cy="0"/>
                <wp:effectExtent l="19050" t="45720" r="5715" b="40005"/>
                <wp:wrapNone/>
                <wp:docPr id="18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6ACED" id="Line 21" o:spid="_x0000_s1026" style="position:absolute;flip:x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6.6pt" to="379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3p5MQIAAFQEAAAOAAAAZHJzL2Uyb0RvYy54bWysVE2P2yAQvVfqf0DcE39skiZWnFUVJ+1h&#10;u4202x9AANuoGBCQOFHV/96BOGnTXqqqPmAwM4837w1ePp46iY7cOqFVibNxihFXVDOhmhJ/ed2O&#10;5hg5TxQjUite4jN3+HH19s2yNwXPdasl4xYBiHJFb0rcem+KJHG05R1xY224gs1a2454WNomYZb0&#10;gN7JJE/TWdJry4zVlDsHX6vLJl5F/Lrm1H+ua8c9kiUGbj6ONo77MCarJSkaS0wr6ECD/AOLjggF&#10;h96gKuIJOljxB1QnqNVO135MdZfouhaUxxqgmiz9rZqXlhgeawFxnLnJ5P4fLH0+7iwSDLybP2Ck&#10;SAcmPQnFUZ4FcXrjCohZq50N5dGTejFPmn51SOl1S1TDI8nXs4G8mJHcpYSFM3DEvv+kGcSQg9dR&#10;qVNtO1RLYT6GxAAOaqBTtOZ8s4afPKLwMcvnaTYDB+l1LyFFgAiJxjr/gesOhUmJJdCPgOT45DwU&#10;AaHXkBCu9FZIGZ2XCvUlXkzzaUxwWgoWNkOYs81+LS06ktA78QmKANhdmNUHxSJYywnbDHNPhIQ5&#10;8lEY5zmRvsXhMNdhJDlcFtkMcFKF46BSYDvMLr3zbZEuNvPNfDKa5LPNaJJW1ej9dj0ZzbbZu2n1&#10;UK3XVfY9MM8mRSsY4yqQv/ZxNvm7Phlu1KUDb518Uym5R48KANnrO5KOpgefLx2z1+y8s0Gs4D+0&#10;bgwerlm4G7+uY9TPn8HqBwAAAP//AwBQSwMEFAAGAAgAAAAhALLKv4reAAAACQEAAA8AAABkcnMv&#10;ZG93bnJldi54bWxMj8FOwzAQRO9I/IO1SNyoQ1HaEuJUCMQJKaKhaq9OvNiB2A6xm6Z/z1Yc4Lgz&#10;o9k3+XqyHRtxCK13Am5nCTB0jVet0wK27y83K2AhSqdk5x0KOGGAdXF5kctM+aPb4FhFzajEhUwK&#10;MDH2GeehMWhlmPkeHXkffrAy0jlorgZ5pHLb8XmSLLiVraMPRvb4ZLD5qg5WwPNYlsu315Pe6+a7&#10;2oW9KevPjRDXV9PjA7CIU/wLwxmf0KEgptofnAqsE5CmK9oSybibA6PAMr1fAKt/BV7k/P+C4gcA&#10;AP//AwBQSwECLQAUAAYACAAAACEAtoM4kv4AAADhAQAAEwAAAAAAAAAAAAAAAAAAAAAAW0NvbnRl&#10;bnRfVHlwZXNdLnhtbFBLAQItABQABgAIAAAAIQA4/SH/1gAAAJQBAAALAAAAAAAAAAAAAAAAAC8B&#10;AABfcmVscy8ucmVsc1BLAQItABQABgAIAAAAIQBW03p5MQIAAFQEAAAOAAAAAAAAAAAAAAAAAC4C&#10;AABkcnMvZTJvRG9jLnhtbFBLAQItABQABgAIAAAAIQCyyr+K3gAAAAkBAAAPAAAAAAAAAAAAAAAA&#10;AIsEAABkcnMvZG93bnJldi54bWxQSwUGAAAAAAQABADzAAAAlgUAAAAA&#10;">
                <v:stroke endarrow="classic" endarrowwidth="narrow" endarrowlength="long"/>
              </v:lin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83820</wp:posOffset>
                </wp:positionV>
                <wp:extent cx="1280160" cy="0"/>
                <wp:effectExtent l="9525" t="7620" r="5715" b="11430"/>
                <wp:wrapNone/>
                <wp:docPr id="18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037B8" id="Line 22" o:spid="_x0000_s1026" style="position:absolute;flip:x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6pt" to="109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4AoGwIAADUEAAAOAAAAZHJzL2Uyb0RvYy54bWysU9uO2yAQfa/Uf0C8J77USRMrzqqyk/Zh&#10;u4202w8ggGNUDAhInKjqv3cgl2bbl6qqH/DAzBzOzBwWD8deogO3TmhV4WycYsQV1UyoXYW/vqxH&#10;M4ycJ4oRqRWv8Ik7/LB8+2YxmJLnutOScYsARLlyMBXuvDdlkjja8Z64sTZcgbPVticetnaXMEsG&#10;QO9lkqfpNBm0ZcZqyp2D0+bsxMuI37ac+i9t67hHssLAzcfVxnUb1mS5IOXOEtMJeqFB/oFFT4SC&#10;S29QDfEE7a34A6oX1GqnWz+muk902wrKYw1QTZb+Vs1zRwyPtUBznLm1yf0/WPp02FgkGMxulmOk&#10;SA9DehSKozwPzRmMKyGmVhsbyqNH9WweNf3mkNJ1R9SOR5IvJwN5WchIXqWEjTNwxXb4rBnEkL3X&#10;sVPH1vaolcJ8CokBHLqBjnE0p9to+NEjCodZPkuzKUyQXn0JKQNESDTW+Y9c9ygYFZZAPwKSw6Pz&#10;gdKvkBCu9FpIGScvFRoqPJ/kk5jgtBQsOEOYs7ttLS06kKCd+MX6wHMfZvVesQjWccJWF9sTIc82&#10;XC5VwINSgM7FOovj+zydr2arWTEq8ulqVKRNM/qwrovRdJ29nzTvmrpush+BWlaUnWCMq8DuKtSs&#10;+DshXJ7MWWI3qd7akLxGj/0Cstd/JB2nGgZ5lsRWs9PGXqcN2ozBl3cUxH+/B/v+tS9/AgAA//8D&#10;AFBLAwQUAAYACAAAACEAXlXLhdwAAAAIAQAADwAAAGRycy9kb3ducmV2LnhtbEyPQWvDMAyF74P+&#10;B6PBbqvTFEqbximlbLsMBuvSnp1YTcJsOcRumv37aeywncTTE0/fy3eTs2LEIXSeFCzmCQik2puO&#10;GgXlx/PjGkSImoy2nlDBFwbYFbO7XGfG3+gdx2NsBIdQyLSCNsY+kzLULTod5r5HYu/iB6cjy6GR&#10;ZtA3DndWpkmykk53xB9a3eOhxfrzeHUK9ufXp+XbWDlvzaYpT8aVyUuq1MP9tN+CiDjFv2P4wWd0&#10;KJip8lcyQVjWa64SeS5TEOyni80KRPW7kEUu/xcovgEAAP//AwBQSwECLQAUAAYACAAAACEAtoM4&#10;kv4AAADhAQAAEwAAAAAAAAAAAAAAAAAAAAAAW0NvbnRlbnRfVHlwZXNdLnhtbFBLAQItABQABgAI&#10;AAAAIQA4/SH/1gAAAJQBAAALAAAAAAAAAAAAAAAAAC8BAABfcmVscy8ucmVsc1BLAQItABQABgAI&#10;AAAAIQDiD4AoGwIAADUEAAAOAAAAAAAAAAAAAAAAAC4CAABkcnMvZTJvRG9jLnhtbFBLAQItABQA&#10;BgAIAAAAIQBeVcuF3AAAAAgBAAAPAAAAAAAAAAAAAAAAAHUEAABkcnMvZG93bnJldi54bWxQSwUG&#10;AAAAAAQABADzAAAAfgUAAAAA&#10;"/>
            </w:pict>
          </mc:Fallback>
        </mc:AlternateContent>
      </w:r>
    </w:p>
    <w:p w:rsidR="00000000" w:rsidRDefault="00AD72E2">
      <w:pPr>
        <w:tabs>
          <w:tab w:val="left" w:pos="2205"/>
          <w:tab w:val="left" w:pos="4005"/>
        </w:tabs>
      </w:pPr>
      <w:r>
        <w:t xml:space="preserve">    </w:t>
      </w:r>
    </w:p>
    <w:p w:rsidR="00000000" w:rsidRDefault="00AD72E2">
      <w:pPr>
        <w:pStyle w:val="a5"/>
        <w:tabs>
          <w:tab w:val="clear" w:pos="4677"/>
          <w:tab w:val="clear" w:pos="9355"/>
          <w:tab w:val="left" w:pos="2205"/>
          <w:tab w:val="left" w:pos="3960"/>
          <w:tab w:val="left" w:pos="5760"/>
          <w:tab w:val="left" w:pos="7560"/>
        </w:tabs>
      </w:pPr>
      <w:r>
        <w:t xml:space="preserve">    </w:t>
      </w:r>
    </w:p>
    <w:p w:rsidR="00000000" w:rsidRDefault="0023370E">
      <w:pPr>
        <w:tabs>
          <w:tab w:val="left" w:pos="420"/>
          <w:tab w:val="left" w:pos="2160"/>
          <w:tab w:val="left" w:pos="3960"/>
          <w:tab w:val="left" w:pos="5760"/>
        </w:tabs>
      </w:pP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214630</wp:posOffset>
                </wp:positionV>
                <wp:extent cx="365760" cy="0"/>
                <wp:effectExtent l="9525" t="43180" r="15240" b="42545"/>
                <wp:wrapNone/>
                <wp:docPr id="18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85BE1" id="Line 18" o:spid="_x0000_s1026" style="position:absolute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6.9pt" to="307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YWJgIAAEkEAAAOAAAAZHJzL2Uyb0RvYy54bWysVM2O2jAQvlfqO1i+QxIWWIgIqyqBXrZd&#10;pN0+gLGdxKpjW7YhoKrv3rEJiG0vVdUcnHFm5ptv/rJ6OnUSHbl1QqsCZ+MUI66oZkI1Bf72th0t&#10;MHKeKEakVrzAZ+7w0/rjh1Vvcj7RrZaMWwQgyuW9KXDrvcmTxNGWd8SNteEKlLW2HfFwtU3CLOkB&#10;vZPJJE3nSa8tM1ZT7hx8rS5KvI74dc2pf6lrxz2SBQZuPp42nvtwJusVyRtLTCvoQIP8A4uOCAVB&#10;b1AV8QQdrPgDqhPUaqdrP6a6S3RdC8pjDpBNlv6WzWtLDI+5QHGcuZXJ/T9Y+vW4s0gw6N0iw0iR&#10;Dpr0LBRH2SIUpzcuB5tS7WxIj57Uq3nW9LtDSpctUQ2PJN/OBvyy4JG8cwkXZyDEvv+iGdiQg9ex&#10;UqfadgESaoBOsSHnW0P4ySMKHx/ms8c5tI1eVQnJr37GOv+Z6w4FocASOEdccnx2PvAg+dUkhFF6&#10;K6SM7ZYK9QVeziaz6OC0FCwog5mzzb6UFh1JGJj4xKRAc29m9UGxCNZywjaD7ImQICMfq+E8J9K3&#10;OARzHUaSw4bIZoCTKoSDRIHtIF0G5scyXW4Wm8V0NJ3MN6NpWlWjT9tyOppvs8dZ9VCVZZX9DMyz&#10;ad4KxrgK5K/Dm03/bjiGNbqM3W18b1VK3qPHcgLZ6zuSjp0Ozb2MyV6z885eJwDmNRoPuxUW4v4O&#10;8v0fYP0LAAD//wMAUEsDBBQABgAIAAAAIQBWF8RT3AAAAAkBAAAPAAAAZHJzL2Rvd25yZXYueG1s&#10;TI/BTsMwDIbvSLxDZCRuLA1Vq6k0nRDS2IUD2xDnrDFtReNUSbaWt8eIAxxt//r9ffVmcaO4YIiD&#10;Jw1qlYFAar0dqNPwdtzerUHEZMia0RNq+MIIm+b6qjaV9TPt8XJIneASipXR0Kc0VVLGtkdn4spP&#10;SHz78MGZxGPopA1m5nI3yvssK6UzA/GH3kz41GP7eTg7DYPN8X3fqfAyq6iy1+3uGYud1rc3y+MD&#10;iIRL+gvDDz6jQ8NMJ38mG8WooSjW7JI05DkrcKBURQni9LuQTS3/GzTfAAAA//8DAFBLAQItABQA&#10;BgAIAAAAIQC2gziS/gAAAOEBAAATAAAAAAAAAAAAAAAAAAAAAABbQ29udGVudF9UeXBlc10ueG1s&#10;UEsBAi0AFAAGAAgAAAAhADj9If/WAAAAlAEAAAsAAAAAAAAAAAAAAAAALwEAAF9yZWxzLy5yZWxz&#10;UEsBAi0AFAAGAAgAAAAhAJUhZhYmAgAASQQAAA4AAAAAAAAAAAAAAAAALgIAAGRycy9lMm9Eb2Mu&#10;eG1sUEsBAi0AFAAGAAgAAAAhAFYXxFPcAAAACQEAAA8AAAAAAAAAAAAAAAAAgAQAAGRycy9kb3du&#10;cmV2LnhtbFBLBQYAAAAABAAEAPMAAACJBQAAAAA=&#10;">
                <v:stroke endarrow="classic" endarrowwidth="narrow" endarrowlength="long"/>
              </v:lin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214630</wp:posOffset>
                </wp:positionV>
                <wp:extent cx="365760" cy="0"/>
                <wp:effectExtent l="9525" t="43180" r="15240" b="42545"/>
                <wp:wrapNone/>
                <wp:docPr id="18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3D6D1" id="Line 17" o:spid="_x0000_s1026" style="position:absolute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6.9pt" to="217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V3JQIAAEkEAAAOAAAAZHJzL2Uyb0RvYy54bWysVM2O2jAQvlfqO1i+QwjLb0RYVQn0QrtI&#10;u30AYzvEqmNbtiGgqu/esUkQ216qqjk448zMN9/8ZfV8aSQ6c+uEVjlOhyOMuKKaCXXM8be37WCB&#10;kfNEMSK14jm+coef1x8/rFqT8bGutWTcIgBRLmtNjmvvTZYkjta8IW6oDVegrLRtiIerPSbMkhbQ&#10;G5mMR6NZ0mrLjNWUOwdfy5sSryN+VXHqX6rKcY9kjoGbj6eN5yGcyXpFsqMlpha0o0H+gUVDhIKg&#10;d6iSeIJOVvwB1QhqtdOVH1LdJLqqBOUxB8gmHf2WzWtNDI+5QHGcuZfJ/T9Y+vW8t0gw6N0C6qNI&#10;A03aCcVROg/FaY3LwKZQexvSoxf1anaafndI6aIm6sgjyberAb80eCTvXMLFGQhxaL9oBjbk5HWs&#10;1KWyTYCEGqBLbMj13hB+8YjCx6fZdD4DWrRXJSTr/Yx1/jPXDQpCjiVwjrjkvHM+8CBZbxLCKL0V&#10;UsZ2S4XaHC+n42l0cFoKFpTBzNnjoZAWnUkYmPjEpEDzaGb1SbEIVnPCNp3siZAgIx+r4Twn0tc4&#10;BHMNRpLDhshjBydVCAeJAttOug3Mj+VouVlsFpPBZDzbDCajshx82haTwWybzqflU1kUZfozME8n&#10;WS0Y4yqQ74c3nfzdcHRrdBu7+/jeq5S8R4/lBLL9O5KOnQ7NvY3JQbPr3vYTAPMajbvdCgvxeAf5&#10;8Q+w/gUAAP//AwBQSwMEFAAGAAgAAAAhADdp/r7dAAAACQEAAA8AAABkcnMvZG93bnJldi54bWxM&#10;j0tPwzAQhO9I/AdrkbhRJ4Q+lMapEFLphQN9qGc3XpKIeB3ZbhP+PYs4tLfdndHsN8VqtJ24oA+t&#10;IwXpJAGBVDnTUq3gsF8/LUCEqMnozhEq+MEAq/L+rtC5cQNt8bKLteAQCrlW0MTY51KGqkGrw8T1&#10;SKx9OW915NXX0ng9cLjt5HOSzKTVLfGHRvf41mD1vTtbBa3J8LitU/8xpCFNPtebd5xulHp8GF+X&#10;ICKO8WqGP3xGh5KZTu5MJohOQTZfcJfIQ8YV2PCSTWcgTv8HWRbytkH5CwAA//8DAFBLAQItABQA&#10;BgAIAAAAIQC2gziS/gAAAOEBAAATAAAAAAAAAAAAAAAAAAAAAABbQ29udGVudF9UeXBlc10ueG1s&#10;UEsBAi0AFAAGAAgAAAAhADj9If/WAAAAlAEAAAsAAAAAAAAAAAAAAAAALwEAAF9yZWxzLy5yZWxz&#10;UEsBAi0AFAAGAAgAAAAhAAS8NXclAgAASQQAAA4AAAAAAAAAAAAAAAAALgIAAGRycy9lMm9Eb2Mu&#10;eG1sUEsBAi0AFAAGAAgAAAAhADdp/r7dAAAACQEAAA8AAAAAAAAAAAAAAAAAfwQAAGRycy9kb3du&#10;cmV2LnhtbFBLBQYAAAAABAAEAPMAAACJBQAAAAA=&#10;">
                <v:stroke endarrow="classic" endarrowwidth="narrow" endarrowlength="long"/>
              </v:lin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214630</wp:posOffset>
                </wp:positionV>
                <wp:extent cx="365760" cy="0"/>
                <wp:effectExtent l="9525" t="43180" r="15240" b="42545"/>
                <wp:wrapNone/>
                <wp:docPr id="17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04D12" id="Line 15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6.9pt" to="37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3SKJgIAAEkEAAAOAAAAZHJzL2Uyb0RvYy54bWysVM2O2jAQvlfqO1i+QwjLb0RYVQn0QrtI&#10;u30AYzvEqmNbtiGgqu/esUkQ216qqjk448zMN9/8ZfV8aSQ6c+uEVjlOhyOMuKKaCXXM8be37WCB&#10;kfNEMSK14jm+coef1x8/rFqT8bGutWTcIgBRLmtNjmvvTZYkjta8IW6oDVegrLRtiIerPSbMkhbQ&#10;G5mMR6NZ0mrLjNWUOwdfy5sSryN+VXHqX6rKcY9kjoGbj6eN5yGcyXpFsqMlpha0o0H+gUVDhIKg&#10;d6iSeIJOVvwB1QhqtdOVH1LdJLqqBOUxB8gmHf2WzWtNDI+5QHGcuZfJ/T9Y+vW8t0gw6N18iZEi&#10;DTRpJxRH6TQUpzUuA5tC7W1Ij17Uq9lp+t0hpYuaqCOPJN+uBvzS4JG8cwkXZyDEof2iGdiQk9ex&#10;UpfKNgESaoAusSHXe0P4xSMKH59m0/kM2kZ7VUKy3s9Y5z9z3aAg5FgC54hLzjvnAw+S9SYhjNJb&#10;IWVst1SozfFyOp5GB6elYEEZzJw9Hgpp0ZmEgYlPTAo0j2ZWnxSLYDUnbNPJnggJMvKxGs5zIn2N&#10;QzDXYCQ5bIg8dnBShXCQKLDtpNvA/FiOlpvFZjEZTMazzWAyKsvBp20xGcy26XxaPpVFUaY/A/N0&#10;ktWCMa4C+X5408nfDUe3Rrexu4/vvUrJe/RYTiDbvyPp2OnQ3NuYHDS77m0/ATCv0bjbrbAQj3eQ&#10;H/8A618AAAD//wMAUEsDBBQABgAIAAAAIQAnwf2Q2QAAAAcBAAAPAAAAZHJzL2Rvd25yZXYueG1s&#10;TI9BS8NAEIXvgv9hGcGb3cTQWmI2RYTaiwdbxfM0OybB7GzY3Tbx3zviQY8fb3jzvWozu0GdKcTe&#10;s4F8kYEibrztuTXw9rq9WYOKCdni4JkMfFGETX15UWFp/cR7Oh9Sq6SEY4kGupTGUuvYdOQwLvxI&#10;LNmHDw6TYGi1DThJuRv0bZattMOe5UOHIz121HweTs5Abwt637d5eJ7ymGcv290TLXfGXF/ND/eg&#10;Es3p7xh+9EUdanE6+hPbqAbhtUxJBopCFkh+t1yBOv6yriv937/+BgAA//8DAFBLAQItABQABgAI&#10;AAAAIQC2gziS/gAAAOEBAAATAAAAAAAAAAAAAAAAAAAAAABbQ29udGVudF9UeXBlc10ueG1sUEsB&#10;Ai0AFAAGAAgAAAAhADj9If/WAAAAlAEAAAsAAAAAAAAAAAAAAAAALwEAAF9yZWxzLy5yZWxzUEsB&#10;Ai0AFAAGAAgAAAAhAElrdIomAgAASQQAAA4AAAAAAAAAAAAAAAAALgIAAGRycy9lMm9Eb2MueG1s&#10;UEsBAi0AFAAGAAgAAAAhACfB/ZDZAAAABwEAAA8AAAAAAAAAAAAAAAAAgAQAAGRycy9kb3ducmV2&#10;LnhtbFBLBQYAAAAABAAEAPMAAACGBQAAAAA=&#10;">
                <v:stroke endarrow="classic" endarrowwidth="narrow" endarrowlength="long"/>
              </v:lin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214630</wp:posOffset>
                </wp:positionV>
                <wp:extent cx="365760" cy="0"/>
                <wp:effectExtent l="9525" t="43180" r="15240" b="42545"/>
                <wp:wrapNone/>
                <wp:docPr id="17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7A87B" id="Line 16" o:spid="_x0000_s1026" style="position:absolute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6.9pt" to="127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CyAJgIAAEkEAAAOAAAAZHJzL2Uyb0RvYy54bWysVM2O2jAQvlfqO1i+QxKW34iwqgj0QrtI&#10;u30AYzuJVce2bENAVd+9YxMQ216qqjk448zMN9/8Zfl8biU6ceuEVgXOhilGXFHNhKoL/O1tO5hj&#10;5DxRjEiteIEv3OHn1ccPy87kfKQbLRm3CECUyztT4MZ7kyeJow1viRtqwxUoK21b4uFq64RZ0gF6&#10;K5NRmk6TTltmrKbcOfhaXpV4FfGrilP/UlWOeyQLDNx8PG08D+FMVkuS15aYRtCeBvkHFi0RCoLe&#10;oUriCTpa8QdUK6jVTld+SHWb6KoSlMccIJss/S2b14YYHnOB4jhzL5P7f7D062lvkWDQuxm0SpEW&#10;mrQTiqNsGorTGZeDzVrtbUiPntWr2Wn63SGl1w1RNY8k3y4G/LLgkbxzCRdnIMSh+6IZ2JCj17FS&#10;58q2ARJqgM6xIZd7Q/jZIwofn6aT2RTaRm+qhOQ3P2Od/8x1i4JQYAmcIy457ZwPPEh+MwlhlN4K&#10;KWO7pUJdgReT0SQ6OC0FC8pg5mx9WEuLTiQMTHxiUqB5NLP6qFgEazhhm172REiQkY/VcJ4T6Rsc&#10;grkWI8lhQ2Tdw0kVwkGiwLaXrgPzY5EuNvPNfDwYj6abwTgty8Gn7Xo8mG6z2aR8KtfrMvsZmGfj&#10;vBGMcRXI34Y3G//dcPRrdB27+/jeq5S8R4/lBLK3dyQdOx2aex2Tg2aXvb1NAMxrNO53KyzE4x3k&#10;xz/A6hcAAAD//wMAUEsDBBQABgAIAAAAIQBlakXn3AAAAAkBAAAPAAAAZHJzL2Rvd25yZXYueG1s&#10;TI/NTsMwEITvSLyDtUi9USeNUpUQp0JIpRcO9Eec3XhJIuJ1ZLtN+vYs4kCPMzuana9cT7YXF/Sh&#10;c6QgnScgkGpnOmoUHA+bxxWIEDUZ3TtCBVcMsK7u70pdGDfSDi/72AguoVBoBW2MQyFlqFu0Oszd&#10;gMS3L+etjix9I43XI5fbXi6SZCmt7og/tHrA1xbr7/3ZKuhMhp+7JvXvYxrS5GOzfcN8q9TsYXp5&#10;BhFxiv9h+J3P06HiTSd3JhNEz/ppxSxRQZYxAgcWeb4EcfozZFXKW4LqBwAA//8DAFBLAQItABQA&#10;BgAIAAAAIQC2gziS/gAAAOEBAAATAAAAAAAAAAAAAAAAAAAAAABbQ29udGVudF9UeXBlc10ueG1s&#10;UEsBAi0AFAAGAAgAAAAhADj9If/WAAAAlAEAAAsAAAAAAAAAAAAAAAAALwEAAF9yZWxzLy5yZWxz&#10;UEsBAi0AFAAGAAgAAAAhAPZgLIAmAgAASQQAAA4AAAAAAAAAAAAAAAAALgIAAGRycy9lMm9Eb2Mu&#10;eG1sUEsBAi0AFAAGAAgAAAAhAGVqRefcAAAACQEAAA8AAAAAAAAAAAAAAAAAgAQAAGRycy9kb3du&#10;cmV2LnhtbFBLBQYAAAAABAAEAPMAAACJBQAAAAA=&#10;">
                <v:stroke endarrow="classic" endarrowwidth="narrow" endarrowlength="long"/>
              </v:lin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15240</wp:posOffset>
                </wp:positionV>
                <wp:extent cx="548640" cy="274320"/>
                <wp:effectExtent l="9525" t="5715" r="13335" b="5715"/>
                <wp:wrapNone/>
                <wp:docPr id="17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AD72E2">
                            <w:pPr>
                              <w:jc w:val="center"/>
                            </w:pPr>
                            <w:r>
                              <w:t>ДК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31" type="#_x0000_t109" style="position:absolute;margin-left:135pt;margin-top:1.2pt;width:43.2pt;height:21.6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xxMAIAAFsEAAAOAAAAZHJzL2Uyb0RvYy54bWysVNuO0zAQfUfiHyy/07Slt42arlZdipAW&#10;qLTwAa7jNBaOx4zdJuXrGTtt6QJPiDxYHs/4eOacmSzvu8awo0KvwRZ8NBhypqyEUtt9wb9+2bxZ&#10;cOaDsKUwYFXBT8rz+9XrV8vW5WoMNZhSISMQ6/PWFbwOweVZ5mWtGuEH4JQlZwXYiEAm7rMSRUvo&#10;jcnGw+EsawFLhyCV93T62Dv5KuFXlZLhc1V5FZgpOOUW0opp3cU1Wy1Fvkfhai3PaYh/yKIR2tKj&#10;V6hHEQQ7oP4DqtESwUMVBhKaDKpKS5VqoGpGw9+qea6FU6kWIse7K03+/8HKT8ctMl2SdvM5Z1Y0&#10;JNLDIUB6my0iQa3zOcU9uy3GEr17AvnNMwvrWti9ekCEtlaipLRGMT57cSEanq6yXfsRSkIXhJ64&#10;6ipsIiCxwLokyekqieoCk3Q4nSxmExJOkms8n7wdJ8kykV8uO/ThvYKGxU3BKwMtpYVh2/dEekgc&#10;n3yIiYn8Ep4KAaPLjTYmGbjfrQ2yo6BO2aQv1UL13oYZy9qC303H04T8wudvIYbp+xtEowO1vNFN&#10;wRfXIJFHBt/ZMjVkENr0e0rZ2DOlkcVejdDtuiTa7KLPDsoTcYzQdzhNJG1qwB+ctdTdBfffDwIV&#10;Z+aDJZ3uRpPIakjGZDonWhneena3HmElQRU8cNZv16EfoYNDva/ppVFiw0LsnEonrqPufVbn9KmD&#10;kwTnaYsjcmunqF//hNVPAAAA//8DAFBLAwQUAAYACAAAACEAxjHoXt4AAAAIAQAADwAAAGRycy9k&#10;b3ducmV2LnhtbEyPQU+DQBCF7yb+h82YeGns0hawQZbGmGDsoQfRi7eBXYHIzhJ2S/HfO5709ibv&#10;5Zv38sNiBzGbyfeOFGzWEQhDjdM9tQre38q7PQgfkDQOjoyCb+PhUFxf5Zhpd6FXM1ehFQwhn6GC&#10;LoQxk9I3nbHo1240xN6nmywGPqdW6gkvDLeD3EZRKi32xB86HM1TZ5qv6mwVbPer6plO5UtcH3WJ&#10;yeZjXu2OSt3eLI8PIIJZwl8YfutzdSi4U+3OpL0YmHEf8ZbAIgbB/i5JWdQK4iQFWeTy/4DiBwAA&#10;//8DAFBLAQItABQABgAIAAAAIQC2gziS/gAAAOEBAAATAAAAAAAAAAAAAAAAAAAAAABbQ29udGVu&#10;dF9UeXBlc10ueG1sUEsBAi0AFAAGAAgAAAAhADj9If/WAAAAlAEAAAsAAAAAAAAAAAAAAAAALwEA&#10;AF9yZWxzLy5yZWxzUEsBAi0AFAAGAAgAAAAhAJI23HEwAgAAWwQAAA4AAAAAAAAAAAAAAAAALgIA&#10;AGRycy9lMm9Eb2MueG1sUEsBAi0AFAAGAAgAAAAhAMYx6F7eAAAACAEAAA8AAAAAAAAAAAAAAAAA&#10;igQAAGRycy9kb3ducmV2LnhtbFBLBQYAAAAABAAEAPMAAACVBQAAAAA=&#10;">
                <v:textbox>
                  <w:txbxContent>
                    <w:p w:rsidR="00000000" w:rsidRDefault="00AD72E2">
                      <w:pPr>
                        <w:jc w:val="center"/>
                      </w:pPr>
                      <w:r>
                        <w:t>ДК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548640" cy="274320"/>
                <wp:effectExtent l="9525" t="5715" r="13335" b="5715"/>
                <wp:wrapNone/>
                <wp:docPr id="17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AD72E2">
                            <w:pPr>
                              <w:jc w:val="center"/>
                            </w:pPr>
                            <w:r>
                              <w:t>ДМ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45pt;margin-top:1.2pt;width:43.2pt;height:21.6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/XRKgIAAE8EAAAOAAAAZHJzL2Uyb0RvYy54bWysVNuO0zAQfUfiHyy/07Slt42arlZdipAW&#10;WLHwARPHSSwc24zdpsvX79jpli7whMiD5cmMT86cM876+thpdpDolTUFn4zGnEkjbKVMU/BvX3dv&#10;Vpz5AKYCbY0s+KP0/Hrz+tW6d7mc2tbqSiIjEOPz3hW8DcHlWeZFKzvwI+ukoWRtsYNAITZZhdAT&#10;eqez6Xi8yHqLlUMrpPf09nZI8k3Cr2spwue69jIwXXDiFtKKaS3jmm3WkDcIrlXiRAP+gUUHytBH&#10;z1C3EIDtUf0B1SmB1ts6jITtMlvXSsjUA3UzGf/WzUMLTqZeSBzvzjL5/wcrPh3ukamKvFsuODPQ&#10;kUlfSDYwjZZsGQXqnc+p7sHdY2zRuzsrvntm7LalKnmDaPtWQkW0JrE+e3EgBp6OsrL/aCtCh32w&#10;SatjjV0EJBXYMVnyeLZEHgMT9HI+Wy1mZJyg1HQ5eztNlmWQPx926MN7aTsWNwVHop7A4XDnQyQD&#10;+XNJIm+1qnZK6xRgU241sgPQdOzSk/hTj5dl2rC+4Ffz6Twhv8j5S4hxev4G0alAY65VV/DVuQjy&#10;qNo7U6UhDKD0sCfK2pxkjMoNDoRjeUxGnT0pbfVIuqIdpppuIW1aiz8562miC+5/7AElZ/qDIW+u&#10;JrOoZEjBbL4kKRleZsrLDBhBUAUPnA3bbRiuzd6halr60iSpYewN+VmrpHX0emB1ok9Tmyw43bB4&#10;LS7jVPXrP7B5AgAA//8DAFBLAwQUAAYACAAAACEAhwxaJt0AAAAHAQAADwAAAGRycy9kb3ducmV2&#10;LnhtbEyPwU7DMBBE70j8g7VI3KhNKIGGbCoEKhLHNr1wc+IlCcTrKHbawNfjnsptRzOaeZuvZ9uL&#10;A42+c4xwu1AgiGtnOm4Q9uXm5hGED5qN7h0Twg95WBeXF7nOjDvylg670IhYwj7TCG0IQyalr1uy&#10;2i/cQBy9TzdaHaIcG2lGfYzltpeJUqm0uuO40OqBXlqqv3eTRai6ZK9/t+WbsqvNXXify6/p4xXx&#10;+mp+fgIRaA7nMJzwIzoUkalyExsveoSViq8EhGQJ4mQ/pPGoEJb3Kcgil//5iz8AAAD//wMAUEsB&#10;Ai0AFAAGAAgAAAAhALaDOJL+AAAA4QEAABMAAAAAAAAAAAAAAAAAAAAAAFtDb250ZW50X1R5cGVz&#10;XS54bWxQSwECLQAUAAYACAAAACEAOP0h/9YAAACUAQAACwAAAAAAAAAAAAAAAAAvAQAAX3JlbHMv&#10;LnJlbHNQSwECLQAUAAYACAAAACEAWVP10SoCAABPBAAADgAAAAAAAAAAAAAAAAAuAgAAZHJzL2Uy&#10;b0RvYy54bWxQSwECLQAUAAYACAAAACEAhwxaJt0AAAAHAQAADwAAAAAAAAAAAAAAAACEBAAAZHJz&#10;L2Rvd25yZXYueG1sUEsFBgAAAAAEAAQA8wAAAI4FAAAAAA==&#10;">
                <v:textbox>
                  <w:txbxContent>
                    <w:p w:rsidR="00000000" w:rsidRDefault="00AD72E2">
                      <w:pPr>
                        <w:jc w:val="center"/>
                      </w:pPr>
                      <w:r>
                        <w:t>ДМ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</wp:posOffset>
                </wp:positionV>
                <wp:extent cx="548640" cy="274320"/>
                <wp:effectExtent l="9525" t="5715" r="13335" b="5715"/>
                <wp:wrapNone/>
                <wp:docPr id="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AD72E2">
                            <w:pPr>
                              <w:jc w:val="center"/>
                            </w:pPr>
                            <w:r>
                              <w:t>ЦАП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33" type="#_x0000_t109" style="position:absolute;margin-left:225pt;margin-top:1.2pt;width:43.2pt;height:21.6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78MAIAAFsEAAAOAAAAZHJzL2Uyb0RvYy54bWysVMGO2jAQvVfqP1i+lwCFBSLCasWWqtK2&#10;Rdr2A4zjEKuOxx0bEvr1HTtA2banqjlYHs/4eea9mSzvu8awo0KvwRZ8NBhypqyEUtt9wb9+2byZ&#10;c+aDsKUwYFXBT8rz+9XrV8vW5WoMNZhSISMQ6/PWFbwOweVZ5mWtGuEH4JQlZwXYiEAm7rMSRUvo&#10;jcnGw+Fd1gKWDkEq7+n0sXfyVcKvKiXD56ryKjBTcMotpBXTuotrtlqKfI/C1Vqe0xD/kEUjtKVH&#10;r1CPIgh2QP0HVKMlgocqDCQ0GVSVlirVQNWMhr9V81wLp1ItRI53V5r8/4OVn45bZLok7WZTzqxo&#10;SKSHQ4D0NltEglrnc4p7dluMJXr3BPKbZxbWtbB79YAIba1ESWmNYnz24kI0PF1lu/YjlIQuCD1x&#10;1VXYREBigXVJktNVEtUFJulwOpnfTUg4Sa7xbPJ2nCTLRH657NCH9woaFjcFrwy0lBaGbd8T6SFx&#10;fPIhJibyS3gqBIwuN9qYZOB+tzbIjoI6ZZO+VAvVextmLGsLvpiOpwn5hc/fQgzT9zeIRgdqeaOb&#10;gs+vQSKPDL6zZWrIILTp95SysWdKI4u9GqHbdUm0+UWfHZQn4hih73CaSNrUgD84a6m7C+6/HwQq&#10;zswHSzotRpPIakjGZDojWhneena3HmElQRU8cNZv16EfoYNDva/ppVFiw0LsnEonrqPufVbn9KmD&#10;kwTnaYsjcmunqF//hNVPAAAA//8DAFBLAwQUAAYACAAAACEAnaJSAd4AAAAIAQAADwAAAGRycy9k&#10;b3ducmV2LnhtbEyPwU6DQBCG7ya+w2ZMvDR2aQukQZbGmGDswYPoxdvArkBkZwm7pfj2Tk/2NpN/&#10;8s3354fFDmI2k+8dKdisIxCGGqd7ahV8fpQPexA+IGkcHBkFv8bDobi9yTHT7kzvZq5CKxhCPkMF&#10;XQhjJqVvOmPRr91oiLNvN1kMvE6t1BOeGW4HuY2iVFrsiT90OJrnzjQ/1ckq2O5X1Qu9la9xfdQl&#10;JpuvebU7KnV/tzw9gghmCf/HcNFndSjYqXYn0l4MCuIk4i6BYTEIzpNdykN9CVKQRS6vCxR/AAAA&#10;//8DAFBLAQItABQABgAIAAAAIQC2gziS/gAAAOEBAAATAAAAAAAAAAAAAAAAAAAAAABbQ29udGVu&#10;dF9UeXBlc10ueG1sUEsBAi0AFAAGAAgAAAAhADj9If/WAAAAlAEAAAsAAAAAAAAAAAAAAAAALwEA&#10;AF9yZWxzLy5yZWxzUEsBAi0AFAAGAAgAAAAhAIFrvvwwAgAAWwQAAA4AAAAAAAAAAAAAAAAALgIA&#10;AGRycy9lMm9Eb2MueG1sUEsBAi0AFAAGAAgAAAAhAJ2iUgHeAAAACAEAAA8AAAAAAAAAAAAAAAAA&#10;igQAAGRycy9kb3ducmV2LnhtbFBLBQYAAAAABAAEAPMAAACVBQAAAAA=&#10;">
                <v:textbox>
                  <w:txbxContent>
                    <w:p w:rsidR="00000000" w:rsidRDefault="00AD72E2">
                      <w:pPr>
                        <w:jc w:val="center"/>
                      </w:pPr>
                      <w:r>
                        <w:t>ЦАП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15240</wp:posOffset>
                </wp:positionV>
                <wp:extent cx="548640" cy="274320"/>
                <wp:effectExtent l="9525" t="5715" r="13335" b="5715"/>
                <wp:wrapNone/>
                <wp:docPr id="17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AD72E2">
                            <w:pPr>
                              <w:jc w:val="center"/>
                            </w:pPr>
                            <w:r>
                              <w:t>ПС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34" type="#_x0000_t109" style="position:absolute;margin-left:315pt;margin-top:1.2pt;width:43.2pt;height:21.6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fTjMQIAAFwEAAAOAAAAZHJzL2Uyb0RvYy54bWysVMGO2jAQvVfqP1i+lxAKC0SE1YotVaXt&#10;FmnbDzCOk1h1PO7YEOjXd2xYlm17qpqD5fGM37x5M87i9tAZtlfoNdiS54MhZ8pKqLRtSv7t6/rd&#10;jDMfhK2EAatKflSe3y7fvln0rlAjaMFUChmBWF/0ruRtCK7IMi9b1Qk/AKcsOWvATgQysckqFD2h&#10;dyYbDYc3WQ9YOQSpvKfT+5OTLxN+XSsZvtS1V4GZkhO3kFZM6zau2XIhigaFa7U80xD/wKIT2lLS&#10;C9S9CILtUP8B1WmJ4KEOAwldBnWtpUo1UDX58LdqnlrhVKqFxPHuIpP/f7Dycb9Bpivq3XTMmRUd&#10;NeluFyDlZnlSqHe+oMAnt8FYo3cPIL97ZmHVCtuoO0ToWyUq4pVHRbNXF6Lh6Srb9p+hInhB8Ems&#10;Q41dBCQZ2CH15HjpiToEJulwMp7djKlzklyj6fj9KDHKRPF82aEPHxV0LG5KXhvoiRaGzWkoUiKx&#10;f/AhEhPFc3gqBIyu1tqYZGCzXRlke0Gjsk5fqoXqvQ4zlvUln09Gk4T8yuevIYbp+xtEpwPNvNFd&#10;yWeXIFFEBT/YKk1kENqc9kTZ2LOkUcU42b4Ih+0hdW0eE8STLVRH0hjhNOL0JGnTAv7krKfxLrn/&#10;sROoODOfLPVpno+jqiEZ48mUZGV47dlee4SVBFXywNlpuwqnN7RzqJuWMuVJDQtxdGqdtH5hdaZP&#10;I5xacH5u8Y1c2ynq5aew/AUAAP//AwBQSwMEFAAGAAgAAAAhAMkcmT/fAAAACAEAAA8AAABkcnMv&#10;ZG93bnJldi54bWxMj8FOg0AQhu8mvsNmTLw0dqGl2CBLY0ww9tCD6MXbwo5AZGcJu6X49o4nvc3k&#10;n3zz/flhsYOYcfK9IwXxOgKB1DjTU6vg/a2824PwQZPRgyNU8I0eDsX1Va4z4y70inMVWsEQ8plW&#10;0IUwZlL6pkOr/dqNSJx9usnqwOvUSjPpC8PtIDdRlEqre+IPnR7xqcPmqzpbBZv9qnqmU/mS1EdT&#10;6l38Ma+2R6Vub5bHBxABl/B3DL/6rA4FO9XuTMaLQUG6jbhLYFgCgvP7OOWhVpDsUpBFLv8XKH4A&#10;AAD//wMAUEsBAi0AFAAGAAgAAAAhALaDOJL+AAAA4QEAABMAAAAAAAAAAAAAAAAAAAAAAFtDb250&#10;ZW50X1R5cGVzXS54bWxQSwECLQAUAAYACAAAACEAOP0h/9YAAACUAQAACwAAAAAAAAAAAAAAAAAv&#10;AQAAX3JlbHMvLnJlbHNQSwECLQAUAAYACAAAACEAYOX04zECAABcBAAADgAAAAAAAAAAAAAAAAAu&#10;AgAAZHJzL2Uyb0RvYy54bWxQSwECLQAUAAYACAAAACEAyRyZP98AAAAIAQAADwAAAAAAAAAAAAAA&#10;AACLBAAAZHJzL2Rvd25yZXYueG1sUEsFBgAAAAAEAAQA8wAAAJcFAAAAAA==&#10;">
                <v:textbox>
                  <w:txbxContent>
                    <w:p w:rsidR="00000000" w:rsidRDefault="00AD72E2">
                      <w:pPr>
                        <w:jc w:val="center"/>
                      </w:pPr>
                      <w:r>
                        <w:t>ПС</w:t>
                      </w:r>
                    </w:p>
                  </w:txbxContent>
                </v:textbox>
              </v:shape>
            </w:pict>
          </mc:Fallback>
        </mc:AlternateContent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position w:val="-10"/>
          <w:lang w:val="en-US"/>
        </w:rPr>
        <w:object w:dxaOrig="260" w:dyaOrig="400">
          <v:shape id="_x0000_i1027" type="#_x0000_t75" style="width:12.75pt;height:20.25pt" o:ole="">
            <v:imagedata r:id="rId12" o:title=""/>
          </v:shape>
          <o:OLEObject Type="Embed" ProgID="Equation.3" ShapeID="_x0000_i1027" DrawAspect="Content" ObjectID="_1464371444" r:id="rId13"/>
        </w:object>
      </w:r>
      <w:r w:rsidR="00AD72E2">
        <w:rPr>
          <w:lang w:val="en-US"/>
        </w:rPr>
        <w:tab/>
      </w:r>
      <w:r w:rsidR="00AD72E2">
        <w:rPr>
          <w:position w:val="-12"/>
          <w:lang w:val="en-US"/>
        </w:rPr>
        <w:object w:dxaOrig="520" w:dyaOrig="400">
          <v:shape id="_x0000_i1028" type="#_x0000_t75" style="width:26.25pt;height:20.25pt" o:ole="">
            <v:imagedata r:id="rId14" o:title=""/>
          </v:shape>
          <o:OLEObject Type="Embed" ProgID="Equation.3" ShapeID="_x0000_i1028" DrawAspect="Content" ObjectID="_1464371445" r:id="rId15"/>
        </w:object>
      </w:r>
      <w:r w:rsidR="00AD72E2">
        <w:rPr>
          <w:lang w:val="en-US"/>
        </w:rPr>
        <w:tab/>
      </w:r>
      <w:r w:rsidR="00AD72E2">
        <w:rPr>
          <w:position w:val="-10"/>
          <w:lang w:val="en-US"/>
        </w:rPr>
        <w:object w:dxaOrig="440" w:dyaOrig="320">
          <v:shape id="_x0000_i1029" type="#_x0000_t75" style="width:21.75pt;height:15.75pt" o:ole="">
            <v:imagedata r:id="rId16" o:title=""/>
          </v:shape>
          <o:OLEObject Type="Embed" ProgID="Equation.3" ShapeID="_x0000_i1029" DrawAspect="Content" ObjectID="_1464371446" r:id="rId17"/>
        </w:object>
      </w:r>
    </w:p>
    <w:p w:rsidR="00000000" w:rsidRDefault="00AD72E2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AD72E2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AD72E2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AD72E2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AD72E2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AD72E2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AD72E2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AD72E2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AD72E2">
      <w:pPr>
        <w:tabs>
          <w:tab w:val="left" w:pos="2205"/>
          <w:tab w:val="left" w:pos="4005"/>
        </w:tabs>
        <w:rPr>
          <w:lang w:val="en-US"/>
        </w:rPr>
      </w:pPr>
    </w:p>
    <w:p w:rsidR="00000000" w:rsidRDefault="00AD72E2">
      <w:pPr>
        <w:tabs>
          <w:tab w:val="left" w:pos="2205"/>
          <w:tab w:val="left" w:pos="4005"/>
        </w:tabs>
        <w:ind w:firstLine="540"/>
      </w:pPr>
      <w:r>
        <w:t xml:space="preserve">ИС – источник непрерывного сообщения 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>);</w:t>
      </w:r>
    </w:p>
    <w:p w:rsidR="00000000" w:rsidRDefault="00AD72E2">
      <w:pPr>
        <w:tabs>
          <w:tab w:val="left" w:pos="2205"/>
          <w:tab w:val="left" w:pos="4005"/>
        </w:tabs>
        <w:ind w:firstLine="540"/>
      </w:pPr>
      <w:r>
        <w:t xml:space="preserve">АЦП – аналого-цифровой преобразователь, преобразует сообщение в отсчеты 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t xml:space="preserve">) квантованные уровни 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j</w:t>
      </w:r>
      <w: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t xml:space="preserve">) и в соответствующие им числа </w:t>
      </w:r>
      <w:r>
        <w:rPr>
          <w:i/>
          <w:iCs/>
          <w:lang w:val="en-US"/>
        </w:rPr>
        <w:t>j</w:t>
      </w:r>
      <w: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t>) – номера уровней;</w:t>
      </w:r>
    </w:p>
    <w:p w:rsidR="00000000" w:rsidRDefault="00AD72E2">
      <w:pPr>
        <w:tabs>
          <w:tab w:val="left" w:pos="2205"/>
          <w:tab w:val="left" w:pos="4005"/>
        </w:tabs>
        <w:ind w:firstLine="540"/>
      </w:pPr>
      <w:r>
        <w:t>К – кодер, выпол</w:t>
      </w:r>
      <w:r>
        <w:t xml:space="preserve">няет кодирование и образует модулирующий сигнал </w:t>
      </w:r>
      <w:r>
        <w:rPr>
          <w:i/>
          <w:iCs/>
          <w:lang w:val="en-US"/>
        </w:rPr>
        <w:t>b</w:t>
      </w:r>
      <w:r>
        <w:t>(</w:t>
      </w:r>
      <w:r>
        <w:rPr>
          <w:i/>
          <w:iCs/>
          <w:lang w:val="en-US"/>
        </w:rPr>
        <w:t>t</w:t>
      </w:r>
      <w:r>
        <w:t>)</w:t>
      </w:r>
    </w:p>
    <w:p w:rsidR="00000000" w:rsidRDefault="00AD72E2">
      <w:pPr>
        <w:tabs>
          <w:tab w:val="left" w:pos="2205"/>
          <w:tab w:val="left" w:pos="4005"/>
        </w:tabs>
        <w:ind w:firstLine="540"/>
      </w:pPr>
      <w:r>
        <w:t xml:space="preserve">М – модулятор, создает высокочастотный аналоговый сигнал </w:t>
      </w:r>
      <w:r>
        <w:rPr>
          <w:i/>
          <w:iCs/>
          <w:lang w:val="en-US"/>
        </w:rPr>
        <w:t>s</w:t>
      </w:r>
      <w:r>
        <w:t>(</w:t>
      </w:r>
      <w:r>
        <w:rPr>
          <w:i/>
          <w:iCs/>
          <w:lang w:val="en-US"/>
        </w:rPr>
        <w:t>t</w:t>
      </w:r>
      <w:r>
        <w:t>);</w:t>
      </w:r>
    </w:p>
    <w:p w:rsidR="00000000" w:rsidRDefault="00AD72E2">
      <w:pPr>
        <w:tabs>
          <w:tab w:val="left" w:pos="2205"/>
          <w:tab w:val="left" w:pos="4005"/>
        </w:tabs>
        <w:ind w:firstLine="540"/>
      </w:pPr>
      <w:r>
        <w:t xml:space="preserve">НК – непрерывный канал, на выходе которого образуется аддитивная смесь </w:t>
      </w:r>
      <w:r>
        <w:rPr>
          <w:i/>
          <w:iCs/>
          <w:lang w:val="en-US"/>
        </w:rPr>
        <w:t>z</w:t>
      </w:r>
      <w:r>
        <w:t>(</w:t>
      </w:r>
      <w:r>
        <w:rPr>
          <w:i/>
          <w:iCs/>
          <w:lang w:val="en-US"/>
        </w:rPr>
        <w:t>t</w:t>
      </w:r>
      <w:r>
        <w:t>) сигнала с помехой;</w:t>
      </w:r>
    </w:p>
    <w:p w:rsidR="00000000" w:rsidRDefault="00AD72E2">
      <w:pPr>
        <w:tabs>
          <w:tab w:val="left" w:pos="2205"/>
          <w:tab w:val="left" w:pos="4005"/>
        </w:tabs>
        <w:ind w:firstLine="540"/>
      </w:pPr>
      <w:r>
        <w:t>ДМ – демодулятор, восстанавливает передаваемы</w:t>
      </w:r>
      <w:r>
        <w:t xml:space="preserve">е кодовые символы </w:t>
      </w:r>
      <w:r>
        <w:rPr>
          <w:position w:val="-10"/>
        </w:rPr>
        <w:object w:dxaOrig="260" w:dyaOrig="380">
          <v:shape id="_x0000_i1030" type="#_x0000_t75" style="width:12.75pt;height:18.75pt" o:ole="">
            <v:imagedata r:id="rId18" o:title=""/>
          </v:shape>
          <o:OLEObject Type="Embed" ProgID="Equation.3" ShapeID="_x0000_i1030" DrawAspect="Content" ObjectID="_1464371447" r:id="rId19"/>
        </w:object>
      </w:r>
      <w:r>
        <w:t>;</w:t>
      </w:r>
    </w:p>
    <w:p w:rsidR="00000000" w:rsidRDefault="00AD72E2">
      <w:pPr>
        <w:tabs>
          <w:tab w:val="left" w:pos="2205"/>
          <w:tab w:val="left" w:pos="4005"/>
        </w:tabs>
        <w:ind w:firstLine="540"/>
      </w:pPr>
      <w:r>
        <w:t xml:space="preserve">ДК – декодер, восстанавливает номера передаваемых уровней </w:t>
      </w:r>
      <w:r>
        <w:rPr>
          <w:position w:val="-12"/>
        </w:rPr>
        <w:object w:dxaOrig="520" w:dyaOrig="400">
          <v:shape id="_x0000_i1031" type="#_x0000_t75" style="width:26.25pt;height:20.25pt" o:ole="">
            <v:imagedata r:id="rId20" o:title=""/>
          </v:shape>
          <o:OLEObject Type="Embed" ProgID="Equation.3" ShapeID="_x0000_i1031" DrawAspect="Content" ObjectID="_1464371448" r:id="rId21"/>
        </w:object>
      </w:r>
      <w:r>
        <w:t>;</w:t>
      </w:r>
    </w:p>
    <w:p w:rsidR="00000000" w:rsidRDefault="00AD72E2">
      <w:pPr>
        <w:tabs>
          <w:tab w:val="left" w:pos="2205"/>
          <w:tab w:val="left" w:pos="4005"/>
        </w:tabs>
        <w:ind w:firstLine="540"/>
      </w:pPr>
      <w:r>
        <w:t xml:space="preserve">ЦАП – цифроаналоговый преобразователь, восстанавливает квантованные уровни     </w:t>
      </w:r>
      <w:r>
        <w:rPr>
          <w:position w:val="-12"/>
        </w:rPr>
        <w:object w:dxaOrig="600" w:dyaOrig="360">
          <v:shape id="_x0000_i1032" type="#_x0000_t75" style="width:30pt;height:18pt" o:ole="">
            <v:imagedata r:id="rId22" o:title=""/>
          </v:shape>
          <o:OLEObject Type="Embed" ProgID="Equation.3" ShapeID="_x0000_i1032" DrawAspect="Content" ObjectID="_1464371449" r:id="rId23"/>
        </w:object>
      </w:r>
      <w:r>
        <w:t xml:space="preserve"> и непрерывное сообщение  </w:t>
      </w:r>
      <w:r>
        <w:rPr>
          <w:position w:val="-10"/>
        </w:rPr>
        <w:object w:dxaOrig="440" w:dyaOrig="320">
          <v:shape id="_x0000_i1033" type="#_x0000_t75" style="width:21.75pt;height:15.75pt" o:ole="">
            <v:imagedata r:id="rId24" o:title=""/>
          </v:shape>
          <o:OLEObject Type="Embed" ProgID="Equation.3" ShapeID="_x0000_i1033" DrawAspect="Content" ObjectID="_1464371450" r:id="rId25"/>
        </w:object>
      </w:r>
      <w:r>
        <w:t>;</w:t>
      </w:r>
    </w:p>
    <w:p w:rsidR="00000000" w:rsidRDefault="00AD72E2">
      <w:pPr>
        <w:tabs>
          <w:tab w:val="left" w:pos="2205"/>
          <w:tab w:val="left" w:pos="4005"/>
        </w:tabs>
        <w:ind w:firstLine="540"/>
      </w:pPr>
      <w:r>
        <w:t>ПС – получатель сообщения.</w:t>
      </w:r>
    </w:p>
    <w:p w:rsidR="00000000" w:rsidRDefault="00AD72E2">
      <w:pPr>
        <w:pStyle w:val="a3"/>
      </w:pPr>
    </w:p>
    <w:p w:rsidR="00000000" w:rsidRDefault="00AD72E2">
      <w:pPr>
        <w:pStyle w:val="a3"/>
      </w:pPr>
    </w:p>
    <w:p w:rsidR="00000000" w:rsidRDefault="00AD72E2">
      <w:pPr>
        <w:pStyle w:val="a3"/>
      </w:pPr>
    </w:p>
    <w:p w:rsidR="00000000" w:rsidRDefault="00AD72E2">
      <w:pPr>
        <w:pStyle w:val="a3"/>
      </w:pPr>
    </w:p>
    <w:p w:rsidR="00000000" w:rsidRDefault="00AD72E2">
      <w:pPr>
        <w:pStyle w:val="a3"/>
      </w:pPr>
    </w:p>
    <w:p w:rsidR="00000000" w:rsidRDefault="00AD72E2">
      <w:pPr>
        <w:pStyle w:val="a3"/>
      </w:pPr>
    </w:p>
    <w:p w:rsidR="00000000" w:rsidRDefault="00AD72E2">
      <w:pPr>
        <w:pStyle w:val="a3"/>
      </w:pPr>
    </w:p>
    <w:p w:rsidR="00000000" w:rsidRDefault="00AD72E2">
      <w:pPr>
        <w:pStyle w:val="a3"/>
      </w:pPr>
    </w:p>
    <w:p w:rsidR="00000000" w:rsidRDefault="00AD72E2">
      <w:pPr>
        <w:pStyle w:val="a3"/>
      </w:pPr>
    </w:p>
    <w:p w:rsidR="00000000" w:rsidRDefault="00AD72E2">
      <w:pPr>
        <w:pStyle w:val="a3"/>
      </w:pPr>
    </w:p>
    <w:p w:rsidR="00000000" w:rsidRDefault="00AD72E2">
      <w:pPr>
        <w:pStyle w:val="a3"/>
      </w:pPr>
    </w:p>
    <w:p w:rsidR="00000000" w:rsidRDefault="00AD72E2">
      <w:pPr>
        <w:pStyle w:val="a3"/>
      </w:pPr>
    </w:p>
    <w:p w:rsidR="00000000" w:rsidRDefault="00AD72E2">
      <w:pPr>
        <w:pStyle w:val="a3"/>
      </w:pPr>
    </w:p>
    <w:p w:rsidR="00000000" w:rsidRDefault="00AD72E2">
      <w:pPr>
        <w:pStyle w:val="a3"/>
      </w:pPr>
    </w:p>
    <w:p w:rsidR="00000000" w:rsidRDefault="00AD72E2">
      <w:pPr>
        <w:pStyle w:val="a3"/>
        <w:outlineLvl w:val="0"/>
      </w:pPr>
      <w:r>
        <w:t>ИСТОЧНИК  СООБЩЕНИЯ</w:t>
      </w:r>
    </w:p>
    <w:p w:rsidR="00000000" w:rsidRDefault="00AD72E2">
      <w:pPr>
        <w:jc w:val="center"/>
        <w:rPr>
          <w:sz w:val="32"/>
        </w:rPr>
      </w:pPr>
    </w:p>
    <w:p w:rsidR="00000000" w:rsidRDefault="00AD72E2">
      <w:pPr>
        <w:jc w:val="both"/>
      </w:pPr>
      <w:r>
        <w:lastRenderedPageBreak/>
        <w:t>Источник создает непрерывное сообщение</w:t>
      </w:r>
      <w:r>
        <w:rPr>
          <w:i/>
          <w:iCs/>
        </w:rPr>
        <w:t xml:space="preserve"> А</w:t>
      </w:r>
      <w:r>
        <w:t>(</w:t>
      </w:r>
      <w:r>
        <w:rPr>
          <w:i/>
          <w:iCs/>
          <w:lang w:val="en-US"/>
        </w:rPr>
        <w:t>t</w:t>
      </w:r>
      <w:r>
        <w:t xml:space="preserve">) – случайный квазибелый стационарный процесс, мощность которого сосредоточена в области нижних частот, в полосе от 0 до </w:t>
      </w:r>
      <w:r>
        <w:rPr>
          <w:i/>
          <w:iCs/>
          <w:lang w:val="en-US"/>
        </w:rPr>
        <w:t>f</w:t>
      </w:r>
      <w:r>
        <w:rPr>
          <w:vertAlign w:val="subscript"/>
        </w:rPr>
        <w:t>в.</w:t>
      </w:r>
      <w:r>
        <w:t xml:space="preserve"> Мгно</w:t>
      </w:r>
      <w:r>
        <w:t xml:space="preserve">венные значения сообщения  равновероятны в интервале от </w:t>
      </w:r>
      <w:r>
        <w:rPr>
          <w:i/>
          <w:iCs/>
        </w:rPr>
        <w:t>а</w:t>
      </w:r>
      <w:r>
        <w:rPr>
          <w:vertAlign w:val="subscript"/>
        </w:rPr>
        <w:t>мин</w:t>
      </w:r>
      <w:r>
        <w:t xml:space="preserve">  до </w:t>
      </w:r>
      <w:r>
        <w:rPr>
          <w:i/>
          <w:iCs/>
        </w:rPr>
        <w:t>а</w:t>
      </w:r>
      <w:r>
        <w:rPr>
          <w:vertAlign w:val="subscript"/>
        </w:rPr>
        <w:t>макс</w:t>
      </w:r>
      <w:r>
        <w:t>.</w:t>
      </w:r>
    </w:p>
    <w:p w:rsidR="00000000" w:rsidRDefault="00AD72E2"/>
    <w:p w:rsidR="00000000" w:rsidRDefault="00AD72E2">
      <w:r>
        <w:tab/>
      </w:r>
      <w:r>
        <w:tab/>
        <w:t>Требуется:</w:t>
      </w:r>
    </w:p>
    <w:p w:rsidR="00000000" w:rsidRDefault="00AD72E2">
      <w:pPr>
        <w:numPr>
          <w:ilvl w:val="0"/>
          <w:numId w:val="1"/>
        </w:numPr>
        <w:tabs>
          <w:tab w:val="clear" w:pos="960"/>
          <w:tab w:val="num" w:pos="360"/>
        </w:tabs>
        <w:ind w:left="360" w:hanging="360"/>
        <w:jc w:val="both"/>
      </w:pPr>
      <w:r>
        <w:t xml:space="preserve">Записать функцию распределения </w:t>
      </w:r>
      <w:r>
        <w:rPr>
          <w:lang w:val="en-US"/>
        </w:rPr>
        <w:t>F</w:t>
      </w:r>
      <w:r>
        <w:t>(</w:t>
      </w:r>
      <w:r>
        <w:rPr>
          <w:i/>
          <w:iCs/>
          <w:lang w:val="en-US"/>
        </w:rPr>
        <w:t>a</w:t>
      </w:r>
      <w:r>
        <w:t xml:space="preserve">) мгновенных значений сообщения </w:t>
      </w:r>
      <w:r>
        <w:rPr>
          <w:i/>
          <w:iCs/>
        </w:rPr>
        <w:t>A</w:t>
      </w:r>
      <w:r>
        <w:t>(</w:t>
      </w:r>
      <w:r>
        <w:rPr>
          <w:lang w:val="en-US"/>
        </w:rPr>
        <w:t>t</w:t>
      </w:r>
      <w:r>
        <w:t xml:space="preserve">), плотность распределения </w:t>
      </w:r>
      <w:r>
        <w:rPr>
          <w:i/>
          <w:iCs/>
          <w:lang w:val="en-US"/>
        </w:rPr>
        <w:t>w</w:t>
      </w:r>
      <w:r>
        <w:t>(</w:t>
      </w:r>
      <w:r>
        <w:rPr>
          <w:i/>
          <w:iCs/>
          <w:lang w:val="en-US"/>
        </w:rPr>
        <w:t>a</w:t>
      </w:r>
      <w:r>
        <w:t>) и построить их графические изображения.</w:t>
      </w:r>
    </w:p>
    <w:p w:rsidR="00000000" w:rsidRDefault="00AD72E2">
      <w:pPr>
        <w:numPr>
          <w:ilvl w:val="0"/>
          <w:numId w:val="1"/>
        </w:numPr>
        <w:tabs>
          <w:tab w:val="clear" w:pos="960"/>
          <w:tab w:val="num" w:pos="360"/>
        </w:tabs>
        <w:ind w:left="360" w:hanging="360"/>
        <w:jc w:val="both"/>
      </w:pPr>
      <w:r>
        <w:t>Рассчитать математическое ожи</w:t>
      </w:r>
      <w:r>
        <w:t xml:space="preserve">дание </w:t>
      </w:r>
      <w:r>
        <w:rPr>
          <w:i/>
          <w:iCs/>
          <w:lang w:val="en-US"/>
        </w:rPr>
        <w:t>M</w:t>
      </w:r>
      <w:r>
        <w:t>[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 xml:space="preserve">)] и дисперсию </w:t>
      </w:r>
      <w:r>
        <w:rPr>
          <w:i/>
          <w:iCs/>
          <w:lang w:val="en-US"/>
        </w:rPr>
        <w:t>D</w:t>
      </w:r>
      <w:r>
        <w:t>[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>)] сообщения.</w:t>
      </w:r>
    </w:p>
    <w:p w:rsidR="00000000" w:rsidRDefault="00AD72E2">
      <w:pPr>
        <w:numPr>
          <w:ilvl w:val="0"/>
          <w:numId w:val="1"/>
        </w:numPr>
        <w:tabs>
          <w:tab w:val="clear" w:pos="960"/>
          <w:tab w:val="num" w:pos="360"/>
        </w:tabs>
        <w:ind w:left="360" w:hanging="360"/>
        <w:jc w:val="both"/>
      </w:pPr>
      <w:r>
        <w:t xml:space="preserve">Рассчитать постоянную составляющую </w:t>
      </w:r>
      <w:r>
        <w:rPr>
          <w:i/>
          <w:iCs/>
        </w:rPr>
        <w:t>ã</w:t>
      </w:r>
      <w:r>
        <w:t>(</w:t>
      </w:r>
      <w:r>
        <w:rPr>
          <w:i/>
          <w:iCs/>
          <w:lang w:val="en-US"/>
        </w:rPr>
        <w:t>t</w:t>
      </w:r>
      <w:r>
        <w:t xml:space="preserve">) мощность </w:t>
      </w:r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a</w:t>
      </w:r>
      <w:r>
        <w:rPr>
          <w:i/>
          <w:iCs/>
        </w:rPr>
        <w:t xml:space="preserve"> </w:t>
      </w:r>
      <w:r>
        <w:t xml:space="preserve">переменной составляющей сообщения. Начертить график для спектральной плотности средней мощности сообщения – энергетический спектр </w:t>
      </w:r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a</w:t>
      </w:r>
      <w:r>
        <w:t>(</w:t>
      </w:r>
      <w:r>
        <w:rPr>
          <w:i/>
          <w:iCs/>
          <w:lang w:val="en-US"/>
        </w:rPr>
        <w:t>f</w:t>
      </w:r>
      <w:r>
        <w:t>)</w:t>
      </w:r>
      <w:r>
        <w:rPr>
          <w:i/>
          <w:iCs/>
        </w:rPr>
        <w:t>.</w:t>
      </w:r>
    </w:p>
    <w:p w:rsidR="00000000" w:rsidRDefault="00AD72E2">
      <w:pPr>
        <w:numPr>
          <w:ilvl w:val="0"/>
          <w:numId w:val="1"/>
        </w:numPr>
        <w:tabs>
          <w:tab w:val="clear" w:pos="960"/>
          <w:tab w:val="num" w:pos="360"/>
        </w:tabs>
        <w:ind w:left="360" w:hanging="360"/>
        <w:jc w:val="both"/>
      </w:pPr>
      <w:r>
        <w:t>Рассчитать дифференциа</w:t>
      </w:r>
      <w:r>
        <w:t xml:space="preserve">льную энтропию </w:t>
      </w:r>
      <w:r>
        <w:rPr>
          <w:i/>
          <w:iCs/>
          <w:lang w:val="en-US"/>
        </w:rPr>
        <w:t>h</w:t>
      </w:r>
      <w:r>
        <w:t>(</w:t>
      </w:r>
      <w:r>
        <w:rPr>
          <w:i/>
          <w:iCs/>
          <w:lang w:val="en-US"/>
        </w:rPr>
        <w:t>A</w:t>
      </w:r>
      <w:r>
        <w:t>) сообщения.</w:t>
      </w:r>
    </w:p>
    <w:p w:rsidR="00000000" w:rsidRDefault="00AD72E2">
      <w:pPr>
        <w:jc w:val="both"/>
      </w:pPr>
    </w:p>
    <w:p w:rsidR="00000000" w:rsidRDefault="00AD72E2"/>
    <w:p w:rsidR="00000000" w:rsidRDefault="00AD72E2"/>
    <w:p w:rsidR="00000000" w:rsidRDefault="00AD72E2"/>
    <w:p w:rsidR="00000000" w:rsidRDefault="00AD72E2">
      <w:pPr>
        <w:jc w:val="both"/>
        <w:rPr>
          <w:i/>
          <w:iCs/>
        </w:rPr>
      </w:pPr>
      <w:r>
        <w:rPr>
          <w:b/>
          <w:bCs/>
        </w:rPr>
        <w:t xml:space="preserve">1.   </w:t>
      </w:r>
      <w:r>
        <w:t xml:space="preserve">Мгновенные значения сообщения  </w:t>
      </w:r>
      <w:r>
        <w:rPr>
          <w:i/>
          <w:iCs/>
          <w:lang w:val="en-US"/>
        </w:rPr>
        <w:t>A</w:t>
      </w:r>
      <w:r>
        <w:t>(</w:t>
      </w:r>
      <w:r>
        <w:rPr>
          <w:lang w:val="en-US"/>
        </w:rPr>
        <w:t>t</w:t>
      </w:r>
      <w:r>
        <w:t xml:space="preserve">) равновероятны в интервале </w:t>
      </w:r>
    </w:p>
    <w:p w:rsidR="00000000" w:rsidRDefault="00AD72E2">
      <w:pPr>
        <w:ind w:left="709" w:firstLine="709"/>
        <w:jc w:val="both"/>
        <w:rPr>
          <w:sz w:val="16"/>
        </w:rPr>
      </w:pPr>
    </w:p>
    <w:p w:rsidR="00000000" w:rsidRDefault="00AD72E2">
      <w:pPr>
        <w:ind w:left="2127"/>
        <w:jc w:val="both"/>
      </w:pPr>
      <w:r>
        <w:t xml:space="preserve"> ∆ = </w:t>
      </w:r>
      <w:r>
        <w:rPr>
          <w:i/>
          <w:iCs/>
        </w:rPr>
        <w:t>а</w:t>
      </w:r>
      <w:r>
        <w:rPr>
          <w:vertAlign w:val="subscript"/>
        </w:rPr>
        <w:t>макс</w:t>
      </w:r>
      <w:r>
        <w:t xml:space="preserve"> – </w:t>
      </w:r>
      <w:r>
        <w:rPr>
          <w:i/>
          <w:iCs/>
        </w:rPr>
        <w:t>а</w:t>
      </w:r>
      <w:r>
        <w:rPr>
          <w:vertAlign w:val="subscript"/>
        </w:rPr>
        <w:t xml:space="preserve">мин </w:t>
      </w:r>
      <w:r>
        <w:t xml:space="preserve"> = 3,2 В.</w:t>
      </w:r>
    </w:p>
    <w:p w:rsidR="00000000" w:rsidRDefault="00AD72E2">
      <w:pPr>
        <w:rPr>
          <w:sz w:val="16"/>
        </w:rPr>
      </w:pPr>
    </w:p>
    <w:p w:rsidR="00000000" w:rsidRDefault="00AD72E2">
      <w:pPr>
        <w:ind w:firstLine="360"/>
        <w:jc w:val="both"/>
      </w:pPr>
      <w:r>
        <w:t xml:space="preserve">Следовательно, плотность распределения  </w:t>
      </w:r>
      <w:r>
        <w:rPr>
          <w:i/>
          <w:iCs/>
          <w:lang w:val="en-US"/>
        </w:rPr>
        <w:t>w</w:t>
      </w:r>
      <w:r>
        <w:t>(</w:t>
      </w:r>
      <w:r>
        <w:rPr>
          <w:i/>
          <w:iCs/>
          <w:lang w:val="en-US"/>
        </w:rPr>
        <w:t>a</w:t>
      </w:r>
      <w:r>
        <w:t xml:space="preserve">) мгновенных значений сообщения  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>) постоянна в интервале  [</w:t>
      </w:r>
      <w:r>
        <w:rPr>
          <w:i/>
          <w:iCs/>
          <w:lang w:val="en-US"/>
        </w:rPr>
        <w:t>a</w:t>
      </w:r>
      <w:r>
        <w:rPr>
          <w:vertAlign w:val="subscript"/>
        </w:rPr>
        <w:t>мин</w:t>
      </w:r>
      <w:r>
        <w:t xml:space="preserve"> , 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</w:rPr>
        <w:t>макс</w:t>
      </w:r>
      <w:r>
        <w:t>], вне</w:t>
      </w:r>
      <w:r>
        <w:t xml:space="preserve"> его равна нулю и определяется из условия нормировки:</w:t>
      </w:r>
    </w:p>
    <w:p w:rsidR="00000000" w:rsidRDefault="00AD72E2">
      <w:pPr>
        <w:ind w:firstLine="360"/>
        <w:jc w:val="both"/>
        <w:rPr>
          <w:lang w:val="en-US"/>
        </w:rPr>
      </w:pPr>
      <w:r>
        <w:tab/>
      </w:r>
      <w:r>
        <w:tab/>
      </w:r>
      <w:r>
        <w:tab/>
      </w:r>
      <w:r>
        <w:rPr>
          <w:position w:val="-30"/>
        </w:rPr>
        <w:object w:dxaOrig="420" w:dyaOrig="740">
          <v:shape id="_x0000_i1034" type="#_x0000_t75" style="width:21pt;height:36.75pt" o:ole="">
            <v:imagedata r:id="rId26" o:title=""/>
          </v:shape>
          <o:OLEObject Type="Embed" ProgID="Equation.3" ShapeID="_x0000_i1034" DrawAspect="Content" ObjectID="_1464371451" r:id="rId27"/>
        </w:objec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>)</w:t>
      </w:r>
      <w:r>
        <w:rPr>
          <w:i/>
          <w:iCs/>
          <w:lang w:val="en-US"/>
        </w:rPr>
        <w:t>da</w:t>
      </w:r>
      <w:r>
        <w:rPr>
          <w:lang w:val="en-US"/>
        </w:rPr>
        <w:t xml:space="preserve"> = 1.</w:t>
      </w:r>
    </w:p>
    <w:p w:rsidR="00000000" w:rsidRDefault="00AD72E2">
      <w:pPr>
        <w:ind w:firstLine="360"/>
        <w:jc w:val="both"/>
        <w:rPr>
          <w:lang w:val="en-US"/>
        </w:rPr>
      </w:pPr>
      <w:r>
        <w:t>Очевидно</w:t>
      </w:r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i/>
          <w:iCs/>
          <w:lang w:val="en-US"/>
        </w:rPr>
        <w:t>w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) = </w:t>
      </w:r>
      <w:r>
        <w:rPr>
          <w:position w:val="-52"/>
          <w:lang w:val="en-US"/>
        </w:rPr>
        <w:object w:dxaOrig="3120" w:dyaOrig="1160">
          <v:shape id="_x0000_i1035" type="#_x0000_t75" style="width:156pt;height:57.75pt" o:ole="">
            <v:imagedata r:id="rId28" o:title=""/>
          </v:shape>
          <o:OLEObject Type="Embed" ProgID="Equation.3" ShapeID="_x0000_i1035" DrawAspect="Content" ObjectID="_1464371452" r:id="rId29"/>
        </w:object>
      </w:r>
    </w:p>
    <w:p w:rsidR="00000000" w:rsidRDefault="00AD72E2">
      <w:pPr>
        <w:ind w:firstLine="360"/>
        <w:jc w:val="both"/>
        <w:rPr>
          <w:sz w:val="16"/>
          <w:lang w:val="en-US"/>
        </w:rPr>
      </w:pPr>
      <w:r>
        <w:rPr>
          <w:sz w:val="16"/>
          <w:lang w:val="en-US"/>
        </w:rPr>
        <w:tab/>
      </w:r>
    </w:p>
    <w:p w:rsidR="00000000" w:rsidRDefault="00AD72E2">
      <w:pPr>
        <w:ind w:firstLine="360"/>
      </w:pPr>
      <w:r>
        <w:t>Подставив числовые значения, получим:</w:t>
      </w:r>
    </w:p>
    <w:p w:rsidR="00000000" w:rsidRDefault="00AD72E2">
      <w:pPr>
        <w:ind w:firstLine="360"/>
        <w:rPr>
          <w:sz w:val="12"/>
        </w:rPr>
      </w:pPr>
    </w:p>
    <w:p w:rsidR="00000000" w:rsidRDefault="00AD72E2">
      <w:pPr>
        <w:ind w:firstLine="360"/>
      </w:pPr>
      <w:r>
        <w:tab/>
      </w:r>
      <w:r>
        <w:tab/>
      </w:r>
      <w:r>
        <w:tab/>
      </w:r>
      <w:r>
        <w:rPr>
          <w:i/>
          <w:iCs/>
          <w:lang w:val="en-US"/>
        </w:rPr>
        <w:t>w</w:t>
      </w:r>
      <w:r>
        <w:t>(</w:t>
      </w:r>
      <w:r>
        <w:rPr>
          <w:i/>
          <w:iCs/>
          <w:lang w:val="en-US"/>
        </w:rPr>
        <w:t>a</w:t>
      </w:r>
      <w:r>
        <w:t xml:space="preserve">) = </w:t>
      </w:r>
      <w:r>
        <w:rPr>
          <w:position w:val="-38"/>
          <w:lang w:val="en-US"/>
        </w:rPr>
        <w:object w:dxaOrig="3140" w:dyaOrig="880">
          <v:shape id="_x0000_i1036" type="#_x0000_t75" style="width:156.75pt;height:44.25pt" o:ole="">
            <v:imagedata r:id="rId30" o:title=""/>
          </v:shape>
          <o:OLEObject Type="Embed" ProgID="Equation.3" ShapeID="_x0000_i1036" DrawAspect="Content" ObjectID="_1464371453" r:id="rId31"/>
        </w:object>
      </w:r>
      <w:r>
        <w:t xml:space="preserve"> </w:t>
      </w:r>
    </w:p>
    <w:p w:rsidR="00000000" w:rsidRDefault="00AD72E2">
      <w:pPr>
        <w:ind w:firstLine="360"/>
        <w:rPr>
          <w:sz w:val="12"/>
        </w:rPr>
      </w:pPr>
    </w:p>
    <w:p w:rsidR="00000000" w:rsidRDefault="00AD72E2"/>
    <w:p w:rsidR="00000000" w:rsidRDefault="00AD72E2">
      <w:pPr>
        <w:ind w:left="-180"/>
      </w:pPr>
      <w:r>
        <w:t>График плотности распределения мгновенных зна</w:t>
      </w:r>
      <w:r>
        <w:t xml:space="preserve">чений сообщения  </w:t>
      </w:r>
      <w:r>
        <w:rPr>
          <w:i/>
          <w:iCs/>
          <w:lang w:val="en-US"/>
        </w:rPr>
        <w:t>A</w:t>
      </w:r>
      <w:r>
        <w:t>(</w:t>
      </w:r>
      <w:r>
        <w:rPr>
          <w:lang w:val="en-US"/>
        </w:rPr>
        <w:t>t</w:t>
      </w:r>
      <w:r>
        <w:t>):</w:t>
      </w:r>
    </w:p>
    <w:p w:rsidR="00000000" w:rsidRDefault="00AD72E2">
      <w:pPr>
        <w:ind w:firstLine="360"/>
      </w:pPr>
    </w:p>
    <w:p w:rsidR="00000000" w:rsidRDefault="00AD72E2">
      <w:pPr>
        <w:ind w:firstLine="360"/>
      </w:pPr>
    </w:p>
    <w:p w:rsidR="00000000" w:rsidRDefault="00AD72E2">
      <w:pPr>
        <w:ind w:firstLine="36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i/>
          <w:iCs/>
          <w:lang w:val="en-US"/>
        </w:rPr>
        <w:t>w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>) , 1/</w:t>
      </w:r>
      <w:r>
        <w:t>В</w:t>
      </w:r>
    </w:p>
    <w:p w:rsidR="00000000" w:rsidRDefault="00AD72E2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00000" w:rsidRDefault="00AD72E2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1/∆ </w:t>
      </w:r>
      <w:r>
        <w:rPr>
          <w:sz w:val="20"/>
          <w:lang w:val="en-US"/>
        </w:rPr>
        <w:t>= 0,3125</w:t>
      </w:r>
    </w:p>
    <w:p w:rsidR="00000000" w:rsidRDefault="0023370E">
      <w:pPr>
        <w:ind w:firstLine="360"/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127000</wp:posOffset>
                </wp:positionV>
                <wp:extent cx="1270635" cy="1270"/>
                <wp:effectExtent l="17145" t="12700" r="17145" b="14605"/>
                <wp:wrapNone/>
                <wp:docPr id="173" name="Lin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635" cy="127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9BE18" id="Line 584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85pt,10pt" to="225.9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DvFwIAADAEAAAOAAAAZHJzL2Uyb0RvYy54bWysU02P2jAQvVfqf7B8hyQQPjYirCoCvdAu&#10;0m5/gLEdYtWxLdsQUNX/3rEJaGkvVdUcnLE98+bNzPPi+dxKdOLWCa1KnA1TjLiimgl1KPG3t81g&#10;jpHzRDEiteIlvnCHn5cfPyw6U/CRbrRk3CIAUa7oTIkb702RJI42vCVuqA1XcFlr2xIPW3tImCUd&#10;oLcyGaXpNOm0ZcZqyp2D0+p6iZcRv6459S917bhHssTAzcfVxnUf1mS5IMXBEtMI2tMg/8CiJUJB&#10;0jtURTxBRyv+gGoFtdrp2g+pbhNd14LyWANUk6W/VfPaEMNjLdAcZ+5tcv8Pln497SwSDGY3G2Ok&#10;SAtD2grF0WSeh+50xhXgtFI7G+qjZ/Vqtpp+d0jpVUPUgUeWbxcDgVmISB5CwsYZyLHvvmgGPuTo&#10;dWzVubZtgIQmoHOcyOU+EX72iMJhNpql0/EEIwp3YRMTkOIWa6zzn7luUTBKLIF4xCanrfOBCylu&#10;LiGV0hshZZy5VKgDyMl8NokRTkvBwm3wc/awX0mLTiTIJn594gc3q4+KRbSGE7bubU+EvNqQXaqA&#10;B+UAn9666uLHU/q0nq/n+SAfTdeDPK2qwafNKh9MN9lsUo2r1arKfgZqWV40gjGuArubRrP87zTQ&#10;v5aruu4qvfcheUSPDQOyt38kHecZRngVw16zy87e5gyyjM79Ewq6f78H+/1DX/4CAAD//wMAUEsD&#10;BBQABgAIAAAAIQCIzUfL3gAAAAkBAAAPAAAAZHJzL2Rvd25yZXYueG1sTI/BbsIwEETvlfoP1iL1&#10;VpxEQKo0DkJIlXqBCtoPMPGSRMTrKDaQ8PUsp3Lb3RnNvsmXg23FBXvfOFIQTyMQSKUzDVUK/n6/&#10;3j9A+KDJ6NYRKhjRw7J4fcl1ZtyVdnjZh0pwCPlMK6hD6DIpfVmj1X7qOiTWjq63OvDaV9L0+srh&#10;tpVJFC2k1Q3xh1p3uK6xPO3PVsFu7bbpqpv9fG/D5pjebiOW1ajU22RYfYIIOIR/MzzwGR0KZjq4&#10;MxkvWgXJPE7ZykPEndgwm8fc5fA4JCCLXD43KO4AAAD//wMAUEsBAi0AFAAGAAgAAAAhALaDOJL+&#10;AAAA4QEAABMAAAAAAAAAAAAAAAAAAAAAAFtDb250ZW50X1R5cGVzXS54bWxQSwECLQAUAAYACAAA&#10;ACEAOP0h/9YAAACUAQAACwAAAAAAAAAAAAAAAAAvAQAAX3JlbHMvLnJlbHNQSwECLQAUAAYACAAA&#10;ACEAUb/Q7xcCAAAwBAAADgAAAAAAAAAAAAAAAAAuAgAAZHJzL2Uyb0RvYy54bWxQSwECLQAUAAYA&#10;CAAAACEAiM1Hy94AAAAJAQAADwAAAAAAAAAAAAAAAABxBAAAZHJzL2Rvd25yZXYueG1sUEsFBgAA&#10;AAAEAAQA8wAAAHw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136525</wp:posOffset>
                </wp:positionV>
                <wp:extent cx="0" cy="457200"/>
                <wp:effectExtent l="5715" t="12700" r="13335" b="6350"/>
                <wp:wrapNone/>
                <wp:docPr id="172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B5E4E" id="Line 590" o:spid="_x0000_s1026" style="position:absolute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95pt,10.75pt" to="250.9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rUHgIAAEMEAAAOAAAAZHJzL2Uyb0RvYy54bWysU8GO2jAQvVfqP1i+QxIaWIgIq4pAL7RF&#10;2u0HGNshVh3bsg0BVf33jp2AlvZSVc3BGdvjN2/mzSyfL61EZ26d0KrE2TjFiCuqmVDHEn973Y7m&#10;GDlPFCNSK17iK3f4efX+3bIzBZ/oRkvGLQIQ5YrOlLjx3hRJ4mjDW+LG2nAFl7W2LfGwtceEWdIB&#10;eiuTSZrOkk5bZqym3Dk4rfpLvIr4dc2p/1rXjnskSwzcfFxtXA9hTVZLUhwtMY2gAw3yDyxaIhQE&#10;vUNVxBN0suIPqFZQq52u/ZjqNtF1LSiPOUA2WfpbNi8NMTzmAsVx5l4m9/9g6Zfz3iLBQLunCUaK&#10;tCDSTiiOpotYnc64ApzWam9DfvSiXsxO0+8OKb1uiDryyPL1auBhFuqZPDwJG2cgxqH7rBn4kJPX&#10;sVSX2rYBEoqALlGR610RfvGI9ocUTvPpE4gdwUlxe2es85+4blEwSiyBdMQl553zgQcpbi4hjNJb&#10;IWXUWyrUlXgxnUzjA6elYOEyuDl7PKylRWcSOiZ+Q9wHt4BcEdf0fgysvpWsPikWgzScsM1geyJk&#10;bwMpqUIcyBBoDlbfKj8W6WIz38zzUT6ZbUZ5WlWjj9t1Pppts6dp9aFar6vsZ6Cc5UUjGOMqsL61&#10;bZb/XVsMA9Q33L1x7+VJHtFjHYHs7R9JR4mDqmHOXHHQ7Lq3N+mhU6PzMFVhFN7uwX47+6tfAAAA&#10;//8DAFBLAwQUAAYACAAAACEA6hn7xt0AAAAJAQAADwAAAGRycy9kb3ducmV2LnhtbEyPwUrEMBCG&#10;74LvEEbwsrhpKxW3drqIoJcFYasPkDZjU20mpcm21ac34kGPM/Pxz/eX+9UOYqbJ944R0m0Cgrh1&#10;uucO4fXl8eoWhA+KtRocE8InedhX52elKrRb+EhzHToRQ9gXCsGEMBZS+taQVX7rRuJ4e3OTVSGO&#10;Uyf1pJYYbgeZJcmNtKrn+MGokR4MtR/1ySIcdb0stWm/5kO+Cc/vzdPmkGaIlxfr/R2IQGv4g+FH&#10;P6pDFZ0ad2LtxYCQJ+kuoghZmoOIwO+iQdhd5yCrUv5vUH0DAAD//wMAUEsBAi0AFAAGAAgAAAAh&#10;ALaDOJL+AAAA4QEAABMAAAAAAAAAAAAAAAAAAAAAAFtDb250ZW50X1R5cGVzXS54bWxQSwECLQAU&#10;AAYACAAAACEAOP0h/9YAAACUAQAACwAAAAAAAAAAAAAAAAAvAQAAX3JlbHMvLnJlbHNQSwECLQAU&#10;AAYACAAAACEAB7pa1B4CAABDBAAADgAAAAAAAAAAAAAAAAAuAgAAZHJzL2Uyb0RvYy54bWxQSwEC&#10;LQAUAAYACAAAACEA6hn7xt0AAAAJ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127000</wp:posOffset>
                </wp:positionV>
                <wp:extent cx="0" cy="457200"/>
                <wp:effectExtent l="9525" t="12700" r="9525" b="6350"/>
                <wp:wrapNone/>
                <wp:docPr id="171" name="Lin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00F58" id="Line 585" o:spid="_x0000_s1026" style="position:absolute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0pt" to="126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tUHwIAAEMEAAAOAAAAZHJzL2Uyb0RvYy54bWysU8uO2jAU3VfqP1jZQxKaMBARRlUC3dAW&#10;aaYfYGyHWHVsyzYEVPXfe+0EWtpNVTUL59o+9/jc1+r50gl0ZsZyJcsonSYRYpIoyuWxjL68bieL&#10;CFmHJcVCSVZGV2aj5/XbN6teF2ymWiUoMwhIpC16XUatc7qIY0ta1mE7VZpJuGyU6bCDrTnG1OAe&#10;2DsRz5JkHvfKUG0UYdbCaT1cRuvA3zSMuM9NY5lDooxAmwurCevBr/F6hYujwbrlZJSB/0FFh7mE&#10;R+9UNXYYnQz/g6rjxCirGjclqotV03DCQgwQTZr8Fs1LizULsUByrL6nyf4/WvLpvDeIU6jdUxoh&#10;iTso0o5LhvJF7rPTa1sAqJJ74+MjF/mid4p8tUiqqsXyyILK16sGx9R7xA8ufmM1vHHoPyoKGHxy&#10;KqTq0pjOU0IS0CVU5HqvCLs4RIZDAqdZ/gTFDuS4uPlpY90HpjrkjTISIDrw4vPOOq8DFzeIf0aq&#10;LRci1FtI1JfRMp/lwcEqwam/9DBrjodKGHTGvmPCN777APPMNbbtgKNgeRQujDpJGqyWYboZbYe5&#10;GGwQJaQHQoQgc7SGVvm2TJabxWaRTbLZfDPJkrqevN9W2WS+TZ/y+l1dVXX63UtOs6LllDLpVd/a&#10;Ns3+ri3GARoa7t649/TEj+whjyD29g+iQ4l9VYf+OCh63Rufcl9t6NQAHqfKj8Kv+4D6OfvrHwAA&#10;AP//AwBQSwMEFAAGAAgAAAAhAGiqDp7bAAAACQEAAA8AAABkcnMvZG93bnJldi54bWxMT8tKw0AU&#10;3Qv9h+EKboqdNFBp00xKEXRTEBr9gEnmmknN3AmZaRL9eq+40NV9nMN55IfZdWLEIbSeFKxXCQik&#10;2puWGgVvr0/3WxAhajK684QKPjHAoVjc5DozfqIzjmVsBItQyLQCG2OfSRlqi06Hle+RGHv3g9OR&#10;z6GRZtATi7tOpknyIJ1uiR2s7vHRYv1RXp2CsymnqbT113jaLOPLpXpentapUne383EPIuIc/8jw&#10;E5+jQ8GZKn8lE0SnIN2k3CXykvBkwu+jUrBjQBa5/N+g+AYAAP//AwBQSwECLQAUAAYACAAAACEA&#10;toM4kv4AAADhAQAAEwAAAAAAAAAAAAAAAAAAAAAAW0NvbnRlbnRfVHlwZXNdLnhtbFBLAQItABQA&#10;BgAIAAAAIQA4/SH/1gAAAJQBAAALAAAAAAAAAAAAAAAAAC8BAABfcmVscy8ucmVsc1BLAQItABQA&#10;BgAIAAAAIQAotFtUHwIAAEMEAAAOAAAAAAAAAAAAAAAAAC4CAABkcnMvZTJvRG9jLnhtbFBLAQIt&#10;ABQABgAIAAAAIQBoqg6e2wAAAAkBAAAPAAAAAAAAAAAAAAAAAHkEAABkcnMvZG93bnJldi54bWxQ&#10;SwUGAAAAAAQABADzAAAAgQUAAAAA&#10;">
                <v:stroke dashstyle="dash"/>
              </v:line>
            </w:pict>
          </mc:Fallback>
        </mc:AlternateContent>
      </w:r>
    </w:p>
    <w:p w:rsidR="00000000" w:rsidRDefault="00AD72E2">
      <w:pPr>
        <w:ind w:firstLine="360"/>
        <w:rPr>
          <w:lang w:val="en-US"/>
        </w:rPr>
      </w:pPr>
    </w:p>
    <w:p w:rsidR="00000000" w:rsidRDefault="00AD72E2">
      <w:pPr>
        <w:ind w:firstLine="360"/>
        <w:rPr>
          <w:lang w:val="en-US"/>
        </w:rPr>
      </w:pPr>
    </w:p>
    <w:p w:rsidR="00000000" w:rsidRDefault="00AD72E2">
      <w:pPr>
        <w:ind w:firstLine="36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t>, В</w:t>
      </w:r>
    </w:p>
    <w:p w:rsidR="00000000" w:rsidRDefault="0023370E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-2540</wp:posOffset>
                </wp:positionV>
                <wp:extent cx="2927350" cy="3175"/>
                <wp:effectExtent l="7620" t="45085" r="17780" b="37465"/>
                <wp:wrapNone/>
                <wp:docPr id="170" name="Lin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27350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1842E" id="Line 588" o:spid="_x0000_s1026" style="position:absolute;flip:y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85pt,-.2pt" to="293.3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IQMAIAAFgEAAAOAAAAZHJzL2Uyb0RvYy54bWysVE2P2jAQvVfqf7B8hyR8ExFWFYFeaBdp&#10;t70b2yFWHduyDQFV/e8dm0CX9lJVzcEZxzNv3rwZZ/F0biQ6ceuEVgXO+ilGXFHNhDoU+MvrpjfD&#10;yHmiGJFa8QJfuMNPy/fvFq3J+UDXWjJuEYAol7emwLX3Jk8SR2veENfXhis4rLRtiIetPSTMkhbQ&#10;G5kM0nSStNoyYzXlzsHX8nqIlxG/qjj1z1XluEeywMDNx9XGdR/WZLkg+cESUwva0SD/wKIhQkHS&#10;O1RJPEFHK/6AagS12unK96luEl1VgvJYA1STpb9V81ITw2MtII4zd5nc/4Oln087iwSD3k1BH0Ua&#10;aNJWKI7Gs1lQpzUuB6eV2tlQHz2rF7PV9JtDSq9qog48sny9GAjMQkTyEBI2zkCOfftJM/AhR6+j&#10;VOfKNqiSwnwNgQEc5EDn2JvLvTf87BGFj4P5YDocA0UKZ8NsOo6pSB5QQqyxzn/kukHBKLCEEiIm&#10;OW2dD6x+uQR3pTdCyth9qVBb4Pl4MI4BTkvBwmFwc/awX0mLTiTMT3y6vA9uVh8Vi2A1J2zd2Z4I&#10;CTbyURvnOZG+xiGZazCSHC6MPHRwUoV0UCyw7azr/Hyfp/P1bD0b9UaDybo3Ssuy92GzGvUmGxCh&#10;HJarVZn9CMyzUV4LxrgK5G+znI3+bla6W3Wdwvs031VKHtGjnED29o6kY99Dq69Ds9fssrO3eYDx&#10;jc7dVQv34+0e7Lc/hOVPAAAA//8DAFBLAwQUAAYACAAAACEAQsCJutsAAAAGAQAADwAAAGRycy9k&#10;b3ducmV2LnhtbEyOTU/DMBBE70j8B2uRuLUOFf1QiFMhECekiAZEr068xIF4HWI3Tf8921M5Ps1o&#10;5mXbyXVixCG0nhTczRMQSLU3LTUKPt5fZhsQIWoyuvOECk4YYJtfX2U6Nf5IOxzL2AgeoZBqBTbG&#10;PpUy1BadDnPfI3H25QenI+PQSDPoI4+7Ti6SZCWdbokfrO7xyWL9Ux6cguexKNZvr6dm39S/5WfY&#10;26L63il1ezM9PoCIOMVLGc76rA45O1X+QCaIjnmxXHNVweweBOfLzYq5Ohdlnsn/+vkfAAAA//8D&#10;AFBLAQItABQABgAIAAAAIQC2gziS/gAAAOEBAAATAAAAAAAAAAAAAAAAAAAAAABbQ29udGVudF9U&#10;eXBlc10ueG1sUEsBAi0AFAAGAAgAAAAhADj9If/WAAAAlAEAAAsAAAAAAAAAAAAAAAAALwEAAF9y&#10;ZWxzLy5yZWxzUEsBAi0AFAAGAAgAAAAhAOaIQhAwAgAAWAQAAA4AAAAAAAAAAAAAAAAALgIAAGRy&#10;cy9lMm9Eb2MueG1sUEsBAi0AFAAGAAgAAAAhAELAibrbAAAABgEAAA8AAAAAAAAAAAAAAAAAigQA&#10;AGRycy9kb3ducmV2LnhtbFBLBQYAAAAABAAEAPMAAACSBQAAAAA=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-1151890</wp:posOffset>
                </wp:positionV>
                <wp:extent cx="0" cy="1054100"/>
                <wp:effectExtent l="43815" t="19685" r="41910" b="12065"/>
                <wp:wrapNone/>
                <wp:docPr id="169" name="Lin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4A935" id="Line 589" o:spid="_x0000_s1026" style="position:absolute;flip:y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95pt,-90.7pt" to="187.95pt,-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OCLgIAAFUEAAAOAAAAZHJzL2Uyb0RvYy54bWysVMGO2jAQvVfqP1i+QxIaKESEVUWgl20X&#10;abe9G9tJrDq2ZRsCqvrvHZtA2fZSVeVgxvbM85uZN1k+nDqJjtw6oVWJs3GKEVdUM6GaEn952Y7m&#10;GDlPFCNSK17iM3f4YfX2zbI3BZ/oVkvGLQIQ5YrelLj13hRJ4mjLO+LG2nAFl7W2HfGwtU3CLOkB&#10;vZPJJE1nSa8tM1ZT7hycVpdLvIr4dc2pf6prxz2SJQZuPq42rvuwJqslKRpLTCvoQIP8A4uOCAWP&#10;3qAq4gk6WPEHVCeo1U7Xfkx1l+i6FpTHHCCbLP0tm+eWGB5zgeI4cyuT+3+w9PNxZ5Fg0LvZAiNF&#10;OmjSo1AcTeeLUJ3euAKc1mpnQ370pJ7No6bfHFJ63RLV8Mjy5WwgMAsRyauQsHEG3tj3nzQDH3Lw&#10;OpbqVNsO1VKYryEwgEM50Cn25nzrDT95RC+HFE6zdJpnaexbQooAEQKNdf4j1x0KRokl8I+A5Pjo&#10;fKD0yyW4K70VUsbWS4X6Ei+mk2kMcFoKFi6Dm7PNfi0tOpIgnviL+cHNvZvVB8UiWMsJ2wy2J0KC&#10;jXwsjPOcSN/i8JjrMJIcpkU2A5xU4TnIFNgO1kU83xfpYjPfzPNRPpltRnlaVaMP23U+mm2z99Pq&#10;XbVeV9mPwDzLi1YwxlUgfxVylv+dUIaRukjwJuVblZLX6LGcQPb6H0nHpoc+XxSz1+y8s1cxgHaj&#10;8zBnYTju92Dffw1WPwEAAP//AwBQSwMEFAAGAAgAAAAhANnybmvgAAAADAEAAA8AAABkcnMvZG93&#10;bnJldi54bWxMj8FOwzAMhu9IvENkJG5bWtjYKE0nBOKEVLGC2DVtTFJonNJkXff2ZOIAR//+9Ptz&#10;vplsx0YcfOtIQDpPgCE1TrWkBby9Ps3WwHyQpGTnCAUc0cOmOD/LZabcgbY4VkGzWEI+kwJMCH3G&#10;uW8MWunnrkeKuw83WBniOGiuBnmI5bbjV0lyw61sKV4wsscHg81XtbcCHseyXL08H/VON9/Vu9+Z&#10;sv7cCnF5Md3fAQs4hT8YTvpRHYroVLs9Kc86Ader5W1EBczSdboAFpHfqD5FywXwIuf/nyh+AAAA&#10;//8DAFBLAQItABQABgAIAAAAIQC2gziS/gAAAOEBAAATAAAAAAAAAAAAAAAAAAAAAABbQ29udGVu&#10;dF9UeXBlc10ueG1sUEsBAi0AFAAGAAgAAAAhADj9If/WAAAAlAEAAAsAAAAAAAAAAAAAAAAALwEA&#10;AF9yZWxzLy5yZWxzUEsBAi0AFAAGAAgAAAAhALONQ4IuAgAAVQQAAA4AAAAAAAAAAAAAAAAALgIA&#10;AGRycy9lMm9Eb2MueG1sUEsBAi0AFAAGAAgAAAAhANnybmvgAAAADAEAAA8AAAAAAAAAAAAAAAAA&#10;iAQAAGRycy9kb3ducmV2LnhtbFBLBQYAAAAABAAEAPMAAACVBQAAAAA=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-2540</wp:posOffset>
                </wp:positionV>
                <wp:extent cx="731520" cy="0"/>
                <wp:effectExtent l="9525" t="16510" r="11430" b="12065"/>
                <wp:wrapNone/>
                <wp:docPr id="168" name="Lin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76A54" id="Line 587" o:spid="_x0000_s1026" style="position:absolute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-.2pt" to="309.6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XQFQIAACwEAAAOAAAAZHJzL2Uyb0RvYy54bWysU02P2yAQvVfqf0C+J7azzsdacVaVnfSS&#10;diPt9gcQwDEqBgQkTlT1v3cgdpRtL9VqfcADM/N4M29YPp1bgU7MWK5kEaXjJEJMEkW5PBTRj9fN&#10;aBEh67CkWCjJiujCbPS0+vxp2emcTVSjBGUGAYi0eaeLqHFO53FsScNabMdKMwnOWpkWO9iaQ0wN&#10;7gC9FfEkSWZxpwzVRhFmLZxWV2e0Cvh1zYh7rmvLHBJFBNxcWE1Y936NV0ucHwzWDSc9DfwOFi3m&#10;Ei69QVXYYXQ0/B+olhOjrKrdmKg2VnXNCQs1QDVp8lc1Lw3WLNQCzbH61ib7cbDk+2lnEKeg3Qyk&#10;krgFkbZcMjRdzH13Om1zCCrlzvj6yFm+6K0iPy2SqmywPLDA8vWiITH1GfGbFL+xGu7Yd98UhRh8&#10;dCq06lyb1kNCE9A5KHK5KcLODhE4nD+k0wnoRgZXjPMhTxvrvjLVIm8UkQDSARefttZ5HjgfQvw1&#10;Um24EEFvIVEHZKHCaciwSnDqvT7OmsO+FAadsB+Z8IWqwHMfZtRR0oDWMEzXve0wF1cbbhfS40Ep&#10;wKe3rjPx6zF5XC/Wi2yUTWbrUZZU1ejLpsxGs006n1YPVVlW6W9PLc3yhlPKpGc3zGea/Z/+/Uu5&#10;TtZtQm99iN+ih4YB2eEfSActvXzXQdgretmZQWMYyRDcPx8/8/d7sO8f+eoPAAAA//8DAFBLAwQU&#10;AAYACAAAACEA1RPmK90AAAAHAQAADwAAAGRycy9kb3ducmV2LnhtbEyPQU/CQBSE7yb+h80z8QZb&#10;SAWt3RJCYuJFDOgPeHQfbWP3bdN9QMuvd/Wix8lMZr7JV4Nr1Zn60Hg2MJsmoIhLbxuuDHx+vEwe&#10;QQVBtth6JgMjBVgVtzc5ZtZfeEfnvVQqlnDI0EAt0mVah7Imh2HqO+LoHX3vUKLsK217vMRy1+p5&#10;kiy0w4bjQo0dbWoqv/YnZ2C38dvlukvfX7fydlxeryOV1WjM/d2wfgYlNMhfGH7wIzoUkengT2yD&#10;ag08JGn8IgYmKajoL2ZPc1CHX62LXP/nL74BAAD//wMAUEsBAi0AFAAGAAgAAAAhALaDOJL+AAAA&#10;4QEAABMAAAAAAAAAAAAAAAAAAAAAAFtDb250ZW50X1R5cGVzXS54bWxQSwECLQAUAAYACAAAACEA&#10;OP0h/9YAAACUAQAACwAAAAAAAAAAAAAAAAAvAQAAX3JlbHMvLnJlbHNQSwECLQAUAAYACAAAACEA&#10;ljQF0BUCAAAsBAAADgAAAAAAAAAAAAAAAAAuAgAAZHJzL2Uyb0RvYy54bWxQSwECLQAUAAYACAAA&#10;ACEA1RPmK90AAAAHAQAADwAAAAAAAAAAAAAAAABv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-2540</wp:posOffset>
                </wp:positionV>
                <wp:extent cx="640080" cy="0"/>
                <wp:effectExtent l="9525" t="16510" r="17145" b="12065"/>
                <wp:wrapNone/>
                <wp:docPr id="167" name="Lin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B908C" id="Line 586" o:spid="_x0000_s1026" style="position:absolute;flip:x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.2pt" to="113.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aIfHAIAADYEAAAOAAAAZHJzL2Uyb0RvYy54bWysU02P2yAQvVfqf0C+J7ZTx/FacVaVnbSH&#10;tI20uz+AAI5RMSAgcaKq/70D+Wi2vayq+oAHZubxZt4wfzz2Ah2YsVzJKkrHSYSYJIpyuauil+fV&#10;qIiQdVhSLJRkVXRiNnpcvH83H3TJJqpTgjKDAETactBV1Dmnyzi2pGM9tmOlmQRnq0yPHWzNLqYG&#10;D4Dei3iSJHk8KEO1UYRZC6fN2RktAn7bMuK+ta1lDokqAm4urCasW7/GizkudwbrjpMLDfwPLHrM&#10;JVx6g2qww2hv+F9QPSdGWdW6MVF9rNqWExZqgGrS5I9qnjqsWagFmmP1rU32/8GSr4eNQZyCdvks&#10;QhL3INKaS4amRe67M2hbQlAtN8bXR47ySa8V+W6RVHWH5Y4Fls8nDYmpz4hfpfiN1XDHdviiKMTg&#10;vVOhVcfW9KgVXH/2iR4c2oGOQZvTTRt2dIjAYZ4lSQEKkqsrxqVH8HnaWPeJqR55o4oE0A94+LC2&#10;zjP6HeLDpVpxIYLyQqIBbp8Ws2nIsEpw6r0+zprdthYGHbAfnvCF+sBzH2bUXtKA1jFMlxfbYS7O&#10;NtwupMeDUoDPxTpPx4+H5GFZLItslE3y5ShLmmb0cVVno3yVzqbNh6aum/Snp5ZmZccpZdKzu05q&#10;mr1tEi5v5jxjt1m99SF+jR4aBmSv/0A6qOqFPI/EVtHTxlzVhuEMwZeH5Kf/fg/2/XNf/AIAAP//&#10;AwBQSwMEFAAGAAgAAAAhAGEJgFHZAAAABwEAAA8AAABkcnMvZG93bnJldi54bWxMj8tOwzAQRfdI&#10;/IM1SOxahwhFVYhT8ZSQYNOGD5jGQxJhj0PstOHvGdjA8uiO7pxbbRfv1JGmOAQ2cLXOQBG3wQ7c&#10;GXhrnlYbUDEhW3SBycAXRdjW52cVljaceEfHfeqUlHAs0UCf0lhqHduePMZ1GIklew+TxyQ4ddpO&#10;eJJy73SeZYX2OLB86HGk+57aj/3sDeTNnL3cPW+0Gz+bXfP4ig9DRGMuL5bbG1CJlvR3DD/6og61&#10;OB3CzDYqJ5wXsiUZWF2DkjzPC5ly+GVdV/q/f/0NAAD//wMAUEsBAi0AFAAGAAgAAAAhALaDOJL+&#10;AAAA4QEAABMAAAAAAAAAAAAAAAAAAAAAAFtDb250ZW50X1R5cGVzXS54bWxQSwECLQAUAAYACAAA&#10;ACEAOP0h/9YAAACUAQAACwAAAAAAAAAAAAAAAAAvAQAAX3JlbHMvLnJlbHNQSwECLQAUAAYACAAA&#10;ACEA/smiHxwCAAA2BAAADgAAAAAAAAAAAAAAAAAuAgAAZHJzL2Uyb0RvYy54bWxQSwECLQAUAAYA&#10;CAAAACEAYQmAUdkAAAAHAQAADwAAAAAAAAAAAAAAAAB2BAAAZHJzL2Rvd25yZXYueG1sUEsFBgAA&#10;AAAEAAQA8wAAAHwFAAAAAA==&#10;" strokeweight="1.25pt"/>
            </w:pict>
          </mc:Fallback>
        </mc:AlternateContent>
      </w:r>
      <w:r w:rsidR="00AD72E2">
        <w:tab/>
      </w:r>
      <w:r w:rsidR="00AD72E2">
        <w:tab/>
      </w:r>
      <w:r w:rsidR="00AD72E2">
        <w:tab/>
        <w:t xml:space="preserve">   </w:t>
      </w:r>
      <w:r w:rsidR="00AD72E2">
        <w:rPr>
          <w:i/>
          <w:iCs/>
        </w:rPr>
        <w:t>а</w:t>
      </w:r>
      <w:r w:rsidR="00AD72E2">
        <w:rPr>
          <w:vertAlign w:val="subscript"/>
        </w:rPr>
        <w:t>мин</w:t>
      </w:r>
      <w:r w:rsidR="00AD72E2">
        <w:rPr>
          <w:sz w:val="20"/>
        </w:rPr>
        <w:t>= -1,6</w:t>
      </w:r>
      <w:r w:rsidR="00AD72E2">
        <w:tab/>
        <w:t xml:space="preserve">     0</w:t>
      </w:r>
      <w:r w:rsidR="00AD72E2">
        <w:tab/>
      </w:r>
      <w:r w:rsidR="00AD72E2">
        <w:tab/>
      </w:r>
      <w:r w:rsidR="00AD72E2">
        <w:rPr>
          <w:i/>
          <w:iCs/>
        </w:rPr>
        <w:t>а</w:t>
      </w:r>
      <w:r w:rsidR="00AD72E2">
        <w:rPr>
          <w:vertAlign w:val="subscript"/>
        </w:rPr>
        <w:t>макс</w:t>
      </w:r>
      <w:r w:rsidR="00AD72E2">
        <w:rPr>
          <w:sz w:val="20"/>
        </w:rPr>
        <w:t>=1,6</w:t>
      </w:r>
    </w:p>
    <w:p w:rsidR="00000000" w:rsidRDefault="00AD72E2">
      <w:pPr>
        <w:rPr>
          <w:lang w:val="en-US"/>
        </w:rPr>
      </w:pPr>
    </w:p>
    <w:p w:rsidR="00000000" w:rsidRDefault="00AD72E2">
      <w:pPr>
        <w:ind w:firstLine="360"/>
      </w:pPr>
      <w:r>
        <w:t xml:space="preserve">Функция распределения  </w:t>
      </w:r>
      <w:r>
        <w:rPr>
          <w:i/>
          <w:iCs/>
          <w:lang w:val="en-US"/>
        </w:rPr>
        <w:t>F</w:t>
      </w:r>
      <w:r>
        <w:t>(</w:t>
      </w:r>
      <w:r>
        <w:rPr>
          <w:i/>
          <w:iCs/>
          <w:lang w:val="en-US"/>
        </w:rPr>
        <w:t>a</w:t>
      </w:r>
      <w:r>
        <w:t xml:space="preserve">) связана с плотностью распределения </w:t>
      </w:r>
      <w:r>
        <w:rPr>
          <w:i/>
          <w:iCs/>
          <w:lang w:val="en-US"/>
        </w:rPr>
        <w:t>w</w:t>
      </w:r>
      <w:r>
        <w:t>(</w:t>
      </w:r>
      <w:r>
        <w:rPr>
          <w:i/>
          <w:iCs/>
          <w:lang w:val="en-US"/>
        </w:rPr>
        <w:t>a</w:t>
      </w:r>
      <w:r>
        <w:t>) интегральным соотношением:</w:t>
      </w:r>
    </w:p>
    <w:p w:rsidR="00000000" w:rsidRDefault="00AD72E2">
      <w:pPr>
        <w:ind w:firstLine="360"/>
        <w:rPr>
          <w:lang w:val="en-US"/>
        </w:rPr>
      </w:pPr>
      <w:r>
        <w:tab/>
      </w:r>
      <w:r>
        <w:tab/>
      </w:r>
      <w:r>
        <w:tab/>
      </w:r>
      <w:r>
        <w:rPr>
          <w:i/>
          <w:iCs/>
          <w:lang w:val="en-US"/>
        </w:rPr>
        <w:t>F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) = </w:t>
      </w:r>
      <w:r>
        <w:rPr>
          <w:position w:val="-30"/>
        </w:rPr>
        <w:object w:dxaOrig="420" w:dyaOrig="740">
          <v:shape id="_x0000_i1037" type="#_x0000_t75" style="width:21pt;height:36.75pt" o:ole="">
            <v:imagedata r:id="rId32" o:title=""/>
          </v:shape>
          <o:OLEObject Type="Embed" ProgID="Equation.3" ShapeID="_x0000_i1037" DrawAspect="Content" ObjectID="_1464371454" r:id="rId33"/>
        </w:objec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>)</w:t>
      </w:r>
      <w:r>
        <w:rPr>
          <w:i/>
          <w:iCs/>
          <w:lang w:val="en-US"/>
        </w:rPr>
        <w:t>da</w:t>
      </w:r>
      <w:r>
        <w:rPr>
          <w:lang w:val="en-US"/>
        </w:rPr>
        <w:t xml:space="preserve"> .</w:t>
      </w:r>
    </w:p>
    <w:p w:rsidR="00000000" w:rsidRDefault="00AD72E2">
      <w:pPr>
        <w:ind w:firstLine="360"/>
        <w:rPr>
          <w:sz w:val="12"/>
          <w:lang w:val="en-US"/>
        </w:rPr>
      </w:pPr>
    </w:p>
    <w:p w:rsidR="00000000" w:rsidRDefault="00AD72E2">
      <w:pPr>
        <w:ind w:firstLine="360"/>
        <w:rPr>
          <w:lang w:val="en-US"/>
        </w:rPr>
      </w:pPr>
      <w:r>
        <w:t>Тогда</w:t>
      </w:r>
      <w:r>
        <w:rPr>
          <w:lang w:val="en-US"/>
        </w:rPr>
        <w:t>,</w:t>
      </w:r>
      <w:r>
        <w:rPr>
          <w:lang w:val="en-US"/>
        </w:rPr>
        <w:tab/>
      </w:r>
      <w:r>
        <w:rPr>
          <w:i/>
          <w:iCs/>
          <w:lang w:val="en-US"/>
        </w:rPr>
        <w:t>F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>) =</w:t>
      </w:r>
      <w:r>
        <w:rPr>
          <w:position w:val="-74"/>
        </w:rPr>
        <w:object w:dxaOrig="3420" w:dyaOrig="1600">
          <v:shape id="_x0000_i1038" type="#_x0000_t75" style="width:171pt;height:80.25pt" o:ole="">
            <v:imagedata r:id="rId34" o:title=""/>
          </v:shape>
          <o:OLEObject Type="Embed" ProgID="Equation.3" ShapeID="_x0000_i1038" DrawAspect="Content" ObjectID="_1464371455" r:id="rId35"/>
        </w:object>
      </w:r>
    </w:p>
    <w:p w:rsidR="00000000" w:rsidRDefault="00AD72E2">
      <w:pPr>
        <w:ind w:firstLine="360"/>
        <w:rPr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pStyle w:val="a5"/>
        <w:tabs>
          <w:tab w:val="clear" w:pos="4677"/>
          <w:tab w:val="clear" w:pos="9355"/>
        </w:tabs>
        <w:ind w:firstLine="360"/>
      </w:pPr>
      <w:r>
        <w:t>Подставляя числовые значения, получим:</w:t>
      </w:r>
    </w:p>
    <w:p w:rsidR="00000000" w:rsidRDefault="00AD72E2">
      <w:pPr>
        <w:pStyle w:val="a5"/>
        <w:tabs>
          <w:tab w:val="clear" w:pos="4677"/>
          <w:tab w:val="clear" w:pos="9355"/>
        </w:tabs>
        <w:ind w:firstLine="360"/>
        <w:rPr>
          <w:sz w:val="12"/>
        </w:rPr>
      </w:pPr>
    </w:p>
    <w:p w:rsidR="00000000" w:rsidRDefault="00AD72E2">
      <w:pPr>
        <w:pStyle w:val="a5"/>
        <w:tabs>
          <w:tab w:val="clear" w:pos="4677"/>
          <w:tab w:val="clear" w:pos="9355"/>
        </w:tabs>
        <w:ind w:firstLine="360"/>
      </w:pPr>
      <w:r>
        <w:tab/>
      </w:r>
      <w:r>
        <w:tab/>
      </w:r>
      <w:r>
        <w:tab/>
      </w:r>
      <w:r>
        <w:rPr>
          <w:i/>
          <w:iCs/>
          <w:lang w:val="en-US"/>
        </w:rPr>
        <w:t>F</w:t>
      </w:r>
      <w:r>
        <w:t>(</w:t>
      </w:r>
      <w:r>
        <w:rPr>
          <w:i/>
          <w:iCs/>
          <w:lang w:val="en-US"/>
        </w:rPr>
        <w:t>a</w:t>
      </w:r>
      <w:r>
        <w:t>) =</w:t>
      </w:r>
      <w:r>
        <w:rPr>
          <w:position w:val="-76"/>
        </w:rPr>
        <w:object w:dxaOrig="3180" w:dyaOrig="1640">
          <v:shape id="_x0000_i1039" type="#_x0000_t75" style="width:159pt;height:81.75pt" o:ole="">
            <v:imagedata r:id="rId36" o:title=""/>
          </v:shape>
          <o:OLEObject Type="Embed" ProgID="Equation.3" ShapeID="_x0000_i1039" DrawAspect="Content" ObjectID="_1464371456" r:id="rId37"/>
        </w:object>
      </w:r>
    </w:p>
    <w:p w:rsidR="00000000" w:rsidRDefault="00AD72E2">
      <w:pPr>
        <w:pStyle w:val="a5"/>
        <w:tabs>
          <w:tab w:val="clear" w:pos="4677"/>
          <w:tab w:val="clear" w:pos="9355"/>
        </w:tabs>
        <w:ind w:firstLine="360"/>
        <w:rPr>
          <w:sz w:val="20"/>
        </w:rPr>
      </w:pPr>
    </w:p>
    <w:p w:rsidR="00000000" w:rsidRDefault="00AD72E2">
      <w:r>
        <w:t xml:space="preserve">График функции распределения мгновенных значений сообщения  </w:t>
      </w:r>
      <w:r>
        <w:rPr>
          <w:i/>
          <w:iCs/>
          <w:lang w:val="en-US"/>
        </w:rPr>
        <w:t>A</w:t>
      </w:r>
      <w:r>
        <w:t>(</w:t>
      </w:r>
      <w:r>
        <w:rPr>
          <w:lang w:val="en-US"/>
        </w:rPr>
        <w:t>t</w:t>
      </w:r>
      <w:r>
        <w:t>):</w:t>
      </w:r>
    </w:p>
    <w:p w:rsidR="00000000" w:rsidRDefault="00AD72E2"/>
    <w:p w:rsidR="00000000" w:rsidRDefault="0023370E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43180</wp:posOffset>
                </wp:positionV>
                <wp:extent cx="0" cy="1005840"/>
                <wp:effectExtent l="47625" t="14605" r="47625" b="8255"/>
                <wp:wrapNone/>
                <wp:docPr id="166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18889" id="Line 247" o:spid="_x0000_s1026" style="position:absolute;flip: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3.4pt" to="189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DELgIAAFUEAAAOAAAAZHJzL2Uyb0RvYy54bWysVMGO2jAQvVfqP1i+QxIaWIgIq4pAL9sW&#10;abe9G9tJrDq2ZRsCqvrvHZtA2fZSVeVgxvbM85uZN1k+njqJjtw6oVWJs3GKEVdUM6GaEn952Y7m&#10;GDlPFCNSK17iM3f4cfX2zbI3BZ/oVkvGLQIQ5YrelLj13hRJ4mjLO+LG2nAFl7W2HfGwtU3CLOkB&#10;vZPJJE1nSa8tM1ZT7hycVpdLvIr4dc2p/1zXjnskSwzcfFxtXPdhTVZLUjSWmFbQgQb5BxYdEQoe&#10;vUFVxBN0sOIPqE5Qq52u/ZjqLtF1LSiPOUA2WfpbNs8tMTzmAsVx5lYm9/9g6afjziLBoHezGUaK&#10;dNCkJ6E4muQPoTq9cQU4rdXOhvzoST2bJ02/OaT0uiWq4ZHly9lAYBYiklchYeMMvLHvP2oGPuTg&#10;dSzVqbYdqqUwX0NgAIdyoFPszfnWG37yiF4OKZxmaTqd57FvCSkCRAg01vkPXHcoGCWWwD8CkuOT&#10;84HSL5fgrvRWSBlbLxXqS7yYTqYxwGkpWLgMbs42+7W06EiCeOIv5gc3925WHxSLYC0nbDPYnggJ&#10;NvKxMM5zIn2Lw2Ouw0hymBbZDHBShecgU2A7WBfxfF+ki818M89H+WS2GeVpVY3eb9f5aLbNHqbV&#10;u2q9rrIfgXmWF61gjKtA/irkLP87oQwjdZHgTcq3KiWv0WM5gez1P5KOTQ99vihmr9l5Z69iAO1G&#10;52HOwnDc78G+/xqsfgIAAP//AwBQSwMEFAAGAAgAAAAhAKQXBardAAAACQEAAA8AAABkcnMvZG93&#10;bnJldi54bWxMj8FOwzAQRO9I/IO1SNyoQxFpFeJUCMQJKaIB0asTL3EgXofYTdO/Z1EPcBzNaOZN&#10;vpldLyYcQ+dJwfUiAYHUeNNRq+Dt9elqDSJETUb3nlDBEQNsivOzXGfGH2iLUxVbwSUUMq3Axjhk&#10;UobGotNh4Qck9j786HRkObbSjPrA5a6XyyRJpdMd8YLVAz5YbL6qvVPwOJXl6uX52O7a5rt6Dztb&#10;1p9bpS4v5vs7EBHn+BeGX3xGh4KZar8nE0Sv4Ga15i9RQcoP2D/pmoPp7RJkkcv/D4ofAAAA//8D&#10;AFBLAQItABQABgAIAAAAIQC2gziS/gAAAOEBAAATAAAAAAAAAAAAAAAAAAAAAABbQ29udGVudF9U&#10;eXBlc10ueG1sUEsBAi0AFAAGAAgAAAAhADj9If/WAAAAlAEAAAsAAAAAAAAAAAAAAAAALwEAAF9y&#10;ZWxzLy5yZWxzUEsBAi0AFAAGAAgAAAAhAI+UgMQuAgAAVQQAAA4AAAAAAAAAAAAAAAAALgIAAGRy&#10;cy9lMm9Eb2MueG1sUEsBAi0AFAAGAAgAAAAhAKQXBardAAAACQEAAA8AAAAAAAAAAAAAAAAAiAQA&#10;AGRycy9kb3ducmV2LnhtbFBLBQYAAAAABAAEAPMAAACSBQAAAAA=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497205</wp:posOffset>
                </wp:positionV>
                <wp:extent cx="60960" cy="0"/>
                <wp:effectExtent l="13335" t="11430" r="11430" b="7620"/>
                <wp:wrapNone/>
                <wp:docPr id="165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B9FBD" id="Line 256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3pt,39.15pt" to="191.1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lyOEwIAACo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oF0+w0iR&#10;DkTaCsXRZJaH7vTGFRBUqZ0N9dGzejFbTb87pHTVEnXgkeXrxUBiFjKSNylh4wzcse+/aAYx5Oh1&#10;bNW5sV2AhCagc1TkcleEnz2icJinixxko4MnIcWQZqzzn7nuUDBKLIFzhCWnrfOBBimGkHCL0hsh&#10;ZZRbKtSXeDGbzGKC01Kw4Axhzh72lbToRMLAxC/WBJ7HMKuPikWwlhO2vtmeCHm14XKpAh4UAnRu&#10;1nUifizSxXq+nk9H00m+Hk3Tuh592lTTUb7JPs7qD3VV1dnPQC2bFq1gjKvAbpjObPp36t/eyXWu&#10;7vN5b0PyFj32C8gO/0g6KhnEu47BXrPLzg4Kw0DG4NvjCRP/uAf78YmvfgEAAP//AwBQSwMEFAAG&#10;AAgAAAAhAD320JDdAAAACQEAAA8AAABkcnMvZG93bnJldi54bWxMj8FOwzAMhu9Ie4fISFwmlpJK&#10;W1WaThPQGxfGJq5eY9qKxumabCs8PUEc4Gj70+/vL9aT7cWZRt851nC3SEAQ18503GjYvVa3GQgf&#10;kA32jknDJ3lYl7OrAnPjLvxC521oRAxhn6OGNoQhl9LXLVn0CzcQx9u7Gy2GOI6NNCNeYrjtpUqS&#10;pbTYcfzQ4kAPLdUf25PV4Ks9HauveT1P3tLGkTo+Pj+h1jfX0+YeRKAp/MHwox/VoYxOB3di40Wv&#10;IV2pZUQ1rLIURATSTCkQh9+FLAv5v0H5DQAA//8DAFBLAQItABQABgAIAAAAIQC2gziS/gAAAOEB&#10;AAATAAAAAAAAAAAAAAAAAAAAAABbQ29udGVudF9UeXBlc10ueG1sUEsBAi0AFAAGAAgAAAAhADj9&#10;If/WAAAAlAEAAAsAAAAAAAAAAAAAAAAALwEAAF9yZWxzLy5yZWxzUEsBAi0AFAAGAAgAAAAhAMTq&#10;XI4TAgAAKgQAAA4AAAAAAAAAAAAAAAAALgIAAGRycy9lMm9Eb2MueG1sUEsBAi0AFAAGAAgAAAAh&#10;AD320JDdAAAACQEAAA8AAAAAAAAAAAAAAAAAbQ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501015</wp:posOffset>
                </wp:positionV>
                <wp:extent cx="0" cy="548640"/>
                <wp:effectExtent l="9525" t="5715" r="9525" b="7620"/>
                <wp:wrapNone/>
                <wp:docPr id="164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3ACAA" id="Line 255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39.45pt" to="252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oNHwIAAEMEAAAOAAAAZHJzL2Uyb0RvYy54bWysU8GO2jAQvVfqP1i+QxI2UDYirKoEeqEt&#10;0m4/wNgOserYlm0IqOq/d+wAYtvLatUcnLE98+bNvPHi6dRJdOTWCa1KnI1TjLiimgm1L/GPl/Vo&#10;jpHzRDEiteIlPnOHn5YfPyx6U/CJbrVk3CIAUa7oTYlb702RJI62vCNurA1XcNlo2xEPW7tPmCU9&#10;oHcymaTpLOm1ZcZqyp2D03q4xMuI3zSc+u9N47hHssTAzcfVxnUX1mS5IMXeEtMKeqFB3sGiI0JB&#10;0htUTTxBByv+geoEtdrpxo+p7hLdNILyWANUk6V/VfPcEsNjLdAcZ25tcv8Pln47bi0SDLSb5Rgp&#10;0oFIG6E4mkynoTu9cQU4VWprQ330pJ7NRtOfDildtUTteWT5cjYQmIWI5FVI2DgDOXb9V83Ahxy8&#10;jq06NbYLkNAEdIqKnG+K8JNHdDikcDrN57M8ipWQ4hpnrPNfuO5QMEosgXTEJceN84EHKa4uIY3S&#10;ayFl1Fsq1Jf4Ifs0jQFOS8HCZXBzdr+rpEVHEiYmfrEouLl3C8g1ce3gx8AaRsnqg2IxScsJW11s&#10;T4QcbCAlVcgDFQLNizWMyq/H9HE1X83zUT6ZrUZ5Wtejz+sqH83WQLV+qKuqzn4HylletIIxrgLr&#10;69hm+dvG4vKAhoG7De6tPclr9NhHIHv9R9JR4qDqMB87zc5be5UeJjU6X15VeAr3e7Dv3/7yDwAA&#10;AP//AwBQSwMEFAAGAAgAAAAhAFGdlDDeAAAACgEAAA8AAABkcnMvZG93bnJldi54bWxMj8FOwzAM&#10;hu9IvENkJG4s2VjHKE0nBELigJAYXLhljWmrNU7VeGvh6THiAEfbn35/f7GZQqeOOKQ2koX5zIBC&#10;qqJvqbbw9vpwsQaV2JF3XSS08IkJNuXpSeFyH0d6weOWayUhlHJnoWHuc61T1WBwaRZ7JLl9xCE4&#10;lnGotR/cKOGh0wtjVjq4luRD43q8a7Dabw/BQjs+pkWYzPy5z+6XX0/0znqfWXt+Nt3egGKc+A+G&#10;H31Rh1KcdvFAPqnOQmaW0oUtXK2vQQnwu9gJucouQZeF/l+h/AYAAP//AwBQSwECLQAUAAYACAAA&#10;ACEAtoM4kv4AAADhAQAAEwAAAAAAAAAAAAAAAAAAAAAAW0NvbnRlbnRfVHlwZXNdLnhtbFBLAQIt&#10;ABQABgAIAAAAIQA4/SH/1gAAAJQBAAALAAAAAAAAAAAAAAAAAC8BAABfcmVscy8ucmVsc1BLAQIt&#10;ABQABgAIAAAAIQAneboNHwIAAEMEAAAOAAAAAAAAAAAAAAAAAC4CAABkcnMvZTJvRG9jLnhtbFBL&#10;AQItABQABgAIAAAAIQBRnZQw3gAAAAoBAAAPAAAAAAAAAAAAAAAAAHkEAABkcnMvZG93bnJldi54&#10;bWxQSwUGAAAAAAQABADzAAAAhAUAAAAA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501015</wp:posOffset>
                </wp:positionV>
                <wp:extent cx="1280160" cy="548640"/>
                <wp:effectExtent l="17145" t="15240" r="17145" b="17145"/>
                <wp:wrapNone/>
                <wp:docPr id="163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160" cy="54864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8DE48" id="Line 253" o:spid="_x0000_s1026" style="position:absolute;flip:y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85pt,39.45pt" to="226.6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FxIgIAADwEAAAOAAAAZHJzL2Uyb0RvYy54bWysU02P2yAQvVfqf0C+J7YTx+u14qwqO+kl&#10;7Ubabe8EcIyKAQGJE1X97x3IR7PtparqAx6YmcebecP86dgLdGDGciWrKB0nEWKSKMrlroq+vK5G&#10;RYSsw5JioSSrohOz0dPi/bv5oEs2UZ0SlBkEINKWg66izjldxrElHeuxHSvNJDhbZXrsYGt2MTV4&#10;APRexJMkyeNBGaqNIsxaOG3OzmgR8NuWEffctpY5JKoIuLmwmrBu/Rov5rjcGaw7Ti408D+w6DGX&#10;cOkNqsEOo73hf0D1nBhlVevGRPWxaltOWKgBqkmT36p56bBmoRZojtW3Ntn/B0s+HzYGcQra5dMI&#10;SdyDSGsuGZrMpr47g7YlBNVyY3x95Chf9FqRbxZJVXdY7lhg+XrSkJj6jPhNit9YDXdsh0+KQgze&#10;OxVadWxNj1rB9Vef6MGhHegYtDndtGFHhwgcppMiSXOQkIBvlhV5FsSLcelxfLY21n1kqkfeqCIB&#10;RQRUfFhb53n9CvHhUq24EEF/IdEAN8yKh1nIsEpw6r0+zprdthYGHbAfofCFKsFzH2bUXtKA1jFM&#10;lxfbYS7ONtwupMeDgoDPxTrPyPfH5HFZLItslE3y5ShLmmb0YVVno3yVPsyaaVPXTfrDU0uzsuOU&#10;MunZXec1zf5uHi4v5zxpt4m99SF+ix4aBmSv/0A6aOvlPA/GVtHTxlw1hxENwZfn5N/A/R7s+0e/&#10;+AkAAP//AwBQSwMEFAAGAAgAAAAhAMsRHXHeAAAACgEAAA8AAABkcnMvZG93bnJldi54bWxMj01P&#10;wzAMQO9I/IfISNxYupVupTSd+JSQ4LKVH+A1oa1InNKkW/n3mBMcLT89P5fb2VlxNGPoPSlYLhIQ&#10;hhqve2oVvNfPVzmIEJE0Wk9GwbcJsK3Oz0ostD/Rzhz3sRUsoVCggi7GoZAyNJ1xGBZ+MMS7Dz86&#10;jDyOrdQjnljurFwlyVo67IkvdDiYh840n/vJKVjVU/J6/5JLO3zVu/rpDR/7gEpdXsx3tyCimeMf&#10;DL/5nA4VNx38RDoIy45suWFUwSa/AcHAdZamIA5MrrMUZFXK/y9UPwAAAP//AwBQSwECLQAUAAYA&#10;CAAAACEAtoM4kv4AAADhAQAAEwAAAAAAAAAAAAAAAAAAAAAAW0NvbnRlbnRfVHlwZXNdLnhtbFBL&#10;AQItABQABgAIAAAAIQA4/SH/1gAAAJQBAAALAAAAAAAAAAAAAAAAAC8BAABfcmVscy8ucmVsc1BL&#10;AQItABQABgAIAAAAIQDOQ/FxIgIAADwEAAAOAAAAAAAAAAAAAAAAAC4CAABkcnMvZTJvRG9jLnht&#10;bFBLAQItABQABgAIAAAAIQDLER1x3gAAAAoBAAAPAAAAAAAAAAAAAAAAAHwEAABkcnMvZG93bnJl&#10;di54bWxQSwUGAAAAAAQABADzAAAAhwUAAAAA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1186180</wp:posOffset>
                </wp:positionV>
                <wp:extent cx="2743200" cy="0"/>
                <wp:effectExtent l="9525" t="43180" r="19050" b="42545"/>
                <wp:wrapNone/>
                <wp:docPr id="162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51C9F" id="Line 24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93.4pt" to="279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8Z2JwIAAEsEAAAOAAAAZHJzL2Uyb0RvYy54bWysVM2O2jAQvlfqO1i+Q342sBARVhWBXrZd&#10;pN0+gLEdYtWxLdsQUNV379gExLaXqmoOzjgz8803f1k8nTqJjtw6oVWFs3GKEVdUM6H2Ff72thnN&#10;MHKeKEakVrzCZ+7w0/Ljh0VvSp7rVkvGLQIQ5creVLj13pRJ4mjLO+LG2nAFykbbjni42n3CLOkB&#10;vZNJnqbTpNeWGaspdw6+1hclXkb8puHUvzSN4x7JCgM3H08bz104k+WClHtLTCvoQIP8A4uOCAVB&#10;b1A18QQdrPgDqhPUaqcbP6a6S3TTCMpjDpBNlv6WzWtLDI+5QHGcuZXJ/T9Y+vW4tUgw6N00x0iR&#10;Dpr0LBRHeTEN1emNK8FopbY25EdP6tU8a/rdIaVXLVF7Hlm+nQ04ZsEjeecSLs5AjF3/RTOwIQev&#10;Y6lOje0CJBQBnWJHzreO8JNHFD7mj8UDtBkjetUlpLw6Guv8Z647FIQKS2Adgcnx2flAhJRXkxBH&#10;6Y2QMjZcKtRXeD7JJ9HBaSlYUAYzZ/e7lbToSMLIxCdmBZp7M6sPikWwlhO2HmRPhAQZ+VgO5zmR&#10;vsUhmOswkhx2RO4HOKlCOMgU2A7SZWR+zNP5eraeFaMin65HRVrXo0+bVTGabrLHSf1Qr1Z19jMw&#10;z4qyFYxxFchfxzcr/m48hkW6DN5tgG9VSt6jx3IC2es7ko6tDt29zMlOs/PWXkcAJjYaD9sVVuL+&#10;DvL9P2D5CwAA//8DAFBLAwQUAAYACAAAACEApfmTp9oAAAALAQAADwAAAGRycy9kb3ducmV2Lnht&#10;bExPy2rDMBC8F/oPYgu9NbJTbIxrOZRAkksPzYOcFWtrm1orIymx+/fdQqG97TyYnalWsx3EDX3o&#10;HSlIFwkIpMaZnloFp+PmqQARoiajB0eo4AsDrOr7u0qXxk20x9shtoJDKJRaQRfjWEoZmg6tDgs3&#10;IrH24bzVkaFvpfF64nA7yGWS5NLqnvhDp0dcd9h8Hq5WQW+e8bxvU/82pSFN3je7LWY7pR4f5tcX&#10;EBHn+GeGn/pcHWrudHFXMkEMjJc5b4l8FDlvYEeWFcxcfhlZV/L/hvobAAD//wMAUEsBAi0AFAAG&#10;AAgAAAAhALaDOJL+AAAA4QEAABMAAAAAAAAAAAAAAAAAAAAAAFtDb250ZW50X1R5cGVzXS54bWxQ&#10;SwECLQAUAAYACAAAACEAOP0h/9YAAACUAQAACwAAAAAAAAAAAAAAAAAvAQAAX3JlbHMvLnJlbHNQ&#10;SwECLQAUAAYACAAAACEA1svGdicCAABLBAAADgAAAAAAAAAAAAAAAAAuAgAAZHJzL2Uyb0RvYy54&#10;bWxQSwECLQAUAAYACAAAACEApfmTp9oAAAALAQAADwAAAAAAAAAAAAAAAACBBAAAZHJzL2Rvd25y&#10;ZXYueG1sUEsFBgAAAAAEAAQA8wAAAIgFAAAAAA==&#10;">
                <v:stroke endarrow="classic" endarrowwidth="narrow" endarrowlength="long"/>
              </v:line>
            </w:pict>
          </mc:Fallback>
        </mc:AlternateContent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  <w:t xml:space="preserve">      </w:t>
      </w:r>
      <w:r w:rsidR="00AD72E2">
        <w:rPr>
          <w:i/>
          <w:iCs/>
          <w:lang w:val="en-US"/>
        </w:rPr>
        <w:t>F</w:t>
      </w:r>
      <w:r w:rsidR="00AD72E2">
        <w:t>(</w:t>
      </w:r>
      <w:r w:rsidR="00AD72E2">
        <w:rPr>
          <w:i/>
          <w:iCs/>
          <w:lang w:val="en-US"/>
        </w:rPr>
        <w:t>a</w:t>
      </w:r>
      <w:r w:rsidR="00AD72E2">
        <w:t>)</w:t>
      </w:r>
    </w:p>
    <w:p w:rsidR="00000000" w:rsidRDefault="00AD72E2">
      <w:pPr>
        <w:pStyle w:val="a5"/>
        <w:tabs>
          <w:tab w:val="clear" w:pos="4677"/>
          <w:tab w:val="clear" w:pos="9355"/>
        </w:tabs>
      </w:pPr>
      <w:r>
        <w:tab/>
      </w:r>
      <w:r>
        <w:tab/>
      </w:r>
      <w:r>
        <w:tab/>
      </w:r>
      <w:r>
        <w:tab/>
      </w:r>
      <w:r>
        <w:tab/>
      </w:r>
    </w:p>
    <w:p w:rsidR="00000000" w:rsidRDefault="0023370E">
      <w:pPr>
        <w:pStyle w:val="a5"/>
        <w:tabs>
          <w:tab w:val="clear" w:pos="4677"/>
          <w:tab w:val="clear" w:pos="9355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136525</wp:posOffset>
                </wp:positionV>
                <wp:extent cx="640080" cy="0"/>
                <wp:effectExtent l="5715" t="12700" r="11430" b="6350"/>
                <wp:wrapNone/>
                <wp:docPr id="161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025FB" id="Line 30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7pt,10.75pt" to="239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GlHgIAAEMEAAAOAAAAZHJzL2Uyb0RvYy54bWysU8GO2jAQvVfqP1i+QxLIUjYirKoEetm2&#10;SLv9AGM7xKpjW7YhoKr/3rFDENteqqoczDgz8+bNvPHq6dxJdOLWCa1KnE1TjLiimgl1KPG31+1k&#10;iZHzRDEiteIlvnCHn9bv3616U/CZbrVk3CIAUa7oTYlb702RJI62vCNuqg1X4Gy07YiHqz0kzJIe&#10;0DuZzNJ0kfTaMmM15c7B13pw4nXEbxpO/demcdwjWWLg5uNp47kPZ7JekeJgiWkFvdIg/8CiI0JB&#10;0RtUTTxBRyv+gOoEtdrpxk+p7hLdNILy2AN0k6W/dfPSEsNjLzAcZ25jcv8Pln457SwSDLRbZBgp&#10;0oFIz0JxNE8fwnR64woIqtTOhv7oWb2YZ02/O6R01RJ14JHl68VAYhYykjcp4eIM1Nj3nzWDGHL0&#10;Oo7q3NguQMIQ0Dkqcrkpws8eUfi4yNN0CbrR0ZWQYswz1vlPXHcoGCWWQDriktOz84EHKcaQUEbp&#10;rZAy6i0V6ks8zz48xASnpWDBGcKcPewradGJhI2Jv9gUeO7DAnJNXDvEMbCGVbL6qFgs0nLCNlfb&#10;EyEHG0hJFepAh0Dzag2r8uMxfdwsN8t8ks8Wm0me1vXk47bKJ4stUK3ndVXV2c9AOcuLVjDGVWA9&#10;rm2W/91aXB/QsHC3xb2NJ3mLHucIZMf/SDpKHFQd9mOv2WVnR+lhU2Pw9VWFp3B/B/v+7a9/AQAA&#10;//8DAFBLAwQUAAYACAAAACEASkHy/N8AAAAJAQAADwAAAGRycy9kb3ducmV2LnhtbEyPwU6DQBCG&#10;7ya+w2ZMerMLFEqDDI3RmHgwJq1evG3ZEUjZWcJuC/r0rvFgjzPz5Z/vL7ez6cWZRtdZRoiXEQji&#10;2uqOG4T3t6fbDQjnFWvVWyaEL3Kwra6vSlVoO/GOznvfiBDCrlAIrfdDIaWrWzLKLe1AHG6fdjTK&#10;h3FspB7VFMJNL5MoWkujOg4fWjXQQ0v1cX8yCN307BIzR/HrkD2m3y/84eUxQ1zczPd3IDzN/h+G&#10;X/2gDlVwOtgTayd6hFWepwFFSOIMRADSfJOAOPwtZFXKywbVDwAAAP//AwBQSwECLQAUAAYACAAA&#10;ACEAtoM4kv4AAADhAQAAEwAAAAAAAAAAAAAAAAAAAAAAW0NvbnRlbnRfVHlwZXNdLnhtbFBLAQIt&#10;ABQABgAIAAAAIQA4/SH/1gAAAJQBAAALAAAAAAAAAAAAAAAAAC8BAABfcmVscy8ucmVsc1BLAQIt&#10;ABQABgAIAAAAIQDtqaGlHgIAAEMEAAAOAAAAAAAAAAAAAAAAAC4CAABkcnMvZTJvRG9jLnhtbFBL&#10;AQItABQABgAIAAAAIQBKQfL83wAAAAkBAAAPAAAAAAAAAAAAAAAAAHgEAABkcnMvZG93bnJldi54&#10;bWxQSwUGAAAAAAQABADzAAAAhAUAAAAA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150495</wp:posOffset>
                </wp:positionV>
                <wp:extent cx="548640" cy="0"/>
                <wp:effectExtent l="9525" t="17145" r="13335" b="11430"/>
                <wp:wrapNone/>
                <wp:docPr id="160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52A2A" id="Line 254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1.85pt" to="295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cfFAIAACwEAAAOAAAAZHJzL2Uyb0RvYy54bWysU8GO2jAQvVfqP1i5QxIaWDYirCoCvWxb&#10;pN1+gLEdYtXxWLYhoKr/3rEhiG0vVdUcnLFn5vnNvPHi6dQpchTWSdBVko+zhAjNgEu9r5Jvr5vR&#10;PCHOU82pAi2q5Cxc8rR8/27Rm1JMoAXFhSUIol3ZmyppvTdlmjrWio66MRih0dmA7ajHrd2n3NIe&#10;0TuVTrJslvZgubHAhHN4Wl+cyTLiN41g/mvTOOGJqhLk5uNq47oLa7pc0HJvqWklu9Kg/8Cio1Lj&#10;pTeomnpKDlb+AdVJZsFB48cMuhSaRjIRa8Bq8uy3al5aakSsBZvjzK1N7v/Bsi/HrSWSo3Yz7I+m&#10;HYr0LLUgk2kRutMbV2LQSm9tqI+d9It5BvbdEQ2rluq9iCxfzwYT85CRvkkJG2fwjl3/GTjG0IOH&#10;2KpTY7sAiU0gp6jI+aaIOHnC8HBazGcF8mKDK6XlkGes858EdCQYVaKQdMSlx2fnAw9aDiHhGg0b&#10;qVTUW2nSI9np/GEaMxwoyYM3xDm7362UJUcaRiZ+sSr03IdZOGge0VpB+fpqeyrVxcbblQ54WAry&#10;uVqXmfjxmD2u5+t5MSoms/WoyOp69HGzKkazTf4wrT/Uq1Wd/wzU8qJsJedCB3bDfObF3+l/fSmX&#10;ybpN6K0P6Vv02DAkO/wj6ahlkO8yCDvg560dNMaRjMHX5xNm/n6P9v0jX/4CAAD//wMAUEsDBBQA&#10;BgAIAAAAIQAt+hQz3wAAAAkBAAAPAAAAZHJzL2Rvd25yZXYueG1sTI/BTsMwEETvSPyDtUjcqE1J&#10;SRviVFUlJC60auED3HibRMTrKHbbpF/PIg5wnJ3R7Jt8ObhWnLEPjScNjxMFAqn0tqFKw+fH68Mc&#10;RIiGrGk9oYYRAyyL25vcZNZfaIfnfawEl1DIjIY6xi6TMpQ1OhMmvkNi7+h7ZyLLvpK2Nxcud62c&#10;KvUsnWmIP9Smw3WN5df+5DTs1n6Trrpk+7aJ78f0eh2xrEat7++G1QuIiEP8C8MPPqNDwUwHfyIb&#10;RKthphLeEjVMn1IQHJgtVALi8HuQRS7/Lyi+AQAA//8DAFBLAQItABQABgAIAAAAIQC2gziS/gAA&#10;AOEBAAATAAAAAAAAAAAAAAAAAAAAAABbQ29udGVudF9UeXBlc10ueG1sUEsBAi0AFAAGAAgAAAAh&#10;ADj9If/WAAAAlAEAAAsAAAAAAAAAAAAAAAAALwEAAF9yZWxzLy5yZWxzUEsBAi0AFAAGAAgAAAAh&#10;AEhEFx8UAgAALAQAAA4AAAAAAAAAAAAAAAAALgIAAGRycy9lMm9Eb2MueG1sUEsBAi0AFAAGAAgA&#10;AAAhAC36FDPfAAAACQEAAA8AAAAAAAAAAAAAAAAAbgQAAGRycy9kb3ducmV2LnhtbFBLBQYAAAAA&#10;BAAEAPMAAAB6BQAAAAA=&#10;" strokeweight="1.25pt"/>
            </w:pict>
          </mc:Fallback>
        </mc:AlternateContent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  <w:t xml:space="preserve"> 1</w:t>
      </w:r>
    </w:p>
    <w:p w:rsidR="00000000" w:rsidRDefault="00AD72E2"/>
    <w:p w:rsidR="00000000" w:rsidRDefault="00AD72E2"/>
    <w:p w:rsidR="00000000" w:rsidRDefault="00AD72E2">
      <w:r>
        <w:tab/>
      </w:r>
      <w:r>
        <w:tab/>
      </w:r>
      <w:r>
        <w:tab/>
      </w:r>
      <w:r>
        <w:tab/>
      </w:r>
    </w:p>
    <w:p w:rsidR="00000000" w:rsidRDefault="0023370E"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135255</wp:posOffset>
                </wp:positionV>
                <wp:extent cx="640080" cy="0"/>
                <wp:effectExtent l="9525" t="11430" r="17145" b="17145"/>
                <wp:wrapNone/>
                <wp:docPr id="159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48957" id="Line 257" o:spid="_x0000_s1026" style="position:absolute;flip:x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0.65pt" to="113.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T7lGgIAADY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mN5xgp&#10;0sGQNkJxNBpPQ3d64woIqtTWhvroST2bjabfHFK6aona88jy5WwgMQsZyauUsHEG7tj1nzSDGHLw&#10;Orbq1NgONVKYjyExgEM70CnO5nyfDT95ROFwkqfpDCZIb66EFAEh5Bnr/AeuOxSMEkugH/HIceN8&#10;YPQrJIQrvRZSxslLhfpQ+mw6jhlOS8GCN8Q5u99V0qIjCeKJX6wPPI9hVh8Ui2gtJ2x1tT0R8mLD&#10;7VIFPCgF+Fytizq+z9P5araa5YN8NFkN8rSuB+/XVT6YrLPpuH5XV1Wd/QjUsrxoBWNcBXY3pWb5&#10;3ynh+mYuGrtr9d6H5DV6bBiQvf0j6TjVMMiLJHaanbf2Nm0QZwy+PqSg/sc92I/PffkTAAD//wMA&#10;UEsDBBQABgAIAAAAIQDt9XG62wAAAAkBAAAPAAAAZHJzL2Rvd25yZXYueG1sTI/NTsMwEITvSLyD&#10;tUjcqFMjRVWIU/ErIcGlDQ+wjZckIl6H2GnD27OIAxxndjQ7X7ld/KCONMU+sIX1KgNF3ATXc2vh&#10;rX662oCKCdnhEJgsfFGEbXV+VmLhwol3dNynVkkJxwItdCmNhdax6chjXIWRWG7vYfKYRE6tdhOe&#10;pNwP2mRZrj32LB86HOm+o+ZjP3sLpp6zl7vnjR7Gz3pXP77iQx/R2suL5fYGVKIl/YXhZ75Mh0o2&#10;HcLMLqpBtMmFJUnZ+hqUBIzJheXwa+iq1P8Jqm8AAAD//wMAUEsBAi0AFAAGAAgAAAAhALaDOJL+&#10;AAAA4QEAABMAAAAAAAAAAAAAAAAAAAAAAFtDb250ZW50X1R5cGVzXS54bWxQSwECLQAUAAYACAAA&#10;ACEAOP0h/9YAAACUAQAACwAAAAAAAAAAAAAAAAAvAQAAX3JlbHMvLnJlbHNQSwECLQAUAAYACAAA&#10;ACEA9cE+5RoCAAA2BAAADgAAAAAAAAAAAAAAAAAuAgAAZHJzL2Uyb0RvYy54bWxQSwECLQAUAAYA&#10;CAAAACEA7fVxutsAAAAJAQAADwAAAAAAAAAAAAAAAAB0BAAAZHJzL2Rvd25yZXYueG1sUEsFBgAA&#10;AAAEAAQA8wAAAHwFAAAAAA==&#10;" strokeweight="1.25pt"/>
            </w:pict>
          </mc:Fallback>
        </mc:AlternateContent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 xml:space="preserve">       </w:t>
      </w:r>
      <w:r w:rsidR="00AD72E2">
        <w:rPr>
          <w:i/>
          <w:iCs/>
          <w:lang w:val="en-US"/>
        </w:rPr>
        <w:t>a</w:t>
      </w:r>
      <w:r w:rsidR="00AD72E2">
        <w:t>, В</w:t>
      </w:r>
    </w:p>
    <w:p w:rsidR="00000000" w:rsidRDefault="00AD72E2">
      <w:r>
        <w:tab/>
      </w:r>
      <w:r>
        <w:tab/>
      </w:r>
      <w:r>
        <w:tab/>
        <w:t xml:space="preserve">   </w:t>
      </w:r>
      <w:r>
        <w:rPr>
          <w:i/>
          <w:iCs/>
        </w:rPr>
        <w:t>а</w:t>
      </w:r>
      <w:r>
        <w:rPr>
          <w:vertAlign w:val="subscript"/>
        </w:rPr>
        <w:t>мин</w:t>
      </w:r>
      <w:r>
        <w:rPr>
          <w:sz w:val="20"/>
        </w:rPr>
        <w:t>= -1,6</w:t>
      </w:r>
      <w:r>
        <w:tab/>
        <w:t xml:space="preserve">      0</w:t>
      </w:r>
      <w:r>
        <w:tab/>
      </w:r>
      <w:r>
        <w:tab/>
      </w:r>
      <w:r>
        <w:rPr>
          <w:i/>
          <w:iCs/>
        </w:rPr>
        <w:t>а</w:t>
      </w:r>
      <w:r>
        <w:rPr>
          <w:vertAlign w:val="subscript"/>
        </w:rPr>
        <w:t>макс</w:t>
      </w:r>
      <w:r>
        <w:rPr>
          <w:sz w:val="20"/>
        </w:rPr>
        <w:t>=1,6</w:t>
      </w:r>
    </w:p>
    <w:p w:rsidR="00000000" w:rsidRDefault="00AD72E2"/>
    <w:p w:rsidR="00000000" w:rsidRDefault="00AD72E2"/>
    <w:p w:rsidR="00000000" w:rsidRDefault="00AD72E2">
      <w:r>
        <w:rPr>
          <w:b/>
          <w:bCs/>
        </w:rPr>
        <w:t>2.</w:t>
      </w:r>
      <w:r>
        <w:t xml:space="preserve">   Найдем математическое ожидание случайного процесса  </w:t>
      </w:r>
      <w:r>
        <w:rPr>
          <w:i/>
          <w:iCs/>
          <w:lang w:val="en-US"/>
        </w:rPr>
        <w:t>A</w:t>
      </w:r>
      <w:r>
        <w:t>(</w:t>
      </w:r>
      <w:r>
        <w:rPr>
          <w:lang w:val="en-US"/>
        </w:rPr>
        <w:t>t</w:t>
      </w:r>
      <w:r>
        <w:t>):</w:t>
      </w:r>
    </w:p>
    <w:p w:rsidR="00000000" w:rsidRDefault="00AD72E2">
      <w:pPr>
        <w:jc w:val="center"/>
        <w:rPr>
          <w:lang w:val="en-US"/>
        </w:rPr>
      </w:pPr>
      <w:r>
        <w:rPr>
          <w:i/>
          <w:iCs/>
          <w:lang w:val="en-US"/>
        </w:rPr>
        <w:t>M</w:t>
      </w:r>
      <w:r>
        <w:rPr>
          <w:lang w:val="en-US"/>
        </w:rPr>
        <w:t>[</w:t>
      </w:r>
      <w:r>
        <w:rPr>
          <w:i/>
          <w:iCs/>
          <w:lang w:val="en-US"/>
        </w:rPr>
        <w:t>A</w:t>
      </w:r>
      <w:r>
        <w:rPr>
          <w:lang w:val="en-US"/>
        </w:rPr>
        <w:t>(</w:t>
      </w:r>
      <w:r>
        <w:rPr>
          <w:i/>
          <w:iCs/>
          <w:lang w:val="en-US"/>
        </w:rPr>
        <w:t>t</w:t>
      </w:r>
      <w:r>
        <w:rPr>
          <w:lang w:val="en-US"/>
        </w:rPr>
        <w:t>)]</w:t>
      </w:r>
      <w:r>
        <w:rPr>
          <w:position w:val="-34"/>
          <w:lang w:val="en-US"/>
        </w:rPr>
        <w:object w:dxaOrig="680" w:dyaOrig="780">
          <v:shape id="_x0000_i1040" type="#_x0000_t75" style="width:33.75pt;height:39pt" o:ole="">
            <v:imagedata r:id="rId38" o:title=""/>
          </v:shape>
          <o:OLEObject Type="Embed" ProgID="Equation.3" ShapeID="_x0000_i1040" DrawAspect="Content" ObjectID="_1464371457" r:id="rId39"/>
        </w:object>
      </w:r>
      <w:r>
        <w:rPr>
          <w:i/>
          <w:iCs/>
          <w:lang w:val="en-US"/>
        </w:rPr>
        <w:t>w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>)</w:t>
      </w:r>
      <w:r>
        <w:rPr>
          <w:i/>
          <w:iCs/>
          <w:lang w:val="en-US"/>
        </w:rPr>
        <w:t>da =</w:t>
      </w:r>
      <w:r>
        <w:rPr>
          <w:i/>
          <w:iCs/>
          <w:position w:val="-34"/>
          <w:lang w:val="en-US"/>
        </w:rPr>
        <w:object w:dxaOrig="900" w:dyaOrig="780">
          <v:shape id="_x0000_i1041" type="#_x0000_t75" style="width:45pt;height:40.5pt" o:ole="">
            <v:imagedata r:id="rId40" o:title=""/>
          </v:shape>
          <o:OLEObject Type="Embed" ProgID="Equation.3" ShapeID="_x0000_i1041" DrawAspect="Content" ObjectID="_1464371458" r:id="rId41"/>
        </w:object>
      </w:r>
      <w:r>
        <w:rPr>
          <w:lang w:val="en-US"/>
        </w:rPr>
        <w:t xml:space="preserve">= </w:t>
      </w:r>
      <w:r>
        <w:rPr>
          <w:i/>
          <w:iCs/>
          <w:position w:val="-30"/>
          <w:lang w:val="en-US"/>
        </w:rPr>
        <w:object w:dxaOrig="1040" w:dyaOrig="720">
          <v:shape id="_x0000_i1042" type="#_x0000_t75" style="width:51.75pt;height:36pt" o:ole="">
            <v:imagedata r:id="rId42" o:title=""/>
          </v:shape>
          <o:OLEObject Type="Embed" ProgID="Equation.3" ShapeID="_x0000_i1042" DrawAspect="Content" ObjectID="_1464371459" r:id="rId43"/>
        </w:object>
      </w:r>
      <w:r>
        <w:rPr>
          <w:lang w:val="en-US"/>
        </w:rPr>
        <w:t xml:space="preserve">= </w:t>
      </w:r>
      <w:r>
        <w:rPr>
          <w:position w:val="-30"/>
          <w:lang w:val="en-US"/>
        </w:rPr>
        <w:object w:dxaOrig="2380" w:dyaOrig="720">
          <v:shape id="_x0000_i1043" type="#_x0000_t75" style="width:119.25pt;height:36pt" o:ole="">
            <v:imagedata r:id="rId44" o:title=""/>
          </v:shape>
          <o:OLEObject Type="Embed" ProgID="Equation.3" ShapeID="_x0000_i1043" DrawAspect="Content" ObjectID="_1464371460" r:id="rId45"/>
        </w:object>
      </w:r>
      <w:r>
        <w:rPr>
          <w:lang w:val="en-US"/>
        </w:rPr>
        <w:t xml:space="preserve">= </w:t>
      </w:r>
      <w:r>
        <w:rPr>
          <w:position w:val="-24"/>
          <w:lang w:val="en-US"/>
        </w:rPr>
        <w:object w:dxaOrig="1219" w:dyaOrig="639">
          <v:shape id="_x0000_i1044" type="#_x0000_t75" style="width:60.75pt;height:32.25pt" o:ole="">
            <v:imagedata r:id="rId46" o:title=""/>
          </v:shape>
          <o:OLEObject Type="Embed" ProgID="Equation.3" ShapeID="_x0000_i1044" DrawAspect="Content" ObjectID="_1464371461" r:id="rId47"/>
        </w:object>
      </w:r>
    </w:p>
    <w:p w:rsidR="00000000" w:rsidRDefault="00AD72E2">
      <w:pPr>
        <w:pStyle w:val="a5"/>
        <w:tabs>
          <w:tab w:val="clear" w:pos="4677"/>
          <w:tab w:val="clear" w:pos="9355"/>
        </w:tabs>
        <w:rPr>
          <w:lang w:val="en-US"/>
        </w:rPr>
      </w:pPr>
    </w:p>
    <w:p w:rsidR="00000000" w:rsidRDefault="00AD72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M</w:t>
      </w:r>
      <w:r>
        <w:rPr>
          <w:lang w:val="en-US"/>
        </w:rPr>
        <w:t>[</w:t>
      </w:r>
      <w:r>
        <w:rPr>
          <w:i/>
          <w:iCs/>
          <w:lang w:val="en-US"/>
        </w:rPr>
        <w:t>A</w:t>
      </w:r>
      <w:r>
        <w:rPr>
          <w:lang w:val="en-US"/>
        </w:rPr>
        <w:t>(</w:t>
      </w:r>
      <w:r>
        <w:rPr>
          <w:i/>
          <w:iCs/>
          <w:lang w:val="en-US"/>
        </w:rPr>
        <w:t>t</w:t>
      </w:r>
      <w:r>
        <w:rPr>
          <w:lang w:val="en-US"/>
        </w:rPr>
        <w:t xml:space="preserve">)] = </w:t>
      </w:r>
      <w:r>
        <w:rPr>
          <w:position w:val="-24"/>
          <w:lang w:val="en-US"/>
        </w:rPr>
        <w:object w:dxaOrig="1219" w:dyaOrig="620">
          <v:shape id="_x0000_i1045" type="#_x0000_t75" style="width:60.75pt;height:30.75pt" o:ole="">
            <v:imagedata r:id="rId48" o:title=""/>
          </v:shape>
          <o:OLEObject Type="Embed" ProgID="Equation.3" ShapeID="_x0000_i1045" DrawAspect="Content" ObjectID="_1464371462" r:id="rId49"/>
        </w:object>
      </w:r>
      <w:r>
        <w:rPr>
          <w:lang w:val="en-US"/>
        </w:rPr>
        <w:t xml:space="preserve"> </w:t>
      </w:r>
      <w:r>
        <w:t>В</w:t>
      </w:r>
    </w:p>
    <w:p w:rsidR="00000000" w:rsidRDefault="00AD72E2">
      <w:pPr>
        <w:pStyle w:val="a5"/>
        <w:tabs>
          <w:tab w:val="clear" w:pos="4677"/>
          <w:tab w:val="clear" w:pos="9355"/>
        </w:tabs>
        <w:rPr>
          <w:lang w:val="en-US"/>
        </w:rPr>
      </w:pPr>
    </w:p>
    <w:p w:rsidR="00000000" w:rsidRDefault="00AD72E2">
      <w:pPr>
        <w:ind w:firstLine="360"/>
        <w:rPr>
          <w:sz w:val="18"/>
        </w:rPr>
      </w:pPr>
      <w:r>
        <w:t xml:space="preserve">Дисперсия случайного процесса  </w:t>
      </w:r>
      <w:r>
        <w:rPr>
          <w:i/>
          <w:iCs/>
          <w:lang w:val="en-US"/>
        </w:rPr>
        <w:t>A</w:t>
      </w:r>
      <w:r>
        <w:t>(</w:t>
      </w:r>
      <w:r>
        <w:rPr>
          <w:lang w:val="en-US"/>
        </w:rPr>
        <w:t>t</w:t>
      </w:r>
      <w:r>
        <w:t>) определяется по формуле:</w:t>
      </w:r>
    </w:p>
    <w:p w:rsidR="00000000" w:rsidRDefault="00AD72E2">
      <w:pPr>
        <w:pStyle w:val="a5"/>
        <w:tabs>
          <w:tab w:val="clear" w:pos="4677"/>
          <w:tab w:val="clear" w:pos="9355"/>
        </w:tabs>
        <w:rPr>
          <w:lang w:val="en-US"/>
        </w:rPr>
      </w:pPr>
      <w:r>
        <w:tab/>
      </w:r>
      <w:r>
        <w:tab/>
      </w:r>
      <w:r>
        <w:rPr>
          <w:i/>
          <w:iCs/>
          <w:lang w:val="en-US"/>
        </w:rPr>
        <w:t>D</w:t>
      </w:r>
      <w:r>
        <w:rPr>
          <w:lang w:val="en-US"/>
        </w:rPr>
        <w:t>[</w:t>
      </w:r>
      <w:r>
        <w:rPr>
          <w:i/>
          <w:iCs/>
          <w:lang w:val="en-US"/>
        </w:rPr>
        <w:t>A</w:t>
      </w:r>
      <w:r>
        <w:rPr>
          <w:lang w:val="en-US"/>
        </w:rPr>
        <w:t>(</w:t>
      </w:r>
      <w:r>
        <w:rPr>
          <w:i/>
          <w:iCs/>
          <w:lang w:val="en-US"/>
        </w:rPr>
        <w:t>t</w:t>
      </w:r>
      <w:r>
        <w:rPr>
          <w:lang w:val="en-US"/>
        </w:rPr>
        <w:t xml:space="preserve">)] = </w:t>
      </w:r>
      <w:r>
        <w:rPr>
          <w:position w:val="-30"/>
          <w:lang w:val="en-US"/>
        </w:rPr>
        <w:object w:dxaOrig="1980" w:dyaOrig="740">
          <v:shape id="_x0000_i1046" type="#_x0000_t75" style="width:99pt;height:36.75pt" o:ole="">
            <v:imagedata r:id="rId50" o:title=""/>
          </v:shape>
          <o:OLEObject Type="Embed" ProgID="Equation.3" ShapeID="_x0000_i1046" DrawAspect="Content" ObjectID="_1464371463" r:id="rId51"/>
        </w:object>
      </w:r>
      <w:r>
        <w:rPr>
          <w:i/>
          <w:iCs/>
          <w:lang w:val="en-US"/>
        </w:rPr>
        <w:t>w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>)</w:t>
      </w:r>
      <w:r>
        <w:rPr>
          <w:i/>
          <w:iCs/>
          <w:lang w:val="en-US"/>
        </w:rPr>
        <w:t>da =</w:t>
      </w:r>
      <w:r>
        <w:rPr>
          <w:i/>
          <w:iCs/>
          <w:position w:val="-10"/>
          <w:lang w:val="en-US"/>
        </w:rPr>
        <w:object w:dxaOrig="2120" w:dyaOrig="360">
          <v:shape id="_x0000_i1047" type="#_x0000_t75" style="width:105.75pt;height:18pt" o:ole="">
            <v:imagedata r:id="rId52" o:title=""/>
          </v:shape>
          <o:OLEObject Type="Embed" ProgID="Equation.3" ShapeID="_x0000_i1047" DrawAspect="Content" ObjectID="_1464371464" r:id="rId53"/>
        </w:object>
      </w:r>
      <w:r>
        <w:rPr>
          <w:i/>
          <w:iCs/>
          <w:lang w:val="en-US"/>
        </w:rPr>
        <w:t xml:space="preserve"> </w:t>
      </w:r>
    </w:p>
    <w:p w:rsidR="00000000" w:rsidRDefault="00AD72E2">
      <w:pPr>
        <w:pStyle w:val="a5"/>
        <w:tabs>
          <w:tab w:val="clear" w:pos="4677"/>
          <w:tab w:val="clear" w:pos="9355"/>
        </w:tabs>
        <w:ind w:firstLine="360"/>
      </w:pPr>
      <w:r>
        <w:t xml:space="preserve">Учитывая, что </w:t>
      </w:r>
      <w:r>
        <w:rPr>
          <w:i/>
          <w:iCs/>
          <w:lang w:val="en-US"/>
        </w:rPr>
        <w:t>M</w:t>
      </w:r>
      <w:r>
        <w:t>[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>)] = 0, получаем:</w:t>
      </w:r>
    </w:p>
    <w:p w:rsidR="00000000" w:rsidRDefault="00AD72E2">
      <w:pPr>
        <w:pStyle w:val="a5"/>
        <w:tabs>
          <w:tab w:val="clear" w:pos="4677"/>
          <w:tab w:val="clear" w:pos="9355"/>
        </w:tabs>
        <w:ind w:firstLine="360"/>
        <w:rPr>
          <w:lang w:val="en-US"/>
        </w:rPr>
      </w:pPr>
      <w:r>
        <w:tab/>
      </w:r>
      <w:r>
        <w:rPr>
          <w:i/>
          <w:iCs/>
          <w:lang w:val="en-US"/>
        </w:rPr>
        <w:t>D</w:t>
      </w:r>
      <w:r>
        <w:rPr>
          <w:lang w:val="en-US"/>
        </w:rPr>
        <w:t>[</w:t>
      </w:r>
      <w:r>
        <w:rPr>
          <w:i/>
          <w:iCs/>
          <w:lang w:val="en-US"/>
        </w:rPr>
        <w:t>A</w:t>
      </w:r>
      <w:r>
        <w:rPr>
          <w:lang w:val="en-US"/>
        </w:rPr>
        <w:t>(</w:t>
      </w:r>
      <w:r>
        <w:rPr>
          <w:i/>
          <w:iCs/>
          <w:lang w:val="en-US"/>
        </w:rPr>
        <w:t>t</w:t>
      </w:r>
      <w:r>
        <w:rPr>
          <w:lang w:val="en-US"/>
        </w:rPr>
        <w:t xml:space="preserve">)] = </w:t>
      </w:r>
      <w:r>
        <w:rPr>
          <w:position w:val="-34"/>
          <w:lang w:val="en-US"/>
        </w:rPr>
        <w:object w:dxaOrig="1100" w:dyaOrig="780">
          <v:shape id="_x0000_i1048" type="#_x0000_t75" style="width:54.75pt;height:39pt" o:ole="">
            <v:imagedata r:id="rId54" o:title=""/>
          </v:shape>
          <o:OLEObject Type="Embed" ProgID="Equation.3" ShapeID="_x0000_i1048" DrawAspect="Content" ObjectID="_1464371465" r:id="rId55"/>
        </w:object>
      </w:r>
      <w:r>
        <w:rPr>
          <w:lang w:val="en-US"/>
        </w:rPr>
        <w:t xml:space="preserve">= </w:t>
      </w:r>
      <w:r>
        <w:rPr>
          <w:i/>
          <w:iCs/>
          <w:position w:val="-30"/>
          <w:lang w:val="en-US"/>
        </w:rPr>
        <w:object w:dxaOrig="1960" w:dyaOrig="720">
          <v:shape id="_x0000_i1049" type="#_x0000_t75" style="width:98.25pt;height:36pt" o:ole="">
            <v:imagedata r:id="rId56" o:title=""/>
          </v:shape>
          <o:OLEObject Type="Embed" ProgID="Equation.3" ShapeID="_x0000_i1049" DrawAspect="Content" ObjectID="_1464371466" r:id="rId57"/>
        </w:object>
      </w:r>
      <w:r>
        <w:rPr>
          <w:lang w:val="en-US"/>
        </w:rPr>
        <w:t xml:space="preserve">= </w:t>
      </w:r>
      <w:r>
        <w:rPr>
          <w:position w:val="-28"/>
        </w:rPr>
        <w:object w:dxaOrig="1040" w:dyaOrig="700">
          <v:shape id="_x0000_i1050" type="#_x0000_t75" style="width:51.75pt;height:35.25pt" o:ole="">
            <v:imagedata r:id="rId58" o:title=""/>
          </v:shape>
          <o:OLEObject Type="Embed" ProgID="Equation.3" ShapeID="_x0000_i1050" DrawAspect="Content" ObjectID="_1464371467" r:id="rId59"/>
        </w:object>
      </w:r>
      <w:r>
        <w:rPr>
          <w:lang w:val="en-US"/>
        </w:rPr>
        <w:t xml:space="preserve"> =   </w:t>
      </w:r>
      <w:r>
        <w:rPr>
          <w:position w:val="-24"/>
        </w:rPr>
        <w:object w:dxaOrig="1240" w:dyaOrig="660">
          <v:shape id="_x0000_i1051" type="#_x0000_t75" style="width:62.25pt;height:33pt" o:ole="">
            <v:imagedata r:id="rId60" o:title=""/>
          </v:shape>
          <o:OLEObject Type="Embed" ProgID="Equation.3" ShapeID="_x0000_i1051" DrawAspect="Content" ObjectID="_1464371468" r:id="rId61"/>
        </w:object>
      </w:r>
      <w:r>
        <w:rPr>
          <w:lang w:val="en-US"/>
        </w:rPr>
        <w:t xml:space="preserve">= 0.8533 </w:t>
      </w:r>
      <w:r>
        <w:t>В</w:t>
      </w:r>
      <w:r>
        <w:rPr>
          <w:vertAlign w:val="superscript"/>
          <w:lang w:val="en-US"/>
        </w:rPr>
        <w:t>2</w:t>
      </w:r>
    </w:p>
    <w:p w:rsidR="00000000" w:rsidRDefault="00AD72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00000" w:rsidRDefault="00AD72E2">
      <w:pPr>
        <w:pStyle w:val="a5"/>
        <w:tabs>
          <w:tab w:val="clear" w:pos="4677"/>
          <w:tab w:val="clear" w:pos="9355"/>
        </w:tabs>
        <w:jc w:val="both"/>
        <w:rPr>
          <w:b/>
          <w:bCs/>
          <w:lang w:val="en-US"/>
        </w:rPr>
      </w:pPr>
    </w:p>
    <w:p w:rsidR="00000000" w:rsidRDefault="00AD72E2">
      <w:pPr>
        <w:pStyle w:val="a5"/>
        <w:tabs>
          <w:tab w:val="clear" w:pos="4677"/>
          <w:tab w:val="clear" w:pos="9355"/>
        </w:tabs>
        <w:jc w:val="both"/>
        <w:rPr>
          <w:b/>
          <w:bCs/>
          <w:lang w:val="en-US"/>
        </w:rPr>
      </w:pPr>
    </w:p>
    <w:p w:rsidR="00000000" w:rsidRDefault="00AD72E2">
      <w:pPr>
        <w:pStyle w:val="a5"/>
        <w:tabs>
          <w:tab w:val="clear" w:pos="4677"/>
          <w:tab w:val="clear" w:pos="9355"/>
        </w:tabs>
        <w:jc w:val="both"/>
        <w:rPr>
          <w:b/>
          <w:bCs/>
          <w:lang w:val="en-US"/>
        </w:rPr>
      </w:pPr>
    </w:p>
    <w:p w:rsidR="00000000" w:rsidRDefault="00AD72E2">
      <w:pPr>
        <w:pStyle w:val="a5"/>
        <w:tabs>
          <w:tab w:val="clear" w:pos="4677"/>
          <w:tab w:val="clear" w:pos="9355"/>
        </w:tabs>
        <w:jc w:val="both"/>
      </w:pPr>
      <w:r>
        <w:rPr>
          <w:b/>
          <w:bCs/>
          <w:lang w:val="en-US"/>
        </w:rPr>
        <w:t>3.</w:t>
      </w:r>
      <w:r>
        <w:rPr>
          <w:lang w:val="en-US"/>
        </w:rPr>
        <w:t xml:space="preserve">   </w:t>
      </w:r>
      <w:r>
        <w:rPr>
          <w:u w:val="single"/>
        </w:rPr>
        <w:t>Все энергетические расчеты в работе выполняются на единичном сопротивлении</w:t>
      </w:r>
      <w:r>
        <w:t>.</w:t>
      </w:r>
    </w:p>
    <w:p w:rsidR="00000000" w:rsidRDefault="00AD72E2">
      <w:pPr>
        <w:pStyle w:val="a5"/>
        <w:tabs>
          <w:tab w:val="clear" w:pos="4677"/>
          <w:tab w:val="clear" w:pos="9355"/>
        </w:tabs>
      </w:pPr>
      <w:r>
        <w:t>Пологая, что процесс эргодический, получаем:</w:t>
      </w:r>
    </w:p>
    <w:p w:rsidR="00000000" w:rsidRDefault="00AD72E2">
      <w:pPr>
        <w:pStyle w:val="a5"/>
        <w:tabs>
          <w:tab w:val="clear" w:pos="4677"/>
          <w:tab w:val="clear" w:pos="9355"/>
        </w:tabs>
      </w:pPr>
      <w:r>
        <w:tab/>
        <w:t>Постоянная составляющая процесса</w:t>
      </w:r>
      <w:r>
        <w:tab/>
      </w:r>
      <w:r>
        <w:rPr>
          <w:i/>
          <w:iCs/>
        </w:rPr>
        <w:t>ã</w:t>
      </w:r>
      <w:r>
        <w:t>(</w:t>
      </w:r>
      <w:r>
        <w:rPr>
          <w:i/>
          <w:iCs/>
          <w:lang w:val="en-US"/>
        </w:rPr>
        <w:t>t</w:t>
      </w:r>
      <w:r>
        <w:t xml:space="preserve">) = </w:t>
      </w:r>
      <w:r>
        <w:rPr>
          <w:i/>
          <w:iCs/>
          <w:lang w:val="en-US"/>
        </w:rPr>
        <w:t>M</w:t>
      </w:r>
      <w:r>
        <w:t>[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>)] = 0</w:t>
      </w:r>
    </w:p>
    <w:p w:rsidR="00000000" w:rsidRDefault="00AD72E2">
      <w:pPr>
        <w:rPr>
          <w:vertAlign w:val="superscript"/>
        </w:rPr>
      </w:pPr>
      <w:r>
        <w:tab/>
        <w:t>Мо</w:t>
      </w:r>
      <w:r>
        <w:t>щность переменной составляющей процесса</w:t>
      </w:r>
      <w:r>
        <w:tab/>
        <w:t xml:space="preserve">   </w:t>
      </w:r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 xml:space="preserve">) = </w:t>
      </w:r>
      <w:r>
        <w:rPr>
          <w:i/>
          <w:iCs/>
          <w:lang w:val="en-US"/>
        </w:rPr>
        <w:t>D</w:t>
      </w:r>
      <w:r>
        <w:t>[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>)] = 0.853  В</w:t>
      </w:r>
      <w:r>
        <w:rPr>
          <w:vertAlign w:val="superscript"/>
        </w:rPr>
        <w:t>2</w:t>
      </w:r>
    </w:p>
    <w:p w:rsidR="00000000" w:rsidRDefault="00AD72E2">
      <w:pPr>
        <w:pStyle w:val="a5"/>
        <w:tabs>
          <w:tab w:val="clear" w:pos="4677"/>
          <w:tab w:val="clear" w:pos="9355"/>
        </w:tabs>
      </w:pPr>
    </w:p>
    <w:p w:rsidR="00000000" w:rsidRDefault="00AD72E2">
      <w:pPr>
        <w:pStyle w:val="2"/>
        <w:jc w:val="both"/>
      </w:pPr>
      <w:r>
        <w:t xml:space="preserve">Так как сообщение представляет собой квазибелый стационарный процесс, мощность которого сосредоточена в полосе частот от 0 до верхней частоты </w:t>
      </w:r>
      <w:r>
        <w:rPr>
          <w:i/>
          <w:iCs/>
          <w:lang w:val="en-US"/>
        </w:rPr>
        <w:t>f</w:t>
      </w:r>
      <w:r>
        <w:rPr>
          <w:vertAlign w:val="subscript"/>
        </w:rPr>
        <w:t>в</w:t>
      </w:r>
      <w:r>
        <w:t>, то</w:t>
      </w:r>
    </w:p>
    <w:p w:rsidR="00000000" w:rsidRDefault="00AD72E2">
      <w:pPr>
        <w:pStyle w:val="2"/>
        <w:ind w:firstLine="0"/>
        <w:jc w:val="both"/>
      </w:pPr>
      <w:r>
        <w:tab/>
      </w:r>
      <w:r>
        <w:tab/>
      </w:r>
      <w:r>
        <w:rPr>
          <w:i/>
          <w:iCs/>
          <w:lang w:val="en-US"/>
        </w:rPr>
        <w:t>N</w:t>
      </w:r>
      <w:r>
        <w:rPr>
          <w:i/>
          <w:iCs/>
          <w:vertAlign w:val="subscript"/>
          <w:lang w:val="en-US"/>
        </w:rPr>
        <w:t>a</w:t>
      </w:r>
      <w:r>
        <w:rPr>
          <w:i/>
          <w:iCs/>
        </w:rPr>
        <w:t xml:space="preserve"> =</w:t>
      </w:r>
      <w:r>
        <w:rPr>
          <w:i/>
          <w:iCs/>
          <w:position w:val="-30"/>
          <w:lang w:val="en-US"/>
        </w:rPr>
        <w:object w:dxaOrig="380" w:dyaOrig="700">
          <v:shape id="_x0000_i1052" type="#_x0000_t75" style="width:18.75pt;height:35.25pt" o:ole="">
            <v:imagedata r:id="rId62" o:title=""/>
          </v:shape>
          <o:OLEObject Type="Embed" ProgID="Equation.3" ShapeID="_x0000_i1052" DrawAspect="Content" ObjectID="_1464371469" r:id="rId63"/>
        </w:object>
      </w:r>
      <w:r>
        <w:t>=</w:t>
      </w:r>
      <w:r>
        <w:rPr>
          <w:position w:val="-24"/>
          <w:lang w:val="en-US"/>
        </w:rPr>
        <w:object w:dxaOrig="2079" w:dyaOrig="620">
          <v:shape id="_x0000_i1053" type="#_x0000_t75" style="width:104.25pt;height:30.75pt" o:ole="">
            <v:imagedata r:id="rId64" o:title=""/>
          </v:shape>
          <o:OLEObject Type="Embed" ProgID="Equation.3" ShapeID="_x0000_i1053" DrawAspect="Content" ObjectID="_1464371470" r:id="rId65"/>
        </w:object>
      </w:r>
      <w:r>
        <w:t xml:space="preserve"> В</w:t>
      </w:r>
      <w:r>
        <w:rPr>
          <w:vertAlign w:val="superscript"/>
        </w:rPr>
        <w:t>2</w:t>
      </w:r>
      <w:r>
        <w:t>/Гц</w:t>
      </w:r>
    </w:p>
    <w:p w:rsidR="00000000" w:rsidRDefault="00AD72E2">
      <w:pPr>
        <w:pStyle w:val="2"/>
        <w:ind w:firstLine="0"/>
        <w:jc w:val="both"/>
      </w:pPr>
      <w:r>
        <w:t xml:space="preserve">и энергетический спектр сообщения </w:t>
      </w:r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a</w:t>
      </w:r>
      <w:r>
        <w:t>(</w:t>
      </w:r>
      <w:r>
        <w:rPr>
          <w:i/>
          <w:iCs/>
          <w:lang w:val="en-US"/>
        </w:rPr>
        <w:t>f</w:t>
      </w:r>
      <w:r>
        <w:t>) имеет вид:</w:t>
      </w:r>
    </w:p>
    <w:p w:rsidR="00000000" w:rsidRDefault="00AD72E2">
      <w:pPr>
        <w:rPr>
          <w:sz w:val="12"/>
        </w:rPr>
      </w:pPr>
    </w:p>
    <w:p w:rsidR="00000000" w:rsidRDefault="00AD72E2">
      <w:r>
        <w:tab/>
      </w:r>
      <w:r>
        <w:tab/>
      </w:r>
      <w:r>
        <w:tab/>
      </w:r>
      <w:r>
        <w:tab/>
        <w:t xml:space="preserve">       </w:t>
      </w:r>
    </w:p>
    <w:p w:rsidR="00000000" w:rsidRDefault="00AD72E2">
      <w:pPr>
        <w:pStyle w:val="a5"/>
        <w:tabs>
          <w:tab w:val="clear" w:pos="4677"/>
          <w:tab w:val="clear" w:pos="9355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a</w:t>
      </w:r>
      <w:r>
        <w:rPr>
          <w:lang w:val="en-US"/>
        </w:rPr>
        <w:t>(</w:t>
      </w:r>
      <w:r>
        <w:rPr>
          <w:i/>
          <w:iCs/>
          <w:lang w:val="en-US"/>
        </w:rPr>
        <w:t>f</w:t>
      </w:r>
      <w:r>
        <w:rPr>
          <w:lang w:val="en-US"/>
        </w:rPr>
        <w:t xml:space="preserve">) , </w:t>
      </w:r>
      <w:r>
        <w:t>В</w:t>
      </w:r>
      <w:r>
        <w:rPr>
          <w:vertAlign w:val="superscript"/>
          <w:lang w:val="en-US"/>
        </w:rPr>
        <w:t>2</w:t>
      </w:r>
      <w:r>
        <w:rPr>
          <w:lang w:val="en-US"/>
        </w:rPr>
        <w:t>/</w:t>
      </w:r>
      <w:r>
        <w:t>Гц</w:t>
      </w:r>
    </w:p>
    <w:p w:rsidR="00000000" w:rsidRDefault="00AD72E2">
      <w:pPr>
        <w:pStyle w:val="a5"/>
        <w:tabs>
          <w:tab w:val="clear" w:pos="4677"/>
          <w:tab w:val="clear" w:pos="9355"/>
        </w:tabs>
      </w:pP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000000" w:rsidRDefault="00AD72E2">
      <w:pPr>
        <w:rPr>
          <w:i/>
          <w:iCs/>
          <w:sz w:val="20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</w:t>
      </w:r>
      <w:r>
        <w:rPr>
          <w:i/>
          <w:iCs/>
          <w:lang w:val="en-US"/>
        </w:rPr>
        <w:t>N</w:t>
      </w:r>
      <w:r>
        <w:rPr>
          <w:i/>
          <w:iCs/>
          <w:vertAlign w:val="subscript"/>
          <w:lang w:val="en-US"/>
        </w:rPr>
        <w:t xml:space="preserve">a </w:t>
      </w:r>
      <w:r>
        <w:rPr>
          <w:i/>
          <w:iCs/>
          <w:lang w:val="en-US"/>
        </w:rPr>
        <w:t xml:space="preserve">= </w:t>
      </w:r>
      <w:r>
        <w:rPr>
          <w:lang w:val="en-US"/>
        </w:rPr>
        <w:t>5.687</w:t>
      </w:r>
      <w:r>
        <w:rPr>
          <w:i/>
          <w:iCs/>
          <w:position w:val="-6"/>
          <w:sz w:val="20"/>
        </w:rPr>
        <w:object w:dxaOrig="540" w:dyaOrig="320">
          <v:shape id="_x0000_i1054" type="#_x0000_t75" style="width:27pt;height:15.75pt" o:ole="">
            <v:imagedata r:id="rId66" o:title=""/>
          </v:shape>
          <o:OLEObject Type="Embed" ProgID="Equation.3" ShapeID="_x0000_i1054" DrawAspect="Content" ObjectID="_1464371471" r:id="rId67"/>
        </w:object>
      </w:r>
    </w:p>
    <w:p w:rsidR="00000000" w:rsidRDefault="0023370E">
      <w:pPr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65405</wp:posOffset>
                </wp:positionV>
                <wp:extent cx="1270" cy="379095"/>
                <wp:effectExtent l="17145" t="8255" r="10160" b="12700"/>
                <wp:wrapNone/>
                <wp:docPr id="158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7909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80E00" id="Line 29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85pt,5.15pt" to="188.9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nLFQIAAC8EAAAOAAAAZHJzL2Uyb0RvYy54bWysU02P2jAQvVfqf7ByhyQQviLCqkqgF9pF&#10;2u0PMLZDrDq2ZRsCqvrfOzYBLe2lWm0OztieefNm3nj5dG4FOjFjuZJFlA6TCDFJFOXyUEQ/XjeD&#10;eYSsw5JioSQroguz0dPq86dlp3M2Uo0SlBkEINLmnS6ixjmdx7ElDWuxHSrNJFzWyrTYwdYcYmpw&#10;B+itiEdJMo07Zag2ijBr4bS6XkargF/XjLjnurbMIVFEwM2F1YR179d4tcT5wWDdcNLTwO9g0WIu&#10;IekdqsIOo6Ph/0C1nBhlVe2GRLWxqmtOWKgBqkmTv6p5abBmoRZojtX3NtmPgyXfTzuDOAXtJiCV&#10;xC2ItOWSodFi7LvTaZuDUyl3xtdHzvJFbxX5aZFUZYPlgQWWrxcNgamPiB9C/MZqyLHvvikKPvjo&#10;VGjVuTath4QmoHNQ5HJXhJ0dInCYjmagGoGL8WyRLCYBH+e3UG2s+8pUi7xRRAJ4B2h82lrnqeD8&#10;5uIzSbXhQgTJhURdqHk2CRFWCU79rfez5rAvhUEn7KcmfH3iBzejjpIGtIZhuu5th7m42pBdSI8H&#10;1QCf3rqOxS+oZj1fz7NBNpquB1lSVYMvmzIbTDfpbFKNq7Ks0t+eWprlDaeUSc/uNqJp9n8j0D+W&#10;63Ddh/Teh/gRPTQMyN7+gXSQ0yt4nYW9opeduckMUxmc+xfkx/7tHuy373z1BwAA//8DAFBLAwQU&#10;AAYACAAAACEA0/i56t4AAAAJAQAADwAAAGRycy9kb3ducmV2LnhtbEyPy07DMBBF90j9B2uQ2FGb&#10;FmEIcaqqEhIbivr4ADeeJhHxOIrdNunXM6zocuYe3TmTLwbfijP2sQlk4GmqQCCVwTVUGdjvPh5f&#10;QcRkydk2EBoYMcKimNzlNnPhQhs8b1MluIRiZg3UKXWZlLGs0ds4DR0SZ8fQe5t47Cvpenvhct/K&#10;mVIv0tuG+EJtO1zVWP5sT97AZhXWetk9f3+u09dRX68jltVozMP9sHwHkXBI/zD86bM6FOx0CCdy&#10;UbQG5lprRjlQcxAM8OINxMGAVgpkkcvbD4pfAAAA//8DAFBLAQItABQABgAIAAAAIQC2gziS/gAA&#10;AOEBAAATAAAAAAAAAAAAAAAAAAAAAABbQ29udGVudF9UeXBlc10ueG1sUEsBAi0AFAAGAAgAAAAh&#10;ADj9If/WAAAAlAEAAAsAAAAAAAAAAAAAAAAALwEAAF9yZWxzLy5yZWxzUEsBAi0AFAAGAAgAAAAh&#10;AEp8+csVAgAALwQAAA4AAAAAAAAAAAAAAAAALgIAAGRycy9lMm9Eb2MueG1sUEsBAi0AFAAGAAgA&#10;AAAhANP4uereAAAACQEAAA8AAAAAAAAAAAAAAAAAbwQAAGRycy9kb3ducmV2LnhtbFBLBQYAAAAA&#10;BAAEAPMAAAB6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60960</wp:posOffset>
                </wp:positionV>
                <wp:extent cx="0" cy="382905"/>
                <wp:effectExtent l="9525" t="13335" r="9525" b="13335"/>
                <wp:wrapNone/>
                <wp:docPr id="157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290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EEA97" id="Line 252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4.8pt" to="270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vq2EwIAACwEAAAOAAAAZHJzL2Uyb0RvYy54bWysU9uO2yAQfa/Uf0B+T3zZXK04q8pO+pJ2&#10;I+32AwjgGBUDAhInqvrvHbATbdqXqqof8AAzZ87MGVbPl1agMzOWK1lE6TiJEJNEUS6PRfTtbTta&#10;RMg6LCkWSrIiujIbPa8/flh1OmeZapSgzCAAkTbvdBE1zuk8ji1pWIvtWGkm4bJWpsUOtuYYU4M7&#10;QG9FnCXJLO6UodoowqyF06q/jNYBv64ZcS91bZlDooiAmwurCevBr/F6hfOjwbrhZKCB/4FFi7mE&#10;pHeoCjuMTob/AdVyYpRVtRsT1caqrjlhoQaoJk1+q+a1wZqFWqA5Vt/bZP8fLPl63hvEKWg3nUdI&#10;4hZE2nHJUDbNfHc6bXNwKuXe+PrIRb7qnSLfLZKqbLA8ssDy7aohMPUR8UOI31gNOQ7dF0XBB5+c&#10;Cq261Kb1kNAEdAmKXO+KsItDpD8kcPq0yJbJNIDj/BanjXWfmWqRN4pIAOmAi8876zwPnN9cfBqp&#10;tlyIoLeQqPMFL+bTEGGV4NTfej9rjodSGHTGfmTCNyR+cDPqJGlAaximm8F2mIvehuxCejwoBfgM&#10;Vj8TP5bJcrPYLCajSTbbjCZJVY0+bcvJaLZN59PqqSrLKv3pqaWTvOGUMunZ3eYznfyd/sNL6Sfr&#10;PqH3PsSP6KFhQPb2D6SDll6+fhAOil735qYxjGRwHp6Pn/n3e7DfP/L1LwAAAP//AwBQSwMEFAAG&#10;AAgAAAAhAEtiiYTdAAAACAEAAA8AAABkcnMvZG93bnJldi54bWxMj0FLw0AUhO+C/2F5gje7UWpq&#10;Yl5KKQherLT6A16zr0kw+zZkt23SX++KBz0OM8x8UyxH26kTD751gnA/S0CxVM60UiN8frzcPYHy&#10;gcRQ54QRJvawLK+vCsqNO8uWT7tQq1giPieEJoQ+19pXDVvyM9ezRO/gBkshyqHWZqBzLLedfkiS&#10;VFtqJS401PO64eprd7QI27XbLFb9/P11E94Oi8tl4qqeEG9vxtUzqMBj+AvDD35EhzIy7d1RjFcd&#10;wuM8iV8CQpaCiv6v3iOkWQa6LPT/A+U3AAAA//8DAFBLAQItABQABgAIAAAAIQC2gziS/gAAAOEB&#10;AAATAAAAAAAAAAAAAAAAAAAAAABbQ29udGVudF9UeXBlc10ueG1sUEsBAi0AFAAGAAgAAAAhADj9&#10;If/WAAAAlAEAAAsAAAAAAAAAAAAAAAAALwEAAF9yZWxzLy5yZWxzUEsBAi0AFAAGAAgAAAAhALoi&#10;+rYTAgAALAQAAA4AAAAAAAAAAAAAAAAALgIAAGRycy9lMm9Eb2MueG1sUEsBAi0AFAAGAAgAAAAh&#10;AEtiiYTdAAAACAEAAA8AAAAAAAAAAAAAAAAAbQQAAGRycy9kb3ducmV2LnhtbFBLBQYAAAAABAAE&#10;APMAAAB3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60960</wp:posOffset>
                </wp:positionV>
                <wp:extent cx="822960" cy="0"/>
                <wp:effectExtent l="9525" t="13335" r="15240" b="15240"/>
                <wp:wrapNone/>
                <wp:docPr id="156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F5504" id="Line 262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4.8pt" to="253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VDFAIAACwEAAAOAAAAZHJzL2Uyb0RvYy54bWysU02P2jAQvVfqf7Byh3w0ZCEirKoEeqEt&#10;0m5/gLEdYtWxLdsQUNX/3rEhiG0vVdUcnLFn5vnNvPHy+dwLdGLGciWrKJ0mEWKSKMrloYq+vW4m&#10;8whZhyXFQklWRRdmo+fV+3fLQZcsU50SlBkEINKWg66izjldxrElHeuxnSrNJDhbZXrsYGsOMTV4&#10;APRexFmSFPGgDNVGEWYtnDZXZ7QK+G3LiPvatpY5JKoIuLmwmrDu/Rqvlrg8GKw7Tm408D+w6DGX&#10;cOkdqsEOo6Phf0D1nBhlVeumRPWxaltOWKgBqkmT36p56bBmoRZojtX3Ntn/B0u+nHYGcQrazYoI&#10;SdyDSFsuGcqKzHdn0LaEoFrujK+PnOWL3iry3SKp6g7LAwssXy8aElOfEb9J8Rur4Y798FlRiMFH&#10;p0Krzq3pPSQ0AZ2DIpe7IuzsEIHDeZYtCtCNjK4Yl2OeNtZ9YqpH3qgiAaQDLj5trfM8cDmG+Guk&#10;2nAhgt5CosEXPH+ahQyrBKfe6+OsOexrYdAJ+5EJX6gKPI9hRh0lDWgdw3R9sx3m4mrD7UJ6PCgF&#10;+Nys60z8WCSL9Xw9zyd5VqwnedI0k4+bOp8Um/Rp1nxo6rpJf3pqaV52nFImPbtxPtP87/S/vZTr&#10;ZN0n9N6H+C16aBiQHf+BdNDSy3cdhL2il50ZNYaRDMG35+Nn/nEP9uMjX/0CAAD//wMAUEsDBBQA&#10;BgAIAAAAIQAS+aun3QAAAAcBAAAPAAAAZHJzL2Rvd25yZXYueG1sTI/NTsMwEITvSLyDtUjcqMNf&#10;06ZxqqoSEheKWniAbbxNIuJ1FLtt0qdn4QK3Gc1q5tt8ObhWnagPjWcD95MEFHHpbcOVgc+Pl7sZ&#10;qBCRLbaeycBIAZbF9VWOmfVn3tJpFyslJRwyNFDH2GVah7Imh2HiO2LJDr53GMX2lbY9nqXctfoh&#10;SabaYcOyUGNH65rKr93RGdiu/SZddU/vr5v4dkgvl5HKajTm9mZYLUBFGuLfMfzgCzoUwrT3R7ZB&#10;tQYe05n8Eg3Mp6Akf05SEftfr4tc/+cvvgEAAP//AwBQSwECLQAUAAYACAAAACEAtoM4kv4AAADh&#10;AQAAEwAAAAAAAAAAAAAAAAAAAAAAW0NvbnRlbnRfVHlwZXNdLnhtbFBLAQItABQABgAIAAAAIQA4&#10;/SH/1gAAAJQBAAALAAAAAAAAAAAAAAAAAC8BAABfcmVscy8ucmVsc1BLAQItABQABgAIAAAAIQBr&#10;SpVDFAIAACwEAAAOAAAAAAAAAAAAAAAAAC4CAABkcnMvZTJvRG9jLnhtbFBLAQItABQABgAIAAAA&#10;IQAS+aun3QAAAAcBAAAPAAAAAAAAAAAAAAAAAG4EAABkcnMvZG93bnJldi54bWxQSwUGAAAAAAQA&#10;BADzAAAAeAUAAAAA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60960</wp:posOffset>
                </wp:positionV>
                <wp:extent cx="822960" cy="0"/>
                <wp:effectExtent l="9525" t="13335" r="15240" b="15240"/>
                <wp:wrapNone/>
                <wp:docPr id="155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4703A" id="Line 250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4.8pt" to="253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HVFQIAACwEAAAOAAAAZHJzL2Uyb0RvYy54bWysU02P2jAQvVfqf7Byh3w0sCEirKoEeqEt&#10;0m5/gLEdYtWxLdsQUNX/3rEhiG0vVdUcnLFn/Pxm3szy+dwLdGLGciWrKJ0mEWKSKMrloYq+vW4m&#10;RYSsw5JioSSroguz0fPq/bvloEuWqU4JygwCEGnLQVdR55wu49iSjvXYTpVmEpytMj12sDWHmBo8&#10;AHov4ixJ5vGgDNVGEWYtnDZXZ7QK+G3LiPvatpY5JKoIuLmwmrDu/Rqvlrg8GKw7Tm408D+w6DGX&#10;8OgdqsEOo6Phf0D1nBhlVeumRPWxaltOWMgBskmT37J56bBmIRcojtX3Mtn/B0u+nHYGcQrazWYR&#10;krgHkbZcMpTNQnUGbUsIquXO+PzIWb7orSLfLZKq7rA8sMDy9aLhYurrGb+54jdWwxv74bOiEIOP&#10;ToVSnVvTe0goAjoHRS53RdjZIQKHRZYt5qAbGV0xLsd72lj3iakeeaOKBJAOuPi0tc7zwOUY4p+R&#10;asOFCHoLiQafcPE0CzesEpx6r4+z5rCvhUEn7FsmfCEr8DyGGXWUNKB1DNP1zXaYi6sNrwvp8SAV&#10;4HOzrj3xY5Es1sW6yCd5Nl9P8qRpJh83dT6Zb9KnWfOhqesm/emppXnZcUqZ9OzG/kzzv9P/NinX&#10;zrp36L0O8Vv0UDAgO/4D6aCll88PlC33il52ZtQYWjIE38bH9/zjHuzHIV/9AgAA//8DAFBLAwQU&#10;AAYACAAAACEAEvmrp90AAAAHAQAADwAAAGRycy9kb3ducmV2LnhtbEyPzU7DMBCE70i8g7VI3KjD&#10;X9OmcaqqEhIXilp4gG28TSLidRS7bdKnZ+ECtxnNaubbfDm4Vp2oD41nA/eTBBRx6W3DlYHPj5e7&#10;GagQkS22nsnASAGWxfVVjpn1Z97SaRcrJSUcMjRQx9hlWoeyJodh4jtiyQ6+dxjF9pW2PZ6l3LX6&#10;IUmm2mHDslBjR+uayq/d0RnYrv0mXXVP76+b+HZIL5eRymo05vZmWC1ARRri3zH84As6FMK090e2&#10;QbUGHtOZ/BINzKegJH9OUhH7X6+LXP/nL74BAAD//wMAUEsBAi0AFAAGAAgAAAAhALaDOJL+AAAA&#10;4QEAABMAAAAAAAAAAAAAAAAAAAAAAFtDb250ZW50X1R5cGVzXS54bWxQSwECLQAUAAYACAAAACEA&#10;OP0h/9YAAACUAQAACwAAAAAAAAAAAAAAAAAvAQAAX3JlbHMvLnJlbHNQSwECLQAUAAYACAAAACEA&#10;4jvB1RUCAAAsBAAADgAAAAAAAAAAAAAAAAAuAgAAZHJzL2Uyb0RvYy54bWxQSwECLQAUAAYACAAA&#10;ACEAEvmrp90AAAAHAQAADwAAAAAAAAAAAAAAAABvBAAAZHJzL2Rvd25yZXYueG1sUEsFBgAAAAAE&#10;AAQA8wAAAHkFAAAAAA==&#10;" strokeweight="1.25pt"/>
            </w:pict>
          </mc:Fallback>
        </mc:AlternateContent>
      </w:r>
    </w:p>
    <w:p w:rsidR="00000000" w:rsidRDefault="00AD72E2">
      <w:pPr>
        <w:pStyle w:val="a5"/>
        <w:tabs>
          <w:tab w:val="clear" w:pos="4677"/>
          <w:tab w:val="clear" w:pos="9355"/>
        </w:tabs>
        <w:rPr>
          <w:lang w:val="en-US"/>
        </w:rPr>
      </w:pPr>
    </w:p>
    <w:p w:rsidR="00000000" w:rsidRDefault="00AD72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>
        <w:rPr>
          <w:i/>
          <w:iCs/>
          <w:lang w:val="en-US"/>
        </w:rPr>
        <w:t xml:space="preserve">f , </w:t>
      </w:r>
      <w:r>
        <w:rPr>
          <w:i/>
          <w:iCs/>
        </w:rPr>
        <w:t>кГц</w:t>
      </w:r>
    </w:p>
    <w:p w:rsidR="00000000" w:rsidRDefault="0023370E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2540</wp:posOffset>
                </wp:positionV>
                <wp:extent cx="2325370" cy="1905"/>
                <wp:effectExtent l="9525" t="40640" r="17780" b="43180"/>
                <wp:wrapNone/>
                <wp:docPr id="154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2537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A3C12" id="Line 242" o:spid="_x0000_s1026" style="position:absolute;flip:y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pt" to="291.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uNMgIAAFgEAAAOAAAAZHJzL2Uyb0RvYy54bWysVE2P2yAQvVfqf0Dcs/5YJ5tY66yqOOkl&#10;7Ubabe8EsI2KAQEbJ6r63zsQb7ppL1VVH/BgZt68mXn4/uHYS3Tg1gmtKpzdpBhxRTUTqq3wl+fN&#10;ZI6R80QxIrXiFT5xhx+W79/dD6bkue60ZNwiAFGuHEyFO+9NmSSOdrwn7kYbruCw0bYnHra2TZgl&#10;A6D3MsnTdJYM2jJjNeXOwdf6fIiXEb9pOPWPTeO4R7LCwM3H1cZ1H9ZkeU/K1hLTCTrSIP/AoidC&#10;QdILVE08QS9W/AHVC2q1042/obpPdNMIymMNUE2W/lbNU0cMj7VAc5y5tMn9P1j6+bCzSDCY3bTA&#10;SJEehrQViqO8yEN3BuNKcFqpnQ310aN6MltNvzmk9KojquWR5fPJQGAWIpKrkLBxBnLsh0+agQ95&#10;8Tq26tjYHjVSmK8hMIBDO9AxzuZ0mQ0/ekThY36bT2/vYIQUzrJFOo2pSBlQQqyxzn/kukfBqLCE&#10;EiImOWydD6x+uQR3pTdCyjh9qdBQ4cU0n8YAp6Vg4TC4OdvuV9KiAwn6ic+Y98rN6hfFIljHCVuP&#10;tidCgo187I3znEjf4ZDM9RhJDhdGtiOcVCEdFAtsR+usn++LdLGer+fFpMhn60mR1vXkw2ZVTGab&#10;7G5a39arVZ39CMyzouwEY1wF8q9azoq/08p4q84qvKj50qXkGj22E8i+viPpOPcw6rNo9pqddvZV&#10;DyDf6DxetXA/3u7BfvtDWP4EAAD//wMAUEsDBBQABgAIAAAAIQDzt9QZ3AAAAAUBAAAPAAAAZHJz&#10;L2Rvd25yZXYueG1sTI/BTsMwEETvSPyDtUjcqNMI2ipkUyEQJ6SIBkSvTrzEgXgdYjdN/x5zKsfR&#10;jGbe5NvZ9mKi0XeOEZaLBARx43THLcL72/PNBoQPirXqHRPCiTxsi8uLXGXaHXlHUxVaEUvYZwrB&#10;hDBkUvrGkFV+4Qbi6H260aoQ5dhKPapjLLe9TJNkJa3qOC4YNdCjoea7OliEp6ks168vp3bfNj/V&#10;h9+bsv7aIV5fzQ/3IALN4RyGP/yIDkVkqt2BtRc9QrpcxS8B4RZEtO82aQqiRliDLHL5n774BQAA&#10;//8DAFBLAQItABQABgAIAAAAIQC2gziS/gAAAOEBAAATAAAAAAAAAAAAAAAAAAAAAABbQ29udGVu&#10;dF9UeXBlc10ueG1sUEsBAi0AFAAGAAgAAAAhADj9If/WAAAAlAEAAAsAAAAAAAAAAAAAAAAALwEA&#10;AF9yZWxzLy5yZWxzUEsBAi0AFAAGAAgAAAAhAA1vG40yAgAAWAQAAA4AAAAAAAAAAAAAAAAALgIA&#10;AGRycy9lMm9Eb2MueG1sUEsBAi0AFAAGAAgAAAAhAPO31BncAAAABQEAAA8AAAAAAAAAAAAAAAAA&#10;jAQAAGRycy9kb3ducmV2LnhtbFBLBQYAAAAABAAEAPMAAACVBQAAAAA=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</wp:posOffset>
                </wp:positionV>
                <wp:extent cx="548640" cy="0"/>
                <wp:effectExtent l="9525" t="13970" r="13335" b="5080"/>
                <wp:wrapNone/>
                <wp:docPr id="153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215EB" id="Line 29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.1pt" to="313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S4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TJ4wU&#10;6UCkrVAcTRbT0J3euAKCKrWzoT56Vi9mq+l3h5SuWqIOPLJ8vRhIzEJG8iYlbJyBO/b9Z80ghhy9&#10;jq06N7YLkNAEdI6KXO6K8LNHFA6n+XyWg250cCWkGPKMdf4T1x0KRoklkI645LR1PvAgxRASrlF6&#10;I6SMekuF+hIvppNpTHBaChacIczZw76SFp1ImJj4xaLA8xhm9VGxCNZywtY32xMhrzZcLlXAg0qA&#10;zs26jsSPRbpYz9fzfJRPZutRntb16OOmykezTfZhWj/VVVVnPwO1LC9awRhXgd0wnln+d/LfHsp1&#10;sO4Dem9D8hY99gvIDv9IOkoZ1LvOwV6zy84OEsNExuDb6wkj/7gH+/GNr34BAAD//wMAUEsDBBQA&#10;BgAIAAAAIQD/Meop2wAAAAcBAAAPAAAAZHJzL2Rvd25yZXYueG1sTI/BTsMwEETvSPyDtUhcqtbG&#10;lAiFOBUCcuNCAfW6jZckIl6nsdsGvh7TCxxHM5p5U6wm14sDjaHzbOBqoUAQ19523Bh4e63mtyBC&#10;RLbYeyYDXxRgVZ6fFZhbf+QXOqxjI1IJhxwNtDEOuZShbslhWPiBOHkffnQYkxwbaUc8pnLXS61U&#10;Jh12nBZaHOihpfpzvXcGQvVOu+p7Vs/U5rrxpHePz09ozOXFdH8HItIU/8Lwi5/QoUxMW79nG0Rv&#10;4Gap0pdoQGsQyc90tgSxPWlZFvI/f/kDAAD//wMAUEsBAi0AFAAGAAgAAAAhALaDOJL+AAAA4QEA&#10;ABMAAAAAAAAAAAAAAAAAAAAAAFtDb250ZW50X1R5cGVzXS54bWxQSwECLQAUAAYACAAAACEAOP0h&#10;/9YAAACUAQAACwAAAAAAAAAAAAAAAAAvAQAAX3JlbHMvLnJlbHNQSwECLQAUAAYACAAAACEAx9hk&#10;uBQCAAArBAAADgAAAAAAAAAAAAAAAAAuAgAAZHJzL2Uyb0RvYy54bWxQSwECLQAUAAYACAAAACEA&#10;/zHqKdsAAAAHAQAADwAAAAAAAAAAAAAAAABu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13970</wp:posOffset>
                </wp:positionV>
                <wp:extent cx="822960" cy="0"/>
                <wp:effectExtent l="9525" t="13970" r="5715" b="5080"/>
                <wp:wrapNone/>
                <wp:docPr id="152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512C6" id="Line 294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.1pt" to="172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vHGwIAADUEAAAOAAAAZHJzL2Uyb0RvYy54bWysU9uO2yAQfa/Uf0C8J77USRMrzqqyk/Zh&#10;u4202w8ggGNUDAhInKjqv3cgl2bbl6qqH/DAzBzOzBwWD8deogO3TmhV4WycYsQV1UyoXYW/vqxH&#10;M4ycJ4oRqRWv8Ik7/LB8+2YxmJLnutOScYsARLlyMBXuvDdlkjja8Z64sTZcgbPVticetnaXMEsG&#10;QO9lkqfpNBm0ZcZqyp2D0+bsxMuI37ac+i9t67hHssLAzcfVxnUb1mS5IOXOEtMJeqFB/oFFT4SC&#10;S29QDfEE7a34A6oX1GqnWz+muk902wrKYw1QTZb+Vs1zRwyPtUBznLm1yf0/WPp02FgkGMxukmOk&#10;SA9DehSKo3xehO4MxpUQVKuNDfXRo3o2j5p+c0jpuiNqxyPLl5OBxCxkJK9SwsYZuGM7fNYMYsje&#10;69iqY2t71EphPoXEAA7tQMc4m9NtNvzoEYXDWZ7PpzBBenUlpAwIIc9Y5z9y3aNgVFgC/YhHDo/O&#10;B0a/QkK40mshZZy8VGio8HyST2KC01Kw4Axhzu62tbToQIJ24hfLA899mNV7xSJYxwlbXWxPhDzb&#10;cLlUAQ8qAToX6yyO7/N0vpqtZsWoyKerUZE2zejDui5G03X2ftK8a+q6yX4EallRdoIxrgK7q1Cz&#10;4u+EcHkyZ4ndpHprQ/IaPfYLyF7/kXQcapjjWRFbzU4bex02aDMGX95REP/9Huz71778CQAA//8D&#10;AFBLAwQUAAYACAAAACEApap/ytwAAAAHAQAADwAAAGRycy9kb3ducmV2LnhtbEyPwU7DMBBE70j9&#10;B2srcaNOU4ggxKmqqnBBQqIEzk68JBH2OordNPw9Cxe4zWhWM2+L7eysmHAMvScF61UCAqnxpqdW&#10;QfX6cHULIkRNRltPqOALA2zLxUWhc+PP9ILTMbaCSyjkWkEX45BLGZoOnQ4rPyBx9uFHpyPbsZVm&#10;1Gcud1amSZJJp3vihU4PuO+w+TyenILd+9Nh8zzVzltz11ZvxlXJY6rU5XLe3YOIOMe/Y/jBZ3Qo&#10;man2JzJBWAXpOuNfIosUBOeb65sMRP3rZVnI//zlNwAAAP//AwBQSwECLQAUAAYACAAAACEAtoM4&#10;kv4AAADhAQAAEwAAAAAAAAAAAAAAAAAAAAAAW0NvbnRlbnRfVHlwZXNdLnhtbFBLAQItABQABgAI&#10;AAAAIQA4/SH/1gAAAJQBAAALAAAAAAAAAAAAAAAAAC8BAABfcmVscy8ucmVsc1BLAQItABQABgAI&#10;AAAAIQAsfFvHGwIAADUEAAAOAAAAAAAAAAAAAAAAAC4CAABkcnMvZTJvRG9jLnhtbFBLAQItABQA&#10;BgAIAAAAIQClqn/K3AAAAAcBAAAPAAAAAAAAAAAAAAAAAHU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-1150620</wp:posOffset>
                </wp:positionV>
                <wp:extent cx="0" cy="1054100"/>
                <wp:effectExtent l="47625" t="20955" r="47625" b="10795"/>
                <wp:wrapNone/>
                <wp:docPr id="151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A86D8" id="Line 261" o:spid="_x0000_s1026" style="position:absolute;flip:y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-90.6pt" to="189pt,-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QyLwIAAFUEAAAOAAAAZHJzL2Uyb0RvYy54bWysVN/P0jAUfTfxf2j6DttwICyML4aBL6gk&#10;36fvpe22xq5t2sIgxv/d2zJQ9MUYeSj9ce/puefcbvl07iQ6ceuEViXOxilGXFHNhGpK/PllO5pj&#10;5DxRjEiteIkv3OGn1etXy94UfKJbLRm3CECUK3pT4tZ7UySJoy3viBtrwxUc1tp2xMPSNgmzpAf0&#10;TiaTNJ0lvbbMWE25c7BbXQ/xKuLXNaf+U1077pEsMXDzcbRxPIQxWS1J0VhiWkEHGuQfWHREKLj0&#10;DlURT9DRij+gOkGtdrr2Y6q7RNe1oDzWANVk6W/VPLfE8FgLiOPMXSb3/2Dpx9PeIsHAu2mGkSId&#10;mLQTiqPJLAvq9MYVELRWexvqo2f1bHaafnVI6XVLVMMjy5eLgcSYkTykhIUzcMeh/6AZxJCj11Gq&#10;c207VEthvoTEAA5yoHP05nL3hp89otdNCrtZOs2zNPqWkCJAhERjnX/PdYfCpMQS+EdActo5D0VA&#10;6C0khCu9FVJG66VCfYkX08k0JjgtBQuHIczZ5rCWFp1IaJ74C4oA2EOY1UfFIljLCdsMc0+EhDny&#10;URjnOZG+xeEy12EkObwW2QxwUoXroFJgO8yuzfNtkS428808H+WT2WaUp1U1erdd56PZNns7rd5U&#10;63WVfQ/Ms7xoBWNcBfK3Rs7yv2uU4UldW/DeyneVkkf0qACQvf1H0tH04PO1Yw6aXfY2iBX8h96N&#10;wcM7C4/j13WM+vk1WP0AAAD//wMAUEsDBBQABgAIAAAAIQBqjwS94AAAAAwBAAAPAAAAZHJzL2Rv&#10;d25yZXYueG1sTI/BTsMwEETvSPyDtUjcWidB0CiNUyEQJ6SIBkSvTryNA/E6xG6a/j2ueoDjzo5m&#10;3uSb2fRswtF1lgTEywgYUmNVR62Aj/eXRQrMeUlK9pZQwAkdbIrrq1xmyh5pi1PlWxZCyGVSgPZ+&#10;yDh3jUYj3dIOSOG3t6ORPpxjy9UojyHc9DyJogduZEehQcsBnzQ239XBCHieynL19npqd23zU326&#10;nS7rr60Qtzfz4xqYx9n/meGMH9ChCEy1PZByrBdwt0rDFi9gEadxAixYLlJ9lu4T4EXO/48ofgEA&#10;AP//AwBQSwECLQAUAAYACAAAACEAtoM4kv4AAADhAQAAEwAAAAAAAAAAAAAAAAAAAAAAW0NvbnRl&#10;bnRfVHlwZXNdLnhtbFBLAQItABQABgAIAAAAIQA4/SH/1gAAAJQBAAALAAAAAAAAAAAAAAAAAC8B&#10;AABfcmVscy8ucmVsc1BLAQItABQABgAIAAAAIQA9qVQyLwIAAFUEAAAOAAAAAAAAAAAAAAAAAC4C&#10;AABkcnMvZTJvRG9jLnhtbFBLAQItABQABgAIAAAAIQBqjwS94AAAAAwBAAAPAAAAAAAAAAAAAAAA&#10;AIkEAABkcnMvZG93bnJldi54bWxQSwUGAAAAAAQABADzAAAAlgUAAAAA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-1150620</wp:posOffset>
                </wp:positionV>
                <wp:extent cx="0" cy="1054100"/>
                <wp:effectExtent l="47625" t="20955" r="47625" b="10795"/>
                <wp:wrapNone/>
                <wp:docPr id="150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A56BF" id="Line 243" o:spid="_x0000_s1026" style="position:absolute;flip:y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-90.6pt" to="189pt,-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p4ULgIAAFUEAAAOAAAAZHJzL2Uyb0RvYy54bWysVMGO2jAQvVfqP1i+QxI2UIgIq4pAL9sW&#10;abe9G9tJrDq2ZRsCqvrvHZtA2fZSVeVgxvbM85uZN1k+njqJjtw6oVWJs3GKEVdUM6GaEn952Y7m&#10;GDlPFCNSK17iM3f4cfX2zbI3BZ/oVkvGLQIQ5YrelLj13hRJ4mjLO+LG2nAFl7W2HfGwtU3CLOkB&#10;vZPJJE1nSa8tM1ZT7hycVpdLvIr4dc2p/1zXjnskSwzcfFxtXPdhTVZLUjSWmFbQgQb5BxYdEQoe&#10;vUFVxBN0sOIPqE5Qq52u/ZjqLtF1LSiPOUA2WfpbNs8tMTzmAsVx5lYm9/9g6afjziLBoHdTqI8i&#10;HTTpSSiOJvlDqE5vXAFOa7WzIT96Us/mSdNvDim9bolqeGT5cjYQmIWI5FVI2DgDb+z7j5qBDzl4&#10;HUt1qm2HainM1xAYwKEc6BR7c771hp88opdDCqdZOs2zNPYtIUWACIHGOv+B6w4Fo8QS+EdAcnxy&#10;PlD65RLcld4KKWPrpUJ9iRfTyTQGOC0FC5fBzdlmv5YWHUkQT/zF/ODm3s3qg2IRrOWEbQbbEyHB&#10;Rj4WxnlOpG9xeMx1GEkO0yKbAU6q8BxkCmwH6yKe74t0sZlv5vkon8w2ozytqtH77TofzbbZu2n1&#10;UK3XVfYjMM/yohWMcRXIX4Wc5X8nlGGkLhK8SflWpeQ1eiwnkL3+R9Kx6aHPF8XsNTvv7FUMoN3o&#10;PMxZGI77Pdj3X4PVTwAAAP//AwBQSwMEFAAGAAgAAAAhAGqPBL3gAAAADAEAAA8AAABkcnMvZG93&#10;bnJldi54bWxMj8FOwzAQRO9I/IO1SNxaJ0HQKI1TIRAnpIgGRK9OvI0D8TrEbpr+Pa56gOPOjmbe&#10;5JvZ9GzC0XWWBMTLCBhSY1VHrYCP95dFCsx5SUr2llDACR1siuurXGbKHmmLU+VbFkLIZVKA9n7I&#10;OHeNRiPd0g5I4be3o5E+nGPL1SiPIdz0PImiB25kR6FBywGfNDbf1cEIeJ7KcvX2emp3bfNTfbqd&#10;LuuvrRC3N/PjGpjH2f+Z4Ywf0KEITLU9kHKsF3C3SsMWL2ARp3ECLFguUn2W7hPgRc7/jyh+AQAA&#10;//8DAFBLAQItABQABgAIAAAAIQC2gziS/gAAAOEBAAATAAAAAAAAAAAAAAAAAAAAAABbQ29udGVu&#10;dF9UeXBlc10ueG1sUEsBAi0AFAAGAAgAAAAhADj9If/WAAAAlAEAAAsAAAAAAAAAAAAAAAAALwEA&#10;AF9yZWxzLy5yZWxzUEsBAi0AFAAGAAgAAAAhABbinhQuAgAAVQQAAA4AAAAAAAAAAAAAAAAALgIA&#10;AGRycy9lMm9Eb2MueG1sUEsBAi0AFAAGAAgAAAAhAGqPBL3gAAAADAEAAA8AAAAAAAAAAAAAAAAA&#10;iAQAAGRycy9kb3ducmV2LnhtbFBLBQYAAAAABAAEAPMAAACVBQAAAAA=&#10;">
                <v:stroke endarrow="classic" endarrowwidth="narrow" endarrowlength="long"/>
              </v:line>
            </w:pict>
          </mc:Fallback>
        </mc:AlternateContent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  <w:t xml:space="preserve">      0</w:t>
      </w:r>
      <w:r w:rsidR="00AD72E2">
        <w:rPr>
          <w:lang w:val="en-US"/>
        </w:rPr>
        <w:tab/>
      </w:r>
      <w:r w:rsidR="00AD72E2">
        <w:rPr>
          <w:lang w:val="en-US"/>
        </w:rPr>
        <w:tab/>
        <w:t xml:space="preserve">      </w:t>
      </w:r>
      <w:r w:rsidR="00AD72E2">
        <w:rPr>
          <w:i/>
          <w:iCs/>
          <w:lang w:val="en-US"/>
        </w:rPr>
        <w:t>f</w:t>
      </w:r>
      <w:r w:rsidR="00AD72E2">
        <w:rPr>
          <w:vertAlign w:val="subscript"/>
        </w:rPr>
        <w:t>в</w:t>
      </w:r>
      <w:r w:rsidR="00AD72E2">
        <w:rPr>
          <w:vertAlign w:val="subscript"/>
          <w:lang w:val="en-US"/>
        </w:rPr>
        <w:t xml:space="preserve"> </w:t>
      </w:r>
      <w:r w:rsidR="00AD72E2">
        <w:rPr>
          <w:sz w:val="20"/>
          <w:lang w:val="en-US"/>
        </w:rPr>
        <w:t>=</w:t>
      </w:r>
      <w:r w:rsidR="00AD72E2">
        <w:rPr>
          <w:sz w:val="20"/>
        </w:rPr>
        <w:t>15</w:t>
      </w:r>
    </w:p>
    <w:p w:rsidR="00000000" w:rsidRDefault="00AD72E2">
      <w:pPr>
        <w:rPr>
          <w:lang w:val="en-US"/>
        </w:rPr>
      </w:pPr>
    </w:p>
    <w:p w:rsidR="00000000" w:rsidRDefault="00AD72E2">
      <w:pPr>
        <w:pStyle w:val="a5"/>
        <w:tabs>
          <w:tab w:val="clear" w:pos="4677"/>
          <w:tab w:val="clear" w:pos="9355"/>
        </w:tabs>
        <w:rPr>
          <w:lang w:val="en-US"/>
        </w:rPr>
      </w:pPr>
    </w:p>
    <w:p w:rsidR="00000000" w:rsidRDefault="00AD72E2">
      <w:r>
        <w:rPr>
          <w:b/>
          <w:bCs/>
        </w:rPr>
        <w:t xml:space="preserve">4.   </w:t>
      </w:r>
      <w:r>
        <w:t>Дифференциальная</w:t>
      </w:r>
      <w:r>
        <w:t xml:space="preserve"> энтропия сообщения определяется по формуле:</w:t>
      </w:r>
    </w:p>
    <w:p w:rsidR="00000000" w:rsidRDefault="00AD72E2">
      <w:r>
        <w:tab/>
      </w:r>
      <w:r>
        <w:tab/>
      </w:r>
    </w:p>
    <w:p w:rsidR="00000000" w:rsidRDefault="00AD72E2">
      <w:pPr>
        <w:rPr>
          <w:lang w:val="en-US"/>
        </w:rPr>
      </w:pPr>
      <w:r>
        <w:tab/>
      </w:r>
      <w:r>
        <w:rPr>
          <w:i/>
          <w:iCs/>
          <w:lang w:val="en-US"/>
        </w:rPr>
        <w:t>h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) = </w:t>
      </w:r>
      <w:r>
        <w:rPr>
          <w:position w:val="-30"/>
          <w:lang w:val="en-US"/>
        </w:rPr>
        <w:object w:dxaOrig="1980" w:dyaOrig="740">
          <v:shape id="_x0000_i1055" type="#_x0000_t75" style="width:99pt;height:36.75pt" o:ole="">
            <v:imagedata r:id="rId68" o:title=""/>
          </v:shape>
          <o:OLEObject Type="Embed" ProgID="Equation.3" ShapeID="_x0000_i1055" DrawAspect="Content" ObjectID="_1464371472" r:id="rId69"/>
        </w:object>
      </w:r>
    </w:p>
    <w:p w:rsidR="00000000" w:rsidRDefault="00AD72E2">
      <w:pPr>
        <w:rPr>
          <w:vertAlign w:val="subscript"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h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) = </w:t>
      </w:r>
      <w:r>
        <w:rPr>
          <w:position w:val="-34"/>
          <w:lang w:val="en-US"/>
        </w:rPr>
        <w:object w:dxaOrig="1440" w:dyaOrig="780">
          <v:shape id="_x0000_i1056" type="#_x0000_t75" style="width:1in;height:39pt" o:ole="">
            <v:imagedata r:id="rId70" o:title=""/>
          </v:shape>
          <o:OLEObject Type="Embed" ProgID="Equation.3" ShapeID="_x0000_i1056" DrawAspect="Content" ObjectID="_1464371473" r:id="rId71"/>
        </w:object>
      </w:r>
      <w:r>
        <w:rPr>
          <w:lang w:val="en-US"/>
        </w:rPr>
        <w:t xml:space="preserve">= </w:t>
      </w:r>
      <w:r>
        <w:rPr>
          <w:position w:val="-14"/>
          <w:lang w:val="en-US"/>
        </w:rPr>
        <w:object w:dxaOrig="2140" w:dyaOrig="380">
          <v:shape id="_x0000_i1057" type="#_x0000_t75" style="width:107.25pt;height:18.75pt" o:ole="">
            <v:imagedata r:id="rId72" o:title=""/>
          </v:shape>
          <o:OLEObject Type="Embed" ProgID="Equation.3" ShapeID="_x0000_i1057" DrawAspect="Content" ObjectID="_1464371474" r:id="rId73"/>
        </w:object>
      </w:r>
      <w:r>
        <w:rPr>
          <w:lang w:val="en-US"/>
        </w:rPr>
        <w:t>1.678</w:t>
      </w:r>
    </w:p>
    <w:p w:rsidR="00000000" w:rsidRDefault="00AD72E2">
      <w:pPr>
        <w:rPr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pStyle w:val="1"/>
        <w:tabs>
          <w:tab w:val="clear" w:pos="2640"/>
        </w:tabs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      </w:t>
      </w:r>
    </w:p>
    <w:p w:rsidR="00000000" w:rsidRDefault="00AD72E2">
      <w:pPr>
        <w:pStyle w:val="1"/>
        <w:tabs>
          <w:tab w:val="clear" w:pos="2640"/>
        </w:tabs>
        <w:jc w:val="left"/>
        <w:rPr>
          <w:sz w:val="24"/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rPr>
          <w:lang w:val="en-US"/>
        </w:rPr>
      </w:pPr>
    </w:p>
    <w:p w:rsidR="00000000" w:rsidRDefault="00AD72E2">
      <w:pPr>
        <w:pStyle w:val="1"/>
        <w:tabs>
          <w:tab w:val="clear" w:pos="2640"/>
        </w:tabs>
        <w:jc w:val="left"/>
        <w:rPr>
          <w:sz w:val="24"/>
          <w:lang w:val="en-US"/>
        </w:rPr>
      </w:pPr>
    </w:p>
    <w:p w:rsidR="00000000" w:rsidRDefault="00AD72E2">
      <w:pPr>
        <w:pStyle w:val="1"/>
        <w:tabs>
          <w:tab w:val="clear" w:pos="2640"/>
        </w:tabs>
      </w:pPr>
      <w:r>
        <w:t>АНАЛОГО-ЦИФРОВОЙ  ПРЕОБРАЗОВАТЕЛЬ</w:t>
      </w:r>
    </w:p>
    <w:p w:rsidR="00000000" w:rsidRDefault="00AD72E2">
      <w:pPr>
        <w:jc w:val="center"/>
        <w:rPr>
          <w:sz w:val="32"/>
        </w:rPr>
      </w:pPr>
    </w:p>
    <w:p w:rsidR="00000000" w:rsidRDefault="00AD72E2">
      <w:pPr>
        <w:ind w:firstLine="540"/>
        <w:jc w:val="both"/>
      </w:pPr>
      <w:r>
        <w:lastRenderedPageBreak/>
        <w:t>Передача получателю непрерывного сообщения осущ</w:t>
      </w:r>
      <w:r>
        <w:t xml:space="preserve">ествляется с использованием дискретной системы связи. В процессе подготовки к передаче сообщение подвергается преобразованию в цифровую форму, в поток двоичных символов: нулей и единиц. Преобразование выполняет аналого-цифровой преобразователь (АЦП) в три </w:t>
      </w:r>
      <w:r>
        <w:t>этапа. На первом этапе производится дискретизация сообщения с постоянным шагом Δ</w:t>
      </w:r>
      <w:r>
        <w:rPr>
          <w:i/>
          <w:iCs/>
          <w:lang w:val="en-US"/>
        </w:rPr>
        <w:t>t</w:t>
      </w:r>
      <w:r>
        <w:t xml:space="preserve">, т. е. получение непрерывных отсчетов </w:t>
      </w:r>
      <w:r>
        <w:rPr>
          <w:i/>
          <w:iCs/>
          <w:lang w:val="en-US"/>
        </w:rPr>
        <w:t>a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>)</w:t>
      </w:r>
      <w:r>
        <w:t xml:space="preserve">. На втором этапе выполняется квантование отсчетов с постоянным шагом </w:t>
      </w:r>
      <w:r>
        <w:rPr>
          <w:lang w:val="en-US"/>
        </w:rPr>
        <w:t>Δ</w:t>
      </w:r>
      <w:r>
        <w:rPr>
          <w:i/>
          <w:iCs/>
          <w:lang w:val="en-US"/>
        </w:rPr>
        <w:t>a</w:t>
      </w:r>
      <w:r>
        <w:rPr>
          <w:i/>
          <w:iCs/>
        </w:rPr>
        <w:t xml:space="preserve"> </w:t>
      </w:r>
      <w:r>
        <w:t>= 0,1 В. на третьем этапе каждому полученному уровню квант</w:t>
      </w:r>
      <w:r>
        <w:t xml:space="preserve">ования 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j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>)</w:t>
      </w:r>
      <w:r>
        <w:t xml:space="preserve"> сопоставляется его номер </w:t>
      </w:r>
      <w:r>
        <w:rPr>
          <w:i/>
          <w:iCs/>
          <w:lang w:val="en-US"/>
        </w:rPr>
        <w:t>j</w:t>
      </w:r>
      <w:r>
        <w:t xml:space="preserve"> – число, записанное в двоичной системе счисления, двоичная цифровая последовательность информационных символов.</w:t>
      </w:r>
    </w:p>
    <w:p w:rsidR="00000000" w:rsidRDefault="00AD72E2">
      <w:pPr>
        <w:ind w:firstLine="540"/>
        <w:jc w:val="both"/>
      </w:pPr>
    </w:p>
    <w:p w:rsidR="00000000" w:rsidRDefault="00AD72E2">
      <w:pPr>
        <w:ind w:firstLine="708"/>
      </w:pPr>
      <w:r>
        <w:tab/>
        <w:t>Требуется:</w:t>
      </w:r>
    </w:p>
    <w:p w:rsidR="00000000" w:rsidRDefault="00AD72E2">
      <w:pPr>
        <w:numPr>
          <w:ilvl w:val="0"/>
          <w:numId w:val="2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>Рассчитать интервал дискретизации Δ</w:t>
      </w:r>
      <w:r>
        <w:rPr>
          <w:i/>
          <w:iCs/>
        </w:rPr>
        <w:t>t</w:t>
      </w:r>
      <w:r>
        <w:t xml:space="preserve"> для получения непрерывных отсчетов </w:t>
      </w:r>
      <w:r>
        <w:rPr>
          <w:i/>
          <w:iCs/>
          <w:lang w:val="en-US"/>
        </w:rPr>
        <w:t>a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>)</w:t>
      </w:r>
      <w:r>
        <w:t xml:space="preserve"> сообщения 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 xml:space="preserve">), </w:t>
      </w:r>
      <w:r>
        <w:rPr>
          <w:i/>
          <w:iCs/>
          <w:lang w:val="en-US"/>
        </w:rPr>
        <w:t>t</w:t>
      </w:r>
      <w:r>
        <w:t xml:space="preserve"> </w:t>
      </w:r>
      <w:r>
        <w:rPr>
          <w:i/>
          <w:iCs/>
          <w:vertAlign w:val="subscript"/>
          <w:lang w:val="en-US"/>
        </w:rPr>
        <w:t>i</w:t>
      </w:r>
      <w:r>
        <w:t xml:space="preserve"> = 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>
        <w:rPr>
          <w:lang w:val="en-US"/>
        </w:rPr>
        <w:t>Δ</w:t>
      </w:r>
      <w:r>
        <w:rPr>
          <w:i/>
          <w:iCs/>
          <w:lang w:val="en-US"/>
        </w:rPr>
        <w:t>t</w:t>
      </w:r>
      <w:r>
        <w:t xml:space="preserve">, </w:t>
      </w:r>
      <w:r>
        <w:rPr>
          <w:i/>
          <w:iCs/>
          <w:lang w:val="en-US"/>
        </w:rPr>
        <w:t>i</w:t>
      </w:r>
      <w:r>
        <w:t xml:space="preserve"> = 0, ±1, ±2, … .</w:t>
      </w:r>
    </w:p>
    <w:p w:rsidR="00000000" w:rsidRDefault="00AD72E2">
      <w:pPr>
        <w:numPr>
          <w:ilvl w:val="0"/>
          <w:numId w:val="2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Определить число уровней квантования </w:t>
      </w:r>
      <w:r>
        <w:rPr>
          <w:i/>
          <w:iCs/>
          <w:lang w:val="en-US"/>
        </w:rPr>
        <w:t>L</w:t>
      </w:r>
      <w:r>
        <w:t xml:space="preserve">, нужных для замены любого непрерывного отсчета </w:t>
      </w:r>
      <w:r>
        <w:rPr>
          <w:i/>
          <w:iCs/>
          <w:lang w:val="en-US"/>
        </w:rPr>
        <w:t>a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>)</w:t>
      </w:r>
      <w:r>
        <w:t xml:space="preserve"> квантованным отсчетом </w:t>
      </w:r>
      <w:r>
        <w:rPr>
          <w:i/>
          <w:iCs/>
          <w:lang w:val="en-US"/>
        </w:rPr>
        <w:t>a</w:t>
      </w:r>
      <w:r>
        <w:rPr>
          <w:vertAlign w:val="subscript"/>
          <w:lang w:val="en-US"/>
        </w:rPr>
        <w:t>j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>)</w:t>
      </w:r>
      <w:r>
        <w:t xml:space="preserve">,  </w:t>
      </w:r>
      <w:r>
        <w:rPr>
          <w:i/>
          <w:iCs/>
          <w:lang w:val="en-US"/>
        </w:rPr>
        <w:t>j</w:t>
      </w:r>
      <w:r>
        <w:t>= 0, 1, 2, … ,</w:t>
      </w:r>
      <w:r>
        <w:rPr>
          <w:i/>
          <w:iCs/>
          <w:lang w:val="en-US"/>
        </w:rPr>
        <w:t>L</w:t>
      </w:r>
      <w:r>
        <w:t xml:space="preserve">–1, и далее соответствующим номером уровня квантования  </w:t>
      </w:r>
      <w:r>
        <w:rPr>
          <w:i/>
          <w:iCs/>
          <w:lang w:val="en-US"/>
        </w:rPr>
        <w:t>j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>)</w:t>
      </w:r>
      <w:r>
        <w:t>. Считать, что при кв</w:t>
      </w:r>
      <w:r>
        <w:t xml:space="preserve">антовании все значения сообщения из любого промежутка  </w:t>
      </w:r>
      <w:r>
        <w:rPr>
          <w:i/>
          <w:iCs/>
          <w:lang w:val="en-US"/>
        </w:rPr>
        <w:t>a</w:t>
      </w:r>
      <w:r>
        <w:rPr>
          <w:i/>
          <w:iCs/>
        </w:rPr>
        <w:t xml:space="preserve"> </w:t>
      </w:r>
      <w:r>
        <w:rPr>
          <w:vertAlign w:val="subscript"/>
          <w:lang w:val="en-US"/>
        </w:rPr>
        <w:t>j</w:t>
      </w:r>
      <w:r>
        <w:t xml:space="preserve"> ≤</w:t>
      </w:r>
      <w:r>
        <w:rPr>
          <w:rFonts w:ascii="Garamond" w:hAnsi="Garamond"/>
        </w:rPr>
        <w:t xml:space="preserve"> </w:t>
      </w:r>
      <w:r>
        <w:rPr>
          <w:i/>
          <w:iCs/>
          <w:lang w:val="en-US"/>
        </w:rPr>
        <w:t>a</w:t>
      </w:r>
      <w:r>
        <w:rPr>
          <w:i/>
          <w:iCs/>
        </w:rPr>
        <w:t xml:space="preserve"> </w:t>
      </w:r>
      <w:r>
        <w:t xml:space="preserve">&lt; </w:t>
      </w:r>
      <w:r>
        <w:rPr>
          <w:i/>
          <w:iCs/>
          <w:lang w:val="en-US"/>
        </w:rPr>
        <w:t>a</w:t>
      </w:r>
      <w:r>
        <w:rPr>
          <w:i/>
          <w:iCs/>
        </w:rPr>
        <w:t xml:space="preserve"> </w:t>
      </w:r>
      <w:r>
        <w:rPr>
          <w:vertAlign w:val="subscript"/>
          <w:lang w:val="en-US"/>
        </w:rPr>
        <w:t>j</w:t>
      </w:r>
      <w:r>
        <w:rPr>
          <w:vertAlign w:val="subscript"/>
        </w:rPr>
        <w:t>+1</w:t>
      </w:r>
      <w:r>
        <w:t xml:space="preserve"> заменяются нижним уровнем </w:t>
      </w:r>
      <w:r>
        <w:rPr>
          <w:i/>
          <w:iCs/>
          <w:lang w:val="en-US"/>
        </w:rPr>
        <w:t>a</w:t>
      </w:r>
      <w:r>
        <w:rPr>
          <w:vertAlign w:val="subscript"/>
        </w:rPr>
        <w:t xml:space="preserve"> </w:t>
      </w:r>
      <w:r>
        <w:rPr>
          <w:vertAlign w:val="subscript"/>
          <w:lang w:val="en-US"/>
        </w:rPr>
        <w:t>j</w:t>
      </w:r>
      <w:r>
        <w:t xml:space="preserve"> того же промежутка.</w:t>
      </w:r>
    </w:p>
    <w:p w:rsidR="00000000" w:rsidRDefault="00AD72E2">
      <w:pPr>
        <w:numPr>
          <w:ilvl w:val="0"/>
          <w:numId w:val="2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Рассчитать мощность шума квантования </w:t>
      </w:r>
      <w:r>
        <w:rPr>
          <w:i/>
          <w:iCs/>
          <w:lang w:val="en-US"/>
        </w:rPr>
        <w:t>P</w:t>
      </w:r>
      <w:r>
        <w:rPr>
          <w:vertAlign w:val="subscript"/>
        </w:rPr>
        <w:t>щк</w:t>
      </w:r>
      <w:r>
        <w:t xml:space="preserve"> и ее относительную величину при сравнении с мощностью переменной составляющей непрерывного соо</w:t>
      </w:r>
      <w:r>
        <w:t>бщения.</w:t>
      </w:r>
    </w:p>
    <w:p w:rsidR="00000000" w:rsidRDefault="00AD72E2">
      <w:pPr>
        <w:numPr>
          <w:ilvl w:val="0"/>
          <w:numId w:val="2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Найти минимальное число </w:t>
      </w:r>
      <w:r>
        <w:rPr>
          <w:i/>
          <w:iCs/>
          <w:lang w:val="en-US"/>
        </w:rPr>
        <w:t>k</w:t>
      </w:r>
      <w:r>
        <w:t xml:space="preserve"> двоичных разрядов, требуемое для записи в виде двоичного числа любого номера из  </w:t>
      </w:r>
      <w:r>
        <w:rPr>
          <w:i/>
          <w:iCs/>
        </w:rPr>
        <w:t xml:space="preserve">L </w:t>
      </w:r>
      <w:r>
        <w:t>номеров уровней квантования.</w:t>
      </w:r>
    </w:p>
    <w:p w:rsidR="00000000" w:rsidRDefault="00AD72E2">
      <w:pPr>
        <w:numPr>
          <w:ilvl w:val="0"/>
          <w:numId w:val="2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Записать </w:t>
      </w:r>
      <w:r>
        <w:rPr>
          <w:i/>
          <w:iCs/>
          <w:lang w:val="en-US"/>
        </w:rPr>
        <w:t>k</w:t>
      </w:r>
      <w:r>
        <w:t xml:space="preserve">  - разрядное двоичное число, соответствующее заданному номеру  </w:t>
      </w:r>
      <w:r>
        <w:rPr>
          <w:i/>
          <w:iCs/>
          <w:lang w:val="en-US"/>
        </w:rPr>
        <w:t>j</w:t>
      </w:r>
      <w:r>
        <w:rPr>
          <w:i/>
          <w:iCs/>
        </w:rPr>
        <w:t xml:space="preserve"> </w:t>
      </w:r>
      <w:r>
        <w:t xml:space="preserve">уровня квантования 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j</w:t>
      </w:r>
      <w:r>
        <w:t>. В случае не</w:t>
      </w:r>
      <w:r>
        <w:t>обходимости заполнить старшие разряды числа нулями.</w:t>
      </w:r>
    </w:p>
    <w:p w:rsidR="00000000" w:rsidRDefault="00AD72E2">
      <w:pPr>
        <w:numPr>
          <w:ilvl w:val="0"/>
          <w:numId w:val="2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Начертить временную диаграмму отклика АЦП на уровень с заданным номером  </w:t>
      </w:r>
      <w:r>
        <w:rPr>
          <w:i/>
          <w:iCs/>
          <w:lang w:val="en-US"/>
        </w:rPr>
        <w:t>j</w:t>
      </w:r>
      <w:r>
        <w:t xml:space="preserve"> в виде последовательности биполярных импульсов, сопоставляя нулевым символам прямоугольные импульсы положительной полярности, а е</w:t>
      </w:r>
      <w:r>
        <w:t>диничным – отрицательной. Амплитуда импульсов равна единице. Над импульсами надписать значения соответствующих символов.</w:t>
      </w:r>
    </w:p>
    <w:p w:rsidR="00000000" w:rsidRDefault="00AD72E2">
      <w:pPr>
        <w:numPr>
          <w:ilvl w:val="0"/>
          <w:numId w:val="2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Рассматривая АЦП как источник дискретных сообщений с объемом алфавита </w:t>
      </w:r>
      <w:r>
        <w:rPr>
          <w:i/>
          <w:iCs/>
          <w:lang w:val="en-US"/>
        </w:rPr>
        <w:t>L</w:t>
      </w:r>
      <w:r>
        <w:t xml:space="preserve">, определить энтропию </w:t>
      </w:r>
      <w:r>
        <w:rPr>
          <w:i/>
          <w:iCs/>
          <w:lang w:val="en-US"/>
        </w:rPr>
        <w:t>H</w:t>
      </w:r>
      <w:r>
        <w:t xml:space="preserve"> и производительность </w:t>
      </w:r>
      <w:r>
        <w:rPr>
          <w:i/>
          <w:iCs/>
          <w:lang w:val="en-US"/>
        </w:rPr>
        <w:t>H</w:t>
      </w:r>
      <w:r>
        <w:rPr>
          <w:i/>
          <w:iCs/>
        </w:rPr>
        <w:t xml:space="preserve">’ </w:t>
      </w:r>
      <w:r>
        <w:t>при условии, что</w:t>
      </w:r>
      <w:r>
        <w:t xml:space="preserve"> все отсчеты непрерывного сообщения взаимонезависимы.</w:t>
      </w: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  <w:r>
        <w:rPr>
          <w:b/>
          <w:bCs/>
        </w:rPr>
        <w:lastRenderedPageBreak/>
        <w:t>1.</w:t>
      </w:r>
      <w:r>
        <w:t xml:space="preserve">   Согласно теореме Котельникова любой непрерывный сигнал с ограниченным спектром полностью определяется отсчетами мгновенных значений в точках, отстоящих друг от друга на интервалы    </w:t>
      </w:r>
      <w:r>
        <w:rPr>
          <w:position w:val="-30"/>
        </w:rPr>
        <w:object w:dxaOrig="980" w:dyaOrig="680">
          <v:shape id="_x0000_i1058" type="#_x0000_t75" style="width:48.75pt;height:33.75pt" o:ole="">
            <v:imagedata r:id="rId74" o:title=""/>
          </v:shape>
          <o:OLEObject Type="Embed" ProgID="Equation.3" ShapeID="_x0000_i1058" DrawAspect="Content" ObjectID="_1464371475" r:id="rId75"/>
        </w:object>
      </w:r>
      <w:r>
        <w:t>.</w:t>
      </w:r>
    </w:p>
    <w:p w:rsidR="00000000" w:rsidRDefault="00AD72E2">
      <w:pPr>
        <w:ind w:firstLine="360"/>
      </w:pPr>
      <w:r>
        <w:t xml:space="preserve"> Следовательно, максимальный интервал дискретизации </w:t>
      </w:r>
    </w:p>
    <w:p w:rsidR="00000000" w:rsidRDefault="00AD72E2">
      <w:pPr>
        <w:ind w:left="709" w:firstLine="709"/>
      </w:pPr>
      <w:r>
        <w:t xml:space="preserve"> </w:t>
      </w:r>
      <w:r>
        <w:rPr>
          <w:position w:val="-30"/>
        </w:rPr>
        <w:object w:dxaOrig="3500" w:dyaOrig="680">
          <v:shape id="_x0000_i1059" type="#_x0000_t75" style="width:174.75pt;height:33.75pt" o:ole="">
            <v:imagedata r:id="rId76" o:title=""/>
          </v:shape>
          <o:OLEObject Type="Embed" ProgID="Equation.3" ShapeID="_x0000_i1059" DrawAspect="Content" ObjectID="_1464371476" r:id="rId77"/>
        </w:object>
      </w:r>
      <w:r>
        <w:t xml:space="preserve"> с = 33.</w:t>
      </w:r>
      <w:r>
        <w:rPr>
          <w:lang w:val="en-US"/>
        </w:rPr>
        <w:t>3</w:t>
      </w:r>
      <w:r>
        <w:t xml:space="preserve"> мкс.</w:t>
      </w:r>
    </w:p>
    <w:p w:rsidR="00000000" w:rsidRDefault="00AD72E2"/>
    <w:p w:rsidR="00000000" w:rsidRDefault="00AD72E2"/>
    <w:p w:rsidR="00000000" w:rsidRDefault="00AD72E2">
      <w:pPr>
        <w:rPr>
          <w:b/>
          <w:bCs/>
        </w:rPr>
      </w:pPr>
      <w:r>
        <w:rPr>
          <w:b/>
          <w:bCs/>
        </w:rPr>
        <w:t xml:space="preserve">2.    </w:t>
      </w:r>
      <w:r>
        <w:t>Квантование отсчетов происходит с постоянным шагом  ∆</w:t>
      </w:r>
      <w:r>
        <w:rPr>
          <w:i/>
          <w:iCs/>
          <w:lang w:val="en-US"/>
        </w:rPr>
        <w:t>a</w:t>
      </w:r>
      <w:r>
        <w:t xml:space="preserve"> = 0,1 В. Тогда число уровней квантования    </w:t>
      </w:r>
      <w:r>
        <w:rPr>
          <w:position w:val="-28"/>
        </w:rPr>
        <w:object w:dxaOrig="3120" w:dyaOrig="680">
          <v:shape id="_x0000_i1060" type="#_x0000_t75" style="width:156pt;height:33.75pt" o:ole="">
            <v:imagedata r:id="rId78" o:title=""/>
          </v:shape>
          <o:OLEObject Type="Embed" ProgID="Equation.3" ShapeID="_x0000_i1060" DrawAspect="Content" ObjectID="_1464371477" r:id="rId79"/>
        </w:object>
      </w:r>
      <w:r>
        <w:t>.</w:t>
      </w:r>
    </w:p>
    <w:p w:rsidR="00000000" w:rsidRDefault="00AD72E2">
      <w:pPr>
        <w:spacing w:before="240"/>
      </w:pPr>
      <w:r>
        <w:rPr>
          <w:b/>
        </w:rPr>
        <w:t xml:space="preserve">3.   </w:t>
      </w:r>
      <w:r>
        <w:t>Шум квантовани</w:t>
      </w:r>
      <w:r>
        <w:t xml:space="preserve">я  </w:t>
      </w:r>
      <w:r>
        <w:rPr>
          <w:i/>
          <w:iCs/>
          <w:lang w:val="en-US"/>
        </w:rPr>
        <w:t>n</w:t>
      </w:r>
      <w:r>
        <w:rPr>
          <w:i/>
          <w:iCs/>
          <w:vertAlign w:val="subscript"/>
          <w:lang w:val="en-US"/>
        </w:rPr>
        <w:t>k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 xml:space="preserve">) = 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j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 xml:space="preserve">) – </w:t>
      </w:r>
      <w:r>
        <w:rPr>
          <w:i/>
          <w:iCs/>
          <w:lang w:val="en-US"/>
        </w:rPr>
        <w:t>a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>)</w:t>
      </w:r>
      <w:r>
        <w:t xml:space="preserve"> имеет равномерное распределение в любом из </w:t>
      </w:r>
      <w:r>
        <w:rPr>
          <w:i/>
          <w:iCs/>
          <w:lang w:val="en-US"/>
        </w:rPr>
        <w:t>L</w:t>
      </w:r>
      <w:r>
        <w:rPr>
          <w:i/>
          <w:iCs/>
        </w:rPr>
        <w:t xml:space="preserve"> </w:t>
      </w:r>
      <w:r>
        <w:t>интервалов ∆</w:t>
      </w:r>
      <w:r>
        <w:rPr>
          <w:i/>
          <w:iCs/>
          <w:lang w:val="en-US"/>
        </w:rPr>
        <w:t>a</w:t>
      </w:r>
      <w:r>
        <w:t xml:space="preserve">, следовательно, 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w</w:t>
      </w:r>
      <w:r>
        <w:t>(</w:t>
      </w:r>
      <w:r>
        <w:rPr>
          <w:i/>
          <w:iCs/>
          <w:lang w:val="en-US"/>
        </w:rPr>
        <w:t>n</w:t>
      </w:r>
      <w:r>
        <w:rPr>
          <w:i/>
          <w:iCs/>
          <w:vertAlign w:val="subscript"/>
          <w:lang w:val="en-US"/>
        </w:rPr>
        <w:t>k</w:t>
      </w:r>
      <w:r>
        <w:t xml:space="preserve">) = </w:t>
      </w:r>
      <w:r>
        <w:rPr>
          <w:position w:val="-24"/>
          <w:lang w:val="en-US"/>
        </w:rPr>
        <w:object w:dxaOrig="380" w:dyaOrig="620">
          <v:shape id="_x0000_i1061" type="#_x0000_t75" style="width:18.75pt;height:30.75pt" o:ole="">
            <v:imagedata r:id="rId80" o:title=""/>
          </v:shape>
          <o:OLEObject Type="Embed" ProgID="Equation.3" ShapeID="_x0000_i1061" DrawAspect="Content" ObjectID="_1464371478" r:id="rId81"/>
        </w:object>
      </w:r>
      <w:r>
        <w:t>.  Пологая, что процесс эргодический, получаем</w:t>
      </w:r>
    </w:p>
    <w:p w:rsidR="00000000" w:rsidRDefault="00AD72E2">
      <w:pPr>
        <w:jc w:val="both"/>
      </w:pPr>
      <w:r>
        <w:tab/>
      </w:r>
      <w:r>
        <w:tab/>
      </w:r>
      <w:r>
        <w:rPr>
          <w:i/>
          <w:iCs/>
          <w:lang w:val="en-US"/>
        </w:rPr>
        <w:t>P</w:t>
      </w:r>
      <w:r>
        <w:rPr>
          <w:vertAlign w:val="subscript"/>
        </w:rPr>
        <w:t>шк</w:t>
      </w:r>
      <w:r>
        <w:t xml:space="preserve"> =</w:t>
      </w:r>
      <w:r>
        <w:rPr>
          <w:position w:val="-12"/>
        </w:rPr>
        <w:object w:dxaOrig="3500" w:dyaOrig="400">
          <v:shape id="_x0000_i1062" type="#_x0000_t75" style="width:174.75pt;height:20.25pt" o:ole="">
            <v:imagedata r:id="rId82" o:title=""/>
          </v:shape>
          <o:OLEObject Type="Embed" ProgID="Equation.3" ShapeID="_x0000_i1062" DrawAspect="Content" ObjectID="_1464371479" r:id="rId83"/>
        </w:object>
      </w:r>
    </w:p>
    <w:p w:rsidR="00000000" w:rsidRDefault="00AD72E2">
      <w:pPr>
        <w:jc w:val="both"/>
      </w:pPr>
      <w:r>
        <w:tab/>
      </w:r>
      <w:r>
        <w:tab/>
      </w:r>
      <w:r>
        <w:rPr>
          <w:i/>
          <w:iCs/>
          <w:lang w:val="en-US"/>
        </w:rPr>
        <w:t>M</w:t>
      </w:r>
      <w:r>
        <w:t>[</w:t>
      </w:r>
      <w:r>
        <w:rPr>
          <w:i/>
          <w:iCs/>
          <w:lang w:val="en-US"/>
        </w:rPr>
        <w:t>N</w:t>
      </w:r>
      <w:r>
        <w:rPr>
          <w:i/>
          <w:iCs/>
          <w:vertAlign w:val="subscript"/>
          <w:lang w:val="en-US"/>
        </w:rPr>
        <w:t>k</w:t>
      </w:r>
      <w:r>
        <w:t>(</w:t>
      </w:r>
      <w:r>
        <w:rPr>
          <w:i/>
          <w:iCs/>
          <w:lang w:val="en-US"/>
        </w:rPr>
        <w:t>t</w:t>
      </w:r>
      <w:r>
        <w:t xml:space="preserve">)] = </w:t>
      </w:r>
      <w:r>
        <w:rPr>
          <w:position w:val="-32"/>
          <w:lang w:val="en-US"/>
        </w:rPr>
        <w:object w:dxaOrig="1380" w:dyaOrig="760">
          <v:shape id="_x0000_i1063" type="#_x0000_t75" style="width:69pt;height:38.25pt" o:ole="">
            <v:imagedata r:id="rId84" o:title=""/>
          </v:shape>
          <o:OLEObject Type="Embed" ProgID="Equation.3" ShapeID="_x0000_i1063" DrawAspect="Content" ObjectID="_1464371480" r:id="rId85"/>
        </w:object>
      </w:r>
      <w:r>
        <w:t>=</w:t>
      </w:r>
      <w:r>
        <w:rPr>
          <w:position w:val="-28"/>
          <w:lang w:val="en-US"/>
        </w:rPr>
        <w:object w:dxaOrig="1780" w:dyaOrig="720">
          <v:shape id="_x0000_i1064" type="#_x0000_t75" style="width:89.25pt;height:36pt" o:ole="">
            <v:imagedata r:id="rId86" o:title=""/>
          </v:shape>
          <o:OLEObject Type="Embed" ProgID="Equation.3" ShapeID="_x0000_i1064" DrawAspect="Content" ObjectID="_1464371481" r:id="rId87"/>
        </w:object>
      </w:r>
      <w:r>
        <w:t>0,05 В</w:t>
      </w:r>
    </w:p>
    <w:p w:rsidR="00000000" w:rsidRDefault="00AD72E2">
      <w:pPr>
        <w:jc w:val="both"/>
      </w:pPr>
      <w:r>
        <w:tab/>
      </w:r>
      <w:r>
        <w:tab/>
      </w:r>
      <w:r>
        <w:rPr>
          <w:position w:val="-32"/>
        </w:rPr>
        <w:object w:dxaOrig="5720" w:dyaOrig="760">
          <v:shape id="_x0000_i1065" type="#_x0000_t75" style="width:285.75pt;height:38.25pt" o:ole="">
            <v:imagedata r:id="rId88" o:title=""/>
          </v:shape>
          <o:OLEObject Type="Embed" ProgID="Equation.3" ShapeID="_x0000_i1065" DrawAspect="Content" ObjectID="_1464371482" r:id="rId89"/>
        </w:object>
      </w:r>
      <w:r>
        <w:t xml:space="preserve"> В</w:t>
      </w:r>
      <w:r>
        <w:rPr>
          <w:vertAlign w:val="superscript"/>
        </w:rPr>
        <w:t>2</w:t>
      </w:r>
      <w:r>
        <w:t xml:space="preserve"> </w:t>
      </w:r>
    </w:p>
    <w:p w:rsidR="00000000" w:rsidRDefault="00AD72E2">
      <w:pPr>
        <w:jc w:val="both"/>
      </w:pPr>
      <w:r>
        <w:t>тогда</w:t>
      </w:r>
      <w:r>
        <w:tab/>
      </w:r>
      <w:r>
        <w:tab/>
      </w:r>
      <w:r>
        <w:rPr>
          <w:i/>
          <w:iCs/>
          <w:lang w:val="en-US"/>
        </w:rPr>
        <w:t>P</w:t>
      </w:r>
      <w:r>
        <w:rPr>
          <w:vertAlign w:val="subscript"/>
        </w:rPr>
        <w:t>шк</w:t>
      </w:r>
      <w:r>
        <w:t xml:space="preserve"> = </w:t>
      </w:r>
      <w:r>
        <w:rPr>
          <w:position w:val="-10"/>
        </w:rPr>
        <w:object w:dxaOrig="2960" w:dyaOrig="360">
          <v:shape id="_x0000_i1066" type="#_x0000_t75" style="width:147.75pt;height:18pt" o:ole="">
            <v:imagedata r:id="rId90" o:title=""/>
          </v:shape>
          <o:OLEObject Type="Embed" ProgID="Equation.3" ShapeID="_x0000_i1066" DrawAspect="Content" ObjectID="_1464371483" r:id="rId91"/>
        </w:object>
      </w:r>
      <w:r>
        <w:t xml:space="preserve"> В</w:t>
      </w:r>
      <w:r>
        <w:rPr>
          <w:vertAlign w:val="superscript"/>
        </w:rPr>
        <w:t>2</w:t>
      </w:r>
      <w:r>
        <w:t xml:space="preserve"> </w:t>
      </w:r>
    </w:p>
    <w:p w:rsidR="00000000" w:rsidRDefault="00AD72E2">
      <w:pPr>
        <w:jc w:val="both"/>
        <w:rPr>
          <w:sz w:val="12"/>
        </w:rPr>
      </w:pPr>
    </w:p>
    <w:p w:rsidR="00000000" w:rsidRDefault="00AD72E2">
      <w:pPr>
        <w:ind w:firstLine="360"/>
        <w:jc w:val="both"/>
      </w:pPr>
      <w:r>
        <w:t xml:space="preserve">В этом случае относительная величина мощности шума квантования </w:t>
      </w:r>
      <w:r>
        <w:rPr>
          <w:i/>
          <w:iCs/>
          <w:lang w:val="en-US"/>
        </w:rPr>
        <w:t>P</w:t>
      </w:r>
      <w:r>
        <w:rPr>
          <w:vertAlign w:val="subscript"/>
        </w:rPr>
        <w:t>шк</w:t>
      </w:r>
      <w:r>
        <w:t xml:space="preserve"> по сравнению с мощностью переменной составляющей непрерывного сообщения </w:t>
      </w:r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a</w:t>
      </w:r>
      <w:r>
        <w:t xml:space="preserve"> равна</w:t>
      </w:r>
    </w:p>
    <w:p w:rsidR="00000000" w:rsidRDefault="00AD72E2">
      <w:pPr>
        <w:ind w:firstLine="360"/>
        <w:jc w:val="both"/>
      </w:pPr>
      <w:r>
        <w:tab/>
      </w:r>
      <w:r>
        <w:tab/>
      </w:r>
      <w:r>
        <w:rPr>
          <w:position w:val="-32"/>
        </w:rPr>
        <w:object w:dxaOrig="3640" w:dyaOrig="760">
          <v:shape id="_x0000_i1067" type="#_x0000_t75" style="width:182.25pt;height:38.25pt" o:ole="">
            <v:imagedata r:id="rId92" o:title=""/>
          </v:shape>
          <o:OLEObject Type="Embed" ProgID="Equation.3" ShapeID="_x0000_i1067" DrawAspect="Content" ObjectID="_1464371484" r:id="rId93"/>
        </w:object>
      </w:r>
      <w:r>
        <w:t xml:space="preserve"> дБ</w:t>
      </w:r>
    </w:p>
    <w:p w:rsidR="00000000" w:rsidRDefault="00AD72E2">
      <w:pPr>
        <w:ind w:firstLine="360"/>
        <w:jc w:val="both"/>
        <w:rPr>
          <w:sz w:val="16"/>
        </w:rPr>
      </w:pPr>
    </w:p>
    <w:p w:rsidR="00000000" w:rsidRDefault="00AD72E2">
      <w:pPr>
        <w:ind w:firstLine="360"/>
        <w:jc w:val="both"/>
      </w:pPr>
    </w:p>
    <w:p w:rsidR="00000000" w:rsidRDefault="00AD72E2">
      <w:pPr>
        <w:jc w:val="both"/>
      </w:pPr>
      <w:r>
        <w:rPr>
          <w:b/>
          <w:bCs/>
        </w:rPr>
        <w:t>4.</w:t>
      </w:r>
      <w:r>
        <w:t xml:space="preserve">  Число  двоичных разрядов </w:t>
      </w:r>
      <w:r>
        <w:rPr>
          <w:i/>
          <w:iCs/>
          <w:lang w:val="en-US"/>
        </w:rPr>
        <w:t>k</w:t>
      </w:r>
      <w:r>
        <w:t xml:space="preserve">, требуемое для записи в виде двоичного числа любого номера из  </w:t>
      </w:r>
      <w:r>
        <w:rPr>
          <w:i/>
          <w:iCs/>
          <w:lang w:val="en-US"/>
        </w:rPr>
        <w:t>L</w:t>
      </w:r>
      <w:r>
        <w:t xml:space="preserve"> уровней квантования,</w:t>
      </w:r>
      <w:r>
        <w:rPr>
          <w:i/>
          <w:iCs/>
        </w:rPr>
        <w:t xml:space="preserve"> </w:t>
      </w:r>
      <w:r>
        <w:t>определяется как минимальное значение, удовлетворяющее неравенству:</w:t>
      </w:r>
      <w:r>
        <w:tab/>
      </w:r>
      <w:r>
        <w:rPr>
          <w:i/>
          <w:iCs/>
          <w:lang w:val="en-US"/>
        </w:rPr>
        <w:t>k</w:t>
      </w:r>
      <w:r>
        <w:t xml:space="preserve"> ≥ </w:t>
      </w:r>
      <w:r>
        <w:rPr>
          <w:lang w:val="en-US"/>
        </w:rPr>
        <w:t>log</w:t>
      </w:r>
      <w:r>
        <w:t xml:space="preserve"> </w:t>
      </w:r>
      <w:r>
        <w:rPr>
          <w:vertAlign w:val="subscript"/>
        </w:rPr>
        <w:t>2</w:t>
      </w:r>
      <w:r>
        <w:rPr>
          <w:i/>
          <w:iCs/>
          <w:lang w:val="en-US"/>
        </w:rPr>
        <w:t>L</w:t>
      </w:r>
    </w:p>
    <w:p w:rsidR="00000000" w:rsidRDefault="00AD72E2">
      <w:pPr>
        <w:ind w:firstLine="360"/>
        <w:jc w:val="both"/>
      </w:pPr>
      <w:r>
        <w:t xml:space="preserve">Поскольку 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L</w:t>
      </w:r>
      <w:r>
        <w:t xml:space="preserve"> = 32, </w:t>
      </w:r>
      <w:r>
        <w:tab/>
      </w:r>
      <w:r>
        <w:tab/>
        <w:t>получаем</w:t>
      </w:r>
      <w:r>
        <w:tab/>
      </w:r>
      <w:r>
        <w:rPr>
          <w:i/>
          <w:iCs/>
          <w:lang w:val="en-US"/>
        </w:rPr>
        <w:t>k</w:t>
      </w:r>
      <w:r>
        <w:t xml:space="preserve">≥ </w:t>
      </w:r>
      <w:r>
        <w:rPr>
          <w:lang w:val="en-US"/>
        </w:rPr>
        <w:t>log</w:t>
      </w:r>
      <w:r>
        <w:t xml:space="preserve"> </w:t>
      </w:r>
      <w:r>
        <w:rPr>
          <w:vertAlign w:val="subscript"/>
        </w:rPr>
        <w:t>2</w:t>
      </w:r>
      <w:r>
        <w:rPr>
          <w:i/>
          <w:iCs/>
        </w:rPr>
        <w:t>32</w:t>
      </w:r>
      <w:r>
        <w:t xml:space="preserve"> =</w:t>
      </w:r>
      <w:r>
        <w:t xml:space="preserve"> 5       </w:t>
      </w:r>
      <w:r>
        <w:rPr>
          <w:i/>
          <w:iCs/>
          <w:lang w:val="en-US"/>
        </w:rPr>
        <w:t>k</w:t>
      </w:r>
      <w:r>
        <w:rPr>
          <w:i/>
          <w:iCs/>
        </w:rPr>
        <w:t>=5</w:t>
      </w: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  <w:r>
        <w:rPr>
          <w:b/>
          <w:bCs/>
        </w:rPr>
        <w:t xml:space="preserve">5.   </w:t>
      </w:r>
      <w:r>
        <w:t xml:space="preserve">Номер уровня  </w:t>
      </w:r>
      <w:r>
        <w:rPr>
          <w:i/>
          <w:iCs/>
          <w:lang w:val="en-US"/>
        </w:rPr>
        <w:t>j</w:t>
      </w:r>
      <w:r>
        <w:t xml:space="preserve"> в десятичной системе счисления</w:t>
      </w:r>
      <w:r>
        <w:tab/>
        <w:t xml:space="preserve">     [ </w:t>
      </w:r>
      <w:r>
        <w:rPr>
          <w:i/>
          <w:iCs/>
          <w:lang w:val="en-US"/>
        </w:rPr>
        <w:t>j</w:t>
      </w:r>
      <w:r>
        <w:t>]</w:t>
      </w:r>
      <w:r>
        <w:rPr>
          <w:vertAlign w:val="subscript"/>
        </w:rPr>
        <w:t>10</w:t>
      </w:r>
      <w:r>
        <w:t xml:space="preserve"> = 14</w:t>
      </w:r>
    </w:p>
    <w:p w:rsidR="00000000" w:rsidRDefault="00AD72E2">
      <w:pPr>
        <w:jc w:val="both"/>
        <w:rPr>
          <w:sz w:val="12"/>
        </w:rPr>
      </w:pPr>
    </w:p>
    <w:p w:rsidR="00000000" w:rsidRDefault="00AD72E2">
      <w:r>
        <w:lastRenderedPageBreak/>
        <w:t xml:space="preserve">                         14 = </w:t>
      </w:r>
      <w:r>
        <w:rPr>
          <w:position w:val="-6"/>
          <w:lang w:val="en-US"/>
        </w:rPr>
        <w:object w:dxaOrig="2520" w:dyaOrig="320">
          <v:shape id="_x0000_i1068" type="#_x0000_t75" style="width:126pt;height:15.75pt" o:ole="">
            <v:imagedata r:id="rId94" o:title=""/>
          </v:shape>
          <o:OLEObject Type="Embed" ProgID="Equation.3" ShapeID="_x0000_i1068" DrawAspect="Content" ObjectID="_1464371485" r:id="rId95"/>
        </w:object>
      </w:r>
      <w:r>
        <w:t>,</w:t>
      </w:r>
    </w:p>
    <w:p w:rsidR="00000000" w:rsidRDefault="00AD72E2">
      <w:pPr>
        <w:jc w:val="center"/>
        <w:rPr>
          <w:sz w:val="12"/>
        </w:rPr>
      </w:pPr>
    </w:p>
    <w:p w:rsidR="00000000" w:rsidRDefault="00AD72E2">
      <w:pPr>
        <w:jc w:val="both"/>
      </w:pPr>
      <w:r>
        <w:t xml:space="preserve">тогда двоичная запись этого же номера в 5-ти разрядах     [ </w:t>
      </w:r>
      <w:r>
        <w:rPr>
          <w:i/>
          <w:iCs/>
          <w:lang w:val="en-US"/>
        </w:rPr>
        <w:t>j</w:t>
      </w:r>
      <w:r>
        <w:t>]</w:t>
      </w:r>
      <w:r>
        <w:rPr>
          <w:vertAlign w:val="subscript"/>
        </w:rPr>
        <w:t>2</w:t>
      </w:r>
      <w:r>
        <w:t xml:space="preserve"> = 01110</w:t>
      </w: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  <w:r>
        <w:rPr>
          <w:b/>
          <w:bCs/>
        </w:rPr>
        <w:t>6.</w:t>
      </w:r>
      <w:r>
        <w:t xml:space="preserve">   Временная диаграмма отклика  АЦП  </w:t>
      </w:r>
      <w:r>
        <w:rPr>
          <w:i/>
          <w:iCs/>
          <w:lang w:val="en-US"/>
        </w:rPr>
        <w:t>j</w:t>
      </w:r>
      <w:r>
        <w:t>(</w:t>
      </w:r>
      <w:r>
        <w:rPr>
          <w:i/>
          <w:iCs/>
          <w:lang w:val="en-US"/>
        </w:rPr>
        <w:t>t</w:t>
      </w:r>
      <w:r>
        <w:t>) имеет вид:</w:t>
      </w:r>
    </w:p>
    <w:p w:rsidR="00000000" w:rsidRDefault="00AD72E2">
      <w:pPr>
        <w:jc w:val="both"/>
      </w:pPr>
      <w:r>
        <w:tab/>
        <w:t xml:space="preserve">         </w:t>
      </w:r>
    </w:p>
    <w:p w:rsidR="00000000" w:rsidRDefault="0023370E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0" cy="1188720"/>
                <wp:effectExtent l="47625" t="17145" r="47625" b="13335"/>
                <wp:wrapNone/>
                <wp:docPr id="149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0EE57" id="Line 268" o:spid="_x0000_s1026" style="position:absolute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.6pt" to="54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KeLwIAAFUEAAAOAAAAZHJzL2Uyb0RvYy54bWysVE2P2yAQvVfqf0DcE8euk3WsOKsqTnrZ&#10;tpF22zsBbKNiQEDiRFX/ewfy0Wx7qarmQAaYebyZeePF47GX6MCtE1pVOB1PMOKKaiZUW+EvL5tR&#10;gZHzRDEiteIVPnGHH5dv3ywGU/JMd1oybhGAKFcOpsKd96ZMEkc73hM31oYruGy07YmHrW0TZskA&#10;6L1MsslklgzaMmM15c7BaX2+xMuI3zSc+s9N47hHssLAzcfVxnUX1mS5IGVriekEvdAg/8CiJ0LB&#10;ozeomniC9lb8AdULarXTjR9T3Se6aQTlMQfIJp38ls1zRwyPuUBxnLmVyf0/WPrpsLVIMOhdPsdI&#10;kR6a9CQUR9msCNUZjCvBaaW2NuRHj+rZPGn6zSGlVx1RLY8sX04GAtMQkbwKCRtn4I3d8FEz8CF7&#10;r2Opjo3tUSOF+RoCAziUAx1jb0633vCjR/R8SOE0TYviIYt9S0gZIEKgsc5/4LpHwaiwBP4RkBye&#10;nA+UfrkEd6U3QsrYeqnQUOH5NJvGAKelYOEyuDnb7lbSogMJ4om/mB/c3LtZvVcsgnWcsPXF9kRI&#10;sJGPhXGeE+k7HB5zPUaSw7TI9gInVXgOMgW2F+ssnu/zyXxdrIt8lGez9Sif1PXo/WaVj2ab9GFa&#10;v6tXqzr9EZinedkJxrgK5K9CTvO/E8plpM4SvEn5VqXkNXosJ5C9/kfSsemhz2fF7DQ7be1VDKDd&#10;6HyZszAc93uw778Gy58AAAD//wMAUEsDBBQABgAIAAAAIQBvxDqc3AAAAAkBAAAPAAAAZHJzL2Rv&#10;d25yZXYueG1sTI/BTsMwEETvSPyDtUjcqEOFIApxKgTihBTRFNGrE2/jlHgdYjdN/54tF7jNaFaz&#10;b/LV7Hox4Rg6TwpuFwkIpMabjloFH5vXmxREiJqM7j2hghMGWBWXF7nOjD/SGqcqtoJLKGRagY1x&#10;yKQMjUWnw8IPSJzt/Oh0ZDu20oz6yOWul8skuZdOd8QfrB7w2WLzVR2cgpepLB/e307ttm2+q8+w&#10;tWW9Xyt1fTU/PYKIOMe/YzjjMzoUzFT7A5kgevZJylsiiyWIc/7raxZpegeyyOX/BcUPAAAA//8D&#10;AFBLAQItABQABgAIAAAAIQC2gziS/gAAAOEBAAATAAAAAAAAAAAAAAAAAAAAAABbQ29udGVudF9U&#10;eXBlc10ueG1sUEsBAi0AFAAGAAgAAAAhADj9If/WAAAAlAEAAAsAAAAAAAAAAAAAAAAALwEAAF9y&#10;ZWxzLy5yZWxzUEsBAi0AFAAGAAgAAAAhAPEc4p4vAgAAVQQAAA4AAAAAAAAAAAAAAAAALgIAAGRy&#10;cy9lMm9Eb2MueG1sUEsBAi0AFAAGAAgAAAAhAG/EOpzcAAAACQEAAA8AAAAAAAAAAAAAAAAAiQQA&#10;AGRycy9kb3ducmV2LnhtbFBLBQYAAAAABAAEAPMAAACSBQAAAAA=&#10;">
                <v:stroke endarrow="classic" endarrowwidth="narrow" endarrowlength="long"/>
              </v:line>
            </w:pict>
          </mc:Fallback>
        </mc:AlternateContent>
      </w:r>
      <w:r w:rsidR="00AD72E2">
        <w:tab/>
        <w:t xml:space="preserve">         </w:t>
      </w:r>
      <w:r w:rsidR="00AD72E2">
        <w:rPr>
          <w:i/>
          <w:iCs/>
          <w:lang w:val="en-US"/>
        </w:rPr>
        <w:t>j</w:t>
      </w:r>
      <w:r w:rsidR="00AD72E2">
        <w:t>(</w:t>
      </w:r>
      <w:r w:rsidR="00AD72E2">
        <w:rPr>
          <w:i/>
          <w:iCs/>
          <w:lang w:val="en-US"/>
        </w:rPr>
        <w:t>t</w:t>
      </w:r>
      <w:r w:rsidR="00AD72E2">
        <w:t xml:space="preserve">) </w:t>
      </w:r>
    </w:p>
    <w:p w:rsidR="00000000" w:rsidRDefault="0023370E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60960</wp:posOffset>
                </wp:positionV>
                <wp:extent cx="0" cy="831850"/>
                <wp:effectExtent l="9525" t="13335" r="9525" b="12065"/>
                <wp:wrapNone/>
                <wp:docPr id="148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185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53ADE" id="Line 284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4.8pt" to="19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0qaHgIAAEMEAAAOAAAAZHJzL2Uyb0RvYy54bWysU8GO2yAQvVfqPyDuie3Em3qtOKvKTnrZ&#10;tpF2+wEEcIyKAQGJE1X99w44ibLtparqAx5g5s2becPy6dRLdOTWCa0qnE1TjLiimgm1r/C3182k&#10;wMh5ohiRWvEKn7nDT6v375aDKflMd1oybhGAKFcOpsKd96ZMEkc73hM31YYruGy17YmHrd0nzJIB&#10;0HuZzNJ0kQzaMmM15c7BaTNe4lXEb1tO/de2ddwjWWHg5uNq47oLa7JaknJviekEvdAg/8CiJ0JB&#10;0htUQzxBByv+gOoFtdrp1k+p7hPdtoLyWANUk6W/VfPSEcNjLdAcZ25tcv8Pln45bi0SDLTLQSpF&#10;ehDpWSiOZkUeujMYV4JTrbY21EdP6sU8a/rdIaXrjqg9jyxfzwYCsxCRvAkJG2cgx274rBn4kIPX&#10;sVWn1vYBEpqATlGR800RfvKIjocUTot5VjxEsRJSXuOMdf4T1z0KRoUlkI645PjsfOBByqtLSKP0&#10;RkgZ9ZYKDRWeZx8eYoDTUrBwGdyc3e9qadGRhImJXywKbu7dAnJDXDf6MbDGUbL6oFhM0nHC1hfb&#10;EyFHG0hJFfJAhUDzYo2j8uMxfVwX6yKf5LPFepKnTTP5uKnzyWIDVJt5U9dN9jNQzvKyE4xxFVhf&#10;xzbL/24sLg9oHLjb4N7ak7xFj30Estd/JB0lDqqO87HT7Ly1V+lhUqPz5VWFp3C/B/v+7a9+AQAA&#10;//8DAFBLAwQUAAYACAAAACEAQ+xvpN0AAAAJAQAADwAAAGRycy9kb3ducmV2LnhtbEyPQUvDQBSE&#10;74L/YXmCN7vb2gYbsymiCB5EaPXi7TX7TEKzb0N220R/vU886HGYYeabYjP5Tp1oiG1gC/OZAUVc&#10;BddybeHt9fHqBlRMyA67wGThkyJsyvOzAnMXRt7SaZdqJSUcc7TQpNTnWseqIY9xFnpi8T7C4DGJ&#10;HGrtBhyl3Hd6YUymPbYsCw32dN9QddgdvYV2fIoLP5n5S796WH4983vSh5W1lxfT3S2oRFP6C8MP&#10;vqBDKUz7cGQXVWfhep3Jl2RhnYES/1fvJbg0Geiy0P8flN8AAAD//wMAUEsBAi0AFAAGAAgAAAAh&#10;ALaDOJL+AAAA4QEAABMAAAAAAAAAAAAAAAAAAAAAAFtDb250ZW50X1R5cGVzXS54bWxQSwECLQAU&#10;AAYACAAAACEAOP0h/9YAAACUAQAACwAAAAAAAAAAAAAAAAAvAQAAX3JlbHMvLnJlbHNQSwECLQAU&#10;AAYACAAAACEAEu9Kmh4CAABDBAAADgAAAAAAAAAAAAAAAAAuAgAAZHJzL2Uyb0RvYy54bWxQSwEC&#10;LQAUAAYACAAAACEAQ+xvpN0AAAAJAQAADwAAAAAAAAAAAAAAAAB4BAAAZHJzL2Rvd25yZXYueG1s&#10;UEsFBgAAAAAEAAQA8wAAAIIFAAAAAA=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60960</wp:posOffset>
                </wp:positionV>
                <wp:extent cx="0" cy="822960"/>
                <wp:effectExtent l="9525" t="13335" r="9525" b="11430"/>
                <wp:wrapNone/>
                <wp:docPr id="147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E3069" id="Line 28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.8pt" to="90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4iHwIAAEMEAAAOAAAAZHJzL2Uyb0RvYy54bWysU8uu2yAQ3VfqPyD2iR/XzcOKc1XFSTdp&#10;G+nefgABHKNiQEDiRFX/vQNOotx2U1X1Ag8wc+bMnGHxfO4kOnHrhFYVzsYpRlxRzYQ6VPjb62Y0&#10;w8h5ohiRWvEKX7jDz8v37xa9KXmuWy0ZtwhAlCt7U+HWe1MmiaMt74gba8MVXDbadsTD1h4SZkkP&#10;6J1M8jSdJL22zFhNuXNwWg+XeBnxm4ZT/7VpHPdIVhi4+bjauO7DmiwXpDxYYlpBrzTIP7DoiFCQ&#10;9A5VE0/Q0Yo/oDpBrXa68WOqu0Q3jaA81gDVZOlv1by0xPBYCzTHmXub3P+DpV9OO4sEA+2KKUaK&#10;dCDSViiO8tk0dKc3rgSnldrZUB89qxez1fS7Q0qvWqIOPLJ8vRgIzEJE8iYkbJyBHPv+s2bgQ45e&#10;x1adG9sFSGgCOkdFLndF+NkjOhxSOJ3l+XwSxUpIeYsz1vlPXHcoGBWWQDriktPW+cCDlDeXkEbp&#10;jZAy6i0V6iv8lE0/xACnpWDhMrg5e9ivpEUnEiYmfrEouHl0C8g1ce3gx8AaRsnqo2IxScsJW19t&#10;T4QcbCAlVcgDFQLNqzWMyo95Ol/P1rNiVOST9ahI63r0cbMqRpMNUK2f6tWqzn4GyllRtoIxrgLr&#10;29hmxd+NxfUBDQN3H9x7e5K36LGPQPb2j6SjxEHVYT72ml129iY9TGp0vr6q8BQe92A/vv3lLwAA&#10;AP//AwBQSwMEFAAGAAgAAAAhAE0YP77dAAAACQEAAA8AAABkcnMvZG93bnJldi54bWxMj0FLw0AQ&#10;he+C/2EZwZvdbbSljdkUUQQPIli9eJtmxyQ0Oxuy2yb665160dt8vMeb94rN5Dt1pCG2gS3MZwYU&#10;cRVcy7WF97fHqxWomJAddoHJwhdF2JTnZwXmLoz8SsdtqpWEcMzRQpNSn2sdq4Y8xlnoiUX7DIPH&#10;JDjU2g04SrjvdGbMUntsWT402NN9Q9V+e/AW2vEpZn4y85d+8XDz/cwfSe8X1l5eTHe3oBJN6c8M&#10;p/pSHUrptAsHdlF1wisjW5KF9RLUSf/lnRzX6wx0Wej/C8ofAAAA//8DAFBLAQItABQABgAIAAAA&#10;IQC2gziS/gAAAOEBAAATAAAAAAAAAAAAAAAAAAAAAABbQ29udGVudF9UeXBlc10ueG1sUEsBAi0A&#10;FAAGAAgAAAAhADj9If/WAAAAlAEAAAsAAAAAAAAAAAAAAAAALwEAAF9yZWxzLy5yZWxzUEsBAi0A&#10;FAAGAAgAAAAhAFtEriIfAgAAQwQAAA4AAAAAAAAAAAAAAAAALgIAAGRycy9lMm9Eb2MueG1sUEsB&#10;Ai0AFAAGAAgAAAAhAE0YP77dAAAACQEAAA8AAAAAAAAAAAAAAAAAeQQAAGRycy9kb3ducmV2Lnht&#10;bFBLBQYAAAAABAAEAPMAAACDBQAAAAA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60960</wp:posOffset>
                </wp:positionV>
                <wp:extent cx="0" cy="822960"/>
                <wp:effectExtent l="9525" t="13335" r="9525" b="11430"/>
                <wp:wrapNone/>
                <wp:docPr id="146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FBEDD" id="Line 289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4.8pt" to="234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ubHwIAAEMEAAAOAAAAZHJzL2Uyb0RvYy54bWysU02P2yAQvVfqf0DcE3+smyZWnFVlJ71s&#10;u5F2+wMI4BgVAwISJ6r63zvgJMq2l6qqD3iAmTdv5g3Lx1Mv0ZFbJ7SqcDZNMeKKaibUvsLfXjeT&#10;OUbOE8WI1IpX+Mwdfly9f7ccTMlz3WnJuEUAolw5mAp33psySRzteE/cVBuu4LLVticetnafMEsG&#10;QO9lkqfpLBm0ZcZqyp2D02a8xKuI37ac+ue2ddwjWWHg5uNq47oLa7JaknJviekEvdAg/8CiJ0JB&#10;0htUQzxBByv+gOoFtdrp1k+p7hPdtoLyWANUk6W/VfPSEcNjLdAcZ25tcv8Pln49bi0SDLQrZhgp&#10;0oNIT0JxlM8XoTuDcSU41WprQ330pF7Mk6bfHVK67oja88jy9WwgMAsRyZuQsHEGcuyGL5qBDzl4&#10;HVt1am0fIKEJ6BQVOd8U4SeP6HhI4XSe54tZFCsh5TXOWOc/c92jYFRYAumIS45PzgcepLy6hDRK&#10;b4SUUW+p0FDhh+zjhxjgtBQsXAY3Z/e7Wlp0JGFi4heLgpt7t4DcENeNfgyscZSsPigWk3ScsPXF&#10;9kTI0QZSUoU8UCHQvFjjqPxYpIv1fD0vJkU+W0+KtGkmnzZ1MZltgGrz0NR1k/0MlLOi7ARjXAXW&#10;17HNir8bi8sDGgfuNri39iRv0WMfgez1H0lHiYOq43zsNDtv7VV6mNTofHlV4Snc78G+f/urXwAA&#10;AP//AwBQSwMEFAAGAAgAAAAhAG08zwzdAAAACQEAAA8AAABkcnMvZG93bnJldi54bWxMj0FLw0AU&#10;hO+C/2F5gje7aWxDG7MpoggeimD14u01+0xCs29DdttEf32feNDjMMPMN8Vmcp060RBazwbmswQU&#10;ceVty7WB97enmxWoEJEtdp7JwBcF2JSXFwXm1o/8SqddrJWUcMjRQBNjn2sdqoYchpnvicX79IPD&#10;KHKotR1wlHLX6TRJMu2wZVlosKeHhqrD7ugMtONzSN2UzF/65ePie8sfUR+WxlxfTfd3oCJN8S8M&#10;P/iCDqUw7f2RbVCdgUW2ki/RwDoDJf6v3kvwdp2CLgv9/0F5BgAA//8DAFBLAQItABQABgAIAAAA&#10;IQC2gziS/gAAAOEBAAATAAAAAAAAAAAAAAAAAAAAAABbQ29udGVudF9UeXBlc10ueG1sUEsBAi0A&#10;FAAGAAgAAAAhADj9If/WAAAAlAEAAAsAAAAAAAAAAAAAAAAALwEAAF9yZWxzLy5yZWxzUEsBAi0A&#10;FAAGAAgAAAAhAPJBW5sfAgAAQwQAAA4AAAAAAAAAAAAAAAAALgIAAGRycy9lMm9Eb2MueG1sUEsB&#10;Ai0AFAAGAAgAAAAhAG08zwzdAAAACQEAAA8AAAAAAAAAAAAAAAAAeQQAAGRycy9kb3ducmV2Lnht&#10;bFBLBQYAAAAABAAEAPMAAACDBQAAAAA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60960</wp:posOffset>
                </wp:positionV>
                <wp:extent cx="0" cy="822960"/>
                <wp:effectExtent l="9525" t="13335" r="9525" b="11430"/>
                <wp:wrapNone/>
                <wp:docPr id="145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4E971" id="Line 28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4.8pt" to="126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lbHwIAAEMEAAAOAAAAZHJzL2Uyb0RvYy54bWysU02P2yAQvVfqf0DcE3+sN02sOKvKTnrZ&#10;tpF2+wMI4BgVAwISJ6r63zvgJMq2l6qqD3iAmTdv5g3Lp1Mv0ZFbJ7SqcDZNMeKKaibUvsLfXjeT&#10;OUbOE8WI1IpX+Mwdflq9f7ccTMlz3WnJuEUAolw5mAp33psySRzteE/cVBuu4LLVticetnafMEsG&#10;QO9lkqfpLBm0ZcZqyp2D02a8xKuI37ac+q9t67hHssLAzcfVxnUX1mS1JOXeEtMJeqFB/oFFT4SC&#10;pDeohniCDlb8AdULarXTrZ9S3Se6bQXlsQaoJkt/q+alI4bHWqA5ztza5P4fLP1y3FokGGhXPGKk&#10;SA8iPQvFUT6fhe4MxpXgVKutDfXRk3oxz5p+d0jpuiNqzyPL17OBwCxEJG9CwsYZyLEbPmsGPuTg&#10;dWzVqbV9gIQmoFNU5HxThJ88ouMhhdN5ni9mUayElNc4Y53/xHWPglFhCaQjLjk+Ox94kPLqEtIo&#10;vRFSRr2lQkOFH7IPjzHAaSlYuAxuzu53tbToSMLExC8WBTf3bgG5Ia4b/RhY4yhZfVAsJuk4YeuL&#10;7YmQow2kpAp5oEKgebHGUfmxSBfr+XpeTIp8tp4UadNMPm7qYjLbANXmoanrJvsZKGdF2QnGuAqs&#10;r2ObFX83FpcHNA7cbXBv7Uneosc+AtnrP5KOEgdVx/nYaXbe2qv0MKnR+fKqwlO434N9//ZXvwAA&#10;AP//AwBQSwMEFAAGAAgAAAAhAK2Ka6rcAAAACQEAAA8AAABkcnMvZG93bnJldi54bWxMj0FLw0AU&#10;hO+C/2F5gje76WqKjdkUUQQPIli9eNtmn0lo9m3IvjbRX+8TD3ocZpj5ptzMoVdHHFMXycJykYFC&#10;qqPvqLHw9vpwcQ0qsSPv+kho4RMTbKrTk9IVPk70gsctN0pKKBXOQss8FFqnusXg0iIOSOJ9xDE4&#10;Fjk22o9ukvLQa5NlKx1cR7LQugHvWqz320Ow0E2PyYQ5Wz4P+f3V1xO9s97n1p6fzbc3oBhn/gvD&#10;D76gQyVMu3ggn1RvweRGvrCF9QqU+L96J8HLtQFdlfr/g+obAAD//wMAUEsBAi0AFAAGAAgAAAAh&#10;ALaDOJL+AAAA4QEAABMAAAAAAAAAAAAAAAAAAAAAAFtDb250ZW50X1R5cGVzXS54bWxQSwECLQAU&#10;AAYACAAAACEAOP0h/9YAAACUAQAACwAAAAAAAAAAAAAAAAAvAQAAX3JlbHMvLnJlbHNQSwECLQAU&#10;AAYACAAAACEA3wI5Wx8CAABDBAAADgAAAAAAAAAAAAAAAAAuAgAAZHJzL2Uyb0RvYy54bWxQSwEC&#10;LQAUAAYACAAAACEArYprqtwAAAAJAQAADwAAAAAAAAAAAAAAAAB5BAAAZHJzL2Rvd25yZXYueG1s&#10;UEsFBgAAAAAEAAQA8wAAAIIFAAAAAA==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60960</wp:posOffset>
                </wp:positionV>
                <wp:extent cx="0" cy="822960"/>
                <wp:effectExtent l="9525" t="13335" r="9525" b="11430"/>
                <wp:wrapNone/>
                <wp:docPr id="144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312BE" id="Line 285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4.8pt" to="162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fIWHwIAAEMEAAAOAAAAZHJzL2Uyb0RvYy54bWysU02P2yAQvVfqf0DcE3+sN02sOKvKTnrZ&#10;tpF2+wMI4BgVAwISJ6r63zvgJMq2l6qqD3iAmTdv5g3Lp1Mv0ZFbJ7SqcDZNMeKKaibUvsLfXjeT&#10;OUbOE8WI1IpX+Mwdflq9f7ccTMlz3WnJuEUAolw5mAp33psySRzteE/cVBuu4LLVticetnafMEsG&#10;QO9lkqfpLBm0ZcZqyp2D02a8xKuI37ac+q9t67hHssLAzcfVxnUX1mS1JOXeEtMJeqFB/oFFT4SC&#10;pDeohniCDlb8AdULarXTrZ9S3Se6bQXlsQaoJkt/q+alI4bHWqA5ztza5P4fLP1y3FokGGhXFBgp&#10;0oNIz0JxlM8fQ3cG40pwqtXWhvroSb2YZ02/O6R03RG155Hl69lAYBYikjchYeMM5NgNnzUDH3Lw&#10;Orbq1No+QEIT0Ckqcr4pwk8e0fGQwuk8zxezKFZCymucsc5/4rpHwaiwBNIRlxyfnQ88SHl1CWmU&#10;3ggpo95SoaHCD9mHxxjgtBQsXAY3Z/e7Wlp0JGFi4heLgpt7t4DcENeNfgyscZSsPigWk3ScsPXF&#10;9kTI0QZSUoU8UCHQvFjjqPxYpIv1fD0vJkU+W0+KtGkmHzd1MZltgGrz0NR1k/0MlLOi7ARjXAXW&#10;17HNir8bi8sDGgfuNri39iRv0WMfgez1H0lHiYOq43zsNDtv7VV6mNTofHlV4Snc78G+f/urXwAA&#10;AP//AwBQSwMEFAAGAAgAAAAhACopLTLeAAAACQEAAA8AAABkcnMvZG93bnJldi54bWxMj09Lw0AU&#10;xO+C32F5gje7afoHG7MppSJ4EMG2F2/b7DMJzb4N2dcm+ul94kGPwwwzv8nXo2/VBfvYBDIwnSSg&#10;kMrgGqoMHPZPd/egIltytg2EBj4xwrq4vspt5sJAb3jZcaWkhGJmDdTMXaZ1LGv0Nk5ChyTeR+i9&#10;ZZF9pV1vByn3rU6TZKm9bUgWatvhtsbytDt7A83wHFM/JtPXbvE4/3qhd9anhTG3N+PmARTjyH9h&#10;+MEXdCiE6RjO5KJqDczSuXxhA6slKPF/9VGCs1UKusj1/wfFNwAAAP//AwBQSwECLQAUAAYACAAA&#10;ACEAtoM4kv4AAADhAQAAEwAAAAAAAAAAAAAAAAAAAAAAW0NvbnRlbnRfVHlwZXNdLnhtbFBLAQIt&#10;ABQABgAIAAAAIQA4/SH/1gAAAJQBAAALAAAAAAAAAAAAAAAAAC8BAABfcmVscy8ucmVsc1BLAQIt&#10;ABQABgAIAAAAIQC5HfIWHwIAAEMEAAAOAAAAAAAAAAAAAAAAAC4CAABkcnMvZTJvRG9jLnhtbFBL&#10;AQItABQABgAIAAAAIQAqKS0y3gAAAAkBAAAPAAAAAAAAAAAAAAAAAHkEAABkcnMvZG93bnJldi54&#10;bWxQSwUGAAAAAAQABADzAAAAhAUAAAAA&#10;" strokeweight=".25pt">
                <v:stroke dashstyle="dash"/>
              </v:line>
            </w:pict>
          </mc:Fallback>
        </mc:AlternateContent>
      </w:r>
    </w:p>
    <w:p w:rsidR="00000000" w:rsidRDefault="00AD72E2">
      <w:pPr>
        <w:jc w:val="both"/>
      </w:pPr>
      <w:r>
        <w:tab/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</w:r>
      <w:r>
        <w:tab/>
      </w:r>
    </w:p>
    <w:p w:rsidR="00000000" w:rsidRDefault="0023370E">
      <w:pPr>
        <w:jc w:val="both"/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65405</wp:posOffset>
                </wp:positionV>
                <wp:extent cx="0" cy="274320"/>
                <wp:effectExtent l="9525" t="8255" r="9525" b="12700"/>
                <wp:wrapNone/>
                <wp:docPr id="143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6CAFD" id="Line 280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5.15pt" to="23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qJCFgIAACwEAAAOAAAAZHJzL2Uyb0RvYy54bWysU9uO2jAQfa/Uf7DyDrkQIBsRVlUCfaFd&#10;pN1+gLEdYtWxLdsQUNV/79hcxLYvVdU8OGPP+MyZOePF86kX6MiM5UpWUTpOIsQkUZTLfRV9e1uP&#10;ighZhyXFQklWRWdmo+flxw+LQZcsU50SlBkEINKWg66izjldxrElHeuxHSvNJDhbZXrsYGv2MTV4&#10;APRexFmSzOJBGaqNIsxaOG0uzmgZ8NuWEffStpY5JKoIuLmwmrDu/BovF7jcG6w7Tq408D+w6DGX&#10;kPQO1WCH0cHwP6B6ToyyqnVjovpYtS0nLNQA1aTJb9W8dlizUAs0x+p7m+z/gyVfj1uDOAXt8kmE&#10;JO5BpA2XDGVF6M6gbQlBtdwaXx85yVe9UeS7RVLVHZZ7Fli+nTVcTH0/43dX/MZqyLEbvigKMfjg&#10;VGjVqTW9h4QmoFNQ5HxXhJ0cIpdDAqfZPJ9kgU6My9s9baz7zFSPvFFFAkgHXHzcWOd54PIW4tNI&#10;teZCBL2FRAOQnRbzabhhleDUe32cNftdLQw6Yj8y4QtVgecxzKiDpAGtY5iurrbDXFxsyC6kx4NS&#10;gM/VuszEj6fkaVWsinyUZ7PVKE+aZvRpXeej2TqdT5tJU9dN+tNTS/Oy45Qy6dnd5jPN/07/60u5&#10;TNZ9Qu99iN+jh4YB2ds/kA5aevn8g7LlTtHz1tw0hpEMwdfn42f+cQ/24yNf/gIAAP//AwBQSwME&#10;FAAGAAgAAAAhALQfOkDeAAAACQEAAA8AAABkcnMvZG93bnJldi54bWxMj81OwzAQhO9IvIO1SNyo&#10;A/1VGqeqKiFxoaiFB9jG2yRqvI5it0369CziAMedGc1+k61616gLdaH2bOB5lIAiLrytuTTw9fn6&#10;tAAVIrLFxjMZGCjAKr+/yzC1/so7uuxjqaSEQ4oGqhjbVOtQVOQwjHxLLN7Rdw6jnF2pbYdXKXeN&#10;fkmSmXZYs3yosKVNRcVpf3YGdhu/na/bycfbNr4f57fbQEU5GPP40K+XoCL18S8MP/iCDrkwHfyZ&#10;bVCNgclsIVuiGMkYlAR+hYOB6XgKOs/0/wX5NwAAAP//AwBQSwECLQAUAAYACAAAACEAtoM4kv4A&#10;AADhAQAAEwAAAAAAAAAAAAAAAAAAAAAAW0NvbnRlbnRfVHlwZXNdLnhtbFBLAQItABQABgAIAAAA&#10;IQA4/SH/1gAAAJQBAAALAAAAAAAAAAAAAAAAAC8BAABfcmVscy8ucmVsc1BLAQItABQABgAIAAAA&#10;IQBdlqJCFgIAACwEAAAOAAAAAAAAAAAAAAAAAC4CAABkcnMvZTJvRG9jLnhtbFBLAQItABQABgAI&#10;AAAAIQC0HzpA3gAAAAkBAAAPAAAAAAAAAAAAAAAAAHAEAABkcnMvZG93bnJldi54bWxQSwUGAAAA&#10;AAQABADzAAAAewUAAAAA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55880</wp:posOffset>
                </wp:positionV>
                <wp:extent cx="0" cy="548640"/>
                <wp:effectExtent l="9525" t="8255" r="9525" b="14605"/>
                <wp:wrapNone/>
                <wp:docPr id="142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ABDDC" id="Line 279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4.4pt" to="198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e1UFQIAACw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5BCNF&#10;OhBpKxRHk6dF6E5vXAFOldrZUB89qxez1fS7Q0pXLVEHHlm+XgwEZiEieRMSNs5Ajn3/WTPwIUev&#10;Y6vOje0CJDQBnaMil7si/OwRHQ4pnE7z+SyPYiWkuMUZ6/wnrjsUjBJLIB1xyWnrfOBBiptLSKP0&#10;RkgZ9ZYK9UB2On+axginpWDhNvg5e9hX0qITCSMTv1gV3Dy6WX1ULKK1nLD11fZEyMGG7FIFPCgF&#10;+FytYSZ+LNLFer6e56N8MluP8rSuRx83VT6abbKnaf2hrqo6+xmoZXnRCsa4Cuxu85nlf6f/9aUM&#10;k3Wf0HsfkrfosWFA9vaPpKOWQb5hEPaaXXb2pjGMZHS+Pp8w8497sB8f+eoXAAAA//8DAFBLAwQU&#10;AAYACAAAACEAOTwJ5d0AAAAIAQAADwAAAGRycy9kb3ducmV2LnhtbEyP3UrDQBCF7wXfYRnBO7ux&#10;an/STEopCN5YafUBttlpEpqdDdltm/TpHfFCLw9nOPN92bJ3jTpTF2rPCI+jBBRx4W3NJcLX5+vD&#10;DFSIhq1pPBPCQAGW+e1NZlLrL7yl8y6WSkY4pAahirFNtQ5FRc6EkW+JpTv4zpkosSu17cxFxl2j&#10;x0ky0c7ULB8q09K6ouK4OzmE7dpvpqv2+eNtE98P0+t1oKIcEO/v+tUCVKQ+/h3DD76gQy5Me39i&#10;G1SD8DSfiEtEmImB9L95jzB/GYPOM/1fIP8GAAD//wMAUEsBAi0AFAAGAAgAAAAhALaDOJL+AAAA&#10;4QEAABMAAAAAAAAAAAAAAAAAAAAAAFtDb250ZW50X1R5cGVzXS54bWxQSwECLQAUAAYACAAAACEA&#10;OP0h/9YAAACUAQAACwAAAAAAAAAAAAAAAAAvAQAAX3JlbHMvLnJlbHNQSwECLQAUAAYACAAAACEA&#10;xQHtVBUCAAAsBAAADgAAAAAAAAAAAAAAAAAuAgAAZHJzL2Uyb0RvYy54bWxQSwECLQAUAAYACAAA&#10;ACEAOTwJ5d0AAAAIAQAADwAAAAAAAAAAAAAAAABv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46355</wp:posOffset>
                </wp:positionV>
                <wp:extent cx="365760" cy="0"/>
                <wp:effectExtent l="9525" t="8255" r="15240" b="10795"/>
                <wp:wrapNone/>
                <wp:docPr id="141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D4DBA" id="Line 274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3.65pt" to="226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xiFQIAACw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KBdnmGk&#10;SAciPQvF0WSeh+70xhUQVKmtDfXRk3o1z5p+d0jpqiVqzyPLt7OBxCxkJO9SwsYZuGPXf9EMYsjB&#10;69iqU2O7AAlNQKeoyPmmCD95ROHwYTadz0A3OrgSUgx5xjr/mesOBaPEEkhHXHJ8dj7wIMUQEq5R&#10;eiOkjHpLhXogO13MpzHDaSlY8IY4Z/e7Slp0JGFk4herAs99mNUHxSJaywlbX21PhLzYcLtUAQ9K&#10;AT5X6zITPx7Tx/VivchH+WS2HuVpXY8+bap8NNtk82n9UFdVnf0M1LK8aAVjXAV2w3xm+d/pf30p&#10;l8m6TeitD8l79NgwIDv8I+moZZDvMgg7zc5bO2gMIxmDr88nzPz9Huz7R776BQAA//8DAFBLAwQU&#10;AAYACAAAACEAIl9MEd0AAAAHAQAADwAAAGRycy9kb3ducmV2LnhtbEyPQU/CQBSE7yb8h80j4SZb&#10;KbZauyWExMSLENAfsHQfbWP3bdN9QMuvd/Wix8lMZr7JV4NtxQV73zhS8DCPQCCVzjRUKfj8eL1/&#10;AuFZk9GtI1QwoodVMbnLdWbclfZ4OXAlQgn5TCuombtMSl/WaLWfuw4peCfXW81B9pU0vb6GctvK&#10;RRQl0uqGwkKtO9zUWH4dzlbBfuO26bpb7t62/H5Kb7cRy2pUajYd1i8gGAf+C8MPfkCHIjAd3ZmM&#10;F62C+DkJX1hBGoMI/vIxTkAcf7Uscvmfv/gGAAD//wMAUEsBAi0AFAAGAAgAAAAhALaDOJL+AAAA&#10;4QEAABMAAAAAAAAAAAAAAAAAAAAAAFtDb250ZW50X1R5cGVzXS54bWxQSwECLQAUAAYACAAAACEA&#10;OP0h/9YAAACUAQAACwAAAAAAAAAAAAAAAAAvAQAAX3JlbHMvLnJlbHNQSwECLQAUAAYACAAAACEA&#10;a/JsYhUCAAAsBAAADgAAAAAAAAAAAAAAAAAuAgAAZHJzL2Uyb0RvYy54bWxQSwECLQAUAAYACAAA&#10;ACEAIl9MEd0AAAAHAQAADwAAAAAAAAAAAAAAAABv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40640</wp:posOffset>
                </wp:positionV>
                <wp:extent cx="2540" cy="292100"/>
                <wp:effectExtent l="15240" t="12065" r="10795" b="10160"/>
                <wp:wrapNone/>
                <wp:docPr id="140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" cy="2921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302DA" id="Line 303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pt,3.2pt" to="53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tRgHgIAADkEAAAOAAAAZHJzL2Uyb0RvYy54bWysU8uu2jAQ3VfqP1jZQx4EChHhqkqgXdAW&#10;6d5+gLEdYtWxLdsQUNV/79gEym03VdUsnLFn5vjMnPHy6dwJdGLGciXLKB0nEWKSKMrloYy+vmxG&#10;8whZhyXFQklWRhdmo6fV2zfLXhcsU60SlBkEINIWvS6j1jldxLElLeuwHSvNJDgbZTrsYGsOMTW4&#10;B/ROxFmSzOJeGaqNIsxaOK2vzmgV8JuGEfelaSxzSJQRcHNhNWHd+zVeLXFxMFi3nAw08D+w6DCX&#10;cOkdqsYOo6Phf0B1nBhlVePGRHWxahpOWKgBqkmT36p5brFmoRZojtX3Ntn/B0s+n3YGcQra5dAf&#10;iTsQacslQ5Nk4rvTa1tAUCV3xtdHzvJZbxX5ZpFUVYvlgQWWLxcNianPiF+l+I3VcMe+/6QoxOCj&#10;U6FV58Z0qBFcf/SJHhzagc5Bm8tdG3Z2iMBhNvX8CDiyRZYmQbkYFx7Ep2pj3QemOuSNMhJQQYDE&#10;p611ntSvEB8u1YYLEcQXEvVAYJFMk5BhleDUe32cNYd9JQw6YT8/4QslgucxzKijpAGtZZiuB9th&#10;Lq423C6kx4NqgM9gXQfk+yJZrOfreT7Ks9l6lCd1PXq/qfLRbJO+m9aTuqrq9IenluZFyyll0rO7&#10;DWua/90wDM/mOmb3cb33IX6NHhoGZG//QDoI67W8TsVe0cvO3ASH+QzBw1vyD+BxD/bji1/9BAAA&#10;//8DAFBLAwQUAAYACAAAACEAvMRNEtsAAAAIAQAADwAAAGRycy9kb3ducmV2LnhtbExPTWvCQBS8&#10;F/ofllfoRepuxarEvEgpVCjYg9ofsGafSdrs25BdNf33fZ7qaRhmmI98NfhWnamPTWCE57EBRVwG&#10;13CF8LV/f1qAismys21gQvilCKvi/i63mQsX3tJ5lyolIRwzi1Cn1GVax7Imb+M4dMSiHUPvbRLa&#10;V9r19iLhvtUTY2ba24alobYdvdVU/uxOHiGOePO53Ujpnuhovkfdeu0/EB8fhtclqERD+jfDdb5M&#10;h0I2HcKJXVStcDOfihVhJnDVzVyuHBBeJlPQRa5vDxR/AAAA//8DAFBLAQItABQABgAIAAAAIQC2&#10;gziS/gAAAOEBAAATAAAAAAAAAAAAAAAAAAAAAABbQ29udGVudF9UeXBlc10ueG1sUEsBAi0AFAAG&#10;AAgAAAAhADj9If/WAAAAlAEAAAsAAAAAAAAAAAAAAAAALwEAAF9yZWxzLy5yZWxzUEsBAi0AFAAG&#10;AAgAAAAhAPWa1GAeAgAAOQQAAA4AAAAAAAAAAAAAAAAALgIAAGRycy9lMm9Eb2MueG1sUEsBAi0A&#10;FAAGAAgAAAAhALzETRLbAAAACAEAAA8AAAAAAAAAAAAAAAAAeAQAAGRycy9kb3ducmV2LnhtbFBL&#10;BQYAAAAABAAEAPMAAACABQAAAAA=&#10;" strokeweight="1.5pt"/>
            </w:pict>
          </mc:Fallback>
        </mc:AlternateContent>
      </w:r>
      <w:r w:rsidR="00AD72E2">
        <w:rPr>
          <w:lang w:val="en-US"/>
        </w:rPr>
        <w:t xml:space="preserve">     </w:t>
      </w:r>
      <w:r w:rsidR="00AD72E2">
        <w:rPr>
          <w:lang w:val="en-US"/>
        </w:rPr>
        <w:tab/>
        <w:t xml:space="preserve">   </w:t>
      </w:r>
      <w:r w:rsidR="00AD72E2">
        <w:rPr>
          <w:i/>
          <w:iCs/>
          <w:lang w:val="en-US"/>
        </w:rPr>
        <w:t>h</w:t>
      </w:r>
    </w:p>
    <w:p w:rsidR="00000000" w:rsidRDefault="00AD72E2">
      <w:pPr>
        <w:jc w:val="both"/>
        <w:rPr>
          <w:lang w:val="en-US"/>
        </w:rPr>
      </w:pPr>
    </w:p>
    <w:p w:rsidR="00000000" w:rsidRDefault="0023370E">
      <w:pPr>
        <w:jc w:val="both"/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45720</wp:posOffset>
                </wp:positionV>
                <wp:extent cx="3657600" cy="0"/>
                <wp:effectExtent l="9525" t="45720" r="19050" b="40005"/>
                <wp:wrapNone/>
                <wp:docPr id="139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7340F" id="Line 267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.6pt" to="31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nPRKAIAAEsEAAAOAAAAZHJzL2Uyb0RvYy54bWysVNuO2yAQfa/Uf0C8J7Zz28SKs6rspC9p&#10;N9JuP4AAtlExICBxoqr/3oFclG1fqqp+wINn5syZm5fPp06iI7dOaFXgbJhixBXVTKimwN/eNoM5&#10;Rs4TxYjUihf4zB1+Xn38sOxNzke61ZJxiwBEubw3BW69N3mSONryjrihNlyBsta2Ix6utkmYJT2g&#10;dzIZpeks6bVlxmrKnYOv1UWJVxG/rjn1L3XtuEeywMDNx9PGcx/OZLUkeWOJaQW90iD/wKIjQkHQ&#10;O1RFPEEHK/6A6gS12unaD6nuEl3XgvKYA2STpb9l89oSw2MuUBxn7mVy/w+Wfj3uLBIMejdeYKRI&#10;B03aCsXRaPYUqtMbl4NRqXY25EdP6tVsNf3ukNJlS1TDI8u3swHHLHgk71zCxRmIse+/aAY25OB1&#10;LNWptl2AhCKgU+zI+d4RfvKIwsfxbPo0S6Fx9KZLSH5zNNb5z1x3KAgFlsA6ApPj1vlAhOQ3kxBH&#10;6Y2QMjZcKtQXeDEdTaOD01KwoAxmzjb7Ulp0JGFk4hOzAs2jmdUHxSJYywlbX2VPhAQZ+VgO5zmR&#10;vsUhmOswkhx2RDZXOKlCOMgU2F6ly8j8WKSL9Xw9nwwmo9l6MEmravBpU04Gs032NK3GVVlW2c/A&#10;PJvkrWCMq0D+Nr7Z5O/G47pIl8G7D/C9Ssl79FhOIHt7R9Kx1aG7lznZa3be2dsIwMRG4+t2hZV4&#10;vIP8+A9Y/QIAAP//AwBQSwMEFAAGAAgAAAAhAGdc7A3aAAAABgEAAA8AAABkcnMvZG93bnJldi54&#10;bWxMj8FOwzAQRO9I/QdrkbhROy1tUYhTVUilFw60VJzdeEki4nVku034exYu5fg0q5m3xXp0nbhg&#10;iK0nDdlUgUCqvG2p1nB8394/gojJkDWdJ9TwjRHW5eSmMLn1A+3xcki14BKKudHQpNTnUsaqQWfi&#10;1PdInH364ExiDLW0wQxc7jo5U2opnWmJFxrT43OD1dfh7DS0do4f+zoLr0MWM/W23b3gYqf13e24&#10;eQKRcEzXY/jVZ3Uo2enkz2Sj6DQsHviVpGE1A8Hxcq6YT38sy0L+1y9/AAAA//8DAFBLAQItABQA&#10;BgAIAAAAIQC2gziS/gAAAOEBAAATAAAAAAAAAAAAAAAAAAAAAABbQ29udGVudF9UeXBlc10ueG1s&#10;UEsBAi0AFAAGAAgAAAAhADj9If/WAAAAlAEAAAsAAAAAAAAAAAAAAAAALwEAAF9yZWxzLy5yZWxz&#10;UEsBAi0AFAAGAAgAAAAhADjec9EoAgAASwQAAA4AAAAAAAAAAAAAAAAALgIAAGRycy9lMm9Eb2Mu&#10;eG1sUEsBAi0AFAAGAAgAAAAhAGdc7A3aAAAABgEAAA8AAAAAAAAAAAAAAAAAggQAAGRycy9kb3du&#10;cmV2LnhtbFBLBQYAAAAABAAEAPMAAACJBQAAAAA=&#10;">
                <v:stroke endarrow="classic" endarrowwidth="narrow" endarrowlength="long"/>
              </v:line>
            </w:pict>
          </mc:Fallback>
        </mc:AlternateContent>
      </w:r>
      <w:r w:rsidR="00AD72E2">
        <w:rPr>
          <w:lang w:val="en-US"/>
        </w:rPr>
        <w:tab/>
        <w:t xml:space="preserve">    </w:t>
      </w:r>
      <w:r w:rsidR="00AD72E2">
        <w:rPr>
          <w:vertAlign w:val="subscript"/>
          <w:lang w:val="en-US"/>
        </w:rPr>
        <w:t>0</w:t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  <w:t xml:space="preserve">   </w:t>
      </w:r>
      <w:r w:rsidR="00AD72E2">
        <w:rPr>
          <w:lang w:val="en-US"/>
        </w:rPr>
        <w:tab/>
        <w:t xml:space="preserve">t , </w:t>
      </w:r>
      <w:r w:rsidR="00AD72E2">
        <w:t>мкс</w:t>
      </w:r>
      <w:r w:rsidR="00AD72E2">
        <w:rPr>
          <w:lang w:val="en-US"/>
        </w:rPr>
        <w:tab/>
        <w:t xml:space="preserve"> </w:t>
      </w:r>
    </w:p>
    <w:p w:rsidR="00000000" w:rsidRDefault="00AD72E2">
      <w:pPr>
        <w:jc w:val="both"/>
        <w:rPr>
          <w:lang w:val="en-US"/>
        </w:rPr>
      </w:pPr>
      <w:r>
        <w:rPr>
          <w:lang w:val="en-US"/>
        </w:rPr>
        <w:tab/>
      </w:r>
    </w:p>
    <w:p w:rsidR="00000000" w:rsidRDefault="0023370E">
      <w:pPr>
        <w:jc w:val="both"/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62865</wp:posOffset>
                </wp:positionV>
                <wp:extent cx="60960" cy="0"/>
                <wp:effectExtent l="13335" t="5715" r="11430" b="13335"/>
                <wp:wrapNone/>
                <wp:docPr id="138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B0FE7" id="Line 29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5pt,4.95pt" to="55.3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AXM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ZPIJUi&#10;HYi0FYqjySJWpzeugKBK7WzIj57Vi9lq+t0hpauWqAOPLF8vBi5moZ7Jmyth4wy8se8/awYx5Oh1&#10;LNW5sV2AhCKgc1TkcleEnz2icDhLFzOQjQ6ehBTDNWOd/8R1h4JRYgmcIyw5bZ0PNEgxhIRXlN4I&#10;KaPcUqG+xIvpZBovOC0FC84Q5uxhX0mLTiQ0TPxiTuB5DLP6qFgEazlh65vtiZBXGx6XKuBBIkDn&#10;Zl074sciXazn63k+yiez9ShP63r0cVPlo9km+zCtn+qqqrOfgVqWF61gjKvAbujOLP879W9zcu2r&#10;e3/ey5C8RY/1ArLDP5KOSgbxwji5Yq/ZZWcHhaEhY/BteELHP+7Bfhzx1S8AAAD//wMAUEsDBBQA&#10;BgAIAAAAIQCs4k732QAAAAcBAAAPAAAAZHJzL2Rvd25yZXYueG1sTI7BTsMwEETvSPyDtUhcKmqn&#10;SEBDnAoBuXGhgLhu4yWJiNdp7LaBr2fLBY5PM5p5xWryvdrTGLvAFrK5AUVcB9dxY+H1pbq4ARUT&#10;ssM+MFn4ogir8vSkwNyFAz/Tfp0aJSMcc7TQpjTkWse6JY9xHgZiyT7C6DEJjo12Ix5k3Pd6YcyV&#10;9tixPLQ40H1L9ed65y3E6o221fesnpn3yybQYvvw9IjWnp9Nd7egEk3prwxHfVGHUpw2Yccuql7Y&#10;ZJlULSyXoI55Zq5BbX5Zl4X+71/+AAAA//8DAFBLAQItABQABgAIAAAAIQC2gziS/gAAAOEBAAAT&#10;AAAAAAAAAAAAAAAAAAAAAABbQ29udGVudF9UeXBlc10ueG1sUEsBAi0AFAAGAAgAAAAhADj9If/W&#10;AAAAlAEAAAsAAAAAAAAAAAAAAAAALwEAAF9yZWxzLy5yZWxzUEsBAi0AFAAGAAgAAAAhALWkBcwU&#10;AgAAKgQAAA4AAAAAAAAAAAAAAAAALgIAAGRycy9lMm9Eb2MueG1sUEsBAi0AFAAGAAgAAAAhAKzi&#10;TvfZAAAABwEAAA8AAAAAAAAAAAAAAAAAbg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-647700</wp:posOffset>
                </wp:positionV>
                <wp:extent cx="0" cy="548640"/>
                <wp:effectExtent l="17145" t="9525" r="11430" b="13335"/>
                <wp:wrapNone/>
                <wp:docPr id="137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6C11F" id="Line 278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-51pt" to="89.8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CROFQIAACwEAAAOAAAAZHJzL2Uyb0RvYy54bWysU8GO2jAQvVfqP1i5QxI2QDYirKoEeqFd&#10;pN1+gLEdYtWxLdsQUNV/79gBxLaXarU5OGN75s2beePF06kT6MiM5UqWUTpOIsQkUZTLfRn9eF2P&#10;8ghZhyXFQklWRmdmo6fl50+LXhdsololKDMIQKQtel1GrXO6iGNLWtZhO1aaSbhslOmwg63Zx9Tg&#10;HtA7EU+SZBb3ylBtFGHWwmk9XEbLgN80jLjnprHMIVFGwM2F1YR159d4ucDF3mDdcnKhgd/BosNc&#10;QtIbVI0dRgfD/4HqODHKqsaNiepi1TScsFADVJMmf1Xz0mLNQi3QHKtvbbIfB0u+H7cGcQraPcwj&#10;JHEHIm24ZGgyz313em0LcKrk1vj6yEm+6I0iPy2Sqmqx3LPA8vWsITD1EfGbEL+xGnLs+m+Kgg8+&#10;OBVadWpM5yGhCegUFDnfFGEnh8hwSOB0muWzLIgV4+Iap411X5nqkDfKSADpgIuPG+s8D1xcXXwa&#10;qdZciKC3kKgHstN8Pg0RVglO/a33s2a/q4RBR+xHJnyhKri5dzPqIGlAaxmmq4vtMBeDDdmF9HhQ&#10;CvC5WMNM/HpMHlf5Ks9G2WS2GmVJXY++rKtsNFun82n9UFdVnf721NKsaDmlTHp21/lMs//T//JS&#10;hsm6TeitD/Fb9NAwIHv9B9JBSy/fMAg7Rc9bc9UYRjI4X56Pn/n7Pdj3j3z5BwAA//8DAFBLAwQU&#10;AAYACAAAACEAtr1MXd4AAAAMAQAADwAAAGRycy9kb3ducmV2LnhtbEyPwW7CMBBE75X4B2uRuIED&#10;agmkcRBCqsSlVNB+gImXJGq8jmIDCV/fTS/tcWafZmfSTWdrccPWV44UzGcRCKTcmYoKBV+fb9MV&#10;CB80GV07QgU9ethko6dUJ8bd6Yi3UygEh5BPtIIyhCaR0uclWu1nrkHi28W1VgeWbSFNq+8cbmu5&#10;iKKltLoi/lDqBncl5t+nq1Vw3LlDvG2eP/aH8H6JH48e86JXajLutq8gAnbhD4ahPleHjDud3ZWM&#10;FzXreB0zqmA6jxa8akB+rfNgvSxBZqn8PyL7AQAA//8DAFBLAQItABQABgAIAAAAIQC2gziS/gAA&#10;AOEBAAATAAAAAAAAAAAAAAAAAAAAAABbQ29udGVudF9UeXBlc10ueG1sUEsBAi0AFAAGAAgAAAAh&#10;ADj9If/WAAAAlAEAAAsAAAAAAAAAAAAAAAAALwEAAF9yZWxzLy5yZWxzUEsBAi0AFAAGAAgAAAAh&#10;ADzoJE4VAgAALAQAAA4AAAAAAAAAAAAAAAAALgIAAGRycy9lMm9Eb2MueG1sUEsBAi0AFAAGAAgA&#10;AAAhALa9TF3eAAAADAEAAA8AAAAAAAAAAAAAAAAAbwQAAGRycy9kb3ducmV2LnhtbFBLBQYAAAAA&#10;BAAEAPMAAAB6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-647700</wp:posOffset>
                </wp:positionV>
                <wp:extent cx="365760" cy="0"/>
                <wp:effectExtent l="17145" t="9525" r="17145" b="9525"/>
                <wp:wrapNone/>
                <wp:docPr id="136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A31EC" id="Line 269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-51pt" to="82.65pt,-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95FQIAACwEAAAOAAAAZHJzL2Uyb0RvYy54bWysU8GO2jAQvVfqP1i5QxIIWY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IJ20zxC&#10;Encg0pZLhib5wnen17aAoErujK+PnOWr3iry3SKpqhbLAwss3y4aElOfEb9L8Rur4Y59/0VRiMFH&#10;p0Krzo3pPCQ0AZ2DIpe7IuzsEIHDaT57ykE3MrhiXAx52lj3makOeaOMBJAOuPi0tc7zwMUQ4q+R&#10;asOFCHoLiXogO5s/zUKGVYJT7/Vx1hz2lTDohP3IhC9UBZ7HMKOOkga0lmG6vtkOc3G14XYhPR6U&#10;Anxu1nUmfiySxXq+nmejbJKvR1lS16NPmyob5Zv0aVZP66qq05+eWpoVLaeUSc9umM80+zv9by/l&#10;Oln3Cb33IX6PHhoGZId/IB209PJdB2Gv6GVnBo1hJEPw7fn4mX/cg/34yFe/AAAA//8DAFBLAwQU&#10;AAYACAAAACEAeB4Sd94AAAANAQAADwAAAGRycy9kb3ducmV2LnhtbEyPwW7CMBBE75X6D9ZW4gY2&#10;0JIqjYMQUqVeCoL2A0y8JFHjdRQbSPj6LgfUHmf2aXYmW/auEWfsQu1Jw3SiQCAV3tZUavj+eh+/&#10;ggjRkDWNJ9QwYIBl/viQmdT6C+3wvI+l4BAKqdFQxdimUoaiQmfCxLdIfDv6zpnIsiul7cyFw10j&#10;Z0otpDM18YfKtLiusPjZn5yG3dpvklX7vP3YxM9jcr0OWJSD1qOnfvUGImIf/2C41efqkHOngz+R&#10;DaJhrZKEUQ3jqZrxqhuyeJmDONwtmWfy/4r8FwAA//8DAFBLAQItABQABgAIAAAAIQC2gziS/gAA&#10;AOEBAAATAAAAAAAAAAAAAAAAAAAAAABbQ29udGVudF9UeXBlc10ueG1sUEsBAi0AFAAGAAgAAAAh&#10;ADj9If/WAAAAlAEAAAsAAAAAAAAAAAAAAAAALwEAAF9yZWxzLy5yZWxzUEsBAi0AFAAGAAgAAAAh&#10;AL4qv3kVAgAALAQAAA4AAAAAAAAAAAAAAAAALgIAAGRycy9lMm9Eb2MueG1sUEsBAi0AFAAGAAgA&#10;AAAhAHgeEnfeAAAADQEAAA8AAAAAAAAAAAAAAAAAbwQAAGRycy9kb3ducmV2LnhtbFBLBQYAAAAA&#10;BAAEAPMAAAB6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365760" cy="0"/>
                <wp:effectExtent l="9525" t="9525" r="15240" b="9525"/>
                <wp:wrapNone/>
                <wp:docPr id="135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45559" id="Line 273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pt" to="190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CkFgIAACwEAAAOAAAAZHJzL2Uyb0RvYy54bWysU02P2jAQvVfqf7ByhyQQPjYirKoEeqFd&#10;pN3+AGM7xKpjW7YhoKr/vWOTILa9VFVzcMaemec388ar50sr0JkZy5UsonScRIhJoiiXxyL69rYd&#10;LSNkHZYUCyVZEV2ZjZ7XHz+sOp2ziWqUoMwgAJE273QRNc7pPI4taViL7VhpJsFZK9NiB1tzjKnB&#10;HaC3Ip4kyTzulKHaKMKshdPq5ozWAb+uGXEvdW2ZQ6KIgJsLqwnrwa/xeoXzo8G64aSngf+BRYu5&#10;hEvvUBV2GJ0M/wOq5cQoq2o3JqqNVV1zwkINUE2a/FbNa4M1C7VAc6y+t8n+P1jy9bw3iFPQbjqL&#10;kMQtiLTjkqHJYuq702mbQ1Ap98bXRy7yVe8U+W6RVGWD5ZEFlm9XDYmpz4jfpfiN1XDHofuiKMTg&#10;k1OhVZfatB4SmoAuQZHrXRF2cYjA4XQ+W8xBNzK4YpwPedpY95mpFnmjiASQDrj4vLPO88D5EOKv&#10;kWrLhQh6C4k6IDtbLmYhwyrBqff6OGuOh1IYdMZ+ZMIXqgLPY5hRJ0kDWsMw3fS2w1zcbLhdSI8H&#10;pQCf3rrNxI+n5Gmz3CyzUTaZb0ZZUlWjT9syG8236WJWTauyrNKfnlqa5Q2nlEnPbpjPNPs7/fuX&#10;cpus+4Te+xC/Rw8NA7LDP5AOWnr5boNwUPS6N4PGMJIhuH8+fuYf92A/PvL1LwAAAP//AwBQSwME&#10;FAAGAAgAAAAhAP62ApbdAAAABwEAAA8AAABkcnMvZG93bnJldi54bWxMj81qwzAQhO+FvoPYQm+N&#10;nB+c4HodQqDQS1OS9gEUa2ObWitjKYmdp++2l/Y0DLPMfJuvB9eqC/Wh8YwwnSSgiEtvG64QPj9e&#10;nlagQjRsTeuZEEYKsC7u73KTWX/lPV0OsVJSwiEzCHWMXaZ1KGtyJkx8RyzZyffORLF9pW1vrlLu&#10;Wj1LklQ707As1KajbU3l1+HsEPZbv1tuusX76y6+nZa320hlNSI+PgybZ1CRhvh3DD/4gg6FMB39&#10;mW1QLcJ8tpBfIkIqIvl8NU1BHX+9LnL9n7/4BgAA//8DAFBLAQItABQABgAIAAAAIQC2gziS/gAA&#10;AOEBAAATAAAAAAAAAAAAAAAAAAAAAABbQ29udGVudF9UeXBlc10ueG1sUEsBAi0AFAAGAAgAAAAh&#10;ADj9If/WAAAAlAEAAAsAAAAAAAAAAAAAAAAALwEAAF9yZWxzLy5yZWxzUEsBAi0AFAAGAAgAAAAh&#10;ABUggKQWAgAALAQAAA4AAAAAAAAAAAAAAAAALgIAAGRycy9lMm9Eb2MueG1sUEsBAi0AFAAGAAgA&#10;AAAhAP62ApbdAAAABwEAAA8AAAAAAAAAAAAAAAAAcAQAAGRycy9kb3ducmV2LnhtbFBLBQYAAAAA&#10;BAAEAPMAAAB6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38100</wp:posOffset>
                </wp:positionV>
                <wp:extent cx="365760" cy="0"/>
                <wp:effectExtent l="17145" t="9525" r="17145" b="9525"/>
                <wp:wrapNone/>
                <wp:docPr id="134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A27FD" id="Line 271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85pt,3pt" to="154.6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E/FgIAACwEAAAOAAAAZHJzL2Uyb0RvYy54bWysU8uO2yAU3VfqPyD2ie3EeYwVZ1TZSTdp&#10;J9JMP4AAjlExICBxoqr/3gt5tGk3VVUvMI9zD+fec1k8nzqJjtw6oVWJs2GKEVdUM6H2Jf7yth7M&#10;MXKeKEakVrzEZ+7w8/L9u0VvCj7SrZaMWwQkyhW9KXHrvSmSxNGWd8QNteEKDhttO+JhafcJs6QH&#10;9k4mozSdJr22zFhNuXOwW18O8TLyNw2n/qVpHPdIlhi0+TjaOO7CmCwXpNhbYlpBrzLIP6joiFBw&#10;6Z2qJp6ggxV/UHWCWu1044dUd4luGkF5zAGyydLfsnltieExFyiOM/cyuf9HSz8ftxYJBt6Nc4wU&#10;6cCkjVAcjWZZqE5vXAGgSm1tyI+e1KvZaPrVIaWrlqg9jyrfzgYCY0TyEBIWzsAdu/6TZoAhB69j&#10;qU6N7QIlFAGdoiPnuyP85BGFzfF0MpuCb/R2lJDiFmes8x+57lCYlFiC6MhLjhvnQTlAb5BwjdJr&#10;IWX0WyrUg9jJfDaJEU5LwcJpwDm731XSoiMJLRO/UAdge4BZfVAssrWcsNV17omQlzngpQp8kAro&#10;uc4uPfHtKX1azVfzfJCPpqtBntb14MO6ygfTdTab1OO6qurse5CW5UUrGOMqqLv1Z5b/nf/Xl3Lp&#10;rHuH3uuQPLLHFEHs7R9FRy+DfZdG2Gl23tpQjWArtGQEX59P6Plf1xH185EvfwAAAP//AwBQSwME&#10;FAAGAAgAAAAhAOmAi7DdAAAABwEAAA8AAABkcnMvZG93bnJldi54bWxMj8FOwzAQRO9I/IO1SNyo&#10;0xYaCNlUVSUkLhS18AFuvE0i4nUUu23Sr2fhAsfRjGbe5MvBtepEfWg8I0wnCSji0tuGK4TPj5e7&#10;R1AhGram9UwIIwVYFtdXucmsP/OWTrtYKSnhkBmEOsYu0zqUNTkTJr4jFu/ge2eiyL7StjdnKXet&#10;niXJQjvTsCzUpqN1TeXX7ugQtmu/SVfd/fvrJr4d0stlpLIaEW9vhtUzqEhD/AvDD76gQyFMe39k&#10;G1SLMHuYphJFWMgl8efJ0xzU/lfrItf/+YtvAAAA//8DAFBLAQItABQABgAIAAAAIQC2gziS/gAA&#10;AOEBAAATAAAAAAAAAAAAAAAAAAAAAABbQ29udGVudF9UeXBlc10ueG1sUEsBAi0AFAAGAAgAAAAh&#10;ADj9If/WAAAAlAEAAAsAAAAAAAAAAAAAAAAALwEAAF9yZWxzLy5yZWxzUEsBAi0AFAAGAAgAAAAh&#10;AGDmMT8WAgAALAQAAA4AAAAAAAAAAAAAAAAALgIAAGRycy9lMm9Eb2MueG1sUEsBAi0AFAAGAAgA&#10;AAAhAOmAi7DdAAAABwEAAA8AAAAAAAAAAAAAAAAAcAQAAGRycy9kb3ducmV2LnhtbFBLBQYAAAAA&#10;BAAEAPMAAAB6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38100</wp:posOffset>
                </wp:positionV>
                <wp:extent cx="365760" cy="0"/>
                <wp:effectExtent l="17145" t="9525" r="17145" b="9525"/>
                <wp:wrapNone/>
                <wp:docPr id="133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7EFC2" id="Line 270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3pt" to="118.6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xcFgIAACwEAAAOAAAAZHJzL2Uyb0RvYy54bWysU02P2jAQvVfqf7ByhyQQPjYirKoEeqFd&#10;pN3+AGM7xKpjW7YhoKr/vWOTILa9VFVzcMae8fObeTOr50sr0JkZy5UsonScRIhJoiiXxyL69rYd&#10;LSNkHZYUCyVZEV2ZjZ7XHz+sOp2ziWqUoMwgAJE273QRNc7pPI4taViL7VhpJsFZK9NiB1tzjKnB&#10;HaC3Ip4kyTzulKHaKMKshdPq5ozWAb+uGXEvdW2ZQ6KIgJsLqwnrwa/xeoXzo8G64aSngf+BRYu5&#10;hEfvUBV2GJ0M/wOq5cQoq2o3JqqNVV1zwkIOkE2a/JbNa4M1C7lAcay+l8n+P1jy9bw3iFPQbjqN&#10;kMQtiLTjkqHJIlSn0zaHoFLujc+PXOSr3iny3SKpygbLIwss364aLqa+nvG7K35jNbxx6L4oCjH4&#10;5FQo1aU2rYeEIqBLUOR6V4RdHCJwOJ3PFnPQjQyuGOfDPW2s+8xUi7xRRAJIB1x83lnneeB8CPHP&#10;SLXlQgS9hUQdkJ0tF7NwwyrBqff6OGuOh1IYdMa+ZcIXsgLPY5hRJ0kDWsMw3fS2w1zcbHhdSI8H&#10;qQCf3rr1xI+n5Gmz3CyzUTaZb0ZZUlWjT9syG8236WJWTauyrNKfnlqa5Q2nlEnPbujPNPs7/ftJ&#10;uXXWvUPvdYjfo4eCAdnhH0gHLb18fqBsflD0ujeDxtCSIbgfH9/zj3uwH4d8/QsAAP//AwBQSwME&#10;FAAGAAgAAAAhAO1mHpHbAAAABwEAAA8AAABkcnMvZG93bnJldi54bWxMj0FuwjAQRfeVegdrkLor&#10;DlBhSOMghFSpm4KgPYCJhyRqPI5iAwmn75RNu3z6X3/eZKveNeKCXag9aZiMExBIhbc1lRq+Pt+e&#10;FyBCNGRN4wk1DBhglT8+ZCa1/kp7vBxiKXiEQmo0VDG2qZShqNCZMPYtEmcn3zkTGbtS2s5cedw1&#10;cpokc+lMTXyhMi1uKiy+D2enYb/xW7VuX3bv2/hxUrfbgEU5aP006tevICL28a8Mv/qsDjk7Hf2Z&#10;bBANs1oqrmqY80ucT2dqBuJ4Z5ln8r9//gMAAP//AwBQSwECLQAUAAYACAAAACEAtoM4kv4AAADh&#10;AQAAEwAAAAAAAAAAAAAAAAAAAAAAW0NvbnRlbnRfVHlwZXNdLnhtbFBLAQItABQABgAIAAAAIQA4&#10;/SH/1gAAAJQBAAALAAAAAAAAAAAAAAAAAC8BAABfcmVscy8ucmVsc1BLAQItABQABgAIAAAAIQAa&#10;fexcFgIAACwEAAAOAAAAAAAAAAAAAAAAAC4CAABkcnMvZTJvRG9jLnhtbFBLAQItABQABgAIAAAA&#10;IQDtZh6R2wAAAAcBAAAPAAAAAAAAAAAAAAAAAHAEAABkcnMvZG93bnJldi54bWxQSwUGAAAAAAQA&#10;BADzAAAAeAUAAAAA&#10;" strokeweight="1.25pt"/>
            </w:pict>
          </mc:Fallback>
        </mc:AlternateContent>
      </w:r>
      <w:r w:rsidR="00AD72E2">
        <w:rPr>
          <w:lang w:val="en-US"/>
        </w:rPr>
        <w:t xml:space="preserve">    </w:t>
      </w:r>
      <w:r w:rsidR="00AD72E2">
        <w:rPr>
          <w:lang w:val="en-US"/>
        </w:rPr>
        <w:tab/>
        <w:t xml:space="preserve"> -</w:t>
      </w:r>
      <w:r w:rsidR="00AD72E2">
        <w:rPr>
          <w:i/>
          <w:iCs/>
          <w:lang w:val="en-US"/>
        </w:rPr>
        <w:t>h</w:t>
      </w:r>
    </w:p>
    <w:p w:rsidR="00000000" w:rsidRDefault="00AD72E2">
      <w:pPr>
        <w:jc w:val="both"/>
        <w:rPr>
          <w:lang w:val="en-US"/>
        </w:rPr>
      </w:pPr>
    </w:p>
    <w:p w:rsidR="00000000" w:rsidRDefault="00AD72E2">
      <w:pPr>
        <w:jc w:val="both"/>
        <w:rPr>
          <w:lang w:val="en-US"/>
        </w:rPr>
      </w:pPr>
    </w:p>
    <w:p w:rsidR="00000000" w:rsidRDefault="00AD72E2">
      <w:pPr>
        <w:jc w:val="both"/>
      </w:pPr>
      <w:r>
        <w:rPr>
          <w:b/>
          <w:bCs/>
        </w:rPr>
        <w:t xml:space="preserve">7.  </w:t>
      </w:r>
      <w:r>
        <w:t xml:space="preserve">Все уровни квантования равновероятны, так как вероятность попадания </w:t>
      </w: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t</w:t>
      </w:r>
      <w:r>
        <w:t>) в интервал [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k</w:t>
      </w:r>
      <w:r>
        <w:t xml:space="preserve">; 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k</w:t>
      </w:r>
      <w:r>
        <w:rPr>
          <w:i/>
          <w:iCs/>
        </w:rPr>
        <w:t>+∆</w:t>
      </w:r>
      <w:r>
        <w:rPr>
          <w:i/>
          <w:iCs/>
          <w:lang w:val="en-US"/>
        </w:rPr>
        <w:t>a</w:t>
      </w:r>
      <w:r>
        <w:t xml:space="preserve">] не зависит от  </w:t>
      </w:r>
      <w:r>
        <w:rPr>
          <w:i/>
          <w:iCs/>
          <w:lang w:val="en-US"/>
        </w:rPr>
        <w:t>k</w:t>
      </w:r>
      <w:r>
        <w:t>:</w:t>
      </w:r>
    </w:p>
    <w:p w:rsidR="00000000" w:rsidRDefault="00AD72E2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P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 xml:space="preserve">k </w:t>
      </w:r>
      <w:r>
        <w:rPr>
          <w:i/>
          <w:iCs/>
          <w:lang w:val="en-US"/>
        </w:rPr>
        <w:t>≤ A ≤</w:t>
      </w:r>
      <w:r>
        <w:rPr>
          <w:i/>
          <w:iCs/>
          <w:lang w:val="en-US"/>
        </w:rPr>
        <w:t xml:space="preserve"> a</w:t>
      </w:r>
      <w:r>
        <w:rPr>
          <w:i/>
          <w:iCs/>
          <w:vertAlign w:val="subscript"/>
          <w:lang w:val="en-US"/>
        </w:rPr>
        <w:t>k</w:t>
      </w:r>
      <w:r>
        <w:rPr>
          <w:i/>
          <w:iCs/>
          <w:lang w:val="en-US"/>
        </w:rPr>
        <w:t>+∆a</w:t>
      </w:r>
      <w:r>
        <w:rPr>
          <w:lang w:val="en-US"/>
        </w:rPr>
        <w:t xml:space="preserve">) = </w:t>
      </w:r>
      <w:r>
        <w:rPr>
          <w:i/>
          <w:iCs/>
          <w:lang w:val="en-US"/>
        </w:rPr>
        <w:t>P</w:t>
      </w:r>
      <w:r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k</w:t>
      </w:r>
      <w:r>
        <w:rPr>
          <w:lang w:val="en-US"/>
        </w:rPr>
        <w:t xml:space="preserve">) = </w:t>
      </w:r>
      <w:r>
        <w:rPr>
          <w:position w:val="-34"/>
          <w:lang w:val="en-US"/>
        </w:rPr>
        <w:object w:dxaOrig="3840" w:dyaOrig="780">
          <v:shape id="_x0000_i1069" type="#_x0000_t75" style="width:192pt;height:39pt" o:ole="">
            <v:imagedata r:id="rId96" o:title=""/>
          </v:shape>
          <o:OLEObject Type="Embed" ProgID="Equation.3" ShapeID="_x0000_i1069" DrawAspect="Content" ObjectID="_1464371486" r:id="rId97"/>
        </w:object>
      </w:r>
    </w:p>
    <w:p w:rsidR="00000000" w:rsidRDefault="00AD72E2">
      <w:pPr>
        <w:jc w:val="both"/>
      </w:pPr>
      <w:r>
        <w:t>Энтропия  АЦП:</w:t>
      </w:r>
      <w:r>
        <w:tab/>
      </w:r>
      <w:r>
        <w:rPr>
          <w:i/>
          <w:iCs/>
          <w:lang w:val="en-US"/>
        </w:rPr>
        <w:t>H</w:t>
      </w:r>
      <w:r>
        <w:t>(</w:t>
      </w:r>
      <w:r>
        <w:rPr>
          <w:i/>
          <w:iCs/>
          <w:lang w:val="en-US"/>
        </w:rPr>
        <w:t>A</w:t>
      </w:r>
      <w:r>
        <w:t xml:space="preserve">) = </w:t>
      </w:r>
      <w:r>
        <w:rPr>
          <w:position w:val="-30"/>
          <w:lang w:val="en-US"/>
        </w:rPr>
        <w:object w:dxaOrig="4880" w:dyaOrig="700">
          <v:shape id="_x0000_i1070" type="#_x0000_t75" style="width:243.75pt;height:35.25pt" o:ole="">
            <v:imagedata r:id="rId98" o:title=""/>
          </v:shape>
          <o:OLEObject Type="Embed" ProgID="Equation.3" ShapeID="_x0000_i1070" DrawAspect="Content" ObjectID="_1464371487" r:id="rId99"/>
        </w:object>
      </w:r>
      <w:r>
        <w:t xml:space="preserve"> бит   </w:t>
      </w:r>
    </w:p>
    <w:p w:rsidR="00000000" w:rsidRDefault="00AD72E2">
      <w:pPr>
        <w:jc w:val="both"/>
      </w:pPr>
    </w:p>
    <w:p w:rsidR="00000000" w:rsidRDefault="00AD72E2">
      <w:pPr>
        <w:jc w:val="both"/>
      </w:pPr>
      <w:r>
        <w:t xml:space="preserve">Производительность  АЦП:  </w:t>
      </w:r>
      <w:r>
        <w:rPr>
          <w:i/>
          <w:iCs/>
          <w:lang w:val="en-US"/>
        </w:rPr>
        <w:t>H</w:t>
      </w:r>
      <w:r>
        <w:rPr>
          <w:i/>
          <w:iCs/>
        </w:rPr>
        <w:t xml:space="preserve">’ = </w:t>
      </w:r>
      <w:r>
        <w:rPr>
          <w:i/>
          <w:iCs/>
          <w:lang w:val="en-US"/>
        </w:rPr>
        <w:t>H</w:t>
      </w:r>
      <w:r>
        <w:rPr>
          <w:i/>
          <w:iCs/>
        </w:rPr>
        <w:t>(А)/∆</w:t>
      </w:r>
      <w:r>
        <w:rPr>
          <w:i/>
          <w:iCs/>
          <w:lang w:val="en-US"/>
        </w:rPr>
        <w:t>t</w:t>
      </w:r>
      <w:r>
        <w:rPr>
          <w:i/>
          <w:iCs/>
        </w:rPr>
        <w:t xml:space="preserve">= </w:t>
      </w:r>
      <w:r>
        <w:rPr>
          <w:i/>
          <w:iCs/>
          <w:position w:val="-6"/>
          <w:lang w:val="en-US"/>
        </w:rPr>
        <w:object w:dxaOrig="2140" w:dyaOrig="320">
          <v:shape id="_x0000_i1071" type="#_x0000_t75" style="width:107.25pt;height:15.75pt" o:ole="">
            <v:imagedata r:id="rId100" o:title=""/>
          </v:shape>
          <o:OLEObject Type="Embed" ProgID="Equation.3" ShapeID="_x0000_i1071" DrawAspect="Content" ObjectID="_1464371488" r:id="rId101"/>
        </w:object>
      </w:r>
      <w:r>
        <w:t>бит/с = 150  кбит/с</w:t>
      </w:r>
    </w:p>
    <w:p w:rsidR="00000000" w:rsidRDefault="00AD72E2">
      <w:pPr>
        <w:pStyle w:val="a3"/>
        <w:outlineLvl w:val="0"/>
      </w:pPr>
      <w:r>
        <w:t>КОДЕР</w:t>
      </w:r>
    </w:p>
    <w:p w:rsidR="00000000" w:rsidRDefault="00AD72E2">
      <w:pPr>
        <w:jc w:val="center"/>
        <w:rPr>
          <w:sz w:val="32"/>
        </w:rPr>
      </w:pPr>
    </w:p>
    <w:p w:rsidR="00000000" w:rsidRDefault="00AD72E2">
      <w:pPr>
        <w:ind w:firstLine="540"/>
        <w:jc w:val="both"/>
      </w:pPr>
      <w:r>
        <w:t>Кодер выполняет систематическое кодирование с одной проверкой на четно</w:t>
      </w:r>
      <w:r>
        <w:t>сть, образуя код (</w:t>
      </w:r>
      <w:r>
        <w:rPr>
          <w:i/>
          <w:iCs/>
          <w:lang w:val="en-US"/>
        </w:rPr>
        <w:t>n</w:t>
      </w:r>
      <w:r>
        <w:rPr>
          <w:i/>
          <w:iCs/>
        </w:rPr>
        <w:t>,</w:t>
      </w:r>
      <w:r>
        <w:rPr>
          <w:i/>
          <w:iCs/>
          <w:lang w:val="en-US"/>
        </w:rPr>
        <w:t>k</w:t>
      </w:r>
      <w:r>
        <w:t>). При этом символы двоичного числа, образованного номером уровня, становятся информационными символами кодового слова.</w:t>
      </w:r>
    </w:p>
    <w:p w:rsidR="00000000" w:rsidRDefault="00AD72E2">
      <w:pPr>
        <w:ind w:firstLine="540"/>
        <w:jc w:val="both"/>
      </w:pPr>
      <w:r>
        <w:t xml:space="preserve">На выходе кодера последовательность кодовых символов </w:t>
      </w:r>
      <w:r>
        <w:rPr>
          <w:i/>
          <w:iCs/>
          <w:lang w:val="en-US"/>
        </w:rPr>
        <w:t>b</w:t>
      </w:r>
      <w:r>
        <w:rPr>
          <w:vertAlign w:val="subscript"/>
        </w:rPr>
        <w:t>к</w:t>
      </w:r>
      <w:r>
        <w:t xml:space="preserve"> каждого </w:t>
      </w:r>
      <w:r>
        <w:rPr>
          <w:i/>
          <w:iCs/>
          <w:lang w:val="en-US"/>
        </w:rPr>
        <w:t>n</w:t>
      </w:r>
      <w:r>
        <w:rPr>
          <w:i/>
          <w:iCs/>
        </w:rPr>
        <w:t xml:space="preserve"> </w:t>
      </w:r>
      <w:r>
        <w:t xml:space="preserve">– разрядного кодового слова </w:t>
      </w:r>
      <w:r>
        <w:rPr>
          <w:i/>
          <w:iCs/>
          <w:lang w:val="en-US"/>
        </w:rPr>
        <w:t>b</w:t>
      </w:r>
      <w:r>
        <w:t xml:space="preserve"> преобразуется в имп</w:t>
      </w:r>
      <w:r>
        <w:t xml:space="preserve">ульсную последовательность </w:t>
      </w:r>
      <w:r>
        <w:rPr>
          <w:i/>
          <w:iCs/>
          <w:lang w:val="en-US"/>
        </w:rPr>
        <w:t>b</w:t>
      </w:r>
      <w:r>
        <w:t>(</w:t>
      </w:r>
      <w:r>
        <w:rPr>
          <w:lang w:val="en-US"/>
        </w:rPr>
        <w:t>t</w:t>
      </w:r>
      <w:r>
        <w:t>) по правилу, приведенному в п.6 предыдущего раздела. Длительность импульсной последовательности, соответствующей каждому кодовому слову, одинакова и равна Δ</w:t>
      </w:r>
      <w:r>
        <w:rPr>
          <w:lang w:val="en-US"/>
        </w:rPr>
        <w:t>t</w:t>
      </w:r>
      <w:r>
        <w:t xml:space="preserve">. Сигнал </w:t>
      </w:r>
      <w:r>
        <w:rPr>
          <w:i/>
          <w:iCs/>
          <w:lang w:val="en-US"/>
        </w:rPr>
        <w:t>b</w:t>
      </w:r>
      <w:r>
        <w:t>(</w:t>
      </w:r>
      <w:r>
        <w:rPr>
          <w:lang w:val="en-US"/>
        </w:rPr>
        <w:t>t</w:t>
      </w:r>
      <w:r>
        <w:t>) на выходе кодера представляет собой случайный синхронн</w:t>
      </w:r>
      <w:r>
        <w:t>ый телеграфный сигнал.</w:t>
      </w:r>
    </w:p>
    <w:p w:rsidR="00000000" w:rsidRDefault="00AD72E2">
      <w:pPr>
        <w:ind w:firstLine="540"/>
        <w:jc w:val="both"/>
      </w:pPr>
    </w:p>
    <w:p w:rsidR="00000000" w:rsidRDefault="00AD72E2">
      <w:pPr>
        <w:ind w:firstLine="540"/>
        <w:jc w:val="both"/>
      </w:pPr>
    </w:p>
    <w:p w:rsidR="00000000" w:rsidRDefault="00AD72E2">
      <w:pPr>
        <w:ind w:firstLine="540"/>
        <w:jc w:val="both"/>
      </w:pPr>
      <w:r>
        <w:tab/>
      </w:r>
      <w:r>
        <w:tab/>
        <w:t>Требуется:</w:t>
      </w:r>
    </w:p>
    <w:p w:rsidR="00000000" w:rsidRDefault="00AD72E2">
      <w:pPr>
        <w:numPr>
          <w:ilvl w:val="0"/>
          <w:numId w:val="3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Сформулировать правило кодирования при использовании систематического кода с одной проверкой на четность и определить </w:t>
      </w:r>
      <w:r>
        <w:rPr>
          <w:i/>
          <w:iCs/>
          <w:lang w:val="en-US"/>
        </w:rPr>
        <w:t>n</w:t>
      </w:r>
      <w:r>
        <w:t>.</w:t>
      </w:r>
    </w:p>
    <w:p w:rsidR="00000000" w:rsidRDefault="00AD72E2">
      <w:pPr>
        <w:numPr>
          <w:ilvl w:val="0"/>
          <w:numId w:val="3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>Рассчитать избыточность кода.</w:t>
      </w:r>
    </w:p>
    <w:p w:rsidR="00000000" w:rsidRDefault="00AD72E2">
      <w:pPr>
        <w:numPr>
          <w:ilvl w:val="0"/>
          <w:numId w:val="3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>Записать двоичное кодовое слово, которое будет образовано в результ</w:t>
      </w:r>
      <w:r>
        <w:t xml:space="preserve">ате кодирования </w:t>
      </w:r>
      <w:r>
        <w:rPr>
          <w:i/>
          <w:iCs/>
          <w:lang w:val="en-US"/>
        </w:rPr>
        <w:t>k</w:t>
      </w:r>
      <w:r>
        <w:rPr>
          <w:i/>
          <w:iCs/>
        </w:rPr>
        <w:t xml:space="preserve"> </w:t>
      </w:r>
      <w:r>
        <w:t xml:space="preserve">– разрядного двоичного числа  </w:t>
      </w:r>
      <w:r>
        <w:rPr>
          <w:i/>
          <w:iCs/>
          <w:lang w:val="en-US"/>
        </w:rPr>
        <w:t>j</w:t>
      </w:r>
      <w:r>
        <w:t xml:space="preserve">, полученного в п. 5 предыдущего раздела. Указать информационные и проверочные символы, начертить соответствующую импульсную последовательность </w:t>
      </w:r>
      <w:r>
        <w:rPr>
          <w:i/>
          <w:iCs/>
          <w:lang w:val="en-US"/>
        </w:rPr>
        <w:t>b</w:t>
      </w:r>
      <w:r>
        <w:t>(</w:t>
      </w:r>
      <w:r>
        <w:rPr>
          <w:lang w:val="en-US"/>
        </w:rPr>
        <w:t>t</w:t>
      </w:r>
      <w:r>
        <w:t>).</w:t>
      </w:r>
    </w:p>
    <w:p w:rsidR="00000000" w:rsidRDefault="00AD72E2">
      <w:pPr>
        <w:numPr>
          <w:ilvl w:val="0"/>
          <w:numId w:val="3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Определить длительность интервала </w:t>
      </w:r>
      <w:r>
        <w:rPr>
          <w:i/>
          <w:iCs/>
          <w:lang w:val="en-US"/>
        </w:rPr>
        <w:t>T</w:t>
      </w:r>
      <w:r>
        <w:t>, отводимого на переда</w:t>
      </w:r>
      <w:r>
        <w:t>чу каждого символа</w:t>
      </w:r>
      <w:r>
        <w:rPr>
          <w:u w:val="single"/>
        </w:rPr>
        <w:t xml:space="preserve"> </w:t>
      </w:r>
      <w:r>
        <w:t xml:space="preserve">кодового слова, и количество символов, производимых кодером в единицу времени,   т. е. скорость следования кодовых символов </w:t>
      </w:r>
      <w:r>
        <w:rPr>
          <w:i/>
          <w:iCs/>
          <w:lang w:val="en-US"/>
        </w:rPr>
        <w:t>V</w:t>
      </w:r>
      <w:r>
        <w:rPr>
          <w:vertAlign w:val="subscript"/>
        </w:rPr>
        <w:t>к</w:t>
      </w:r>
      <w:r>
        <w:t>.</w:t>
      </w:r>
    </w:p>
    <w:p w:rsidR="00000000" w:rsidRDefault="00AD72E2">
      <w:pPr>
        <w:tabs>
          <w:tab w:val="num" w:pos="360"/>
        </w:tabs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  <w:r>
        <w:rPr>
          <w:b/>
          <w:bCs/>
        </w:rPr>
        <w:t>1.</w:t>
      </w:r>
      <w:r>
        <w:t xml:space="preserve">  Для кодирования сообщения кодом (</w:t>
      </w:r>
      <w:r>
        <w:rPr>
          <w:i/>
          <w:iCs/>
          <w:lang w:val="en-US"/>
        </w:rPr>
        <w:t>n</w:t>
      </w:r>
      <w:r>
        <w:t>,</w:t>
      </w:r>
      <w:r>
        <w:rPr>
          <w:i/>
          <w:iCs/>
          <w:lang w:val="en-US"/>
        </w:rPr>
        <w:t>k</w:t>
      </w:r>
      <w:r>
        <w:t xml:space="preserve">) с общей проверкой на четность к каждой </w:t>
      </w:r>
      <w:r>
        <w:rPr>
          <w:i/>
          <w:iCs/>
          <w:lang w:val="en-US"/>
        </w:rPr>
        <w:t>k</w:t>
      </w:r>
      <w:r>
        <w:t xml:space="preserve"> – разрядной входной ком</w:t>
      </w:r>
      <w:r>
        <w:t>бинации добавляется (</w:t>
      </w:r>
      <w:r>
        <w:rPr>
          <w:i/>
          <w:iCs/>
          <w:lang w:val="en-US"/>
        </w:rPr>
        <w:t>k</w:t>
      </w:r>
      <w:r>
        <w:rPr>
          <w:i/>
          <w:iCs/>
        </w:rPr>
        <w:t>+</w:t>
      </w:r>
      <w:r>
        <w:t>1)-ый проверочный символ со значением, делающим четным число “1” в выходной (</w:t>
      </w:r>
      <w:r>
        <w:rPr>
          <w:i/>
          <w:iCs/>
          <w:lang w:val="en-US"/>
        </w:rPr>
        <w:t>k</w:t>
      </w:r>
      <w:r>
        <w:rPr>
          <w:i/>
          <w:iCs/>
        </w:rPr>
        <w:t>+</w:t>
      </w:r>
      <w:r>
        <w:t>1)-разрядной комбинации.</w:t>
      </w:r>
    </w:p>
    <w:p w:rsidR="00000000" w:rsidRDefault="00AD72E2">
      <w:pPr>
        <w:jc w:val="both"/>
      </w:pPr>
      <w:r>
        <w:t>Таким образом,</w:t>
      </w:r>
      <w:r>
        <w:tab/>
      </w:r>
      <w:r>
        <w:rPr>
          <w:i/>
          <w:iCs/>
          <w:lang w:val="en-US"/>
        </w:rPr>
        <w:t>n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k</w:t>
      </w:r>
      <w:r>
        <w:rPr>
          <w:i/>
          <w:iCs/>
        </w:rPr>
        <w:t>+</w:t>
      </w:r>
      <w:r>
        <w:t>1 = 5 +1 = 6</w:t>
      </w:r>
    </w:p>
    <w:p w:rsidR="00000000" w:rsidRDefault="00AD72E2">
      <w:pPr>
        <w:jc w:val="both"/>
        <w:rPr>
          <w:i/>
          <w:iCs/>
          <w:lang w:val="en-US"/>
        </w:rPr>
      </w:pPr>
      <w:r>
        <w:tab/>
      </w:r>
      <w:r>
        <w:tab/>
      </w:r>
      <w:r>
        <w:tab/>
      </w:r>
      <w:r>
        <w:rPr>
          <w:position w:val="-12"/>
        </w:rPr>
        <w:object w:dxaOrig="2740" w:dyaOrig="360">
          <v:shape id="_x0000_i1072" type="#_x0000_t75" style="width:137.25pt;height:18pt" o:ole="">
            <v:imagedata r:id="rId102" o:title=""/>
          </v:shape>
          <o:OLEObject Type="Embed" ProgID="Equation.3" ShapeID="_x0000_i1072" DrawAspect="Content" ObjectID="_1464371489" r:id="rId103"/>
        </w:object>
      </w:r>
    </w:p>
    <w:p w:rsidR="00000000" w:rsidRDefault="00AD72E2">
      <w:pPr>
        <w:jc w:val="both"/>
      </w:pPr>
    </w:p>
    <w:p w:rsidR="00000000" w:rsidRDefault="00AD72E2">
      <w:pPr>
        <w:jc w:val="both"/>
        <w:rPr>
          <w:i/>
          <w:iCs/>
        </w:rPr>
      </w:pPr>
      <w:r>
        <w:rPr>
          <w:b/>
          <w:bCs/>
        </w:rPr>
        <w:t>2.</w:t>
      </w:r>
      <w:r>
        <w:t xml:space="preserve">   Избыточностью равномерного кода </w:t>
      </w:r>
      <w:r>
        <w:tab/>
        <w:t>æ</w:t>
      </w:r>
      <w:r>
        <w:rPr>
          <w:i/>
          <w:iCs/>
          <w:vertAlign w:val="subscript"/>
          <w:lang w:val="en-US"/>
        </w:rPr>
        <w:t>k</w:t>
      </w:r>
      <w:r>
        <w:rPr>
          <w:i/>
          <w:iCs/>
        </w:rPr>
        <w:t xml:space="preserve"> </w:t>
      </w:r>
      <w:r>
        <w:t>=</w:t>
      </w:r>
      <w:r>
        <w:rPr>
          <w:position w:val="-30"/>
        </w:rPr>
        <w:object w:dxaOrig="1300" w:dyaOrig="700">
          <v:shape id="_x0000_i1073" type="#_x0000_t75" style="width:65.25pt;height:35.25pt" o:ole="">
            <v:imagedata r:id="rId104" o:title=""/>
          </v:shape>
          <o:OLEObject Type="Embed" ProgID="Equation.3" ShapeID="_x0000_i1073" DrawAspect="Content" ObjectID="_1464371490" r:id="rId105"/>
        </w:object>
      </w:r>
      <w:r>
        <w:t xml:space="preserve"> ,</w:t>
      </w:r>
      <w:r>
        <w:t xml:space="preserve">  где   </w:t>
      </w:r>
      <w:r>
        <w:rPr>
          <w:i/>
          <w:iCs/>
          <w:lang w:val="en-US"/>
        </w:rPr>
        <w:t>m</w:t>
      </w:r>
      <w:r>
        <w:rPr>
          <w:i/>
          <w:iCs/>
        </w:rPr>
        <w:t xml:space="preserve"> </w:t>
      </w:r>
      <w:r>
        <w:t>– объем алфавита</w:t>
      </w:r>
    </w:p>
    <w:p w:rsidR="00000000" w:rsidRDefault="00AD72E2">
      <w:pPr>
        <w:jc w:val="both"/>
      </w:pPr>
      <w:r>
        <w:tab/>
      </w:r>
      <w:r>
        <w:tab/>
        <w:t>æ</w:t>
      </w:r>
      <w:r>
        <w:rPr>
          <w:i/>
          <w:iCs/>
          <w:vertAlign w:val="subscript"/>
          <w:lang w:val="en-US"/>
        </w:rPr>
        <w:t>k</w:t>
      </w:r>
      <w:r>
        <w:t xml:space="preserve"> =</w:t>
      </w:r>
      <w:r>
        <w:rPr>
          <w:position w:val="-30"/>
        </w:rPr>
        <w:object w:dxaOrig="2420" w:dyaOrig="700">
          <v:shape id="_x0000_i1074" type="#_x0000_t75" style="width:120.75pt;height:35.25pt" o:ole="">
            <v:imagedata r:id="rId106" o:title=""/>
          </v:shape>
          <o:OLEObject Type="Embed" ProgID="Equation.3" ShapeID="_x0000_i1074" DrawAspect="Content" ObjectID="_1464371491" r:id="rId107"/>
        </w:object>
      </w:r>
      <w:r>
        <w:t xml:space="preserve"> </w:t>
      </w: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  <w:r>
        <w:rPr>
          <w:b/>
          <w:bCs/>
        </w:rPr>
        <w:t>3.</w:t>
      </w:r>
      <w:r>
        <w:t xml:space="preserve">   В п.5 предыдущего раздела получили</w:t>
      </w:r>
      <w:r>
        <w:tab/>
      </w:r>
      <w:r>
        <w:tab/>
      </w:r>
      <w:r>
        <w:rPr>
          <w:position w:val="-10"/>
        </w:rPr>
        <w:object w:dxaOrig="400" w:dyaOrig="340">
          <v:shape id="_x0000_i1075" type="#_x0000_t75" style="width:20.25pt;height:17.25pt" o:ole="">
            <v:imagedata r:id="rId108" o:title=""/>
          </v:shape>
          <o:OLEObject Type="Embed" ProgID="Equation.3" ShapeID="_x0000_i1075" DrawAspect="Content" ObjectID="_1464371492" r:id="rId109"/>
        </w:object>
      </w:r>
      <w:r>
        <w:t xml:space="preserve"> = 01110</w:t>
      </w:r>
    </w:p>
    <w:p w:rsidR="00000000" w:rsidRDefault="00AD72E2">
      <w:pPr>
        <w:pStyle w:val="a8"/>
        <w:outlineLvl w:val="0"/>
        <w:rPr>
          <w:bCs/>
          <w:sz w:val="24"/>
        </w:rPr>
      </w:pPr>
      <w:r>
        <w:rPr>
          <w:bCs/>
          <w:sz w:val="24"/>
        </w:rPr>
        <w:t xml:space="preserve">Определим проверочный символ </w:t>
      </w:r>
      <w:r>
        <w:rPr>
          <w:position w:val="-12"/>
        </w:rPr>
        <w:object w:dxaOrig="260" w:dyaOrig="360">
          <v:shape id="_x0000_i1076" type="#_x0000_t75" style="width:12.75pt;height:18pt" o:ole="">
            <v:imagedata r:id="rId110" o:title=""/>
          </v:shape>
          <o:OLEObject Type="Embed" ProgID="Equation.3" ShapeID="_x0000_i1076" DrawAspect="Content" ObjectID="_1464371493" r:id="rId111"/>
        </w:object>
      </w:r>
      <w:r>
        <w:rPr>
          <w:bCs/>
          <w:sz w:val="24"/>
        </w:rPr>
        <w:t xml:space="preserve"> путем суммирования по </w:t>
      </w:r>
      <w:r>
        <w:rPr>
          <w:bCs/>
          <w:sz w:val="24"/>
          <w:lang w:val="en-US"/>
        </w:rPr>
        <w:t>mod</w:t>
      </w:r>
      <w:r>
        <w:rPr>
          <w:bCs/>
          <w:sz w:val="24"/>
        </w:rPr>
        <w:t xml:space="preserve"> 2 всех 5 информационных символов данной кодо</w:t>
      </w:r>
      <w:r>
        <w:rPr>
          <w:bCs/>
          <w:sz w:val="24"/>
        </w:rPr>
        <w:t>вой комбинации:</w:t>
      </w:r>
    </w:p>
    <w:p w:rsidR="00000000" w:rsidRDefault="00AD72E2">
      <w:pPr>
        <w:pStyle w:val="a8"/>
        <w:outlineLvl w:val="0"/>
        <w:rPr>
          <w:bCs/>
          <w:sz w:val="24"/>
        </w:rPr>
      </w:pPr>
    </w:p>
    <w:p w:rsidR="00000000" w:rsidRDefault="00AD72E2">
      <w:pPr>
        <w:ind w:firstLine="709"/>
        <w:jc w:val="both"/>
        <w:rPr>
          <w:i/>
          <w:iCs/>
        </w:rPr>
      </w:pPr>
      <w:r>
        <w:rPr>
          <w:position w:val="-12"/>
        </w:rPr>
        <w:object w:dxaOrig="3180" w:dyaOrig="360">
          <v:shape id="_x0000_i1077" type="#_x0000_t75" style="width:159pt;height:18pt" o:ole="">
            <v:imagedata r:id="rId112" o:title=""/>
          </v:shape>
          <o:OLEObject Type="Embed" ProgID="Equation.3" ShapeID="_x0000_i1077" DrawAspect="Content" ObjectID="_1464371494" r:id="rId113"/>
        </w:object>
      </w:r>
      <w:r>
        <w:t>,</w:t>
      </w:r>
    </w:p>
    <w:p w:rsidR="00000000" w:rsidRDefault="00AD72E2">
      <w:pPr>
        <w:jc w:val="both"/>
      </w:pPr>
      <w:r>
        <w:t xml:space="preserve">где с помощью символа </w:t>
      </w:r>
      <w:r>
        <w:rPr>
          <w:position w:val="-6"/>
        </w:rPr>
        <w:object w:dxaOrig="260" w:dyaOrig="279">
          <v:shape id="_x0000_i1078" type="#_x0000_t75" style="width:12.75pt;height:14.25pt" o:ole="">
            <v:imagedata r:id="rId114" o:title=""/>
          </v:shape>
          <o:OLEObject Type="Embed" ProgID="Equation.3" ShapeID="_x0000_i1078" DrawAspect="Content" ObjectID="_1464371495" r:id="rId115"/>
        </w:object>
      </w:r>
      <w:r>
        <w:t xml:space="preserve"> обозначено сложение по </w:t>
      </w:r>
      <w:r>
        <w:rPr>
          <w:lang w:val="en-US"/>
        </w:rPr>
        <w:t>mod</w:t>
      </w:r>
      <w:r>
        <w:t xml:space="preserve"> 2.</w:t>
      </w:r>
    </w:p>
    <w:p w:rsidR="00000000" w:rsidRDefault="00AD72E2">
      <w:pPr>
        <w:ind w:firstLine="709"/>
        <w:jc w:val="both"/>
      </w:pPr>
    </w:p>
    <w:p w:rsidR="00000000" w:rsidRDefault="00AD72E2">
      <w:pPr>
        <w:ind w:firstLine="709"/>
        <w:jc w:val="both"/>
      </w:pPr>
      <w:r>
        <w:t>Итак, искомая кодовая комбинация:</w:t>
      </w:r>
      <w:r>
        <w:tab/>
      </w:r>
      <w:r>
        <w:rPr>
          <w:i/>
          <w:iCs/>
          <w:lang w:val="en-US"/>
        </w:rPr>
        <w:t>b</w:t>
      </w:r>
      <w:r>
        <w:rPr>
          <w:i/>
          <w:iCs/>
        </w:rPr>
        <w:t xml:space="preserve"> = </w:t>
      </w:r>
      <w:r>
        <w:t>(0,1,1,1,,0,1)</w:t>
      </w: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pStyle w:val="20"/>
        <w:jc w:val="center"/>
      </w:pPr>
      <w:r>
        <w:t xml:space="preserve">Импульсная последовательность  </w:t>
      </w:r>
      <w:r>
        <w:rPr>
          <w:i/>
          <w:iCs/>
          <w:lang w:val="en-US"/>
        </w:rPr>
        <w:t>b</w:t>
      </w:r>
      <w:r>
        <w:t>(</w:t>
      </w:r>
      <w:r>
        <w:rPr>
          <w:i/>
          <w:iCs/>
          <w:lang w:val="en-US"/>
        </w:rPr>
        <w:t>t</w:t>
      </w:r>
      <w:r>
        <w:t>):</w:t>
      </w:r>
    </w:p>
    <w:p w:rsidR="00000000" w:rsidRDefault="00AD72E2">
      <w:pPr>
        <w:pStyle w:val="20"/>
      </w:pPr>
      <w:r>
        <w:tab/>
      </w:r>
      <w:r>
        <w:tab/>
      </w:r>
      <w:r>
        <w:tab/>
      </w:r>
    </w:p>
    <w:p w:rsidR="00000000" w:rsidRDefault="0023370E">
      <w:pPr>
        <w:pStyle w:val="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-662940</wp:posOffset>
                </wp:positionV>
                <wp:extent cx="180975" cy="1829435"/>
                <wp:effectExtent l="8255" t="8890" r="10160" b="10160"/>
                <wp:wrapNone/>
                <wp:docPr id="132" name="Auto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381401">
                          <a:off x="0" y="0"/>
                          <a:ext cx="180975" cy="1829435"/>
                        </a:xfrm>
                        <a:prstGeom prst="leftBrace">
                          <a:avLst>
                            <a:gd name="adj1" fmla="val 8424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08784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464" o:spid="_x0000_s1026" type="#_x0000_t87" style="position:absolute;margin-left:118.8pt;margin-top:-52.2pt;width:14.25pt;height:144.05pt;rotation:5877925fd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eAkwIAAD8FAAAOAAAAZHJzL2Uyb0RvYy54bWysVG1v0zAQ/o7Ef7D8vctLky6Nlk6jaRHS&#10;gEmDH+DGTmNw7GC7TTfEf+fspF3LviBEPji27/TcPXfP+eb20Aq0Z9pwJQscXYUYMVkpyuW2wF+/&#10;rCcZRsYSSYlQkhX4iRl8u3j75qbvcharRgnKNAIQafK+K3BjbZcHgaka1hJzpTomwVgr3RILR70N&#10;qCY9oLciiMNwFvRK006rihkDt+VgxAuPX9essp/r2jCLRIEhN+tX7deNW4PFDcm3mnQNr8Y0yD9k&#10;0RIuIegJqiSWoJ3mr6BaXmllVG2vKtUGqq55xTwHYBOFf7B5bEjHPBcojulOZTL/D7b6tH/QiFPo&#10;3TTGSJIWmnS3s8rHRskscSXqO5OD52P3oB1J092r6rsBQ3BhcQcDPmjTf1QUgAgA+bIcat0iraD8&#10;6TSLkjDyt0AfHXwvnk69YAeLKriMsnB+nWJUgSnK4nkyTV0mAckdlsui08a+Z6pFblNgwWr7TpPK&#10;FYzkZH9vrG8IHUkR+i3CqG4F9HdPBMqSODn2/8wHivDik4bwjWFHREjgGNjBS7XmQngVCYn6As/T&#10;OPUZGCU4dUbnZvR2sxQaQWBg6r8R9sJNq52kHqxhhK7GvSVcDHsILqTDgyqN/Fy9vNB+zsP5Kltl&#10;ySSJZ6tJEpbl5G69TCazdXSdltNyuSyjXy61KMkbTimTLruj6KPk70Q1jt8g15PsL1hckF377zXZ&#10;4DIN31ngcvx7dl5dTlCDAjeKPoG4vIxgluHVgbY3Sj9j1MMEF9j82BHNMBIfJIzIPEqgwcj6Q5Je&#10;x3DQ55bNuYXICqAKbDEatks7PBO7TvNtA5EGzUrlpqPm9qj+IatxFGBKPYPxRXHPwPnZe728e4vf&#10;AAAA//8DAFBLAwQUAAYACAAAACEAqIr0UeAAAAAJAQAADwAAAGRycy9kb3ducmV2LnhtbEyPwU7D&#10;MBBE70j8g7VI3KhDS4CEOFWFBAfUS0uF1JsTL0naeB3ZbhP4epYTHEczmnlTLCfbizP60DlScDtL&#10;QCDVznTUKNi9v9w8gghRk9G9I1TwhQGW5eVFoXPjRtrgeRsbwSUUcq2gjXHIpQx1i1aHmRuQ2Pt0&#10;3urI0jfSeD1yue3lPEnupdUd8UKrB3xusT5uT1bB66FZve2qzbj26D/W9f5w9Ptvpa6vptUTiIhT&#10;/AvDLz6jQ8lMlTuRCaJnnTwwelQwT+9AcGCRpRmISkG6yECWhfz/oPwBAAD//wMAUEsBAi0AFAAG&#10;AAgAAAAhALaDOJL+AAAA4QEAABMAAAAAAAAAAAAAAAAAAAAAAFtDb250ZW50X1R5cGVzXS54bWxQ&#10;SwECLQAUAAYACAAAACEAOP0h/9YAAACUAQAACwAAAAAAAAAAAAAAAAAvAQAAX3JlbHMvLnJlbHNQ&#10;SwECLQAUAAYACAAAACEAzz03gJMCAAA/BQAADgAAAAAAAAAAAAAAAAAuAgAAZHJzL2Uyb0RvYy54&#10;bWxQSwECLQAUAAYACAAAACEAqIr0UeAAAAAJAQAADwAAAAAAAAAAAAAAAADtBAAAZHJzL2Rvd25y&#10;ZXYueG1sUEsFBgAAAAAEAAQA8wAAAPo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0" cy="1194435"/>
                <wp:effectExtent l="47625" t="20955" r="47625" b="13335"/>
                <wp:wrapNone/>
                <wp:docPr id="131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944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883AB" id="Line 438" o:spid="_x0000_s1026" style="position:absolute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5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ehLAIAAFUEAAAOAAAAZHJzL2Uyb0RvYy54bWysVMGO2jAQvVfqP1i+QxIIFCLCqiLQC22R&#10;dtu7sR1i1bEt2xBQ1X/v2AS6tJeqKgcztmfevJl5zuLp3Ep04tYJrUqcDVOMuKKaCXUo8ZeXzWCG&#10;kfNEMSK14iW+cIeflm/fLDpT8JFutGTcIgBRruhMiRvvTZEkjja8JW6oDVdwWWvbEg9be0iYJR2g&#10;tzIZpek06bRlxmrKnYPT6nqJlxG/rjn1n+vacY9kiYGbj6uN6z6syXJBioMlphG0p0H+gUVLhIKk&#10;d6iKeIKOVvwB1QpqtdO1H1LdJrquBeWxBqgmS3+r5rkhhsdaoDnO3Nvk/h8s/XTaWSQYzG6cYaRI&#10;C0PaCsVRPp6F7nTGFeC0Ujsb6qNn9Wy2mn5zSOlVQ9SBR5YvFwOBWYhIHkLCxhnIse8+agY+5Oh1&#10;bNW5ti2qpTBfQ2AAh3agc5zN5T4bfvaIXg8pnGbZPM/Hk5iHFAEiBBrr/AeuWxSMEkvgHwHJaet8&#10;oPTLJbgrvRFSxtFLhboSzyejSQxwWgoWLoObs4f9Slp0IkE88dfnfXCz+qhYBGs4Yeve9kRIsJGP&#10;jXGeE+kbHJK5FiPJ4bXIQw8nVUgHlQLb3rqK5/s8na9n61k+yEfT9SBPq2rwfrPKB9NN9m5SjavV&#10;qsp+BOZZXjSCMa4C+ZuQs/zvhNI/qasE71K+dyl5RI/tBLK3/0g6Dj3M+aqYvWaXnb2JAbQbnft3&#10;Fh7H6z3Yr78Gy58AAAD//wMAUEsDBBQABgAIAAAAIQCPbJCZ3gAAAAoBAAAPAAAAZHJzL2Rvd25y&#10;ZXYueG1sTI/BTsMwEETvSPyDtUjcqE2FSpvGqRCIE1JEA6JXJzZ2IF6H2E3Tv2fbC9x2dkez8/LN&#10;5Ds2miG2ASXczgQwg03QLVoJ72/PN0tgMSnUqgtoJBxNhE1xeZGrTIcDbs1YJcsoBGOmJLiU+ozz&#10;2DjjVZyF3iDdPsPgVSI5WK4HdaBw3/G5EAvuVYv0wanePDrTfFd7L+FpLMv715ej3dnmp/qIO1fW&#10;X1spr6+mhzWwZKb0Z4ZTfaoOBXWqwx51ZB1psSSWRMOCEE6G86KWMBd3K+BFzv8jFL8AAAD//wMA&#10;UEsBAi0AFAAGAAgAAAAhALaDOJL+AAAA4QEAABMAAAAAAAAAAAAAAAAAAAAAAFtDb250ZW50X1R5&#10;cGVzXS54bWxQSwECLQAUAAYACAAAACEAOP0h/9YAAACUAQAACwAAAAAAAAAAAAAAAAAvAQAAX3Jl&#10;bHMvLnJlbHNQSwECLQAUAAYACAAAACEAwJa3oSwCAABVBAAADgAAAAAAAAAAAAAAAAAuAgAAZHJz&#10;L2Uyb0RvYy54bWxQSwECLQAUAAYACAAAACEAj2yQmd4AAAAKAQAADwAAAAAAAAAAAAAAAACGBAAA&#10;ZHJzL2Rvd25yZXYueG1sUEsFBgAAAAAEAAQA8wAAAJEFAAAAAA==&#10;">
                <v:stroke endarrow="classic" endarrowwidth="narrow" endarrowlength="long"/>
              </v:line>
            </w:pict>
          </mc:Fallback>
        </mc:AlternateContent>
      </w:r>
      <w:r w:rsidR="00AD72E2">
        <w:tab/>
      </w:r>
      <w:r w:rsidR="00AD72E2">
        <w:tab/>
        <w:t>информационные символы</w:t>
      </w:r>
      <w:r w:rsidR="00AD72E2">
        <w:tab/>
        <w:t xml:space="preserve">      провер</w:t>
      </w:r>
      <w:r w:rsidR="00AD72E2">
        <w:t>очный символ</w:t>
      </w:r>
    </w:p>
    <w:p w:rsidR="00000000" w:rsidRDefault="0023370E">
      <w:pPr>
        <w:pStyle w:val="20"/>
        <w:rPr>
          <w:i/>
          <w:i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-86360</wp:posOffset>
                </wp:positionV>
                <wp:extent cx="129540" cy="365760"/>
                <wp:effectExtent l="9525" t="12700" r="15240" b="10160"/>
                <wp:wrapNone/>
                <wp:docPr id="130" name="Auto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328729">
                          <a:off x="0" y="0"/>
                          <a:ext cx="129540" cy="365760"/>
                        </a:xfrm>
                        <a:prstGeom prst="leftBrace">
                          <a:avLst>
                            <a:gd name="adj1" fmla="val 2352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F742D" id="AutoShape 465" o:spid="_x0000_s1026" type="#_x0000_t87" style="position:absolute;margin-left:243.3pt;margin-top:-6.8pt;width:10.2pt;height:28.8pt;rotation:5820393fd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bBkQIAAD4FAAAOAAAAZHJzL2Uyb0RvYy54bWysVNuO0zAQfUfiHyy/d3Np0ku06WrpBSEt&#10;sNLCB7i20xgcO9hu0wXx74ydtLTsC0LkwfF4RmfmzBz79u7YSHTgxgqtSpzcxBhxRTUTalfiz582&#10;oxlG1hHFiNSKl/iZW3y3eP3qtmsLnupaS8YNAhBli64tce1cW0SRpTVviL3RLVfgrLRpiAPT7CJm&#10;SAfojYzSOJ5EnTasNZpya+F01TvxIuBXFafuY1VZ7pAsMdTmwmrCuvVrtLglxc6QthZ0KIP8QxUN&#10;EQqSnqFWxBG0N+IFVCOo0VZX7obqJtJVJSgPHIBNEv/B5qkmLQ9coDm2PbfJ/j9Y+uHwaJBgMLsx&#10;9EeRBoZ0v3c65EbZJPct6lpbQORT+2g8Sds+aPrVgiO68njDQgzadu81AyACQKEtx8o0yGhofz5O&#10;Z9N0Hk6BPjqGWTyfZ8GPDlE4TNJ5nkFFFFzjST6dhFlFpPBQvojWWPeW6wb5TYklr9wbQ6jvFynI&#10;4cG6MA82cCLsS4JR1UgY74FIlI5zqKIf/0VMehmTx/D5GEg7IMLulNjDK70RUgYUqVBX4nme5qEC&#10;q6Vg3unDrNltl9IgSAxEwzfAXoUZvVcsgNWcsPWwd0TIfg/JpfJ40KSBn29X0NmPeTxfz9azbJSl&#10;k/Uoi1er0f1mmY0mm2Sar8ar5XKV/PSlJVlRC8a48tWdNJ9kf6ep4fb1aj2r/orFFdlN+F6Sja7L&#10;CC0GLqd/YBfE5fXUC3Cr2TNoK6gIhAGPDoy91uY7Rh1c4BLbb3tiOEbynYIbMk8yrx8XjCyfpmCY&#10;S8/20kMUBagSO4z67dL1r8S+NWJXQ6YkjFVpfzkq4bwqvN77qgYDLmlgMDwo/hW4tEPU72dv8QsA&#10;AP//AwBQSwMEFAAGAAgAAAAhAAtmilHgAAAACAEAAA8AAABkcnMvZG93bnJldi54bWxMj09Lw0AQ&#10;xe+C32EZwZvdNHRjSbMpYhFEPWgV6XGaHZPg/gm7mzT66V1PenoMb3jv96rtbDSbyIfeWQnLRQaM&#10;bONUb1sJb693V2tgIaJVqJ0lCV8UYFufn1VYKneyLzTtY8tSiA0lSuhiHErOQ9ORwbBwA9nkfThv&#10;MKbTt1x5PKVwo3meZQU32NvU0OFAtx01n/vRSNjR7vt+OXlsnzQe3ueH6/FZPEp5eTHfbIBFmuPf&#10;M/ziJ3SoE9PRjVYFpiWsinXaEiWIJMkXuSiAHSXkYgW8rvj/AfUPAAAA//8DAFBLAQItABQABgAI&#10;AAAAIQC2gziS/gAAAOEBAAATAAAAAAAAAAAAAAAAAAAAAABbQ29udGVudF9UeXBlc10ueG1sUEsB&#10;Ai0AFAAGAAgAAAAhADj9If/WAAAAlAEAAAsAAAAAAAAAAAAAAAAALwEAAF9yZWxzLy5yZWxzUEsB&#10;Ai0AFAAGAAgAAAAhACAF9sGRAgAAPgUAAA4AAAAAAAAAAAAAAAAALgIAAGRycy9lMm9Eb2MueG1s&#10;UEsBAi0AFAAGAAgAAAAhAAtmilHgAAAACAEAAA8AAAAAAAAAAAAAAAAA6wQAAGRycy9kb3ducmV2&#10;LnhtbFBLBQYAAAAABAAEAPMAAAD4BQAAAAA=&#10;"/>
            </w:pict>
          </mc:Fallback>
        </mc:AlternateContent>
      </w:r>
      <w:r w:rsidR="00AD72E2">
        <w:tab/>
      </w:r>
      <w:r w:rsidR="00AD72E2">
        <w:rPr>
          <w:i/>
          <w:iCs/>
          <w:lang w:val="en-US"/>
        </w:rPr>
        <w:t>b</w:t>
      </w:r>
      <w:r w:rsidR="00AD72E2">
        <w:t>(</w:t>
      </w:r>
      <w:r w:rsidR="00AD72E2">
        <w:rPr>
          <w:i/>
          <w:iCs/>
          <w:lang w:val="en-US"/>
        </w:rPr>
        <w:t>t</w:t>
      </w:r>
      <w:r w:rsidR="00AD72E2">
        <w:t>)</w:t>
      </w:r>
    </w:p>
    <w:p w:rsidR="00000000" w:rsidRDefault="0023370E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</wp:posOffset>
                </wp:positionV>
                <wp:extent cx="0" cy="914400"/>
                <wp:effectExtent l="9525" t="9525" r="9525" b="9525"/>
                <wp:wrapNone/>
                <wp:docPr id="129" name="Lin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7717F" id="Line 458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3pt" to="198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00dHgIAAEM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SbzDFS&#10;pAORNkJxlD/OQnd64wpwqtTWhvroST2bjaY/HVK6aona88jy5WwgMAsRyauQsHEGcuz6r5qBDzl4&#10;HVt1amwXIKEJ6BQVOd8U4SeP6HBI4XSe5XkaxUpIcY0z1vkvXHcoGCWWQDrikuPG+cCDFFeXkEbp&#10;tZAy6i0V6kv8kH16jAFOS8HCZXBzdr+rpEVHEiYmfrEouLl3C8g1ce3gx8AaRsnqg2IxScsJW11s&#10;T4QcbCAlVcgDFQLNizWMyq95Ol/NVrN8lE+mq1Ge1vXo87rKR9M1UK0f6qqqs9+BcpYXrWCMq8D6&#10;OrZZ/raxuDygYeBug3trT/IaPfYRyF7/kXSUOKg6zMdOs/PWXqWHSY3Ol1cVnsL9Huz7t7/8AwAA&#10;//8DAFBLAwQUAAYACAAAACEAtB2Ss9wAAAAJAQAADwAAAGRycy9kb3ducmV2LnhtbEyPQUvDQBCF&#10;74L/YRnBm91tNaXGbIooggcRrF5622bHJDQ7G7LTJvrrneJBT8PjPd58r1hPoVNHHFIbycJ8ZkAh&#10;VdG3VFv4eH+6WoFK7Mi7LhJa+MIE6/L8rHC5jyO94XHDtZISSrmz0DD3udapajC4NIs9knifcQiO&#10;RQ619oMbpTx0emHMUgfXknxoXI8PDVb7zSFYaMfntAiTmb/22ePN9wttWe8zay8vpvs7UIwT/4Xh&#10;hC/oUArTLh7IJ9VZuL5dyha2cDri/+qdBDNjQJeF/r+g/AEAAP//AwBQSwECLQAUAAYACAAAACEA&#10;toM4kv4AAADhAQAAEwAAAAAAAAAAAAAAAAAAAAAAW0NvbnRlbnRfVHlwZXNdLnhtbFBLAQItABQA&#10;BgAIAAAAIQA4/SH/1gAAAJQBAAALAAAAAAAAAAAAAAAAAC8BAABfcmVscy8ucmVsc1BLAQItABQA&#10;BgAIAAAAIQDU000dHgIAAEMEAAAOAAAAAAAAAAAAAAAAAC4CAABkcnMvZTJvRG9jLnhtbFBLAQIt&#10;ABQABgAIAAAAIQC0HZKz3AAAAAkBAAAPAAAAAAAAAAAAAAAAAHgEAABkcnMvZG93bnJldi54bWxQ&#10;SwUGAAAAAAQABADzAAAAgQUAAAAA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38100</wp:posOffset>
                </wp:positionV>
                <wp:extent cx="0" cy="914400"/>
                <wp:effectExtent l="9525" t="9525" r="9525" b="9525"/>
                <wp:wrapNone/>
                <wp:docPr id="128" name="Lin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A2A35" id="Line 459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3pt" to="234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BUHgIAAEM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SbgFSK&#10;dCDSRiiO8sd56E5vXAFOldraUB89qWez0fSnQ0pXLVF7Hlm+nA0EZiEieRUSNs5Ajl3/VTPwIQev&#10;Y6tOje0CJDQBnaIi55si/OQRHQ4pnM6zPE+jWAkprnHGOv+F6w4Fo8QSSEdcctw4H3iQ4uoS0ii9&#10;FlJGvaVCfYkfsk+PMcBpKVi4DG7O7neVtOhIwsTELxYFN/duAbkmrh38GFjDKFl9UCwmaTlhq4vt&#10;iZCDDaSkCnmgQqB5sYZR+TVP56vZapaP8sl0NcrTuh59Xlf5aLoGqvVDXVV19jtQzvKiFYxxFVhf&#10;xzbL3zYWlwc0DNxtcG/tSV6jxz4C2es/ko4SB1WH+dhpdt7aq/QwqdH58qrCU7jfg33/9pd/AAAA&#10;//8DAFBLAwQUAAYACAAAACEA1KsBY9wAAAAJAQAADwAAAGRycy9kb3ducmV2LnhtbEyPQUvDQBCF&#10;74L/YRnBm91taUKJ2RRRBA8i2Hrxts2OSWh2NmSnTfTXO+JBT8PjPd58r9zOoVdnHFMXycJyYUAh&#10;1dF31Fh42z/ebEAlduRdHwktfGKCbXV5UbrCx4le8bzjRkkJpcJZaJmHQutUtxhcWsQBSbyPOAbH&#10;IsdG+9FNUh56vTIm18F1JB9aN+B9i/VxdwoWuukprcJsli9D9rD+eqZ31sfM2uur+e4WFOPMf2H4&#10;wRd0qITpEE/kk+otrPONbGELuRzxf/VBgpkxoKtS/19QfQMAAP//AwBQSwECLQAUAAYACAAAACEA&#10;toM4kv4AAADhAQAAEwAAAAAAAAAAAAAAAAAAAAAAW0NvbnRlbnRfVHlwZXNdLnhtbFBLAQItABQA&#10;BgAIAAAAIQA4/SH/1gAAAJQBAAALAAAAAAAAAAAAAAAAAC8BAABfcmVscy8ucmVsc1BLAQItABQA&#10;BgAIAAAAIQCZhiBUHgIAAEMEAAAOAAAAAAAAAAAAAAAAAC4CAABkcnMvZTJvRG9jLnhtbFBLAQIt&#10;ABQABgAIAAAAIQDUqwFj3AAAAAkBAAAPAAAAAAAAAAAAAAAAAHgEAABkcnMvZG93bnJldi54bWxQ&#10;SwUGAAAAAAQABADzAAAAgQUAAAAA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53340</wp:posOffset>
                </wp:positionV>
                <wp:extent cx="0" cy="914400"/>
                <wp:effectExtent l="9525" t="5715" r="9525" b="13335"/>
                <wp:wrapNone/>
                <wp:docPr id="127" name="Lin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FBC15" id="Line 460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4.2pt" to="270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SgHgIAAEMEAAAOAAAAZHJzL2Uyb0RvYy54bWysU82O2jAQvlfqO1i+QxI2ZSEirKoEeqEt&#10;0m4fwNgOserYlm0IqOq7d+wAYtvLatUcnLFn5ptv/hZPp06iI7dOaFXibJxixBXVTKh9iX+8rEcz&#10;jJwnihGpFS/xmTv8tPz4YdGbgk90qyXjFgGIckVvStx6b4okcbTlHXFjbbgCZaNtRzxc7T5hlvSA&#10;3slkkqbTpNeWGaspdw5e60GJlxG/aTj135vGcY9kiYGbj6eN5y6cyXJBir0lphX0QoO8g0VHhIKg&#10;N6iaeIIOVvwD1QlqtdONH1PdJbppBOUxB8gmS//K5rklhsdcoDjO3Mrk/h8s/XbcWiQY9G7yiJEi&#10;HTRpIxRH+TRWpzeuAKNKbW3Ij57Us9lo+tMhpauWqD2PLF/OBhyzUM/klUu4OAMxdv1XzcCGHLyO&#10;pTo1tguQUAR0ih053zrCTx7R4ZHC6zzL8zTSSUhx9TPW+S9cdygIJZZAOuKS48b5wIMUV5MQRum1&#10;kDL2WyrUl/ghe/wUHZyWggVlMHN2v6ukRUcSJiZ+MSnQ3JsF5Jq4drBjIA2jZPVBsRik5YStLrIn&#10;Qg4ykJIqxIEMgeZFGkbl1zydr2arWT7KJ9PVKE/revR5XeWj6Rqo1g91VdXZ70A5y4tWMMZVYH0d&#10;2yx/21hcFmgYuNvg3sqTvEaPdQSy138kHVscuhr2zBU7zc5be209TGo0vmxVWIX7O8j3u7/8AwAA&#10;//8DAFBLAwQUAAYACAAAACEA2vqzUNwAAAAJAQAADwAAAGRycy9kb3ducmV2LnhtbEyPQUvEMBSE&#10;74L/ITzBm5tsaWWpTRdRBA8iuHrxlm2ebdnmpTRvt9Vf7xMPehxmmPmm2i5hUCecUh/JwnplQCE1&#10;0ffUWnh7fbjagErsyLshElr4xATb+vyscqWPM73gacetkhJKpbPQMY+l1qnpMLi0iiOSeB9xCo5F&#10;Tq32k5ulPAw6M+ZaB9eTLHRuxLsOm8PuGCz082PKwmLWz2Nxn3890TvrQ2Ht5cVyewOKceG/MPzg&#10;CzrUwrSPR/JJDRaK3MgXtrDJQYn/q/cSLLIcdF3p/w/qbwAAAP//AwBQSwECLQAUAAYACAAAACEA&#10;toM4kv4AAADhAQAAEwAAAAAAAAAAAAAAAAAAAAAAW0NvbnRlbnRfVHlwZXNdLnhtbFBLAQItABQA&#10;BgAIAAAAIQA4/SH/1gAAAJQBAAALAAAAAAAAAAAAAAAAAC8BAABfcmVscy8ucmVsc1BLAQItABQA&#10;BgAIAAAAIQBiJKSgHgIAAEMEAAAOAAAAAAAAAAAAAAAAAC4CAABkcnMvZTJvRG9jLnhtbFBLAQIt&#10;ABQABgAIAAAAIQDa+rNQ3AAAAAkBAAAPAAAAAAAAAAAAAAAAAHgEAABkcnMvZG93bnJldi54bWxQ&#10;SwUGAAAAAAQABADzAAAAgQUAAAAA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53340</wp:posOffset>
                </wp:positionV>
                <wp:extent cx="0" cy="914400"/>
                <wp:effectExtent l="9525" t="5715" r="9525" b="13335"/>
                <wp:wrapNone/>
                <wp:docPr id="126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D575D" id="Line 457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4.2pt" to="162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8ceHgIAAEM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DLSbTDFS&#10;pAORNkJxlD8+he70xhXgVKmtDfXRk3o1G02/O6R01RK155Hl29lAYBYiknchYeMM5Nj1XzQDH3Lw&#10;Orbq1NguQEIT0Ckqcr4pwk8e0eGQwuk8y/M0ipWQ4hpnrPOfue5QMEosgXTEJceN84EHKa4uIY3S&#10;ayFl1Fsq1Jf4IXt6jAFOS8HCZXBzdr+rpEVHEiYmfrEouLl3C8g1ce3gx8AaRsnqg2IxScsJW11s&#10;T4QcbCAlVcgDFQLNizWMyo95Ol/NVrN8lE+mq1Ge1vXo07rKR9M1UK0f6qqqs5+BcpYXrWCMq8D6&#10;OrZZ/ndjcXlAw8DdBvfWnuQ9euwjkL3+I+kocVB1mI+dZuetvUoPkxqdL68qPIX7Pdj3b3/5CwAA&#10;//8DAFBLAwQUAAYACAAAACEAGmmnPNwAAAAJAQAADwAAAGRycy9kb3ducmV2LnhtbEyPQUvDQBSE&#10;74L/YXmCN7tpTKSkeSmiCB5EsHrxts2+JqHZtyG7baK/3ice7HGYYeabcjO7Xp1oDJ1nhOUiAUVc&#10;e9txg/Dx/nSzAhWiYWt6z4TwRQE21eVFaQrrJ36j0zY2Sko4FAahjXEotA51S86EhR+Ixdv70Zko&#10;cmy0Hc0k5a7XaZLcaWc6loXWDPTQUn3YHh1CNz2H1M3J8nXIH7PvF/6M+pAjXl/N92tQkeb4H4Zf&#10;fEGHSph2/sg2qB7hNs3kS0RYZaDE/9M7CeZpBroq9fmD6gcAAP//AwBQSwECLQAUAAYACAAAACEA&#10;toM4kv4AAADhAQAAEwAAAAAAAAAAAAAAAAAAAAAAW0NvbnRlbnRfVHlwZXNdLnhtbFBLAQItABQA&#10;BgAIAAAAIQA4/SH/1gAAAJQBAAALAAAAAAAAAAAAAAAAAC8BAABfcmVscy8ucmVsc1BLAQItABQA&#10;BgAIAAAAIQDd38ceHgIAAEMEAAAOAAAAAAAAAAAAAAAAAC4CAABkcnMvZTJvRG9jLnhtbFBLAQIt&#10;ABQABgAIAAAAIQAaaac83AAAAAkBAAAPAAAAAAAAAAAAAAAAAHgEAABkcnMvZG93bnJldi54bWxQ&#10;SwUGAAAAAAQABADzAAAAgQUAAAAA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53340</wp:posOffset>
                </wp:positionV>
                <wp:extent cx="0" cy="914400"/>
                <wp:effectExtent l="9525" t="5715" r="9525" b="13335"/>
                <wp:wrapNone/>
                <wp:docPr id="125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AF112" id="Line 456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4.2pt" to="126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bBHgIAAEM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aTKUaK&#10;dCDSViiO8uksdKc3rgCnSu1sqI+e1YvZavrdIaWrlqgDjyxfLwYCsxCRvAkJG2cgx77/rBn4kKPX&#10;sVXnxnYBEpqAzlGRy10RfvaIDocUThdZnqdRrIQUtzhjnf/EdYeCUWIJpCMuOW2dDzxIcXMJaZTe&#10;CCmj3lKhvsRP2YdpDHBaChYug5uzh30lLTqRMDHxi0XBzaNbQK6Jawc/BtYwSlYfFYtJWk7Y+mp7&#10;IuRgAympQh6oEGherWFUfizSxXq+nuejfDJbj/K0rkcfN1U+mm2Aav1UV1Wd/QyUs7xoBWNcBda3&#10;sc3yvxuL6wMaBu4+uPf2JG/RYx+B7O0fSUeJg6rDfOw1u+zsTXqY1Oh8fVXhKTzuwX58+6tfAAAA&#10;//8DAFBLAwQUAAYACAAAACEAncrhpNwAAAAJAQAADwAAAGRycy9kb3ducmV2LnhtbEyPQUvEMBSE&#10;74L/ITzBm5tuaGWpfV1EETyI4OrFW7Z5tmWbl9Jkt9Vf7xMPehxmmPmm2i5+UCeaYh8YYb3KQBE3&#10;wfXcIry9PlxtQMVk2dkhMCF8UoRtfX5W2dKFmV/otEutkhKOpUXoUhpLrWPTkbdxFUZi8T7C5G0S&#10;ObXaTXaWcj9ok2XX2tueZaGzI9111Bx2R4/Qz4/R+CVbP4/Fff71xO9JHwrEy4vl9gZUoiX9heEH&#10;X9ChFqZ9OLKLakAwhZEvCWGTgxL/V+8lWJgcdF3p/w/qbwAAAP//AwBQSwECLQAUAAYACAAAACEA&#10;toM4kv4AAADhAQAAEwAAAAAAAAAAAAAAAAAAAAAAW0NvbnRlbnRfVHlwZXNdLnhtbFBLAQItABQA&#10;BgAIAAAAIQA4/SH/1gAAAJQBAAALAAAAAAAAAAAAAAAAAC8BAABfcmVscy8ucmVsc1BLAQItABQA&#10;BgAIAAAAIQAhatbBHgIAAEMEAAAOAAAAAAAAAAAAAAAAAC4CAABkcnMvZTJvRG9jLnhtbFBLAQIt&#10;ABQABgAIAAAAIQCdyuGk3AAAAAkBAAAPAAAAAAAAAAAAAAAAAHgEAABkcnMvZG93bnJldi54bWxQ&#10;SwUGAAAAAAQABADzAAAAgQUAAAAA&#10;" strokeweight=".25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53340</wp:posOffset>
                </wp:positionV>
                <wp:extent cx="0" cy="914400"/>
                <wp:effectExtent l="7620" t="5715" r="11430" b="13335"/>
                <wp:wrapNone/>
                <wp:docPr id="124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3FEB6" id="Line 455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4.2pt" to="89.8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2MHgIAAEM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aTHCNF&#10;OhBpKxRH+XQautMbV4BTpXY21EfP6sVsNf3ukNJVS9SBR5avFwOBWYhI3oSEjTOQY99/1gx8yNHr&#10;2KpzY7sACU1A56jI5a4IP3tEh0MKp4ssz9MoVkKKW5yxzn/iukPBKLEE0hGXnLbOBx6kuLmENEpv&#10;hJRRb6lQX+Kn7MM0BjgtBQuXwc3Zw76SFp1ImJj4xaLg5tEtINfEtYMfA2sYJauPisUkLSdsfbU9&#10;EXKwgZRUIQ9UCDSv1jAqPxbpYj1fz/NRPpmtR3la16OPmyofzTZAtX6qq6rOfgbKWV60gjGuAuvb&#10;2Gb5343F9QENA3cf3Ht7krfosY9A9vaPpKPEQdVhPvaaXXb2Jj1ManS+vqrwFB73YD++/dUvAAAA&#10;//8DAFBLAwQUAAYACAAAACEA9sQ4cd0AAAAJAQAADwAAAGRycy9kb3ducmV2LnhtbEyPQUvDQBCF&#10;74L/YRnBm900JLbGbIooggcRrF68TbNjEpqdDdltE/31Tr3obT7e48175WZ2vTrSGDrPBpaLBBRx&#10;7W3HjYH3t8erNagQkS32nsnAFwXYVOdnJRbWT/xKx21slIRwKNBAG+NQaB3qlhyGhR+IRfv0o8Mo&#10;ODbajjhJuOt1miTX2mHH8qHFge5bqvfbgzPQTU8hdXOyfBnyh+z7mT+i3ufGXF7Md7egIs3xzwyn&#10;+lIdKum08we2QfXCq5uVWA2sM1An/Zd3cuRpBroq9f8F1Q8AAAD//wMAUEsBAi0AFAAGAAgAAAAh&#10;ALaDOJL+AAAA4QEAABMAAAAAAAAAAAAAAAAAAAAAAFtDb250ZW50X1R5cGVzXS54bWxQSwECLQAU&#10;AAYACAAAACEAOP0h/9YAAACUAQAACwAAAAAAAAAAAAAAAAAvAQAAX3JlbHMvLnJlbHNQSwECLQAU&#10;AAYACAAAACEAR3UdjB4CAABDBAAADgAAAAAAAAAAAAAAAAAuAgAAZHJzL2Uyb0RvYy54bWxQSwEC&#10;LQAUAAYACAAAACEA9sQ4cd0AAAAJAQAADwAAAAAAAAAAAAAAAAB4BAAAZHJzL2Rvd25yZXYueG1s&#10;UEsFBgAAAAAEAAQA8wAAAIIFAAAAAA==&#10;" strokeweight=".25pt">
                <v:stroke dashstyle="dash"/>
              </v:line>
            </w:pict>
          </mc:Fallback>
        </mc:AlternateContent>
      </w:r>
      <w:r w:rsidR="00AD72E2">
        <w:tab/>
      </w:r>
      <w:r w:rsidR="00AD72E2">
        <w:tab/>
        <w:t>0          1</w:t>
      </w:r>
      <w:r w:rsidR="00AD72E2">
        <w:tab/>
        <w:t>1</w:t>
      </w:r>
      <w:r w:rsidR="00AD72E2">
        <w:tab/>
        <w:t>1</w:t>
      </w:r>
      <w:r w:rsidR="00AD72E2">
        <w:tab/>
        <w:t>0</w:t>
      </w:r>
      <w:r w:rsidR="00AD72E2">
        <w:tab/>
        <w:t>1</w:t>
      </w:r>
      <w:r w:rsidR="00AD72E2">
        <w:tab/>
      </w:r>
    </w:p>
    <w:p w:rsidR="00000000" w:rsidRDefault="00AD72E2">
      <w:pPr>
        <w:jc w:val="both"/>
      </w:pPr>
    </w:p>
    <w:p w:rsidR="00000000" w:rsidRDefault="0023370E">
      <w:pPr>
        <w:jc w:val="both"/>
        <w:rPr>
          <w:i/>
          <w:iCs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</wp:posOffset>
                </wp:positionV>
                <wp:extent cx="0" cy="548640"/>
                <wp:effectExtent l="9525" t="11430" r="9525" b="11430"/>
                <wp:wrapNone/>
                <wp:docPr id="123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C62B5" id="Line 451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.4pt" to="234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wGFgIAACwEAAAOAAAAZHJzL2Uyb0RvYy54bWysU02P2jAQvVfqf7B8hyRsYNmIsKoS6IV2&#10;kXb7A4ztEKuObdmGgKr+944doKW9VFVzcPzx5vnNvPHi+dRJdOTWCa1KnI1TjLiimgm1L/GXt/Vo&#10;jpHzRDEiteIlPnOHn5fv3y16U/CJbrVk3CIgUa7oTYlb702RJI62vCNurA1XcNho2xEPS7tPmCU9&#10;sHcymaTpLOm1ZcZqyp2D3Xo4xMvI3zSc+pemcdwjWWLQ5uNo47gLY7JckGJviWkFvcgg/6CiI0LB&#10;pTeqmniCDlb8QdUJarXTjR9T3SW6aQTlMQfIJkt/y+a1JYbHXKA4ztzK5P4fLf183FokGHg3ecBI&#10;kQ5M2gjFUT7NQnV64woAVWprQ370pF7NRtOvDildtUTteVT5djYQGCOSu5CwcAbu2PWfNAMMOXgd&#10;S3VqbBcooQjoFB053xzhJ4/osElhd5rPZ3k0KyHFNc5Y5z9y3aEwKbEE0ZGXHDfOg3KAXiHhGqXX&#10;Qsrot1SoB7HT+eM0RjgtBQunAefsfldJi44ktEz8Qh2A7Q5m9UGxyNZywlaXuSdCDnPASxX4IBXQ&#10;c5kNPfHtKX1azVfzfJRPZqtRntb16MO6ykezdfY4rR/qqqqz70FalhetYIyroO7an1n+d/5fXsrQ&#10;WbcOvdUhuWePKYLY6z+Kjl4G+4ZG2Gl23tpQjWArtGQEX55P6Plf1xH185EvfwAAAP//AwBQSwME&#10;FAAGAAgAAAAhAES7sercAAAACAEAAA8AAABkcnMvZG93bnJldi54bWxMj0FrwkAQhe+F/odlhN7q&#10;RhG1aSYiQqGXWrT9AWt2TILZ2ZBdNfHXd0oP9TaP93jzvmzVu0ZdqAu1Z4TJOAFFXHhbc4nw/fX2&#10;vAQVomFrGs+EMFCAVf74kJnU+ivv6LKPpZISDqlBqGJsU61DUZEzYexbYvGOvnMmiuxKbTtzlXLX&#10;6GmSzLUzNcuHyrS0qag47c8OYbfx28W6nX2+b+PHcXG7DVSUA+LTqF+/gorUx/8w/M6X6ZDLpoM/&#10;sw2qQZjNl8IS5RAC8f/0AeFlMgWdZ/oeIP8BAAD//wMAUEsBAi0AFAAGAAgAAAAhALaDOJL+AAAA&#10;4QEAABMAAAAAAAAAAAAAAAAAAAAAAFtDb250ZW50X1R5cGVzXS54bWxQSwECLQAUAAYACAAAACEA&#10;OP0h/9YAAACUAQAACwAAAAAAAAAAAAAAAAAvAQAAX3JlbHMvLnJlbHNQSwECLQAUAAYACAAAACEA&#10;DRycBhYCAAAsBAAADgAAAAAAAAAAAAAAAAAuAgAAZHJzL2Uyb0RvYy54bWxQSwECLQAUAAYACAAA&#10;ACEARLux6twAAAAIAQAADwAAAAAAAAAAAAAAAABw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30480</wp:posOffset>
                </wp:positionV>
                <wp:extent cx="365760" cy="0"/>
                <wp:effectExtent l="9525" t="11430" r="15240" b="17145"/>
                <wp:wrapNone/>
                <wp:docPr id="122" name="Lin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92A26" id="Line 444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.4pt" to="226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5N2FQIAACw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SbTDBS&#10;pAORNkJxlOd56E5vXAFBldraUB89qVez0fS7Q0pXLVF7Hlm+nQ0kZiEjeZcSNs7AHbv+i2YQQw5e&#10;x1adGtsFSGgCOkVFzjdF+MkjCocPs+njDHSjgyshxZBnrPOfue5QMEosgXTEJceN84EHKYaQcI3S&#10;ayFl1Fsq1APZ6fxxGjOcloIFb4hzdr+rpEVHEkYmfrEq8NyHWX1QLKK1nLDV1fZEyIsNt0sV8KAU&#10;4HO1LjPx4yl9Ws1X83yUT2arUZ7W9ejTuspHs3X2OK0f6qqqs5+BWpYXrWCMq8BumM8s/zv9ry/l&#10;Mlm3Cb31IXmPHhsGZId/JB21DPJdBmGn2XlrB41hJGPw9fmEmb/fg33/yJe/AAAA//8DAFBLAwQU&#10;AAYACAAAACEAJm1kMd0AAAAHAQAADwAAAGRycy9kb3ducmV2LnhtbEyPwW7CMBBE70j9B2srcQOn&#10;kIYS4iCEVKmXgqD9ABMvSdR4HcUGEr6+217a42hGM2+ydW8bccXO144UPE0jEEiFMzWVCj4/Xicv&#10;IHzQZHTjCBUM6GGdP4wynRp3owNej6EUXEI+1QqqENpUSl9UaLWfuhaJvbPrrA4su1KaTt+43DZy&#10;FkWJtLomXqh0i9sKi6/jxSo4bN1usWnj/dsuvJ8X9/uARTkoNX7sNysQAfvwF4YffEaHnJlO7kLG&#10;i0bBfJnwl6Ag5gfsx8/zBMTpV8s8k//5828AAAD//wMAUEsBAi0AFAAGAAgAAAAhALaDOJL+AAAA&#10;4QEAABMAAAAAAAAAAAAAAAAAAAAAAFtDb250ZW50X1R5cGVzXS54bWxQSwECLQAUAAYACAAAACEA&#10;OP0h/9YAAACUAQAACwAAAAAAAAAAAAAAAAAvAQAAX3JlbHMvLnJlbHNQSwECLQAUAAYACAAAACEA&#10;fSOTdhUCAAAsBAAADgAAAAAAAAAAAAAAAAAuAgAAZHJzL2Uyb0RvYy54bWxQSwECLQAUAAYACAAA&#10;ACEAJm1kMd0AAAAHAQAADwAAAAAAAAAAAAAAAABv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30480</wp:posOffset>
                </wp:positionV>
                <wp:extent cx="0" cy="548640"/>
                <wp:effectExtent l="9525" t="11430" r="9525" b="11430"/>
                <wp:wrapNone/>
                <wp:docPr id="121" name="Lin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B4342" id="Line 450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.4pt" to="198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0dRFgIAACwEAAAOAAAAZHJzL2Uyb0RvYy54bWysU02P2yAQvVfqf0C+J7ZTJ5u14qwqO+ll&#10;20ba7Q8ggGNUzCAgcaKq/70D+VC2vVRVfcADM7x5M29YPB17RQ7COgm6SvJxlhChGXCpd1Xy7XU9&#10;mifEeao5VaBFlZyES56W798tBlOKCXSguLAEQbQrB1MlnfemTFPHOtFTNwYjNDpbsD31uLW7lFs6&#10;IHqv0kmWzdIBLDcWmHAOT5uzM1lG/LYVzH9tWyc8UVWC3HxcbVy3YU2XC1ruLDWdZBca9B9Y9FRq&#10;THqDaqinZG/lH1C9ZBYctH7MoE+hbSUTsQasJs9+q+alo0bEWrA5ztza5P4fLPty2FgiOWo3yROi&#10;aY8iPUstSDGN3RmMKzGo1hsb6mNH/WKegX13REPdUb0TkeXryeDFPPQzfXMlbJzBHNvhM3CMoXsP&#10;sVXH1vYBEptAjlGR000RcfSEnQ8Znk6L+ayIdFJaXu8Z6/wnAT0JRpUoJB1x6eHZ+cCDlteQkEbD&#10;WioV9VaaDEh2On+YxhsOlOTBG+Kc3W1rZcmBhpGJX6wKPfdhFvaaR7ROUL662J5KdbYxu9IBD0tB&#10;PhfrPBM/HrPH1Xw1L0bFZLYaFVnTjD6u62I0W+cP0+ZDU9dN/jNQy4uyk5wLHdhd5zMv/k7/y0s5&#10;T9ZtQm99SN+ix4Yh2es/ko5aBvnCg3LlFvhpY68a40jG4MvzCTN/v0f7/pEvfwEAAP//AwBQSwME&#10;FAAGAAgAAAAhAKEsERndAAAACAEAAA8AAABkcnMvZG93bnJldi54bWxMj91qwkAQhe8LfYdlCr2r&#10;G634EzMREQq9qUXbB1izYxKanQ3ZVROfvlN60V4eznDm+7J17xp1oS7UnhHGowQUceFtzSXC58fL&#10;0wJUiIataTwTwkAB1vn9XWZS66+8p8shlkpGOKQGoYqxTbUORUXOhJFviaU7+c6ZKLErte3MVcZd&#10;oydJMtPO1CwfKtPStqLi63B2CPut38037fT9dRffTvPbbaCiHBAfH/rNClSkPv4dww++oEMuTEd/&#10;ZhtUg/C8nIlLRJiKgfS/+YiwHE9A55n+L5B/AwAA//8DAFBLAQItABQABgAIAAAAIQC2gziS/gAA&#10;AOEBAAATAAAAAAAAAAAAAAAAAAAAAABbQ29udGVudF9UeXBlc10ueG1sUEsBAi0AFAAGAAgAAAAh&#10;ADj9If/WAAAAlAEAAAsAAAAAAAAAAAAAAAAALwEAAF9yZWxzLy5yZWxzUEsBAi0AFAAGAAgAAAAh&#10;AAjXR1EWAgAALAQAAA4AAAAAAAAAAAAAAAAALgIAAGRycy9lMm9Eb2MueG1sUEsBAi0AFAAGAAgA&#10;AAAhAKEsERndAAAACAEAAA8AAAAAAAAAAAAAAAAAcAQAAGRycy9kb3ducmV2LnhtbFBLBQYAAAAA&#10;BAAEAPMAAAB6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0" cy="274320"/>
                <wp:effectExtent l="9525" t="17145" r="9525" b="13335"/>
                <wp:wrapNone/>
                <wp:docPr id="120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1E2D6" id="Line 454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.6pt" to="54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chFQIAACwEAAAOAAAAZHJzL2Uyb0RvYy54bWysU8uO2yAU3VfqPyDvE9sZ5zFWnFFlJ92k&#10;nUgz/QACOEbFgIDEiar+ey/YSZt2MxrVCwz3cTj33Mvy6dwKdGLGciWLKB0nEWKSKMrloYi+vW5G&#10;iwhZhyXFQklWRBdmo6fVxw/LTudsoholKDMIQKTNO11EjXM6j2NLGtZiO1aaSXDWyrTYwdEcYmpw&#10;B+itiCdJMos7Zag2ijBrwVr1zmgV8OuaEfdc15Y5JIoIuLmwmrDu/Rqvljg/GKwbTgYa+B0sWswl&#10;XHqDqrDD6Gj4P1AtJ0ZZVbsxUW2s6poTFmqAatLkr2peGqxZqAXEsfomk/1/sOTraWcQp9C7Cegj&#10;cQtN2nLJUDbNvDqdtjkElXJnfH3kLF/0VpHvFklVNlgeWGD5etGQmPqM+C7FH6yGO/bdF0UhBh+d&#10;ClKda9N6SBABnUNHLreOsLNDpDcSsE7m2QPQ8+A4v+ZpY91nplrkN0UkgHTAxaetdX3oNcRfI9WG&#10;CwF2nAuJOiA7XcynIcMqwan3eqc1h30pDDphPzLhGy6+CzPqKGlAaxim62HvMBf9HogK6fGgFOAz&#10;7PqZ+PGYPK4X60U2yiaz9ShLqmr0aVNmo9kmnU+rh6osq/Snp5ZmecMpZdKzu85nmr2t/8NL6Sfr&#10;NqE3HeJ79KAtkL3+A+nQS9++fhD2il52xmvr2wojGYKH5+Nn/s9ziPr9yFe/AAAA//8DAFBLAwQU&#10;AAYACAAAACEA/BbahtsAAAAIAQAADwAAAGRycy9kb3ducmV2LnhtbEyPQW7CMBBF95W4gzVI3RUb&#10;RBuUZoIQUqVuCoL2ACYekoh4HMUGEk5fw6ZdPv3Rn/ezZW8bcaHO144RphMFgrhwpuYS4ef742UB&#10;wgfNRjeOCWEgD8t89JTp1Lgr7+iyD6WIJexTjVCF0KZS+qIiq/3EtcQxO7rO6hCxK6Xp9DWW20bO&#10;lHqTVtccP1S6pXVFxWl/tgi7tdskq3a+/dyEr2Nyuw1UlAPi87hfvYMI1Ie/Y7jrR3XIo9PBndl4&#10;0URWi7glICQzEPf8wQeEVzUHmWfy/4D8FwAA//8DAFBLAQItABQABgAIAAAAIQC2gziS/gAAAOEB&#10;AAATAAAAAAAAAAAAAAAAAAAAAABbQ29udGVudF9UeXBlc10ueG1sUEsBAi0AFAAGAAgAAAAhADj9&#10;If/WAAAAlAEAAAsAAAAAAAAAAAAAAAAALwEAAF9yZWxzLy5yZWxzUEsBAi0AFAAGAAgAAAAhACgy&#10;lyEVAgAALAQAAA4AAAAAAAAAAAAAAAAALgIAAGRycy9lMm9Eb2MueG1sUEsBAi0AFAAGAAgAAAAh&#10;APwW2obbAAAACAEAAA8AAAAAAAAAAAAAAAAAbwQAAGRycy9kb3ducmV2LnhtbFBLBQYAAAAABAAE&#10;APMAAAB3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45720</wp:posOffset>
                </wp:positionV>
                <wp:extent cx="0" cy="548640"/>
                <wp:effectExtent l="17145" t="17145" r="11430" b="15240"/>
                <wp:wrapNone/>
                <wp:docPr id="119" name="Lin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E8C45" id="Line 449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3.6pt" to="89.8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DJ1FAIAACw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ZAiNF&#10;OhBpKxRHeb4I3emNK8CpUjsb6qNn9WK2mn53SOmqJerAI8vXi4HALEQkb0LCxhnIse8/awY+5Oh1&#10;bNW5sV2AhCagc1TkcleEnz2iwyGF02k+n+VRrIQUtzhjnf/EdYeCUWIJpCMuOW2dDzxIcXMJaZTe&#10;CCmj3lKhHshO50/TGOG0FCzcBj9nD/tKWnQiYWTiF6uCm0c3q4+KRbSWE7a+2p4IOdiQXaqAB6UA&#10;n6s1zMSPRbpYz9fzfJRPZutRntb16OOmykezTfY0rT/UVVVnPwO1LC9awRhXgd1tPrP87/S/vpRh&#10;su4Teu9D8hY9NgzI3v6RdNQyyDcMwl6zy87eNIaRjM7X5xNm/nEP9uMjX/0CAAD//wMAUEsDBBQA&#10;BgAIAAAAIQCIyeiz3AAAAAgBAAAPAAAAZHJzL2Rvd25yZXYueG1sTI9BbsIwEEX3SL2DNZW6A6e0&#10;wiWNgxBSpW5KBfQAQzwkUeNxFBtIOH1NN7B8+l9/3mSL3jbiRJ2vHWt4niQgiAtnai41/Ow+xm8g&#10;fEA22DgmDQN5WOQPowxT4868odM2lCKOsE9RQxVCm0rpi4os+olriWN2cJ3FELErpenwHMdtI6dJ&#10;MpMWa44XKmxpVVHxuz1aDZuVW6tl+/r9uQ5fB3W5DFSUg9ZPj/3yHUSgPtzKcNWP6pBHp707svGi&#10;iazmKlY1qCmIa/7Pew3zlxnIPJP3D+R/AAAA//8DAFBLAQItABQABgAIAAAAIQC2gziS/gAAAOEB&#10;AAATAAAAAAAAAAAAAAAAAAAAAABbQ29udGVudF9UeXBlc10ueG1sUEsBAi0AFAAGAAgAAAAhADj9&#10;If/WAAAAlAEAAAsAAAAAAAAAAAAAAAAALwEAAF9yZWxzLy5yZWxzUEsBAi0AFAAGAAgAAAAhAODc&#10;MnUUAgAALAQAAA4AAAAAAAAAAAAAAAAALgIAAGRycy9lMm9Eb2MueG1sUEsBAi0AFAAGAAgAAAAh&#10;AIjJ6LPcAAAACAEAAA8AAAAAAAAAAAAAAAAAbgQAAGRycy9kb3ducmV2LnhtbFBLBQYAAAAABAAE&#10;APMAAAB3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45720</wp:posOffset>
                </wp:positionV>
                <wp:extent cx="365760" cy="0"/>
                <wp:effectExtent l="17145" t="17145" r="17145" b="11430"/>
                <wp:wrapNone/>
                <wp:docPr id="118" name="Lin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C964E" id="Line 439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3.6pt" to="82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IpFQIAACwEAAAOAAAAZHJzL2Uyb0RvYy54bWysU02P2jAQvVfqf7ByhyQQviLCqkqgF9pF&#10;2u0PMLZDrDq2ZRsCqvrfOzYEse2lWm0Oztgz8/xm3nj5dG4FOjFjuZJFlA6TCDFJFOXyUEQ/XjeD&#10;eYSsw5JioSQroguz0dPq86dlp3M2Uo0SlBkEINLmnS6ixjmdx7ElDWuxHSrNJDhrZVrsYGsOMTW4&#10;A/RWxKMkmcadMlQbRZi1cFpdndEq4Nc1I+65ri1zSBQRcHNhNWHd+zVeLXF+MFg3nNxo4HewaDGX&#10;cOkdqsIOo6Ph/0C1nBhlVe2GRLWxqmtOWKgBqkmTv6p5abBmoRZojtX3NtmPgyXfTzuDOAXtUpBK&#10;4hZE2nLJUDZe+O502uYQVMqd8fWRs3zRW0V+WiRV2WB5YIHl60VDYuoz4jcpfmM13LHvvikKMfjo&#10;VGjVuTath4QmoHNQ5HJXhJ0dInA4nk5mU9CN9K4Y532eNtZ9ZapF3igiAaQDLj5trfM8cN6H+Guk&#10;2nAhgt5Cog7ITuazSciwSnDqvT7OmsO+FAadsB+Z8IWqwPMYZtRR0oDWMEzXN9thLq423C6kx4NS&#10;gM/Nus7Er0WyWM/X82yQjabrQZZU1eDLpswG0006m1Tjqiyr9LenlmZ5wyll0rPr5zPN/k//20u5&#10;TtZ9Qu99iN+ih4YB2f4fSActvXzXQdgretmZXmMYyRB8ez5+5h/3YD8+8tUfAAAA//8DAFBLAwQU&#10;AAYACAAAACEA99ZP5NoAAAAHAQAADwAAAGRycy9kb3ducmV2LnhtbEyOwW7CMBBE75X4B2uReitO&#10;ocUoxEEICamXUkH7AUu8JFHjdRQbSPj6ml7a49OMZl626m0jLtT52rGG50kCgrhwpuZSw9fn9mkB&#10;wgdkg41j0jCQh1U+esgwNe7Ke7ocQiniCPsUNVQhtKmUvqjIop+4ljhmJ9dZDBG7UpoOr3HcNnKa&#10;JHNpseb4UGFLm4qK78PZathv3E6t25ePt114P6nbbaCiHLR+HPfrJYhAffgrw10/qkMenY7uzMaL&#10;JnKiVKxqUFMQ93z+OgNx/GWZZ/K/f/4DAAD//wMAUEsBAi0AFAAGAAgAAAAhALaDOJL+AAAA4QEA&#10;ABMAAAAAAAAAAAAAAAAAAAAAAFtDb250ZW50X1R5cGVzXS54bWxQSwECLQAUAAYACAAAACEAOP0h&#10;/9YAAACUAQAACwAAAAAAAAAAAAAAAAAvAQAAX3JlbHMvLnJlbHNQSwECLQAUAAYACAAAACEANSVC&#10;KRUCAAAsBAAADgAAAAAAAAAAAAAAAAAuAgAAZHJzL2Uyb0RvYy54bWxQSwECLQAUAAYACAAAACEA&#10;99ZP5NoAAAAHAQAADwAAAAAAAAAAAAAAAABvBAAAZHJzL2Rvd25yZXYueG1sUEsFBgAAAAAEAAQA&#10;8wAAAHYFAAAAAA==&#10;" strokeweight="1.25pt"/>
            </w:pict>
          </mc:Fallback>
        </mc:AlternateContent>
      </w:r>
      <w:r w:rsidR="00AD72E2">
        <w:tab/>
        <w:t xml:space="preserve">   </w:t>
      </w:r>
      <w:r w:rsidR="00AD72E2">
        <w:rPr>
          <w:i/>
          <w:iCs/>
          <w:lang w:val="en-US"/>
        </w:rPr>
        <w:t>h</w:t>
      </w:r>
    </w:p>
    <w:p w:rsidR="00000000" w:rsidRDefault="00AD72E2">
      <w:pPr>
        <w:jc w:val="both"/>
      </w:pPr>
    </w:p>
    <w:p w:rsidR="00000000" w:rsidRDefault="0023370E">
      <w:pPr>
        <w:jc w:val="both"/>
        <w:rPr>
          <w:i/>
          <w:iCs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22860</wp:posOffset>
                </wp:positionV>
                <wp:extent cx="0" cy="274320"/>
                <wp:effectExtent l="9525" t="13335" r="9525" b="17145"/>
                <wp:wrapNone/>
                <wp:docPr id="117" name="Lin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5544D" id="Line 452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.8pt" to="27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MsFgIAACwEAAAOAAAAZHJzL2Uyb0RvYy54bWysU9uO2yAQfa/Uf0B+T3xZ57JWnFVlJ31J&#10;u5F2+wEEcIyKAQGJE1X99w44ibLtS7VaP+ABZs6cmTMsnk6dQEdmLFeyjNJxEiEmiaJc7svox+t6&#10;NI+QdVhSLJRkZXRmNnpafv606HXBMtUqQZlBACJt0esyap3TRRxb0rIO27HSTMJlo0yHHWzNPqYG&#10;94DeiThLkmncK0O1UYRZC6f1cBktA37TMOKem8Yyh0QZATcXVhPWnV/j5QIXe4N1y8mFBn4Hiw5z&#10;CUlvUDV2GB0M/weq48Qoqxo3JqqLVdNwwkINUE2a/FXNS4s1C7VAc6y+tcl+HCz5ftwaxClol84i&#10;JHEHIm24ZCifZL47vbYFOFVya3x95CRf9EaRnxZJVbVY7llg+XrWEJj6iPhNiN9YDTl2/TdFwQcf&#10;nAqtOjWm85DQBHQKipxvirCTQ2Q4JHCazfKHLIgV4+Iap411X5nqkDfKSADpgIuPG+s8D1xcXXwa&#10;qdZciKC3kKgHspP5bBIirBKc+lvvZ81+VwmDjtiPTPhCVXBz72bUQdKA1jJMVxfbYS4GG7IL6fGg&#10;FOBzsYaZ+PWYPK7mq3k+yrPpapQndT36sq7y0XSdzib1Q11VdfrbU0vzouWUMunZXeczzf9P/8tL&#10;GSbrNqG3PsRv0UPDgOz1H0gHLb18wyDsFD1vzVVjGMngfHk+fubv92DfP/LlHwAAAP//AwBQSwME&#10;FAAGAAgAAAAhAE4WB83dAAAACAEAAA8AAABkcnMvZG93bnJldi54bWxMj0FLw0AUhO+C/2F5gje7&#10;UWNaYl5KKQherLT6A16zr0kw+zZkt23SX++KBz0OM8x8UyxH26kTD751gnA/S0CxVM60UiN8frzc&#10;LUD5QGKoc8IIE3tYltdXBeXGnWXLp12oVSwRnxNCE0Kfa+2rhi35metZondwg6UQ5VBrM9A5lttO&#10;PyRJpi21Ehca6nndcPW1O1qE7dpt5qs+fX/dhLfD/HKZuKonxNubcfUMKvAY/sLwgx/RoYxMe3cU&#10;41WH8JQm8UtAeMxARf9X7xHSbAG6LPT/A+U3AAAA//8DAFBLAQItABQABgAIAAAAIQC2gziS/gAA&#10;AOEBAAATAAAAAAAAAAAAAAAAAAAAAABbQ29udGVudF9UeXBlc10ueG1sUEsBAi0AFAAGAAgAAAAh&#10;ADj9If/WAAAAlAEAAAsAAAAAAAAAAAAAAAAALwEAAF9yZWxzLy5yZWxzUEsBAi0AFAAGAAgAAAAh&#10;AJFN4ywWAgAALAQAAA4AAAAAAAAAAAAAAAAALgIAAGRycy9lMm9Eb2MueG1sUEsBAi0AFAAGAAgA&#10;AAAhAE4WB83dAAAACAEAAA8AAAAAAAAAAAAAAAAAcAQAAGRycy9kb3ducmV2LnhtbFBLBQYAAAAA&#10;BAAEAPMAAAB6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38100</wp:posOffset>
                </wp:positionV>
                <wp:extent cx="4023360" cy="0"/>
                <wp:effectExtent l="9525" t="47625" r="15240" b="47625"/>
                <wp:wrapNone/>
                <wp:docPr id="116" name="Lin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530A5" id="Line 437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pt" to="343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TlJwIAAEsEAAAOAAAAZHJzL2Uyb0RvYy54bWysVM2O2jAQvlfqO1i+QxIILESEVUWgF9pF&#10;2u0DGNshVh3bsg0BVX33jk1AbHupqubgjDMz33zzl8XzuZXoxK0TWpU4G6YYcUU1E+pQ4m9vm8EM&#10;I+eJYkRqxUt84Q4/Lz9+WHSm4CPdaMm4RQCiXNGZEjfemyJJHG14S9xQG65AWWvbEg9Xe0iYJR2g&#10;tzIZpek06bRlxmrKnYOv1VWJlxG/rjn1L3XtuEeyxMDNx9PGcx/OZLkgxcES0wja0yD/wKIlQkHQ&#10;O1RFPEFHK/6AagW12unaD6luE13XgvKYA2STpb9l89oQw2MuUBxn7mVy/w+Wfj3tLBIMepdNMVKk&#10;hSZtheIoHz+F6nTGFWC0Ujsb8qNn9Wq2mn53SOlVQ9SBR5ZvFwOOWfBI3rmEizMQY9990QxsyNHr&#10;WKpzbdsACUVA59iRy70j/OwRhY95OhqPp9A4etMlpLg5Guv8Z65bFIQSS2Adgclp63wgQoqbSYij&#10;9EZIGRsuFepKPJ+MJtHBaSlYUAYzZw/7lbToRMLIxCdmBZpHM6uPikWwhhO27mVPhAQZ+VgO5zmR&#10;vsEhmGsxkhx2RB56OKlCOMgU2PbSdWR+zNP5erae5YN8NF0P8rSqBp82q3ww3WRPk2pcrVZV9jMw&#10;z/KiEYxxFcjfxjfL/248+kW6Dt59gO9VSt6jx3IC2ds7ko6tDt29zsles8vO3kYAJjYa99sVVuLx&#10;DvLjP2D5CwAA//8DAFBLAwQUAAYACAAAACEAbOh4L9oAAAAGAQAADwAAAGRycy9kb3ducmV2Lnht&#10;bEyPwU7DMBBE70j8g7VI3KgToKEK2VQIqfTCgRbE2Y2XJCJeR7bbhL9n4QKn0WhWM2+r9ewGdaIQ&#10;e88I+SIDRdx423OL8Pa6uVqBismwNYNnQviiCOv6/KwypfUT7+i0T62SEo6lQehSGkutY9ORM3Hh&#10;R2LJPnxwJokNrbbBTFLuBn2dZYV2pmdZ6MxIjx01n/ujQ+jtDb3v2jw8T3nMs5fN9omWW8TLi/nh&#10;HlSiOf0dww++oEMtTAd/ZBvVgLC8lVcSQiEicbG6K0Adfr2uK/0fv/4GAAD//wMAUEsBAi0AFAAG&#10;AAgAAAAhALaDOJL+AAAA4QEAABMAAAAAAAAAAAAAAAAAAAAAAFtDb250ZW50X1R5cGVzXS54bWxQ&#10;SwECLQAUAAYACAAAACEAOP0h/9YAAACUAQAACwAAAAAAAAAAAAAAAAAvAQAAX3JlbHMvLnJlbHNQ&#10;SwECLQAUAAYACAAAACEABnJ05ScCAABLBAAADgAAAAAAAAAAAAAAAAAuAgAAZHJzL2Uyb0RvYy54&#10;bWxQSwECLQAUAAYACAAAACEAbOh4L9oAAAAGAQAADwAAAAAAAAAAAAAAAACBBAAAZHJzL2Rvd25y&#10;ZXYueG1sUEsFBgAAAAAEAAQA8wAAAIgFAAAAAA==&#10;">
                <v:stroke endarrow="classic" endarrowwidth="narrow" endarrowlength="long"/>
              </v:line>
            </w:pict>
          </mc:Fallback>
        </mc:AlternateContent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  <w:t xml:space="preserve"> </w:t>
      </w:r>
      <w:r w:rsidR="00AD72E2">
        <w:rPr>
          <w:i/>
          <w:iCs/>
          <w:lang w:val="en-US"/>
        </w:rPr>
        <w:t>t</w:t>
      </w:r>
    </w:p>
    <w:p w:rsidR="00000000" w:rsidRDefault="00AD72E2">
      <w:pPr>
        <w:jc w:val="both"/>
      </w:pPr>
    </w:p>
    <w:p w:rsidR="00000000" w:rsidRDefault="0023370E">
      <w:pPr>
        <w:jc w:val="both"/>
        <w:rPr>
          <w:i/>
          <w:iCs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15240</wp:posOffset>
                </wp:positionV>
                <wp:extent cx="365760" cy="0"/>
                <wp:effectExtent l="9525" t="15240" r="15240" b="13335"/>
                <wp:wrapNone/>
                <wp:docPr id="115" name="Lin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B3735" id="Line 44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.2pt" to="262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+TjFQIAACwEAAAOAAAAZHJzL2Uyb0RvYy54bWysU8GO2jAQvVfqP1i5QxI2ATYirKoEeqFd&#10;pN1+gLEdYtWxLdsQUNV/79gQxLaXarU5OGPPzPObeePF06kT6MiM5UqWUTpOIsQkUZTLfRn9eF2P&#10;5hGyDkuKhZKsjM7MRk/Lz58WvS7YRLVKUGYQgEhb9LqMWud0EceWtKzDdqw0k+BslOmwg63Zx9Tg&#10;HtA7EU+SZBr3ylBtFGHWwml9cUbLgN80jLjnprHMIVFGwM2F1YR159d4ucDF3mDdcnKlgd/BosNc&#10;wqU3qBo7jA6G/wPVcWKUVY0bE9XFqmk4YaEGqCZN/qrmpcWahVqgOVbf2mQ/DpZ8P24N4hS0S/MI&#10;SdyBSBsuGcqy3Hen17aAoEpuja+PnOSL3ijy0yKpqhbLPQssX88aElOfEb9J8Rur4Y5d/01RiMEH&#10;p0KrTo3pPCQ0AZ2CIuebIuzkEIHDh2k+m4JuZHDFuBjytLHuK1Md8kYZCSAdcPFxY53ngYshxF8j&#10;1ZoLEfQWEvVANp/P8pBhleDUe32cNftdJQw6Yj8y4QtVgec+zKiDpAGtZZiurrbDXFxsuF1Ijwel&#10;AJ+rdZmJX4/J42q+mmejbDJdjbKkrkdf1lU2mq7TWV4/1FVVp789tTQrWk4pk57dMJ9p9n/6X1/K&#10;ZbJuE3rrQ/wWPTQMyA7/QDpo6eW7DMJO0fPWDBrDSIbg6/PxM3+/B/v+kS//AAAA//8DAFBLAwQU&#10;AAYACAAAACEAJqY7md0AAAAHAQAADwAAAGRycy9kb3ducmV2LnhtbEyPzW7CMBCE75V4B2sr9Vac&#10;RiGgNA5CSEi9lIqfBzDxkkSN11G8QMLT1+2lHEczmvkmXw62FVfsfeNIwds0AoFUOtNQpeB42Lwu&#10;QHjWZHTrCBWM6GFZTJ5ynRl3ox1e91yJUEI+0wpq5i6T0pc1Wu2nrkMK3tn1VnOQfSVNr2+h3LYy&#10;jqJUWt1QWKh1h+say+/9xSrYrd12vuqSr48tf57n9/uIZTUq9fI8rN5BMA78H4Zf/IAORWA6uQsZ&#10;L1oFSboIX1hBnIAI/iyepSBOf1oWuXzkL34AAAD//wMAUEsBAi0AFAAGAAgAAAAhALaDOJL+AAAA&#10;4QEAABMAAAAAAAAAAAAAAAAAAAAAAFtDb250ZW50X1R5cGVzXS54bWxQSwECLQAUAAYACAAAACEA&#10;OP0h/9YAAACUAQAACwAAAAAAAAAAAAAAAAAvAQAAX3JlbHMvLnJlbHNQSwECLQAUAAYACAAAACEA&#10;k2Pk4xUCAAAsBAAADgAAAAAAAAAAAAAAAAAuAgAAZHJzL2Uyb0RvYy54bWxQSwECLQAUAAYACAAA&#10;ACEAJqY7md0AAAAHAQAADwAAAAAAAAAAAAAAAABv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</wp:posOffset>
                </wp:positionV>
                <wp:extent cx="365760" cy="0"/>
                <wp:effectExtent l="9525" t="11430" r="15240" b="17145"/>
                <wp:wrapNone/>
                <wp:docPr id="114" name="Lin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80283" id="Line 442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4pt" to="190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JzDFQIAACw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LcowU&#10;6UCkjVAc5fkkdKc3roCgSm1tqI+e1KvZaPrdIaWrlqg9jyzfzgYSs5CRvEsJG2fgjl3/RTOIIQev&#10;Y6tOje0CJDQBnaIi55si/OQRhcOH2fRxBrrRwZWQYsgz1vnPXHcoGCWWQDrikuPG+cCDFENIuEbp&#10;tZAy6i0V6oHsdP44jRlOS8GCN8Q5u99V0qIjCSMTv1gVeO7DrD4oFtFaTtjqansi5MWG26UKeFAK&#10;8Llal5n48ZQ+reareT7KJ7PVKE/revRpXeWj2Tp7nNYPdVXV2c9ALcuLVjDGVWA3zGeW/53+15dy&#10;mazbhN76kLxHjw0DssM/ko5aBvkug7DT7Ly1g8YwkjH4+nzCzN/vwb5/5MtfAAAA//8DAFBLAwQU&#10;AAYACAAAACEAmdO4bt0AAAAHAQAADwAAAGRycy9kb3ducmV2LnhtbEyPQWvCQBSE74X+h+UVeqsb&#10;NaikeRERCr3Uou0PWLPPJDT7NmRXTfz1fe2lPQ4zzHyTrwfXqgv1ofGMMJ0koIhLbxuuED4/Xp5W&#10;oEI0bE3rmRBGCrAu7u9yk1l/5T1dDrFSUsIhMwh1jF2mdShrciZMfEcs3sn3zkSRfaVtb65S7lo9&#10;S5KFdqZhWahNR9uayq/D2SHst3633HTp++suvp2Wt9tIZTUiPj4Mm2dQkYb4F4YffEGHQpiO/sw2&#10;qBZhPkvlS0RI5YH489V0Aer4q3WR6//8xTcAAAD//wMAUEsBAi0AFAAGAAgAAAAhALaDOJL+AAAA&#10;4QEAABMAAAAAAAAAAAAAAAAAAAAAAFtDb250ZW50X1R5cGVzXS54bWxQSwECLQAUAAYACAAAACEA&#10;OP0h/9YAAACUAQAACwAAAAAAAAAAAAAAAAAvAQAAX3JlbHMvLnJlbHNQSwECLQAUAAYACAAAACEA&#10;SOScwxUCAAAsBAAADgAAAAAAAAAAAAAAAAAuAgAAZHJzL2Uyb0RvYy54bWxQSwECLQAUAAYACAAA&#10;ACEAmdO4bt0AAAAHAQAADwAAAAAAAAAAAAAAAABv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30480</wp:posOffset>
                </wp:positionV>
                <wp:extent cx="365760" cy="0"/>
                <wp:effectExtent l="9525" t="11430" r="15240" b="17145"/>
                <wp:wrapNone/>
                <wp:docPr id="113" name="Lin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C53D3" id="Line 441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.4pt" to="154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uDFgIAACwEAAAOAAAAZHJzL2Uyb0RvYy54bWysU8uO2yAU3VfqPyD2ie3EeYwVZ1TZSTdp&#10;J9JMP4AAjlExICBxoqr/3gt5tGk3VVUvMI9zD+fec1k8nzqJjtw6oVWJs2GKEVdUM6H2Jf7yth7M&#10;MXKeKEakVrzEZ+7w8/L9u0VvCj7SrZaMWwQkyhW9KXHrvSmSxNGWd8QNteEKDhttO+JhafcJs6QH&#10;9k4mozSdJr22zFhNuXOwW18O8TLyNw2n/qVpHPdIlhi0+TjaOO7CmCwXpNhbYlpBrzLIP6joiFBw&#10;6Z2qJp6ggxV/UHWCWu1044dUd4luGkF5zAGyydLfsnltieExFyiOM/cyuf9HSz8ftxYJBt5lY4wU&#10;6cCkjVAc5XkWqtMbVwCoUlsb8qMn9Wo2mn51SOmqJWrPo8q3s4HAGJE8hISFM3DHrv+kGWDIwetY&#10;qlNju0AJRUCn6Mj57gg/eURhczydzKbgG70dJaS4xRnr/EeuOxQmJZYgOvKS48Z5UA7QGyRco/Ra&#10;SBn9lgr1IHYyn01ihNNSsHAacM7ud5W06EhCy8Qv1AHYHmBWHxSLbC0nbHWdeyLkZQ54qQIfpAJ6&#10;rrNLT3x7Sp9W89U8H+Sj6WqQp3U9+LCu8sF0nc0m9biuqjr7HqRledEKxrgK6m79meV/5//1pVw6&#10;696h9zokj+wxRRB7+0fR0ctg36URdpqdtzZUI9gKLRnB1+cTev7XdUT9fOTLHwAAAP//AwBQSwME&#10;FAAGAAgAAAAhAMJcwp3dAAAABwEAAA8AAABkcnMvZG93bnJldi54bWxMj8FOwzAQRO9I/IO1SNyo&#10;QygthDhVVQmJC61a+AA33iYR8TqKt23Sr2fhAsfRjGbe5IvBt+qEfWwCGbifJKCQyuAaqgx8frze&#10;PYGKbMnZNhAaGDHCori+ym3mwpm2eNpxpaSEYmYN1MxdpnUsa/Q2TkKHJN4h9N6yyL7SrrdnKfet&#10;TpNkpr1tSBZq2+GqxvJrd/QGtquwni+76eZtze+H+eUyYlmNxtzeDMsXUIwD/4XhB1/QoRCmfTiS&#10;i6o1kD6m8oUNTOWB+A/J8wzU/lfrItf/+YtvAAAA//8DAFBLAQItABQABgAIAAAAIQC2gziS/gAA&#10;AOEBAAATAAAAAAAAAAAAAAAAAAAAAABbQ29udGVudF9UeXBlc10ueG1sUEsBAi0AFAAGAAgAAAAh&#10;ADj9If/WAAAAlAEAAAsAAAAAAAAAAAAAAAAALwEAAF9yZWxzLy5yZWxzUEsBAi0AFAAGAAgAAAAh&#10;AMsBi4MWAgAALAQAAA4AAAAAAAAAAAAAAAAALgIAAGRycy9lMm9Eb2MueG1sUEsBAi0AFAAGAAgA&#10;AAAhAMJcwp3dAAAABwEAAA8AAAAAAAAAAAAAAAAAcAQAAGRycy9kb3ducmV2LnhtbFBLBQYAAAAA&#10;BAAEAPMAAAB6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30480</wp:posOffset>
                </wp:positionV>
                <wp:extent cx="365760" cy="0"/>
                <wp:effectExtent l="9525" t="11430" r="15240" b="17145"/>
                <wp:wrapNone/>
                <wp:docPr id="112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768D9" id="Line 440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.4pt" to="118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3HFgIAACwEAAAOAAAAZHJzL2Uyb0RvYy54bWysU8GO2jAQvVfqP1i+QxI2sGxEWFUJ9EK7&#10;SLv9AGM7xKpjW7YhoKr/3rEhiG0vVdUcnLFn/Pxm3szi+dRJdOTWCa1KnI1TjLiimgm1L/G3t/Vo&#10;jpHzRDEiteIlPnOHn5cfPyx6U/CJbrVk3CIAUa7oTYlb702RJI62vCNurA1X4Gy07YiHrd0nzJIe&#10;0DuZTNJ0lvTaMmM15c7BaX1x4mXEbxpO/UvTOO6RLDFw83G1cd2FNVkuSLG3xLSCXmmQf2DREaHg&#10;0RtUTTxBByv+gOoEtdrpxo+p7hLdNILymANkk6W/ZfPaEsNjLlAcZ25lcv8Pln49bi0SDLTLJhgp&#10;0oFIG6E4yvNYnd64AoIqtbUhP3pSr2aj6XeHlK5aovY8snw7G7iYhXom766EjTPwxq7/ohnEkIPX&#10;sVSnxnYBEoqATlGR800RfvKIwuHDbPo4A93o4EpIMdwz1vnPXHcoGCWWQDrikuPG+cCDFENIeEbp&#10;tZAy6i0V6oHsdP44jTecloIFb4hzdr+rpEVHElomfjEr8NyHWX1QLKK1nLDV1fZEyIsNr0sV8CAV&#10;4HO1Lj3x4yl9Ws1X83yUT2arUZ7W9ejTuspHs3X2OK0f6qqqs5+BWpYXrWCMq8Bu6M8s/zv9r5Ny&#10;6axbh97qkLxHjwUDssM/ko5aBvnCQLlip9l5aweNoSVj8HV8Qs/f78G+H/LlLwAAAP//AwBQSwME&#10;FAAGAAgAAAAhAFSGlDvbAAAABwEAAA8AAABkcnMvZG93bnJldi54bWxMj9FOwkAQRd9N/IfNmPgm&#10;W5BQUrslhMTEFzGgHzB0h7ahO9t0F2j5ekdf9PHkTu6cm68G16oL9aHxbGA6SUARl942XBn4+nx9&#10;WoIKEdli65kMjBRgVdzf5ZhZf+UdXfaxUlLCIUMDdYxdpnUoa3IYJr4jluzoe4dRsK+07fEq5a7V&#10;syRZaIcNy4caO9rUVJ72Z2dgt/HbdN3NP9628f2Y3m4jldVozOPDsH4BFWmIf8fwoy/qUIjTwZ/Z&#10;BtUKLxPZEg3MZYHks+d0Aerwy7rI9X//4hsAAP//AwBQSwECLQAUAAYACAAAACEAtoM4kv4AAADh&#10;AQAAEwAAAAAAAAAAAAAAAAAAAAAAW0NvbnRlbnRfVHlwZXNdLnhtbFBLAQItABQABgAIAAAAIQA4&#10;/SH/1gAAAJQBAAALAAAAAAAAAAAAAAAAAC8BAABfcmVscy8ucmVsc1BLAQItABQABgAIAAAAIQAb&#10;Ba3HFgIAACwEAAAOAAAAAAAAAAAAAAAAAC4CAABkcnMvZTJvRG9jLnhtbFBLAQItABQABgAIAAAA&#10;IQBUhpQ72wAAAAcBAAAPAAAAAAAAAAAAAAAAAHAEAABkcnMvZG93bnJldi54bWxQSwUGAAAAAAQA&#10;BADzAAAAeAUAAAAA&#10;" strokeweight="1.25pt"/>
            </w:pict>
          </mc:Fallback>
        </mc:AlternateContent>
      </w:r>
      <w:r w:rsidR="00AD72E2">
        <w:tab/>
      </w:r>
      <w:r w:rsidR="00AD72E2">
        <w:rPr>
          <w:lang w:val="en-US"/>
        </w:rPr>
        <w:t xml:space="preserve"> </w:t>
      </w:r>
      <w:r w:rsidR="00AD72E2">
        <w:t xml:space="preserve"> -</w:t>
      </w:r>
      <w:r w:rsidR="00AD72E2">
        <w:rPr>
          <w:i/>
          <w:iCs/>
          <w:lang w:val="en-US"/>
        </w:rPr>
        <w:t>h</w:t>
      </w:r>
    </w:p>
    <w:p w:rsidR="00000000" w:rsidRDefault="00AD72E2">
      <w:pPr>
        <w:jc w:val="both"/>
      </w:pPr>
    </w:p>
    <w:p w:rsidR="00000000" w:rsidRDefault="00AD72E2">
      <w:pPr>
        <w:jc w:val="both"/>
        <w:rPr>
          <w:i/>
          <w:iCs/>
          <w:vertAlign w:val="subscript"/>
        </w:rPr>
      </w:pPr>
    </w:p>
    <w:p w:rsidR="00000000" w:rsidRDefault="00AD72E2">
      <w:pPr>
        <w:jc w:val="both"/>
      </w:pPr>
      <w:r>
        <w:tab/>
      </w:r>
    </w:p>
    <w:p w:rsidR="00000000" w:rsidRDefault="00AD72E2">
      <w:pPr>
        <w:jc w:val="both"/>
      </w:pPr>
      <w:r>
        <w:rPr>
          <w:b/>
          <w:bCs/>
        </w:rPr>
        <w:t>4.</w:t>
      </w:r>
      <w:r>
        <w:t xml:space="preserve">   Полагая, что все 6 импульсов занимают весь интервал дискретизации Δ</w:t>
      </w:r>
      <w:r>
        <w:rPr>
          <w:i/>
          <w:iCs/>
          <w:lang w:val="en-US"/>
        </w:rPr>
        <w:t>t</w:t>
      </w:r>
      <w:r>
        <w:t xml:space="preserve">, определим длительность интервала  </w:t>
      </w:r>
      <w:r>
        <w:rPr>
          <w:i/>
          <w:iCs/>
        </w:rPr>
        <w:t>Т</w:t>
      </w:r>
      <w:r>
        <w:t xml:space="preserve">, отводимого на передачу каждого символа кодового </w:t>
      </w:r>
      <w:r>
        <w:t>слова:</w:t>
      </w:r>
    </w:p>
    <w:p w:rsidR="00000000" w:rsidRDefault="00AD72E2">
      <w:pPr>
        <w:jc w:val="both"/>
      </w:pPr>
      <w:r>
        <w:tab/>
      </w:r>
      <w:r>
        <w:tab/>
      </w:r>
      <w:r>
        <w:rPr>
          <w:position w:val="-24"/>
        </w:rPr>
        <w:object w:dxaOrig="2640" w:dyaOrig="660">
          <v:shape id="_x0000_i1079" type="#_x0000_t75" style="width:132pt;height:33pt" o:ole="">
            <v:imagedata r:id="rId116" o:title=""/>
          </v:shape>
          <o:OLEObject Type="Embed" ProgID="Equation.3" ShapeID="_x0000_i1079" DrawAspect="Content" ObjectID="_1464371496" r:id="rId117"/>
        </w:object>
      </w:r>
      <w:r>
        <w:t xml:space="preserve"> мкс</w:t>
      </w:r>
    </w:p>
    <w:p w:rsidR="00000000" w:rsidRDefault="00AD72E2">
      <w:pPr>
        <w:pStyle w:val="3"/>
      </w:pPr>
      <w:r>
        <w:t xml:space="preserve"> Тогда количество символов, производимых кодером в единицу времени, т.е. скорость следования кодовых слов:</w:t>
      </w:r>
    </w:p>
    <w:p w:rsidR="00000000" w:rsidRDefault="00AD72E2">
      <w:pPr>
        <w:ind w:firstLine="360"/>
        <w:jc w:val="both"/>
        <w:rPr>
          <w:i/>
          <w:iCs/>
        </w:rPr>
      </w:pPr>
      <w:r>
        <w:tab/>
      </w:r>
      <w:r>
        <w:tab/>
      </w:r>
      <w:r>
        <w:rPr>
          <w:position w:val="-24"/>
        </w:rPr>
        <w:object w:dxaOrig="3000" w:dyaOrig="620">
          <v:shape id="_x0000_i1080" type="#_x0000_t75" style="width:150pt;height:30.75pt" o:ole="">
            <v:imagedata r:id="rId118" o:title=""/>
          </v:shape>
          <o:OLEObject Type="Embed" ProgID="Equation.3" ShapeID="_x0000_i1080" DrawAspect="Content" ObjectID="_1464371497" r:id="rId119"/>
        </w:object>
      </w:r>
      <w:r>
        <w:t xml:space="preserve">бит/с </w:t>
      </w: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pStyle w:val="a3"/>
        <w:outlineLvl w:val="0"/>
      </w:pPr>
      <w:r>
        <w:t>МОДУЛЯТОР</w:t>
      </w:r>
    </w:p>
    <w:p w:rsidR="00000000" w:rsidRDefault="00AD72E2">
      <w:pPr>
        <w:jc w:val="center"/>
        <w:rPr>
          <w:sz w:val="32"/>
        </w:rPr>
      </w:pPr>
    </w:p>
    <w:p w:rsidR="00000000" w:rsidRDefault="00AD72E2">
      <w:pPr>
        <w:ind w:firstLine="540"/>
        <w:jc w:val="both"/>
      </w:pPr>
      <w:r>
        <w:t>В модуляторе случайный синхронный телегр</w:t>
      </w:r>
      <w:r>
        <w:t xml:space="preserve">афный сигнал производит модуляцию гармонического несущего колебания  </w:t>
      </w:r>
      <w:r>
        <w:rPr>
          <w:i/>
          <w:iCs/>
          <w:lang w:val="en-US"/>
        </w:rPr>
        <w:t>u</w:t>
      </w:r>
      <w:r>
        <w:t>(</w:t>
      </w:r>
      <w:r>
        <w:rPr>
          <w:i/>
          <w:iCs/>
          <w:lang w:val="en-US"/>
        </w:rPr>
        <w:t>t</w:t>
      </w:r>
      <w:r>
        <w:t>), где</w:t>
      </w:r>
    </w:p>
    <w:p w:rsidR="00000000" w:rsidRDefault="00AD72E2">
      <w:pPr>
        <w:ind w:firstLine="540"/>
      </w:pPr>
      <w:r>
        <w:rPr>
          <w:i/>
          <w:iCs/>
        </w:rPr>
        <w:t xml:space="preserve">                        </w:t>
      </w:r>
      <w:r>
        <w:rPr>
          <w:i/>
          <w:iCs/>
          <w:lang w:val="en-US"/>
        </w:rPr>
        <w:t>u</w:t>
      </w:r>
      <w:r>
        <w:t>(</w:t>
      </w:r>
      <w:r>
        <w:rPr>
          <w:i/>
          <w:iCs/>
          <w:lang w:val="en-US"/>
        </w:rPr>
        <w:t>t</w:t>
      </w:r>
      <w:r>
        <w:t xml:space="preserve">) = </w:t>
      </w:r>
      <w:r>
        <w:rPr>
          <w:i/>
          <w:iCs/>
          <w:lang w:val="en-US"/>
        </w:rPr>
        <w:t>U</w:t>
      </w:r>
      <w:r>
        <w:rPr>
          <w:vertAlign w:val="subscript"/>
        </w:rPr>
        <w:t xml:space="preserve">с </w:t>
      </w:r>
      <w:r>
        <w:rPr>
          <w:lang w:val="en-US"/>
        </w:rPr>
        <w:t>cos</w:t>
      </w:r>
      <w:r>
        <w:t xml:space="preserve"> 2</w:t>
      </w:r>
      <w:r>
        <w:rPr>
          <w:i/>
          <w:iCs/>
        </w:rPr>
        <w:t>π</w:t>
      </w:r>
      <w:r>
        <w:rPr>
          <w:i/>
          <w:iCs/>
          <w:lang w:val="en-US"/>
        </w:rPr>
        <w:t>f</w:t>
      </w:r>
      <w:r>
        <w:rPr>
          <w:vertAlign w:val="subscript"/>
        </w:rPr>
        <w:t xml:space="preserve">с </w:t>
      </w:r>
      <w:r>
        <w:rPr>
          <w:i/>
          <w:iCs/>
          <w:lang w:val="en-US"/>
        </w:rPr>
        <w:t>t</w:t>
      </w:r>
      <w:r>
        <w:t xml:space="preserve">,     </w:t>
      </w:r>
      <w:r>
        <w:rPr>
          <w:i/>
          <w:iCs/>
          <w:lang w:val="en-US"/>
        </w:rPr>
        <w:t>U</w:t>
      </w:r>
      <w:r>
        <w:rPr>
          <w:vertAlign w:val="subscript"/>
        </w:rPr>
        <w:t>с</w:t>
      </w:r>
      <w:r>
        <w:t xml:space="preserve"> = 1 В,    </w:t>
      </w:r>
      <w:r>
        <w:rPr>
          <w:i/>
          <w:iCs/>
          <w:lang w:val="en-US"/>
        </w:rPr>
        <w:t>f</w:t>
      </w:r>
      <w:r>
        <w:rPr>
          <w:vertAlign w:val="subscript"/>
        </w:rPr>
        <w:t>с</w:t>
      </w:r>
      <w:r>
        <w:t xml:space="preserve"> = </w:t>
      </w:r>
      <w:r>
        <w:rPr>
          <w:position w:val="-6"/>
        </w:rPr>
        <w:object w:dxaOrig="499" w:dyaOrig="279">
          <v:shape id="_x0000_i1081" type="#_x0000_t75" style="width:24.75pt;height:14.25pt" o:ole="">
            <v:imagedata r:id="rId120" o:title=""/>
          </v:shape>
          <o:OLEObject Type="Embed" ProgID="Equation.3" ShapeID="_x0000_i1081" DrawAspect="Content" ObjectID="_1464371498" r:id="rId121"/>
        </w:object>
      </w:r>
      <w:r>
        <w:rPr>
          <w:i/>
          <w:iCs/>
          <w:lang w:val="en-US"/>
        </w:rPr>
        <w:t>V</w:t>
      </w:r>
      <w:r>
        <w:rPr>
          <w:vertAlign w:val="subscript"/>
        </w:rPr>
        <w:t>к</w:t>
      </w:r>
      <w:r>
        <w:t>.</w:t>
      </w:r>
    </w:p>
    <w:p w:rsidR="00000000" w:rsidRDefault="00AD72E2">
      <w:pPr>
        <w:ind w:firstLine="540"/>
      </w:pPr>
      <w:r>
        <w:t>Используется фазовая модуляция (ФМ).</w:t>
      </w:r>
    </w:p>
    <w:p w:rsidR="00000000" w:rsidRDefault="00AD72E2">
      <w:pPr>
        <w:ind w:firstLine="540"/>
      </w:pPr>
    </w:p>
    <w:p w:rsidR="00000000" w:rsidRDefault="00AD72E2">
      <w:pPr>
        <w:ind w:firstLine="540"/>
      </w:pPr>
      <w:r>
        <w:tab/>
      </w:r>
      <w:r>
        <w:tab/>
        <w:t>Требуется:</w:t>
      </w:r>
    </w:p>
    <w:p w:rsidR="00000000" w:rsidRDefault="00AD72E2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</w:pPr>
      <w:r>
        <w:t>Привести выражение и график фун</w:t>
      </w:r>
      <w:r>
        <w:t xml:space="preserve">кции корреляции </w:t>
      </w:r>
      <w:r>
        <w:rPr>
          <w:i/>
          <w:iCs/>
          <w:lang w:val="en-US"/>
        </w:rPr>
        <w:t>B</w:t>
      </w:r>
      <w:r>
        <w:rPr>
          <w:i/>
          <w:iCs/>
          <w:vertAlign w:val="subscript"/>
          <w:lang w:val="en-US"/>
        </w:rPr>
        <w:t>b</w:t>
      </w:r>
      <w:r>
        <w:t>(</w:t>
      </w:r>
      <w:r>
        <w:rPr>
          <w:lang w:val="en-US"/>
        </w:rPr>
        <w:t>τ</w:t>
      </w:r>
      <w:r>
        <w:t xml:space="preserve">) модулирующего сигнала </w:t>
      </w:r>
      <w:r>
        <w:rPr>
          <w:i/>
          <w:iCs/>
          <w:lang w:val="en-US"/>
        </w:rPr>
        <w:t>b</w:t>
      </w:r>
      <w:r>
        <w:t>(</w:t>
      </w:r>
      <w:r>
        <w:rPr>
          <w:i/>
          <w:iCs/>
          <w:lang w:val="en-US"/>
        </w:rPr>
        <w:t>t</w:t>
      </w:r>
      <w:r>
        <w:t>).</w:t>
      </w:r>
    </w:p>
    <w:p w:rsidR="00000000" w:rsidRDefault="00AD72E2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</w:pPr>
      <w:r>
        <w:t xml:space="preserve">Привести выражение и график спектральной плотности средней мощности </w:t>
      </w:r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b</w:t>
      </w:r>
      <w:r>
        <w:t>(</w:t>
      </w:r>
      <w:r>
        <w:rPr>
          <w:i/>
          <w:iCs/>
          <w:lang w:val="en-US"/>
        </w:rPr>
        <w:t>f</w:t>
      </w:r>
      <w:r>
        <w:t>) модулирующего сигнала.</w:t>
      </w:r>
    </w:p>
    <w:p w:rsidR="00000000" w:rsidRDefault="00AD72E2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Ограничить сверху ширину спектра модулирующего сигнала частотой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b</w:t>
      </w:r>
      <w:r>
        <w:t>. Искажениями, возникающими при этом во вре</w:t>
      </w:r>
      <w:r>
        <w:t>менной области, пренебречь. Верхнюю частоту выбрать по формуле</w:t>
      </w:r>
      <w:r>
        <w:tab/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b</w:t>
      </w:r>
      <w:r>
        <w:t xml:space="preserve"> = α</w:t>
      </w:r>
      <w:r>
        <w:rPr>
          <w:i/>
          <w:iCs/>
          <w:lang w:val="en-US"/>
        </w:rPr>
        <w:t>V</w:t>
      </w:r>
      <w:r>
        <w:rPr>
          <w:vertAlign w:val="subscript"/>
        </w:rPr>
        <w:t>к</w:t>
      </w:r>
      <w:r>
        <w:t>,   где  α = 1.</w:t>
      </w:r>
      <w:r>
        <w:br w:type="textWrapping" w:clear="all"/>
      </w:r>
      <w:r>
        <w:t xml:space="preserve">На графике спектральной плотности указать полосу частот модулирующего сигнала. Сравнить верхние частоты сообщения </w:t>
      </w:r>
      <w:r>
        <w:rPr>
          <w:position w:val="-10"/>
        </w:rPr>
        <w:object w:dxaOrig="300" w:dyaOrig="340">
          <v:shape id="_x0000_i1082" type="#_x0000_t75" style="width:15pt;height:17.25pt" o:ole="">
            <v:imagedata r:id="rId122" o:title=""/>
          </v:shape>
          <o:OLEObject Type="Embed" ProgID="Equation.3" ShapeID="_x0000_i1082" DrawAspect="Content" ObjectID="_1464371499" r:id="rId123"/>
        </w:object>
      </w:r>
      <w:r>
        <w:t xml:space="preserve"> и модулирующего сигнала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b</w:t>
      </w:r>
      <w:r>
        <w:t>.</w:t>
      </w:r>
      <w:r>
        <w:br w:type="textWrapping" w:clear="all"/>
      </w:r>
      <w:r>
        <w:lastRenderedPageBreak/>
        <w:t>При</w:t>
      </w:r>
      <w:r>
        <w:t>вести формулу для расчета мощности модулирующего сигнала после ограничения спектра.</w:t>
      </w:r>
      <w:r>
        <w:rPr>
          <w:i/>
          <w:iCs/>
          <w:vertAlign w:val="subscript"/>
        </w:rPr>
        <w:t xml:space="preserve">  </w:t>
      </w:r>
    </w:p>
    <w:p w:rsidR="00000000" w:rsidRDefault="00AD72E2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</w:pPr>
      <w:r>
        <w:t xml:space="preserve">Дать аналитическое выражение для сигнала  </w:t>
      </w:r>
      <w:r>
        <w:rPr>
          <w:i/>
          <w:iCs/>
          <w:lang w:val="en-US"/>
        </w:rPr>
        <w:t>s</w:t>
      </w:r>
      <w:r>
        <w:t>(</w:t>
      </w:r>
      <w:r>
        <w:rPr>
          <w:i/>
          <w:iCs/>
          <w:lang w:val="en-US"/>
        </w:rPr>
        <w:t>t</w:t>
      </w:r>
      <w:r>
        <w:t>) с дискретной модуляцией.</w:t>
      </w:r>
    </w:p>
    <w:p w:rsidR="00000000" w:rsidRDefault="00AD72E2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</w:pPr>
      <w:r>
        <w:t xml:space="preserve">Изобразить временные диаграммы, демонстрирующие зависимость сигнала  </w:t>
      </w:r>
      <w:r>
        <w:rPr>
          <w:i/>
          <w:iCs/>
          <w:lang w:val="en-US"/>
        </w:rPr>
        <w:t>s</w:t>
      </w:r>
      <w:r>
        <w:t>(</w:t>
      </w:r>
      <w:r>
        <w:rPr>
          <w:i/>
          <w:iCs/>
          <w:lang w:val="en-US"/>
        </w:rPr>
        <w:t>t</w:t>
      </w:r>
      <w:r>
        <w:t xml:space="preserve">) от сигнала  </w:t>
      </w:r>
      <w:r>
        <w:rPr>
          <w:i/>
          <w:iCs/>
          <w:lang w:val="en-US"/>
        </w:rPr>
        <w:t>b</w:t>
      </w:r>
      <w:r>
        <w:t>(</w:t>
      </w:r>
      <w:r>
        <w:rPr>
          <w:i/>
          <w:iCs/>
          <w:lang w:val="en-US"/>
        </w:rPr>
        <w:t>t</w:t>
      </w:r>
      <w:r>
        <w:t>) при пер</w:t>
      </w:r>
      <w:r>
        <w:t xml:space="preserve">едаче уровня с номером  </w:t>
      </w:r>
      <w:r>
        <w:rPr>
          <w:i/>
          <w:iCs/>
          <w:lang w:val="en-US"/>
        </w:rPr>
        <w:t>j</w:t>
      </w:r>
      <w:r>
        <w:t xml:space="preserve">. Указать над элементами сигнала значения соответствующих символов  </w:t>
      </w:r>
      <w:r>
        <w:rPr>
          <w:i/>
          <w:iCs/>
          <w:lang w:val="en-US"/>
        </w:rPr>
        <w:t>b</w:t>
      </w:r>
      <w:r>
        <w:rPr>
          <w:vertAlign w:val="subscript"/>
        </w:rPr>
        <w:t>к</w:t>
      </w:r>
      <w:r>
        <w:t>.</w:t>
      </w:r>
    </w:p>
    <w:p w:rsidR="00000000" w:rsidRDefault="00AD72E2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</w:pPr>
      <w:r>
        <w:t xml:space="preserve">Привести выражение и построить график спектральной плотности средней мощности  </w:t>
      </w:r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s</w:t>
      </w:r>
      <w:r>
        <w:t>(</w:t>
      </w:r>
      <w:r>
        <w:rPr>
          <w:i/>
          <w:iCs/>
          <w:lang w:val="en-US"/>
        </w:rPr>
        <w:t>f</w:t>
      </w:r>
      <w:r>
        <w:t xml:space="preserve">) модулированного сигнала  </w:t>
      </w:r>
      <w:r>
        <w:rPr>
          <w:i/>
          <w:iCs/>
          <w:lang w:val="en-US"/>
        </w:rPr>
        <w:t>s</w:t>
      </w:r>
      <w:r>
        <w:t>(</w:t>
      </w:r>
      <w:r>
        <w:rPr>
          <w:i/>
          <w:iCs/>
          <w:lang w:val="en-US"/>
        </w:rPr>
        <w:t>t</w:t>
      </w:r>
      <w:r>
        <w:t>).</w:t>
      </w:r>
    </w:p>
    <w:p w:rsidR="00000000" w:rsidRDefault="00AD72E2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</w:pPr>
      <w:r>
        <w:t>Определить и показать на спектральной диагр</w:t>
      </w:r>
      <w:r>
        <w:t xml:space="preserve">амме  </w:t>
      </w:r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s</w:t>
      </w:r>
      <w:r>
        <w:t>(</w:t>
      </w:r>
      <w:r>
        <w:rPr>
          <w:i/>
          <w:iCs/>
          <w:lang w:val="en-US"/>
        </w:rPr>
        <w:t>f</w:t>
      </w:r>
      <w:r>
        <w:t xml:space="preserve">) ширину спектра  </w:t>
      </w:r>
      <w:r>
        <w:rPr>
          <w:i/>
          <w:iCs/>
          <w:lang w:val="en-US"/>
        </w:rPr>
        <w:t>F</w:t>
      </w:r>
      <w:r>
        <w:rPr>
          <w:vertAlign w:val="subscript"/>
          <w:lang w:val="en-US"/>
        </w:rPr>
        <w:t>c</w:t>
      </w:r>
      <w:r>
        <w:t xml:space="preserve"> модулированного сигнала.</w:t>
      </w:r>
    </w:p>
    <w:p w:rsidR="00000000" w:rsidRDefault="00AD72E2">
      <w:pPr>
        <w:pStyle w:val="a5"/>
        <w:tabs>
          <w:tab w:val="clear" w:pos="4677"/>
          <w:tab w:val="clear" w:pos="9355"/>
        </w:tabs>
        <w:spacing w:before="240"/>
      </w:pPr>
    </w:p>
    <w:p w:rsidR="00000000" w:rsidRDefault="00AD72E2">
      <w:pPr>
        <w:jc w:val="both"/>
      </w:pPr>
    </w:p>
    <w:p w:rsidR="00000000" w:rsidRDefault="00AD72E2">
      <w:pPr>
        <w:numPr>
          <w:ilvl w:val="0"/>
          <w:numId w:val="11"/>
        </w:numPr>
        <w:tabs>
          <w:tab w:val="clear" w:pos="720"/>
          <w:tab w:val="num" w:pos="360"/>
        </w:tabs>
        <w:ind w:left="0" w:firstLine="0"/>
        <w:rPr>
          <w:i/>
        </w:rPr>
      </w:pPr>
      <w:r>
        <w:t xml:space="preserve">  Процесс </w:t>
      </w:r>
      <w:r>
        <w:rPr>
          <w:i/>
          <w:iCs/>
          <w:lang w:val="en-US"/>
        </w:rPr>
        <w:t>B</w:t>
      </w:r>
      <w:r>
        <w:t>(</w:t>
      </w:r>
      <w:r>
        <w:rPr>
          <w:i/>
          <w:iCs/>
          <w:lang w:val="en-US"/>
        </w:rPr>
        <w:t>t</w:t>
      </w:r>
      <w:r>
        <w:t xml:space="preserve">) с вероятностью 0,5 принимает в дискретных точках, кратных </w:t>
      </w:r>
      <w:r>
        <w:rPr>
          <w:i/>
          <w:iCs/>
          <w:lang w:val="en-US"/>
        </w:rPr>
        <w:t>T</w:t>
      </w:r>
      <w:r>
        <w:t>, значения  ±</w:t>
      </w:r>
      <w:r>
        <w:rPr>
          <w:i/>
          <w:iCs/>
          <w:lang w:val="en-US"/>
        </w:rPr>
        <w:t>h</w:t>
      </w:r>
      <w:r>
        <w:rPr>
          <w:i/>
          <w:iCs/>
        </w:rPr>
        <w:t xml:space="preserve"> </w:t>
      </w:r>
      <w:r>
        <w:t xml:space="preserve">(сохраняя эти значения на интервале </w:t>
      </w:r>
      <w:r>
        <w:rPr>
          <w:i/>
          <w:lang w:val="en-US"/>
        </w:rPr>
        <w:t>T</w:t>
      </w:r>
      <w:r>
        <w:rPr>
          <w:i/>
        </w:rPr>
        <w:t xml:space="preserve"> </w:t>
      </w:r>
      <w:r>
        <w:rPr>
          <w:iCs/>
        </w:rPr>
        <w:t>) независимо от значений процесса на предыдущих тактовых интервалах.</w:t>
      </w:r>
    </w:p>
    <w:p w:rsidR="00000000" w:rsidRDefault="0023370E">
      <w:pPr>
        <w:ind w:left="709"/>
        <w:rPr>
          <w:iCs/>
        </w:rPr>
      </w:pP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169545</wp:posOffset>
                </wp:positionV>
                <wp:extent cx="316865" cy="514985"/>
                <wp:effectExtent l="9525" t="7620" r="6985" b="10795"/>
                <wp:wrapNone/>
                <wp:docPr id="11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6865" cy="514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D3376" id="Line 44" o:spid="_x0000_s1026" style="position:absolute;flip:y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3.35pt" to="267.9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RDHgIAADkEAAAOAAAAZHJzL2Uyb0RvYy54bWysU02P2jAQvVfqf7B8hyRsoBARVlUCvWxb&#10;pN32bmyHWHVsyzYEVPW/d2wCXdpLVTUHZ+yZefPma/l46iQ6cuuEViXOxilGXFHNhNqX+MvLZjTH&#10;yHmiGJFa8RKfucOPq7dvlr0p+ES3WjJuEYAoV/SmxK33pkgSR1veETfWhitQNtp2xMPV7hNmSQ/o&#10;nUwmaTpLem2ZsZpy5+C1vijxKuI3Daf+c9M47pEsMXDz8bTx3IUzWS1JsbfEtIIONMg/sOiIUBD0&#10;BlUTT9DBij+gOkGtdrrxY6q7RDeNoDzmANlk6W/ZPLfE8JgLFMeZW5nc/4Oln45biwSD3mUZRop0&#10;0KQnoTjK81Cc3rgCbCq1tSE9elLP5knTbw4pXbVE7Xkk+XI24JcFj+TOJVycgRC7/qNmYEMOXsdK&#10;nRrboUYK8zU4BnCoBjrF1pxvreEnjyg8PmSz+WyKEQXVNMsX82mMRYoAE5yNdf4D1x0KQoklpBBB&#10;yfHJ+UDrl0kwV3ojpIzdlwr1JV5MJ9Po4LQULCiDmbP7XSUtOpIwP/Eb4t6ZWX1QLIK1nLD1IHsi&#10;5EWG4FIFPEgH6AzSZUC+L9LFer6e56N8MluP8rSuR+83VT6abbJ30/qhrqo6+xGoZXnRCsa4Cuyu&#10;w5rlfzcMw9pcxuw2rrcyJPfosV5A9vqPpGNnQzMvY7HT7Ly1147DfEbjYZfCAry+g/x641c/AQAA&#10;//8DAFBLAwQUAAYACAAAACEArAXO4uAAAAAKAQAADwAAAGRycy9kb3ducmV2LnhtbEyPy07DMBBF&#10;90j8gzVI7KhNStM0jVNVCNggVaKErp14SCL8iGI3DX/PsILlaI7uPbfYzdawCcfQeyfhfiGAoWu8&#10;7l0roXp/vsuAhaicVsY7lPCNAXbl9VWhcu0v7g2nY2wZhbiQKwldjEPOeWg6tCos/ICOfp9+tCrS&#10;ObZcj+pC4dbwRIiUW9U7aujUgI8dNl/Hs5WwP70+LQ9Tbb3Rm7b60LYSL4mUtzfzfgss4hz/YPjV&#10;J3Uoyan2Z6cDMxIespS2RAlJugZGwGq52gCriRTrDHhZ8P8Tyh8AAAD//wMAUEsBAi0AFAAGAAgA&#10;AAAhALaDOJL+AAAA4QEAABMAAAAAAAAAAAAAAAAAAAAAAFtDb250ZW50X1R5cGVzXS54bWxQSwEC&#10;LQAUAAYACAAAACEAOP0h/9YAAACUAQAACwAAAAAAAAAAAAAAAAAvAQAAX3JlbHMvLnJlbHNQSwEC&#10;LQAUAAYACAAAACEAybs0Qx4CAAA5BAAADgAAAAAAAAAAAAAAAAAuAgAAZHJzL2Uyb0RvYy54bWxQ&#10;SwECLQAUAAYACAAAACEArAXO4uAAAAAKAQAADwAAAAAAAAAAAAAAAAB4BAAAZHJzL2Rvd25yZXYu&#10;eG1sUEsFBgAAAAAEAAQA8wAAAIUFAAAAAA==&#10;"/>
            </w:pict>
          </mc:Fallback>
        </mc:AlternateContent>
      </w:r>
      <w:r w:rsidR="00AD72E2">
        <w:rPr>
          <w:iCs/>
        </w:rPr>
        <w:t xml:space="preserve"> </w:t>
      </w:r>
      <w:r w:rsidR="00AD72E2">
        <w:rPr>
          <w:iCs/>
        </w:rPr>
        <w:t xml:space="preserve">       </w: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125730</wp:posOffset>
                </wp:positionV>
                <wp:extent cx="0" cy="1005840"/>
                <wp:effectExtent l="45720" t="20955" r="40005" b="11430"/>
                <wp:wrapNone/>
                <wp:docPr id="11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53CA9" id="Line 25" o:spid="_x0000_s1026" style="position:absolute;flip:y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9.9pt" to="53.8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XeTKwIAAFQEAAAOAAAAZHJzL2Uyb0RvYy54bWysVMGO2jAQvVfqP1i+QxIaKESEVUWgF9oi&#10;7bZ3YzuJVce2bENAVf+9YxPo7vZSVeVgxvbM85s3M1k+nDuJTtw6oVWJs3GKEVdUM6GaEn992o7m&#10;GDlPFCNSK17iC3f4YfX2zbI3BZ/oVkvGLQIQ5YrelLj13hRJ4mjLO+LG2nAFl7W2HfGwtU3CLOkB&#10;vZPJJE1nSa8tM1ZT7hycVtdLvIr4dc2p/1LXjnskSwzcfFxtXA9hTVZLUjSWmFbQgQb5BxYdEQoe&#10;vUNVxBN0tOIPqE5Qq52u/ZjqLtF1LSiPOUA2Wfoqm8eWGB5zAXGcucvk/h8s/XzaWyQY1C4DfRTp&#10;oEg7oTiaTIM4vXEF+KzV3ob06Fk9mp2m3x1Set0S1fBI8uliIC4LEcmLkLBxBp449J80Ax9y9Doq&#10;da5th2opzLcQGMBBDXSOpbncS8PPHtHrIYXTLE2n8zyWLSFFgAiBxjr/kesOBaPEEuhHQHLaOR8o&#10;/XYJ7kpvhZSx8lKhvsSLKSQbbpyWgoXLuLHNYS0tOpHQO/EX83vlZvVRsQjWcsI2g+2JkGAjH4Vx&#10;nhPpWxwecx1GksOwyGaAkyo8B5kC28G69s6PRbrYzDfzfJRPZptRnlbV6MN2nY9m2+z9tHpXrddV&#10;9jMwz/KiFYxxFcjf+jjL/65Phom6duC9k+8qJS/Ro5xA9vYfSceihzpfO+ag2WVvb80ArRudhzEL&#10;s/F8D/bzj8HqFwAAAP//AwBQSwMEFAAGAAgAAAAhAGIY53nbAAAACgEAAA8AAABkcnMvZG93bnJl&#10;di54bWxMT0FOwzAQvCPxB2uRuFGHHkgJcSoE4oQU0YDo1YmXOG28DrGbpr9nywVuMzuj2Zl8Pbte&#10;TDiGzpOC20UCAqnxpqNWwcf7y80KRIiajO49oYITBlgXlxe5zow/0ganKraCQyhkWoGNccikDI1F&#10;p8PCD0isffnR6ch0bKUZ9ZHDXS+XSXInne6IP1g94JPFZl8dnILnqSzTt9dTu22b7+ozbG1Z7zZK&#10;XV/Njw8gIs7xzwzn+lwdCu5U+wOZIHrmSZqylcE9Tzgbfg81g3S1BFnk8v+E4gcAAP//AwBQSwEC&#10;LQAUAAYACAAAACEAtoM4kv4AAADhAQAAEwAAAAAAAAAAAAAAAAAAAAAAW0NvbnRlbnRfVHlwZXNd&#10;LnhtbFBLAQItABQABgAIAAAAIQA4/SH/1gAAAJQBAAALAAAAAAAAAAAAAAAAAC8BAABfcmVscy8u&#10;cmVsc1BLAQItABQABgAIAAAAIQC5mXeTKwIAAFQEAAAOAAAAAAAAAAAAAAAAAC4CAABkcnMvZTJv&#10;RG9jLnhtbFBLAQItABQABgAIAAAAIQBiGOd52wAAAAoBAAAPAAAAAAAAAAAAAAAAAIUEAABkcnMv&#10;ZG93bnJldi54bWxQSwUGAAAAAAQABADzAAAAjQUAAAAA&#10;">
                <v:stroke endarrow="classic" endarrowwidth="narrow" endarrowlength="long"/>
              </v:line>
            </w:pict>
          </mc:Fallback>
        </mc:AlternateContent>
      </w:r>
      <w:r w:rsidR="00AD72E2">
        <w:rPr>
          <w:iCs/>
        </w:rPr>
        <w:t xml:space="preserve"> </w:t>
      </w:r>
      <w:r w:rsidR="00AD72E2">
        <w:rPr>
          <w:i/>
          <w:lang w:val="en-US"/>
        </w:rPr>
        <w:t>B</w:t>
      </w:r>
      <w:r w:rsidR="00AD72E2">
        <w:rPr>
          <w:iCs/>
        </w:rPr>
        <w:t>(</w:t>
      </w:r>
      <w:r w:rsidR="00AD72E2">
        <w:rPr>
          <w:i/>
          <w:lang w:val="en-US"/>
        </w:rPr>
        <w:t>t</w:t>
      </w:r>
      <w:r w:rsidR="00AD72E2">
        <w:rPr>
          <w:iCs/>
        </w:rPr>
        <w:t>)</w:t>
      </w:r>
      <w:r w:rsidR="00AD72E2">
        <w:rPr>
          <w:iCs/>
        </w:rPr>
        <w:tab/>
      </w:r>
      <w:r w:rsidR="00AD72E2">
        <w:rPr>
          <w:iCs/>
        </w:rPr>
        <w:tab/>
      </w:r>
      <w:r w:rsidR="00AD72E2">
        <w:rPr>
          <w:iCs/>
        </w:rPr>
        <w:tab/>
      </w:r>
      <w:r w:rsidR="00AD72E2">
        <w:rPr>
          <w:iCs/>
        </w:rPr>
        <w:tab/>
        <w:t xml:space="preserve">     </w:t>
      </w:r>
      <w:r w:rsidR="00AD72E2">
        <w:rPr>
          <w:iCs/>
          <w:lang w:val="en-US"/>
        </w:rPr>
        <w:t>τ</w:t>
      </w:r>
      <w:r w:rsidR="00AD72E2">
        <w:rPr>
          <w:iCs/>
          <w:lang w:val="en-US"/>
        </w:rPr>
        <w:tab/>
      </w:r>
      <w:r w:rsidR="00AD72E2">
        <w:rPr>
          <w:i/>
          <w:lang w:val="en-US"/>
        </w:rPr>
        <w:t xml:space="preserve">       t</w:t>
      </w:r>
      <w:r w:rsidR="00AD72E2">
        <w:rPr>
          <w:iCs/>
          <w:lang w:val="en-US"/>
        </w:rPr>
        <w:t>+τ</w:t>
      </w:r>
    </w:p>
    <w:p w:rsidR="00000000" w:rsidRDefault="0023370E">
      <w:pPr>
        <w:rPr>
          <w:iCs/>
        </w:rPr>
      </w:pP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13335</wp:posOffset>
                </wp:positionV>
                <wp:extent cx="0" cy="1005840"/>
                <wp:effectExtent l="5715" t="13335" r="13335" b="9525"/>
                <wp:wrapNone/>
                <wp:docPr id="10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C4CFB" id="Line 35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pt,1.05pt" to="215.7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dBEwIAACs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bpEiNF&#10;OhDpWSiOprPQnN64AnwqtbOhPHpWL+ZZ0+8OKV21RB14JPl6MRCXhYjkTUjYOAMp9v1nzcCHHL2O&#10;nTo3tguQ0AN0joJc7oLws0d0OKRwmqXpbJFHsRJS3AKNdf4T1x0KRoklkI7A5PTsfCBCiptLyKP0&#10;VkgZ9ZYK9SWeZh9mMcBpKVi4DG7OHvaVtOhEwsTEL1YFN49uVh8Vi2AtJ2xztT0RcrAhuVQBD0oB&#10;OldrGIkfy3S5WWwW+SifzDejPK3r0cdtlY/mW6BUT+uqqrOfgVqWF61gjKvA7jaeWf538l8fyjBY&#10;9wG9tyF5ix77BWRv/0g6ahnkGwZhr9llZ28aw0RG5+vrCSP/uAf78Y2vfwEAAP//AwBQSwMEFAAG&#10;AAgAAAAhAC8KgT/eAAAACQEAAA8AAABkcnMvZG93bnJldi54bWxMj0FLw0AQhe+C/2GZgje7Sa1B&#10;YjbFBD30oGArqLdtdpoEs7Mxu2nTf98RD3p8vI8332SryXbigINvHSmI5xEIpMqZlmoFb9un6zsQ&#10;PmgyunOECk7oYZVfXmQ6Ne5Ir3jYhFrwCPlUK2hC6FMpfdWg1X7ueiTu9m6wOnAcamkGfeRx28lF&#10;FCXS6pb4QqN7LBusvjajVRD8+8dLGNffRVI8l7gtPstHuVbqajY93IMIOIU/GH70WR1ydtq5kYwX&#10;nYLlTbxkVMEiBsH9b94xmES3IPNM/v8gPwMAAP//AwBQSwECLQAUAAYACAAAACEAtoM4kv4AAADh&#10;AQAAEwAAAAAAAAAAAAAAAAAAAAAAW0NvbnRlbnRfVHlwZXNdLnhtbFBLAQItABQABgAIAAAAIQA4&#10;/SH/1gAAAJQBAAALAAAAAAAAAAAAAAAAAC8BAABfcmVscy8ucmVsc1BLAQItABQABgAIAAAAIQBW&#10;fqdBEwIAACsEAAAOAAAAAAAAAAAAAAAAAC4CAABkcnMvZTJvRG9jLnhtbFBLAQItABQABgAIAAAA&#10;IQAvCoE/3gAAAAkBAAAPAAAAAAAAAAAAAAAAAG0EAABkcnMvZG93bnJldi54bWxQSwUGAAAAAAQA&#10;BADzAAAAeAUAAAAA&#10;" strokeweight=".25pt"/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15240</wp:posOffset>
                </wp:positionV>
                <wp:extent cx="4445" cy="497840"/>
                <wp:effectExtent l="13335" t="5715" r="10795" b="10795"/>
                <wp:wrapNone/>
                <wp:docPr id="10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4978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A9876" id="Line 36" o:spid="_x0000_s1026" style="position:absolute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55pt,1.2pt" to="242.9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a8FwIAAC0EAAAOAAAAZHJzL2Uyb0RvYy54bWysU02P2yAQvVfqf0DcE9uJN5tYcVaVnfSS&#10;diPt9gcQwDEqBgQkTlT1v3cgH8q2l2q1PuCBmXm8mTfMn46dRAdundCqxNkwxYgrqplQuxL/eF0N&#10;phg5TxQjUite4hN3+Gnx+dO8NwUf6VZLxi0CEOWK3pS49d4USeJoyzvihtpwBc5G24542Npdwizp&#10;Ab2TyShNJ0mvLTNWU+4cnNZnJ15E/Kbh1D83jeMeyRIDNx9XG9dtWJPFnBQ7S0wr6IUGeQeLjggF&#10;l96gauIJ2lvxD1QnqNVON35IdZfophGUxxqgmiz9q5qXlhgea4HmOHNrk/s4WPr9sLFIMNAuBakU&#10;6UCktVAcjSehOb1xBcRUamNDefSoXsxa058OKV21RO14JPl6MpCXhYzkTUrYOANXbPtvmkEM2Xsd&#10;O3VsbBcgoQfoGAU53QThR48oHOZ5/oARBUc+e5zmUa6EFNdUY53/ynWHglFiCbQjNDmsnQ9USHEN&#10;CTcpvRJSRsWlQn2Jx9njQ0xwWgoWnCHM2d22khYdSJiZ+MW6wHMfZvVesQjWcsKWF9sTIc82XC5V&#10;wINigM7FOg/Fr1k6W06X03yQjybLQZ7W9eDLqsoHkxVQqsd1VdXZ70Aty4tWMMZVYHcd0Cz/vwG4&#10;PJXzaN1G9NaG5C167BeQvf4j6ahmEPA8ClvNTht7VRlmMgZf3k8Y+vs92PevfPEHAAD//wMAUEsD&#10;BBQABgAIAAAAIQC14qkH3gAAAAgBAAAPAAAAZHJzL2Rvd25yZXYueG1sTI9BS8NAFITvgv9heYI3&#10;u2mpJaR5KSbooQcFW0F72ybPJJh9G7ObNv57n6d6HGaY+SbdTLZTJxp86xhhPotAEZeuarlGeNs/&#10;3cWgfDBcmc4xIfyQh012fZWapHJnfqXTLtRKStgnBqEJoU+09mVD1viZ64nF+3SDNUHkUOtqMGcp&#10;t51eRNFKW9OyLDSmp6Kh8ms3WoTg3z9ewrj9zlf5c0H7/FA86i3i7c30sAYVaAqXMPzhCzpkwnR0&#10;I1dedQjL+H4uUYTFEpT4ouXKESGOYtBZqv8fyH4BAAD//wMAUEsBAi0AFAAGAAgAAAAhALaDOJL+&#10;AAAA4QEAABMAAAAAAAAAAAAAAAAAAAAAAFtDb250ZW50X1R5cGVzXS54bWxQSwECLQAUAAYACAAA&#10;ACEAOP0h/9YAAACUAQAACwAAAAAAAAAAAAAAAAAvAQAAX3JlbHMvLnJlbHNQSwECLQAUAAYACAAA&#10;ACEApnKWvBcCAAAtBAAADgAAAAAAAAAAAAAAAAAuAgAAZHJzL2Uyb0RvYy54bWxQSwECLQAUAAYA&#10;CAAAACEAteKpB94AAAAIAQAADwAAAAAAAAAAAAAAAABxBAAAZHJzL2Rvd25yZXYueG1sUEsFBgAA&#10;AAAEAAQA8wAAAHwFAAAAAA==&#10;" strokeweight=".25pt"/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66675</wp:posOffset>
                </wp:positionV>
                <wp:extent cx="274320" cy="0"/>
                <wp:effectExtent l="19050" t="47625" r="20955" b="47625"/>
                <wp:wrapNone/>
                <wp:docPr id="10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D2F12" id="Line 38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5.25pt" to="237.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TTKQIAAGgEAAAOAAAAZHJzL2Uyb0RvYy54bWysVMGO2yAQvVfqPyDuie3EzWatOKsqTnpJ&#10;u5F2+wEEsI2KAQGJE1X99w4kjrLtZVXVBwxm5vHezMOLp1Mn0ZFbJ7QqcTZOMeKKaiZUU+Lvr5vR&#10;HCPniWJEasVLfOYOPy0/flj0puAT3WrJuEUAolzRmxK33psiSRxteUfcWBuuYLPWtiMelrZJmCU9&#10;oHcymaTpLOm1ZcZqyp2Dr9VlEy8jfl1z6p/r2nGPZImBm4+jjeM+jMlyQYrGEtMKeqVB/oFFR4SC&#10;Q29QFfEEHaz4C6oT1Gqnaz+mukt0XQvKowZQk6V/qHlpieFRCxTHmVuZ3P+Dpd+OO4sEg96lDxgp&#10;0kGTtkJxNJ2H4vTGFRCzUjsb5NGTejFbTX84pPSqJarhkeTr2UBeFjKSNylh4Qwcse+/agYx5OB1&#10;rNSptl2AhBqgU2zI+dYQfvKIwsfJQz6dQNvosJWQYsgz1vkvXHcoTEosgXPEJcet84EHKYaQcIzS&#10;GyFlbLdUqC/xNHv4FBOcloKFzRDmbLNfSYuOJBgmPlEU7NyHWX1QLIK1nLC1YsjHCjjPifQtDge4&#10;DiPJ4VbI5mIzT4R8VyhQlyqwgTqAmOvs4qefj+njer6e56N8MluP8rSqRp83q3w024CgalqtVlX2&#10;KwjL8qIVjHEVtA3ezvL3eed6yy6uvLn7VsTkLXqsNpAd3pF0NELo/cVFe83OOzsYBOwcg69XL9yX&#10;+zXM738Qy98AAAD//wMAUEsDBBQABgAIAAAAIQD54ki23gAAAAkBAAAPAAAAZHJzL2Rvd25yZXYu&#10;eG1sTI/NTsMwEITvSLyDtUjcqENoAIU4VYUEl1RClJ/zNl6S0HgdxW6b8vQs4gDHnRnNflMsJter&#10;PY2h82zgcpaAIq697bgx8PrycHELKkRki71nMnCkAIvy9KTA3PoDP9N+HRslJRxyNNDGOORah7ol&#10;h2HmB2LxPvzoMMo5NtqOeJBy1+s0Sa61w47lQ4sD3bdUb9c7Z6Cy2/eKq+Pnl397XNK0Gp5olRlz&#10;fjYt70BFmuJfGH7wBR1KYdr4HdugegPzq1S2RDGSDJQE5jdZCmrzK+iy0P8XlN8AAAD//wMAUEsB&#10;Ai0AFAAGAAgAAAAhALaDOJL+AAAA4QEAABMAAAAAAAAAAAAAAAAAAAAAAFtDb250ZW50X1R5cGVz&#10;XS54bWxQSwECLQAUAAYACAAAACEAOP0h/9YAAACUAQAACwAAAAAAAAAAAAAAAAAvAQAAX3JlbHMv&#10;LnJlbHNQSwECLQAUAAYACAAAACEA8G7E0ykCAABoBAAADgAAAAAAAAAAAAAAAAAuAgAAZHJzL2Uy&#10;b0RvYy54bWxQSwECLQAUAAYACAAAACEA+eJItt4AAAAJAQAADwAAAAAAAAAAAAAAAACDBAAAZHJz&#10;L2Rvd25yZXYueG1sUEsFBgAAAAAEAAQA8wAAAI4FAAAAAA==&#10;" strokeweight=".2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000000" w:rsidRDefault="0023370E">
      <w:pPr>
        <w:ind w:left="709"/>
        <w:rPr>
          <w:i/>
          <w:iCs/>
        </w:rPr>
      </w:pP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0" cy="548640"/>
                <wp:effectExtent l="9525" t="15240" r="9525" b="17145"/>
                <wp:wrapNone/>
                <wp:docPr id="10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B53C0" id="Line 29" o:spid="_x0000_s1026" style="position:absolute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.45pt" to="2in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YA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t0hpEi&#10;HYi0FYqjySI0pzeuAJ9K7Wwoj57Vi9lq+t0hpauWqAOPJF8vBuKyEJG8CQkbZyDFvv+iGfiQo9ex&#10;U+fGdgESeoDOUZDLXRB+9ogOhxROp/l8lketElLc4ox1/jPXHQpGiSVwjrjktHU+8CDFzSWkUXoj&#10;pIxyS4V6ILtIp2mMcFoKFm6Dn7OHfSUtOpEwMfGLVcHNo5vVR8UiWssJW19tT4QcbMguVcCDUoDP&#10;1RpG4sciXazn63k+yiez9ShP63r0aVPlo9km+zitP9RVVWc/A7UsL1rBGFeB3W08s/zv5L8+lGGw&#10;7gN670PyFj02DMje/pF01DLINwzCXrPLzt40homMztfXE0b+cQ/24xtf/QIAAP//AwBQSwMEFAAG&#10;AAgAAAAhABWLXM3bAAAACgEAAA8AAABkcnMvZG93bnJldi54bWxMj8FOwzAQRO9I/IO1SNyoQ6HI&#10;DXEqqMSlN9IKOG5jk0TY6yh20+TvWcQBjjszmn1TbCbvxGiH2AXScLvIQFiqg+mo0XDYv9woEDEh&#10;GXSBrIbZRtiUlxcF5iac6dWOVWoEl1DMUUObUp9LGevWeoyL0Fti7zMMHhOfQyPNgGcu904us+xB&#10;euyIP7TY221r66/q5Lll9a6ed6gO8+yqj/X99m03ktf6+mp6egSR7JT+wvCDz+hQMtMxnMhE4TQs&#10;leItiQ21BsGBX+HIQra6A1kW8v+E8hsAAP//AwBQSwECLQAUAAYACAAAACEAtoM4kv4AAADhAQAA&#10;EwAAAAAAAAAAAAAAAAAAAAAAW0NvbnRlbnRfVHlwZXNdLnhtbFBLAQItABQABgAIAAAAIQA4/SH/&#10;1gAAAJQBAAALAAAAAAAAAAAAAAAAAC8BAABfcmVscy8ucmVsc1BLAQItABQABgAIAAAAIQAzUjYA&#10;EwIAACsEAAAOAAAAAAAAAAAAAAAAAC4CAABkcnMvZTJvRG9jLnhtbFBLAQItABQABgAIAAAAIQAV&#10;i1zN2wAAAAoBAAAPAAAAAAAAAAAAAAAAAG0EAABkcnMvZG93bnJldi54bWxQSwUGAAAAAAQABADz&#10;AAAAdQUAAAAA&#10;" strokeweight="1.5pt"/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120015</wp:posOffset>
                </wp:positionV>
                <wp:extent cx="2540" cy="548640"/>
                <wp:effectExtent l="24765" t="15240" r="10795" b="17145"/>
                <wp:wrapNone/>
                <wp:docPr id="10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548640"/>
                        </a:xfrm>
                        <a:custGeom>
                          <a:avLst/>
                          <a:gdLst>
                            <a:gd name="T0" fmla="*/ 6 w 6"/>
                            <a:gd name="T1" fmla="*/ 0 h 1080"/>
                            <a:gd name="T2" fmla="*/ 0 w 6"/>
                            <a:gd name="T3" fmla="*/ 531 h 1080"/>
                            <a:gd name="T4" fmla="*/ 6 w 6"/>
                            <a:gd name="T5" fmla="*/ 1080 h 1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" h="1080">
                              <a:moveTo>
                                <a:pt x="6" y="0"/>
                              </a:moveTo>
                              <a:lnTo>
                                <a:pt x="0" y="531"/>
                              </a:lnTo>
                              <a:lnTo>
                                <a:pt x="6" y="1080"/>
                              </a:ln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B42FB" id="Freeform 27" o:spid="_x0000_s1026" style="position:absolute;margin-left:98.7pt;margin-top:9.45pt;width:.2pt;height:43.2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mOdNAMAAGwHAAAOAAAAZHJzL2Uyb0RvYy54bWysVdlu2zAQfC/QfyD4WMCRZMuObcQOAh9F&#10;gR4B4n4ALVKWUIlkSfpq0X/vLnVEzgEERfUgkdrRamaXHN7cnsqCHISxuZIzGl2FlAiZKJ7L3Yx+&#10;36x7Y0qsY5KzQkkxo2dh6e38/bubo56KvspUwYUhkETa6VHPaOacngaBTTJRMnultJAQTJUpmYOp&#10;2QXcsCNkL4ugH4aj4KgM10Ylwlp4u6yCdO7zp6lI3Lc0tcKRYkaBm/N34+9bvAfzGzbdGaazPKlp&#10;sH9gUbJcwk/bVEvmGNmb/FmqMk+Msip1V4kqA5WmeSK8BlAThU/UPGRMC68FimN1Wyb7/9ImXw/3&#10;huQcehcOKZGshCatjRBYctK/xgIdtZ0C7kHfG5Ro9WeV/LAQCC4iOLGAIdvjF8UhDds75YtySk2J&#10;X4JccvK1P7e1FydHEnjZH8bQnwQCw3g8gjHmZ9Pm02Rv3UehfBp2+Gxd1TgOI192XlPfQJK0LKCH&#10;HwIyIkcyqlvcAqIOICQZicJxswxaTP8C80KSQQcwHESvpIk7qBe5QMVbssijkwe07xp1LGsEJydZ&#10;K4YRYbjJQl9irSyWFuVDCTdRXT5AYXleAYNMBA/eBAYxCB52wUDykZGBzfZ0mxlKYJttqx5o5lAI&#10;EsIhOc7oiJIMlx60AF+X6iA2ygMcyoEw/LNZC4/RQnZRlWZoQ02tiTZP3cnVdBuYV2EYIBm/2FqC&#10;qKuz4KRa50XhV1whkXY0CYe4WksNG8fKnSdvVZFzBCJ/a3bbRWHIgaHx+KtmdwEzai+5T5wJxleS&#10;E3fWsHUkmCXFP5WCU1II8FYceaRjefEWpJeIXGCL1WXHzeZd6fcknKzGq3Hci/ujVS8Ol8ve3XoR&#10;90br6Hq4HCwXi2X0B2VF8TTLORcSlTUOGcVvc6Daqytvaz3yogIXhVr763mhgksavlmgpXl6dd6M&#10;0H8qw9oqfgYvMqqyfDiiYJAp8wvKCnYPbfu5ZwaKXHyS4KeTKEb/cX4SD6/7MDHdyLYbYTKBVDPq&#10;KOxBHC5cdabstcl3Gfwp8ktCqjvwwDRHt/L8Klb1BCzdK6iPHzwzunOPejwk538BAAD//wMAUEsD&#10;BBQABgAIAAAAIQCjo6/M3gAAAAoBAAAPAAAAZHJzL2Rvd25yZXYueG1sTI/NTsMwEITvSLyDtUjc&#10;qJPykybEqRASvSJKVYmbG2/j0HgdxW4S3p7tCW4z2k+zM+V6dp0YcQitJwXpIgGBVHvTUqNg9/l2&#10;twIRoiajO0+o4AcDrKvrq1IXxk/0geM2NoJDKBRagY2xL6QMtUWnw8L3SHw7+sHpyHZopBn0xOGu&#10;k8skeZJOt8QfrO7x1WJ92p6dgi+b7Tb+NKbtd9in43FeTu+bvVK3N/PLM4iIc/yD4VKfq0PFnQ7+&#10;TCaIjn2ePTDKYpWDuAB5xlsOLJLHe5BVKf9PqH4BAAD//wMAUEsBAi0AFAAGAAgAAAAhALaDOJL+&#10;AAAA4QEAABMAAAAAAAAAAAAAAAAAAAAAAFtDb250ZW50X1R5cGVzXS54bWxQSwECLQAUAAYACAAA&#10;ACEAOP0h/9YAAACUAQAACwAAAAAAAAAAAAAAAAAvAQAAX3JlbHMvLnJlbHNQSwECLQAUAAYACAAA&#10;ACEABPpjnTQDAABsBwAADgAAAAAAAAAAAAAAAAAuAgAAZHJzL2Uyb0RvYy54bWxQSwECLQAUAAYA&#10;CAAAACEAo6OvzN4AAAAKAQAADwAAAAAAAAAAAAAAAACOBQAAZHJzL2Rvd25yZXYueG1sUEsFBgAA&#10;AAAEAAQA8wAAAJkGAAAAAA==&#10;" path="m6,l,531r6,549e" filled="f" strokeweight="1.5pt">
                <v:path arrowok="t" o:connecttype="custom" o:connectlocs="2540,0;0,269748;2540,548640" o:connectangles="0,0,0"/>
              </v:shape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120015</wp:posOffset>
                </wp:positionV>
                <wp:extent cx="365760" cy="0"/>
                <wp:effectExtent l="9525" t="15240" r="15240" b="13335"/>
                <wp:wrapNone/>
                <wp:docPr id="10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F50AF" id="Line 34" o:spid="_x0000_s1026" style="position:absolute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.45pt" to="280.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EQFAIAACs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SRYh&#10;iVsQacclQ9PMN6fTNoeYUu6NL49c5KveKfLdIqnKBssjCyTfrhryUp8Rv0vxG6vhikP3RVGIwSen&#10;QqcutWk9JPQAXYIg17sg7OIQgcPpfPY0B9nI4IpxPuRpY91nplrkjSISwDng4vPOOs8D50OIv0aq&#10;LRciyC0k6oDsMpklIcMqwan3+jhrjodSGHTGfmLCF6oCz2OYUSdJA1rDMN30tsNc3Gy4XUiPB6UA&#10;n966jcSPZbLcLDaLbJRN5ptRllTV6NO2zEbzbfo0q6ZVWVbpT08tzfKGU8qkZzeMZ5r9nfz9Q7kN&#10;1n1A732I36OHhgHZ4R9IBy29fLdBOCh63ZtBY5jIENy/Hj/yj3uwH9/4+hcAAAD//wMAUEsDBBQA&#10;BgAIAAAAIQCQgO283AAAAAkBAAAPAAAAZHJzL2Rvd25yZXYueG1sTI/BTsMwEETvSPyDtUjcqFPU&#10;RGmIU0ElLr0RKuC4jU0SYa+j2E2Tv2cRBzjuzOjtTLmbnRWTGUPvScF6lYAw1HjdU6vg+Pp8l4MI&#10;EUmj9WQULCbArrq+KrHQ/kIvZqpjKxhCoUAFXYxDIWVoOuMwrPxgiL1PPzqMfI6t1CNeGO6svE+S&#10;TDrsiT90OJh9Z5qv+uyYkr7nTwfMj8ti64/tZv92mMgpdXszPz6AiGaOf2H4qc/VoeJOJ38mHYRV&#10;kCYb3hLZyLcgOJBm6wzE6VeQVSn/L6i+AQAA//8DAFBLAQItABQABgAIAAAAIQC2gziS/gAAAOEB&#10;AAATAAAAAAAAAAAAAAAAAAAAAABbQ29udGVudF9UeXBlc10ueG1sUEsBAi0AFAAGAAgAAAAhADj9&#10;If/WAAAAlAEAAAsAAAAAAAAAAAAAAAAALwEAAF9yZWxzLy5yZWxzUEsBAi0AFAAGAAgAAAAhAAQu&#10;IRAUAgAAKwQAAA4AAAAAAAAAAAAAAAAALgIAAGRycy9lMm9Eb2MueG1sUEsBAi0AFAAGAAgAAAAh&#10;AJCA7bzcAAAACQEAAA8AAAAAAAAAAAAAAAAAbgQAAGRycy9kb3ducmV2LnhtbFBLBQYAAAAABAAE&#10;APMAAAB3BQAAAAA=&#10;" strokeweight="1.5pt"/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120015</wp:posOffset>
                </wp:positionV>
                <wp:extent cx="0" cy="548640"/>
                <wp:effectExtent l="9525" t="15240" r="9525" b="17145"/>
                <wp:wrapNone/>
                <wp:docPr id="10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12842" id="Line 33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.45pt" to="252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2mEwIAACs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bpFCNF&#10;OhDpWSiOptPQnN64AnwqtbOhPHpWL+ZZ0+8OKV21RB14JPl6MRCXhYjkTUjYOAMp9v1nzcCHHL2O&#10;nTo3tguQ0AN0joJc7oLws0d0OKRwOssX8zxqlZDiFmes85+47lAwSiyBc8Qlp2fnAw9S3FxCGqW3&#10;Qsoot1SoB7LLdJbGCKelYOE2+Dl72FfSohMJExO/WBXcPLpZfVQsorWcsM3V9kTIwYbsUgU8KAX4&#10;XK1hJH4s0+VmsVnko3wy34zytK5HH7dVPppvsw+zelpXVZ39DNSyvGgFY1wFdrfxzPK/k//6UIbB&#10;ug/ovQ/JW/TYMCB7+0fSUcsg3zAIe80uO3vTGCYyOl9fTxj5xz3Yj298/QsAAP//AwBQSwMEFAAG&#10;AAgAAAAhAPnB6QXcAAAACgEAAA8AAABkcnMvZG93bnJldi54bWxMj8FOwzAQRO9I/IO1SNyoDTQo&#10;TeNUUIlLb6QVcHTjbRIRr6PYTZO/ZxEHOO7MaPZNvplcJ0YcQutJw/1CgUCqvG2p1nDYv96lIEI0&#10;ZE3nCTXMGGBTXF/lJrP+Qm84lrEWXEIhMxqaGPtMylA16ExY+B6JvZMfnIl8DrW0g7lwuevkg1JP&#10;0pmW+ENjetw2WH2VZ8ctyUf6sjPpYZ678nO13L7vRnJa395Mz2sQEaf4F4YffEaHgpmO/kw2iE5D&#10;opa8JbKRrkBw4Fc4sqCSR5BFLv9PKL4BAAD//wMAUEsBAi0AFAAGAAgAAAAhALaDOJL+AAAA4QEA&#10;ABMAAAAAAAAAAAAAAAAAAAAAAFtDb250ZW50X1R5cGVzXS54bWxQSwECLQAUAAYACAAAACEAOP0h&#10;/9YAAACUAQAACwAAAAAAAAAAAAAAAAAvAQAAX3JlbHMvLnJlbHNQSwECLQAUAAYACAAAACEAJBR9&#10;phMCAAArBAAADgAAAAAAAAAAAAAAAAAuAgAAZHJzL2Uyb0RvYy54bWxQSwECLQAUAAYACAAAACEA&#10;+cHpBdwAAAAKAQAADwAAAAAAAAAAAAAAAABtBAAAZHJzL2Rvd25yZXYueG1sUEsFBgAAAAAEAAQA&#10;8wAAAHYFAAAAAA==&#10;" strokeweight="1.5pt"/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120015</wp:posOffset>
                </wp:positionV>
                <wp:extent cx="0" cy="548640"/>
                <wp:effectExtent l="9525" t="15240" r="9525" b="17145"/>
                <wp:wrapNone/>
                <wp:docPr id="10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37C89" id="Line 31" o:spid="_x0000_s1026" style="position:absolute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9.45pt" to="207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pDFAIAACs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A+/SCUaK&#10;dGDSViiOnrJQnN64AjCV2tmQHj2rF7PV9KtDSlctUQceRb5eDMTFiOQhJCycgSv2/UfNAEOOXsdK&#10;nRvbBUqoATpHQy53Q/jZIzpsUtid5vNZHr1KSHGLM9b5D1x3KExKLEFz5CWnrfOgHKA3SLhG6Y2Q&#10;MtotFepB7CKdpjHCaSlYOA04Zw/7Slp0IqFj4hfqAGwPMKuPikW2lhO2vs49EXKYA16qwAepgJ7r&#10;bGiJb4t0sZ6v5/kon8zWozyt69H7TZWPZpvs3bR+qquqzr4HaVletIIxroK6W3tm+d/Zf30oQ2Pd&#10;G/Reh+SRPaYIYm//KDp6GewbGmGv2WVnQzWCrdCREXx9PaHlf11H1M83vvoBAAD//wMAUEsDBBQA&#10;BgAIAAAAIQCZLaZj3AAAAAoBAAAPAAAAZHJzL2Rvd25yZXYueG1sTI/BTsMwEETvSPyDtUjcqFNI&#10;UZrGqaASl94IFfToxksSYa+j2E2Tv2cRBzjuzGj2TbGdnBUjDqHzpGC5SEAg1d501Cg4vL3cZSBC&#10;1GS09YQKZgywLa+vCp0bf6FXHKvYCC6hkGsFbYx9LmWoW3Q6LHyPxN6nH5yOfA6NNIO+cLmz8j5J&#10;HqXTHfGHVve4a7H+qs6OW1Yf2fNeZ4d5ttVxne7e9yM5pW5vpqcNiIhT/AvDDz6jQ8lMJ38mE4RV&#10;kC5T3hLZyNYgOPArnFhIVg8gy0L+n1B+AwAA//8DAFBLAQItABQABgAIAAAAIQC2gziS/gAAAOEB&#10;AAATAAAAAAAAAAAAAAAAAAAAAABbQ29udGVudF9UeXBlc10ueG1sUEsBAi0AFAAGAAgAAAAhADj9&#10;If/WAAAAlAEAAAsAAAAAAAAAAAAAAAAALwEAAF9yZWxzLy5yZWxzUEsBAi0AFAAGAAgAAAAhAOrp&#10;qkMUAgAAKwQAAA4AAAAAAAAAAAAAAAAALgIAAGRycy9lMm9Eb2MueG1sUEsBAi0AFAAGAAgAAAAh&#10;AJktpmPcAAAACgEAAA8AAAAAAAAAAAAAAAAAbgQAAGRycy9kb3ducmV2LnhtbFBLBQYAAAAABAAE&#10;APMAAAB3BQAAAAA=&#10;" strokeweight="1.5pt"/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640080" cy="0"/>
                <wp:effectExtent l="9525" t="15240" r="17145" b="13335"/>
                <wp:wrapNone/>
                <wp:docPr id="10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B097A" id="Line 30" o:spid="_x0000_s1026" style="position:absolute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.45pt" to="194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flHwIAAEMEAAAOAAAAZHJzL2Uyb0RvYy54bWysU8GO2jAQvVfqP1i5Qxw2SyEirKoEetm2&#10;SLv9AGM7xKpjW7YhoKr/3rFDENteqqoczDgzfvNm3szq6dxJdOLWCa3KJJviBHFFNRPqUCbfXreT&#10;RYKcJ4oRqRUvkwt3ydP6/btVbwo+062WjFsEIMoVvSmT1ntTpKmjLe+Im2rDFTgbbTvi4WoPKbOk&#10;B/ROpjOM52mvLTNWU+4cfK0HZ7KO+E3Dqf/aNI57JMsEuPl42njuw5muV6Q4WGJaQa80yD+w6IhQ&#10;kPQGVRNP0NGKP6A6Qa12uvFTqrtUN42gPNYA1WT4t2peWmJ4rAWa48ytTe7/wdIvp51FgoF2OEuQ&#10;Ih2I9CwURw+xOb1xBcRUamdDefSsXsyzpt8dUrpqiTrwSPL1YuBdFtqZvnkSLs5Ain3/WTOIIUev&#10;Y6fOje0CJPQAnaMgl5sg/OwRhY/zHOMFyEZHV0qK8Z2xzn/iukPBKBMJnCMuOT07H3iQYgwJaZTe&#10;Cimj3FKhHsgu8SOOL5yWggVviHP2sK+kRScSJib+YlXguQ8L0DVx7RDHwBpGyeqjYjFLywnbXG1P&#10;hBxsYCVVyAMlAs+rNYzKjyVebhabRT7JZ/PNJMd1Pfm4rfLJfJt9eKwf6qqqs5+BcpYXrWCMq8B6&#10;HNss/7uxuC7QMHC3wb31J32LHhsJZMf/SDpqHGQNe+aKvWaXnR21h0mNwdetCqtwfwf7fvfXvwAA&#10;AP//AwBQSwMEFAAGAAgAAAAhAGqIIirbAAAACQEAAA8AAABkcnMvZG93bnJldi54bWxMj8FOwzAQ&#10;RO9I/IO1SNyo0yKQm8apAhKcIUXQoxsvcdR4HWK3Tf+eRRzguDOj2XnFevK9OOIYu0Aa5rMMBFIT&#10;bEethrfN040CEZMha/pAqOGMEdbl5UVhchtO9IrHOrWCSyjmRoNLaciljI1Db+IsDEjsfYbRm8Tn&#10;2Eo7mhOX+14usuxeetMRf3BmwEeHzb4+eA11tO/7WD3Y9rx9/pjfLV318uW0vr6aqhWIhFP6C8PP&#10;fJ4OJW/ahQPZKHoNC6WYJbGhliA4cKsUs+x+BVkW8j9B+Q0AAP//AwBQSwECLQAUAAYACAAAACEA&#10;toM4kv4AAADhAQAAEwAAAAAAAAAAAAAAAAAAAAAAW0NvbnRlbnRfVHlwZXNdLnhtbFBLAQItABQA&#10;BgAIAAAAIQA4/SH/1gAAAJQBAAALAAAAAAAAAAAAAAAAAC8BAABfcmVscy8ucmVsc1BLAQItABQA&#10;BgAIAAAAIQAubvflHwIAAEMEAAAOAAAAAAAAAAAAAAAAAC4CAABkcnMvZTJvRG9jLnhtbFBLAQIt&#10;ABQABgAIAAAAIQBqiCIq2wAAAAkBAAAPAAAAAAAAAAAAAAAAAHkEAABkcnMvZG93bnJldi54bWxQ&#10;SwUGAAAAAAQABADzAAAAgQUAAAAA&#10;" strokeweight="1.5pt">
                <v:stroke dashstyle="dash"/>
              </v:line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120015</wp:posOffset>
                </wp:positionV>
                <wp:extent cx="457200" cy="0"/>
                <wp:effectExtent l="9525" t="15240" r="9525" b="13335"/>
                <wp:wrapNone/>
                <wp:docPr id="10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FCC52" id="Line 26" o:spid="_x0000_s1026" style="position:absolute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9.45pt" to="90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PWEg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p9EeR&#10;DkTaCsXRZBaa0xtXQEyldjaUR8/qxWw1/e6Q0lVL1IFHkq8XA3lZyEjepISNM3DFvv+sGcSQo9ex&#10;U+fGdgESeoDOUZDLXRB+9ojCYT59ApExooMrIcWQZ6zzn7juUDBKLIFzxCWnrfOBBymGkHCN0hsh&#10;ZZRbKtQD2UU6TWOG01Kw4A1xzh72lbToRMLExC9WBZ7HMKuPikW0lhO2vtmeCHm14XapAh6UAnxu&#10;1nUkfizSxXq+nuejfDJbj/K0rkcfN1U+mm2yp2n9oa6qOvsZqGV50QrGuArshvHM8r+T//ZQroN1&#10;H9B7H5K36LFhQHb4R9JRyyDfdRD2ml12dtAYJjIG315PGPnHPdiPb3z1CwAA//8DAFBLAwQUAAYA&#10;CAAAACEA0GiHTtkAAAAJAQAADwAAAGRycy9kb3ducmV2LnhtbExPy07DMBC8I/EP1iJxow4IkBvi&#10;VFCJS2+ECji68TaJaq+j2E2Tv2crDvS289DsTLGavBMjDrELpOF+kYFAqoPtqNGw/Xy/UyBiMmSN&#10;C4QaZoywKq+vCpPbcKIPHKvUCA6hmBsNbUp9LmWsW/QmLkKPxNo+DN4khkMj7WBOHO6dfMiyZ+lN&#10;R/yhNT2uW6wP1dFzytO3etsYtZ1nV/0sH9dfm5G81rc30+sLiIRT+jfDuT5Xh5I77cKRbBSOcaZ4&#10;S+JDLUGcDSpjYvdHyLKQlwvKXwAAAP//AwBQSwECLQAUAAYACAAAACEAtoM4kv4AAADhAQAAEwAA&#10;AAAAAAAAAAAAAAAAAAAAW0NvbnRlbnRfVHlwZXNdLnhtbFBLAQItABQABgAIAAAAIQA4/SH/1gAA&#10;AJQBAAALAAAAAAAAAAAAAAAAAC8BAABfcmVscy8ucmVsc1BLAQItABQABgAIAAAAIQCJXKPWEgIA&#10;ACsEAAAOAAAAAAAAAAAAAAAAAC4CAABkcnMvZTJvRG9jLnhtbFBLAQItABQABgAIAAAAIQDQaIdO&#10;2QAAAAkBAAAPAAAAAAAAAAAAAAAAAGwEAABkcnMvZG93bnJldi54bWxQSwUGAAAAAAQABADzAAAA&#10;cgUAAAAA&#10;" strokeweight="1.5pt"/>
            </w:pict>
          </mc:Fallback>
        </mc:AlternateContent>
      </w:r>
      <w:r w:rsidR="00AD72E2">
        <w:rPr>
          <w:i/>
          <w:iCs/>
        </w:rPr>
        <w:t xml:space="preserve">   </w:t>
      </w:r>
      <w:r w:rsidR="00AD72E2">
        <w:rPr>
          <w:i/>
          <w:iCs/>
          <w:lang w:val="en-US"/>
        </w:rPr>
        <w:t>h</w:t>
      </w:r>
    </w:p>
    <w:p w:rsidR="00000000" w:rsidRDefault="00AD72E2">
      <w:pPr>
        <w:pStyle w:val="a5"/>
        <w:tabs>
          <w:tab w:val="clear" w:pos="4677"/>
          <w:tab w:val="clear" w:pos="9355"/>
        </w:tabs>
        <w:rPr>
          <w:iCs/>
        </w:rPr>
      </w:pPr>
    </w:p>
    <w:p w:rsidR="00000000" w:rsidRDefault="0023370E">
      <w:pPr>
        <w:rPr>
          <w:i/>
        </w:rPr>
      </w:pP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107315</wp:posOffset>
                </wp:positionV>
                <wp:extent cx="2834640" cy="0"/>
                <wp:effectExtent l="7620" t="40640" r="15240" b="45085"/>
                <wp:wrapNone/>
                <wp:docPr id="99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CD29E" id="Line 426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8.45pt" to="277.0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GSJgIAAEoEAAAOAAAAZHJzL2Uyb0RvYy54bWysVM2O2jAQvlfqO1i+QwgbKESEVZVAL7RF&#10;2u0DGNshVh3bsg0BVX33jk2C2PZSVc3BGWdmvvnmL6vnSyvRmVsntCpwOp5gxBXVTKhjgb+9bkcL&#10;jJwnihGpFS/wlTv8vH7/btWZnE91oyXjFgGIcnlnCtx4b/IkcbThLXFjbbgCZa1tSzxc7TFhlnSA&#10;3spkOpnMk05bZqym3Dn4Wt2UeB3x65pT/7WuHfdIFhi4+XjaeB7CmaxXJD9aYhpBexrkH1i0RCgI&#10;eoeqiCfoZMUfUK2gVjtd+zHVbaLrWlAec4Bs0slv2bw0xPCYCxTHmXuZ3P+DpV/Oe4sEK/ByiZEi&#10;LfRoJxRH2XQeitMZl4NNqfY2pEcv6sXsNP3ukNJlQ9SRR5KvVwOOafBI3riEizMQ4tB91gxsyMnr&#10;WKlLbdsACTVAl9iQ670h/OIRhY/TxVM2z6BvdNAlJB8cjXX+E9ctCkKBJbCOwOS8cz4QIflgEuIo&#10;vRVSxn5LhTpIeDadRQenpWBBGcycPR5KadGZhImJT8wKNI9mVp8Ui2ANJ2zTy54ICTLysRzOcyJ9&#10;g0Mw12IkOayIPPZwUoVwkCmw7aXbxPxYTpabxWaRjaAHm1E2qarRx22Zjebb9MOseqrKskp/BuZp&#10;ljeCMa4C+WF60+zvpqPfo9vc3ef3XqXkLXosJ5Ad3pF0bHXo7m1ODppd93YYARjYaNwvV9iIxzvI&#10;j7+A9S8AAAD//wMAUEsDBBQABgAIAAAAIQAqJ0ED3AAAAAkBAAAPAAAAZHJzL2Rvd25yZXYueG1s&#10;TI/NTsMwEITvSLyDtUjcqG0g/QlxKoRUeuHQFsTZjZckIl5HsduEt2cRB7jt7I5mvynWk+/EGYfY&#10;BjKgZwoEUhVcS7WBt9fNzRJETJac7QKhgS+MsC4vLwqbuzDSHs+HVAsOoZhbA01KfS5lrBr0Ns5C&#10;j8S3jzB4m1gOtXSDHTncd/JWqbn0tiX+0NgenxqsPg8nb6B1d/i+r/XwMuqo1W6zfcZsa8z11fT4&#10;ACLhlP7M8IPP6FAy0zGcyEXRsVaLBVt5mK9AsCHL7jWI4+9CloX836D8BgAA//8DAFBLAQItABQA&#10;BgAIAAAAIQC2gziS/gAAAOEBAAATAAAAAAAAAAAAAAAAAAAAAABbQ29udGVudF9UeXBlc10ueG1s&#10;UEsBAi0AFAAGAAgAAAAhADj9If/WAAAAlAEAAAsAAAAAAAAAAAAAAAAALwEAAF9yZWxzLy5yZWxz&#10;UEsBAi0AFAAGAAgAAAAhAOlhcZImAgAASgQAAA4AAAAAAAAAAAAAAAAALgIAAGRycy9lMm9Eb2Mu&#10;eG1sUEsBAi0AFAAGAAgAAAAhAConQQPcAAAACQEAAA8AAAAAAAAAAAAAAAAAgAQAAGRycy9kb3du&#10;cmV2LnhtbFBLBQYAAAAABAAEAPMAAACJBQAAAAA=&#10;">
                <v:stroke endarrow="classic" endarrowwidth="narrow" endarrowlength="long"/>
              </v:line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112395</wp:posOffset>
                </wp:positionV>
                <wp:extent cx="274320" cy="0"/>
                <wp:effectExtent l="47625" t="45720" r="40005" b="40005"/>
                <wp:wrapNone/>
                <wp:docPr id="9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43477" id="Line 53" o:spid="_x0000_s1026" style="position:absolute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8.85pt" to="237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7+BKAIAAGEEAAAOAAAAZHJzL2Uyb0RvYy54bWysVE2P2yAQvVfqf0DcE9uJN5tYcVaVnfSS&#10;diPt9gcQwDEqBgQkTlT1v3cgH93tHraq6gMGM/N4b+bh+cOxk+jArRNalTgbphhxRTUTalfib8+r&#10;wRQj54liRGrFS3ziDj8sPn6Y96bgI91qybhFAKJc0ZsSt96bIkkcbXlH3FAbrmCz0bYjHpZ2lzBL&#10;ekDvZDJK00nSa8uM1ZQ7B1/r8yZeRPym4dQ/No3jHskSAzcfRxvHbRiTxZwUO0tMK+iFBvkHFh0R&#10;Cg69QdXEE7S34g1UJ6jVTjd+SHWX6KYRlEcNoCZL/1Dz1BLDoxYojjO3Mrn/B0u/HjYWCVbiGXRK&#10;kQ56tBaKo7txqE1vXAEhldrYoI4e1ZNZa/rdIaWrlqgdjxyfTwbyspCRvEoJC2fghG3/RTOIIXuv&#10;Y6GOje0CJJQAHWM/Trd+8KNHFD6O7vPxCLpGr1sJKa55xjr/mesOhUmJJXCOuOSwdj7wIMU1JByj&#10;9EpIGbstFepLPM7u72KC01KwsBnCnN1tK2nRgQS/xCeKgp2XYVbvFYtgLSdsqRjysQIa8nBAdx1G&#10;ksONgEmM80TI9+OAtFSBB1QAZFxmZyP9mKWz5XQ5zQf5aLIc5GldDz6tqnwwWYGUelxXVZ39DJKy&#10;vGgFY1wFVVdTZ/nfmeZyvc52vNn6Vr7kNXqsM5C9viPpaIHQ9bN/tpqdNja0JLgBfByDL3cuXJSX&#10;6xj1+8+w+AUAAP//AwBQSwMEFAAGAAgAAAAhALxF9trfAAAACQEAAA8AAABkcnMvZG93bnJldi54&#10;bWxMj8FOwzAQRO9I/IO1SNyo01CaKsSpEAIOcElDK3F0kyWOiNchdtP079mKAxx3ZjT7JltPthMj&#10;Dr51pGA+i0AgVa5uqVGwfX++WYHwQVOtO0eo4IQe1vnlRabT2h1pg2MZGsEl5FOtwITQp1L6yqDV&#10;fuZ6JPY+3WB14HNoZD3oI5fbTsZRtJRWt8QfjO7x0WD1VR6sgo9yVe3mm6QIry/Lk7Fj8f32VCh1&#10;fTU93IMIOIW/MJzxGR1yZtq7A9VedAoWtzFvCWwkCQgOLJK7GMT+V5B5Jv8vyH8AAAD//wMAUEsB&#10;Ai0AFAAGAAgAAAAhALaDOJL+AAAA4QEAABMAAAAAAAAAAAAAAAAAAAAAAFtDb250ZW50X1R5cGVz&#10;XS54bWxQSwECLQAUAAYACAAAACEAOP0h/9YAAACUAQAACwAAAAAAAAAAAAAAAAAvAQAAX3JlbHMv&#10;LnJlbHNQSwECLQAUAAYACAAAACEAEM+/gSgCAABhBAAADgAAAAAAAAAAAAAAAAAuAgAAZHJzL2Uy&#10;b0RvYy54bWxQSwECLQAUAAYACAAAACEAvEX22t8AAAAJAQAADwAAAAAAAAAAAAAAAACCBAAAZHJz&#10;L2Rvd25yZXYueG1sUEsFBgAAAAAEAAQA8wAAAI4FAAAAAA==&#10;" strokeweight=".25pt">
                <v:stroke startarrow="oval" startarrowwidth="narrow" startarrowlength="short" endarrow="oval" endarrowwidth="narrow" endarrowlength="short"/>
              </v:line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112395</wp:posOffset>
                </wp:positionV>
                <wp:extent cx="274320" cy="365760"/>
                <wp:effectExtent l="9525" t="7620" r="11430" b="7620"/>
                <wp:wrapNone/>
                <wp:docPr id="9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36BD0" id="Line 43" o:spid="_x0000_s1026" style="position:absolute;flip:x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8.85pt" to="210.6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KhIAIAADgEAAAOAAAAZHJzL2Uyb0RvYy54bWysU8uu2yAQ3VfqPyDvEz/ivKw4V5WdtIv0&#10;NtK9/QACOEbFgIDEiar+ewfyaG67qap6gQdm5nBm5rB4OnUCHZmxXMkySodJhJgkinK5L6Ovr+vB&#10;LELWYUmxUJKV0ZnZ6Gn5/t2i1wXLVKsEZQYBiLRFr8uodU4XcWxJyzpsh0ozCc5GmQ472Jp9TA3u&#10;Ab0TcZYkk7hXhmqjCLMWTuuLM1oG/KZhxH1pGsscEmUE3FxYTVh3fo2XC1zsDdYtJ1ca+B9YdJhL&#10;uPQOVWOH0cHwP6A6ToyyqnFDorpYNQ0nLNQA1aTJb9W8tFizUAs0x+p7m+z/gyXPx61BnJbRfBoh&#10;iTuY0YZLhvKR702vbQEhldwaXx05yRe9UeSbRVJVLZZ7Fji+njXkpT4jfpPiN1bDDbv+s6IQgw9O&#10;hUadGtOhRnD9ySd6cGgGOoXJnO+TYSeHCBxm03yUwfwIuEaT8XQSJhfjwsP4ZG2s+8hUh7xRRgJK&#10;CKD4uLHO0/oV4sOlWnMhwvCFRD1UP87GIcEqwal3+jBr9rtKGHTEXj7hCzWC5zHMqIOkAaxlmK6u&#10;tsNcXGy4XEiPB+UAnat10cf3eTJfzVazfJBnk9UgT+p68GFd5YPJOp2O61FdVXX6w1NL86LllDLp&#10;2d20muZ/p4Xrq7mo7K7Wexvit+ihX0D29g+kw2T9MC+y2Cl63prbxEGeIfj6lLz+H/dgPz745U8A&#10;AAD//wMAUEsDBBQABgAIAAAAIQAVlzcS3gAAAAkBAAAPAAAAZHJzL2Rvd25yZXYueG1sTI9BT4Qw&#10;FITvJv6H5pl4c8uCyoqUzcaoF5NNXNFzoU8gtq+Edln89z5PepzMZOabcrs4K2acwuBJwXqVgEBq&#10;vRmoU1C/PV1tQISoyWjrCRV8Y4BtdX5W6sL4E73ifIid4BIKhVbQxzgWUoa2R6fDyo9I7H36yenI&#10;cuqkmfSJy52VaZLcSqcH4oVej/jQY/t1ODoFu4+Xx2w/N85bc9fV78bVyXOq1OXFsrsHEXGJf2H4&#10;xWd0qJip8UcyQVgFWb7hL5GNPAfBget0nYJoFOQ3GciqlP8fVD8AAAD//wMAUEsBAi0AFAAGAAgA&#10;AAAhALaDOJL+AAAA4QEAABMAAAAAAAAAAAAAAAAAAAAAAFtDb250ZW50X1R5cGVzXS54bWxQSwEC&#10;LQAUAAYACAAAACEAOP0h/9YAAACUAQAACwAAAAAAAAAAAAAAAAAvAQAAX3JlbHMvLnJlbHNQSwEC&#10;LQAUAAYACAAAACEA2F0CoSACAAA4BAAADgAAAAAAAAAAAAAAAAAuAgAAZHJzL2Uyb0RvYy54bWxQ&#10;SwECLQAUAAYACAAAACEAFZc3Et4AAAAJAQAADwAAAAAAAAAAAAAAAAB6BAAAZHJzL2Rvd25yZXYu&#10;eG1sUEsFBgAAAAAEAAQA8wAAAIUFAAAAAA==&#10;"/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112395</wp:posOffset>
                </wp:positionV>
                <wp:extent cx="2540" cy="505460"/>
                <wp:effectExtent l="5715" t="7620" r="10795" b="10795"/>
                <wp:wrapNone/>
                <wp:docPr id="9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" cy="50546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14DCB" id="Line 37" o:spid="_x0000_s1026" style="position:absolute;flip:x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pt,8.85pt" to="251.9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xHDHQIAADYEAAAOAAAAZHJzL2Uyb0RvYy54bWysU8GO2jAQvVfqP1i+QxIILESEVZVAe6Bb&#10;pN1+gLEdYtWxLdsQUNV/79iwlG0vVdUcnLFn5vnNzPPi8dRJdOTWCa1KnA1TjLiimgm1L/HXl/Vg&#10;hpHzRDEiteIlPnOHH5fv3y16U/CRbrVk3CIAUa7oTYlb702RJI62vCNuqA1X4Gy07YiHrd0nzJIe&#10;0DuZjNJ0mvTaMmM15c7BaX1x4mXEbxpO/ZemcdwjWWLg5uNq47oLa7JckGJviWkFvdIg/8CiI0LB&#10;pTeomniCDlb8AdUJarXTjR9S3SW6aQTlsQaoJkt/q+a5JYbHWqA5ztza5P4fLH06bi0SrMTzKUaK&#10;dDCjjVAcjR9Cb3rjCgip1NaG6uhJPZuNpt8cUrpqidrzyPHlbCAvCxnJm5SwcQZu2PWfNYMYcvA6&#10;NurU2A41UphPITGAQzPQKU7mfJsMP3lE4XA0yWF6FByTdJJP49wSUgSQkGqs8x+57lAwSiyhgAhJ&#10;jhvnA6lfISFc6bWQMo5eKtSXeJw9TGKC01Kw4Axhzu53lbToSIJ44hcrBM99mNUHxSJYywlbXW1P&#10;hLzYcLlUAQ+KATpX66KO7/N0vpqtZvkgH01Xgzyt68GHdZUPpmugVI/rqqqzH4FalhetYIyrwO5V&#10;qVn+d0q4vpmLxm5avbUheYse+wVkX/+RdJxrGOVFFDvNzlv7Om8QZwy+PqSg/vs92PfPffkTAAD/&#10;/wMAUEsDBBQABgAIAAAAIQB8NYLa3QAAAAkBAAAPAAAAZHJzL2Rvd25yZXYueG1sTI/BTsMwEETv&#10;SPyDtUjcqN2GkDbEqVARJ04UpHJ04yWOGq+j2G3Tv2c50ePOPM3OVOvJ9+KEY+wCaZjPFAikJtiO&#10;Wg1fn28PSxAxGbKmD4QaLhhhXd/eVKa04UwfeNqmVnAIxdJocCkNpZSxcehNnIUBib2fMHqT+Bxb&#10;aUdz5nDfy4VST9KbjviDMwNuHDaH7dFreG0uef49ZG2m5pud82q3eD+Q1vd308sziIRT+ofhrz5X&#10;h5o77cORbBS9hlxlj4yyURQgGGCBt+w1rIoMZF3J6wX1LwAAAP//AwBQSwECLQAUAAYACAAAACEA&#10;toM4kv4AAADhAQAAEwAAAAAAAAAAAAAAAAAAAAAAW0NvbnRlbnRfVHlwZXNdLnhtbFBLAQItABQA&#10;BgAIAAAAIQA4/SH/1gAAAJQBAAALAAAAAAAAAAAAAAAAAC8BAABfcmVscy8ucmVsc1BLAQItABQA&#10;BgAIAAAAIQBP/xHDHQIAADYEAAAOAAAAAAAAAAAAAAAAAC4CAABkcnMvZTJvRG9jLnhtbFBLAQIt&#10;ABQABgAIAAAAIQB8NYLa3QAAAAkBAAAPAAAAAAAAAAAAAAAAAHcEAABkcnMvZG93bnJldi54bWxQ&#10;SwUGAAAAAAQABADzAAAAgQUAAAAA&#10;" strokeweight=".25pt"/>
            </w:pict>
          </mc:Fallback>
        </mc:AlternateContent>
      </w:r>
      <w:r w:rsidR="00AD72E2">
        <w:rPr>
          <w:iCs/>
        </w:rPr>
        <w:tab/>
      </w:r>
      <w:r w:rsidR="00AD72E2">
        <w:rPr>
          <w:iCs/>
        </w:rPr>
        <w:tab/>
      </w:r>
      <w:r w:rsidR="00AD72E2">
        <w:rPr>
          <w:iCs/>
        </w:rPr>
        <w:tab/>
      </w:r>
      <w:r w:rsidR="00AD72E2">
        <w:rPr>
          <w:iCs/>
        </w:rPr>
        <w:tab/>
      </w:r>
      <w:r w:rsidR="00AD72E2">
        <w:rPr>
          <w:iCs/>
        </w:rPr>
        <w:tab/>
      </w:r>
      <w:r w:rsidR="00AD72E2">
        <w:rPr>
          <w:iCs/>
        </w:rPr>
        <w:tab/>
      </w:r>
      <w:r w:rsidR="00AD72E2">
        <w:rPr>
          <w:iCs/>
        </w:rPr>
        <w:tab/>
      </w:r>
      <w:r w:rsidR="00AD72E2">
        <w:rPr>
          <w:iCs/>
        </w:rPr>
        <w:tab/>
      </w:r>
      <w:r w:rsidR="00AD72E2">
        <w:rPr>
          <w:iCs/>
        </w:rPr>
        <w:tab/>
        <w:t xml:space="preserve">      </w:t>
      </w:r>
      <w:r w:rsidR="00AD72E2">
        <w:rPr>
          <w:i/>
          <w:lang w:val="en-US"/>
        </w:rPr>
        <w:t>t</w:t>
      </w:r>
    </w:p>
    <w:p w:rsidR="00000000" w:rsidRDefault="00AD72E2">
      <w:pPr>
        <w:pStyle w:val="a5"/>
        <w:tabs>
          <w:tab w:val="clear" w:pos="4677"/>
          <w:tab w:val="clear" w:pos="9355"/>
        </w:tabs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        </w:t>
      </w:r>
      <w:r>
        <w:rPr>
          <w:i/>
          <w:lang w:val="en-US"/>
        </w:rPr>
        <w:t>T</w:t>
      </w:r>
      <w:r>
        <w:rPr>
          <w:iCs/>
        </w:rPr>
        <w:tab/>
        <w:t xml:space="preserve"> 2</w:t>
      </w:r>
      <w:r>
        <w:rPr>
          <w:i/>
          <w:lang w:val="en-US"/>
        </w:rPr>
        <w:t>T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 </w:t>
      </w:r>
      <w:r>
        <w:rPr>
          <w:i/>
          <w:lang w:val="en-US"/>
        </w:rPr>
        <w:t>nT</w:t>
      </w:r>
      <w:r>
        <w:rPr>
          <w:iCs/>
        </w:rPr>
        <w:tab/>
      </w:r>
      <w:r>
        <w:rPr>
          <w:iCs/>
        </w:rPr>
        <w:tab/>
        <w:t xml:space="preserve">    </w:t>
      </w:r>
    </w:p>
    <w:p w:rsidR="00000000" w:rsidRDefault="0023370E">
      <w:pPr>
        <w:rPr>
          <w:i/>
        </w:rPr>
      </w:pP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104775</wp:posOffset>
                </wp:positionV>
                <wp:extent cx="457200" cy="0"/>
                <wp:effectExtent l="9525" t="9525" r="9525" b="9525"/>
                <wp:wrapNone/>
                <wp:docPr id="9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DC99B" id="Line 32" o:spid="_x0000_s1026" style="position:absolute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8.25pt" to="243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DN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LKUaK&#10;dKDRs1AcPUxCb3rjCgip1NaG6uhJvZpnTb87pHTVErXnkePb2UBeFjKSdylh4wzcsOu/aAYx5OB1&#10;bNSpsV2AhBagU9TjfNODnzyicJhPH0FjjOjgSkgx5Bnr/GeuOxSMEkvgHHHJ8dn5wIMUQ0i4RumN&#10;kDKqLRXqgewinaYxw2kpWPCGOGf3u0padCRhYOIXqwLPfZjVB8UiWssJW19tT4S82HC7VAEPSgE+&#10;V+syET8W6WI9X8/zUT6ZrUd5WtejT5sqH8022eO0fqirqs5+BmpZXrSCMa4Cu2E6s/zv1L++k8tc&#10;3ebz1ofkPXpsGJAd/pF01DLIdxmEnWbnrR00hoGMwdfHEyb+fg/2/RNf/QIAAP//AwBQSwMEFAAG&#10;AAgAAAAhAMYpdcjbAAAACQEAAA8AAABkcnMvZG93bnJldi54bWxMj8FOwzAQRO9I/IO1SNyoU5RG&#10;IcSpoBKX3ggVcHTjJYmw11Hspsnfs4gDPe7MaPZNuZ2dFROOofekYL1KQCA13vTUKji8vdzlIELU&#10;ZLT1hAoWDLCtrq9KXRh/plec6tgKLqFQaAVdjEMhZWg6dDqs/IDE3pcfnY58jq00oz5zubPyPkky&#10;6XRP/KHTA+46bL7rk+OWzUf+vNf5YVls/fmQ7t73Ezmlbm/mp0cQEef4H4ZffEaHipmO/kQmCKsg&#10;Xae8JbKRbUBwIM0zFo5/gqxKebmg+gEAAP//AwBQSwECLQAUAAYACAAAACEAtoM4kv4AAADhAQAA&#10;EwAAAAAAAAAAAAAAAAAAAAAAW0NvbnRlbnRfVHlwZXNdLnhtbFBLAQItABQABgAIAAAAIQA4/SH/&#10;1gAAAJQBAAALAAAAAAAAAAAAAAAAAC8BAABfcmVscy8ucmVsc1BLAQItABQABgAIAAAAIQAtGEDN&#10;EwIAACoEAAAOAAAAAAAAAAAAAAAAAC4CAABkcnMvZTJvRG9jLnhtbFBLAQItABQABgAIAAAAIQDG&#10;KXXI2wAAAAkBAAAPAAAAAAAAAAAAAAAAAG0EAABkcnMvZG93bnJldi54bWxQSwUGAAAAAAQABADz&#10;AAAAdQUAAAAA&#10;" strokeweight="1.5pt"/>
            </w:pict>
          </mc:Fallback>
        </mc:AlternateContent>
      </w: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104775</wp:posOffset>
                </wp:positionV>
                <wp:extent cx="457200" cy="0"/>
                <wp:effectExtent l="9525" t="9525" r="9525" b="9525"/>
                <wp:wrapNone/>
                <wp:docPr id="9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FED9B" id="Line 28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8.25pt" to="1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/F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RY6RI&#10;BxptheJoMg+96Y0rIKRSOxuqo2f1YraafndI6aol6sAjx9eLgbwsZCRvUsLGGbhh33/WDGLI0evY&#10;qHNjuwAJLUDnqMflrgc/e0ThMJ8+gcYY0cGVkGLIM9b5T1x3KBgllsA54pLT1vnAgxRDSLhG6Y2Q&#10;MqotFeqB7CKdpjHDaSlY8IY4Zw/7Slp0ImFg4herAs9jmNVHxSJaywlb32xPhLzacLtUAQ9KAT43&#10;6zoRPxbpYj1fz/NRPpmtR3la16OPmyofzTbZ07T+UFdVnf0M1LK8aAVjXAV2w3Rm+d+pf3sn17m6&#10;z+e9D8lb9NgwIDv8I+moZZDvOgh7zS47O2gMAxmDb48nTPzjHuzHJ776BQAA//8DAFBLAwQUAAYA&#10;CAAAACEAWateuNoAAAAJAQAADwAAAGRycy9kb3ducmV2LnhtbExPTU+DQBC9m/gfNmPizS42tlJk&#10;abSJl97ERj1O2RGI7CxhtxT+vWM86G3eR968l28n16mRhtB6NnC7SEARV962XBs4vD7fpKBCRLbY&#10;eSYDMwXYFpcXOWbWn/mFxjLWSkI4ZGigibHPtA5VQw7DwvfEon36wWEUONTaDniWcNfpZZKstcOW&#10;5UODPe0aqr7Kk5OU1Xv6tMf0MM9d+bG5273tR3bGXF9Njw+gIk3xzww/9aU6FNLp6E9sg+oEb1LZ&#10;EuVYr0CJYXmfCHH8JXSR6/8Lim8AAAD//wMAUEsBAi0AFAAGAAgAAAAhALaDOJL+AAAA4QEAABMA&#10;AAAAAAAAAAAAAAAAAAAAAFtDb250ZW50X1R5cGVzXS54bWxQSwECLQAUAAYACAAAACEAOP0h/9YA&#10;AACUAQAACwAAAAAAAAAAAAAAAAAvAQAAX3JlbHMvLnJlbHNQSwECLQAUAAYACAAAACEAZF6fxRIC&#10;AAAqBAAADgAAAAAAAAAAAAAAAAAuAgAAZHJzL2Uyb0RvYy54bWxQSwECLQAUAAYACAAAACEAWate&#10;uNoAAAAJAQAADwAAAAAAAAAAAAAAAABsBAAAZHJzL2Rvd25yZXYueG1sUEsFBgAAAAAEAAQA8wAA&#10;AHMFAAAAAA==&#10;" strokeweight="1.5pt"/>
            </w:pict>
          </mc:Fallback>
        </mc:AlternateContent>
      </w:r>
      <w:r w:rsidR="00AD72E2">
        <w:rPr>
          <w:i/>
        </w:rPr>
        <w:tab/>
        <w:t xml:space="preserve"> - </w:t>
      </w:r>
      <w:r w:rsidR="00AD72E2">
        <w:rPr>
          <w:i/>
          <w:lang w:val="en-US"/>
        </w:rPr>
        <w:t>h</w:t>
      </w:r>
    </w:p>
    <w:p w:rsidR="00000000" w:rsidRDefault="0023370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8100"/>
        </w:tabs>
        <w:ind w:firstLine="360"/>
        <w:rPr>
          <w:iCs/>
        </w:rPr>
      </w:pPr>
      <w:r>
        <w:rPr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158115</wp:posOffset>
                </wp:positionV>
                <wp:extent cx="365760" cy="0"/>
                <wp:effectExtent l="19050" t="43815" r="15240" b="41910"/>
                <wp:wrapNone/>
                <wp:docPr id="9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9BA20" id="Line 39" o:spid="_x0000_s1026" style="position:absolute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2.45pt" to="244.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H9UKAIAAGcEAAAOAAAAZHJzL2Uyb0RvYy54bWysVE2P2yAQvVfqf0DcE9uJN5tYcVaVnfSy&#10;bSPt9gcQwDYqBgQkTlT1v3cgH8q2l1VVHzCYmcd7Mw8vn469RAdundCqxNk4xYgrqplQbYm/v25G&#10;c4ycJ4oRqRUv8Yk7/LT6+GE5mIJPdKcl4xYBiHLFYErceW+KJHG04z1xY224gs1G2554WNo2YZYM&#10;gN7LZJKms2TQlhmrKXcOvtbnTbyK+E3Dqf/WNI57JEsM3HwcbRx3YUxWS1K0lphO0AsN8g8seiIU&#10;HHqDqoknaG/FX1C9oFY73fgx1X2im0ZQHjWAmiz9Q81LRwyPWqA4ztzK5P4fLP162FokWIkXU4wU&#10;6aFHz0JxNF2E2gzGFRBSqa0N6uhRvZhnTX84pHTVEdXyyPH1ZCAvCxnJm5SwcAZO2A1fNIMYsvc6&#10;FurY2D5AQgnQMfbjdOsHP3pE4eN09vA4g67R61ZCimuesc5/5rpHYVJiCZwjLjk8Ox94kOIaEo5R&#10;eiOkjN2WCg2AnT0+xASnpWBhM4Q52+4qadGBBL/EJ4qCnfswq/eKRbCOE7ZWDPlYAec5kb7D4QDX&#10;YyQ5XArZnl3miZDvCgXqUgU2UAcQc5md7fRzkS7W8/U8H+WT2XqUp3U9+rSp8tFsA4LqaV1VdfYr&#10;CMvyohOMcRW0Xa2d5e+zzuWSnU15M/etiMlb9FhtIHt9R9LRCKH3ZxftNDtt7dUg4OYYfLl54brc&#10;r2F+/39Y/QYAAP//AwBQSwMEFAAGAAgAAAAhAIOfuj7fAAAACQEAAA8AAABkcnMvZG93bnJldi54&#10;bWxMj81uwjAQhO+V+g7WVuJWnIaAII2DEBK9BAmV/pxNvE1S4nUUGwh9+m7VQ3ucndHsN9lysK04&#10;Y+8bRwoexhEIpNKZhioFry+b+zkIHzQZ3TpCBVf0sMxvbzKdGnehZzzvQyW4hHyqFdQhdKmUvqzR&#10;aj92HRJ7H663OrDsK2l6feFy28o4imbS6ob4Q607XNdYHvcnq6Awx/eCiuvnl3t7WuGw7Xa4nSo1&#10;uhtWjyACDuEvDD/4jA45Mx3ciYwXrYJkEvOWoCBOFiA4kMwXMxCH34PMM/l/Qf4NAAD//wMAUEsB&#10;Ai0AFAAGAAgAAAAhALaDOJL+AAAA4QEAABMAAAAAAAAAAAAAAAAAAAAAAFtDb250ZW50X1R5cGVz&#10;XS54bWxQSwECLQAUAAYACAAAACEAOP0h/9YAAACUAQAACwAAAAAAAAAAAAAAAAAvAQAAX3JlbHMv&#10;LnJlbHNQSwECLQAUAAYACAAAACEAhfB/VCgCAABnBAAADgAAAAAAAAAAAAAAAAAuAgAAZHJzL2Uy&#10;b0RvYy54bWxQSwECLQAUAAYACAAAACEAg5+6Pt8AAAAJAQAADwAAAAAAAAAAAAAAAACCBAAAZHJz&#10;L2Rvd25yZXYueG1sUEsFBgAAAAAEAAQA8wAAAI4FAAAAAA==&#10;" strokeweight=".2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="00AD72E2">
        <w:rPr>
          <w:iCs/>
        </w:rPr>
        <w:tab/>
      </w:r>
      <w:r w:rsidR="00AD72E2">
        <w:rPr>
          <w:iCs/>
        </w:rPr>
        <w:tab/>
      </w:r>
      <w:r w:rsidR="00AD72E2">
        <w:rPr>
          <w:iCs/>
        </w:rPr>
        <w:tab/>
      </w:r>
      <w:r w:rsidR="00AD72E2">
        <w:rPr>
          <w:iCs/>
        </w:rPr>
        <w:tab/>
      </w:r>
      <w:r w:rsidR="00AD72E2">
        <w:rPr>
          <w:iCs/>
        </w:rPr>
        <w:tab/>
      </w:r>
      <w:r w:rsidR="00AD72E2">
        <w:rPr>
          <w:i/>
          <w:lang w:val="en-US"/>
        </w:rPr>
        <w:t xml:space="preserve">   t</w:t>
      </w:r>
      <w:r w:rsidR="00AD72E2">
        <w:rPr>
          <w:iCs/>
        </w:rPr>
        <w:tab/>
        <w:t xml:space="preserve">     Δ</w:t>
      </w:r>
      <w:r w:rsidR="00AD72E2">
        <w:rPr>
          <w:i/>
          <w:lang w:val="en-US"/>
        </w:rPr>
        <w:t>t</w:t>
      </w:r>
      <w:r w:rsidR="00AD72E2">
        <w:rPr>
          <w:iCs/>
          <w:lang w:val="en-US"/>
        </w:rPr>
        <w:tab/>
      </w:r>
    </w:p>
    <w:p w:rsidR="00000000" w:rsidRDefault="00AD72E2">
      <w:pPr>
        <w:ind w:firstLine="360"/>
        <w:rPr>
          <w:iCs/>
        </w:rPr>
      </w:pPr>
    </w:p>
    <w:p w:rsidR="00000000" w:rsidRDefault="00AD72E2">
      <w:pPr>
        <w:ind w:firstLine="360"/>
        <w:rPr>
          <w:iCs/>
        </w:rPr>
      </w:pPr>
    </w:p>
    <w:p w:rsidR="00000000" w:rsidRDefault="00AD72E2">
      <w:pPr>
        <w:ind w:firstLine="360"/>
        <w:rPr>
          <w:iCs/>
          <w:lang w:val="en-US"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</w:p>
    <w:p w:rsidR="00000000" w:rsidRDefault="00AD72E2">
      <w:pPr>
        <w:rPr>
          <w:iCs/>
        </w:rPr>
      </w:pPr>
      <w:r>
        <w:rPr>
          <w:iCs/>
        </w:rPr>
        <w:t xml:space="preserve">Очевидно, что математическое ожидание процесса   </w:t>
      </w:r>
      <w:r>
        <w:rPr>
          <w:i/>
        </w:rPr>
        <w:t xml:space="preserve"> </w:t>
      </w:r>
      <w:r>
        <w:rPr>
          <w:i/>
          <w:lang w:val="en-US"/>
        </w:rPr>
        <w:t>M</w:t>
      </w:r>
      <w:r>
        <w:rPr>
          <w:iCs/>
        </w:rPr>
        <w:t>[</w:t>
      </w:r>
      <w:r>
        <w:rPr>
          <w:i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>)] = 0,5(-</w:t>
      </w:r>
      <w:r>
        <w:rPr>
          <w:i/>
          <w:lang w:val="en-US"/>
        </w:rPr>
        <w:t>h</w:t>
      </w:r>
      <w:r>
        <w:rPr>
          <w:iCs/>
        </w:rPr>
        <w:t>) + 0,5</w:t>
      </w:r>
      <w:r>
        <w:rPr>
          <w:i/>
          <w:lang w:val="en-US"/>
        </w:rPr>
        <w:t>h</w:t>
      </w:r>
      <w:r>
        <w:rPr>
          <w:iCs/>
        </w:rPr>
        <w:t xml:space="preserve"> = 0. Следовательно, функция корреля</w:t>
      </w:r>
      <w:r>
        <w:rPr>
          <w:iCs/>
        </w:rPr>
        <w:t xml:space="preserve">ции процесса   </w:t>
      </w:r>
      <w:r>
        <w:rPr>
          <w:i/>
          <w:lang w:val="en-US"/>
        </w:rPr>
        <w:t>B</w:t>
      </w:r>
      <w:r>
        <w:rPr>
          <w:i/>
          <w:vertAlign w:val="subscript"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 xml:space="preserve">, </w:t>
      </w:r>
      <w:r>
        <w:rPr>
          <w:i/>
          <w:lang w:val="en-US"/>
        </w:rPr>
        <w:t>t</w:t>
      </w:r>
      <w:r>
        <w:rPr>
          <w:iCs/>
        </w:rPr>
        <w:t>+</w:t>
      </w:r>
      <w:r>
        <w:rPr>
          <w:iCs/>
          <w:lang w:val="en-US"/>
        </w:rPr>
        <w:t>τ</w:t>
      </w:r>
      <w:r>
        <w:rPr>
          <w:iCs/>
        </w:rPr>
        <w:t xml:space="preserve">) = </w:t>
      </w:r>
      <w:r>
        <w:rPr>
          <w:i/>
          <w:lang w:val="en-US"/>
        </w:rPr>
        <w:t>M</w:t>
      </w:r>
      <w:r>
        <w:rPr>
          <w:iCs/>
        </w:rPr>
        <w:t>[</w:t>
      </w:r>
      <w:r>
        <w:rPr>
          <w:i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>)</w:t>
      </w:r>
      <w:r>
        <w:rPr>
          <w:i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>+</w:t>
      </w:r>
      <w:r>
        <w:rPr>
          <w:iCs/>
          <w:lang w:val="en-US"/>
        </w:rPr>
        <w:t>τ</w:t>
      </w:r>
      <w:r>
        <w:rPr>
          <w:iCs/>
        </w:rPr>
        <w:t>)].</w:t>
      </w:r>
    </w:p>
    <w:p w:rsidR="00000000" w:rsidRDefault="00AD72E2">
      <w:pPr>
        <w:ind w:firstLine="360"/>
        <w:jc w:val="both"/>
        <w:rPr>
          <w:iCs/>
        </w:rPr>
      </w:pPr>
      <w:r>
        <w:rPr>
          <w:iCs/>
        </w:rPr>
        <w:t xml:space="preserve">Зафиксируем произвольный момент времени </w:t>
      </w:r>
      <w:r>
        <w:rPr>
          <w:i/>
          <w:lang w:val="en-US"/>
        </w:rPr>
        <w:t>t</w:t>
      </w:r>
      <w:r>
        <w:rPr>
          <w:iCs/>
        </w:rPr>
        <w:t>. Интервал Δ</w:t>
      </w:r>
      <w:r>
        <w:rPr>
          <w:i/>
          <w:lang w:val="en-US"/>
        </w:rPr>
        <w:t>t</w:t>
      </w:r>
      <w:r>
        <w:rPr>
          <w:iCs/>
        </w:rPr>
        <w:t xml:space="preserve">, отделяющий точку </w:t>
      </w:r>
      <w:r>
        <w:rPr>
          <w:i/>
          <w:lang w:val="en-US"/>
        </w:rPr>
        <w:t>t</w:t>
      </w:r>
      <w:r>
        <w:rPr>
          <w:iCs/>
        </w:rPr>
        <w:t xml:space="preserve"> от ближайшей точки, в которой может произойти изменение знака процесса </w:t>
      </w:r>
      <w:r>
        <w:rPr>
          <w:i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>), распределен равномерно на отрезке [0,</w:t>
      </w:r>
      <w:r>
        <w:rPr>
          <w:i/>
          <w:lang w:val="en-US"/>
        </w:rPr>
        <w:t>T</w:t>
      </w:r>
      <w:r>
        <w:rPr>
          <w:iCs/>
        </w:rPr>
        <w:t>]:</w:t>
      </w:r>
    </w:p>
    <w:p w:rsidR="00000000" w:rsidRDefault="00AD72E2">
      <w:pPr>
        <w:jc w:val="both"/>
        <w:rPr>
          <w:iCs/>
          <w:lang w:val="en-US"/>
        </w:rPr>
        <w:sectPr w:rsidR="00000000">
          <w:headerReference w:type="even" r:id="rId124"/>
          <w:headerReference w:type="default" r:id="rId12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0000" w:rsidRDefault="00AD72E2">
      <w:pPr>
        <w:tabs>
          <w:tab w:val="left" w:pos="180"/>
          <w:tab w:val="left" w:pos="360"/>
        </w:tabs>
        <w:sectPr w:rsidR="00000000">
          <w:type w:val="continuous"/>
          <w:pgSz w:w="11906" w:h="16838"/>
          <w:pgMar w:top="1134" w:right="850" w:bottom="1134" w:left="1701" w:header="708" w:footer="708" w:gutter="0"/>
          <w:cols w:space="708" w:equalWidth="0">
            <w:col w:w="9355" w:space="0"/>
          </w:cols>
          <w:docGrid w:linePitch="360"/>
        </w:sectPr>
      </w:pPr>
      <w:r>
        <w:rPr>
          <w:i/>
          <w:iCs/>
          <w:lang w:val="en-US"/>
        </w:rPr>
        <w:lastRenderedPageBreak/>
        <w:t xml:space="preserve">                   </w:t>
      </w:r>
      <w:r>
        <w:rPr>
          <w:i/>
          <w:iCs/>
          <w:lang w:val="en-US"/>
        </w:rPr>
        <w:t xml:space="preserve">                           w</w:t>
      </w:r>
      <w:r>
        <w:t>1(</w:t>
      </w:r>
      <w:r>
        <w:rPr>
          <w:iCs/>
        </w:rPr>
        <w:t>Δ</w:t>
      </w:r>
      <w:r>
        <w:rPr>
          <w:iCs/>
          <w:lang w:val="en-US"/>
        </w:rPr>
        <w:t>t</w:t>
      </w:r>
      <w:r>
        <w:t xml:space="preserve">) = </w:t>
      </w:r>
      <w:r>
        <w:rPr>
          <w:position w:val="-46"/>
        </w:rPr>
        <w:object w:dxaOrig="2140" w:dyaOrig="1040">
          <v:shape id="_x0000_i1083" type="#_x0000_t75" style="width:107.25pt;height:51.75pt" o:ole="">
            <v:imagedata r:id="rId126" o:title=""/>
          </v:shape>
          <o:OLEObject Type="Embed" ProgID="Equation.3" ShapeID="_x0000_i1083" DrawAspect="Content" ObjectID="_1464371500" r:id="rId127"/>
        </w:object>
      </w:r>
    </w:p>
    <w:p w:rsidR="00000000" w:rsidRDefault="00AD72E2">
      <w:pPr>
        <w:ind w:firstLine="360"/>
        <w:jc w:val="both"/>
        <w:rPr>
          <w:iCs/>
        </w:rPr>
      </w:pPr>
      <w:r>
        <w:lastRenderedPageBreak/>
        <w:t xml:space="preserve">Рассмотрим сечение процесса </w:t>
      </w:r>
      <w:r>
        <w:rPr>
          <w:i/>
          <w:iCs/>
          <w:lang w:val="en-US"/>
        </w:rPr>
        <w:t>B</w:t>
      </w:r>
      <w:r>
        <w:t>(</w:t>
      </w:r>
      <w:r>
        <w:rPr>
          <w:i/>
          <w:iCs/>
          <w:lang w:val="en-US"/>
        </w:rPr>
        <w:t>t</w:t>
      </w:r>
      <w:r>
        <w:t xml:space="preserve">) в моменты </w:t>
      </w:r>
      <w:r>
        <w:rPr>
          <w:i/>
          <w:iCs/>
          <w:lang w:val="en-US"/>
        </w:rPr>
        <w:t>t</w:t>
      </w:r>
      <w:r>
        <w:t xml:space="preserve"> и </w:t>
      </w:r>
      <w:r>
        <w:rPr>
          <w:i/>
          <w:iCs/>
          <w:lang w:val="en-US"/>
        </w:rPr>
        <w:t>t</w:t>
      </w:r>
      <w:r>
        <w:t xml:space="preserve">+τ  (τ &gt; 0). Если τ &lt; </w:t>
      </w:r>
      <w:r>
        <w:rPr>
          <w:iCs/>
        </w:rPr>
        <w:t>Δ</w:t>
      </w:r>
      <w:r>
        <w:rPr>
          <w:i/>
          <w:lang w:val="en-US"/>
        </w:rPr>
        <w:t>t</w:t>
      </w:r>
      <w:r>
        <w:rPr>
          <w:iCs/>
        </w:rPr>
        <w:t xml:space="preserve"> &lt;</w:t>
      </w:r>
      <w:r>
        <w:rPr>
          <w:i/>
          <w:lang w:val="en-US"/>
        </w:rPr>
        <w:t>T</w:t>
      </w:r>
      <w:r>
        <w:rPr>
          <w:iCs/>
        </w:rPr>
        <w:t xml:space="preserve">, то </w:t>
      </w:r>
    </w:p>
    <w:p w:rsidR="00000000" w:rsidRDefault="00AD72E2">
      <w:pPr>
        <w:jc w:val="both"/>
        <w:rPr>
          <w:iCs/>
        </w:rPr>
      </w:pPr>
      <w:r>
        <w:rPr>
          <w:i/>
          <w:lang w:val="en-US"/>
        </w:rPr>
        <w:lastRenderedPageBreak/>
        <w:t>M</w:t>
      </w:r>
      <w:r>
        <w:rPr>
          <w:iCs/>
        </w:rPr>
        <w:t>[</w:t>
      </w:r>
      <w:r>
        <w:rPr>
          <w:i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>)</w:t>
      </w:r>
      <w:r>
        <w:rPr>
          <w:i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>+</w:t>
      </w:r>
      <w:r>
        <w:rPr>
          <w:iCs/>
          <w:lang w:val="en-US"/>
        </w:rPr>
        <w:t>τ</w:t>
      </w:r>
      <w:r>
        <w:rPr>
          <w:iCs/>
        </w:rPr>
        <w:t xml:space="preserve">)] = </w:t>
      </w:r>
      <w:r>
        <w:rPr>
          <w:i/>
          <w:lang w:val="en-US"/>
        </w:rPr>
        <w:t>h</w:t>
      </w:r>
      <w:r>
        <w:rPr>
          <w:vertAlign w:val="superscript"/>
        </w:rPr>
        <w:t>2</w:t>
      </w:r>
      <w:r>
        <w:rPr>
          <w:iCs/>
        </w:rPr>
        <w:t xml:space="preserve">, Если же </w:t>
      </w:r>
      <w:r>
        <w:rPr>
          <w:lang w:val="en-US"/>
        </w:rPr>
        <w:t>τ</w:t>
      </w:r>
      <w:r>
        <w:t>&gt;∆</w:t>
      </w:r>
      <w:r>
        <w:rPr>
          <w:i/>
          <w:iCs/>
          <w:lang w:val="en-US"/>
        </w:rPr>
        <w:t>t</w:t>
      </w:r>
      <w:r>
        <w:t>,</w:t>
      </w:r>
      <w:r>
        <w:rPr>
          <w:iCs/>
        </w:rPr>
        <w:t xml:space="preserve"> то </w:t>
      </w:r>
      <w:r>
        <w:rPr>
          <w:i/>
          <w:lang w:val="en-US"/>
        </w:rPr>
        <w:t>M</w:t>
      </w:r>
      <w:r>
        <w:rPr>
          <w:iCs/>
        </w:rPr>
        <w:t>[</w:t>
      </w:r>
      <w:r>
        <w:rPr>
          <w:i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>)</w:t>
      </w:r>
      <w:r>
        <w:rPr>
          <w:i/>
          <w:lang w:val="en-US"/>
        </w:rPr>
        <w:t>B</w:t>
      </w:r>
      <w:r>
        <w:rPr>
          <w:iCs/>
        </w:rPr>
        <w:t>(</w:t>
      </w:r>
      <w:r>
        <w:rPr>
          <w:i/>
          <w:lang w:val="en-US"/>
        </w:rPr>
        <w:t>t</w:t>
      </w:r>
      <w:r>
        <w:rPr>
          <w:iCs/>
        </w:rPr>
        <w:t>+</w:t>
      </w:r>
      <w:r>
        <w:rPr>
          <w:iCs/>
          <w:lang w:val="en-US"/>
        </w:rPr>
        <w:t>τ</w:t>
      </w:r>
      <w:r>
        <w:rPr>
          <w:iCs/>
        </w:rPr>
        <w:t>)] = 0,5</w:t>
      </w:r>
      <w:r>
        <w:rPr>
          <w:i/>
          <w:iCs/>
        </w:rPr>
        <w:t xml:space="preserve"> </w:t>
      </w:r>
      <w:r>
        <w:rPr>
          <w:i/>
          <w:lang w:val="en-US"/>
        </w:rPr>
        <w:t>h</w:t>
      </w:r>
      <w:r>
        <w:rPr>
          <w:vertAlign w:val="superscript"/>
        </w:rPr>
        <w:t>2</w:t>
      </w:r>
      <w:r>
        <w:rPr>
          <w:iCs/>
        </w:rPr>
        <w:t xml:space="preserve"> – 0,5</w:t>
      </w:r>
      <w:r>
        <w:rPr>
          <w:i/>
          <w:iCs/>
        </w:rPr>
        <w:t xml:space="preserve"> </w:t>
      </w:r>
      <w:r>
        <w:rPr>
          <w:i/>
          <w:lang w:val="en-US"/>
        </w:rPr>
        <w:t>h</w:t>
      </w:r>
      <w:r>
        <w:rPr>
          <w:vertAlign w:val="superscript"/>
        </w:rPr>
        <w:t>2</w:t>
      </w:r>
      <w:r>
        <w:rPr>
          <w:iCs/>
        </w:rPr>
        <w:t xml:space="preserve">, Поэтому </w:t>
      </w:r>
    </w:p>
    <w:p w:rsidR="00000000" w:rsidRDefault="00AD72E2">
      <w:r>
        <w:rPr>
          <w:i/>
          <w:iCs/>
          <w:lang w:val="en-US"/>
        </w:rPr>
        <w:t>B</w:t>
      </w:r>
      <w:r>
        <w:rPr>
          <w:i/>
          <w:iCs/>
          <w:vertAlign w:val="subscript"/>
          <w:lang w:val="en-US"/>
        </w:rPr>
        <w:t>b</w:t>
      </w:r>
      <w:r>
        <w:t>(</w:t>
      </w:r>
      <w:r>
        <w:rPr>
          <w:i/>
          <w:iCs/>
          <w:lang w:val="en-US"/>
        </w:rPr>
        <w:t>t</w:t>
      </w:r>
      <w:r>
        <w:t xml:space="preserve">, </w:t>
      </w:r>
      <w:r>
        <w:rPr>
          <w:i/>
          <w:iCs/>
          <w:lang w:val="en-US"/>
        </w:rPr>
        <w:t>t</w:t>
      </w:r>
      <w:r>
        <w:t>+</w:t>
      </w:r>
      <w:r>
        <w:rPr>
          <w:lang w:val="en-US"/>
        </w:rPr>
        <w:t>τ</w:t>
      </w:r>
      <w:r>
        <w:t xml:space="preserve">) = </w:t>
      </w:r>
      <w:r>
        <w:rPr>
          <w:i/>
          <w:iCs/>
          <w:lang w:val="en-US"/>
        </w:rPr>
        <w:t>p</w:t>
      </w:r>
      <w:r>
        <w:t>(</w:t>
      </w:r>
      <w:r>
        <w:rPr>
          <w:lang w:val="en-US"/>
        </w:rPr>
        <w:t>τ</w:t>
      </w:r>
      <w:r>
        <w:t>&lt;∆</w:t>
      </w:r>
      <w:r>
        <w:rPr>
          <w:i/>
          <w:iCs/>
          <w:lang w:val="en-US"/>
        </w:rPr>
        <w:t>t</w:t>
      </w:r>
      <w:r>
        <w:t>)</w:t>
      </w:r>
      <w:r>
        <w:rPr>
          <w:i/>
          <w:iCs/>
          <w:lang w:val="en-US"/>
        </w:rPr>
        <w:t>h</w:t>
      </w:r>
      <w:r>
        <w:rPr>
          <w:vertAlign w:val="superscript"/>
        </w:rPr>
        <w:t>2</w:t>
      </w:r>
      <w:r>
        <w:t xml:space="preserve"> + </w:t>
      </w:r>
      <w:r>
        <w:rPr>
          <w:i/>
          <w:iCs/>
          <w:lang w:val="en-US"/>
        </w:rPr>
        <w:t>p</w:t>
      </w:r>
      <w:r>
        <w:t>(</w:t>
      </w:r>
      <w:r>
        <w:rPr>
          <w:lang w:val="en-US"/>
        </w:rPr>
        <w:t>τ</w:t>
      </w:r>
      <w:r>
        <w:t>&gt;∆</w:t>
      </w:r>
      <w:r>
        <w:rPr>
          <w:i/>
          <w:iCs/>
          <w:lang w:val="en-US"/>
        </w:rPr>
        <w:t>t</w:t>
      </w:r>
      <w:r>
        <w:t xml:space="preserve">)0 = </w:t>
      </w:r>
      <w:r>
        <w:rPr>
          <w:i/>
          <w:iCs/>
          <w:lang w:val="en-US"/>
        </w:rPr>
        <w:t>h</w:t>
      </w:r>
      <w:r>
        <w:rPr>
          <w:vertAlign w:val="superscript"/>
        </w:rPr>
        <w:t>2</w:t>
      </w:r>
      <w:r>
        <w:rPr>
          <w:position w:val="-32"/>
          <w:vertAlign w:val="superscript"/>
        </w:rPr>
        <w:object w:dxaOrig="1400" w:dyaOrig="760">
          <v:shape id="_x0000_i1084" type="#_x0000_t75" style="width:69.75pt;height:38.25pt" o:ole="">
            <v:imagedata r:id="rId128" o:title=""/>
          </v:shape>
          <o:OLEObject Type="Embed" ProgID="Equation.3" ShapeID="_x0000_i1084" DrawAspect="Content" ObjectID="_1464371501" r:id="rId129"/>
        </w:object>
      </w:r>
      <w:r>
        <w:t xml:space="preserve"> = </w:t>
      </w:r>
      <w:r>
        <w:rPr>
          <w:i/>
          <w:iCs/>
          <w:lang w:val="en-US"/>
        </w:rPr>
        <w:t>h</w:t>
      </w:r>
      <w:r>
        <w:rPr>
          <w:vertAlign w:val="superscript"/>
        </w:rPr>
        <w:t>2</w:t>
      </w:r>
      <w:r>
        <w:t xml:space="preserve">(1 – </w:t>
      </w:r>
      <w:r>
        <w:rPr>
          <w:lang w:val="en-US"/>
        </w:rPr>
        <w:t>τ</w:t>
      </w:r>
      <w:r>
        <w:t xml:space="preserve"> /</w:t>
      </w:r>
      <w:r>
        <w:rPr>
          <w:i/>
          <w:iCs/>
          <w:lang w:val="en-US"/>
        </w:rPr>
        <w:t>T</w:t>
      </w:r>
      <w:r>
        <w:t>).</w:t>
      </w:r>
    </w:p>
    <w:p w:rsidR="00000000" w:rsidRDefault="00AD72E2">
      <w:pPr>
        <w:ind w:firstLine="360"/>
        <w:jc w:val="both"/>
      </w:pPr>
      <w:r>
        <w:t>Распространяя это выражение и на τ &lt; 0, получаем выражение функции корреляции модулирующего сигнала:</w:t>
      </w:r>
    </w:p>
    <w:p w:rsidR="00000000" w:rsidRDefault="00AD72E2">
      <w:pPr>
        <w:ind w:firstLine="360"/>
        <w:jc w:val="both"/>
        <w:sectPr w:rsidR="00000000">
          <w:type w:val="continuous"/>
          <w:pgSz w:w="11906" w:h="16838"/>
          <w:pgMar w:top="1134" w:right="850" w:bottom="1134" w:left="1701" w:header="708" w:footer="708" w:gutter="0"/>
          <w:cols w:space="708" w:equalWidth="0">
            <w:col w:w="9355"/>
          </w:cols>
          <w:docGrid w:linePitch="360"/>
        </w:sectPr>
      </w:pPr>
    </w:p>
    <w:p w:rsidR="00000000" w:rsidRDefault="00AD72E2">
      <w:pPr>
        <w:ind w:firstLine="360"/>
        <w:jc w:val="both"/>
        <w:rPr>
          <w:i/>
          <w:iCs/>
        </w:rPr>
      </w:pPr>
    </w:p>
    <w:p w:rsidR="00000000" w:rsidRDefault="0023370E">
      <w:pPr>
        <w:ind w:left="709"/>
        <w:jc w:val="both"/>
        <w:rPr>
          <w:i/>
          <w:iCs/>
          <w:vertAlign w:val="superscript"/>
          <w:lang w:val="en-US"/>
        </w:rPr>
        <w:sectPr w:rsidR="00000000">
          <w:type w:val="continuous"/>
          <w:pgSz w:w="11906" w:h="16838"/>
          <w:pgMar w:top="1134" w:right="850" w:bottom="1134" w:left="1701" w:header="708" w:footer="708" w:gutter="0"/>
          <w:cols w:num="2" w:space="708" w:equalWidth="0">
            <w:col w:w="4323" w:space="708"/>
            <w:col w:w="4323"/>
          </w:cols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12700</wp:posOffset>
                </wp:positionV>
                <wp:extent cx="0" cy="1054100"/>
                <wp:effectExtent l="47625" t="22225" r="47625" b="9525"/>
                <wp:wrapNone/>
                <wp:docPr id="92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BCB15" id="Line 512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pt" to="5in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00HKwIAAEoEAAAOAAAAZHJzL2Uyb0RvYy54bWysVMGO2jAQvVfqP1i+QxI2UIgIq4pAL7SL&#10;tNsPMLaTWHVsyzYEVPXfO3aA7raXqmoOTmzPvHkz8ybLx3Mn0YlbJ7QqcTZOMeKKaiZUU+KvL9vR&#10;HCPniWJEasVLfOEOP67ev1v2puAT3WrJuEUAolzRmxK33psiSRxteUfcWBuu4LLWtiMetrZJmCU9&#10;oHcymaTpLOm1ZcZqyp2D02q4xKuIX9ec+qe6dtwjWWLg5uNq43oIa7JakqKxxLSCXmmQf2DREaEg&#10;6B2qIp6goxV/QHWCWu107cdUd4mua0F5zAGyydLfsnluieExFyiOM/cyuf8HS7+c9hYJVuLFBCNF&#10;OujRTiiOptkkFKc3rgCbtdrbkB49q2ez0/SbQ0qvW6IaHkm+XAw4ZsEjeeMSNs5AiEP/WTOwIUev&#10;Y6XOte0CJNQAnWNDLveG8LNHdDikcJql0zxLY7MSUtwcjXX+E9cdCh8llsA6ApPTzvlAhBQ3kxBH&#10;6a2QMvZbKtSX+CH7MI0OTkvBwmUwc7Y5rKVFJxIUE5+YFdy8NrP6qFgEazlhG8WQjyVwnhPpWxwC&#10;uA4jyWEsZDPozBMhwXTgJlUIB5kC2+vXoJjvi3SxmW/m+SifzDajPK2q0cftOh/NtsC4eqjW6yr7&#10;EZhnedEKxrgK5G/qzfK/U8d1jgbd3fV7r1LyFj2WE8je3pF0bHXo7qCTg2aXvQ3Zha6DYKPxdbjC&#10;RLzeR6tfv4DVTwAAAP//AwBQSwMEFAAGAAgAAAAhACESVQXbAAAACQEAAA8AAABkcnMvZG93bnJl&#10;di54bWxMj0tPwzAQhO9I/AdrkXqjNq0aqhCnQhXcKh6lB45OvHkIex3Fbhv+fRdxgNNqNJ9mZ4rN&#10;5J044Rj7QBru5goEUh1sT62Gw8fz7RpETIascYFQwzdG2JTXV4XJbTjTO572qRUcQjE3GrqUhlzK&#10;WHfoTZyHAYm9JozeJJZjK+1ozhzunVwolUlveuIPnRlw22H9tT96DbvsqVke3tz29WXXVCtlP1MM&#10;QevZzfT4ACLhlP5g+KnP1aHkTlU4ko3CabjneEY1LPiw/6srBrO1AlkW8v+C8gIAAP//AwBQSwEC&#10;LQAUAAYACAAAACEAtoM4kv4AAADhAQAAEwAAAAAAAAAAAAAAAAAAAAAAW0NvbnRlbnRfVHlwZXNd&#10;LnhtbFBLAQItABQABgAIAAAAIQA4/SH/1gAAAJQBAAALAAAAAAAAAAAAAAAAAC8BAABfcmVscy8u&#10;cmVsc1BLAQItABQABgAIAAAAIQD1c00HKwIAAEoEAAAOAAAAAAAAAAAAAAAAAC4CAABkcnMvZTJv&#10;RG9jLnhtbFBLAQItABQABgAIAAAAIQAhElUF2wAAAAkBAAAPAAAAAAAAAAAAAAAAAIUEAABkcnMv&#10;ZG93bnJldi54bWxQSwUGAAAAAAQABADzAAAAjQUAAAAA&#10;" strokeweight=".25pt">
                <v:stroke startarrow="classic" startarrowwidth="narrow" start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416560</wp:posOffset>
                </wp:positionV>
                <wp:extent cx="365760" cy="591185"/>
                <wp:effectExtent l="9525" t="16510" r="15240" b="11430"/>
                <wp:wrapNone/>
                <wp:docPr id="91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5911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4A024" id="Line 515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32.8pt" to="388.8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yaGgIAADAEAAAOAAAAZHJzL2Uyb0RvYy54bWysU02P2yAQvVfqf0DcE9tZO5tYcVaVnfSy&#10;7Uba7Q8ggGNUDAhInKjqf+9APpRtL1VVH/DAzDzezDwWT8deogO3TmhV4WycYsQV1UyoXYW/va1H&#10;M4ycJ4oRqRWv8Ik7/LT8+GExmJJPdKcl4xYBiHLlYCrceW/KJHG04z1xY224AmerbU88bO0uYZYM&#10;gN7LZJKm02TQlhmrKXcOTpuzEy8jftty6l/a1nGPZIWBm4+rjes2rMlyQcqdJaYT9EKD/AOLnggF&#10;l96gGuIJ2lvxB1QvqNVOt35MdZ/othWUxxqgmiz9rZrXjhgea4HmOHNrk/t/sPTrYWORYBWeZxgp&#10;0sOMnoXiqMiK0JzBuBJiarWxoTx6VK/mWdPvDildd0TteCT5djKQmIWM5F1K2DgDV2yHL5pBDNl7&#10;HTt1bG0fIKEH6BgHcroNhB89onD4MC0epzA2Cq5inmWzyCkh5TXZWOc/c92jYFRYAvMITg7Pzgcy&#10;pLyGhLuUXgsp48ylQgMwnqdFGjOcloIFb4hzdretpUUHEmQTv1gaeO7DrN4rFtE6TtjqYnsi5NmG&#10;26UKeFAP8LlYZ138mKfz1Ww1y0f5ZLoa5WnTjD6t63w0XWePRfPQ1HWT/QzUsrzsBGNcBXZXjWb5&#10;32ng8lrO6rqp9NaH5D16bBiQvf4j6TjQMMOzGraanTb2OmiQZQy+PKGg+/s92PcPffkLAAD//wMA&#10;UEsDBBQABgAIAAAAIQDU/W/p3AAAAAoBAAAPAAAAZHJzL2Rvd25yZXYueG1sTI9NT8MwDIbvSPyH&#10;yEjcWAqiH5SmE0zishtlAo5eE9qKxKmarGv/PeYEN1t+9Ph9q+3irJjNFAZPCm43CQhDrdcDdQoO&#10;by83BYgQkTRaT0bBagJs68uLCkvtz/Rq5iZ2giUUSlTQxziWUoa2Nw7Dxo+G+PblJ4eR16mTesIz&#10;y52Vd0mSSYcD8YceR7PrTfvdnBxb0o/ieY/FYV1t8/lwv3vfz+SUur5anh5BRLPEPxh+43N0qDnT&#10;0Z9IB2EV5KxnVEGWZiAYyPOchyOTaZGDrCv5v0L9AwAA//8DAFBLAQItABQABgAIAAAAIQC2gziS&#10;/gAAAOEBAAATAAAAAAAAAAAAAAAAAAAAAABbQ29udGVudF9UeXBlc10ueG1sUEsBAi0AFAAGAAgA&#10;AAAhADj9If/WAAAAlAEAAAsAAAAAAAAAAAAAAAAALwEAAF9yZWxzLy5yZWxzUEsBAi0AFAAGAAgA&#10;AAAhANOsjJoaAgAAMAQAAA4AAAAAAAAAAAAAAAAALgIAAGRycy9lMm9Eb2MueG1sUEsBAi0AFAAG&#10;AAgAAAAhANT9b+ncAAAACgEAAA8AAAAAAAAAAAAAAAAAdAQAAGRycy9kb3ducmV2LnhtbFBLBQYA&#10;AAAABAAEAPMAAAB9BQAAAAA=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416560</wp:posOffset>
                </wp:positionV>
                <wp:extent cx="365760" cy="591185"/>
                <wp:effectExtent l="9525" t="16510" r="15240" b="11430"/>
                <wp:wrapNone/>
                <wp:docPr id="90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760" cy="5911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C5BF8" id="Line 514" o:spid="_x0000_s1026" style="position:absolute;flip:x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32.8pt" to="352.8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doHwIAADoEAAAOAAAAZHJzL2Uyb0RvYy54bWysU82O2jAQvlfqO1i5QxI2YSEirKoE2gPd&#10;Iu32AYztEKuObdmGgKq+e8cm0KW9VFVzcMaemW+++Vs8nTqBjsxYrmQZpeMkQkwSRbncl9HX1/Vo&#10;FiHrsKRYKMnK6Mxs9LR8/27R64JNVKsEZQYBiLRFr8uodU4XcWxJyzpsx0ozCcpGmQ47uJp9TA3u&#10;Ab0T8SRJpnGvDNVGEWYtvNYXZbQM+E3DiPvSNJY5JMoIuLlwmnDu/BkvF7jYG6xbTgYa+B9YdJhL&#10;CHqDqrHD6GD4H1AdJ0ZZ1bgxUV2smoYTFnKAbNLkt2xeWqxZyAWKY/WtTPb/wZLn49YgTstoDuWR&#10;uIMebbhkKE8zX5xe2wJsKrk1Pj1yki96o8g3i6SqWiz3LJB8PWtwTL1HfOfiL1ZDiF3/WVGwwQen&#10;QqVOjelQI7j+5B09OFQDnUJrzrfWsJNDBB4fpvnjFBgSUOXzNJ3lIRYuPIx31sa6j0x1yAtlJCCH&#10;AIqPG+s8rV8m3lyqNRcidF9I1AOFeZInwcMqwanXejtr9rtKGHTEfoDCNwS+MzPqIGlAaxmmq0F2&#10;mIuLDNGF9HiQD/AZpMuEfJ8n89VsNctG2WS6GmVJXY8+rKtsNF2nj3n9UFdVnf7w1NKsaDmlTHp2&#10;12lNs7+bhmFvLnN2m9dbHeJ79FAwIHv9B9Khtb6bl7nYKXremmvLYUCD8bBMfgPe3kF+u/LLnwAA&#10;AP//AwBQSwMEFAAGAAgAAAAhAFB6CmveAAAACgEAAA8AAABkcnMvZG93bnJldi54bWxMj8FuwjAQ&#10;RO+V+g/WVuoFFbsIQhTioKoSSEj0APQDTLwkofE6ig2kf9/lVG6z2tHMm3w5uFZcsQ+NJw3vYwUC&#10;qfS2oUrD92H1loII0ZA1rSfU8IsBlsXzU24y62+0w+s+VoJDKGRGQx1jl0kZyhqdCWPfIfHv5Htn&#10;Ip99JW1vbhzuWjlRKpHONMQNtenws8byZ39xGsKItl+7LZceEE/qPOrWa7fR+vVl+FiAiDjEfzPc&#10;8RkdCmY6+gvZIFoNyTTlLZHFLAHBhrm6iyM7Z+kcZJHLxwnFHwAAAP//AwBQSwECLQAUAAYACAAA&#10;ACEAtoM4kv4AAADhAQAAEwAAAAAAAAAAAAAAAAAAAAAAW0NvbnRlbnRfVHlwZXNdLnhtbFBLAQIt&#10;ABQABgAIAAAAIQA4/SH/1gAAAJQBAAALAAAAAAAAAAAAAAAAAC8BAABfcmVscy8ucmVsc1BLAQIt&#10;ABQABgAIAAAAIQDACzdoHwIAADoEAAAOAAAAAAAAAAAAAAAAAC4CAABkcnMvZTJvRG9jLnhtbFBL&#10;AQItABQABgAIAAAAIQBQegpr3gAAAAoBAAAPAAAAAAAAAAAAAAAAAHkEAABkcnMvZG93bnJldi54&#10;bWxQSwUGAAAAAAQABADzAAAAhAUAAAAA&#10;" strokeweight="1.5pt"/>
            </w:pict>
          </mc:Fallback>
        </mc:AlternateContent>
      </w:r>
      <w:r w:rsidR="00AD72E2">
        <w:rPr>
          <w:i/>
          <w:iCs/>
          <w:lang w:val="en-US"/>
        </w:rPr>
        <w:t>B</w:t>
      </w:r>
      <w:r w:rsidR="00AD72E2">
        <w:rPr>
          <w:i/>
          <w:iCs/>
          <w:vertAlign w:val="subscript"/>
          <w:lang w:val="en-US"/>
        </w:rPr>
        <w:t>b</w:t>
      </w:r>
      <w:r w:rsidR="00AD72E2">
        <w:rPr>
          <w:lang w:val="en-US"/>
        </w:rPr>
        <w:t xml:space="preserve">(τ) = </w:t>
      </w:r>
      <w:r w:rsidR="00AD72E2">
        <w:rPr>
          <w:position w:val="-46"/>
        </w:rPr>
        <w:object w:dxaOrig="2500" w:dyaOrig="1040">
          <v:shape id="_x0000_i1085" type="#_x0000_t75" style="width:125.25pt;height:51.75pt" o:ole="">
            <v:imagedata r:id="rId130" o:title=""/>
          </v:shape>
          <o:OLEObject Type="Embed" ProgID="Equation.3" ShapeID="_x0000_i1085" DrawAspect="Content" ObjectID="_1464371502" r:id="rId131"/>
        </w:object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  <w:t xml:space="preserve">  </w:t>
      </w:r>
      <w:r w:rsidR="00AD72E2">
        <w:rPr>
          <w:i/>
          <w:iCs/>
          <w:lang w:val="en-US"/>
        </w:rPr>
        <w:t>B</w:t>
      </w:r>
      <w:r w:rsidR="00AD72E2">
        <w:rPr>
          <w:i/>
          <w:iCs/>
          <w:vertAlign w:val="subscript"/>
          <w:lang w:val="en-US"/>
        </w:rPr>
        <w:t>b</w:t>
      </w:r>
      <w:r w:rsidR="00AD72E2">
        <w:rPr>
          <w:lang w:val="en-US"/>
        </w:rPr>
        <w:t>(τ)</w:t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  <w:t xml:space="preserve">  </w:t>
      </w:r>
      <w:r w:rsidR="00AD72E2">
        <w:rPr>
          <w:i/>
          <w:iCs/>
          <w:lang w:val="en-US"/>
        </w:rPr>
        <w:t xml:space="preserve"> h</w:t>
      </w:r>
      <w:r w:rsidR="00AD72E2">
        <w:rPr>
          <w:i/>
          <w:iCs/>
          <w:vertAlign w:val="superscript"/>
          <w:lang w:val="en-US"/>
        </w:rPr>
        <w:t>2</w:t>
      </w:r>
      <w:r w:rsidR="00AD72E2">
        <w:rPr>
          <w:lang w:val="en-US"/>
        </w:rPr>
        <w:tab/>
      </w:r>
      <w:r w:rsidR="00AD72E2">
        <w:rPr>
          <w:lang w:val="en-US"/>
        </w:rPr>
        <w:tab/>
      </w:r>
    </w:p>
    <w:p w:rsidR="00000000" w:rsidRDefault="00AD72E2">
      <w:pPr>
        <w:ind w:left="360"/>
        <w:jc w:val="both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00000" w:rsidRDefault="0023370E">
      <w:pPr>
        <w:jc w:val="both"/>
        <w:rPr>
          <w:lang w:val="en-US"/>
        </w:rPr>
        <w:sectPr w:rsidR="00000000">
          <w:type w:val="continuous"/>
          <w:pgSz w:w="11906" w:h="16838"/>
          <w:pgMar w:top="1134" w:right="850" w:bottom="1134" w:left="1701" w:header="708" w:footer="708" w:gutter="0"/>
          <w:cols w:num="2" w:space="708" w:equalWidth="0">
            <w:col w:w="4323" w:space="708"/>
            <w:col w:w="4323"/>
          </w:cols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144780</wp:posOffset>
                </wp:positionV>
                <wp:extent cx="1554480" cy="0"/>
                <wp:effectExtent l="5715" t="40005" r="20955" b="45720"/>
                <wp:wrapNone/>
                <wp:docPr id="89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CEDCD" id="Line 513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11.4pt" to="158.8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pyuJgIAAEoEAAAOAAAAZHJzL2Uyb0RvYy54bWysVM2O2jAQvlfqO1i+QxIIFCLCqiLQy7ZF&#10;2u0DGNtJrDq2ZRsCqvruHZuA2PZSVc3BGWdmvvnmL6uncyfRiVsntCpxNk4x4opqJlRT4m+vu9EC&#10;I+eJYkRqxUt84Q4/rd+/W/Wm4BPdasm4RQCiXNGbErfemyJJHG15R9xYG65AWWvbEQ9X2yTMkh7Q&#10;O5lM0nSe9NoyYzXlzsHX6qrE64hf15z6r3XtuEeyxMDNx9PG8xDOZL0iRWOJaQUdaJB/YNERoSDo&#10;HaoinqCjFX9AdYJa7XTtx1R3ia5rQXnMAbLJ0t+yeWmJ4TEXKI4z9zK5/wdLv5z2FglW4sUSI0U6&#10;6NGzUBzNsmkoTm9cATYbtbchPXpWL+ZZ0+8OKb1piWp4JPl6MeCYBY/kjUu4OAMhDv1nzcCGHL2O&#10;lTrXtguQUAN0jg253BvCzx5R+JjNZnm+gL7Rmy4hxc3RWOc/cd2hIJRYAusITE7PzgcipLiZhDhK&#10;74SUsd9Sob7E0+zDLDo4LQULymDmbHPYSItOJExMfGJWoHk0s/qoWARrOWHbQfZESJCRj+VwnhPp&#10;WxyCuQ4jyWFFZDPASRXCQabAdpCuE/NjmS63i+0iH+WT+XaUp1U1+rjb5KP5DhhX02qzqbKfgXmW&#10;F61gjKtA/ja9Wf530zHs0XXu7vN7r1LyFj2WE8je3pF0bHXo7nVODppd9vY2AjCw0XhYrrARj3eQ&#10;H38B618AAAD//wMAUEsDBBQABgAIAAAAIQBE/zID3AAAAAgBAAAPAAAAZHJzL2Rvd25yZXYueG1s&#10;TI/BTsMwEETvlfoP1iJxa52a0pQQpypI5dZKFMTZjZckIl5HsdOGv2cRh3LcmdHsm3wzulacsQ+N&#10;Jw2LeQICqfS2oUrD+9tutgYRoiFrWk+o4RsDbIrpJDeZ9Rd6xfMxVoJLKGRGQx1jl0kZyhqdCXPf&#10;IbH36XtnIp99JW1vLlzuWqmSZCWdaYg/1KbD5xrLr+PgNMTl/ullsGpJq6HZ7z7Wh3tZHbS+vRm3&#10;jyAijvEahl98RoeCmU5+IBtEqyFVD5zUoBQvYP9ukaYgTn+CLHL5f0DxAwAA//8DAFBLAQItABQA&#10;BgAIAAAAIQC2gziS/gAAAOEBAAATAAAAAAAAAAAAAAAAAAAAAABbQ29udGVudF9UeXBlc10ueG1s&#10;UEsBAi0AFAAGAAgAAAAhADj9If/WAAAAlAEAAAsAAAAAAAAAAAAAAAAALwEAAF9yZWxzLy5yZWxz&#10;UEsBAi0AFAAGAAgAAAAhADiynK4mAgAASgQAAA4AAAAAAAAAAAAAAAAALgIAAGRycy9lMm9Eb2Mu&#10;eG1sUEsBAi0AFAAGAAgAAAAhAET/MgPcAAAACAEAAA8AAAAAAAAAAAAAAAAAgAQAAGRycy9kb3du&#10;cmV2LnhtbFBLBQYAAAAABAAEAPMAAACJBQAAAAA=&#10;" strokeweight=".25pt">
                <v:stroke endarrow="classic" endarrowwidth="narrow" endarrowlength="long"/>
              </v:line>
            </w:pict>
          </mc:Fallback>
        </mc:AlternateContent>
      </w:r>
      <w:r w:rsidR="00AD72E2">
        <w:rPr>
          <w:lang w:val="en-US"/>
        </w:rPr>
        <w:t xml:space="preserve"> </w:t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</w:r>
      <w:r w:rsidR="00AD72E2">
        <w:rPr>
          <w:lang w:val="en-US"/>
        </w:rPr>
        <w:tab/>
        <w:t xml:space="preserve">     τ</w:t>
      </w:r>
    </w:p>
    <w:p w:rsidR="00000000" w:rsidRDefault="00AD72E2">
      <w:pPr>
        <w:jc w:val="both"/>
        <w:rPr>
          <w:lang w:val="en-US"/>
        </w:rPr>
      </w:pPr>
    </w:p>
    <w:p w:rsidR="00000000" w:rsidRDefault="00AD72E2">
      <w:pPr>
        <w:ind w:firstLine="360"/>
        <w:jc w:val="both"/>
        <w:rPr>
          <w:i/>
          <w:iCs/>
          <w:lang w:val="en-US"/>
        </w:rPr>
        <w:sectPr w:rsidR="00000000">
          <w:type w:val="continuous"/>
          <w:pgSz w:w="11906" w:h="16838"/>
          <w:pgMar w:top="1134" w:right="850" w:bottom="1134" w:left="1701" w:header="708" w:footer="708" w:gutter="0"/>
          <w:cols w:num="2" w:space="708" w:equalWidth="0">
            <w:col w:w="4323" w:space="708"/>
            <w:col w:w="4323"/>
          </w:cols>
          <w:docGrid w:linePitch="360"/>
        </w:sectPr>
      </w:pPr>
      <w:r>
        <w:rPr>
          <w:lang w:val="en-US"/>
        </w:rPr>
        <w:tab/>
        <w:t xml:space="preserve">         -</w:t>
      </w:r>
      <w:r>
        <w:rPr>
          <w:i/>
          <w:iCs/>
          <w:lang w:val="en-US"/>
        </w:rPr>
        <w:t>T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>T</w:t>
      </w:r>
    </w:p>
    <w:p w:rsidR="00000000" w:rsidRDefault="00AD72E2">
      <w:pPr>
        <w:jc w:val="both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</w:p>
    <w:p w:rsidR="00000000" w:rsidRDefault="00AD72E2">
      <w:pPr>
        <w:jc w:val="both"/>
      </w:pPr>
      <w:r>
        <w:rPr>
          <w:b/>
          <w:bCs/>
        </w:rPr>
        <w:t xml:space="preserve">2.  </w:t>
      </w:r>
      <w:r>
        <w:t>По теореме Винера – Хинчина спектральная плотность мощности центрированного стационарного случайного процесса является преобразованием Фурье от корреляционной функции:</w:t>
      </w:r>
    </w:p>
    <w:p w:rsidR="00000000" w:rsidRDefault="00AD72E2">
      <w:pPr>
        <w:ind w:firstLine="360"/>
        <w:jc w:val="both"/>
      </w:pPr>
      <w:r>
        <w:tab/>
      </w:r>
      <w:r>
        <w:tab/>
      </w:r>
      <w:r>
        <w:tab/>
      </w:r>
      <w:r>
        <w:rPr>
          <w:lang w:val="en-US"/>
        </w:rPr>
        <w:tab/>
      </w:r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b</w:t>
      </w:r>
      <w:r>
        <w:t>(</w:t>
      </w:r>
      <w:r>
        <w:rPr>
          <w:i/>
          <w:iCs/>
          <w:lang w:val="en-US"/>
        </w:rPr>
        <w:t>f</w:t>
      </w:r>
      <w:r>
        <w:t xml:space="preserve">) = </w:t>
      </w:r>
      <w:r>
        <w:rPr>
          <w:position w:val="-30"/>
          <w:lang w:val="en-US"/>
        </w:rPr>
        <w:object w:dxaOrig="1560" w:dyaOrig="740">
          <v:shape id="_x0000_i1086" type="#_x0000_t75" style="width:78pt;height:36.75pt" o:ole="">
            <v:imagedata r:id="rId132" o:title=""/>
          </v:shape>
          <o:OLEObject Type="Embed" ProgID="Equation.3" ShapeID="_x0000_i1086" DrawAspect="Content" ObjectID="_1464371503" r:id="rId133"/>
        </w:object>
      </w:r>
      <w:r>
        <w:t>.</w:t>
      </w:r>
    </w:p>
    <w:p w:rsidR="00000000" w:rsidRDefault="00AD72E2">
      <w:pPr>
        <w:ind w:firstLine="360"/>
        <w:jc w:val="both"/>
      </w:pPr>
      <w:r>
        <w:t>Функция корреляции и спектральна</w:t>
      </w:r>
      <w:r>
        <w:t>я плотность сигнала – четные функции, тогда</w:t>
      </w:r>
    </w:p>
    <w:p w:rsidR="00000000" w:rsidRDefault="00AD72E2">
      <w:pPr>
        <w:jc w:val="both"/>
        <w:rPr>
          <w:lang w:val="en-US"/>
        </w:rPr>
      </w:pPr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b</w:t>
      </w:r>
      <w:r>
        <w:rPr>
          <w:lang w:val="en-US"/>
        </w:rPr>
        <w:t>(</w:t>
      </w:r>
      <w:r>
        <w:rPr>
          <w:i/>
          <w:iCs/>
          <w:lang w:val="en-US"/>
        </w:rPr>
        <w:t>f</w:t>
      </w:r>
      <w:r>
        <w:rPr>
          <w:lang w:val="en-US"/>
        </w:rPr>
        <w:t>) = 2</w:t>
      </w:r>
      <w:r>
        <w:rPr>
          <w:position w:val="-32"/>
          <w:lang w:val="en-US"/>
        </w:rPr>
        <w:object w:dxaOrig="1800" w:dyaOrig="760">
          <v:shape id="_x0000_i1087" type="#_x0000_t75" style="width:90pt;height:38.25pt" o:ole="">
            <v:imagedata r:id="rId134" o:title=""/>
          </v:shape>
          <o:OLEObject Type="Embed" ProgID="Equation.3" ShapeID="_x0000_i1087" DrawAspect="Content" ObjectID="_1464371504" r:id="rId135"/>
        </w:object>
      </w:r>
      <w:r>
        <w:rPr>
          <w:lang w:val="en-US"/>
        </w:rPr>
        <w:t>= 2</w:t>
      </w:r>
      <w:r>
        <w:rPr>
          <w:position w:val="-32"/>
          <w:lang w:val="en-US"/>
        </w:rPr>
        <w:object w:dxaOrig="2160" w:dyaOrig="760">
          <v:shape id="_x0000_i1088" type="#_x0000_t75" style="width:108pt;height:38.25pt" o:ole="">
            <v:imagedata r:id="rId136" o:title=""/>
          </v:shape>
          <o:OLEObject Type="Embed" ProgID="Equation.3" ShapeID="_x0000_i1088" DrawAspect="Content" ObjectID="_1464371505" r:id="rId137"/>
        </w:object>
      </w:r>
      <w:r>
        <w:rPr>
          <w:lang w:val="en-US"/>
        </w:rPr>
        <w:t>= 2</w:t>
      </w:r>
      <w:r>
        <w:rPr>
          <w:i/>
          <w:iCs/>
          <w:lang w:val="en-US"/>
        </w:rPr>
        <w:t xml:space="preserve"> h</w:t>
      </w:r>
      <w:r>
        <w:rPr>
          <w:vertAlign w:val="superscript"/>
          <w:lang w:val="en-US"/>
        </w:rPr>
        <w:t>2</w:t>
      </w:r>
      <w:r>
        <w:rPr>
          <w:position w:val="-32"/>
        </w:rPr>
        <w:object w:dxaOrig="1240" w:dyaOrig="760">
          <v:shape id="_x0000_i1089" type="#_x0000_t75" style="width:62.25pt;height:38.25pt" o:ole="">
            <v:imagedata r:id="rId138" o:title=""/>
          </v:shape>
          <o:OLEObject Type="Embed" ProgID="Equation.3" ShapeID="_x0000_i1089" DrawAspect="Content" ObjectID="_1464371506" r:id="rId139"/>
        </w:object>
      </w:r>
      <w:r>
        <w:rPr>
          <w:lang w:val="en-US"/>
        </w:rPr>
        <w:t xml:space="preserve"> -  </w:t>
      </w:r>
      <w:r>
        <w:rPr>
          <w:position w:val="-24"/>
          <w:lang w:val="en-US"/>
        </w:rPr>
        <w:object w:dxaOrig="260" w:dyaOrig="620">
          <v:shape id="_x0000_i1090" type="#_x0000_t75" style="width:12.75pt;height:30.75pt" o:ole="">
            <v:imagedata r:id="rId140" o:title=""/>
          </v:shape>
          <o:OLEObject Type="Embed" ProgID="Equation.3" ShapeID="_x0000_i1090" DrawAspect="Content" ObjectID="_1464371507" r:id="rId141"/>
        </w:object>
      </w:r>
      <w:r>
        <w:rPr>
          <w:i/>
          <w:iCs/>
          <w:lang w:val="en-US"/>
        </w:rPr>
        <w:t xml:space="preserve"> h</w:t>
      </w:r>
      <w:r>
        <w:rPr>
          <w:vertAlign w:val="superscript"/>
          <w:lang w:val="en-US"/>
        </w:rPr>
        <w:t>2</w:t>
      </w:r>
      <w:r>
        <w:rPr>
          <w:position w:val="-32"/>
        </w:rPr>
        <w:object w:dxaOrig="1380" w:dyaOrig="760">
          <v:shape id="_x0000_i1091" type="#_x0000_t75" style="width:69pt;height:38.25pt" o:ole="">
            <v:imagedata r:id="rId142" o:title=""/>
          </v:shape>
          <o:OLEObject Type="Embed" ProgID="Equation.3" ShapeID="_x0000_i1091" DrawAspect="Content" ObjectID="_1464371508" r:id="rId143"/>
        </w:object>
      </w:r>
      <w:r>
        <w:rPr>
          <w:lang w:val="en-US"/>
        </w:rPr>
        <w:t>=</w:t>
      </w:r>
    </w:p>
    <w:p w:rsidR="00000000" w:rsidRDefault="00AD72E2">
      <w:pPr>
        <w:ind w:firstLine="540"/>
        <w:jc w:val="both"/>
        <w:rPr>
          <w:lang w:val="en-US"/>
        </w:rPr>
      </w:pPr>
      <w:r>
        <w:rPr>
          <w:lang w:val="en-US"/>
        </w:rPr>
        <w:t>= 2</w:t>
      </w:r>
      <w:r>
        <w:rPr>
          <w:i/>
          <w:iCs/>
          <w:lang w:val="en-US"/>
        </w:rPr>
        <w:t xml:space="preserve"> h</w:t>
      </w:r>
      <w:r>
        <w:rPr>
          <w:vertAlign w:val="superscript"/>
          <w:lang w:val="en-US"/>
        </w:rPr>
        <w:t>2</w:t>
      </w:r>
      <w:r>
        <w:rPr>
          <w:position w:val="-32"/>
        </w:rPr>
        <w:object w:dxaOrig="1240" w:dyaOrig="760">
          <v:shape id="_x0000_i1092" type="#_x0000_t75" style="width:62.25pt;height:38.25pt" o:ole="">
            <v:imagedata r:id="rId138" o:title=""/>
          </v:shape>
          <o:OLEObject Type="Embed" ProgID="Equation.3" ShapeID="_x0000_i1092" DrawAspect="Content" ObjectID="_1464371509" r:id="rId144"/>
        </w:object>
      </w:r>
      <w:r>
        <w:rPr>
          <w:lang w:val="en-US"/>
        </w:rPr>
        <w:t xml:space="preserve"> - </w:t>
      </w:r>
      <w:r>
        <w:rPr>
          <w:position w:val="-24"/>
        </w:rPr>
        <w:object w:dxaOrig="260" w:dyaOrig="620">
          <v:shape id="_x0000_i1093" type="#_x0000_t75" style="width:12.75pt;height:30.75pt" o:ole="">
            <v:imagedata r:id="rId140" o:title=""/>
          </v:shape>
          <o:OLEObject Type="Embed" ProgID="Equation.3" ShapeID="_x0000_i1093" DrawAspect="Content" ObjectID="_1464371510" r:id="rId145"/>
        </w:object>
      </w:r>
      <w:r>
        <w:rPr>
          <w:i/>
          <w:iCs/>
          <w:lang w:val="en-US"/>
        </w:rPr>
        <w:t xml:space="preserve"> h</w:t>
      </w:r>
      <w:r>
        <w:rPr>
          <w:vertAlign w:val="superscript"/>
          <w:lang w:val="en-US"/>
        </w:rPr>
        <w:t>2</w:t>
      </w:r>
      <w:r>
        <w:rPr>
          <w:position w:val="-34"/>
        </w:rPr>
        <w:object w:dxaOrig="1240" w:dyaOrig="800">
          <v:shape id="_x0000_i1094" type="#_x0000_t75" style="width:62.25pt;height:39.75pt" o:ole="">
            <v:imagedata r:id="rId146" o:title=""/>
          </v:shape>
          <o:OLEObject Type="Embed" ProgID="Equation.3" ShapeID="_x0000_i1094" DrawAspect="Content" ObjectID="_1464371511" r:id="rId147"/>
        </w:object>
      </w:r>
      <w:r>
        <w:rPr>
          <w:lang w:val="en-US"/>
        </w:rPr>
        <w:t xml:space="preserve">+ </w:t>
      </w:r>
      <w:r>
        <w:rPr>
          <w:position w:val="-24"/>
          <w:lang w:val="en-US"/>
        </w:rPr>
        <w:object w:dxaOrig="260" w:dyaOrig="620">
          <v:shape id="_x0000_i1095" type="#_x0000_t75" style="width:12.75pt;height:30.75pt" o:ole="">
            <v:imagedata r:id="rId148" o:title=""/>
          </v:shape>
          <o:OLEObject Type="Embed" ProgID="Equation.3" ShapeID="_x0000_i1095" DrawAspect="Content" ObjectID="_1464371512" r:id="rId149"/>
        </w:object>
      </w:r>
      <w:r>
        <w:rPr>
          <w:i/>
          <w:iCs/>
          <w:lang w:val="en-US"/>
        </w:rPr>
        <w:t>h</w:t>
      </w:r>
      <w:r>
        <w:rPr>
          <w:vertAlign w:val="superscript"/>
          <w:lang w:val="en-US"/>
        </w:rPr>
        <w:t>2</w:t>
      </w:r>
      <w:r>
        <w:rPr>
          <w:position w:val="-32"/>
          <w:lang w:val="en-US"/>
        </w:rPr>
        <w:object w:dxaOrig="1300" w:dyaOrig="760">
          <v:shape id="_x0000_i1096" type="#_x0000_t75" style="width:65.25pt;height:38.25pt" o:ole="">
            <v:imagedata r:id="rId150" o:title=""/>
          </v:shape>
          <o:OLEObject Type="Embed" ProgID="Equation.3" ShapeID="_x0000_i1096" DrawAspect="Content" ObjectID="_1464371513" r:id="rId151"/>
        </w:object>
      </w:r>
      <w:r>
        <w:rPr>
          <w:lang w:val="en-US"/>
        </w:rPr>
        <w:t xml:space="preserve">= </w:t>
      </w:r>
    </w:p>
    <w:p w:rsidR="00000000" w:rsidRDefault="00AD72E2">
      <w:pPr>
        <w:ind w:firstLine="540"/>
        <w:jc w:val="both"/>
        <w:rPr>
          <w:lang w:val="en-US"/>
        </w:rPr>
      </w:pPr>
      <w:r>
        <w:rPr>
          <w:lang w:val="en-US"/>
        </w:rPr>
        <w:t xml:space="preserve">= </w:t>
      </w:r>
      <w:r>
        <w:rPr>
          <w:position w:val="-28"/>
          <w:lang w:val="en-US"/>
        </w:rPr>
        <w:object w:dxaOrig="1300" w:dyaOrig="700">
          <v:shape id="_x0000_i1097" type="#_x0000_t75" style="width:65.25pt;height:35.25pt" o:ole="">
            <v:imagedata r:id="rId152" o:title=""/>
          </v:shape>
          <o:OLEObject Type="Embed" ProgID="Equation.3" ShapeID="_x0000_i1097" DrawAspect="Content" ObjectID="_1464371514" r:id="rId153"/>
        </w:object>
      </w:r>
      <w:r>
        <w:rPr>
          <w:lang w:val="en-US"/>
        </w:rPr>
        <w:t xml:space="preserve">  - </w:t>
      </w:r>
      <w:r>
        <w:rPr>
          <w:position w:val="-28"/>
          <w:lang w:val="en-US"/>
        </w:rPr>
        <w:object w:dxaOrig="1300" w:dyaOrig="700">
          <v:shape id="_x0000_i1098" type="#_x0000_t75" style="width:65.25pt;height:35.25pt" o:ole="">
            <v:imagedata r:id="rId154" o:title=""/>
          </v:shape>
          <o:OLEObject Type="Embed" ProgID="Equation.3" ShapeID="_x0000_i1098" DrawAspect="Content" ObjectID="_1464371515" r:id="rId155"/>
        </w:objec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h</w:t>
      </w:r>
      <w:r>
        <w:rPr>
          <w:vertAlign w:val="superscript"/>
          <w:lang w:val="en-US"/>
        </w:rPr>
        <w:t>2</w:t>
      </w:r>
      <w:r>
        <w:rPr>
          <w:position w:val="-30"/>
          <w:lang w:val="en-US"/>
        </w:rPr>
        <w:object w:dxaOrig="859" w:dyaOrig="680">
          <v:shape id="_x0000_i1099" type="#_x0000_t75" style="width:42.75pt;height:33.75pt" o:ole="">
            <v:imagedata r:id="rId156" o:title=""/>
          </v:shape>
          <o:OLEObject Type="Embed" ProgID="Equation.3" ShapeID="_x0000_i1099" DrawAspect="Content" ObjectID="_1464371516" r:id="rId157"/>
        </w:object>
      </w:r>
      <w:r>
        <w:rPr>
          <w:lang w:val="en-US"/>
        </w:rPr>
        <w:t>(1 – cos 2π</w:t>
      </w:r>
      <w:r>
        <w:rPr>
          <w:i/>
          <w:iCs/>
          <w:lang w:val="en-US"/>
        </w:rPr>
        <w:t>fT) =h</w:t>
      </w:r>
      <w:r>
        <w:rPr>
          <w:i/>
          <w:iCs/>
          <w:vertAlign w:val="superscript"/>
          <w:lang w:val="en-US"/>
        </w:rPr>
        <w:t>2</w:t>
      </w:r>
      <w:r>
        <w:rPr>
          <w:i/>
          <w:iCs/>
          <w:lang w:val="en-US"/>
        </w:rPr>
        <w:t xml:space="preserve"> T </w:t>
      </w:r>
      <w:r>
        <w:rPr>
          <w:i/>
          <w:iCs/>
          <w:position w:val="-30"/>
          <w:lang w:val="en-US"/>
        </w:rPr>
        <w:object w:dxaOrig="1040" w:dyaOrig="720">
          <v:shape id="_x0000_i1100" type="#_x0000_t75" style="width:51.75pt;height:36pt" o:ole="">
            <v:imagedata r:id="rId158" o:title=""/>
          </v:shape>
          <o:OLEObject Type="Embed" ProgID="Equation.3" ShapeID="_x0000_i1100" DrawAspect="Content" ObjectID="_1464371517" r:id="rId159"/>
        </w:object>
      </w:r>
      <w:r>
        <w:rPr>
          <w:lang w:val="en-US"/>
        </w:rPr>
        <w:t>.</w:t>
      </w:r>
    </w:p>
    <w:p w:rsidR="00000000" w:rsidRDefault="00AD72E2">
      <w:pPr>
        <w:ind w:firstLine="360"/>
        <w:jc w:val="both"/>
        <w:rPr>
          <w:lang w:val="en-US"/>
        </w:rPr>
      </w:pPr>
    </w:p>
    <w:p w:rsidR="00000000" w:rsidRDefault="00AD72E2">
      <w:pPr>
        <w:ind w:firstLine="360"/>
        <w:jc w:val="both"/>
      </w:pPr>
      <w:r>
        <w:t xml:space="preserve">График спектральной плотности мощности (при  </w:t>
      </w:r>
      <w:r>
        <w:rPr>
          <w:i/>
          <w:iCs/>
          <w:lang w:val="en-US"/>
        </w:rPr>
        <w:t>h</w:t>
      </w:r>
      <w:r>
        <w:rPr>
          <w:i/>
          <w:iCs/>
        </w:rPr>
        <w:t>=</w:t>
      </w:r>
      <w:r>
        <w:t xml:space="preserve">1 В): </w:t>
      </w:r>
    </w:p>
    <w:p w:rsidR="00000000" w:rsidRDefault="00AD72E2">
      <w:pPr>
        <w:ind w:firstLine="360"/>
        <w:jc w:val="both"/>
        <w:rPr>
          <w:sz w:val="12"/>
        </w:rPr>
      </w:pPr>
      <w:r>
        <w:rPr>
          <w:sz w:val="12"/>
        </w:rPr>
        <w:t xml:space="preserve"> </w:t>
      </w:r>
    </w:p>
    <w:p w:rsidR="00000000" w:rsidRDefault="0023370E">
      <w:pPr>
        <w:ind w:firstLine="709"/>
        <w:jc w:val="both"/>
        <w:rPr>
          <w:i/>
          <w:iCs/>
        </w:rPr>
      </w:pPr>
      <w:r>
        <w:rPr>
          <w:noProof/>
          <w:sz w:val="20"/>
          <w:vertAlign w:val="superscript"/>
        </w:rPr>
        <w:lastRenderedPageBreak/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711835</wp:posOffset>
                </wp:positionV>
                <wp:extent cx="607695" cy="211455"/>
                <wp:effectExtent l="0" t="0" r="1905" b="635"/>
                <wp:wrapNone/>
                <wp:docPr id="88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AD72E2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</w:rPr>
                              <w:t xml:space="preserve"> </w:t>
                            </w:r>
                            <w:r>
                              <w:t>= 1/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</w:p>
                          <w:p w:rsidR="00000000" w:rsidRDefault="00AD72E2">
                            <w:pP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6" o:spid="_x0000_s1035" type="#_x0000_t202" style="position:absolute;left:0;text-align:left;margin-left:234pt;margin-top:56.05pt;width:47.85pt;height:16.6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XJhwIAABk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WIOX&#10;wJQiPXD0wEePrvWIynweCjQYV4PfvQFPP4IBiI7JOnOn6WeHlL7piNryV9bqoeOEQYBZOJmcHZ1w&#10;XADZDO80g4vIzusINLa2D9WDeiBAB6IeT+SEYChsztPFvCoxomDKs6woy3gDqY+HjXX+Ddc9CpMG&#10;W+A+gpP9nfMhGFIfXcJdTkvB1kLKuLDbzY20aE9AJ+v4HdCfuUkVnJUOxybEaQdihDuCLUQbef9W&#10;ZXmRXufVbD1fLmbFuihn1SJdztKsuq7maVEVt+vvIcCsqDvBGFd3QvGjBrPi7zg+dMOknqhCNDS4&#10;KvNyYuiPSabx+12SvfDQklL0oImTE6kDr68Vg7RJ7YmQ0zx5Hn6sMtTg+I9ViSoIxE8S8ONmjIrL&#10;YvsFiWw0ewRdWA28AfnwnsCk0/YrRgP0ZoPdlx2xHCP5VoG2qqwoQjPHRVEucljYc8vm3EIUBagG&#10;e4ym6Y2fHoCdsWLbwU2TmpV+BXpsRdTKU1QHFUP/xaQOb0Vo8PN19Hp60VY/AAAA//8DAFBLAwQU&#10;AAYACAAAACEAqiY1ot8AAAALAQAADwAAAGRycy9kb3ducmV2LnhtbEyPzU7DMBCE70i8g7VIXBB1&#10;UvJTQpwKkEBcW/oATrxNIuJ1FLtN+vYsJ3rcmdHsN+V2sYM44+R7RwriVQQCqXGmp1bB4fvjcQPC&#10;B01GD45QwQU9bKvbm1IXxs20w/M+tIJLyBdaQRfCWEjpmw6t9is3IrF3dJPVgc+plWbSM5fbQa6j&#10;KJNW98QfOj3ie4fNz/5kFRy/5of0ea4/wyHfJdmb7vPaXZS6v1teX0AEXMJ/GP7wGR0qZqrdiYwX&#10;g4Ik2/CWwEa8jkFwIs2echA1K0magKxKeb2h+gUAAP//AwBQSwECLQAUAAYACAAAACEAtoM4kv4A&#10;AADhAQAAEwAAAAAAAAAAAAAAAAAAAAAAW0NvbnRlbnRfVHlwZXNdLnhtbFBLAQItABQABgAIAAAA&#10;IQA4/SH/1gAAAJQBAAALAAAAAAAAAAAAAAAAAC8BAABfcmVscy8ucmVsc1BLAQItABQABgAIAAAA&#10;IQDrXzXJhwIAABkFAAAOAAAAAAAAAAAAAAAAAC4CAABkcnMvZTJvRG9jLnhtbFBLAQItABQABgAI&#10;AAAAIQCqJjWi3wAAAAsBAAAPAAAAAAAAAAAAAAAAAOEEAABkcnMvZG93bnJldi54bWxQSwUGAAAA&#10;AAQABADzAAAA7QUAAAAA&#10;" stroked="f">
                <v:textbox>
                  <w:txbxContent>
                    <w:p w:rsidR="00000000" w:rsidRDefault="00AD72E2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F</w:t>
                      </w:r>
                      <w:r>
                        <w:rPr>
                          <w:i/>
                          <w:iCs/>
                          <w:vertAlign w:val="subscript"/>
                          <w:lang w:val="en-US"/>
                        </w:rPr>
                        <w:t>b</w:t>
                      </w:r>
                      <w:r>
                        <w:rPr>
                          <w:i/>
                          <w:iCs/>
                          <w:vertAlign w:val="subscript"/>
                        </w:rPr>
                        <w:t xml:space="preserve"> </w:t>
                      </w:r>
                      <w:r>
                        <w:t>= 1/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</w:p>
                    <w:p w:rsidR="00000000" w:rsidRDefault="00AD72E2">
                      <w:pPr>
                        <w:rPr>
                          <w:i/>
                          <w:iCs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1086485</wp:posOffset>
                </wp:positionV>
                <wp:extent cx="429260" cy="0"/>
                <wp:effectExtent l="19050" t="48260" r="18415" b="46990"/>
                <wp:wrapNone/>
                <wp:docPr id="87" name="Lin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2926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8481D" id="Line 524" o:spid="_x0000_s1026" style="position:absolute;flip:x 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85.55pt" to="240.8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BSvNQIAAHwEAAAOAAAAZHJzL2Uyb0RvYy54bWysVE2P2yAQvVfqf0DcE8dZbzax4qwqO2kP&#10;aRtpt70TwDYqBgQkTlT1v+9APpptL6uqPuDBM/OYN7zx/PHQSbTn1gmtCpwORxhxRTUTqinwt+fV&#10;YIqR80QxIrXiBT5yhx8X79/Ne5PzsW61ZNwiAFEu702BW+9NniSOtrwjbqgNV+Cste2Ih61tEmZJ&#10;D+idTMaj0STptWXGasqdg6/VyYkXEb+uOfVf69pxj2SBoTYfVxvXbViTxZzkjSWmFfRcBvmHKjoi&#10;FBx6haqIJ2hnxV9QnaBWO137IdVdoutaUB45AJt09Aebp5YYHrlAc5y5tsn9P1j6Zb+xSLACTx8w&#10;UqSDO1oLxdH9OAvN6Y3LIaZUGxvo0YN6MmtNfzikdNkS1fBY5PPRQGIaMpJXKWHjDByx7T9rBjFk&#10;53Xs1KG2HaqlMJ9CYrS+ByscA31Bh3hJx+sl8YNHFD5m49l4AldJL66E5AEr5Bnr/EeuOxSMAksg&#10;EvHIfu18qO13SAhXeiWkjBKQCvUFvksf7mOC01Kw4AxhzjbbUlq0J0FE8YlEwXMbZvVOsQjWcsKW&#10;iiEfu+I8J9K3OBzgOowkh0mRzUl6ngj5plAoXapQDfQByJytk8Z+zkaz5XQ5zQbZeLIcZKOqGnxY&#10;ldlgsgJC1V1VllX6KxBLs7wVjHEVuF30nmZv09N58k5KvSr+2sTkNXrsNhR7eceioziCHk7K2mp2&#10;3NiLaEDiMfg8jmGGbvdg3/40Fi8AAAD//wMAUEsDBBQABgAIAAAAIQCpkTg13AAAAAsBAAAPAAAA&#10;ZHJzL2Rvd25yZXYueG1sTI9BS8QwEIXvgv8hjODNTSN1XWrTRYX1rF1l8ZY2Y1tMJqXJduu/dwRB&#10;j/Pe4833yu3inZhxikMgDWqVgUBqgx2o0/C6311tQMRkyBoXCDV8YYRtdX5WmsKGE73gXKdOcAnF&#10;wmjoUxoLKWPbozdxFUYk9j7C5E3ic+qkncyJy72T11m2lt4MxB96M+Jjj+1nffQaYuebg33Denh+&#10;qh8Oc3jfZe5G68uL5f4ORMIl/YXhB5/RoWKmJhzJRuE05CrnLYmNW6VAcCLfqDWI5leRVSn/b6i+&#10;AQAA//8DAFBLAQItABQABgAIAAAAIQC2gziS/gAAAOEBAAATAAAAAAAAAAAAAAAAAAAAAABbQ29u&#10;dGVudF9UeXBlc10ueG1sUEsBAi0AFAAGAAgAAAAhADj9If/WAAAAlAEAAAsAAAAAAAAAAAAAAAAA&#10;LwEAAF9yZWxzLy5yZWxzUEsBAi0AFAAGAAgAAAAhADlsFK81AgAAfAQAAA4AAAAAAAAAAAAAAAAA&#10;LgIAAGRycy9lMm9Eb2MueG1sUEsBAi0AFAAGAAgAAAAhAKmRODXcAAAACwEAAA8AAAAAAAAAAAAA&#10;AAAAjwQAAGRycy9kb3ducmV2LnhtbFBLBQYAAAAABAAEAPMAAACYBQAAAAA=&#10;" strokeweight=".2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1045210</wp:posOffset>
                </wp:positionV>
                <wp:extent cx="0" cy="1005840"/>
                <wp:effectExtent l="9525" t="6985" r="9525" b="6350"/>
                <wp:wrapNone/>
                <wp:docPr id="86" name="Lin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59311" id="Line 523" o:spid="_x0000_s1026" style="position:absolute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75pt,82.3pt" to="249.75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8WPFAIAACs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gxx0iR&#10;DjTaCsXRbDINzemNK8CnUjsbyqNn9WK2mn53SOmqJerAI8nXi4HALEQkb0LCxhlIse8/awY+5Oh1&#10;7NS5sV2AhB6gcxTkcheEnz2iwyGF0yxNZ4s8ipWQ4hZorPOfuO5QMEosgXUEJqet84EIKW4uIY/S&#10;GyFl1Fsq1Jd4mn2YxQCnpWDhMrg5e9hX0qITCRMTv1gV3Dy6WX1ULIK1nLD11fZEyMGG5FIFPCgF&#10;6FytYSR+PKVP68V6kY/yyXw9ytO6Hn3cVPlovgFK9bSuqjr7GahledEKxrgK7G7jmeV/J//1oQyD&#10;dR/QexuSt+ixX0D29o+ko5ZBvmEQ9ppddvamMUxkdL6+njDyj3uwH9/46hcAAAD//wMAUEsDBBQA&#10;BgAIAAAAIQBpluzs4AAAAAsBAAAPAAAAZHJzL2Rvd25yZXYueG1sTI/BTsMwDIbvSLxDZCRuLGUb&#10;FStNp7WCww4gbUMCbllj2orGKU26lbefEYdxtP9Pvz+ny9G24oC9bxwpuJ1EIJBKZxqqFLzunm7u&#10;QfigyejWESr4QQ/L7PIi1YlxR9rgYRsqwSXkE62gDqFLpPRljVb7ieuQOPt0vdWBx76SptdHLret&#10;nEZRLK1uiC/UusOixvJrO1gFwb+9v4Rh/Z3H+XOBu/yjeJRrpa6vxtUDiIBjOMPwq8/qkLHT3g1k&#10;vGgVzBeLO0Y5iOcxCCb+NnsFs+ksApml8v8P2QkAAP//AwBQSwECLQAUAAYACAAAACEAtoM4kv4A&#10;AADhAQAAEwAAAAAAAAAAAAAAAAAAAAAAW0NvbnRlbnRfVHlwZXNdLnhtbFBLAQItABQABgAIAAAA&#10;IQA4/SH/1gAAAJQBAAALAAAAAAAAAAAAAAAAAC8BAABfcmVscy8ucmVsc1BLAQItABQABgAIAAAA&#10;IQDfm8WPFAIAACsEAAAOAAAAAAAAAAAAAAAAAC4CAABkcnMvZTJvRG9jLnhtbFBLAQItABQABgAI&#10;AAAAIQBpluzs4AAAAAsBAAAPAAAAAAAAAAAAAAAAAG4EAABkcnMvZG93bnJldi54bWxQSwUGAAAA&#10;AAQABADzAAAAewUAAAAA&#10;" strokeweight=".25pt"/>
            </w:pict>
          </mc:Fallback>
        </mc:AlternateContent>
      </w:r>
      <w:r w:rsidR="00AD72E2">
        <w:object w:dxaOrig="7651" w:dyaOrig="4111">
          <v:shape id="_x0000_i1101" type="#_x0000_t75" style="width:382.5pt;height:205.5pt" o:ole="">
            <v:imagedata r:id="rId160" o:title=""/>
          </v:shape>
          <o:OLEObject Type="Embed" ProgID="PBrush" ShapeID="_x0000_i1101" DrawAspect="Content" ObjectID="_1464371518" r:id="rId161"/>
        </w:object>
      </w:r>
      <w:r w:rsidR="00AD72E2">
        <w:tab/>
        <w:t xml:space="preserve">    </w:t>
      </w:r>
      <w:r w:rsidR="00AD72E2">
        <w:tab/>
        <w:t xml:space="preserve">      </w:t>
      </w:r>
    </w:p>
    <w:p w:rsidR="00000000" w:rsidRDefault="00AD72E2">
      <w:pPr>
        <w:jc w:val="both"/>
      </w:pPr>
      <w:r>
        <w:t xml:space="preserve">Далее все расчеты в работе ведутся при  </w:t>
      </w:r>
      <w:r>
        <w:rPr>
          <w:i/>
          <w:iCs/>
          <w:lang w:val="en-US"/>
        </w:rPr>
        <w:t>h</w:t>
      </w:r>
      <w:r>
        <w:rPr>
          <w:i/>
          <w:iCs/>
        </w:rPr>
        <w:t xml:space="preserve"> = </w:t>
      </w:r>
      <w:r>
        <w:t>1 В</w:t>
      </w:r>
    </w:p>
    <w:p w:rsidR="00000000" w:rsidRDefault="00AD72E2">
      <w:pPr>
        <w:jc w:val="both"/>
        <w:rPr>
          <w:b/>
          <w:bCs/>
        </w:rPr>
      </w:pPr>
    </w:p>
    <w:p w:rsidR="00000000" w:rsidRDefault="00AD72E2">
      <w:pPr>
        <w:jc w:val="both"/>
        <w:rPr>
          <w:b/>
          <w:bCs/>
          <w:lang w:val="en-US"/>
        </w:rPr>
      </w:pPr>
    </w:p>
    <w:p w:rsidR="00000000" w:rsidRDefault="00AD72E2">
      <w:pPr>
        <w:jc w:val="both"/>
      </w:pPr>
      <w:r>
        <w:rPr>
          <w:b/>
          <w:bCs/>
        </w:rPr>
        <w:t xml:space="preserve">3.   </w:t>
      </w:r>
      <w:r>
        <w:t xml:space="preserve">Ограничим  сверху ширину спектра модулирующего сигнала частотой 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b</w:t>
      </w:r>
      <w:r>
        <w:t xml:space="preserve"> (см. выше).   </w:t>
      </w:r>
    </w:p>
    <w:p w:rsidR="00000000" w:rsidRDefault="00AD72E2">
      <w:pPr>
        <w:ind w:left="709"/>
        <w:jc w:val="both"/>
      </w:pPr>
      <w:r>
        <w:t>α = 1, тогда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b</w:t>
      </w:r>
      <w:r>
        <w:rPr>
          <w:i/>
          <w:iCs/>
        </w:rPr>
        <w:t xml:space="preserve"> = </w:t>
      </w:r>
      <w:r>
        <w:t>α</w:t>
      </w:r>
      <w:r>
        <w:rPr>
          <w:i/>
          <w:iCs/>
          <w:lang w:val="en-US"/>
        </w:rPr>
        <w:t>V</w:t>
      </w:r>
      <w:r>
        <w:rPr>
          <w:vertAlign w:val="subscript"/>
        </w:rPr>
        <w:t>к</w:t>
      </w:r>
      <w:r>
        <w:t xml:space="preserve"> = </w:t>
      </w:r>
      <w:r>
        <w:rPr>
          <w:position w:val="-6"/>
        </w:rPr>
        <w:object w:dxaOrig="980" w:dyaOrig="279">
          <v:shape id="_x0000_i1102" type="#_x0000_t75" style="width:48.75pt;height:14.25pt" o:ole="">
            <v:imagedata r:id="rId162" o:title=""/>
          </v:shape>
          <o:OLEObject Type="Embed" ProgID="Equation.3" ShapeID="_x0000_i1102" DrawAspect="Content" ObjectID="_1464371519" r:id="rId163"/>
        </w:object>
      </w:r>
      <w:r>
        <w:t xml:space="preserve">= </w:t>
      </w:r>
      <w:r>
        <w:rPr>
          <w:position w:val="-6"/>
        </w:rPr>
        <w:object w:dxaOrig="760" w:dyaOrig="279">
          <v:shape id="_x0000_i1103" type="#_x0000_t75" style="width:38.25pt;height:14.25pt" o:ole="">
            <v:imagedata r:id="rId164" o:title=""/>
          </v:shape>
          <o:OLEObject Type="Embed" ProgID="Equation.3" ShapeID="_x0000_i1103" DrawAspect="Content" ObjectID="_1464371520" r:id="rId165"/>
        </w:object>
      </w:r>
      <w:r>
        <w:t xml:space="preserve"> Гц = 180.2 кГц</w:t>
      </w:r>
    </w:p>
    <w:p w:rsidR="00000000" w:rsidRDefault="00AD72E2">
      <w:pPr>
        <w:pStyle w:val="a3"/>
        <w:jc w:val="left"/>
        <w:outlineLvl w:val="0"/>
        <w:rPr>
          <w:sz w:val="24"/>
        </w:rPr>
      </w:pPr>
      <w:r>
        <w:rPr>
          <w:sz w:val="24"/>
        </w:rPr>
        <w:t>Мощ</w:t>
      </w:r>
      <w:r>
        <w:rPr>
          <w:sz w:val="24"/>
        </w:rPr>
        <w:t>ность модулирующего сигнала после ограничения спектра рассчитывается по формуле:</w:t>
      </w:r>
    </w:p>
    <w:p w:rsidR="00000000" w:rsidRDefault="00AD72E2">
      <w:pPr>
        <w:pStyle w:val="a3"/>
        <w:jc w:val="left"/>
        <w:outlineLvl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iCs/>
          <w:sz w:val="24"/>
          <w:lang w:val="en-US"/>
        </w:rPr>
        <w:t>P</w:t>
      </w:r>
      <w:r>
        <w:rPr>
          <w:i/>
          <w:iCs/>
          <w:sz w:val="24"/>
          <w:vertAlign w:val="subscript"/>
          <w:lang w:val="en-US"/>
        </w:rPr>
        <w:t>b</w:t>
      </w:r>
      <w:r>
        <w:rPr>
          <w:sz w:val="24"/>
        </w:rPr>
        <w:t xml:space="preserve"> = </w:t>
      </w:r>
      <w:r>
        <w:rPr>
          <w:position w:val="-32"/>
          <w:sz w:val="24"/>
          <w:lang w:val="en-US"/>
        </w:rPr>
        <w:object w:dxaOrig="3180" w:dyaOrig="760">
          <v:shape id="_x0000_i1104" type="#_x0000_t75" style="width:159pt;height:38.25pt" o:ole="">
            <v:imagedata r:id="rId166" o:title=""/>
          </v:shape>
          <o:OLEObject Type="Embed" ProgID="Equation.3" ShapeID="_x0000_i1104" DrawAspect="Content" ObjectID="_1464371521" r:id="rId167"/>
        </w:object>
      </w:r>
      <w:r>
        <w:rPr>
          <w:sz w:val="24"/>
        </w:rPr>
        <w:t>.</w:t>
      </w:r>
    </w:p>
    <w:p w:rsidR="00000000" w:rsidRDefault="00AD72E2">
      <w:pPr>
        <w:pStyle w:val="a3"/>
        <w:jc w:val="left"/>
        <w:outlineLvl w:val="0"/>
        <w:rPr>
          <w:sz w:val="24"/>
        </w:rPr>
      </w:pPr>
    </w:p>
    <w:p w:rsidR="00000000" w:rsidRDefault="00AD72E2">
      <w:pPr>
        <w:pStyle w:val="a3"/>
        <w:jc w:val="left"/>
        <w:outlineLvl w:val="0"/>
        <w:rPr>
          <w:sz w:val="24"/>
        </w:rPr>
      </w:pPr>
    </w:p>
    <w:p w:rsidR="00000000" w:rsidRDefault="00AD72E2">
      <w:pPr>
        <w:pStyle w:val="a3"/>
        <w:jc w:val="left"/>
        <w:outlineLvl w:val="0"/>
        <w:rPr>
          <w:sz w:val="24"/>
        </w:rPr>
      </w:pPr>
      <w:r>
        <w:rPr>
          <w:b/>
          <w:bCs/>
          <w:sz w:val="24"/>
        </w:rPr>
        <w:t>4.</w:t>
      </w:r>
      <w:r>
        <w:rPr>
          <w:sz w:val="24"/>
        </w:rPr>
        <w:t xml:space="preserve">   Структурная схема реализации формирования сигналов ФМ:</w:t>
      </w:r>
    </w:p>
    <w:p w:rsidR="00000000" w:rsidRDefault="00AD72E2">
      <w:pPr>
        <w:pStyle w:val="a3"/>
        <w:ind w:firstLine="360"/>
        <w:jc w:val="left"/>
        <w:outlineLvl w:val="0"/>
        <w:rPr>
          <w:sz w:val="12"/>
        </w:rPr>
      </w:pPr>
    </w:p>
    <w:p w:rsidR="00000000" w:rsidRDefault="00AD72E2">
      <w:pPr>
        <w:pStyle w:val="a3"/>
        <w:ind w:left="900"/>
        <w:jc w:val="left"/>
        <w:outlineLvl w:val="0"/>
        <w:rPr>
          <w:sz w:val="24"/>
        </w:rPr>
      </w:pPr>
    </w:p>
    <w:p w:rsidR="00000000" w:rsidRDefault="0023370E">
      <w:pPr>
        <w:pStyle w:val="a3"/>
        <w:ind w:left="900"/>
        <w:jc w:val="left"/>
        <w:outlineLvl w:val="0"/>
        <w:rPr>
          <w:sz w:val="24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146685</wp:posOffset>
                </wp:positionV>
                <wp:extent cx="182880" cy="182880"/>
                <wp:effectExtent l="9525" t="13335" r="7620" b="13335"/>
                <wp:wrapNone/>
                <wp:docPr id="85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A4BB8" id="Line 98" o:spid="_x0000_s1026" style="position:absolute;flip:y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11.55pt" to="141.1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/JGHgIAADgEAAAOAAAAZHJzL2Uyb0RvYy54bWysU8GO2jAQvVfqP1i+QwgNNESEVZVAL7SL&#10;tNveje0Qq45t2YaAqv57xw7Q3fZSVc3BGXtmnt/MPC8fzp1EJ26d0KrE6XiCEVdUM6EOJf7yvBnl&#10;GDlPFCNSK17iC3f4YfX2zbI3BZ/qVkvGLQIQ5YrelLj13hRJ4mjLO+LG2nAFzkbbjnjY2kPCLOkB&#10;vZPJdDKZJ722zFhNuXNwWg9OvIr4TcOpf2waxz2SJQZuPq42rvuwJqslKQ6WmFbQKw3yDyw6IhRc&#10;eoeqiSfoaMUfUJ2gVjvd+DHVXaKbRlAea4Bq0slv1Ty1xPBYCzTHmXub3P+DpZ9PO4sEK3E+w0iR&#10;Dma0FYqjRR560xtXQEildjZUR8/qyWw1/eaQ0lVL1IFHjs8XA3lpyEhepYSNM3DDvv+kGcSQo9ex&#10;UefGdqiRwnwNiQEcmoHOcTKX+2T42SMKh2k+zXOYHwXX1Q53kSLAhGRjnf/IdYeCUWIJJURQcto6&#10;P4TeQkK40hshJZyTQirUl3gxm85igtNSsOAMPmcP+0padCJBPvGLNYLnZZjVR8UiWMsJW19tT4Qc&#10;bOApVcCDcoDO1Rr08X0xWazzdZ6Nsul8PcomdT36sKmy0XyTvp/V7+qqqtMfgVqaFa1gjKvA7qbV&#10;NPs7LVxfzaCyu1rvbUheo8fWAtnbP5KOkw3DHGSx1+yys6G1Ycggzxh8fUpB/y/3MerXg1/9BAAA&#10;//8DAFBLAwQUAAYACAAAACEARiz8ld4AAAAJAQAADwAAAGRycy9kb3ducmV2LnhtbEyPTUvEMBCG&#10;74L/IYzgzU0/qOzWpssi6kUQXKvntBnbYjIpTbZb/73jSW8zzMM7z1vtV2fFgnMYPSlINwkIpM6b&#10;kXoFzdvjzRZEiJqMtp5QwTcG2NeXF5UujT/TKy7H2AsOoVBqBUOMUyll6AZ0Omz8hMS3Tz87HXmd&#10;e2lmfeZwZ2WWJLfS6ZH4w6AnvB+w+zqenILDx/ND/rK0zluz65t345rkKVPq+mo93IGIuMY/GH71&#10;WR1qdmr9iUwQVkFW5AWjPOQpCAaybZaDaBUU6Q5kXcn/DeofAAAA//8DAFBLAQItABQABgAIAAAA&#10;IQC2gziS/gAAAOEBAAATAAAAAAAAAAAAAAAAAAAAAABbQ29udGVudF9UeXBlc10ueG1sUEsBAi0A&#10;FAAGAAgAAAAhADj9If/WAAAAlAEAAAsAAAAAAAAAAAAAAAAALwEAAF9yZWxzLy5yZWxzUEsBAi0A&#10;FAAGAAgAAAAhALjH8kYeAgAAOAQAAA4AAAAAAAAAAAAAAAAALgIAAGRycy9lMm9Eb2MueG1sUEsB&#10;Ai0AFAAGAAgAAAAhAEYs/JXeAAAACQEAAA8AAAAAAAAAAAAAAAAAeAQAAGRycy9kb3ducmV2Lnht&#10;bFBLBQYAAAAABAAEAPMAAACDBQAAAAA=&#10;"/>
            </w:pict>
          </mc:Fallback>
        </mc:AlternateContent>
      </w:r>
      <w:r w:rsidR="00AD72E2">
        <w:rPr>
          <w:sz w:val="24"/>
        </w:rPr>
        <w:tab/>
      </w:r>
      <w:r w:rsidR="00AD72E2">
        <w:rPr>
          <w:i/>
          <w:iCs/>
          <w:sz w:val="24"/>
          <w:lang w:val="en-US"/>
        </w:rPr>
        <w:t>b</w:t>
      </w:r>
      <w:r w:rsidR="00AD72E2">
        <w:rPr>
          <w:i/>
          <w:iCs/>
          <w:sz w:val="24"/>
          <w:lang w:val="en-US"/>
        </w:rPr>
        <w:softHyphen/>
      </w:r>
      <w:r w:rsidR="00AD72E2">
        <w:rPr>
          <w:sz w:val="24"/>
          <w:lang w:val="en-US"/>
        </w:rPr>
        <w:t>(</w:t>
      </w:r>
      <w:r w:rsidR="00AD72E2">
        <w:rPr>
          <w:i/>
          <w:iCs/>
          <w:sz w:val="24"/>
          <w:lang w:val="en-US"/>
        </w:rPr>
        <w:t>t</w:t>
      </w:r>
      <w:r w:rsidR="00AD72E2">
        <w:rPr>
          <w:sz w:val="24"/>
          <w:lang w:val="en-US"/>
        </w:rPr>
        <w:t>)</w:t>
      </w:r>
      <w:r w:rsidR="00AD72E2">
        <w:rPr>
          <w:sz w:val="24"/>
          <w:lang w:val="en-US"/>
        </w:rPr>
        <w:tab/>
      </w:r>
      <w:r w:rsidR="00AD72E2">
        <w:rPr>
          <w:sz w:val="24"/>
          <w:lang w:val="en-US"/>
        </w:rPr>
        <w:tab/>
      </w:r>
      <w:r w:rsidR="00AD72E2">
        <w:rPr>
          <w:sz w:val="24"/>
          <w:lang w:val="en-US"/>
        </w:rPr>
        <w:tab/>
        <w:t xml:space="preserve"> </w:t>
      </w:r>
      <w:r w:rsidR="00AD72E2">
        <w:rPr>
          <w:i/>
          <w:iCs/>
          <w:sz w:val="24"/>
          <w:lang w:val="en-US"/>
        </w:rPr>
        <w:t>s</w:t>
      </w:r>
      <w:r w:rsidR="00AD72E2">
        <w:rPr>
          <w:sz w:val="24"/>
          <w:lang w:val="en-US"/>
        </w:rPr>
        <w:t>(</w:t>
      </w:r>
      <w:r w:rsidR="00AD72E2">
        <w:rPr>
          <w:i/>
          <w:iCs/>
          <w:sz w:val="24"/>
          <w:lang w:val="en-US"/>
        </w:rPr>
        <w:t>t</w:t>
      </w:r>
      <w:r w:rsidR="00AD72E2">
        <w:rPr>
          <w:sz w:val="24"/>
          <w:lang w:val="en-US"/>
        </w:rPr>
        <w:t>)</w:t>
      </w:r>
    </w:p>
    <w:p w:rsidR="00000000" w:rsidRDefault="0023370E">
      <w:pPr>
        <w:pStyle w:val="a3"/>
        <w:ind w:left="900"/>
        <w:jc w:val="left"/>
        <w:outlineLvl w:val="0"/>
        <w:rPr>
          <w:sz w:val="24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-161925</wp:posOffset>
                </wp:positionV>
                <wp:extent cx="365760" cy="365760"/>
                <wp:effectExtent l="9525" t="9525" r="5715" b="5715"/>
                <wp:wrapNone/>
                <wp:docPr id="84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AD72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36" style="position:absolute;left:0;text-align:left;margin-left:117pt;margin-top:-12.75pt;width:28.8pt;height:28.8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+iKAIAAFAEAAAOAAAAZHJzL2Uyb0RvYy54bWysVNuO0zAQfUfiHyy/0zSl7XajpqtVlyKk&#10;BVYsfIDjOImFb4zdJuXrGTvdbhd4QuTB8njGx2fOzGR9M2hFDgK8tKak+WRKiTDc1tK0Jf32dfdm&#10;RYkPzNRMWSNKehSe3mxev1r3rhAz21lVCyAIYnzRu5J2IbgiyzzvhGZ+Yp0w6GwsaBbQhDargfWI&#10;rlU2m06XWW+hdmC58B5P70Yn3ST8phE8fG4aLwJRJUVuIa2Q1iqu2WbNihaY6yQ/0WD/wEIzafDR&#10;M9QdC4zsQf4BpSUH620TJtzqzDaN5CLlgNnk09+yeeyYEykXFMe7s0z+/8HyT4cHILIu6WpOiWEa&#10;a/QFVWOmVYKsrqJAvfMFxj26B4gpendv+XdPjN12GCZuAWzfCVYjrTzGZy8uRMPjVVL1H22N8Gwf&#10;bNJqaEBHQFSBDKkkx3NJxBAIx8O3y8XVEgvH0XXaxxdY8XTZgQ/vhdUkbkoKyD2Bs8O9D2PoU0gi&#10;b5Wsd1KpZEBbbRWQA8Pu2KUv8cccL8OUIX1JrxezRUJ+4fOXENP0/Q1Cy4BtrqRGnc9BrIiqvTM1&#10;0mRFYFKNe8xOmZOMUbmxAmGohlSoPIkcZa1sfURhwY5tjWOIm87CT0p6bOmS+h97BoIS9cFgca7z&#10;+TzOQDLmi6sZGnDpqS49zHCEKmmgZNxuwzg3ewey7fClPMlh7C0WtJFJ7GdWJ/7YtqlcpxGLc3Fp&#10;p6jnH8HmFwAAAP//AwBQSwMEFAAGAAgAAAAhAAxmqJHgAAAACgEAAA8AAABkcnMvZG93bnJldi54&#10;bWxMj0FPg0AUhO8m/ofNM/HWLiy2sZRHYzQ18djSi7cHvALK7hJ2adFf73rS42QmM99ku1n34sKj&#10;66xBiJcRCDaVrTvTIJyK/eIRhPNkauqtYYQvdrDLb28ySmt7NQe+HH0jQolxKSG03g+plK5qWZNb&#10;2oFN8M521OSDHBtZj3QN5bqXKorWUlNnwkJLAz+3XH0eJ41QdupE34fiNdKbfeLf5uJjen9BvL+b&#10;n7YgPM/+Lwy/+AEd8sBU2snUTvQIKnkIXzzCQq1WIEJCbeI1iBIhUTHIPJP/L+Q/AAAA//8DAFBL&#10;AQItABQABgAIAAAAIQC2gziS/gAAAOEBAAATAAAAAAAAAAAAAAAAAAAAAABbQ29udGVudF9UeXBl&#10;c10ueG1sUEsBAi0AFAAGAAgAAAAhADj9If/WAAAAlAEAAAsAAAAAAAAAAAAAAAAALwEAAF9yZWxz&#10;Ly5yZWxzUEsBAi0AFAAGAAgAAAAhACEsb6IoAgAAUAQAAA4AAAAAAAAAAAAAAAAALgIAAGRycy9l&#10;Mm9Eb2MueG1sUEsBAi0AFAAGAAgAAAAhAAxmqJHgAAAACgEAAA8AAAAAAAAAAAAAAAAAggQAAGRy&#10;cy9kb3ducmV2LnhtbFBLBQYAAAAABAAEAPMAAACPBQAAAAA=&#10;">
                <v:textbox>
                  <w:txbxContent>
                    <w:p w:rsidR="00000000" w:rsidRDefault="00AD72E2"/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60960</wp:posOffset>
                </wp:positionV>
                <wp:extent cx="548640" cy="0"/>
                <wp:effectExtent l="5715" t="60960" r="17145" b="53340"/>
                <wp:wrapNone/>
                <wp:docPr id="83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9E9A1" id="Line 89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pt,4.8pt" to="197.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F0JgIAAEkEAAAOAAAAZHJzL2Uyb0RvYy54bWysVM2O2jAQvlfqO1i+QwgbaIgIq4pAL7RF&#10;2u0DGNtJrDq2ZRsCqvruHRuC2PZSVc3BGWdmvvnmL8vncyfRiVsntCpxOp5gxBXVTKimxN9et6Mc&#10;I+eJYkRqxUt84Q4/r96/W/am4FPdasm4RQCiXNGbErfemyJJHG15R9xYG65AWWvbEQ9X2yTMkh7Q&#10;O5lMJ5N50mvLjNWUOwdfq6sSryJ+XXPqv9a14x7JEgM3H08bz0M4k9WSFI0lphX0RoP8A4uOCAVB&#10;71AV8QQdrfgDqhPUaqdrP6a6S3RdC8pjDpBNOvktm5eWGB5zgeI4cy+T+3+w9Mtpb5FgJc6fMFKk&#10;gx7thOIoX4Ta9MYVYLJWexuyo2f1YnaafndI6XVLVMMjx9eLAb80eCRvXMLFGYhw6D9rBjbk6HUs&#10;1Lm2XYCEEqBz7Mfl3g9+9ojCx1mWzzPoGh1UCSkGP2Od/8R1h4JQYgmcIy457ZwPPEgxmIQwSm+F&#10;lLHbUqG+xIvZdBYdnJaCBWUwc7Y5rKVFJxLmJT4xKdA8mll9VCyCtZywzU32REiQkY/VcJ4T6Vsc&#10;gnWcYSQ5bIhsbnhShXiQKdC9SdeB+bGYLDb5Js9G2XS+GWWTqhp93K6z0XybfphVT9V6XaU/A/U0&#10;K1rBGFeB/TC8afZ3w3Fbo+vY3cf3XqbkLXqsJ5Ad3pF0bHXo7nVODppd9nYYAZjXaHzbrbAQj3eQ&#10;H/8Aq18AAAD//wMAUEsDBBQABgAIAAAAIQDkV2zm3QAAAAcBAAAPAAAAZHJzL2Rvd25yZXYueG1s&#10;TI/BTsMwEETvSPyDtUjcqAOt2jTEqRCiB+BSSqBXN16SCHsdxU4a/p6FCxxHM5p5k28mZ8WIfWg9&#10;KbieJSCQKm9aqhWUr9urFESImoy2nlDBFwbYFOdnuc6MP9ELjvtYCy6hkGkFTYxdJmWoGnQ6zHyH&#10;xN6H752OLPtaml6fuNxZeZMkS+l0S7zQ6A7vG6w+94NT8Fi+P21t+Tzs+nFlDv4tfVgdUqUuL6a7&#10;WxARp/gXhh98RoeCmY5+IBOEVTBP0gVHFayXINifrxd85firZZHL//zFNwAAAP//AwBQSwECLQAU&#10;AAYACAAAACEAtoM4kv4AAADhAQAAEwAAAAAAAAAAAAAAAAAAAAAAW0NvbnRlbnRfVHlwZXNdLnht&#10;bFBLAQItABQABgAIAAAAIQA4/SH/1gAAAJQBAAALAAAAAAAAAAAAAAAAAC8BAABfcmVscy8ucmVs&#10;c1BLAQItABQABgAIAAAAIQBfunF0JgIAAEkEAAAOAAAAAAAAAAAAAAAAAC4CAABkcnMvZTJvRG9j&#10;LnhtbFBLAQItABQABgAIAAAAIQDkV2zm3QAAAAcBAAAPAAAAAAAAAAAAAAAAAIAEAABkcnMvZG93&#10;bnJldi54bWxQSwUGAAAAAAQABADzAAAAigUAAAAA&#10;">
                <v:stroke endarrow="classic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-28575</wp:posOffset>
                </wp:positionV>
                <wp:extent cx="182880" cy="182880"/>
                <wp:effectExtent l="9525" t="9525" r="7620" b="7620"/>
                <wp:wrapNone/>
                <wp:docPr id="82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4B346" id="Line 97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-2.25pt" to="14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agGAIAAC4EAAAOAAAAZHJzL2Uyb0RvYy54bWysU9uO2yAQfa/Uf0C8J740yTpWnFVlJ31J&#10;u5F2+wEEcIyKAQGJE1X99w7k0t32parqBzwwM4czM4fF46mX6MitE1pVOBunGHFFNRNqX+GvL+tR&#10;gZHzRDEiteIVPnOHH5fv3y0GU/Jcd1oybhGAKFcOpsKd96ZMEkc73hM31oYrcLba9sTD1u4TZskA&#10;6L1M8jSdJYO2zFhNuXNw2lyceBnx25ZT/9S2jnskKwzcfFxtXHdhTZYLUu4tMZ2gVxrkH1j0RCi4&#10;9A7VEE/QwYo/oHpBrXa69WOq+0S3raA81gDVZOlv1Tx3xPBYCzTHmXub3P+DpV+OW4sEq3CRY6RI&#10;DzPaCMXR/CH0ZjCuhJBabW2ojp7Us9lo+s0hpeuOqD2PHF/OBvKykJG8SQkbZ+CG3fBZM4ghB69j&#10;o06t7QMktACd4jzO93nwk0cUDrMiLwqYGgXX1Q43kPKWbKzzn7juUTAqLIF4BCfHjfOX0FtIuEvp&#10;tZASzkkpFRoqPJ/m05jgtBQsOIPP2f2ulhYdSRBN/GJl4HkdZvVBsQjWccJWV9sTIS828JQq4EE5&#10;QOdqXVTxfZ7OV8WqmIwm+Ww1mqRNM/q4riej2Tp7mDYfmrpush+BWjYpO8EYV4HdTaHZ5O8UcH0r&#10;F23dNXpvQ/IWPbYWyN7+kXScZxjhRQw7zc5bG1obRguijMHXBxRU/3ofo3498+VPAAAA//8DAFBL&#10;AwQUAAYACAAAACEAUBCrbt4AAAAJAQAADwAAAGRycy9kb3ducmV2LnhtbEyPwU7DMAyG70i8Q2Qk&#10;LtOW0m5oKk0nBPTGhQHi6jWmrWicrsm2wtNjTuNkW/70+3OxmVyvjjSGzrOBm0UCirj2tuPGwNtr&#10;NV+DChHZYu+ZDHxTgE15eVFgbv2JX+i4jY2SEA45GmhjHHKtQ92Sw7DwA7HsPv3oMMo4NtqOeJJw&#10;1+s0SW61w47lQosDPbRUf20PzkCo3mlf/czqWfKRNZ7S/ePzExpzfTXd34GKNMUzDH/6og6lOO38&#10;gW1QvYF0la0ENTBfShUgXacZqJ00ywx0Wej/H5S/AAAA//8DAFBLAQItABQABgAIAAAAIQC2gziS&#10;/gAAAOEBAAATAAAAAAAAAAAAAAAAAAAAAABbQ29udGVudF9UeXBlc10ueG1sUEsBAi0AFAAGAAgA&#10;AAAhADj9If/WAAAAlAEAAAsAAAAAAAAAAAAAAAAALwEAAF9yZWxzLy5yZWxzUEsBAi0AFAAGAAgA&#10;AAAhAMI2pqAYAgAALgQAAA4AAAAAAAAAAAAAAAAALgIAAGRycy9lMm9Eb2MueG1sUEsBAi0AFAAG&#10;AAgAAAAhAFAQq27eAAAACQ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66675</wp:posOffset>
                </wp:positionV>
                <wp:extent cx="548640" cy="0"/>
                <wp:effectExtent l="13335" t="57150" r="19050" b="57150"/>
                <wp:wrapNone/>
                <wp:docPr id="81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C4A26" id="Line 86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55pt,5.25pt" to="99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DdJgIAAEkEAAAOAAAAZHJzL2Uyb0RvYy54bWysVM2O2jAQvlfqO1i+QwgNNESEVUWgF9pF&#10;2u0DGNshVh3bsg0BVX33jk2C2PZSVc3BGWdmvvnmL8unSyvRmVsntCpxOp5gxBXVTKhjib+9bkc5&#10;Rs4TxYjUipf4yh1+Wr1/t+xMwae60ZJxiwBEuaIzJW68N0WSONrwlrixNlyBsta2JR6u9pgwSzpA&#10;b2UynUzmSactM1ZT7hx8rW5KvIr4dc2pf65rxz2SJQZuPp42nodwJqslKY6WmEbQngb5BxYtEQqC&#10;3qEq4gk6WfEHVCuo1U7Xfkx1m+i6FpTHHCCbdPJbNi8NMTzmAsVx5l4m9/9g6dfz3iLBSpynGCnS&#10;Qo92QnGUz0NtOuMKMFmrvQ3Z0Yt6MTtNvzuk9Loh6sgjx9erAb80eCRvXMLFGYhw6L5oBjbk5HUs&#10;1KW2bYCEEqBL7Mf13g9+8YjCx1mWzzPoGh1UCSkGP2Od/8x1i4JQYgmcIy4575wPPEgxmIQwSm+F&#10;lLHbUqGuxIvZdBYdnJaCBWUwc/Z4WEuLziTMS3xiUqB5NLP6pFgEazhhm172REiQkY/VcJ4T6Rsc&#10;grWcYSQ5bIg89nhShXiQKdDtpdvA/FhMFpt8k2ejbDrfjLJJVY0+bdfZaL5NP86qD9V6XaU/A/U0&#10;KxrBGFeB/TC8afZ3w9Gv0W3s7uN7L1PyFj3WE8gO70g6tjp09zYnB82uezuMAMxrNO53KyzE4x3k&#10;xz/A6hcAAAD//wMAUEsDBBQABgAIAAAAIQBJ0hfh3AAAAAkBAAAPAAAAZHJzL2Rvd25yZXYueG1s&#10;TI9BT8MwDIXvSPyHyEjcWFoQrCtNJ4TYAbjAKOyaNaataJwqSbvy7/HEAW7v2U/Pn4v1bHsxoQ+d&#10;IwXpIgGBVDvTUaOgettcZCBC1GR07wgVfGOAdXl6UujcuAO94rSNjeASCrlW0MY45FKGukWrw8IN&#10;SLz7dN7qyNY30nh94HLby8skuZFWd8QXWj3gfYv113a0Ch6rj6dNXz2PL35amp17zx6Wu0yp87P5&#10;7hZExDn+heGIz+hQMtPejWSC6NmnVylHWSTXII6B1YrF/ncgy0L+/6D8AQAA//8DAFBLAQItABQA&#10;BgAIAAAAIQC2gziS/gAAAOEBAAATAAAAAAAAAAAAAAAAAAAAAABbQ29udGVudF9UeXBlc10ueG1s&#10;UEsBAi0AFAAGAAgAAAAhADj9If/WAAAAlAEAAAsAAAAAAAAAAAAAAAAALwEAAF9yZWxzLy5yZWxz&#10;UEsBAi0AFAAGAAgAAAAhACBQcN0mAgAASQQAAA4AAAAAAAAAAAAAAAAALgIAAGRycy9lMm9Eb2Mu&#10;eG1sUEsBAi0AFAAGAAgAAAAhAEnSF+HcAAAACQEAAA8AAAAAAAAAAAAAAAAAgAQAAGRycy9kb3du&#10;cmV2LnhtbFBLBQYAAAAABAAEAPMAAACJBQAAAAA=&#10;">
                <v:stroke endarrow="classic" endarrowlength="long"/>
              </v:line>
            </w:pict>
          </mc:Fallback>
        </mc:AlternateContent>
      </w:r>
      <w:r w:rsidR="00AD72E2">
        <w:rPr>
          <w:sz w:val="24"/>
          <w:lang w:val="en-US"/>
        </w:rPr>
        <w:t xml:space="preserve">                        </w:t>
      </w:r>
    </w:p>
    <w:p w:rsidR="00000000" w:rsidRDefault="0023370E">
      <w:pPr>
        <w:pStyle w:val="a3"/>
        <w:ind w:left="900"/>
        <w:jc w:val="left"/>
        <w:outlineLvl w:val="0"/>
        <w:rPr>
          <w:sz w:val="24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102870</wp:posOffset>
                </wp:positionV>
                <wp:extent cx="1270" cy="325755"/>
                <wp:effectExtent l="55245" t="17145" r="57785" b="9525"/>
                <wp:wrapNone/>
                <wp:docPr id="80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0" cy="325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A4519" id="Line 91" o:spid="_x0000_s1026" style="position:absolute;flip:x y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35pt,8.1pt" to="133.4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7hNQIAAGAEAAAOAAAAZHJzL2Uyb0RvYy54bWysVMGO2jAQvVfqP1i+QwgLLESEVZVAe6At&#10;0m57N7aTWHVsyzYEVPXfd2wCLe2lqsrBTOKZN2+en7N8OrUSHbl1Qqscp8MRRlxRzYSqc/zlZTOY&#10;Y+Q8UYxIrXiOz9zhp9XbN8vOZHysGy0ZtwhAlMs6k+PGe5MliaMNb4kbasMVbFbatsTDo60TZkkH&#10;6K1MxqPRLOm0ZcZqyp2Dt+VlE68iflVx6j9XleMeyRwDNx9XG9d9WJPVkmS1JaYRtKdB/oFFS4SC&#10;pjeokniCDlb8AdUKarXTlR9S3Sa6qgTlcQaYJh39Ns1zQwyPs4A4ztxkcv8Pln467iwSLMdzkEeR&#10;Fs5oKxRHizRo0xmXQUqhdjZMR0/q2Ww1/eaQ0kVDVM0jx5ezgbpYkdyVhAdnoMO++6gZ5JCD11Go&#10;U2VbVElhPoTCGH0NUWgDsqBTPKPz7Yz4ySMKL9PxIxClsPEwnj5Op4FlQrIAF0qNdf491y0KQY4l&#10;jBIhyXHr/CX1mhLSld4IKaMJpEJdjhfT8TQWOC0FC5shzdl6X0iLjiTYKP76vndpVh8Ui2ANJ2zd&#10;x54ICTHyUSTnOZG+waFZyxlGksPFkXWPJ1XoB8MC3T66+Oj7YrRYz9fzyWAynq0Hk1FZDt5tislg&#10;tkkfp+VDWRRl+iNQTydZIxjjKrC/ejqd/J1n+tt1cePN1TeZknv0KD2Qvf5H0tEB4dAv9tlrdt7Z&#10;IH0wA9g4JvdXLtyTX59j1s8Pw+oVAAD//wMAUEsDBBQABgAIAAAAIQCsB0kJ3QAAAAkBAAAPAAAA&#10;ZHJzL2Rvd25yZXYueG1sTI9NT8MwDIbvSPsPkSdxYykFMihNpwmBuKBJDCSuXhPassYpTdaPf485&#10;wdF+H71+nG8m14rB9qHxpOFylYCwVHrTUKXh/e3p4hZEiEgGW09Ww2wDbIrFWY6Z8SO92mEfK8El&#10;FDLUUMfYZVKGsrYOw8p3ljj79L3DyGNfSdPjyOWulWmSKOmwIb5QY2cfalse9yenwV9ffeyG3ePz&#10;PL98jSqa78ah0vp8OW3vQUQ7xT8YfvVZHQp2OvgTmSBaDalSa0Y5UCkIBnhxB+KgQa1vQBa5/P9B&#10;8QMAAP//AwBQSwECLQAUAAYACAAAACEAtoM4kv4AAADhAQAAEwAAAAAAAAAAAAAAAAAAAAAAW0Nv&#10;bnRlbnRfVHlwZXNdLnhtbFBLAQItABQABgAIAAAAIQA4/SH/1gAAAJQBAAALAAAAAAAAAAAAAAAA&#10;AC8BAABfcmVscy8ucmVsc1BLAQItABQABgAIAAAAIQBmk67hNQIAAGAEAAAOAAAAAAAAAAAAAAAA&#10;AC4CAABkcnMvZTJvRG9jLnhtbFBLAQItABQABgAIAAAAIQCsB0kJ3QAAAAkBAAAPAAAAAAAAAAAA&#10;AAAAAI8EAABkcnMvZG93bnJldi54bWxQSwUGAAAAAAQABADzAAAAmQUAAAAA&#10;">
                <v:stroke endarrow="classic" endarrowlength="long"/>
              </v:line>
            </w:pict>
          </mc:Fallback>
        </mc:AlternateContent>
      </w:r>
    </w:p>
    <w:p w:rsidR="00000000" w:rsidRDefault="00AD72E2">
      <w:pPr>
        <w:pStyle w:val="a3"/>
        <w:ind w:left="900"/>
        <w:jc w:val="left"/>
        <w:outlineLvl w:val="0"/>
        <w:rPr>
          <w:sz w:val="12"/>
          <w:lang w:val="en-US"/>
        </w:rPr>
      </w:pPr>
    </w:p>
    <w:p w:rsidR="00000000" w:rsidRDefault="00AD72E2">
      <w:pPr>
        <w:pStyle w:val="a3"/>
        <w:ind w:left="900"/>
        <w:jc w:val="left"/>
        <w:outlineLvl w:val="0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</w:rPr>
        <w:t xml:space="preserve"> </w:t>
      </w:r>
      <w:r>
        <w:rPr>
          <w:i/>
          <w:iCs/>
          <w:sz w:val="24"/>
          <w:lang w:val="en-US"/>
        </w:rPr>
        <w:t>u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sz w:val="24"/>
        </w:rPr>
        <w:t xml:space="preserve">) = </w:t>
      </w:r>
      <w:r>
        <w:rPr>
          <w:i/>
          <w:iCs/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c</w:t>
      </w:r>
      <w:r>
        <w:rPr>
          <w:sz w:val="24"/>
          <w:lang w:val="en-US"/>
        </w:rPr>
        <w:t>cos</w:t>
      </w:r>
      <w:r>
        <w:rPr>
          <w:sz w:val="24"/>
        </w:rPr>
        <w:t>2</w:t>
      </w:r>
      <w:r>
        <w:rPr>
          <w:sz w:val="24"/>
          <w:lang w:val="en-US"/>
        </w:rPr>
        <w:t>π</w:t>
      </w:r>
      <w:r>
        <w:rPr>
          <w:i/>
          <w:iCs/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c</w:t>
      </w:r>
      <w:r>
        <w:rPr>
          <w:i/>
          <w:iCs/>
          <w:sz w:val="24"/>
          <w:lang w:val="en-US"/>
        </w:rPr>
        <w:t>t</w:t>
      </w:r>
    </w:p>
    <w:p w:rsidR="00000000" w:rsidRDefault="0023370E">
      <w:pPr>
        <w:pStyle w:val="a3"/>
        <w:ind w:left="900"/>
        <w:jc w:val="left"/>
        <w:outlineLvl w:val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51435</wp:posOffset>
                </wp:positionV>
                <wp:extent cx="365760" cy="365760"/>
                <wp:effectExtent l="9525" t="13335" r="5715" b="11430"/>
                <wp:wrapNone/>
                <wp:docPr id="7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AD72E2">
                            <w:r>
                              <w:t>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37" style="position:absolute;left:0;text-align:left;margin-left:117pt;margin-top:4.05pt;width:28.8pt;height:28.8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BjKAIAAFAEAAAOAAAAZHJzL2Uyb0RvYy54bWysVNuO0zAQfUfiHyy/0zSl7W6jpqtVlyKk&#10;BVYsfIDjOImFb4zdJuXrd+x0Sxd4QuTB8njGxzPnzGR9M2hFDgK8tKak+WRKiTDc1tK0Jf32dffm&#10;mhIfmKmZskaU9Cg8vdm8frXuXSFmtrOqFkAQxPiidyXtQnBFlnneCc38xDph0NlY0CygCW1WA+sR&#10;XatsNp0us95C7cBy4T2e3o1Oukn4TSN4+Nw0XgSiSoq5hbRCWqu4Zps1K1pgrpP8lAb7hyw0kwYf&#10;PUPdscDIHuQfUFpysN42YcKtzmzTSC5SDVhNPv2tmseOOZFqQXK8O9Pk/x8s/3R4ACLrkl6tKDFM&#10;o0ZfkDVmWiXIahYJ6p0vMO7RPUAs0bt7y797Yuy2wzBxC2D7TrAa08pjfPbiQjQ8XiVV/9HWCM/2&#10;wSauhgZ0BEQWyJAkOZ4lEUMgHA/fLhdXSxSOo+u0jy+w4vmyAx/eC6tJ3JQUMPcEzg73PoyhzyEp&#10;eatkvZNKJQPaaquAHBh2xy59KX+s8TJMGdKXdLWYLRLyC5+/hJim728QWgZscyV1Sa/PQayIrL0z&#10;NabJisCkGvdYnTInGiNzowJhqIYkVH4WpbL1EYkFO7Y1jiFuOgs/KemxpUvqf+wZCErUB4PirPL5&#10;PM5AMuaLqxkacOmpLj3McIQqaaBk3G7DODd7B7Lt8KU80WHsLQrayER2FHvM6pQ/tm2S6zRicS4u&#10;7RT160eweQIAAP//AwBQSwMEFAAGAAgAAAAhAKL6/XjeAAAACAEAAA8AAABkcnMvZG93bnJldi54&#10;bWxMj0FPg0AUhO8m/ofNM/FmF6hiS3k0RlMTjy29eFvYV0DZt4RdWvTXu570OJnJzDf5dja9ONPo&#10;OssI8SICQVxb3XGDcCx3dysQzivWqrdMCF/kYFtcX+Uq0/bCezoffCNCCbtMIbTeD5mUrm7JKLew&#10;A3HwTnY0ygc5NlKP6hLKTS+TKEqlUR2HhVYN9NxS/XmYDELVJUf1vS9fI7PeLf3bXH5M7y+Itzfz&#10;0waEp9n/heEXP6BDEZgqO7F2okdIlvfhi0dYxSCCn6zjFESFkD48gixy+f9A8QMAAP//AwBQSwEC&#10;LQAUAAYACAAAACEAtoM4kv4AAADhAQAAEwAAAAAAAAAAAAAAAAAAAAAAW0NvbnRlbnRfVHlwZXNd&#10;LnhtbFBLAQItABQABgAIAAAAIQA4/SH/1gAAAJQBAAALAAAAAAAAAAAAAAAAAC8BAABfcmVscy8u&#10;cmVsc1BLAQItABQABgAIAAAAIQCierBjKAIAAFAEAAAOAAAAAAAAAAAAAAAAAC4CAABkcnMvZTJv&#10;RG9jLnhtbFBLAQItABQABgAIAAAAIQCi+v143gAAAAgBAAAPAAAAAAAAAAAAAAAAAIIEAABkcnMv&#10;ZG93bnJldi54bWxQSwUGAAAAAAQABADzAAAAjQUAAAAA&#10;">
                <v:textbox>
                  <w:txbxContent>
                    <w:p w:rsidR="00000000" w:rsidRDefault="00AD72E2">
                      <w:r>
                        <w:t>Г</w:t>
                      </w:r>
                    </w:p>
                  </w:txbxContent>
                </v:textbox>
              </v:rect>
            </w:pict>
          </mc:Fallback>
        </mc:AlternateContent>
      </w:r>
    </w:p>
    <w:p w:rsidR="00000000" w:rsidRDefault="00AD72E2">
      <w:pPr>
        <w:pStyle w:val="a3"/>
        <w:ind w:left="900"/>
        <w:jc w:val="left"/>
        <w:outlineLvl w:val="0"/>
        <w:rPr>
          <w:sz w:val="24"/>
        </w:rPr>
      </w:pPr>
    </w:p>
    <w:p w:rsidR="00000000" w:rsidRDefault="00AD72E2">
      <w:pPr>
        <w:pStyle w:val="a3"/>
        <w:ind w:left="900"/>
        <w:jc w:val="left"/>
        <w:outlineLvl w:val="0"/>
        <w:rPr>
          <w:sz w:val="24"/>
        </w:rPr>
      </w:pPr>
    </w:p>
    <w:p w:rsidR="00000000" w:rsidRDefault="00AD72E2">
      <w:pPr>
        <w:pStyle w:val="a3"/>
        <w:ind w:firstLine="360"/>
        <w:jc w:val="left"/>
        <w:outlineLvl w:val="0"/>
        <w:rPr>
          <w:sz w:val="24"/>
        </w:rPr>
      </w:pPr>
    </w:p>
    <w:p w:rsidR="00000000" w:rsidRDefault="00AD72E2">
      <w:pPr>
        <w:pStyle w:val="a3"/>
        <w:ind w:firstLine="360"/>
        <w:jc w:val="left"/>
        <w:outlineLvl w:val="0"/>
        <w:rPr>
          <w:sz w:val="24"/>
        </w:rPr>
      </w:pPr>
    </w:p>
    <w:p w:rsidR="00000000" w:rsidRDefault="00AD72E2">
      <w:pPr>
        <w:pStyle w:val="a3"/>
        <w:ind w:firstLine="360"/>
        <w:jc w:val="left"/>
        <w:outlineLvl w:val="0"/>
        <w:rPr>
          <w:i/>
          <w:iCs/>
          <w:sz w:val="24"/>
        </w:rPr>
      </w:pPr>
      <w:r>
        <w:rPr>
          <w:sz w:val="24"/>
        </w:rPr>
        <w:t>Та</w:t>
      </w:r>
      <w:r>
        <w:rPr>
          <w:sz w:val="24"/>
        </w:rPr>
        <w:t xml:space="preserve">ким образом на каждом интервале длительностью </w:t>
      </w:r>
      <w:r>
        <w:rPr>
          <w:i/>
          <w:iCs/>
          <w:sz w:val="24"/>
          <w:lang w:val="en-US"/>
        </w:rPr>
        <w:t>T</w:t>
      </w:r>
    </w:p>
    <w:p w:rsidR="00000000" w:rsidRDefault="00AD72E2">
      <w:pPr>
        <w:pStyle w:val="a3"/>
        <w:ind w:firstLine="360"/>
        <w:jc w:val="left"/>
        <w:outlineLvl w:val="0"/>
        <w:rPr>
          <w:sz w:val="16"/>
        </w:rPr>
      </w:pPr>
      <w:r>
        <w:rPr>
          <w:sz w:val="16"/>
        </w:rPr>
        <w:tab/>
        <w:t xml:space="preserve"> </w:t>
      </w:r>
      <w:r>
        <w:rPr>
          <w:sz w:val="16"/>
        </w:rPr>
        <w:tab/>
      </w:r>
    </w:p>
    <w:p w:rsidR="00000000" w:rsidRDefault="00AD72E2">
      <w:pPr>
        <w:pStyle w:val="a3"/>
        <w:ind w:left="1418" w:firstLine="709"/>
        <w:jc w:val="left"/>
        <w:outlineLvl w:val="0"/>
        <w:rPr>
          <w:sz w:val="24"/>
        </w:rPr>
      </w:pPr>
      <w:r>
        <w:rPr>
          <w:i/>
          <w:iCs/>
          <w:sz w:val="24"/>
          <w:lang w:val="en-US"/>
        </w:rPr>
        <w:lastRenderedPageBreak/>
        <w:t>s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sz w:val="24"/>
        </w:rPr>
        <w:t xml:space="preserve">) = </w:t>
      </w:r>
      <w:r>
        <w:rPr>
          <w:position w:val="-34"/>
          <w:sz w:val="24"/>
        </w:rPr>
        <w:object w:dxaOrig="4340" w:dyaOrig="800">
          <v:shape id="_x0000_i1105" type="#_x0000_t75" style="width:216.75pt;height:39.75pt" o:ole="">
            <v:imagedata r:id="rId168" o:title=""/>
          </v:shape>
          <o:OLEObject Type="Embed" ProgID="Equation.3" ShapeID="_x0000_i1105" DrawAspect="Content" ObjectID="_1464371522" r:id="rId169"/>
        </w:object>
      </w:r>
    </w:p>
    <w:p w:rsidR="00000000" w:rsidRDefault="00AD72E2">
      <w:pPr>
        <w:pStyle w:val="a3"/>
        <w:jc w:val="left"/>
        <w:outlineLvl w:val="0"/>
        <w:rPr>
          <w:sz w:val="16"/>
        </w:rPr>
      </w:pPr>
      <w:r>
        <w:rPr>
          <w:sz w:val="16"/>
        </w:rPr>
        <w:t xml:space="preserve">  </w:t>
      </w:r>
    </w:p>
    <w:p w:rsidR="00000000" w:rsidRDefault="00AD72E2">
      <w:pPr>
        <w:pStyle w:val="a3"/>
        <w:ind w:firstLine="540"/>
        <w:jc w:val="both"/>
        <w:outlineLvl w:val="0"/>
        <w:rPr>
          <w:sz w:val="24"/>
        </w:rPr>
      </w:pPr>
      <w:r>
        <w:rPr>
          <w:sz w:val="24"/>
        </w:rPr>
        <w:t xml:space="preserve">Учитывая, что </w:t>
      </w:r>
      <w:r>
        <w:rPr>
          <w:i/>
          <w:iCs/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c</w:t>
      </w:r>
      <w:r>
        <w:rPr>
          <w:sz w:val="24"/>
        </w:rPr>
        <w:t xml:space="preserve"> = 1 В,   </w:t>
      </w:r>
      <w:r>
        <w:rPr>
          <w:i/>
          <w:iCs/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c</w:t>
      </w:r>
      <w:r>
        <w:rPr>
          <w:sz w:val="24"/>
        </w:rPr>
        <w:t xml:space="preserve"> = </w:t>
      </w:r>
      <w:r>
        <w:rPr>
          <w:position w:val="-6"/>
          <w:sz w:val="24"/>
        </w:rPr>
        <w:object w:dxaOrig="499" w:dyaOrig="279">
          <v:shape id="_x0000_i1106" type="#_x0000_t75" style="width:24.75pt;height:14.25pt" o:ole="">
            <v:imagedata r:id="rId120" o:title=""/>
          </v:shape>
          <o:OLEObject Type="Embed" ProgID="Equation.3" ShapeID="_x0000_i1106" DrawAspect="Content" ObjectID="_1464371523" r:id="rId170"/>
        </w:object>
      </w:r>
      <w:r>
        <w:rPr>
          <w:i/>
          <w:iCs/>
          <w:sz w:val="24"/>
          <w:lang w:val="en-US"/>
        </w:rPr>
        <w:t>V</w:t>
      </w:r>
      <w:r>
        <w:rPr>
          <w:sz w:val="24"/>
          <w:vertAlign w:val="subscript"/>
        </w:rPr>
        <w:t>к</w:t>
      </w:r>
      <w:r>
        <w:rPr>
          <w:sz w:val="24"/>
        </w:rPr>
        <w:t xml:space="preserve"> = </w:t>
      </w:r>
      <w:r>
        <w:rPr>
          <w:position w:val="-6"/>
          <w:sz w:val="24"/>
        </w:rPr>
        <w:object w:dxaOrig="1020" w:dyaOrig="320">
          <v:shape id="_x0000_i1107" type="#_x0000_t75" style="width:51pt;height:15.75pt" o:ole="">
            <v:imagedata r:id="rId171" o:title=""/>
          </v:shape>
          <o:OLEObject Type="Embed" ProgID="Equation.3" ShapeID="_x0000_i1107" DrawAspect="Content" ObjectID="_1464371524" r:id="rId172"/>
        </w:object>
      </w:r>
      <w:r>
        <w:rPr>
          <w:sz w:val="24"/>
        </w:rPr>
        <w:t xml:space="preserve">Гц = 18 МГц, получаем выражение для сигнала  </w:t>
      </w:r>
      <w:r>
        <w:rPr>
          <w:i/>
          <w:iCs/>
          <w:sz w:val="24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):</w:t>
      </w:r>
    </w:p>
    <w:p w:rsidR="00000000" w:rsidRDefault="00AD72E2">
      <w:pPr>
        <w:pStyle w:val="a3"/>
        <w:jc w:val="both"/>
        <w:outlineLvl w:val="0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iCs/>
          <w:sz w:val="24"/>
          <w:lang w:val="en-US"/>
        </w:rPr>
        <w:t>s</w:t>
      </w:r>
      <w:r>
        <w:rPr>
          <w:sz w:val="24"/>
          <w:lang w:val="en-US"/>
        </w:rPr>
        <w:t>(t) = b(t)cos(2π</w:t>
      </w:r>
      <w:r>
        <w:rPr>
          <w:position w:val="-6"/>
          <w:sz w:val="24"/>
          <w:lang w:val="en-US"/>
        </w:rPr>
        <w:object w:dxaOrig="800" w:dyaOrig="320">
          <v:shape id="_x0000_i1108" type="#_x0000_t75" style="width:39.75pt;height:15.75pt" o:ole="">
            <v:imagedata r:id="rId173" o:title=""/>
          </v:shape>
          <o:OLEObject Type="Embed" ProgID="Equation.3" ShapeID="_x0000_i1108" DrawAspect="Content" ObjectID="_1464371525" r:id="rId174"/>
        </w:object>
      </w:r>
      <w:r>
        <w:rPr>
          <w:sz w:val="24"/>
          <w:vertAlign w:val="subscript"/>
          <w:lang w:val="en-US"/>
        </w:rPr>
        <w:t xml:space="preserve"> </w:t>
      </w:r>
      <w:r>
        <w:rPr>
          <w:i/>
          <w:iCs/>
          <w:sz w:val="24"/>
          <w:lang w:val="en-US"/>
        </w:rPr>
        <w:t>t</w:t>
      </w:r>
      <w:r>
        <w:rPr>
          <w:sz w:val="24"/>
          <w:lang w:val="en-US"/>
        </w:rPr>
        <w:t xml:space="preserve">) , </w:t>
      </w:r>
      <w:r>
        <w:rPr>
          <w:sz w:val="24"/>
        </w:rPr>
        <w:t>В</w:t>
      </w:r>
    </w:p>
    <w:p w:rsidR="00000000" w:rsidRDefault="00AD72E2">
      <w:pPr>
        <w:pStyle w:val="a3"/>
        <w:jc w:val="left"/>
        <w:outlineLvl w:val="0"/>
        <w:rPr>
          <w:sz w:val="24"/>
          <w:lang w:val="en-US"/>
        </w:rPr>
      </w:pPr>
    </w:p>
    <w:p w:rsidR="00000000" w:rsidRDefault="00AD72E2">
      <w:pPr>
        <w:pStyle w:val="a3"/>
        <w:jc w:val="left"/>
        <w:outlineLvl w:val="0"/>
        <w:rPr>
          <w:sz w:val="24"/>
          <w:lang w:val="en-US"/>
        </w:rPr>
      </w:pPr>
    </w:p>
    <w:p w:rsidR="00000000" w:rsidRDefault="00AD72E2">
      <w:pPr>
        <w:pStyle w:val="a3"/>
        <w:jc w:val="both"/>
        <w:outlineLvl w:val="0"/>
        <w:rPr>
          <w:sz w:val="24"/>
        </w:rPr>
      </w:pPr>
      <w:r>
        <w:rPr>
          <w:b/>
          <w:bCs/>
          <w:sz w:val="24"/>
        </w:rPr>
        <w:t>5.</w:t>
      </w:r>
      <w:r>
        <w:rPr>
          <w:sz w:val="24"/>
        </w:rPr>
        <w:t xml:space="preserve">   Временные диаграммы, демонстрирующие зависимость сигнала  </w:t>
      </w:r>
      <w:r>
        <w:rPr>
          <w:i/>
          <w:iCs/>
          <w:sz w:val="24"/>
          <w:lang w:val="en-US"/>
        </w:rPr>
        <w:t>s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sz w:val="24"/>
        </w:rPr>
        <w:t xml:space="preserve">) от сигнала </w:t>
      </w:r>
      <w:r>
        <w:rPr>
          <w:i/>
          <w:iCs/>
          <w:sz w:val="24"/>
          <w:lang w:val="en-US"/>
        </w:rPr>
        <w:t>b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sz w:val="24"/>
        </w:rPr>
        <w:t xml:space="preserve">) и, следовательно, от сигнала  </w:t>
      </w:r>
      <w:r>
        <w:rPr>
          <w:i/>
          <w:iCs/>
          <w:sz w:val="24"/>
          <w:lang w:val="en-US"/>
        </w:rPr>
        <w:t>c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sz w:val="24"/>
        </w:rPr>
        <w:t>):</w:t>
      </w:r>
    </w:p>
    <w:p w:rsidR="00000000" w:rsidRDefault="00AD72E2">
      <w:pPr>
        <w:pStyle w:val="a3"/>
        <w:jc w:val="both"/>
        <w:outlineLvl w:val="0"/>
        <w:rPr>
          <w:sz w:val="24"/>
        </w:rPr>
      </w:pPr>
    </w:p>
    <w:p w:rsidR="00000000" w:rsidRDefault="0023370E">
      <w:pPr>
        <w:pStyle w:val="a3"/>
        <w:jc w:val="both"/>
        <w:outlineLvl w:val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158115</wp:posOffset>
                </wp:positionV>
                <wp:extent cx="0" cy="1189990"/>
                <wp:effectExtent l="45720" t="15240" r="40005" b="13970"/>
                <wp:wrapNone/>
                <wp:docPr id="78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89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93048" id="Line 166" o:spid="_x0000_s1026" style="position:absolute;flip:y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12.45pt" to="53.8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p1LgIAAFQEAAAOAAAAZHJzL2Uyb0RvYy54bWysVE2P2yAQvVfqf0DcE9upk02sOKvKTnrZ&#10;tpF22zsBbKNiQEDiRFX/ewfy0Wx7qarmQAaYebyZeePl47GX6MCtE1qVOBunGHFFNROqLfGXl81o&#10;jpHzRDEiteIlPnGHH1dv3ywHU/CJ7rRk3CIAUa4YTIk7702RJI52vCdurA1XcNlo2xMPW9smzJIB&#10;0HuZTNJ0lgzaMmM15c7BaX2+xKuI3zSc+s9N47hHssTAzcfVxnUX1mS1JEVriekEvdAg/8CiJ0LB&#10;ozeomniC9lb8AdULarXTjR9T3Se6aQTlMQfIJkt/y+a5I4bHXKA4ztzK5P4fLP102FokWIkfoFOK&#10;9NCjJ6E4ymazUJzBuAJ8KrW1IT16VM/mSdNvDilddUS1PJJ8ORkIzEJE8iokbJyBJ3bDR83Ah+y9&#10;jpU6NrZHjRTmawgM4FANdIytOd1aw48e0fMhhdMsmy8Wi9i2hBQBIgQa6/wHrnsUjBJL4B8ByeHJ&#10;+UDpl0twV3ojpIydlwoNJV5MJ9MY4LQULFwGN2fbXSUtOpCgnfiL+cHNvZvVe8UiWMcJW19sT4QE&#10;G/lYGOc5kb7D4THXYyQ5DItsL3BShecgU2B7sc7a+b5IF+v5ep6P8slsPcrTuh6931T5aLbJHqb1&#10;u7qq6uxHYJ7lRScY4yqQv+o4y/9OJ5eJOivwpuRblZLX6LGcQPb6H0nHpoc+nxWz0+y0tVcxgHSj&#10;82XMwmzc78G+/xisfgIAAP//AwBQSwMEFAAGAAgAAAAhAFlhZwTeAAAACgEAAA8AAABkcnMvZG93&#10;bnJldi54bWxMj8FOwzAQRO9I/IO1SNyo04BICXEqBOKEFNGA2qsTGzsQr0Pspunfs+UCx5l9mp0p&#10;1rPr2aTH0HkUsFwkwDS2XnVoBLy/PV+tgIUoUcneoxZw1AHW5flZIXPlD7jRUx0NoxAMuRRgYxxy&#10;zkNrtZNh4QeNdPvwo5OR5Gi4GuWBwl3P0yS55U52SB+sHPSj1e1XvXcCnqaqyl5fjmZn2u96G3a2&#10;aj43QlxezA/3wKKe4x8Mp/pUHUrq1Pg9qsB60kmWESogvbkDdgJ+jYaMZXoNvCz4/wnlDwAAAP//&#10;AwBQSwECLQAUAAYACAAAACEAtoM4kv4AAADhAQAAEwAAAAAAAAAAAAAAAAAAAAAAW0NvbnRlbnRf&#10;VHlwZXNdLnhtbFBLAQItABQABgAIAAAAIQA4/SH/1gAAAJQBAAALAAAAAAAAAAAAAAAAAC8BAABf&#10;cmVscy8ucmVsc1BLAQItABQABgAIAAAAIQDsI+p1LgIAAFQEAAAOAAAAAAAAAAAAAAAAAC4CAABk&#10;cnMvZTJvRG9jLnhtbFBLAQItABQABgAIAAAAIQBZYWcE3gAAAAoBAAAPAAAAAAAAAAAAAAAAAIgE&#10;AABkcnMvZG93bnJldi54bWxQSwUGAAAAAAQABADzAAAAkwUAAAAA&#10;">
                <v:stroke endarrow="classic" endarrowwidth="narrow" endarrowlength="long"/>
              </v:line>
            </w:pict>
          </mc:Fallback>
        </mc:AlternateContent>
      </w:r>
    </w:p>
    <w:p w:rsidR="00000000" w:rsidRDefault="00AD72E2">
      <w:pPr>
        <w:pStyle w:val="a3"/>
        <w:jc w:val="both"/>
        <w:outlineLvl w:val="0"/>
        <w:rPr>
          <w:sz w:val="24"/>
        </w:rPr>
      </w:pPr>
      <w:r>
        <w:rPr>
          <w:sz w:val="24"/>
        </w:rPr>
        <w:tab/>
        <w:t xml:space="preserve">        </w:t>
      </w:r>
      <w:r>
        <w:rPr>
          <w:i/>
          <w:iCs/>
          <w:sz w:val="24"/>
          <w:lang w:val="en-US"/>
        </w:rPr>
        <w:t>b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sz w:val="24"/>
        </w:rPr>
        <w:t>)</w:t>
      </w:r>
    </w:p>
    <w:p w:rsidR="00000000" w:rsidRDefault="0023370E">
      <w:pPr>
        <w:pStyle w:val="a3"/>
        <w:jc w:val="both"/>
        <w:outlineLvl w:val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33655</wp:posOffset>
                </wp:positionV>
                <wp:extent cx="0" cy="2383155"/>
                <wp:effectExtent l="9525" t="5080" r="9525" b="12065"/>
                <wp:wrapNone/>
                <wp:docPr id="77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3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C4E23" id="Line 22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.65pt" to="270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d6uHwIAAEMEAAAOAAAAZHJzL2Uyb0RvYy54bWysU8uO2yAU3VfqPyD2iR9xXlacUWUn3aSd&#10;SDPzAQRwjIoBAYkTVf33AnbSprOpqnqBL3Du4dzX6unScnCm2jApCpiMYwiowJIwcSzg2+t2tIDA&#10;WCQI4lLQAl6pgU/rjx9WncppKhvJCdXAkQiTd6qAjbUqjyKDG9oiM5aKCndZS90i67b6GBGNOsfe&#10;8iiN41nUSU2Ulpga406r/hKuA39dU2yf69pQC3gBnTYbVh3Wg1+j9QrlR41Uw/AgA/2DihYx4R69&#10;U1XIInDS7B1Vy7CWRtZ2jGUbybpmmIYYXDRJ/Ec0Lw1SNMTikmPUPU3m/9Hir+e9BowUcD6HQKDW&#10;1WjHBAVpmvrkdMrkDlOKvfbh4Yt4UTuJvxkgZNkgcaRB5OtVOcfEe0QPLn5jlHvi0H2RxGHQycqQ&#10;qUutW0/pcgAuoSDXe0HoxQLcH2J3mk4Wk2Q6DewovzkqbexnKlvgjQJypzoQo/POWC8E5TeIf0fI&#10;LeM81JsL0BVwOU2nwcFIzoi/9DCjj4eSa3BGvmPCN7z7APPMFTJNjyPO8iiUa3kSJFgNRWQz2BYx&#10;3ttOFBce6EJ0Mgerb5Xvy3i5WWwW2ShLZ5tRFlfV6NO2zEazbTKfVpOqLKvkh5ecZHnDCKHCq761&#10;bZL9XVsMA9Q33L1x7+mJHtlDHp3Y2z+IDjX2Ze0b5CDJda99yn25XacG8DBVfhR+3wfUr9lf/wQA&#10;AP//AwBQSwMEFAAGAAgAAAAhABLnRl/eAAAACQEAAA8AAABkcnMvZG93bnJldi54bWxMj8FOwzAQ&#10;RO9I/IO1SFwqarelVRXiVAgJLpWQGvgAJ17iQLyOYjcJfD2LOMBtRzOafZMfZt+JEYfYBtKwWioQ&#10;SHWwLTUaXl8eb/YgYjJkTRcINXxihENxeZGbzIaJTjiWqRFcQjEzGlxKfSZlrB16E5ehR2LvLQze&#10;JJZDI+1gJi73nVwrtZPetMQfnOnxwWH9UZ69hpMtp6l09dd43C7S83v1tDiu1lpfX833dyASzukv&#10;DD/4jA4FM1XhTDaKTsP2VvGWxMcGBPu/utKw2asdyCKX/xcU3wAAAP//AwBQSwECLQAUAAYACAAA&#10;ACEAtoM4kv4AAADhAQAAEwAAAAAAAAAAAAAAAAAAAAAAW0NvbnRlbnRfVHlwZXNdLnhtbFBLAQIt&#10;ABQABgAIAAAAIQA4/SH/1gAAAJQBAAALAAAAAAAAAAAAAAAAAC8BAABfcmVscy8ucmVsc1BLAQIt&#10;ABQABgAIAAAAIQCx6d6uHwIAAEMEAAAOAAAAAAAAAAAAAAAAAC4CAABkcnMvZTJvRG9jLnhtbFBL&#10;AQItABQABgAIAAAAIQAS50Zf3gAAAAkBAAAPAAAAAAAAAAAAAAAAAHkEAABkcnMvZG93bnJldi54&#10;bWxQSwUGAAAAAAQABADzAAAAhAUAAAAA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33655</wp:posOffset>
                </wp:positionV>
                <wp:extent cx="0" cy="2377440"/>
                <wp:effectExtent l="9525" t="5080" r="9525" b="8255"/>
                <wp:wrapNone/>
                <wp:docPr id="76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04153" id="Line 220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.65pt" to="234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ngIAIAAEMEAAAOAAAAZHJzL2Uyb0RvYy54bWysU82O2jAQvlfqO1i+Q0g2/EWEVUWgF9pF&#10;2u0DGNshVh3bsg0BVX33jh1AbHupqubgjD0z33zzt3g+txKduHVCqxKnwxFGXFHNhDqU+NvbZjDD&#10;yHmiGJFa8RJfuMPPy48fFp0peKYbLRm3CECUKzpT4sZ7UySJow1viRtqwxUoa21b4uFqDwmzpAP0&#10;VibZaDRJOm2ZsZpy5+C16pV4GfHrmlP/UteOeyRLDNx8PG089+FMlgtSHCwxjaBXGuQfWLREKAh6&#10;h6qIJ+hoxR9QraBWO137IdVtoutaUB5zgGzS0W/ZvDbE8JgLFMeZe5nc/4OlX087iwQr8XSCkSIt&#10;9GgrFEdZFovTGVeAzUrtbEiPntWr2Wr63SGlVw1RBx5Jvl0MOKahnMk7l3BxBkLsuy+agQ05eh0r&#10;da5tGyChBugcG3K5N4SfPaL9I4XX7Gk6zfPIJyHFzdFY5z9z3aIglFgC6whMTlvnAxFS3ExCHKU3&#10;QsrYb6lQV+L5OBtHB6elYEEZzJw97FfSohMJExO/mBVoHs0CckVc09sxkPpRsvqoWAzScMLWV9kT&#10;IXsZSEkV4kCKQPMq9aPyYz6ar2frWT7Is8l6kI+qavBps8oHk006HVdP1WpVpT8D5TQvGsEYV4H1&#10;bWzT/O/G4rpA/cDdB/denuQ9eqwjkL39I+nY49DWsGeu2Gt22dlb72FSo/F1q8IqPN5Bftz95S8A&#10;AAD//wMAUEsDBBQABgAIAAAAIQAXg/tu3wAAAAkBAAAPAAAAZHJzL2Rvd25yZXYueG1sTI/NTsMw&#10;EITvSLyDtUhcKuq0pT+EbCqEBJdKlRp4ACde4kC8jmI3CTw9RhzgOJrRzDfZfrKtGKj3jWOExTwB&#10;QVw53XCN8PrydLMD4YNirVrHhPBJHvb55UWmUu1GPtFQhFrEEvapQjAhdKmUvjJklZ+7jjh6b663&#10;KkTZ11L3aozltpXLJNlIqxqOC0Z19Gio+ijOFuGki3EsTPU1HNazcHwvn2eHxRLx+mp6uAcRaAp/&#10;YfjBj+iQR6bSnVl70SLcbnbxS0BYr0BE/1eXCKvt3RZknsn/D/JvAAAA//8DAFBLAQItABQABgAI&#10;AAAAIQC2gziS/gAAAOEBAAATAAAAAAAAAAAAAAAAAAAAAABbQ29udGVudF9UeXBlc10ueG1sUEsB&#10;Ai0AFAAGAAgAAAAhADj9If/WAAAAlAEAAAsAAAAAAAAAAAAAAAAALwEAAF9yZWxzLy5yZWxzUEsB&#10;Ai0AFAAGAAgAAAAhANl0GeAgAgAAQwQAAA4AAAAAAAAAAAAAAAAALgIAAGRycy9lMm9Eb2MueG1s&#10;UEsBAi0AFAAGAAgAAAAhABeD+27fAAAACQEAAA8AAAAAAAAAAAAAAAAAegQAAGRycy9kb3ducmV2&#10;LnhtbFBLBQYAAAAABAAEAPMAAACGBQAAAAA=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33655</wp:posOffset>
                </wp:positionV>
                <wp:extent cx="0" cy="2377440"/>
                <wp:effectExtent l="9525" t="5080" r="9525" b="8255"/>
                <wp:wrapNone/>
                <wp:docPr id="75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AA933" id="Line 219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.65pt" to="198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0L2IAIAAEMEAAAOAAAAZHJzL2Uyb0RvYy54bWysU02P2jAQvVfqf7B8hyRs+IoIq4pAL7SL&#10;tNsfYGyHWHVsyzYEVPW/d+wAYttLVTUHZ2zPvHkz87x4PrcSnbh1QqsSZ8MUI66oZkIdSvztbTOY&#10;YeQ8UYxIrXiJL9zh5+XHD4vOFHykGy0ZtwhAlCs6U+LGe1MkiaMNb4kbasMVXNbatsTD1h4SZkkH&#10;6K1MRmk6STptmbGacufgtOov8TLi1zWn/qWuHfdIlhi4+bjauO7DmiwXpDhYYhpBrzTIP7BoiVCQ&#10;9A5VEU/Q0Yo/oFpBrXa69kOq20TXtaA81gDVZOlv1bw2xPBYCzTHmXub3P+DpV9PO4sEK/F0jJEi&#10;LcxoKxRHo2wemtMZV4DPSu1sKI+e1avZavrdIaVXDVEHHkm+XQwEZiEieRcSNs5Ain33RTPwIUev&#10;Y6fOtW0DJPQAneNALveB8LNHtD+kcDp6mk7zPA4rIcUt0FjnP3PdomCUWALrCExOW+cDEVLcXEIe&#10;pTdCyjhvqVBX4vl4NI4BTkvBwmVwc/awX0mLTiQoJn6xKrh5dAvIFXFN78fA6qVk9VGxmKThhK2v&#10;tidC9jaQkirkgRKB5tXqpfJjns7Xs/UsH+SjyXqQp1U1+LRZ5YPJJpuOq6dqtaqyn4FylheNYIyr&#10;wPom2yz/O1lcH1AvuLtw7+1J3qPHPgLZ2z+SjjMOY+0FstfssrO32YNSo/P1VYWn8LgH+/HtL38B&#10;AAD//wMAUEsDBBQABgAIAAAAIQB3NWi+3gAAAAkBAAAPAAAAZHJzL2Rvd25yZXYueG1sTI/NTsMw&#10;EITvSLyDtUhcqtZpq/6FOBVCgkslpAYewImXOBCvo9hNAk/PIg5w29GMZr/JjpNrxYB9aDwpWC4S&#10;EEiVNw3VCl5fHud7ECFqMrr1hAo+McAxv77KdGr8SGccilgLLqGQagU2xi6VMlQWnQ4L3yGx9+Z7&#10;pyPLvpam1yOXu1aukmQrnW6IP1jd4YPF6qO4OAVnU4xjYauv4bSZxef38ml2Wq6Uur2Z7u9ARJzi&#10;Xxh+8BkdcmYq/YVMEK2C9WHLW6KCzRoE+7+65GN32IHMM/l/Qf4NAAD//wMAUEsBAi0AFAAGAAgA&#10;AAAhALaDOJL+AAAA4QEAABMAAAAAAAAAAAAAAAAAAAAAAFtDb250ZW50X1R5cGVzXS54bWxQSwEC&#10;LQAUAAYACAAAACEAOP0h/9YAAACUAQAACwAAAAAAAAAAAAAAAAAvAQAAX3JlbHMvLnJlbHNQSwEC&#10;LQAUAAYACAAAACEAcddC9iACAABDBAAADgAAAAAAAAAAAAAAAAAuAgAAZHJzL2Uyb0RvYy54bWxQ&#10;SwECLQAUAAYACAAAACEAdzVovt4AAAAJAQAADwAAAAAAAAAAAAAAAAB6BAAAZHJzL2Rvd25yZXYu&#10;eG1sUEsFBgAAAAAEAAQA8wAAAIUFAAAAAA==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33655</wp:posOffset>
                </wp:positionV>
                <wp:extent cx="0" cy="2377440"/>
                <wp:effectExtent l="9525" t="5080" r="9525" b="8255"/>
                <wp:wrapNone/>
                <wp:docPr id="74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7E5F2" id="Line 218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65pt" to="162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2b+IAIAAEMEAAAOAAAAZHJzL2Uyb0RvYy54bWysU02P2jAQvVfqf7B8hyRs+IoIq4pAL7SL&#10;tNsfYGyHWHVsyzYEVPW/d+wAYttLVTUHZ2zPvHkz87x4PrcSnbh1QqsSZ8MUI66oZkIdSvztbTOY&#10;YeQ8UYxIrXiJL9zh5+XHD4vOFHykGy0ZtwhAlCs6U+LGe1MkiaMNb4kbasMVXNbatsTD1h4SZkkH&#10;6K1MRmk6STptmbGacufgtOov8TLi1zWn/qWuHfdIlhi4+bjauO7DmiwXpDhYYhpBrzTIP7BoiVCQ&#10;9A5VEU/Q0Yo/oFpBrXa69kOq20TXtaA81gDVZOlv1bw2xPBYCzTHmXub3P+DpV9PO4sEK/E0x0iR&#10;Fma0FYqjUTYLzemMK8BnpXY2lEfP6tVsNf3ukNKrhqgDjyTfLgYCsxCRvAsJG2cgxb77ohn4kKPX&#10;sVPn2rYBEnqAznEgl/tA+Nkj2h9SOB09Tad5HoeVkOIWaKzzn7luUTBKLIF1BCanrfOBCCluLiGP&#10;0hshZZy3VKgr8Xw8GscAp6Vg4TK4OXvYr6RFJxIUE79YFdw8ugXkirim92Ng9VKy+qhYTNJwwtZX&#10;2xMhextISRXyQIlA82r1UvkxT+fr2XqWD/LRZD3I06oafNqs8sFkk03H1VO1WlXZz0A5y4tGMMZV&#10;YH2TbZb/nSyuD6gX3F249/Yk79FjH4Hs7R9JxxmHsfYC2Wt22dnb7EGp0fn6qsJTeNyD/fj2l78A&#10;AAD//wMAUEsDBBQABgAIAAAAIQBQlhlQ3gAAAAkBAAAPAAAAZHJzL2Rvd25yZXYueG1sTI/BTsMw&#10;EETvSPyDtUhcKuo0pRRCnAohwaVSpQY+wImXOBCvo9hNAl/PIg5w29GMZt/ku9l1YsQhtJ4UrJYJ&#10;CKTam5YaBa8vT1e3IELUZHTnCRV8YoBdcX6W68z4iY44lrERXEIh0wpsjH0mZagtOh2Wvkdi780P&#10;TkeWQyPNoCcud51Mk+RGOt0Sf7C6x0eL9Ud5cgqOppym0tZf436ziIf36nmxX6VKXV7MD/cgIs7x&#10;Lww/+IwOBTNV/kQmiE7BOr3mLVHBZg2C/V9d8bG924Iscvl/QfENAAD//wMAUEsBAi0AFAAGAAgA&#10;AAAhALaDOJL+AAAA4QEAABMAAAAAAAAAAAAAAAAAAAAAAFtDb250ZW50X1R5cGVzXS54bWxQSwEC&#10;LQAUAAYACAAAACEAOP0h/9YAAACUAQAACwAAAAAAAAAAAAAAAAAvAQAAX3JlbHMvLnJlbHNQSwEC&#10;LQAUAAYACAAAACEACYdm/iACAABDBAAADgAAAAAAAAAAAAAAAAAuAgAAZHJzL2Uyb0RvYy54bWxQ&#10;SwECLQAUAAYACAAAACEAUJYZUN4AAAAJAQAADwAAAAAAAAAAAAAAAAB6BAAAZHJzL2Rvd25yZXYu&#10;eG1sUEsFBgAAAAAEAAQA8wAAAIUFAAAAAA==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33655</wp:posOffset>
                </wp:positionV>
                <wp:extent cx="0" cy="2377440"/>
                <wp:effectExtent l="9525" t="5080" r="9525" b="8255"/>
                <wp:wrapNone/>
                <wp:docPr id="73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CCA8B" id="Line 217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.65pt" to="126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kZIAIAAEMEAAAOAAAAZHJzL2Uyb0RvYy54bWysU02P2jAQvVfqf7B8hyQQviLCqiLQy7aL&#10;tNsfYGyHWHVsyzYEVPW/d+wAYttLVTUHZ2zPvHkz87x8OrcSnbh1QqsSZ8MUI66oZkIdSvztbTuY&#10;Y+Q8UYxIrXiJL9zhp9XHD8vOFHykGy0ZtwhAlCs6U+LGe1MkiaMNb4kbasMVXNbatsTD1h4SZkkH&#10;6K1MRmk6TTptmbGacufgtOov8Sri1zWn/qWuHfdIlhi4+bjauO7DmqyWpDhYYhpBrzTIP7BoiVCQ&#10;9A5VEU/Q0Yo/oFpBrXa69kOq20TXtaA81gDVZOlv1bw2xPBYCzTHmXub3P+DpV9PO4sEK/FsjJEi&#10;LczoWSiORtksNKczrgCftdrZUB49q1fzrOl3h5ReN0QdeCT5djEQmIWI5F1I2DgDKfbdF83Ahxy9&#10;jp0617YNkNADdI4DudwHws8e0f6QwuloPJvleRxWQopboLHOf+a6RcEosQTWEZicnp0PREhxcwl5&#10;lN4KKeO8pUJdiReT0SQGOC0FC5fBzdnDfi0tOpGgmPjFquDm0S0gV8Q1vR8Dq5eS1UfFYpKGE7a5&#10;2p4I2dtASqqQB0oEmlerl8qPRbrYzDfzfJCPpptBnlbV4NN2nQ+m22w2qcbVel1lPwPlLC8awRhX&#10;gfVNtln+d7K4PqBecHfh3tuTvEePfQSyt38kHWccxtoLZK/ZZWdvswelRufrqwpP4XEP9uPbX/0C&#10;AAD//wMAUEsDBBQABgAIAAAAIQDXNV/I3gAAAAkBAAAPAAAAZHJzL2Rvd25yZXYueG1sTI9BS8Qw&#10;FITvgv8hPMHL4qbbpa7Wvi4i6GVB2OoPSJtnU21eSpNtq7/eiAc9DjPMfFPsF9uLiUbfOUbYrBMQ&#10;xI3THbcIry+PVzcgfFCsVe+YED7Jw748PytUrt3MR5qq0IpYwj5XCCaEIZfSN4as8ms3EEfvzY1W&#10;hSjHVupRzbHc9jJNkmtpVcdxwaiBHgw1H9XJIhx1Nc+Vab6mQ7YKz+/10+qwSREvL5b7OxCBlvAX&#10;hh/8iA5lZKrdibUXPUKapfFLQMi2IKL/q2uE7e52B7Is5P8H5TcAAAD//wMAUEsBAi0AFAAGAAgA&#10;AAAhALaDOJL+AAAA4QEAABMAAAAAAAAAAAAAAAAAAAAAAFtDb250ZW50X1R5cGVzXS54bWxQSwEC&#10;LQAUAAYACAAAACEAOP0h/9YAAACUAQAACwAAAAAAAAAAAAAAAAAvAQAAX3JlbHMvLnJlbHNQSwEC&#10;LQAUAAYACAAAACEAikDpGSACAABDBAAADgAAAAAAAAAAAAAAAAAuAgAAZHJzL2Uyb0RvYy54bWxQ&#10;SwECLQAUAAYACAAAACEA1zVfyN4AAAAJAQAADwAAAAAAAAAAAAAAAAB6BAAAZHJzL2Rvd25yZXYu&#10;eG1sUEsFBgAAAAAEAAQA8wAAAIUFAAAAAA==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33655</wp:posOffset>
                </wp:positionV>
                <wp:extent cx="0" cy="2377440"/>
                <wp:effectExtent l="9525" t="5080" r="9525" b="8255"/>
                <wp:wrapNone/>
                <wp:docPr id="72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AFD96" id="Line 216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.65pt" to="90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0RIAIAAEMEAAAOAAAAZHJzL2Uyb0RvYy54bWysU02P2jAQvVfqf7B8h5Bs+IoIq4pAL7SL&#10;tNsfYGyHWHVsyzYEVPW/d+wAYttLVTUHZ2zPvHkz87x4PrcSnbh1QqsSp8MRRlxRzYQ6lPjb22Yw&#10;w8h5ohiRWvESX7jDz8uPHxadKXimGy0ZtwhAlCs6U+LGe1MkiaMNb4kbasMVXNbatsTD1h4SZkkH&#10;6K1MstFoknTaMmM15c7BadVf4mXEr2tO/UtdO+6RLDFw83G1cd2HNVkuSHGwxDSCXmmQf2DREqEg&#10;6R2qIp6goxV/QLWCWu107YdUt4mua0F5rAGqSUe/VfPaEMNjLdAcZ+5tcv8Pln497SwSrMTTDCNF&#10;WpjRViiOsnQSmtMZV4DPSu1sKI+e1avZavrdIaVXDVEHHkm+XQwEpiEieRcSNs5Ain33RTPwIUev&#10;Y6fOtW0DJPQAneNALveB8LNHtD+kcJo9Tad5HoeVkOIWaKzzn7luUTBKLIF1BCanrfOBCCluLiGP&#10;0hshZZy3VKgr8XycjWOA01KwcBncnD3sV9KiEwmKiV+sCm4e3QJyRVzT+zGweilZfVQsJmk4Yeur&#10;7YmQvQ2kpAp5oESgebV6qfyYj+br2XqWD/Jssh7ko6oafNqs8sFkk07H1VO1WlXpz0A5zYtGMMZV&#10;YH2TbZr/nSyuD6gX3F249/Yk79FjH4Hs7R9JxxmHsfYC2Wt22dnb7EGp0fn6qsJTeNyD/fj2l78A&#10;AAD//wMAUEsDBBQABgAIAAAAIQA3pwvc3gAAAAkBAAAPAAAAZHJzL2Rvd25yZXYueG1sTI9BTsMw&#10;EEX3SNzBGiQ2FXXaqrQNcSqEBJtKSA0cwImncSAeR7GbBE7PlA0sn/7oz/vZfnKtGLAPjScFi3kC&#10;AqnypqFawfvb890WRIiajG49oYIvDLDPr68ynRo/0hGHItaCSyikWoGNsUulDJVFp8Pcd0icnXzv&#10;dGTsa2l6PXK5a+UySe6l0w3xB6s7fLJYfRZnp+BoinEsbPU9HNaz+PpRvswOi6VStzfT4wOIiFP8&#10;O4aLPqtDzk6lP5MJomXeJrwlKlivQFzyXy4VrDa7Dcg8k/8X5D8AAAD//wMAUEsBAi0AFAAGAAgA&#10;AAAhALaDOJL+AAAA4QEAABMAAAAAAAAAAAAAAAAAAAAAAFtDb250ZW50X1R5cGVzXS54bWxQSwEC&#10;LQAUAAYACAAAACEAOP0h/9YAAACUAQAACwAAAAAAAAAAAAAAAAAvAQAAX3JlbHMvLnJlbHNQSwEC&#10;LQAUAAYACAAAACEA8hDNESACAABDBAAADgAAAAAAAAAAAAAAAAAuAgAAZHJzL2Uyb0RvYy54bWxQ&#10;SwECLQAUAAYACAAAACEAN6cL3N4AAAAJAQAADwAAAAAAAAAAAAAAAAB6BAAAZHJzL2Rvd25yZXYu&#10;eG1sUEsFBgAAAAAEAAQA8wAAAIUFAAAAAA==&#10;">
                <v:stroke dashstyle="dash"/>
              </v:line>
            </w:pict>
          </mc:Fallback>
        </mc:AlternateContent>
      </w:r>
    </w:p>
    <w:p w:rsidR="00000000" w:rsidRDefault="00AD72E2">
      <w:pPr>
        <w:pStyle w:val="a3"/>
        <w:jc w:val="both"/>
        <w:outlineLvl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1</w:t>
      </w:r>
      <w:r>
        <w:rPr>
          <w:sz w:val="24"/>
        </w:rPr>
        <w:tab/>
        <w:t>1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</w:r>
    </w:p>
    <w:p w:rsidR="00000000" w:rsidRDefault="0023370E">
      <w:pPr>
        <w:pStyle w:val="a3"/>
        <w:jc w:val="both"/>
        <w:outlineLvl w:val="0"/>
        <w:rPr>
          <w:i/>
          <w:iCs/>
          <w:sz w:val="24"/>
          <w:vertAlign w:val="subscript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140335</wp:posOffset>
                </wp:positionV>
                <wp:extent cx="0" cy="548640"/>
                <wp:effectExtent l="9525" t="16510" r="9525" b="15875"/>
                <wp:wrapNone/>
                <wp:docPr id="71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CCCBA" id="Line 180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1.05pt" to="234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YqBFAIAACsEAAAOAAAAZHJzL2Uyb0RvYy54bWysU82O2jAQvlfqO1i+QxIa2BARVlUCvdAW&#10;abcPYGyHWHVsyzYEVPXdOzY/YttLVTUHZ+yZ+eabv8XzqZfoyK0TWlU4G6cYcUU1E2pf4W+v61GB&#10;kfNEMSK14hU+c4efl+/fLQZT8onutGTcIgBRrhxMhTvvTZkkjna8J26sDVegbLXtiYer3SfMkgHQ&#10;e5lM0nSWDNoyYzXlzsFrc1HiZcRvW07917Z13CNZYeDm42njuQtnslyQcm+J6QS90iD/wKInQkHQ&#10;O1RDPEEHK/6A6gW12unWj6nuE922gvKYA2STpb9l89IRw2MuUBxn7mVy/w+WfjluLRKswk8ZRor0&#10;0KONUBxlRSzOYFwJNrXa2pAePakXs9H0u0NK1x1Rex5Jvp4NOGahnMkbl3BxBkLshs+agQ05eB0r&#10;dWptHyChBugUG3K+N4SfPKKXRwqv07yY5ZFOQsqbn7HOf+K6R0GosATSEZccN84HHqS8mYQwSq+F&#10;lLHdUqEByM7TaRo9nJaCBW2wc3a/q6VFRxImJn4xK9A8mll9UCyidZyw1VX2RMiLDNGlCniQCvC5&#10;SpeR+DFP56tiVeSjfDJbjfK0aUYf13U+mq2zp2nzoanrJvsZqGV52QnGuArsbuOZ5X/X/uuiXAbr&#10;PqD3OiRv0WPBgOztH0nHXob2hX1y5U6z89beegwTGY2v2xNG/vEO8uOOL38BAAD//wMAUEsDBBQA&#10;BgAIAAAAIQCXFmDV3QAAAAoBAAAPAAAAZHJzL2Rvd25yZXYueG1sTI/BTsMwDIbvSLxDZCRuLF21&#10;TV3XdIJJXHajTMAxa0xbkThVk3Xt22PEAY62f33+/mI/OStGHELnScFykYBAqr3pqFFwen1+yECE&#10;qMlo6wkVzBhgX97eFDo3/kovOFaxEQyhkGsFbYx9LmWoW3Q6LHyPxLdPPzgdeRwaaQZ9ZbizMk2S&#10;jXS6I/7Q6h4PLdZf1cUxZf2ePR11dppnW31sV4e340hOqfu76XEHIuIU/8Lwo8/qULLT2V/IBGEV&#10;rDYZd4kK0nQJggO/izMnk2wNsizk/wrlNwAAAP//AwBQSwECLQAUAAYACAAAACEAtoM4kv4AAADh&#10;AQAAEwAAAAAAAAAAAAAAAAAAAAAAW0NvbnRlbnRfVHlwZXNdLnhtbFBLAQItABQABgAIAAAAIQA4&#10;/SH/1gAAAJQBAAALAAAAAAAAAAAAAAAAAC8BAABfcmVscy8ucmVsc1BLAQItABQABgAIAAAAIQDn&#10;7YqBFAIAACsEAAAOAAAAAAAAAAAAAAAAAC4CAABkcnMvZTJvRG9jLnhtbFBLAQItABQABgAIAAAA&#10;IQCXFmDV3QAAAAoBAAAPAAAAAAAAAAAAAAAAAG4EAABkcnMvZG93bnJldi54bWxQSwUGAAAAAAQA&#10;BADzAAAAeAUAAAAA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140335</wp:posOffset>
                </wp:positionV>
                <wp:extent cx="0" cy="548640"/>
                <wp:effectExtent l="9525" t="16510" r="9525" b="15875"/>
                <wp:wrapNone/>
                <wp:docPr id="70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6A39A" id="Line 178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1.05pt" to="198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qfkFA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2qNI&#10;BxptheIoe5qH5vTGFeBTqZ0N5dGzejFbTb87pHTVEnXgkeTrxUBgFiKSNyFh4wyk2PefNQMfcvQ6&#10;durc2C5AQg/QOQpyuQvCzx7R4ZDC6TSfz/KoVUKKW5yxzn/iukPBKLEE0hGXnLbOBx6kuLmENEpv&#10;hJRRbqlQD2QX6TSNEU5LwcJt8HP2sK+kRScSJiZ+sSq4eXSz+qhYRGs5Yeur7YmQgw3ZpQp4UArw&#10;uVrDSPxYpIv1fD3PR/lkth7laV2PPm6qfDTbZE/T+kNdVXX2M1DL8qIVjHEV2N3GM8v/Tv7rQxkG&#10;6z6g9z4kb9Fjw4Ds7R9JRy2DfMMg7DW77OxNY5jI6Hx9PWHkH/dgP77x1S8AAAD//wMAUEsDBBQA&#10;BgAIAAAAIQBXRnVU3QAAAAoBAAAPAAAAZHJzL2Rvd25yZXYueG1sTI/BTsMwDIbvSLxDZCRuLF1h&#10;U1eaTjCJy26UCTh6TWgrEqdqsq59e4w4sKPtX5+/v9hOzorRDKHzpGC5SEAYqr3uqFFweHu5y0CE&#10;iKTRejIKZhNgW15fFZhrf6ZXM1axEQyhkKOCNsY+lzLUrXEYFr43xLcvPziMPA6N1AOeGe6sTJNk&#10;LR12xB9a7M2uNfV3dXJMWX1kz3vMDvNsq8/Nw+59P5JT6vZmenoEEc0U/8Pwq8/qULLT0Z9IB2EV&#10;3G/W3CUqSNMlCA78LY6cTLIVyLKQlxXKHwAAAP//AwBQSwECLQAUAAYACAAAACEAtoM4kv4AAADh&#10;AQAAEwAAAAAAAAAAAAAAAAAAAAAAW0NvbnRlbnRfVHlwZXNdLnhtbFBLAQItABQABgAIAAAAIQA4&#10;/SH/1gAAAJQBAAALAAAAAAAAAAAAAAAAAC8BAABfcmVscy8ucmVsc1BLAQItABQABgAIAAAAIQB9&#10;ZqfkFAIAACsEAAAOAAAAAAAAAAAAAAAAAC4CAABkcnMvZTJvRG9jLnhtbFBLAQItABQABgAIAAAA&#10;IQBXRnVU3QAAAAoBAAAPAAAAAAAAAAAAAAAAAG4EAABkcnMvZG93bnJldi54bWxQSwUGAAAAAAQA&#10;BADzAAAAeAUAAAAA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140335</wp:posOffset>
                </wp:positionV>
                <wp:extent cx="365760" cy="0"/>
                <wp:effectExtent l="9525" t="16510" r="15240" b="12065"/>
                <wp:wrapNone/>
                <wp:docPr id="69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887E3" id="Line 179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1.05pt" to="226.8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GWFAIAACsEAAAOAAAAZHJzL2Uyb0RvYy54bWysU8GO2jAQvVfqP1i5QxI2BI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ZRvoiQ&#10;xB1otOWSoXS28M3ptS0gppI748sjZ/mqt4p8t0iqqsXywALJt4uGxNRnxO9S/MZquGLff1EUYvDR&#10;qdCpc2M6Dwk9QOcgyOUuCDs7RODwKZ/OcpCNDK4YF0OeNtZ9ZqpD3igjAaQDLj5trfM8cDGE+Guk&#10;2nAhgtxCoh7ILpJpEjKsEpx6r4+z5rCvhEEn7CcmfKEq8DyGGXWUNKC1DNP1zXaYi6sNtwvp8aAU&#10;4HOzriPxY5Es1vP1PBtlk3w9ypK6Hn3aVNko36Szaf1UV1Wd/vTU0qxoOaVMenbDeKbZ38l/eyjX&#10;wboP6L0P8Xv00DAgO/wD6aCll+86CHtFLzszaAwTGYJvr8eP/OMe7Mc3vvoFAAD//wMAUEsDBBQA&#10;BgAIAAAAIQCR2WY/3QAAAAkBAAAPAAAAZHJzL2Rvd25yZXYueG1sTI/BToNAEIbvJr7DZky82aW0&#10;JRRZGm3ipTexUY9TdgUiO0vYLYW3d4wHe5yZP998f76bbCdGM/jWkYLlIgJhqHK6pVrB8e3lIQXh&#10;A5LGzpFRMBsPu+L2JsdMuwu9mrEMtWAI+QwVNCH0mZS+aoxFv3C9Ib59ucFi4HGopR7wwnDbyTiK&#10;EmmxJf7QYG/2jam+y7NlyuYjfT5gepznrvzcrvfvh5GsUvd309MjiGCm8B+GX31Wh4KdTu5M2otO&#10;wWqbcJegII6XIDiw3qwSEKe/hSxyed2g+AEAAP//AwBQSwECLQAUAAYACAAAACEAtoM4kv4AAADh&#10;AQAAEwAAAAAAAAAAAAAAAAAAAAAAW0NvbnRlbnRfVHlwZXNdLnhtbFBLAQItABQABgAIAAAAIQA4&#10;/SH/1gAAAJQBAAALAAAAAAAAAAAAAAAAAC8BAABfcmVscy8ucmVsc1BLAQItABQABgAIAAAAIQCI&#10;hyGWFAIAACsEAAAOAAAAAAAAAAAAAAAAAC4CAABkcnMvZTJvRG9jLnhtbFBLAQItABQABgAIAAAA&#10;IQCR2WY/3QAAAAkBAAAPAAAAAAAAAAAAAAAAAG4EAABkcnMvZG93bnJldi54bWxQSwUGAAAAAAQA&#10;BADzAAAAeAUAAAAA&#10;" strokeweight="1.5pt"/>
            </w:pict>
          </mc:Fallback>
        </mc:AlternateContent>
      </w:r>
      <w:r w:rsidR="00AD72E2">
        <w:rPr>
          <w:sz w:val="24"/>
        </w:rPr>
        <w:tab/>
      </w:r>
      <w:r w:rsidR="00AD72E2">
        <w:rPr>
          <w:sz w:val="24"/>
          <w:vertAlign w:val="subscript"/>
        </w:rPr>
        <w:t xml:space="preserve">     1</w:t>
      </w:r>
    </w:p>
    <w:p w:rsidR="00000000" w:rsidRDefault="00AD72E2">
      <w:pPr>
        <w:pStyle w:val="a3"/>
        <w:jc w:val="left"/>
        <w:outlineLvl w:val="0"/>
        <w:rPr>
          <w:sz w:val="24"/>
        </w:rPr>
      </w:pPr>
    </w:p>
    <w:p w:rsidR="00000000" w:rsidRDefault="0023370E">
      <w:pPr>
        <w:pStyle w:val="a3"/>
        <w:jc w:val="left"/>
        <w:outlineLvl w:val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3749040" cy="0"/>
                <wp:effectExtent l="9525" t="41910" r="22860" b="43815"/>
                <wp:wrapNone/>
                <wp:docPr id="68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598E5" id="Line 165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295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QUJwIAAEoEAAAOAAAAZHJzL2Uyb0RvYy54bWysVM2O2jAQvlfqO1i+QxI2sBARVhWBXrZd&#10;pN0+gLGdxKpjW7YhoKrv3rEJiG0vVdUcnHFm5ptv/rJ8OnUSHbl1QqsSZ+MUI66oZkI1Jf72th3N&#10;MXKeKEakVrzEZ+7w0+rjh2VvCj7RrZaMWwQgyhW9KXHrvSmSxNGWd8SNteEKlLW2HfFwtU3CLOkB&#10;vZPJJE1nSa8tM1ZT7hx8rS5KvIr4dc2pf6lrxz2SJQZuPp42nvtwJqslKRpLTCvoQIP8A4uOCAVB&#10;b1AV8QQdrPgDqhPUaqdrP6a6S3RdC8pjDpBNlv6WzWtLDI+5QHGcuZXJ/T9Y+vW4s0iwEs+gU4p0&#10;0KNnoTjKZtNQnN64AmzWamdDevSkXs2zpt8dUnrdEtXwSPLtbMAxCx7JO5dwcQZC7PsvmoENOXgd&#10;K3WqbRcgoQboFBtyvjWEnzyi8PHhMV+kOfSNXnUJKa6Oxjr/mesOBaHEElhHYHJ8dj4QIcXVJMRR&#10;eiukjP2WCvUlXkwn0+jgtBQsKIOZs81+LS06kjAx8YlZgebezOqDYhGs5YRtBtkTIUFGPpbDeU6k&#10;b3EI5jqMJIcVkc0AJ1UIB5kC20G6TMyPRbrYzDfzfJRPZptRnlbV6NN2nY9m2+xxWj1U63WV/QzM&#10;s7xoBWNcBfLX6c3yv5uOYY8uc3eb31uVkvfosZxA9vqOpGOrQ3cvc7LX7Lyz1xGAgY3Gw3KFjbi/&#10;g3z/C1j9AgAA//8DAFBLAwQUAAYACAAAACEASnWeA9oAAAAGAQAADwAAAGRycy9kb3ducmV2Lnht&#10;bEyPwU7DMBBE70j8g7VI3KjtQisIcSqE1PbCgRbE2Y2XJCJeR7bbpH/PIg5w3JnRzNtyNflenDCm&#10;LpABPVMgkOrgOmoMvL+tb+5BpGzJ2T4QGjhjglV1eVHawoWRdnja50ZwCaXCGmhzHgopU92it2kW&#10;BiT2PkP0NvMZG+miHbnc93Ku1FJ62xEvtHbA5xbrr/3RG+jcLX7sGh1fRp20el1vN7jYGnN9NT09&#10;gsg45b8w/OAzOlTMdAhHckn0BviRbGCulyDYXTyoOxCHX0FWpfyPX30DAAD//wMAUEsBAi0AFAAG&#10;AAgAAAAhALaDOJL+AAAA4QEAABMAAAAAAAAAAAAAAAAAAAAAAFtDb250ZW50X1R5cGVzXS54bWxQ&#10;SwECLQAUAAYACAAAACEAOP0h/9YAAACUAQAACwAAAAAAAAAAAAAAAAAvAQAAX3JlbHMvLnJlbHNQ&#10;SwECLQAUAAYACAAAACEAyX9kFCcCAABKBAAADgAAAAAAAAAAAAAAAAAuAgAAZHJzL2Uyb0RvYy54&#10;bWxQSwECLQAUAAYACAAAACEASnWeA9oAAAAGAQAADwAAAAAAAAAAAAAAAACBBAAAZHJzL2Rvd25y&#10;ZXYueG1sUEsFBgAAAAAEAAQA8wAAAIgFAAAAAA==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132715</wp:posOffset>
                </wp:positionV>
                <wp:extent cx="0" cy="274320"/>
                <wp:effectExtent l="9525" t="18415" r="9525" b="12065"/>
                <wp:wrapNone/>
                <wp:docPr id="67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A063B" id="Line 183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0.45pt" to="270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8SFQIAACsEAAAOAAAAZHJzL2Uyb0RvYy54bWysU02P2jAQvVfqf7B8hySQ5SMirCoCvdAu&#10;0m5/gLEdYtWxLdsQUNX/3rEDiG0vVdUcnLE98+bNvPHi+dxKdOLWCa1KnA1TjLiimgl1KPG3t81g&#10;hpHzRDEiteIlvnCHn5cfPyw6U/CRbrRk3CIAUa7oTIkb702RJI42vCVuqA1XcFlr2xIPW3tImCUd&#10;oLcyGaXpJOm0ZcZqyp2D06q/xMuIX9ec+pe6dtwjWWLg5uNq47oPa7JckOJgiWkEvdIg/8CiJUJB&#10;0jtURTxBRyv+gGoFtdrp2g+pbhNd14LyWANUk6W/VfPaEMNjLdAcZ+5tcv8Pln497SwSrMSTKUaK&#10;tKDRViiOstk4NKczrgCfldrZUB49q1ez1fS7Q0qvGqIOPJJ8uxgIzEJE8i4kbJyBFPvui2bgQ45e&#10;x06da9sGSOgBOkdBLndB+Nkj2h9SOB1N8/EoapWQ4hZnrPOfuW5RMEosgXTEJaet84EHKW4uIY3S&#10;GyFllFsq1AHZefqUxginpWDhNvg5e9ivpEUnEiYmfrEquHl0s/qoWERrOGHrq+2JkL0N2aUKeFAK&#10;8Lla/Uj8mKfz9Ww9ywf5aLIe5GlVDT5tVvlgssmmT9W4Wq2q7GegluVFIxjjKrC7jWeW/53814fS&#10;D9Z9QO99SN6jx4YB2ds/ko5aBvn6QdhrdtnZm8YwkdH5+nrCyD/uwX5848tfAAAA//8DAFBLAwQU&#10;AAYACAAAACEA01qsItwAAAAJAQAADwAAAGRycy9kb3ducmV2LnhtbEyPwU7DMAyG70i8Q2QkbizZ&#10;1E1daTrBJC67USbg6DWhrWicqsm69u0x4sCOtn99/v58N7lOjHYIrScNy4UCYanypqVaw/Ht5SEF&#10;ESKSwc6T1TDbALvi9ibHzPgLvdqxjLVgCIUMNTQx9pmUoWqsw7DwvSW+ffnBYeRxqKUZ8MJw18mV&#10;UhvpsCX+0GBv942tvsuzY8r6I30+YHqc56783Cb798NITuv7u+npEUS0U/wPw68+q0PBTid/JhNE&#10;p2GdKO4SNazUFgQH/hYnDZtkCbLI5XWD4gcAAP//AwBQSwECLQAUAAYACAAAACEAtoM4kv4AAADh&#10;AQAAEwAAAAAAAAAAAAAAAAAAAAAAW0NvbnRlbnRfVHlwZXNdLnhtbFBLAQItABQABgAIAAAAIQA4&#10;/SH/1gAAAJQBAAALAAAAAAAAAAAAAAAAAC8BAABfcmVscy8ucmVsc1BLAQItABQABgAIAAAAIQAF&#10;pG8SFQIAACsEAAAOAAAAAAAAAAAAAAAAAC4CAABkcnMvZTJvRG9jLnhtbFBLAQItABQABgAIAAAA&#10;IQDTWqwi3AAAAAkBAAAPAAAAAAAAAAAAAAAAAG8EAABkcnMvZG93bnJldi54bWxQSwUGAAAAAAQA&#10;BADzAAAAeAUAAAAA&#10;" strokeweight="1.5pt"/>
            </w:pict>
          </mc:Fallback>
        </mc:AlternateContent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  <w:lang w:val="en-US"/>
        </w:rPr>
        <w:t xml:space="preserve">      </w:t>
      </w:r>
      <w:r w:rsidR="00AD72E2">
        <w:rPr>
          <w:sz w:val="24"/>
        </w:rPr>
        <w:t xml:space="preserve"> </w:t>
      </w:r>
      <w:r w:rsidR="00AD72E2">
        <w:rPr>
          <w:i/>
          <w:iCs/>
          <w:sz w:val="24"/>
          <w:lang w:val="en-US"/>
        </w:rPr>
        <w:t>t</w:t>
      </w:r>
      <w:r w:rsidR="00AD72E2">
        <w:rPr>
          <w:sz w:val="24"/>
        </w:rPr>
        <w:t>, мкс</w:t>
      </w:r>
    </w:p>
    <w:p w:rsidR="00000000" w:rsidRDefault="00AD72E2">
      <w:pPr>
        <w:pStyle w:val="a3"/>
        <w:jc w:val="left"/>
        <w:outlineLvl w:val="0"/>
        <w:rPr>
          <w:sz w:val="24"/>
          <w:vertAlign w:val="superscript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</w:t>
      </w:r>
      <w:r>
        <w:rPr>
          <w:sz w:val="24"/>
          <w:vertAlign w:val="superscript"/>
        </w:rPr>
        <w:t>33. 3</w:t>
      </w:r>
      <w:r>
        <w:rPr>
          <w:sz w:val="24"/>
        </w:rPr>
        <w:tab/>
      </w:r>
      <w:r>
        <w:rPr>
          <w:sz w:val="24"/>
        </w:rPr>
        <w:tab/>
        <w:t xml:space="preserve">        </w:t>
      </w:r>
    </w:p>
    <w:p w:rsidR="00000000" w:rsidRDefault="0023370E">
      <w:pPr>
        <w:pStyle w:val="a3"/>
        <w:jc w:val="left"/>
        <w:outlineLvl w:val="0"/>
        <w:rPr>
          <w:i/>
          <w:iCs/>
          <w:sz w:val="24"/>
          <w:vertAlign w:val="subscript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133985</wp:posOffset>
                </wp:positionV>
                <wp:extent cx="365760" cy="0"/>
                <wp:effectExtent l="10795" t="10160" r="13970" b="18415"/>
                <wp:wrapNone/>
                <wp:docPr id="6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A12C8" id="Line 177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35pt,10.55pt" to="262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1whFAIAACsEAAAOAAAAZHJzL2Uyb0RvYy54bWysU8GO2jAQvVfqP1i5QxI2BI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ZRnkdI&#10;4g402nLJUDqb+eb02hYQU8md8eWRs3zVW0W+WyRV1WJ5YIHk20VDYuoz4ncpfmM1XLHvvygKMfjo&#10;VOjUuTGdh4QeoHMQ5HIXhJ0dInD4lE9nOchGBleMiyFPG+s+M9Uhb5SRANIBF5+21nkeuBhC/DVS&#10;bbgQQW4hUQ9kF8k0CRlWCU6918dZc9hXwqAT9hMTvlAVeB7DjDpKGtBahun6ZjvMxdWG24X0eFAK&#10;8LlZ15H4sUgW6/l6no2ySb4eZUldjz5tqmyUb9LZtH6qq6pOf3pqaVa0nFImPbthPNPs7+S/PZTr&#10;YN0H9N6H+D16aBiQHf6BdNDSy3cdhL2il50ZNIaJDMG31+NH/nEP9uMbX/0CAAD//wMAUEsDBBQA&#10;BgAIAAAAIQAvSQnw3QAAAAkBAAAPAAAAZHJzL2Rvd25yZXYueG1sTI/BToQwEIbvJr5DMybe3AKy&#10;yCJlo5t42Zu40T3O0grEdkpol4W3t8aDHmfmzzffX25no9mkRtdbEhCvImCKGit7agUc3l7ucmDO&#10;I0nUlpSARTnYVtdXJRbSXuhVTbVvWYCQK1BA5/1QcO6aThl0KzsoCrdPOxr0YRxbLke8BLjRPImi&#10;jBvsKXzocFC7TjVf9dkEyvojf95jflgWXR836e59P5ER4vZmfnoE5tXs/8Lwox/UoQpOJ3sm6ZgW&#10;kGbZQ4gKSOIYWAisk/Qe2Ol3wauS/29QfQMAAP//AwBQSwECLQAUAAYACAAAACEAtoM4kv4AAADh&#10;AQAAEwAAAAAAAAAAAAAAAAAAAAAAW0NvbnRlbnRfVHlwZXNdLnhtbFBLAQItABQABgAIAAAAIQA4&#10;/SH/1gAAAJQBAAALAAAAAAAAAAAAAAAAAC8BAABfcmVscy8ucmVsc1BLAQItABQABgAIAAAAIQDm&#10;D1whFAIAACsEAAAOAAAAAAAAAAAAAAAAAC4CAABkcnMvZTJvRG9jLnhtbFBLAQItABQABgAIAAAA&#10;IQAvSQnw3QAAAAkBAAAPAAAAAAAAAAAAAAAAAG4EAABkcnMvZG93bnJldi54bWxQSwUGAAAAAAQA&#10;BADzAAAAeAUAAAAA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123825</wp:posOffset>
                </wp:positionV>
                <wp:extent cx="60960" cy="0"/>
                <wp:effectExtent l="5715" t="9525" r="9525" b="9525"/>
                <wp:wrapNone/>
                <wp:docPr id="65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0401B" id="Line 207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pt,9.75pt" to="55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9a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2xUiR&#10;DjTaCsXRJH0KzemNKyCmUjsbyqNn9WK2mn53SOmqJerAI8nXi4HELGQkb1LCxhm4Yt9/1gxiyNHr&#10;2KlzY7sACT1A5yjI5S4IP3tE4XCWLmagGh08CSmGNGOd/8R1h4JRYgmcIyw5bZ0PNEgxhIRblN4I&#10;KaPaUqG+xIvpZBoTnJaCBWcIc/awr6RFJxLmJX6xJvA8hll9VCyCtZyw9c32RMirDZdLFfCgEKBz&#10;s64D8WORLtbz9Twf5ZPZepSndT36uKny0WyTPU3rD3VV1dnPQC3Li1YwxlVgNwxnlv+d+Ldnch2r&#10;+3je25C8RY/9ArLDP5KOSgbxrmOw1+yys4PCMI8x+PZ2wsA/7sF+fOGrXwAAAP//AwBQSwMEFAAG&#10;AAgAAAAhAJMUDjvcAAAACQEAAA8AAABkcnMvZG93bnJldi54bWxMj09PwzAMxe9IfIfISFwmlnT8&#10;EZSmEwJ648IAcfUa01Y0TtdkW+HT44kD3Pzsp+ffK5aT79WOxtgFtpDNDSjiOriOGwuvL9XZNaiY&#10;kB32gcnCF0VYlsdHBeYu7PmZdqvUKAnhmKOFNqUh1zrWLXmM8zAQy+0jjB6TyLHRbsS9hPteL4y5&#10;0h47lg8tDnTfUv252noLsXqjTfU9q2fm/bwJtNg8PD2itacn090tqERT+jPDAV/QoRSmddiyi6oX&#10;bbILscpwcwnqYMgyKbf+Xeiy0P8blD8AAAD//wMAUEsBAi0AFAAGAAgAAAAhALaDOJL+AAAA4QEA&#10;ABMAAAAAAAAAAAAAAAAAAAAAAFtDb250ZW50X1R5cGVzXS54bWxQSwECLQAUAAYACAAAACEAOP0h&#10;/9YAAACUAQAACwAAAAAAAAAAAAAAAAAvAQAAX3JlbHMvLnJlbHNQSwECLQAUAAYACAAAACEAAu1P&#10;WhMCAAApBAAADgAAAAAAAAAAAAAAAAAuAgAAZHJzL2Uyb0RvYy54bWxQSwECLQAUAAYACAAAACEA&#10;kxQOO9wAAAAJAQAADwAAAAAAAAAAAAAAAABt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-554355</wp:posOffset>
                </wp:positionV>
                <wp:extent cx="0" cy="548640"/>
                <wp:effectExtent l="17145" t="17145" r="11430" b="15240"/>
                <wp:wrapNone/>
                <wp:docPr id="64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2AB34" id="Line 173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-43.65pt" to="89.8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9Lc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zHCNF&#10;OtDoWSiOsseH0JzeuAJ8KrW1oTx6Uq/mWdPvDildtUTteST5djYQmIWI5F1I2DgDKXb9F83Ahxy8&#10;jp06NbYLkNADdIqCnG+C8JNHdDikcDrN57M8apWQ4hpnrPOfue5QMEosgXTEJcdn5wMPUlxdQhql&#10;N0LKKLdUqAeyi3SaxginpWDhNvg5u99V0qIjCRMTv1gV3Ny7WX1QLKK1nLD1xfZEyMGG7FIFPCgF&#10;+FysYSR+LNLFer6e56N8MluP8rSuR582VT6abbLHaf1QV1Wd/QzUsrxoBWNcBXbX8czyv5P/8lCG&#10;wboN6K0PyXv02DAge/1H0lHLIN8wCDvNzlt71RgmMjpfXk8Y+fs92PdvfPULAAD//wMAUEsDBBQA&#10;BgAIAAAAIQBBP/3p2wAAAAkBAAAPAAAAZHJzL2Rvd25yZXYueG1sTI9LT8MwEITvSPwHa5G4tQ7P&#10;PIhTQSUuvREq6HEbu0lEvI5iN03+PVsu5Tizn2Zn8tVkOzGawbeOFNwtIxCGKqdbqhVsP98XCQgf&#10;kDR2joyC2XhYFddXOWbanejDjGWoBYeQz1BBE0KfSemrxlj0S9cb4tvBDRYDy6GWesATh9tO3kfR&#10;s7TYEn9osDfrxlQ/5dFyytN38rbBZDvPXblLH9dfm5GsUrc30+sLiGCmcIHhXJ+rQ8Gd9u5I2ouO&#10;dZzGjCpYJPEDiDPx5+zZSUEWufy/oPgFAAD//wMAUEsBAi0AFAAGAAgAAAAhALaDOJL+AAAA4QEA&#10;ABMAAAAAAAAAAAAAAAAAAAAAAFtDb250ZW50X1R5cGVzXS54bWxQSwECLQAUAAYACAAAACEAOP0h&#10;/9YAAACUAQAACwAAAAAAAAAAAAAAAAAvAQAAX3JlbHMvLnJlbHNQSwECLQAUAAYACAAAACEAfAPS&#10;3BQCAAArBAAADgAAAAAAAAAAAAAAAAAuAgAAZHJzL2Uyb0RvYy54bWxQSwECLQAUAAYACAAAACEA&#10;QT/96dsAAAAJAQAADwAAAAAAAAAAAAAAAABuBAAAZHJzL2Rvd25yZXYueG1sUEsFBgAAAAAEAAQA&#10;8wAAAHYFAAAAAA==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-554355</wp:posOffset>
                </wp:positionV>
                <wp:extent cx="365760" cy="0"/>
                <wp:effectExtent l="17145" t="17145" r="17145" b="11430"/>
                <wp:wrapNone/>
                <wp:docPr id="63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F9E29" id="Line 167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85pt,-43.65pt" to="82.65pt,-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3t3FAIAACsEAAAOAAAAZHJzL2Uyb0RvYy54bWysU8GO2jAQvVfqP1i5QxIIWY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ZRPo2Q&#10;xB1otOWSoTR/8s3ptS0gppI748sjZ/mqt4p8t0iqqsXywALJt4uGxNRnxO9S/MZquGLff1EUYvDR&#10;qdCpc2M6Dwk9QOcgyOUuCDs7ROBwms+ecpCNDK4YF0OeNtZ9ZqpD3igjAaQDLj5trfM8cDGE+Guk&#10;2nAhgtxCoh7ILpJZEjKsEpx6r4+z5rCvhEEn7CcmfKEq8DyGGXWUNKC1DNP1zXaYi6sNtwvp8aAU&#10;4HOzriPxY5Es1vP1PBtlk3w9ypK6Hn3aVNko36RPs3paV1Wd/vTU0qxoOaVMenbDeKbZ38l/eyjX&#10;wboP6L0P8Xv00DAgO/wD6aCll+86CHtFLzszaAwTGYJvr8eP/OMe7Mc3vvoFAAD//wMAUEsDBBQA&#10;BgAIAAAAIQDyCmC73QAAAAsBAAAPAAAAZHJzL2Rvd25yZXYueG1sTI/NTsMwEITvSLyDtUjcWoef&#10;NiHEqaASl94IFXDcxiaJsNdR7KbJ27OVkOC2szua/abYTM6K0Qyh86TgZpmAMFR73VGjYP/2sshA&#10;hIik0XoyCmYTYFNeXhSYa3+iVzNWsREcQiFHBW2MfS5lqFvjMCx9b4hvX35wGFkOjdQDnjjcWXmb&#10;JGvpsCP+0GJvtq2pv6uj45TVR/a8w2w/z7b6fLjfvu9GckpdX01PjyCimeKfGc74jA4lMx38kXQQ&#10;lnWSpmxVsMjSOxBnx3rFw+F3I8tC/u9Q/gAAAP//AwBQSwECLQAUAAYACAAAACEAtoM4kv4AAADh&#10;AQAAEwAAAAAAAAAAAAAAAAAAAAAAW0NvbnRlbnRfVHlwZXNdLnhtbFBLAQItABQABgAIAAAAIQA4&#10;/SH/1gAAAJQBAAALAAAAAAAAAAAAAAAAAC8BAABfcmVscy8ucmVsc1BLAQItABQABgAIAAAAIQD6&#10;H3t3FAIAACsEAAAOAAAAAAAAAAAAAAAAAC4CAABkcnMvZTJvRG9jLnhtbFBLAQItABQABgAIAAAA&#10;IQDyCmC73QAAAAsBAAAPAAAAAAAAAAAAAAAAAG4EAABkcnMvZG93bnJldi54bWxQSwUGAAAAAAQA&#10;BADzAAAAeAUAAAAA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129540</wp:posOffset>
                </wp:positionV>
                <wp:extent cx="365760" cy="0"/>
                <wp:effectExtent l="9525" t="15240" r="15240" b="13335"/>
                <wp:wrapNone/>
                <wp:docPr id="62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D8C51" id="Line 176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0.2pt" to="190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3xRFAIAACsEAAAOAAAAZHJzL2Uyb0RvYy54bWysU8GO2jAQvVfqP1i5QxI2BI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ZRPomQ&#10;xB1otOWSoXSW++b02hYQU8md8eWRs3zVW0W+WyRV1WJ5YIHk20VDYuoz4ncpfmM1XLHvvygKMfjo&#10;VOjUuTGdh4QeoHMQ5HIXhJ0dInD4lE9nOchGBleMiyFPG+s+M9Uhb5SRANIBF5+21nkeuBhC/DVS&#10;bbgQQW4hUQ9kF8k0CRlWCU6918dZc9hXwqAT9hMTvlAVeB7DjDpKGtBahun6ZjvMxdWG24X0eFAK&#10;8LlZ15H4sUgW6/l6no2ySb4eZUldjz5tqmyUb9LZtH6qq6pOf3pqaVa0nFImPbthPNPs7+S/PZTr&#10;YN0H9N6H+D16aBiQHf6BdNDSy3cdhL2il50ZNIaJDMG31+NH/nEP9uMbX/0CAAD//wMAUEsDBBQA&#10;BgAIAAAAIQD5gcbE3QAAAAkBAAAPAAAAZHJzL2Rvd25yZXYueG1sTI/BToNAEIbvJr7DZky82aUU&#10;G0pZGm3ipTexUY9bdgQiO0vYLYW3d4wHe5yZP998f76bbCdGHHzrSMFyEYFAqpxpqVZwfHt5SEH4&#10;oMnozhEqmNHDrri9yXVm3IVecSxDLRhCPtMKmhD6TEpfNWi1X7geiW9fbrA68DjU0gz6wnDbyTiK&#10;1tLqlvhDo3vcN1h9l2fLlMeP9Pmg0+M8d+XnJtm/H0aySt3fTU9bEAGn8B+GX31Wh4KdTu5MxotO&#10;wSpOuEtQEEcJCA6s0uUaxOlvIYtcXjcofgAAAP//AwBQSwECLQAUAAYACAAAACEAtoM4kv4AAADh&#10;AQAAEwAAAAAAAAAAAAAAAAAAAAAAW0NvbnRlbnRfVHlwZXNdLnhtbFBLAQItABQABgAIAAAAIQA4&#10;/SH/1gAAAJQBAAALAAAAAAAAAAAAAAAAAC8BAABfcmVscy8ucmVsc1BLAQItABQABgAIAAAAIQBJ&#10;W3xRFAIAACsEAAAOAAAAAAAAAAAAAAAAAC4CAABkcnMvZTJvRG9jLnhtbFBLAQItABQABgAIAAAA&#10;IQD5gcbE3QAAAAkBAAAPAAAAAAAAAAAAAAAAAG4EAABkcnMvZG93bnJldi54bWxQSwUGAAAAAAQA&#10;BADzAAAAeAUAAAAA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129540</wp:posOffset>
                </wp:positionV>
                <wp:extent cx="365760" cy="0"/>
                <wp:effectExtent l="17145" t="15240" r="17145" b="13335"/>
                <wp:wrapNone/>
                <wp:docPr id="61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12259" id="Line 175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85pt,10.2pt" to="154.6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hadFAIAACs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GUaK&#10;9KDRs1AcZY/T0JzBuBJiarWxoTx6VK/mWdPvDildd0TteCT5djKQmIWM5F1K2DgDV2yHL5pBDNl7&#10;HTt1bG0fIKEH6BgFOd0E4UePKBw+FNPHAmSjV1dCymuesc5/5rpHwaiwBNIRlxyenQ88SHkNCdco&#10;vRZSRrmlQgOQnafTNGY4LQUL3hDn7G5bS4sOJExM/GJV4LkPs3qvWETrOGGri+2JkGcbbpcq4EEp&#10;wOdinUfixzydr2arWT7KJ8VqlKdNM/q0rvNRsYauNw9NXTfZz0Aty8tOMMZVYHcdzyz/O/kvD+U8&#10;WLcBvfUheY8eGwZkr/9IOmoZ5DsPwlaz08ZeNYaJjMGX1xNG/n4P9v0bX/4CAAD//wMAUEsDBBQA&#10;BgAIAAAAIQD7OYkz3AAAAAkBAAAPAAAAZHJzL2Rvd25yZXYueG1sTI/LTsMwEEX3SPyDNUjsqN0X&#10;pCFOBZXYdEeogKUbD0lEPI5iN03+nkEsym4eR3fOZNvRtWLAPjSeNMxnCgRS6W1DlYbD28tdAiJE&#10;Q9a0nlDDhAG2+fVVZlLrz/SKQxErwSEUUqOhjrFLpQxljc6Eme+QePfle2cit30lbW/OHO5auVDq&#10;XjrTEF+oTYe7Gsvv4uQ4Zf2RPO9NcpimtvjcrHbv+4Gc1rc349MjiIhjvMDwq8/qkLPT0Z/IBtFq&#10;WKznD4xyoVYgGFiqzRLE8W8g80z+/yD/AQAA//8DAFBLAQItABQABgAIAAAAIQC2gziS/gAAAOEB&#10;AAATAAAAAAAAAAAAAAAAAAAAAABbQ29udGVudF9UeXBlc10ueG1sUEsBAi0AFAAGAAgAAAAhADj9&#10;If/WAAAAlAEAAAsAAAAAAAAAAAAAAAAALwEAAF9yZWxzLy5yZWxzUEsBAi0AFAAGAAgAAAAhADlW&#10;Fp0UAgAAKwQAAA4AAAAAAAAAAAAAAAAALgIAAGRycy9lMm9Eb2MueG1sUEsBAi0AFAAGAAgAAAAh&#10;APs5iTPcAAAACQEAAA8AAAAAAAAAAAAAAAAAbgQAAGRycy9kb3ducmV2LnhtbFBLBQYAAAAABAAE&#10;APMAAAB3BQAAAAA=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129540</wp:posOffset>
                </wp:positionV>
                <wp:extent cx="365760" cy="0"/>
                <wp:effectExtent l="17145" t="15240" r="17145" b="13335"/>
                <wp:wrapNone/>
                <wp:docPr id="60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05364" id="Line 174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10.2pt" to="118.6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DZEwIAACsEAAAOAAAAZHJzL2Uyb0RvYy54bWysU02P2yAQvVfqf0C+J7azzpcVZ1XZSS9p&#10;N9JufwABHKNiQEDiRFX/ewdiR9n2UlX1AQ/MzOPNvGH1fGkFOjNjuZJFlI6TCDFJFOXyWETf3raj&#10;RYSsw5JioSQroiuz0fP644dVp3M2UY0SlBkEINLmnS6ixjmdx7ElDWuxHSvNJDhrZVrsYGuOMTW4&#10;A/RWxJMkmcWdMlQbRZi1cFrdnNE64Nc1I+6lri1zSBQRcHNhNWE9+DVer3B+NFg3nPQ08D+waDGX&#10;cOkdqsIOo5Phf0C1nBhlVe3GRLWxqmtOWKgBqkmT36p5bbBmoRZojtX3Ntn/B0u+nvcGcVpEM2iP&#10;xC1otOOSoXSe+eZ02uYQU8q98eWRi3zVO0W+WyRV2WB5ZIHk21VDYuoz4ncpfmM1XHHovigKMfjk&#10;VOjUpTath4QeoEsQ5HoXhF0cInD4NJvOPS8yuGKcD3naWPeZqRZ5o4gEkA64+LyzzvPA+RDir5Fq&#10;y4UIcguJOiC7TKZJyLBKcOq9Ps6a46EUBp2xn5jwharA8xhm1EnSgNYwTDe97TAXNxtuF9LjQSnA&#10;p7duI/FjmSw3i80iG2WT2WaUJVU1+rQts9Fsm86n1VNVllX601NLs7zhlDLp2Q3jmWZ/J3//UG6D&#10;dR/Qex/i9+ihYUB2+AfSQUsv320QDope92bQGCYyBPevx4/84x7sxze+/gUAAP//AwBQSwMEFAAG&#10;AAgAAAAhABcsDPrcAAAACQEAAA8AAABkcnMvZG93bnJldi54bWxMj8FOg0AQhu8mvsNmTLzZRVqF&#10;UpZGm3jpTWzU45TdApGdJeyWwts7xoMe/5k/33yTbyfbidEMvnWk4H4RgTBUOd1SreDw9nKXgvAB&#10;SWPnyCiYjYdtcX2VY6bdhV7NWIZaMIR8hgqaEPpMSl81xqJfuN4Q705usBg4DrXUA14YbjsZR9Gj&#10;tNgSX2iwN7vGVF/l2TLl4SN93mN6mOeu/Fyvdu/7kaxStzfT0wZEMFP4K8OPPqtDwU5HdybtRcc5&#10;WSdcVRBHKxBciJfJEsTxdyCLXP7/oPgGAAD//wMAUEsBAi0AFAAGAAgAAAAhALaDOJL+AAAA4QEA&#10;ABMAAAAAAAAAAAAAAAAAAAAAAFtDb250ZW50X1R5cGVzXS54bWxQSwECLQAUAAYACAAAACEAOP0h&#10;/9YAAACUAQAACwAAAAAAAAAAAAAAAAAvAQAAX3JlbHMvLnJlbHNQSwECLQAUAAYACAAAACEA6VIw&#10;2RMCAAArBAAADgAAAAAAAAAAAAAAAAAuAgAAZHJzL2Uyb0RvYy54bWxQSwECLQAUAAYACAAAACEA&#10;FywM+twAAAAJAQAADwAAAAAAAAAAAAAAAABtBAAAZHJzL2Rvd25yZXYueG1sUEsFBgAAAAAEAAQA&#10;8wAAAHYFAAAAAA==&#10;" strokeweight="1.5pt"/>
            </w:pict>
          </mc:Fallback>
        </mc:AlternateContent>
      </w:r>
      <w:r w:rsidR="00AD72E2">
        <w:rPr>
          <w:sz w:val="24"/>
        </w:rPr>
        <w:tab/>
        <w:t xml:space="preserve">  </w:t>
      </w:r>
      <w:r w:rsidR="00AD72E2">
        <w:rPr>
          <w:sz w:val="24"/>
          <w:vertAlign w:val="subscript"/>
        </w:rPr>
        <w:t xml:space="preserve"> </w:t>
      </w:r>
      <w:r w:rsidR="00AD72E2">
        <w:rPr>
          <w:sz w:val="24"/>
          <w:vertAlign w:val="subscript"/>
        </w:rPr>
        <w:t>-1</w:t>
      </w:r>
    </w:p>
    <w:p w:rsidR="00000000" w:rsidRDefault="00AD72E2">
      <w:pPr>
        <w:pStyle w:val="a3"/>
        <w:jc w:val="left"/>
        <w:outlineLvl w:val="0"/>
        <w:rPr>
          <w:sz w:val="24"/>
        </w:rPr>
      </w:pPr>
    </w:p>
    <w:p w:rsidR="00000000" w:rsidRDefault="00AD72E2">
      <w:pPr>
        <w:pStyle w:val="a3"/>
        <w:jc w:val="left"/>
        <w:outlineLvl w:val="0"/>
        <w:rPr>
          <w:sz w:val="24"/>
        </w:rPr>
      </w:pPr>
      <w:r>
        <w:rPr>
          <w:sz w:val="24"/>
        </w:rPr>
        <w:tab/>
      </w:r>
      <w:r w:rsidR="0023370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145415</wp:posOffset>
                </wp:positionV>
                <wp:extent cx="0" cy="1188720"/>
                <wp:effectExtent l="47625" t="21590" r="47625" b="8890"/>
                <wp:wrapNone/>
                <wp:docPr id="59" name="Lin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4B565" id="Line 474" o:spid="_x0000_s1026" style="position:absolute;flip:x 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1.45pt" to="54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RbpMwIAAF4EAAAOAAAAZHJzL2Uyb0RvYy54bWysVE2P2jAQvVfqf7B8hxAaWIgIqyqB9kBb&#10;pN32bmwnserYlm0IqOp/37H5KNteqqoczNieefNm5jmLx2Mn0YFbJ7QqcDocYcQV1UyopsBfn9eD&#10;GUbOE8WI1IoX+MQdfly+fbPoTc7HutWScYsARLm8NwVuvTd5kjja8o64oTZcwWWtbUc8bG2TMEt6&#10;QO9kMh6NpkmvLTNWU+4cnFbnS7yM+HXNqf9S1457JAsM3HxcbVx3YU2WC5I3lphW0AsN8g8sOiIU&#10;JL1BVcQTtLfiD6hOUKudrv2Q6i7RdS0ojzVANenot2qeWmJ4rAWa48ytTe7/wdLPh61FghV4MsdI&#10;kQ5mtBGKo+whC83pjcvBp1RbG8qjR/VkNpp+d0jpsiWq4ZHk88lAYBoiklchYeMMpNj1nzQDH7L3&#10;OnbqWNsO1VKYjyEwWt+CFdJAX9AxDul0GxI/ekTPhxRO03Q2exjHASYkD2Ah0FjnP3DdoWAUWEIl&#10;EZAcNs4Hcr9cgrvSayFl1IBUqC/wfDKexACnpWDhMrg52+xKadGBBBXFX6wUbu7drN4rFsFaTtjq&#10;YnsiJNjIxxY5z4n0LQ7JXIeR5PBsZHOBkyqkg0qB7cU6q+jHfDRfzVazbJCNp6tBNqqqwft1mQ2m&#10;6/RhUr2ryrJKfwbmaZa3gjGuAvmrotPs7xRzeVtnLd40fetS8ho9thPIXv8j6Tj+MPGzdnaanbb2&#10;KgsQcXS+PLjwSu73YN9/FpYvAAAA//8DAFBLAwQUAAYACAAAACEAYKddTN0AAAAKAQAADwAAAGRy&#10;cy9kb3ducmV2LnhtbEyPwU7DMBBE70j8g7VI3KidHKCEOFUFlCMVKUXi5sZLEmGvo9htw9+z5VKO&#10;MzuafVMuJu/EAcfYB9KQzRQIpCbYnloN75vVzRxETIascYFQww9GWFSXF6UpbDjSGx7q1AouoVgY&#10;DV1KQyFlbDr0Js7CgMS3rzB6k1iOrbSjOXK5dzJX6lZ60xN/6MyAjx023/Xea6if78LLsN18fD61&#10;fv2axtVy7bZaX19NywcQCad0DsMJn9GhYqZd2JONwrFWc96SNOT5PYhT4M/YsZGpDGRVyv8Tql8A&#10;AAD//wMAUEsBAi0AFAAGAAgAAAAhALaDOJL+AAAA4QEAABMAAAAAAAAAAAAAAAAAAAAAAFtDb250&#10;ZW50X1R5cGVzXS54bWxQSwECLQAUAAYACAAAACEAOP0h/9YAAACUAQAACwAAAAAAAAAAAAAAAAAv&#10;AQAAX3JlbHMvLnJlbHNQSwECLQAUAAYACAAAACEAN9kW6TMCAABeBAAADgAAAAAAAAAAAAAAAAAu&#10;AgAAZHJzL2Uyb0RvYy54bWxQSwECLQAUAAYACAAAACEAYKddTN0AAAAKAQAADwAAAAAAAAAAAAAA&#10;AACNBAAAZHJzL2Rvd25yZXYueG1sUEsFBgAAAAAEAAQA8wAAAJcFAAAAAA==&#10;">
                <v:stroke endarrow="classic" endarrowwidth="narrow" endarrowlength="long"/>
              </v:line>
            </w:pict>
          </mc:Fallback>
        </mc:AlternateContent>
      </w:r>
    </w:p>
    <w:p w:rsidR="00000000" w:rsidRDefault="00AD72E2">
      <w:pPr>
        <w:pStyle w:val="a3"/>
        <w:jc w:val="left"/>
        <w:outlineLvl w:val="0"/>
        <w:rPr>
          <w:sz w:val="24"/>
        </w:rPr>
      </w:pPr>
      <w:r>
        <w:rPr>
          <w:sz w:val="24"/>
        </w:rPr>
        <w:tab/>
        <w:t xml:space="preserve">        </w:t>
      </w:r>
      <w:r>
        <w:rPr>
          <w:i/>
          <w:iCs/>
          <w:sz w:val="24"/>
          <w:lang w:val="en-US"/>
        </w:rPr>
        <w:t>u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sz w:val="24"/>
        </w:rPr>
        <w:t>), В</w:t>
      </w:r>
    </w:p>
    <w:p w:rsidR="00000000" w:rsidRDefault="0023370E">
      <w:pPr>
        <w:pStyle w:val="a3"/>
        <w:jc w:val="left"/>
        <w:outlineLvl w:val="0"/>
        <w:rPr>
          <w:sz w:val="24"/>
          <w:vertAlign w:val="superscript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109855</wp:posOffset>
                </wp:positionV>
                <wp:extent cx="0" cy="640080"/>
                <wp:effectExtent l="9525" t="14605" r="9525" b="12065"/>
                <wp:wrapNone/>
                <wp:docPr id="58" name="Lin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5BCCB" id="Line 492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65pt" to="234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qWRFA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KSinS&#10;gUZboTjKF5PQnN64AnwqtbOhPHpWL2ar6XeHlK5aog48kny9GAjMQkTyJiRsnIEU+/6zZuBDjl7H&#10;Tp0b2wVI6AE6R0Eud0H42SM6HFI4neVpOo9aJaS4xRnr/CeuOxSMEksgHXHJaet84EGKm0tIo/RG&#10;SBnllgr1QHY6f5rGCKelYOE2+Dl72FfSohMJExO/WBXcPLpZfVQsorWcsPXV9kTIwYbsUgU8KAX4&#10;XK1hJH4s0sV6vp7no3wyW4/ytK5HHzdVPpptsqdp/aGuqjr7GahledEKxrgK7G7jmeV/J//1oQyD&#10;dR/Qex+St+ixYUD29o+ko5ZBvmEQ9ppddvamMUxkdL6+njDyj3uwH9/46hcAAAD//wMAUEsDBBQA&#10;BgAIAAAAIQCsVp0b3gAAAAoBAAAPAAAAZHJzL2Rvd25yZXYueG1sTI/BbsIwEETvlfgHa5F6K04o&#10;IlGIgxBSpV5KBeUDTLwkEfE6ig0kfH236qE97sxo9k2+Hmwrbtj7xpGCeBaBQCqdaahScPx6e0lB&#10;+KDJ6NYRKhjRw7qYPOU6M+5Oe7wdQiW4hHymFdQhdJmUvqzRaj9zHRJ7Z9dbHfjsK2l6fedy28p5&#10;FC2l1Q3xh1p3uK2xvByuVsF+63bJplt8vu/Cxzl5PEYsq1Gp5+mwWYEIOIS/MPzgMzoUzHRyVzJe&#10;tAoWy5S3BDaSVxAc+BVOLMRpDLLI5f8JxTcAAAD//wMAUEsBAi0AFAAGAAgAAAAhALaDOJL+AAAA&#10;4QEAABMAAAAAAAAAAAAAAAAAAAAAAFtDb250ZW50X1R5cGVzXS54bWxQSwECLQAUAAYACAAAACEA&#10;OP0h/9YAAACUAQAACwAAAAAAAAAAAAAAAAAvAQAAX3JlbHMvLnJlbHNQSwECLQAUAAYACAAAACEA&#10;IvKlkRQCAAArBAAADgAAAAAAAAAAAAAAAAAuAgAAZHJzL2Uyb0RvYy54bWxQSwECLQAUAAYACAAA&#10;ACEArFadG94AAAAKAQAADwAAAAAAAAAAAAAAAABu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107950</wp:posOffset>
                </wp:positionV>
                <wp:extent cx="358140" cy="694690"/>
                <wp:effectExtent l="16510" t="12700" r="15875" b="16510"/>
                <wp:wrapNone/>
                <wp:docPr id="57" name="Freeform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694690"/>
                        </a:xfrm>
                        <a:custGeom>
                          <a:avLst/>
                          <a:gdLst>
                            <a:gd name="T0" fmla="*/ 0 w 705"/>
                            <a:gd name="T1" fmla="*/ 0 h 1368"/>
                            <a:gd name="T2" fmla="*/ 63 w 705"/>
                            <a:gd name="T3" fmla="*/ 150 h 1368"/>
                            <a:gd name="T4" fmla="*/ 111 w 705"/>
                            <a:gd name="T5" fmla="*/ 621 h 1368"/>
                            <a:gd name="T6" fmla="*/ 180 w 705"/>
                            <a:gd name="T7" fmla="*/ 1260 h 1368"/>
                            <a:gd name="T8" fmla="*/ 261 w 705"/>
                            <a:gd name="T9" fmla="*/ 3 h 1368"/>
                            <a:gd name="T10" fmla="*/ 363 w 705"/>
                            <a:gd name="T11" fmla="*/ 1272 h 1368"/>
                            <a:gd name="T12" fmla="*/ 471 w 705"/>
                            <a:gd name="T13" fmla="*/ 3 h 1368"/>
                            <a:gd name="T14" fmla="*/ 567 w 705"/>
                            <a:gd name="T15" fmla="*/ 1269 h 1368"/>
                            <a:gd name="T16" fmla="*/ 624 w 705"/>
                            <a:gd name="T17" fmla="*/ 597 h 1368"/>
                            <a:gd name="T18" fmla="*/ 639 w 705"/>
                            <a:gd name="T19" fmla="*/ 147 h 1368"/>
                            <a:gd name="T20" fmla="*/ 705 w 705"/>
                            <a:gd name="T21" fmla="*/ 9 h 13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05" h="1368">
                              <a:moveTo>
                                <a:pt x="0" y="0"/>
                              </a:moveTo>
                              <a:cubicBezTo>
                                <a:pt x="22" y="23"/>
                                <a:pt x="45" y="47"/>
                                <a:pt x="63" y="150"/>
                              </a:cubicBezTo>
                              <a:cubicBezTo>
                                <a:pt x="81" y="253"/>
                                <a:pt x="91" y="436"/>
                                <a:pt x="111" y="621"/>
                              </a:cubicBezTo>
                              <a:cubicBezTo>
                                <a:pt x="131" y="806"/>
                                <a:pt x="155" y="1363"/>
                                <a:pt x="180" y="1260"/>
                              </a:cubicBezTo>
                              <a:cubicBezTo>
                                <a:pt x="205" y="1157"/>
                                <a:pt x="231" y="1"/>
                                <a:pt x="261" y="3"/>
                              </a:cubicBezTo>
                              <a:cubicBezTo>
                                <a:pt x="291" y="5"/>
                                <a:pt x="328" y="1272"/>
                                <a:pt x="363" y="1272"/>
                              </a:cubicBezTo>
                              <a:cubicBezTo>
                                <a:pt x="398" y="1272"/>
                                <a:pt x="437" y="4"/>
                                <a:pt x="471" y="3"/>
                              </a:cubicBezTo>
                              <a:cubicBezTo>
                                <a:pt x="505" y="2"/>
                                <a:pt x="541" y="1170"/>
                                <a:pt x="567" y="1269"/>
                              </a:cubicBezTo>
                              <a:cubicBezTo>
                                <a:pt x="593" y="1368"/>
                                <a:pt x="612" y="784"/>
                                <a:pt x="624" y="597"/>
                              </a:cubicBezTo>
                              <a:cubicBezTo>
                                <a:pt x="636" y="410"/>
                                <a:pt x="626" y="245"/>
                                <a:pt x="639" y="147"/>
                              </a:cubicBezTo>
                              <a:cubicBezTo>
                                <a:pt x="652" y="49"/>
                                <a:pt x="692" y="33"/>
                                <a:pt x="705" y="9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3F4C2" id="Freeform 609" o:spid="_x0000_s1026" style="position:absolute;margin-left:198.55pt;margin-top:8.5pt;width:28.2pt;height:54.7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5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TmugQAAH8OAAAOAAAAZHJzL2Uyb0RvYy54bWysV9tu4zYQfS/QfyD0WCCRqAtlGXEW2zgu&#10;CmzbBTb9AFoXS6gkqpQcJ1v03ztD0gqVtWC1aB4ciRwdzjnDGQ7vPrw0NXnOZV+JduPQW88heZuK&#10;rGoPG+f3p93NyiH9wNuM16LNN85r3jsf7r//7u7UrXNflKLOckkApO3Xp27jlMPQrV23T8u84f2t&#10;6PIWJgshGz7Aqzy4meQnQG9q1/c85p6EzDop0rzvYXSrJ517hV8UeTr8VhR9PpB644Bvg/qV6neP&#10;v+79HV8fJO/KKjVu8P/gRcOrFhYdobZ84OQoq2+gmiqVohfFcJuKxhVFUaW54gBsqPeOzZeSd7ni&#10;AuL03ShT///Bpr8+f5akyjZOFDuk5Q3EaCfzHBUnzEtQoFPXr8HuS/dZIsW++yTSP3qYcCcz+NKD&#10;DdmffhEZ4PDjIJQoL4Vs8EugS16U9q+j9vnLQFIYDKIVDSFCKUyxJGSJio3L1+eP02M//JQLBcSf&#10;P/WDDl0GT0r4zHj/BCBFU0MUf3CJR04k9iIT5tGETkxKQgO2em/jWzYsuIwTWDY08shlpNC2ovQy&#10;VGQZMZ/OQDHLiq5m2EEgRwGoz+bcgswczXw241ZiGQUzTlFb8WBOK2qLTv3Yn0OzhQ/jGb+oLf2s&#10;Y7byEYsvK09t6UGvZM4xW3zmhzNotvpREs+B2eqzIJkBs+Wn4RyYbwcAtvtlMN8OgE0SkuxwTiNe&#10;njMrfWlNasET4VjPPZXNnegxizHPIFefKCYOQIAV5uGMMQQVjYNFxhA2NFZpexUZooLG8SJkUB2N&#10;VVm7ioz7Gq1h5y6hSA1H2JqLzA1L2H6LzA1PuowoNUzpMqq4g5Aq7BHLGa2Q2QUSztL3p6h0CJyi&#10;e/yGrzs+4OY5P5LTxsHSS0roC7C+4kQjnvMnoUyGd0cBLPY2mx73Vfpj/tW29bW+vpIXllMAISwA&#10;jodKlfMgg+IAg1CRz2wmcJfAV5Ac8IkfTdATPRoGzFBUa1IsZWAMZXoxPg30NytvChVp/0GgycJQ&#10;2zUFKN+L1/BRbeRN4SzXIVH++mZt5e1ZI6j4ynjcrFcl8o0a5jTV+ge+3mhY0O01kY/yxYzjVrq6&#10;QpBcBgsDKKpALLRXgKPhXxKIjD4TR6NQw1Aam25QE4PjwhBgYwpdJRAlhvXYT2gwZmpDvJpQgENE&#10;rQHHxOIgM9iLSguoTlaMma+HfUgIeziAEwS3hE6QRVFgkU60UPE+7xeW6NFgsk9VggP+JYlgMSwJ&#10;6nAYa4Py4K2Ra8WuqmvlcN1ixaDRKo5UqehFXWU4i9Wil4f9Qy3JM8c+Xv0ZxSZmUhzbTKGVOc8e&#10;zfPAq1o/w+q1OqWg6zSlCvtP1aj/lXjJ4+pxFd6EPnu8Cb3t9ubj7iG8YTsaR9tg+/CwpX+jazRc&#10;l1WW5S16d7400HBZU26uL7rdH68NExYTsjv19y1Zd+qGUhm4nP8rdqo/x5Zc9/B7kb1Cey6FvgXB&#10;rQ0eSiG/OuQEN6CN0/955DJ3SP1zC1eMhIbYkA/qJYxiPCOkPbO3Z3ibAtTGGRzoFfDxYdDXrGMn&#10;q0MJK1EV1lZ8hGtBUWH7rvzTXpkXuOUoBuZGhtco+11Zvd0b7/8BAAD//wMAUEsDBBQABgAIAAAA&#10;IQDm3A7J4AAAAAoBAAAPAAAAZHJzL2Rvd25yZXYueG1sTI/NTsMwEITvSLyDtUjcqNN/EuJUqAKE&#10;xKmlVBzdeIkT4nUUu23g6VlOcNyZT7Mz+WpwrThhH2pPCsajBARS6U1NlYLd6+PNLYgQNRndekIF&#10;XxhgVVxe5Doz/kwbPG1jJTiEQqYV2Bi7TMpQWnQ6jHyHxN6H752OfPaVNL0+c7hr5SRJFtLpmviD&#10;1R2uLZaf26NTsG72wyZtml39Yp/0d/r+8Py2T5S6vhru70BEHOIfDL/1uToU3Ongj2SCaBVM0+WY&#10;UTaWvImB2Xw6B3FgYbKYgSxy+X9C8QMAAP//AwBQSwECLQAUAAYACAAAACEAtoM4kv4AAADhAQAA&#10;EwAAAAAAAAAAAAAAAAAAAAAAW0NvbnRlbnRfVHlwZXNdLnhtbFBLAQItABQABgAIAAAAIQA4/SH/&#10;1gAAAJQBAAALAAAAAAAAAAAAAAAAAC8BAABfcmVscy8ucmVsc1BLAQItABQABgAIAAAAIQCwswTm&#10;ugQAAH8OAAAOAAAAAAAAAAAAAAAAAC4CAABkcnMvZTJvRG9jLnhtbFBLAQItABQABgAIAAAAIQDm&#10;3A7J4AAAAAoBAAAPAAAAAAAAAAAAAAAAABQHAABkcnMvZG93bnJldi54bWxQSwUGAAAAAAQABADz&#10;AAAAIQgAAAAA&#10;" path="m,c22,23,45,47,63,150v18,103,28,286,48,471c131,806,155,1363,180,1260,205,1157,231,1,261,3v30,2,67,1269,102,1269c398,1272,437,4,471,3v34,-1,70,1167,96,1266c593,1368,612,784,624,597v12,-187,2,-352,15,-450c652,49,692,33,705,9e" filled="f" strokeweight="1.25pt">
                <v:path arrowok="t" o:connecttype="custom" o:connectlocs="0,0;32004,76172;56388,315353;91440,639846;132588,1523;184404,645940;239268,1523;288036,644416;316992,303165;324612,74649;358140,4570" o:connectangles="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109855</wp:posOffset>
                </wp:positionV>
                <wp:extent cx="0" cy="640080"/>
                <wp:effectExtent l="9525" t="14605" r="9525" b="12065"/>
                <wp:wrapNone/>
                <wp:docPr id="56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21D3B" id="Line 490" o:spid="_x0000_s1026" style="position:absolute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8.65pt" to="198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5WFAIAACsEAAAOAAAAZHJzL2Uyb0RvYy54bWysU82O2jAQvlfqO1i+QxIa2BARVlUCvdAW&#10;abcPYGyHWHVsyzYEVPXdOzY/YttLVTUHZ+yZ+eabv8XzqZfoyK0TWlU4G6cYcUU1E2pf4W+v61GB&#10;kfNEMSK14hU+c4efl+/fLQZT8onutGTcIgBRrhxMhTvvTZkkjna8J26sDVegbLXtiYer3SfMkgHQ&#10;e5lM0nSWDNoyYzXlzsFrc1HiZcRvW07917Z13CNZYeDm42njuQtnslyQcm+J6QS90iD/wKInQkHQ&#10;O1RDPEEHK/6A6gW12unWj6nuE922gvKYA2STpb9l89IRw2MuUBxn7mVy/w+WfjluLRKswtMZRor0&#10;0KONUBzl81icwbgSbGq1tSE9elIvZqPpd4eUrjui9jySfD0bcMxCOZM3LuHiDITYDZ81Axty8DpW&#10;6tTaPkBCDdApNuR8bwg/eUQvjxReZ3maFpFOQsqbn7HOf+K6R0GosATSEZccN84HHqS8mYQwSq+F&#10;lLHdUqEByE6Lp2n0cFoKFrTBztn9rpYWHUmYmPjFrEDzaGb1QbGI1nHCVlfZEyEvMkSXKuBBKsDn&#10;Kl1G4sc8na+KVZGP8slsNcrTphl9XNf5aLbOnqbNh6aum+xnoJblZScY4yqwu41nlv9d+6+Lchms&#10;+4De65C8RY8FA7K3fyQdexnaF/bJlTvNzlt76zFMZDS+bk8Y+cc7yI87vvwFAAD//wMAUEsDBBQA&#10;BgAIAAAAIQBsBoia3gAAAAoBAAAPAAAAZHJzL2Rvd25yZXYueG1sTI/BbsIwEETvlfgHa5F6K06g&#10;IjTEQQgJqZdSQfsBJl6SiHgdxQYSvr5b9UCPOzOafZOtetuIK3a+dqQgnkQgkApnaioVfH9tXxYg&#10;fNBkdOMIFQzoYZWPnjKdGnejPV4PoRRcQj7VCqoQ2lRKX1RotZ+4Fom9k+usDnx2pTSdvnG5beQ0&#10;iubS6pr4Q6Vb3FRYnA8Xq2C/cbtk3b5+vu/Cxym53wcsykGp53G/XoII2IdHGH7xGR1yZjq6Cxkv&#10;GgWztzlvCWwkMxAc+BOOLMSLGGSeyf8T8h8AAAD//wMAUEsBAi0AFAAGAAgAAAAhALaDOJL+AAAA&#10;4QEAABMAAAAAAAAAAAAAAAAAAAAAAFtDb250ZW50X1R5cGVzXS54bWxQSwECLQAUAAYACAAAACEA&#10;OP0h/9YAAACUAQAACwAAAAAAAAAAAAAAAAAvAQAAX3JlbHMvLnJlbHNQSwECLQAUAAYACAAAACEA&#10;1sQeVhQCAAArBAAADgAAAAAAAAAAAAAAAAAuAgAAZHJzL2Uyb0RvYy54bWxQSwECLQAUAAYACAAA&#10;ACEAbAaImt4AAAAKAQAADwAAAAAAAAAAAAAAAABu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39370</wp:posOffset>
                </wp:positionV>
                <wp:extent cx="358140" cy="690245"/>
                <wp:effectExtent l="13970" t="10795" r="8890" b="13335"/>
                <wp:wrapNone/>
                <wp:docPr id="55" name="Freeform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58140" cy="690245"/>
                        </a:xfrm>
                        <a:custGeom>
                          <a:avLst/>
                          <a:gdLst>
                            <a:gd name="T0" fmla="*/ 0 w 705"/>
                            <a:gd name="T1" fmla="*/ 0 h 1368"/>
                            <a:gd name="T2" fmla="*/ 63 w 705"/>
                            <a:gd name="T3" fmla="*/ 150 h 1368"/>
                            <a:gd name="T4" fmla="*/ 111 w 705"/>
                            <a:gd name="T5" fmla="*/ 621 h 1368"/>
                            <a:gd name="T6" fmla="*/ 180 w 705"/>
                            <a:gd name="T7" fmla="*/ 1260 h 1368"/>
                            <a:gd name="T8" fmla="*/ 261 w 705"/>
                            <a:gd name="T9" fmla="*/ 3 h 1368"/>
                            <a:gd name="T10" fmla="*/ 363 w 705"/>
                            <a:gd name="T11" fmla="*/ 1272 h 1368"/>
                            <a:gd name="T12" fmla="*/ 471 w 705"/>
                            <a:gd name="T13" fmla="*/ 3 h 1368"/>
                            <a:gd name="T14" fmla="*/ 567 w 705"/>
                            <a:gd name="T15" fmla="*/ 1269 h 1368"/>
                            <a:gd name="T16" fmla="*/ 624 w 705"/>
                            <a:gd name="T17" fmla="*/ 597 h 1368"/>
                            <a:gd name="T18" fmla="*/ 639 w 705"/>
                            <a:gd name="T19" fmla="*/ 147 h 1368"/>
                            <a:gd name="T20" fmla="*/ 705 w 705"/>
                            <a:gd name="T21" fmla="*/ 9 h 13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05" h="1368">
                              <a:moveTo>
                                <a:pt x="0" y="0"/>
                              </a:moveTo>
                              <a:cubicBezTo>
                                <a:pt x="22" y="23"/>
                                <a:pt x="45" y="47"/>
                                <a:pt x="63" y="150"/>
                              </a:cubicBezTo>
                              <a:cubicBezTo>
                                <a:pt x="81" y="253"/>
                                <a:pt x="91" y="436"/>
                                <a:pt x="111" y="621"/>
                              </a:cubicBezTo>
                              <a:cubicBezTo>
                                <a:pt x="131" y="806"/>
                                <a:pt x="155" y="1363"/>
                                <a:pt x="180" y="1260"/>
                              </a:cubicBezTo>
                              <a:cubicBezTo>
                                <a:pt x="205" y="1157"/>
                                <a:pt x="231" y="1"/>
                                <a:pt x="261" y="3"/>
                              </a:cubicBezTo>
                              <a:cubicBezTo>
                                <a:pt x="291" y="5"/>
                                <a:pt x="328" y="1272"/>
                                <a:pt x="363" y="1272"/>
                              </a:cubicBezTo>
                              <a:cubicBezTo>
                                <a:pt x="398" y="1272"/>
                                <a:pt x="437" y="4"/>
                                <a:pt x="471" y="3"/>
                              </a:cubicBezTo>
                              <a:cubicBezTo>
                                <a:pt x="505" y="2"/>
                                <a:pt x="541" y="1170"/>
                                <a:pt x="567" y="1269"/>
                              </a:cubicBezTo>
                              <a:cubicBezTo>
                                <a:pt x="593" y="1368"/>
                                <a:pt x="612" y="784"/>
                                <a:pt x="624" y="597"/>
                              </a:cubicBezTo>
                              <a:cubicBezTo>
                                <a:pt x="636" y="410"/>
                                <a:pt x="626" y="245"/>
                                <a:pt x="639" y="147"/>
                              </a:cubicBezTo>
                              <a:cubicBezTo>
                                <a:pt x="652" y="49"/>
                                <a:pt x="692" y="33"/>
                                <a:pt x="705" y="9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8D86A" id="Freeform 610" o:spid="_x0000_s1026" style="position:absolute;margin-left:234.35pt;margin-top:3.1pt;width:28.2pt;height:54.35pt;flip:y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5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p8xQQAAIkOAAAOAAAAZHJzL2Uyb0RvYy54bWysV9tu4zYQfS/QfyD0WCCRqLuMOIttHBcF&#10;tu0Cm/ad1sUSKosqKcfJLvrvnSFphcpaG7WoH2yJHB/OOTMcDm/ePR1a8lgK2fBu7dBrzyFll/Oi&#10;6fZr5/eH7VXqEDmwrmAt78q181xK593t99/dnPpV6fOat0UpCIB0cnXq1049DP3KdWVelwcmr3lf&#10;djBZcXFgA7yKvVsIdgL0Q+v6nhe7Jy6KXvC8lBJGN3rSuVX4VVXmw29VJcuBtGsHfBvUt1DfO/x2&#10;b2/Yai9YXze5cYP9By8OrOlg0RFqwwZGjqL5CurQ5IJLXg3XOT+4vKqavFQcgA31XrH5VLO+VFxA&#10;HNmPMsn/Dzb/9fGjIE2xdqLIIR07QIy2oixRcRJTJdCplyuw+9R/FEhR9h94/qcE5dzJDL5IsCG7&#10;0y+8ABx2HLgS5akCsKpt+j8gRdQIECdPKgrPYxTKp4HkMBhEKQ0hVjlMxZnnhxFGyWUrhEEH8qMc&#10;fiq5emaPH+Sgg1jAkwpBYXg8AEh1aCGeP7jEIyeSeAoKojSa0IlJTWgQpyYpRhvfsomDyziBZUMj&#10;j1xGCm0rSi9DQRxGr2OfzkDFlhVNZ9gltpEfz7kFe3Rc0Y9n3Moso2DGKciXF6RgTitqi079xJ9D&#10;s4UPkxm/qC39rGO28lGcXFae2tJTP87mHLPFj/1wBs1WP8qSOTBb/TjIZsBs+Wk4B+bbAYB0vwzm&#10;2wGwScIm25+3EavPOyt/6szWgifCsLJ7ahf3XOIuxn0Ge/WBmn0KVmqbXjaGoKJxsMgYwobG5wrw&#10;bWSIChoni5BBdTTOFhljXqM1ZK4uRd92hBqOkJqLzA1LSL9F5oYnXUaUGqZ0GVXMIKQKOWI5A4kB&#10;lE0WCDhVX5+nwiFwnu7wP2zVswGT5/xITmsHSy+pofxjfcWJA38sH7gyGV4dBbDYy2x+3DX5j+Vn&#10;29bX+vpKXlhOAcAxgY6HSpXzYAzFAQahIp/ZTOAugaewOeAvfjRBz/RoGMSGolqTYikDYyjTi/Fp&#10;oP+TelMoPH/RVSibkyVSHRAoR8s5+Kg2gtFoIodv1lbenjWCiq+Mx2R9UyLfqGFOU61/4OtEw4Ju&#10;E0A+yhczjqn05gpBdhksDKCoArHQXgGOhn9JIDL6TByNQg1DaWL6Qk0MjgtDIB630JsEosywHvsJ&#10;DRab2pCkEwpwiKg14JhYnEgx5KLSQndp53DGvh42fdM4HMAJgimhN8iiKMSR3mih4j0iZXo0mOSp&#10;2uCAf0kiWAxLgmrixtqgPHhp5Dq+bdpWlY+2w4pBozSJVKmQvG0KnMVqIcV+d9cK8siwo1cfo9jE&#10;TPBjVyi0umTFvXkeWNPqZ1i9VacUdJ2mVGH/qVr2L5mX3af3aXgV+vH9VehtNlfvt3fhVbylSbQJ&#10;Nnd3G/o3ukbDVd0URdmhd+frAw2XtefmIqMb//ECMWExIbtVn6/JulM3lMrA5fyr2KlOHZtzvBjJ&#10;1Y4Xz9CoC67vQ3B/g4eai88OOcFdaO3Iv45MlA5pf+7gspHREBvyQb2EUYJnhLBndvYM63KAWjuD&#10;A70CPt4N+sJ17EWzr2ElfQfo+Hu4IFQNtu/KP+2VeYH7jmJg7mZ4obLfldXLDfL2HwAAAP//AwBQ&#10;SwMEFAAGAAgAAAAhAB0a76ngAAAACQEAAA8AAABkcnMvZG93bnJldi54bWxMj0FPg0AQhe8m/ofN&#10;mHizC6TFiixNNfZgYjVt7X3LjkBgZwm7LfjvHU96nLwv732TrybbiQsOvnGkIJ5FIJBKZxqqFHwe&#10;NndLED5oMrpzhAq+0cOquL7KdWbcSDu87EMluIR8phXUIfSZlL6s0Wo/cz0SZ19usDrwOVTSDHrk&#10;ctvJJIpSaXVDvFDrHp9rLNv92So4rKun5P112n68tJ1pj34z7t6OSt3eTOtHEAGn8AfDrz6rQ8FO&#10;J3cm40WnYJ4u7xlVkCYgOF8kixjEicF4/gCyyOX/D4ofAAAA//8DAFBLAQItABQABgAIAAAAIQC2&#10;gziS/gAAAOEBAAATAAAAAAAAAAAAAAAAAAAAAABbQ29udGVudF9UeXBlc10ueG1sUEsBAi0AFAAG&#10;AAgAAAAhADj9If/WAAAAlAEAAAsAAAAAAAAAAAAAAAAALwEAAF9yZWxzLy5yZWxzUEsBAi0AFAAG&#10;AAgAAAAhAFzB2nzFBAAAiQ4AAA4AAAAAAAAAAAAAAAAALgIAAGRycy9lMm9Eb2MueG1sUEsBAi0A&#10;FAAGAAgAAAAhAB0a76ngAAAACQEAAA8AAAAAAAAAAAAAAAAAHwcAAGRycy9kb3ducmV2LnhtbFBL&#10;BQYAAAAABAAEAPMAAAAsCAAAAAA=&#10;" path="m,c22,23,45,47,63,150v18,103,28,286,48,471c131,806,155,1363,180,1260,205,1157,231,1,261,3v30,2,67,1269,102,1269c398,1272,437,4,471,3v34,-1,70,1167,96,1266c593,1368,612,784,624,597v12,-187,2,-352,15,-450c652,49,692,33,705,9e" filled="f" strokeweight="1.25pt">
                <v:path arrowok="t" o:connecttype="custom" o:connectlocs="0,0;32004,75685;56388,313335;91440,635752;132588,1514;184404,641807;239268,1514;288036,640293;316992,301225;324612,74171;358140,4541" o:connectangles="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42545</wp:posOffset>
                </wp:positionV>
                <wp:extent cx="358140" cy="690245"/>
                <wp:effectExtent l="16510" t="13970" r="15875" b="10160"/>
                <wp:wrapNone/>
                <wp:docPr id="54" name="Freeform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58140" cy="690245"/>
                        </a:xfrm>
                        <a:custGeom>
                          <a:avLst/>
                          <a:gdLst>
                            <a:gd name="T0" fmla="*/ 0 w 705"/>
                            <a:gd name="T1" fmla="*/ 0 h 1368"/>
                            <a:gd name="T2" fmla="*/ 63 w 705"/>
                            <a:gd name="T3" fmla="*/ 150 h 1368"/>
                            <a:gd name="T4" fmla="*/ 111 w 705"/>
                            <a:gd name="T5" fmla="*/ 621 h 1368"/>
                            <a:gd name="T6" fmla="*/ 180 w 705"/>
                            <a:gd name="T7" fmla="*/ 1260 h 1368"/>
                            <a:gd name="T8" fmla="*/ 261 w 705"/>
                            <a:gd name="T9" fmla="*/ 3 h 1368"/>
                            <a:gd name="T10" fmla="*/ 363 w 705"/>
                            <a:gd name="T11" fmla="*/ 1272 h 1368"/>
                            <a:gd name="T12" fmla="*/ 471 w 705"/>
                            <a:gd name="T13" fmla="*/ 3 h 1368"/>
                            <a:gd name="T14" fmla="*/ 567 w 705"/>
                            <a:gd name="T15" fmla="*/ 1269 h 1368"/>
                            <a:gd name="T16" fmla="*/ 624 w 705"/>
                            <a:gd name="T17" fmla="*/ 597 h 1368"/>
                            <a:gd name="T18" fmla="*/ 639 w 705"/>
                            <a:gd name="T19" fmla="*/ 147 h 1368"/>
                            <a:gd name="T20" fmla="*/ 705 w 705"/>
                            <a:gd name="T21" fmla="*/ 9 h 13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05" h="1368">
                              <a:moveTo>
                                <a:pt x="0" y="0"/>
                              </a:moveTo>
                              <a:cubicBezTo>
                                <a:pt x="22" y="23"/>
                                <a:pt x="45" y="47"/>
                                <a:pt x="63" y="150"/>
                              </a:cubicBezTo>
                              <a:cubicBezTo>
                                <a:pt x="81" y="253"/>
                                <a:pt x="91" y="436"/>
                                <a:pt x="111" y="621"/>
                              </a:cubicBezTo>
                              <a:cubicBezTo>
                                <a:pt x="131" y="806"/>
                                <a:pt x="155" y="1363"/>
                                <a:pt x="180" y="1260"/>
                              </a:cubicBezTo>
                              <a:cubicBezTo>
                                <a:pt x="205" y="1157"/>
                                <a:pt x="231" y="1"/>
                                <a:pt x="261" y="3"/>
                              </a:cubicBezTo>
                              <a:cubicBezTo>
                                <a:pt x="291" y="5"/>
                                <a:pt x="328" y="1272"/>
                                <a:pt x="363" y="1272"/>
                              </a:cubicBezTo>
                              <a:cubicBezTo>
                                <a:pt x="398" y="1272"/>
                                <a:pt x="437" y="4"/>
                                <a:pt x="471" y="3"/>
                              </a:cubicBezTo>
                              <a:cubicBezTo>
                                <a:pt x="505" y="2"/>
                                <a:pt x="541" y="1170"/>
                                <a:pt x="567" y="1269"/>
                              </a:cubicBezTo>
                              <a:cubicBezTo>
                                <a:pt x="593" y="1368"/>
                                <a:pt x="612" y="784"/>
                                <a:pt x="624" y="597"/>
                              </a:cubicBezTo>
                              <a:cubicBezTo>
                                <a:pt x="636" y="410"/>
                                <a:pt x="626" y="245"/>
                                <a:pt x="639" y="147"/>
                              </a:cubicBezTo>
                              <a:cubicBezTo>
                                <a:pt x="652" y="49"/>
                                <a:pt x="692" y="33"/>
                                <a:pt x="705" y="9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8C7BB" id="Freeform 608" o:spid="_x0000_s1026" style="position:absolute;margin-left:161.8pt;margin-top:3.35pt;width:28.2pt;height:54.35pt;flip:y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5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31TwgQAAIkOAAAOAAAAZHJzL2Uyb0RvYy54bWysV01v4zYQvRfofyB0LJBYpL4sI85iG8dF&#10;gW27wKa90xJlCZVFlZLjZBf9750haYXKWhu1qA+2RI4f573hDIc3754ONXkUqqtks/bote8R0WQy&#10;r5r92vv9YXu19EjX8ybntWzE2nsWnffu9vvvbk7tSjBZyjoXigBI061O7dor+75dLRZdVooD765l&#10;KxqYLKQ68B5e1X6RK34C9EO9YL4fL05S5a2Smeg6GN2YSe9W4xeFyPrfiqITPanXHvjW62+lv3f4&#10;vbi94au94m1ZZdYN/h+8OPCqgUUHqA3vOTmq6iuoQ5Up2cmiv87kYSGLosqE5gBsqP+KzaeSt0Jz&#10;AXG6dpCp+/9gs18fPypS5WsvCj3S8APEaKuEQMVJ7C9RoFPbrcDuU/tRIcWu/SCzPzuYWIxm8KUD&#10;G7I7/SJzwOHHXmpRngoAK+qq/QO2iB4B4uRJR+F5iIJ46kkGg0G0pCHEKoOpOPVZGKETC75CGHQg&#10;O3b9T0LqZ/74oetNEHN40iHILY8HACkONcTzhwXxyYkkvoaCKA0mdGRSEhrEmrNrwxybOLiMEzg2&#10;NPLJZSSQeHCIUnoZKnKMYkYnoGLHii4n2CWuEYun3IIcHdxi8YRbqWMUTDhFXcWDKa2oKzplCZtC&#10;c4UPkwm/qCv9pGOu8lGcXFaeutJTFqdTjrnixyycQHPVj9JkCsxVPw7SCTBXfhpOgTE3ALDdL4Mx&#10;NwAuSUiy/TmNeHnOrOypsakFT4RjZfd1FreywyzGPINcfaA2T8FKp+llYwgqGgezjCFsaHyuAN9G&#10;hqigcTILGVRH43SWMe5rtIada0rRtx2hliNszVnmliVsv1nmliedR5RapnQeVdxBSBX2iOMMbAyg&#10;bHeBglP19XmqPALn6Q7/w1ct73HznB/Jae1h6SUllH+srzhxkI/iQWqT/tVRAIu9zGbHXZX9KD67&#10;tszoy7S8sJwGgGMCHQ+1KufBGIoDDEJFPrMZwV0CX0JywF9YNEJPzWgYxJaiXhNquDaGMj0bnwbm&#10;P0t/DBUZ/0Gg0cJQ2w0FKN+z12CoNvKm0UgOZtfW3p41goqvjYfN+qZEzKphT1Ojf8DMRsOC7mqE&#10;fLQvdhy30psrBOllsDCAoopRdleAo+FfEoisPiNHo9DAUJrYvtAQg+PCEoiHFHqTQJRa1kM/YcBi&#10;WxuS5YgCHCJ6DTgmZgc5hr2otYDqZNJO78mYmWHbN52jDCeLYWESZFYU4sgkWqh5D0ipGQ1G+1Qn&#10;OETmkkSwGJYE3cQNtUF78NLINXJb1bXmUTdYMWi0TCJdKjpZVznOYrXo1H53VyvyyLGj1x+r2MhM&#10;yWOTa7RS8PzePve8qs0zrF7rUwq6TluqsP/ULfuX1E/vl/fL8Cpk8f1V6G82V++3d+FVvKVJtAk2&#10;d3cb+je6RsNVWeW5aNC78/WBhvPac3uRMY3/cIEYsRiR3erP12QXYze0ysDl/KvZ6U4dm3PTze9k&#10;/gyNupLmPgT3N3gopfrskRPchdZe99eRK+GR+ucGLhspDbEh7/VLGCV4Rih3ZufO8CYDqLXXe9Ar&#10;4ONdby5cx1ZV+xJWMneARr6HC0JRYfuu/TNe2Re472gG9m6GFyr3XVu93CBv/wEAAP//AwBQSwME&#10;FAAGAAgAAAAhAPxVd67gAAAACQEAAA8AAABkcnMvZG93bnJldi54bWxMj8tOwzAQRfdI/IM1SOyo&#10;0wRClcapCqILJB5qS/duPE2ixOModpvw9wwrWI7u0Z1z89VkO3HBwTeOFMxnEQik0pmGKgVf+83d&#10;AoQPmozuHKGCb/SwKq6vcp0ZN9IWL7tQCS4hn2kFdQh9JqUva7Taz1yPxNnJDVYHPodKmkGPXG47&#10;GUdRKq1uiD/UusfnGst2d7YK9uvqKf54nd4/X9rOtAe/GbdvB6Vub6b1EkTAKfzB8KvP6lCw09Gd&#10;yXjRKUjiJGVUQfoIgvNkEfG2I4Pzh3uQRS7/Lyh+AAAA//8DAFBLAQItABQABgAIAAAAIQC2gziS&#10;/gAAAOEBAAATAAAAAAAAAAAAAAAAAAAAAABbQ29udGVudF9UeXBlc10ueG1sUEsBAi0AFAAGAAgA&#10;AAAhADj9If/WAAAAlAEAAAsAAAAAAAAAAAAAAAAALwEAAF9yZWxzLy5yZWxzUEsBAi0AFAAGAAgA&#10;AAAhAH4HfVPCBAAAiQ4AAA4AAAAAAAAAAAAAAAAALgIAAGRycy9lMm9Eb2MueG1sUEsBAi0AFAAG&#10;AAgAAAAhAPxVd67gAAAACQEAAA8AAAAAAAAAAAAAAAAAHAcAAGRycy9kb3ducmV2LnhtbFBLBQYA&#10;AAAABAAEAPMAAAApCAAAAAA=&#10;" path="m,c22,23,45,47,63,150v18,103,28,286,48,471c131,806,155,1363,180,1260,205,1157,231,1,261,3v30,2,67,1269,102,1269c398,1272,437,4,471,3v34,-1,70,1167,96,1266c593,1368,612,784,624,597v12,-187,2,-352,15,-450c652,49,692,33,705,9e" filled="f" strokeweight="1.25pt">
                <v:path arrowok="t" o:connecttype="custom" o:connectlocs="0,0;32004,75685;56388,313335;91440,635752;132588,1514;184404,641807;239268,1514;288036,640293;316992,301225;324612,74171;358140,4541" o:connectangles="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41910</wp:posOffset>
                </wp:positionV>
                <wp:extent cx="358140" cy="690245"/>
                <wp:effectExtent l="12700" t="13335" r="10160" b="10795"/>
                <wp:wrapNone/>
                <wp:docPr id="53" name="Freeform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58140" cy="690245"/>
                        </a:xfrm>
                        <a:custGeom>
                          <a:avLst/>
                          <a:gdLst>
                            <a:gd name="T0" fmla="*/ 0 w 705"/>
                            <a:gd name="T1" fmla="*/ 0 h 1368"/>
                            <a:gd name="T2" fmla="*/ 63 w 705"/>
                            <a:gd name="T3" fmla="*/ 150 h 1368"/>
                            <a:gd name="T4" fmla="*/ 111 w 705"/>
                            <a:gd name="T5" fmla="*/ 621 h 1368"/>
                            <a:gd name="T6" fmla="*/ 180 w 705"/>
                            <a:gd name="T7" fmla="*/ 1260 h 1368"/>
                            <a:gd name="T8" fmla="*/ 261 w 705"/>
                            <a:gd name="T9" fmla="*/ 3 h 1368"/>
                            <a:gd name="T10" fmla="*/ 363 w 705"/>
                            <a:gd name="T11" fmla="*/ 1272 h 1368"/>
                            <a:gd name="T12" fmla="*/ 471 w 705"/>
                            <a:gd name="T13" fmla="*/ 3 h 1368"/>
                            <a:gd name="T14" fmla="*/ 567 w 705"/>
                            <a:gd name="T15" fmla="*/ 1269 h 1368"/>
                            <a:gd name="T16" fmla="*/ 624 w 705"/>
                            <a:gd name="T17" fmla="*/ 597 h 1368"/>
                            <a:gd name="T18" fmla="*/ 639 w 705"/>
                            <a:gd name="T19" fmla="*/ 147 h 1368"/>
                            <a:gd name="T20" fmla="*/ 705 w 705"/>
                            <a:gd name="T21" fmla="*/ 9 h 13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05" h="1368">
                              <a:moveTo>
                                <a:pt x="0" y="0"/>
                              </a:moveTo>
                              <a:cubicBezTo>
                                <a:pt x="22" y="23"/>
                                <a:pt x="45" y="47"/>
                                <a:pt x="63" y="150"/>
                              </a:cubicBezTo>
                              <a:cubicBezTo>
                                <a:pt x="81" y="253"/>
                                <a:pt x="91" y="436"/>
                                <a:pt x="111" y="621"/>
                              </a:cubicBezTo>
                              <a:cubicBezTo>
                                <a:pt x="131" y="806"/>
                                <a:pt x="155" y="1363"/>
                                <a:pt x="180" y="1260"/>
                              </a:cubicBezTo>
                              <a:cubicBezTo>
                                <a:pt x="205" y="1157"/>
                                <a:pt x="231" y="1"/>
                                <a:pt x="261" y="3"/>
                              </a:cubicBezTo>
                              <a:cubicBezTo>
                                <a:pt x="291" y="5"/>
                                <a:pt x="328" y="1272"/>
                                <a:pt x="363" y="1272"/>
                              </a:cubicBezTo>
                              <a:cubicBezTo>
                                <a:pt x="398" y="1272"/>
                                <a:pt x="437" y="4"/>
                                <a:pt x="471" y="3"/>
                              </a:cubicBezTo>
                              <a:cubicBezTo>
                                <a:pt x="505" y="2"/>
                                <a:pt x="541" y="1170"/>
                                <a:pt x="567" y="1269"/>
                              </a:cubicBezTo>
                              <a:cubicBezTo>
                                <a:pt x="593" y="1368"/>
                                <a:pt x="612" y="784"/>
                                <a:pt x="624" y="597"/>
                              </a:cubicBezTo>
                              <a:cubicBezTo>
                                <a:pt x="636" y="410"/>
                                <a:pt x="626" y="245"/>
                                <a:pt x="639" y="147"/>
                              </a:cubicBezTo>
                              <a:cubicBezTo>
                                <a:pt x="652" y="49"/>
                                <a:pt x="692" y="33"/>
                                <a:pt x="705" y="9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C0CBA" id="Freeform 607" o:spid="_x0000_s1026" style="position:absolute;margin-left:126.25pt;margin-top:3.3pt;width:28.2pt;height:54.35pt;flip:y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5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81+xQQAAIkOAAAOAAAAZHJzL2Uyb0RvYy54bWysV01v4zYQvRfofyB0LJCVqA/KMuIstnFc&#10;FNi2C2zaOy1RllBZVCk5TnbR/94ZklaorJW4RX2wJXL8OO/NcDi8fv+4b8iDUH0t25VH3wUeEW0u&#10;i7rdrbzf7zdXC4/0A28L3shWrLwn0Xvvb77/7vrYLUUoK9kUQhEAafvlsVt51TB0S9/v80rsef9O&#10;dqKFyVKqPR/gVe38QvEjoO8bPwwC5h+lKjolc9H3MLo2k96Nxi9LkQ+/lWUvBtKsPPBt0N9Kf2/x&#10;27+55sud4l1V59YN/h+82PO6hUVHqDUfODmo+huofZ0r2ctyeJfLvS/Lss6F5gBsaPCCzeeKd0Jz&#10;AXH6bpSp//9g818fPilSFysviTzS8j3EaKOEQMUJC1IU6Nj1S7D73H1SSLHvPsr8zx4m/MkMvvRg&#10;Q7bHX2QBOPwwSC3KYwlgZVN3f0CK6BEgTh51FJ7GKIjHgeQwGCULGkOscphiWRDGCTrh8yXCoAP5&#10;oR9+ElI/84eP/WCCWMCTDkFhedwDSLlvIJ4/+CQgR5IGGgqiNJrQiUlFaMQWNilGm9CxYdF5HBBv&#10;XIomATmPFLtWlJ6HShwjFtIZKOZY0cUMu9Q1CtmcW7BHR+dDNuNW5hhFM05RV/FoTivqik7DNJxD&#10;c4WP0xm/qCv9rGOu8glLzytPXelpyLI5x1zxWRjPoLnqJ1k6B+aqz6JsBsyVn8ZzYKEbAEj382Ch&#10;GwCXJGyy3Wkb8eq0s/LH1m4teCIcK3ugd3Ene9zFuM9gr95Tu0/BSm/T88YQVDSOLjKGsKHxqQK8&#10;jgxRQWNds4DJ68agOhpnF7mBeY3WkLmmFL2OTS1HSM2LzC1LSL+LzC1PehlRapnSy6hiBiFVyBHH&#10;GSOnzQIFp+rL81R5BM7TLf6HLzs+YPKcHslx5WHpJRWUf6yvOLGXD+JeapPhxVEAiz3P5odtnf8o&#10;vri2odE31PLCchoAjgl0PNaqnAYZFAcYhIp8YjOBOwe+gM0BfwnhPDRkNHpmRuOIuaMUSxkYQ5m+&#10;GJ9G5j+LYAqVGP9BoMnCUNsNBSjfF68RotrImyYTOUK7tvb2pBFUfG08JuubEoVWDXuaGv2j0CQa&#10;FnRXI+SjfbHjmEpvrhBl58HiCIoqEIvdFeBo+JcEEqvPxNEkNjCUprYvNMTguLAE2LiF3iSQZJb1&#10;2E8YMGZrQ7qYUIBDRK8Bx8TFQWaQi1oLqE5OprLQDNu+6RRlOFkMC7NBLooCS8xGizXvESkzo9Ek&#10;T/UGh8ickwgWw5Kgm7ixNmgPnhu5Vm7qptE8mhYrBk0WaaJLRS+busBZrBa92m1vG0UeOHb0+mMV&#10;m5gpeWgLjVYJXtzZ54HXjXmG1Rt9SkHXaUsV9p+6Zf+aBdnd4m4RX8Uhu7uKg/X66sPmNr5iG5om&#10;62h9e7umf6NrNF5WdVGIFr07XR9ofFl7bi8ypvEfLxATFhOyG/35lqw/dUOrDFxOv5qd7tSxOTfd&#10;/FYWT9CoK2nuQ3B/g4dKqi8eOcJdaOX1fx24Eh5pfm7hspHRGBvyQb/ESYpnhHJntu4Mb3OAWnmD&#10;B70CPt4O5sJ16FS9q2Alcwdo5Qe4IJQ1tu/aP+OVfYH7jmZg72Z4oXLftdXzDfLmHwAAAP//AwBQ&#10;SwMEFAAGAAgAAAAhAMmok+7gAAAACQEAAA8AAABkcnMvZG93bnJldi54bWxMj8tOwzAQRfdI/IM1&#10;ldhRp6kSlRCnKogukHioLd278TSJEo+j2G3C3zOsYDm6R/eeydeT7cQVB984UrCYRyCQSmcaqhR8&#10;Hbb3KxA+aDK6c4QKvtHDuri9yXVm3Eg7vO5DJbiEfKYV1CH0mZS+rNFqP3c9EmdnN1gd+BwqaQY9&#10;crntZBxFqbS6IV6odY/PNZbt/mIVHDbVU/zxOr1/vrSdaY9+O+7ejkrdzabNI4iAU/iD4Vef1aFg&#10;p5O7kPGiUxAnccKogjQFwfkyWj2AODG4SJYgi1z+/6D4AQAA//8DAFBLAQItABQABgAIAAAAIQC2&#10;gziS/gAAAOEBAAATAAAAAAAAAAAAAAAAAAAAAABbQ29udGVudF9UeXBlc10ueG1sUEsBAi0AFAAG&#10;AAgAAAAhADj9If/WAAAAlAEAAAsAAAAAAAAAAAAAAAAALwEAAF9yZWxzLy5yZWxzUEsBAi0AFAAG&#10;AAgAAAAhACb/zX7FBAAAiQ4AAA4AAAAAAAAAAAAAAAAALgIAAGRycy9lMm9Eb2MueG1sUEsBAi0A&#10;FAAGAAgAAAAhAMmok+7gAAAACQEAAA8AAAAAAAAAAAAAAAAAHwcAAGRycy9kb3ducmV2LnhtbFBL&#10;BQYAAAAABAAEAPMAAAAsCAAAAAA=&#10;" path="m,c22,23,45,47,63,150v18,103,28,286,48,471c131,806,155,1363,180,1260,205,1157,231,1,261,3v30,2,67,1269,102,1269c398,1272,437,4,471,3v34,-1,70,1167,96,1266c593,1368,612,784,624,597v12,-187,2,-352,15,-450c652,49,692,33,705,9e" filled="f" strokeweight="1.25pt">
                <v:path arrowok="t" o:connecttype="custom" o:connectlocs="0,0;32004,75685;56388,313335;91440,635752;132588,1514;184404,641807;239268,1514;288036,640293;316992,301225;324612,74171;358140,4541" o:connectangles="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109855</wp:posOffset>
                </wp:positionV>
                <wp:extent cx="0" cy="640080"/>
                <wp:effectExtent l="9525" t="14605" r="9525" b="12065"/>
                <wp:wrapNone/>
                <wp:docPr id="52" name="Lin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EBA48" id="Line 487" o:spid="_x0000_s1026" style="position:absolute;flip:x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8.65pt" to="90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WTGwIAADUEAAAOAAAAZHJzL2Uyb0RvYy54bWysU8GO2jAQvVfqP1i+QxIa2GxEWFUE2gNt&#10;kXb7AcZ2iFXHtmxDQFX/vWMHKNteqqo5OGN75s2bmef506mT6MitE1pVOBunGHFFNRNqX+GvL+tR&#10;gZHzRDEiteIVPnOHnxZv38x7U/KJbrVk3CIAUa7sTYVb702ZJI62vCNurA1XcNlo2xEPW7tPmCU9&#10;oHcymaTpLOm1ZcZqyp2D03q4xIuI3zSc+i9N47hHssLAzcfVxnUX1mQxJ+XeEtMKeqFB/oFFR4SC&#10;pDeomniCDlb8AdUJarXTjR9T3SW6aQTlsQaoJkt/q+a5JYbHWqA5ztza5P4fLP183FokWIWnE4wU&#10;6WBGG6E4youH0JzeuBJ8lmprQ3n0pJ7NRtNvDim9bIna80jy5WwgMAsRyauQsHEGUuz6T5qBDzl4&#10;HTt1amyHGinMxxAYwKEb6BRHc76Nhp88osMhhdNZnqZFnFpCyoAQ4ox1/gPXHQpGhSXQj3jkuHE+&#10;MPrlEtyVXgsp4+ClQj1knxYP0xjhtBQs3AY/Z/e7pbToSIJ24hfrg5t7N6sPikW0lhO2utieCDnY&#10;kF2qgAelAJ+LNYjj+2P6uCpWRT7KJ7PVKE/revR+vcxHs3X2MK3f1ctlnf0I1LK8bAVjXAV2V6Fm&#10;+d8J4fJkBondpHrrQ/IaPTYMyF7/kXScahjkIImdZuetvU4btBmdL+8oiP9+D/b9a1/8BAAA//8D&#10;AFBLAwQUAAYACAAAACEAv3CwadsAAAAKAQAADwAAAGRycy9kb3ducmV2LnhtbExPy07DMBC8I/EP&#10;1iJxo3aKBFGIU5WXhASXNnzANjZJVHsdYqcNf8+WS7nN7IxmZ8rV7J042DH2gTRkCwXCUhNMT62G&#10;z/r1JgcRE5JBF8hq+LERVtXlRYmFCUfa2MM2tYJDKBaooUtpKKSMTWc9xkUYLLH2FUaPienYSjPi&#10;kcO9k0ul7qTHnvhDh4N96myz305ew7Ke1PvjWy7d8F1v6pcPfO4jan19Na8fQCQ7p7MZTvW5OlTc&#10;aRcmMlE45rniLYnB/S2Ik+HvsGOQ5RnIqpT/J1S/AAAA//8DAFBLAQItABQABgAIAAAAIQC2gziS&#10;/gAAAOEBAAATAAAAAAAAAAAAAAAAAAAAAABbQ29udGVudF9UeXBlc10ueG1sUEsBAi0AFAAGAAgA&#10;AAAhADj9If/WAAAAlAEAAAsAAAAAAAAAAAAAAAAALwEAAF9yZWxzLy5yZWxzUEsBAi0AFAAGAAgA&#10;AAAhAKNotZMbAgAANQQAAA4AAAAAAAAAAAAAAAAALgIAAGRycy9lMm9Eb2MueG1sUEsBAi0AFAAG&#10;AAgAAAAhAL9wsGnbAAAACgEAAA8AAAAAAAAAAAAAAAAAdQQAAGRycy9kb3ducmV2LnhtbFBLBQYA&#10;AAAABAAEAPMAAAB9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43180</wp:posOffset>
                </wp:positionV>
                <wp:extent cx="358140" cy="690245"/>
                <wp:effectExtent l="15240" t="14605" r="17145" b="9525"/>
                <wp:wrapNone/>
                <wp:docPr id="51" name="Freeform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58140" cy="690245"/>
                        </a:xfrm>
                        <a:custGeom>
                          <a:avLst/>
                          <a:gdLst>
                            <a:gd name="T0" fmla="*/ 0 w 705"/>
                            <a:gd name="T1" fmla="*/ 0 h 1368"/>
                            <a:gd name="T2" fmla="*/ 63 w 705"/>
                            <a:gd name="T3" fmla="*/ 150 h 1368"/>
                            <a:gd name="T4" fmla="*/ 111 w 705"/>
                            <a:gd name="T5" fmla="*/ 621 h 1368"/>
                            <a:gd name="T6" fmla="*/ 180 w 705"/>
                            <a:gd name="T7" fmla="*/ 1260 h 1368"/>
                            <a:gd name="T8" fmla="*/ 261 w 705"/>
                            <a:gd name="T9" fmla="*/ 3 h 1368"/>
                            <a:gd name="T10" fmla="*/ 363 w 705"/>
                            <a:gd name="T11" fmla="*/ 1272 h 1368"/>
                            <a:gd name="T12" fmla="*/ 471 w 705"/>
                            <a:gd name="T13" fmla="*/ 3 h 1368"/>
                            <a:gd name="T14" fmla="*/ 567 w 705"/>
                            <a:gd name="T15" fmla="*/ 1269 h 1368"/>
                            <a:gd name="T16" fmla="*/ 624 w 705"/>
                            <a:gd name="T17" fmla="*/ 597 h 1368"/>
                            <a:gd name="T18" fmla="*/ 639 w 705"/>
                            <a:gd name="T19" fmla="*/ 147 h 1368"/>
                            <a:gd name="T20" fmla="*/ 705 w 705"/>
                            <a:gd name="T21" fmla="*/ 9 h 13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05" h="1368">
                              <a:moveTo>
                                <a:pt x="0" y="0"/>
                              </a:moveTo>
                              <a:cubicBezTo>
                                <a:pt x="22" y="23"/>
                                <a:pt x="45" y="47"/>
                                <a:pt x="63" y="150"/>
                              </a:cubicBezTo>
                              <a:cubicBezTo>
                                <a:pt x="81" y="253"/>
                                <a:pt x="91" y="436"/>
                                <a:pt x="111" y="621"/>
                              </a:cubicBezTo>
                              <a:cubicBezTo>
                                <a:pt x="131" y="806"/>
                                <a:pt x="155" y="1363"/>
                                <a:pt x="180" y="1260"/>
                              </a:cubicBezTo>
                              <a:cubicBezTo>
                                <a:pt x="205" y="1157"/>
                                <a:pt x="231" y="1"/>
                                <a:pt x="261" y="3"/>
                              </a:cubicBezTo>
                              <a:cubicBezTo>
                                <a:pt x="291" y="5"/>
                                <a:pt x="328" y="1272"/>
                                <a:pt x="363" y="1272"/>
                              </a:cubicBezTo>
                              <a:cubicBezTo>
                                <a:pt x="398" y="1272"/>
                                <a:pt x="437" y="4"/>
                                <a:pt x="471" y="3"/>
                              </a:cubicBezTo>
                              <a:cubicBezTo>
                                <a:pt x="505" y="2"/>
                                <a:pt x="541" y="1170"/>
                                <a:pt x="567" y="1269"/>
                              </a:cubicBezTo>
                              <a:cubicBezTo>
                                <a:pt x="593" y="1368"/>
                                <a:pt x="612" y="784"/>
                                <a:pt x="624" y="597"/>
                              </a:cubicBezTo>
                              <a:cubicBezTo>
                                <a:pt x="636" y="410"/>
                                <a:pt x="626" y="245"/>
                                <a:pt x="639" y="147"/>
                              </a:cubicBezTo>
                              <a:cubicBezTo>
                                <a:pt x="652" y="49"/>
                                <a:pt x="692" y="33"/>
                                <a:pt x="705" y="9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C186E" id="Freeform 606" o:spid="_x0000_s1026" style="position:absolute;margin-left:90.45pt;margin-top:3.4pt;width:28.2pt;height:54.35pt;flip:y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5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PNxgQAAIkOAAAOAAAAZHJzL2Uyb0RvYy54bWysV9tu4zYQfS/QfyD0WCCRqAslGXEW2zgu&#10;CmzbBTbtO62LJVQWVUqOk1303ztD0gqVtTZqUT/YEjk+nHNmOBzevHs6NOSxkH0t2rVDrz2HFG0m&#10;8rrdr53fH7ZXiUP6gbc5b0RbrJ3nonfe3X7/3c2pWxW+qESTF5IASNuvTt3aqYahW7lun1XFgffX&#10;oitamCyFPPABXuXezSU/AfqhcX3PY+5JyLyTIiv6HkY3etK5VfhlWWTDb2XZFwNp1g74Nqhvqb53&#10;+O3e3vDVXvKuqjPjBv8PXhx43cKiI9SGD5wcZf0V1KHOpOhFOVxn4uCKsqyzQnEANtR7xeZTxbtC&#10;cQFx+m6Uqf//YLNfHz9KUudrJ6IOafkBYrSVRYGKE+YxFOjU9Suw+9R9lEix7z6I7M8eJtzJDL70&#10;YEN2p19EDjj8OAglylMJYGVTd39AiqgRIE6eVBSexygUTwPJYDCIEhpCrDKYYqnnhxE64fIVwqAD&#10;2bEffiqEeuaPH/pBBzGHJxWC3PB4AJDy0EA8f3CJR04k9hQURGk0AdKWSUVowBKTFKONb9mw4DJO&#10;YNnQyCOXkULbitLLUJFlxHw6A8UsK5rMsIttI5/NuQV7dBTBZzNupZZRMOMUtRUP5rSitujUj/05&#10;NFv4MJ7xi9rSzzpmKx+x+LLy1Jae+iydc8wWn/nhDJqtfpTGc2C2+ixIZ8Bs+Wk4B+bbAYB0vwzm&#10;2wGwScIm25+3Ea/OOyt7as3WgifCsbJ7ahd3osddjPsM9uoDNfsUrNQ2vWwMQUXjYJExhA2NzxXg&#10;28gQFTSOFyGD6micLjLGvEZryFxdir7tCDUcITUXmRuWkH6LzA1PuowoNUzpMqqYQUgVcsRyBhID&#10;KJsskHCqvj5PpUPgPN3hf/iq4wMmz/mRnNYOll5SQfnH+ooTB/FYPAhlMrw6CmCxl9nsuKuzH4vP&#10;tq2v9fWVvLCcAoBjAh0PlSrnQQbFAQahIp/ZTOAugSewOeAvfjRBT/VoGKgT8QxPsZSBMZTpxfg0&#10;0P9J9OE6QkXafxBosjBNdECgHC3n4KPayJtGEzl8s7by9rwyVHxlPCbrmxL5Rg1zmmr9A18nGhZ0&#10;kwYqLshH+WLGMZXeXCFIL4OFARRVIBbaK8DR8C8JREafiaNRqGEojU1fqInBcWEIsHELvUkgSg3r&#10;sZ/QYMzUhjiZUIBDRK0Bx8TiRGKQi0oLqE562ym9ma+HTd90jjKcLJqF3iCLosAivdFCxXtESvVo&#10;MMlTtcEhMpckgsWwJKgmbqwNyoOXRq4V27ppFI+mxYpBoySOVKnoRVPnOIvVopf73V0jySPHjl59&#10;jGITMymOba7QqoLn9+Z54HWjn2H1Rp1S0HWaUoX9p2rZv6Reep/cJ+FV6LP7q9DbbK7eb+/CK7al&#10;cbQJNnd3G/o3ukbDVVXnedGid+frAw2XtefmIqMb//ECMWExIbtVn6/JulM3lMrA5fyr2KlOHZtz&#10;3c3vRP4MjboU+j4E9zd4qIT87JAT3IXWTv/XkcvCIc3PLVw2UhpiQz6olzCK8YyQ9szOnuFtBlBr&#10;Z3CgV8DHu0FfuI6drPcVrKTvAK14DxeEssb2XfmnvTIvcN9RDMzdDC9U9ruyerlB3v4DAAD//wMA&#10;UEsDBBQABgAIAAAAIQBLL2UV3gAAAAkBAAAPAAAAZHJzL2Rvd25yZXYueG1sTI/NTsMwEITvSLyD&#10;tUjcqNNULSXEqQqiByQKakvvbrwkUex1FLtNeHuWExxH32h+8tXorLhgHxpPCqaTBARS6U1DlYLP&#10;w+ZuCSJETUZbT6jgGwOsiuurXGfGD7TDyz5WgkMoZFpBHWOXSRnKGp0OE98hMfvyvdORZV9J0+uB&#10;w52VaZIspNMNcUOtO3yusWz3Z6fgsK6e0vfXcfvx0lrTHsNm2L0dlbq9GdePICKO8c8Mv/N5OhS8&#10;6eTPZIKwrJfJA1sVLPgB83R2PwNxYjCdz0EWufz/oPgBAAD//wMAUEsBAi0AFAAGAAgAAAAhALaD&#10;OJL+AAAA4QEAABMAAAAAAAAAAAAAAAAAAAAAAFtDb250ZW50X1R5cGVzXS54bWxQSwECLQAUAAYA&#10;CAAAACEAOP0h/9YAAACUAQAACwAAAAAAAAAAAAAAAAAvAQAAX3JlbHMvLnJlbHNQSwECLQAUAAYA&#10;CAAAACEA0zOzzcYEAACJDgAADgAAAAAAAAAAAAAAAAAuAgAAZHJzL2Uyb0RvYy54bWxQSwECLQAU&#10;AAYACAAAACEASy9lFd4AAAAJAQAADwAAAAAAAAAAAAAAAAAgBwAAZHJzL2Rvd25yZXYueG1sUEsF&#10;BgAAAAAEAAQA8wAAACsIAAAAAA==&#10;" path="m,c22,23,45,47,63,150v18,103,28,286,48,471c131,806,155,1363,180,1260,205,1157,231,1,261,3v30,2,67,1269,102,1269c398,1272,437,4,471,3v34,-1,70,1167,96,1266c593,1368,612,784,624,597v12,-187,2,-352,15,-450c652,49,692,33,705,9e" filled="f" strokeweight="1.25pt">
                <v:path arrowok="t" o:connecttype="custom" o:connectlocs="0,0;32004,75685;56388,313335;91440,635752;132588,1514;184404,641807;239268,1514;288036,640293;316992,301225;324612,74171;358140,4541" o:connectangles="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111760</wp:posOffset>
                </wp:positionV>
                <wp:extent cx="358140" cy="694690"/>
                <wp:effectExtent l="17145" t="16510" r="15240" b="12700"/>
                <wp:wrapNone/>
                <wp:docPr id="50" name="Freeform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694690"/>
                        </a:xfrm>
                        <a:custGeom>
                          <a:avLst/>
                          <a:gdLst>
                            <a:gd name="T0" fmla="*/ 0 w 705"/>
                            <a:gd name="T1" fmla="*/ 0 h 1368"/>
                            <a:gd name="T2" fmla="*/ 63 w 705"/>
                            <a:gd name="T3" fmla="*/ 150 h 1368"/>
                            <a:gd name="T4" fmla="*/ 111 w 705"/>
                            <a:gd name="T5" fmla="*/ 621 h 1368"/>
                            <a:gd name="T6" fmla="*/ 180 w 705"/>
                            <a:gd name="T7" fmla="*/ 1260 h 1368"/>
                            <a:gd name="T8" fmla="*/ 261 w 705"/>
                            <a:gd name="T9" fmla="*/ 3 h 1368"/>
                            <a:gd name="T10" fmla="*/ 363 w 705"/>
                            <a:gd name="T11" fmla="*/ 1272 h 1368"/>
                            <a:gd name="T12" fmla="*/ 471 w 705"/>
                            <a:gd name="T13" fmla="*/ 3 h 1368"/>
                            <a:gd name="T14" fmla="*/ 567 w 705"/>
                            <a:gd name="T15" fmla="*/ 1269 h 1368"/>
                            <a:gd name="T16" fmla="*/ 624 w 705"/>
                            <a:gd name="T17" fmla="*/ 597 h 1368"/>
                            <a:gd name="T18" fmla="*/ 639 w 705"/>
                            <a:gd name="T19" fmla="*/ 147 h 1368"/>
                            <a:gd name="T20" fmla="*/ 705 w 705"/>
                            <a:gd name="T21" fmla="*/ 9 h 13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05" h="1368">
                              <a:moveTo>
                                <a:pt x="0" y="0"/>
                              </a:moveTo>
                              <a:cubicBezTo>
                                <a:pt x="22" y="23"/>
                                <a:pt x="45" y="47"/>
                                <a:pt x="63" y="150"/>
                              </a:cubicBezTo>
                              <a:cubicBezTo>
                                <a:pt x="81" y="253"/>
                                <a:pt x="91" y="436"/>
                                <a:pt x="111" y="621"/>
                              </a:cubicBezTo>
                              <a:cubicBezTo>
                                <a:pt x="131" y="806"/>
                                <a:pt x="155" y="1363"/>
                                <a:pt x="180" y="1260"/>
                              </a:cubicBezTo>
                              <a:cubicBezTo>
                                <a:pt x="205" y="1157"/>
                                <a:pt x="231" y="1"/>
                                <a:pt x="261" y="3"/>
                              </a:cubicBezTo>
                              <a:cubicBezTo>
                                <a:pt x="291" y="5"/>
                                <a:pt x="328" y="1272"/>
                                <a:pt x="363" y="1272"/>
                              </a:cubicBezTo>
                              <a:cubicBezTo>
                                <a:pt x="398" y="1272"/>
                                <a:pt x="437" y="4"/>
                                <a:pt x="471" y="3"/>
                              </a:cubicBezTo>
                              <a:cubicBezTo>
                                <a:pt x="505" y="2"/>
                                <a:pt x="541" y="1170"/>
                                <a:pt x="567" y="1269"/>
                              </a:cubicBezTo>
                              <a:cubicBezTo>
                                <a:pt x="593" y="1368"/>
                                <a:pt x="612" y="784"/>
                                <a:pt x="624" y="597"/>
                              </a:cubicBezTo>
                              <a:cubicBezTo>
                                <a:pt x="636" y="410"/>
                                <a:pt x="626" y="245"/>
                                <a:pt x="639" y="147"/>
                              </a:cubicBezTo>
                              <a:cubicBezTo>
                                <a:pt x="652" y="49"/>
                                <a:pt x="692" y="33"/>
                                <a:pt x="705" y="9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BB1B4" id="Freeform 605" o:spid="_x0000_s1026" style="position:absolute;margin-left:53.85pt;margin-top:8.8pt;width:28.2pt;height:54.7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5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3GtwQAAH8OAAAOAAAAZHJzL2Uyb0RvYy54bWysV9tu4zYQfS/QfyD0WCCRqAtlGXEWWzsu&#10;CmzbBTb9AFoXS6gkqpQcJ1v03ztDUg6VtRC1aB4ciRwdzjmcGQ7vPjw3NXnKZV+JduPQW88heZuK&#10;rGqPG+f3x/3NyiH9wNuM16LNN85L3jsf7r//7u7crXNflKLOckkApO3X527jlMPQrV23T8u84f2t&#10;6PIWJgshGz7Aqzy6meRnQG9q1/c85p6FzDop0rzvYXSnJ517hV8UeTr8VhR9PpB644Bvg/qV6veA&#10;v+79HV8fJe/KKjVu8P/gRcOrFha9QO34wMlJVt9ANVUqRS+K4TYVjSuKokpzxQHYUO8Nmy8l73LF&#10;BcTpu4tM/f8Hm/769FmSKts4EcjT8gb2aC/zHBUnzItQoHPXr8HuS/dZIsW++yTSP3qYcCcz+NKD&#10;DTmcfxEZ4PDTIJQoz4Vs8EugS56V9i8X7fPngaQwGEQrGoILKUyxJGSJ2huXr8eP01M//JQLBcSf&#10;PvWD3roMnpTwmfH+EUCKpoZd/MElHjmTWLOAvbmY0IlJSWjAViYULja+ZcOC6ziBZUMjj1xHCm0r&#10;Sq9DRZYR8+kMFLOs6GqGXWwb+WzOLcjMi04+m3ErsYyCGaeorXgwpxW1Rad+7M+h2cKH8Yxf1JZ+&#10;1jFb+YjF15WntvTUZ8mcY7b4zA9n0Gz1oySeA7PVZ0EyA2bLT8M5MN/eAAj362C+vQE2SUiy45hG&#10;vBwzK31uTWrBE+FYzz2VzZ3oMYsxzyBXHykmDkCAFebhjDFsKhoHi4xh29BYFZ93kWFX0DhehAyq&#10;o3GyyBjjGq0hcpdQpIYjhOYic8MSwm+RueFJlxGlhildRhUjCKlCjFjOaO1NFEg4S9+eotIhcIoe&#10;8Bu+7viAwTM+kvPGwdJLSugLsL7iRCOe8kehTIY3RwEs9jqbng5V+mP+1bb1tb6+kheWUwAhLACO&#10;h0qVcZBBcYBBqMgjmwncNfAVJAd84kcT9ESPhgEzFNWaFEsZGEOZXoxPA/3NyptCRdp/EGiyMNR2&#10;TQHK9+I1fFQbedNoIodv1lbejhpBxVfGl2B9VyLfqKHidYQJfB1oWNBtjZCP8sWMYyi9u0KQXAcL&#10;AyiqQCy0V4Cj4V8SiIw+E0ejUMNQGptuUAcWHBeGALuk0LsEosSwvvQTGoyZ2hCvJhTgEFFrwDGx&#10;eJMZxKLSAqqTTjsVk8zXwz4khD0cwAmCIaETZNEusEgnWqh4jxvNEj0aTOJUJTjgX5MIFsOSoA6H&#10;S21QHrw2cq3YV3WtHK5brBg0WsWRKhW9qKsMZ7Fa9PJ42NaSPHHs49WfUWxiJsWpzRRamfPswTwP&#10;vKr1M6xeq1MKuk5TqrD/VI36X4mXPKweVuFN6LOHm9Db7W4+7rfhDdvTONoFu+12R/9G12i4Lqss&#10;y1v0brw00HBZU26uL7rdv1wbJiwmZPfq71uy7tQNpTJwGf8rdqo/x5Zc9/AHkb1Aey6FvgXBrQ0e&#10;SiG/OuQMN6CN0/954jJ3SP1zC1eMhIbYkA/qJYxiPCOkPXOwZ3ibAtTGGRzoFfBxO+hr1qmT1bGE&#10;laja1lZ8hGtBUWH7rvzTXpkXuOUoBuZGhtco+11Zvd4b7/8BAAD//wMAUEsDBBQABgAIAAAAIQCb&#10;fw3k4AAAAAoBAAAPAAAAZHJzL2Rvd25yZXYueG1sTI/NTsMwEITvSLyDtUjcqN0KJTSNU6EKEBKn&#10;llJxdONtfojXUey2gadne4LbjPbT7Ey+HF0nTjiExpOG6USBQCq9bajSsH1/vnsAEaIhazpPqOEb&#10;AyyL66vcZNafaY2nTawEh1DIjIY6xj6TMpQ1OhMmvkfi28EPzkS2QyXtYM4c7jo5UyqRzjTEH2rT&#10;46rG8mtzdBpW7W5cz9t227zVL+Zn/vn0+rFTWt/ejI8LEBHH+AfDpT5Xh4I77f2RbBAde5WmjLJI&#10;ExAXILmfgtizmKUKZJHL/xOKXwAAAP//AwBQSwECLQAUAAYACAAAACEAtoM4kv4AAADhAQAAEwAA&#10;AAAAAAAAAAAAAAAAAAAAW0NvbnRlbnRfVHlwZXNdLnhtbFBLAQItABQABgAIAAAAIQA4/SH/1gAA&#10;AJQBAAALAAAAAAAAAAAAAAAAAC8BAABfcmVscy8ucmVsc1BLAQItABQABgAIAAAAIQCuQD3GtwQA&#10;AH8OAAAOAAAAAAAAAAAAAAAAAC4CAABkcnMvZTJvRG9jLnhtbFBLAQItABQABgAIAAAAIQCbfw3k&#10;4AAAAAoBAAAPAAAAAAAAAAAAAAAAABEHAABkcnMvZG93bnJldi54bWxQSwUGAAAAAAQABADzAAAA&#10;HggAAAAA&#10;" path="m,c22,23,45,47,63,150v18,103,28,286,48,471c131,806,155,1363,180,1260,205,1157,231,1,261,3v30,2,67,1269,102,1269c398,1272,437,4,471,3v34,-1,70,1167,96,1266c593,1368,612,784,624,597v12,-187,2,-352,15,-450c652,49,692,33,705,9e" filled="f" strokeweight="1.25pt">
                <v:path arrowok="t" o:connecttype="custom" o:connectlocs="0,0;32004,76172;56388,315353;91440,639846;132588,1523;184404,645940;239268,1523;288036,644416;316992,303165;324612,74649;358140,4570" o:connectangles="0,0,0,0,0,0,0,0,0,0,0"/>
              </v:shape>
            </w:pict>
          </mc:Fallback>
        </mc:AlternateContent>
      </w:r>
      <w:r w:rsidR="00AD72E2">
        <w:rPr>
          <w:sz w:val="24"/>
        </w:rPr>
        <w:tab/>
        <w:t xml:space="preserve">    </w:t>
      </w:r>
      <w:r w:rsidR="00AD72E2">
        <w:rPr>
          <w:sz w:val="24"/>
          <w:vertAlign w:val="superscript"/>
        </w:rPr>
        <w:t>1</w:t>
      </w:r>
    </w:p>
    <w:p w:rsidR="00000000" w:rsidRDefault="00AD72E2">
      <w:pPr>
        <w:pStyle w:val="a3"/>
        <w:jc w:val="left"/>
        <w:outlineLvl w:val="0"/>
        <w:rPr>
          <w:sz w:val="24"/>
        </w:rPr>
      </w:pPr>
    </w:p>
    <w:p w:rsidR="00000000" w:rsidRDefault="0023370E">
      <w:pPr>
        <w:pStyle w:val="a3"/>
        <w:jc w:val="left"/>
        <w:outlineLvl w:val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137795</wp:posOffset>
                </wp:positionV>
                <wp:extent cx="3713480" cy="1270"/>
                <wp:effectExtent l="5715" t="42545" r="14605" b="41910"/>
                <wp:wrapNone/>
                <wp:docPr id="49" name="Lin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1348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9B676" id="Line 473" o:spid="_x0000_s1026" style="position:absolute;flip:y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5pt,10.85pt" to="295.8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UqMgIAAFcEAAAOAAAAZHJzL2Uyb0RvYy54bWysVE2P2yAQvVfqf0DcE9uJ82XFWVVx0kva&#10;jbTb3gngGBUDAhInqvrfO5CPZttLVdUHPHhmHm9mHp4/nVqJjtw6oVWJs36KEVdUM6H2Jf7yuu5N&#10;MXKeKEakVrzEZ+7w0+L9u3lnCj7QjZaMWwQgyhWdKXHjvSmSxNGGt8T1teEKnLW2LfGwtfuEWdIB&#10;eiuTQZqOk05bZqym3Dn4Wl2ceBHx65pT/1zXjnskSwzcfFxtXHdhTRZzUuwtMY2gVxrkH1i0RCg4&#10;9A5VEU/QwYo/oFpBrXa69n2q20TXtaA81gDVZOlv1bw0xPBYCzTHmXub3P+DpZ+PW4sEK3E+w0iR&#10;Fma0EYqjfDIMzemMKyBmqbY2lEdP6sVsNP3mkNLLhqg9jyRfzwYSs5CRvEkJG2fgiF33STOIIQev&#10;Y6dOtW1RLYX5GhIDOHQDneJozvfR8JNHFD4OJ9kwn8IEKfiywSROLiFFQAm5xjr/kesWBaPEEkqI&#10;mOS4cT6w+hUSwpVeCynj8KVCXYlno8EoJjgtBQvOEObsfreUFh1JkE98YongeQyz+qBYBGs4Yaur&#10;7YmQYCMfe+M8J9I3OBzmWowkh/si91c4qcJxUCywvVoX+XyfpbPVdDXNe/lgvOrlaVX1PqyXeW+8&#10;ziajalgtl1X2IzDP8qIRjHEVyN+knOV/J5XrpbqI8C7me5eSt+ixnUD29o6k49zDqC+i2Wl23tqb&#10;HkC9Mfh608L1eNyD/fg/WPwEAAD//wMAUEsDBBQABgAIAAAAIQDSOsRE3AAAAAcBAAAPAAAAZHJz&#10;L2Rvd25yZXYueG1sTI7BTsMwEETvSPyDtUjcqNNKtCSNUyEQJ6SIBtRenXixA/E6xG6a/j3OCW6z&#10;M6PZl+8m27ERB986ErBcJMCQGqda0gI+3l/uHoD5IEnJzhEKuKCHXXF9lctMuTPtcayCZnGEfCYF&#10;mBD6jHPfGLTSL1yPFLNPN1gZ4jlorgZ5juO246skWXMrW4ofjOzxyWDzXZ2sgOexLDdvrxd91M1P&#10;dfBHU9ZfeyFub6bHLbCAU/grw4wf0aGITLU7kfKsE7BOY1HAarkBFuP7dBb1bKTAi5z/5y9+AQAA&#10;//8DAFBLAQItABQABgAIAAAAIQC2gziS/gAAAOEBAAATAAAAAAAAAAAAAAAAAAAAAABbQ29udGVu&#10;dF9UeXBlc10ueG1sUEsBAi0AFAAGAAgAAAAhADj9If/WAAAAlAEAAAsAAAAAAAAAAAAAAAAALwEA&#10;AF9yZWxzLy5yZWxzUEsBAi0AFAAGAAgAAAAhAGIiVSoyAgAAVwQAAA4AAAAAAAAAAAAAAAAALgIA&#10;AGRycy9lMm9Eb2MueG1sUEsBAi0AFAAGAAgAAAAhANI6xETcAAAABwEAAA8AAAAAAAAAAAAAAAAA&#10;jAQAAGRycy9kb3ducmV2LnhtbFBLBQYAAAAABAAEAPMAAACVBQAAAAA=&#10;">
                <v:stroke endarrow="classic" endarrowwidth="narrow" endarrowlength="long"/>
              </v:line>
            </w:pict>
          </mc:Fallback>
        </mc:AlternateContent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</w:rPr>
        <w:tab/>
      </w:r>
      <w:r w:rsidR="00AD72E2">
        <w:rPr>
          <w:sz w:val="24"/>
          <w:lang w:val="en-US"/>
        </w:rPr>
        <w:t xml:space="preserve">      </w:t>
      </w:r>
      <w:r w:rsidR="00AD72E2">
        <w:rPr>
          <w:sz w:val="24"/>
        </w:rPr>
        <w:t xml:space="preserve"> </w:t>
      </w:r>
      <w:r w:rsidR="00AD72E2">
        <w:rPr>
          <w:i/>
          <w:iCs/>
          <w:sz w:val="24"/>
          <w:lang w:val="en-US"/>
        </w:rPr>
        <w:t>t</w:t>
      </w:r>
      <w:r w:rsidR="00AD72E2">
        <w:rPr>
          <w:sz w:val="24"/>
        </w:rPr>
        <w:t>, мкс</w:t>
      </w:r>
    </w:p>
    <w:p w:rsidR="00000000" w:rsidRDefault="00AD72E2">
      <w:pPr>
        <w:pStyle w:val="a3"/>
        <w:jc w:val="left"/>
        <w:outlineLvl w:val="0"/>
        <w:rPr>
          <w:sz w:val="24"/>
          <w:vertAlign w:val="superscript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</w:t>
      </w:r>
      <w:r>
        <w:rPr>
          <w:sz w:val="24"/>
          <w:vertAlign w:val="superscript"/>
        </w:rPr>
        <w:t>33. 3</w:t>
      </w:r>
    </w:p>
    <w:p w:rsidR="00000000" w:rsidRDefault="00AD72E2">
      <w:pPr>
        <w:pStyle w:val="a3"/>
        <w:jc w:val="left"/>
        <w:outlineLvl w:val="0"/>
        <w:rPr>
          <w:b/>
          <w:bCs/>
          <w:sz w:val="24"/>
        </w:rPr>
      </w:pPr>
    </w:p>
    <w:p w:rsidR="00000000" w:rsidRDefault="00AD72E2">
      <w:pPr>
        <w:pStyle w:val="a3"/>
        <w:jc w:val="left"/>
        <w:outlineLvl w:val="0"/>
        <w:rPr>
          <w:b/>
          <w:bCs/>
          <w:sz w:val="24"/>
        </w:rPr>
      </w:pPr>
    </w:p>
    <w:p w:rsidR="00000000" w:rsidRDefault="00AD72E2">
      <w:pPr>
        <w:pStyle w:val="a3"/>
        <w:jc w:val="left"/>
        <w:outlineLvl w:val="0"/>
        <w:rPr>
          <w:b/>
          <w:bCs/>
          <w:sz w:val="24"/>
        </w:rPr>
      </w:pPr>
    </w:p>
    <w:p w:rsidR="00000000" w:rsidRDefault="00AD72E2">
      <w:pPr>
        <w:pStyle w:val="a3"/>
        <w:jc w:val="left"/>
        <w:outlineLvl w:val="0"/>
        <w:rPr>
          <w:sz w:val="24"/>
        </w:rPr>
      </w:pPr>
      <w:r>
        <w:rPr>
          <w:b/>
          <w:bCs/>
          <w:sz w:val="24"/>
        </w:rPr>
        <w:t>6.</w:t>
      </w:r>
      <w:r>
        <w:rPr>
          <w:sz w:val="24"/>
        </w:rPr>
        <w:t xml:space="preserve">   Спектральная плотность средней мощности  </w:t>
      </w:r>
      <w:r>
        <w:rPr>
          <w:i/>
          <w:iCs/>
          <w:sz w:val="24"/>
          <w:lang w:val="en-US"/>
        </w:rPr>
        <w:t>G</w:t>
      </w:r>
      <w:r>
        <w:rPr>
          <w:i/>
          <w:iCs/>
          <w:sz w:val="24"/>
          <w:vertAlign w:val="subscript"/>
          <w:lang w:val="en-US"/>
        </w:rPr>
        <w:t>s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f</w:t>
      </w:r>
      <w:r>
        <w:rPr>
          <w:sz w:val="24"/>
        </w:rPr>
        <w:t xml:space="preserve">) модулированного сигнала  </w:t>
      </w:r>
      <w:r>
        <w:rPr>
          <w:i/>
          <w:iCs/>
          <w:sz w:val="24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определяется соотношением:</w:t>
      </w:r>
    </w:p>
    <w:p w:rsidR="00000000" w:rsidRDefault="00AD72E2">
      <w:pPr>
        <w:pStyle w:val="a3"/>
        <w:jc w:val="left"/>
        <w:outlineLvl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24"/>
          <w:sz w:val="24"/>
        </w:rPr>
        <w:object w:dxaOrig="2020" w:dyaOrig="660">
          <v:shape id="_x0000_i1109" type="#_x0000_t75" style="width:101.25pt;height:33pt" o:ole="">
            <v:imagedata r:id="rId175" o:title=""/>
          </v:shape>
          <o:OLEObject Type="Embed" ProgID="Equation.3" ShapeID="_x0000_i1109" DrawAspect="Content" ObjectID="_1464371526" r:id="rId176"/>
        </w:object>
      </w:r>
      <w:r>
        <w:rPr>
          <w:sz w:val="24"/>
        </w:rPr>
        <w:t xml:space="preserve"> ,   тогда</w:t>
      </w:r>
    </w:p>
    <w:p w:rsidR="00000000" w:rsidRDefault="00AD72E2">
      <w:pPr>
        <w:pStyle w:val="a3"/>
        <w:jc w:val="left"/>
        <w:outlineLvl w:val="0"/>
        <w:rPr>
          <w:sz w:val="24"/>
        </w:rPr>
      </w:pPr>
      <w:r>
        <w:rPr>
          <w:position w:val="-34"/>
          <w:sz w:val="24"/>
        </w:rPr>
        <w:object w:dxaOrig="8059" w:dyaOrig="840">
          <v:shape id="_x0000_i1110" type="#_x0000_t75" style="width:402.75pt;height:42pt" o:ole="">
            <v:imagedata r:id="rId177" o:title=""/>
          </v:shape>
          <o:OLEObject Type="Embed" ProgID="Equation.3" ShapeID="_x0000_i1110" DrawAspect="Content" ObjectID="_1464371527" r:id="rId178"/>
        </w:object>
      </w:r>
    </w:p>
    <w:p w:rsidR="00000000" w:rsidRDefault="00AD72E2">
      <w:pPr>
        <w:pStyle w:val="a3"/>
        <w:jc w:val="left"/>
        <w:outlineLvl w:val="0"/>
        <w:rPr>
          <w:sz w:val="24"/>
        </w:rPr>
      </w:pPr>
      <w:r>
        <w:rPr>
          <w:sz w:val="24"/>
        </w:rPr>
        <w:lastRenderedPageBreak/>
        <w:tab/>
      </w:r>
      <w:r>
        <w:rPr>
          <w:position w:val="-34"/>
          <w:sz w:val="24"/>
        </w:rPr>
        <w:object w:dxaOrig="7820" w:dyaOrig="840">
          <v:shape id="_x0000_i1111" type="#_x0000_t75" style="width:390.75pt;height:42pt" o:ole="">
            <v:imagedata r:id="rId179" o:title=""/>
          </v:shape>
          <o:OLEObject Type="Embed" ProgID="Equation.3" ShapeID="_x0000_i1111" DrawAspect="Content" ObjectID="_1464371528" r:id="rId180"/>
        </w:object>
      </w:r>
    </w:p>
    <w:p w:rsidR="00000000" w:rsidRDefault="00AD72E2">
      <w:pPr>
        <w:pStyle w:val="a3"/>
        <w:jc w:val="left"/>
        <w:outlineLvl w:val="0"/>
        <w:rPr>
          <w:sz w:val="24"/>
        </w:rPr>
      </w:pPr>
      <w:r>
        <w:rPr>
          <w:sz w:val="24"/>
        </w:rPr>
        <w:tab/>
      </w:r>
      <w:r>
        <w:rPr>
          <w:position w:val="-32"/>
          <w:sz w:val="24"/>
        </w:rPr>
        <w:object w:dxaOrig="4420" w:dyaOrig="800">
          <v:shape id="_x0000_i1112" type="#_x0000_t75" style="width:221.25pt;height:39.75pt" o:ole="">
            <v:imagedata r:id="rId181" o:title=""/>
          </v:shape>
          <o:OLEObject Type="Embed" ProgID="Equation.3" ShapeID="_x0000_i1112" DrawAspect="Content" ObjectID="_1464371529" r:id="rId182"/>
        </w:object>
      </w:r>
      <w:r>
        <w:rPr>
          <w:position w:val="-24"/>
          <w:sz w:val="24"/>
        </w:rPr>
        <w:object w:dxaOrig="3159" w:dyaOrig="660">
          <v:shape id="_x0000_i1113" type="#_x0000_t75" style="width:158.25pt;height:33pt" o:ole="">
            <v:imagedata r:id="rId183" o:title=""/>
          </v:shape>
          <o:OLEObject Type="Embed" ProgID="Equation.3" ShapeID="_x0000_i1113" DrawAspect="Content" ObjectID="_1464371530" r:id="rId184"/>
        </w:object>
      </w:r>
    </w:p>
    <w:p w:rsidR="00000000" w:rsidRDefault="00AD72E2">
      <w:pPr>
        <w:pStyle w:val="a3"/>
        <w:jc w:val="left"/>
        <w:outlineLvl w:val="0"/>
        <w:rPr>
          <w:sz w:val="24"/>
        </w:rPr>
      </w:pPr>
      <w:r>
        <w:rPr>
          <w:sz w:val="24"/>
        </w:rPr>
        <w:t xml:space="preserve">При выводе выражения для </w:t>
      </w:r>
      <w:r>
        <w:rPr>
          <w:i/>
          <w:iCs/>
          <w:sz w:val="24"/>
          <w:lang w:val="en-US"/>
        </w:rPr>
        <w:t>G</w:t>
      </w:r>
      <w:r>
        <w:rPr>
          <w:i/>
          <w:iCs/>
          <w:sz w:val="24"/>
          <w:vertAlign w:val="subscript"/>
          <w:lang w:val="en-US"/>
        </w:rPr>
        <w:t>s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f</w:t>
      </w:r>
      <w:r>
        <w:rPr>
          <w:sz w:val="24"/>
        </w:rPr>
        <w:t xml:space="preserve">) воспользовались формулой: </w:t>
      </w:r>
    </w:p>
    <w:p w:rsidR="00000000" w:rsidRDefault="00AD72E2">
      <w:pPr>
        <w:pStyle w:val="a3"/>
        <w:ind w:left="709" w:firstLine="709"/>
        <w:jc w:val="left"/>
        <w:outlineLvl w:val="0"/>
        <w:rPr>
          <w:sz w:val="24"/>
        </w:rPr>
      </w:pPr>
      <w:r>
        <w:rPr>
          <w:position w:val="-24"/>
          <w:sz w:val="24"/>
        </w:rPr>
        <w:object w:dxaOrig="3640" w:dyaOrig="620">
          <v:shape id="_x0000_i1114" type="#_x0000_t75" style="width:182.25pt;height:30.75pt" o:ole="">
            <v:imagedata r:id="rId185" o:title=""/>
          </v:shape>
          <o:OLEObject Type="Embed" ProgID="Equation.3" ShapeID="_x0000_i1114" DrawAspect="Content" ObjectID="_1464371531" r:id="rId186"/>
        </w:object>
      </w:r>
    </w:p>
    <w:p w:rsidR="00000000" w:rsidRDefault="00AD72E2">
      <w:pPr>
        <w:pStyle w:val="a3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Итак, при  </w:t>
      </w:r>
      <w:r>
        <w:rPr>
          <w:i/>
          <w:iCs/>
          <w:sz w:val="24"/>
          <w:lang w:val="en-US"/>
        </w:rPr>
        <w:t>U</w:t>
      </w:r>
      <w:r>
        <w:rPr>
          <w:i/>
          <w:iCs/>
          <w:sz w:val="24"/>
          <w:vertAlign w:val="subscript"/>
          <w:lang w:val="en-US"/>
        </w:rPr>
        <w:t>c</w:t>
      </w:r>
      <w:r>
        <w:rPr>
          <w:sz w:val="24"/>
        </w:rPr>
        <w:t xml:space="preserve"> = 1 В</w:t>
      </w:r>
      <w:r>
        <w:rPr>
          <w:sz w:val="24"/>
        </w:rPr>
        <w:tab/>
      </w:r>
      <w:r>
        <w:rPr>
          <w:position w:val="-24"/>
          <w:sz w:val="24"/>
        </w:rPr>
        <w:object w:dxaOrig="3660" w:dyaOrig="620">
          <v:shape id="_x0000_i1115" type="#_x0000_t75" style="width:183pt;height:30.75pt" o:ole="">
            <v:imagedata r:id="rId187" o:title=""/>
          </v:shape>
          <o:OLEObject Type="Embed" ProgID="Equation.3" ShapeID="_x0000_i1115" DrawAspect="Content" ObjectID="_1464371532" r:id="rId188"/>
        </w:object>
      </w:r>
    </w:p>
    <w:p w:rsidR="00000000" w:rsidRDefault="00AD72E2">
      <w:pPr>
        <w:pStyle w:val="a3"/>
        <w:jc w:val="both"/>
        <w:outlineLvl w:val="0"/>
        <w:rPr>
          <w:sz w:val="24"/>
        </w:rPr>
      </w:pPr>
      <w:r>
        <w:rPr>
          <w:sz w:val="24"/>
        </w:rPr>
        <w:t>Таким образом, график спектральной плотности средн</w:t>
      </w:r>
      <w:r>
        <w:rPr>
          <w:sz w:val="24"/>
        </w:rPr>
        <w:t xml:space="preserve">ей мощности  </w:t>
      </w:r>
      <w:r>
        <w:rPr>
          <w:i/>
          <w:iCs/>
          <w:sz w:val="24"/>
          <w:lang w:val="en-US"/>
        </w:rPr>
        <w:t>G</w:t>
      </w:r>
      <w:r>
        <w:rPr>
          <w:i/>
          <w:iCs/>
          <w:sz w:val="24"/>
          <w:vertAlign w:val="subscript"/>
          <w:lang w:val="en-US"/>
        </w:rPr>
        <w:t>s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f</w:t>
      </w:r>
      <w:r>
        <w:rPr>
          <w:sz w:val="24"/>
        </w:rPr>
        <w:t xml:space="preserve">) модулирован- ного сигнала  </w:t>
      </w:r>
      <w:r>
        <w:rPr>
          <w:i/>
          <w:iCs/>
          <w:sz w:val="24"/>
          <w:lang w:val="en-US"/>
        </w:rPr>
        <w:t>s</w:t>
      </w:r>
      <w:r>
        <w:rPr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sz w:val="24"/>
        </w:rPr>
        <w:t>) симметричен относительно нуля и в области положительных частот имеет вид:</w:t>
      </w:r>
    </w:p>
    <w:p w:rsidR="00000000" w:rsidRDefault="00AD72E2">
      <w:pPr>
        <w:pStyle w:val="a3"/>
        <w:ind w:firstLine="709"/>
        <w:jc w:val="left"/>
        <w:outlineLvl w:val="0"/>
        <w:rPr>
          <w:sz w:val="24"/>
        </w:rPr>
      </w:pPr>
      <w:r>
        <w:object w:dxaOrig="8011" w:dyaOrig="4619">
          <v:shape id="_x0000_i1116" type="#_x0000_t75" style="width:400.5pt;height:231pt" o:ole="">
            <v:imagedata r:id="rId189" o:title=""/>
          </v:shape>
          <o:OLEObject Type="Embed" ProgID="PBrush" ShapeID="_x0000_i1116" DrawAspect="Content" ObjectID="_1464371533" r:id="rId190"/>
        </w:object>
      </w:r>
    </w:p>
    <w:p w:rsidR="00000000" w:rsidRDefault="00AD72E2">
      <w:pPr>
        <w:pStyle w:val="a3"/>
        <w:jc w:val="left"/>
        <w:outlineLvl w:val="0"/>
        <w:rPr>
          <w:sz w:val="24"/>
        </w:rPr>
      </w:pPr>
    </w:p>
    <w:p w:rsidR="00000000" w:rsidRDefault="00AD72E2">
      <w:pPr>
        <w:pStyle w:val="a3"/>
        <w:jc w:val="left"/>
        <w:outlineLvl w:val="0"/>
        <w:rPr>
          <w:sz w:val="24"/>
        </w:rPr>
      </w:pPr>
    </w:p>
    <w:p w:rsidR="00000000" w:rsidRDefault="00AD72E2">
      <w:pPr>
        <w:pStyle w:val="a3"/>
        <w:jc w:val="left"/>
        <w:outlineLvl w:val="0"/>
        <w:rPr>
          <w:sz w:val="24"/>
        </w:rPr>
      </w:pPr>
      <w:r>
        <w:rPr>
          <w:b/>
          <w:bCs/>
          <w:sz w:val="24"/>
        </w:rPr>
        <w:t>7.</w:t>
      </w:r>
      <w:r>
        <w:rPr>
          <w:sz w:val="24"/>
        </w:rPr>
        <w:t xml:space="preserve">   Ширина спектра модулированного сигнала:</w:t>
      </w:r>
    </w:p>
    <w:p w:rsidR="00000000" w:rsidRDefault="00AD72E2">
      <w:pPr>
        <w:pStyle w:val="a3"/>
        <w:jc w:val="left"/>
        <w:outlineLvl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i/>
          <w:iCs/>
          <w:sz w:val="24"/>
          <w:lang w:val="en-US"/>
        </w:rPr>
        <w:t>F</w:t>
      </w:r>
      <w:r>
        <w:rPr>
          <w:i/>
          <w:iCs/>
          <w:sz w:val="24"/>
          <w:vertAlign w:val="subscript"/>
          <w:lang w:val="en-US"/>
        </w:rPr>
        <w:t>c</w:t>
      </w:r>
      <w:r>
        <w:rPr>
          <w:sz w:val="24"/>
        </w:rPr>
        <w:t xml:space="preserve"> = 2</w:t>
      </w:r>
      <w:r>
        <w:rPr>
          <w:i/>
          <w:iCs/>
          <w:sz w:val="24"/>
          <w:lang w:val="en-US"/>
        </w:rPr>
        <w:t>F</w:t>
      </w:r>
      <w:r>
        <w:rPr>
          <w:i/>
          <w:iCs/>
          <w:sz w:val="24"/>
          <w:vertAlign w:val="subscript"/>
          <w:lang w:val="en-US"/>
        </w:rPr>
        <w:t>b</w:t>
      </w:r>
      <w:r>
        <w:rPr>
          <w:sz w:val="24"/>
        </w:rPr>
        <w:t xml:space="preserve"> =</w:t>
      </w:r>
      <w:r>
        <w:rPr>
          <w:position w:val="-6"/>
          <w:sz w:val="24"/>
          <w:lang w:val="en-US"/>
        </w:rPr>
        <w:object w:dxaOrig="1620" w:dyaOrig="279">
          <v:shape id="_x0000_i1117" type="#_x0000_t75" style="width:81pt;height:14.25pt" o:ole="">
            <v:imagedata r:id="rId191" o:title=""/>
          </v:shape>
          <o:OLEObject Type="Embed" ProgID="Equation.3" ShapeID="_x0000_i1117" DrawAspect="Content" ObjectID="_1464371534" r:id="rId192"/>
        </w:object>
      </w:r>
      <w:r>
        <w:rPr>
          <w:sz w:val="24"/>
        </w:rPr>
        <w:t xml:space="preserve"> кГц</w:t>
      </w:r>
    </w:p>
    <w:p w:rsidR="00000000" w:rsidRDefault="00AD72E2">
      <w:pPr>
        <w:pStyle w:val="a3"/>
        <w:jc w:val="left"/>
        <w:outlineLvl w:val="0"/>
        <w:rPr>
          <w:sz w:val="24"/>
        </w:rPr>
      </w:pPr>
    </w:p>
    <w:p w:rsidR="00000000" w:rsidRDefault="00AD72E2">
      <w:pPr>
        <w:pStyle w:val="a3"/>
        <w:jc w:val="left"/>
        <w:outlineLvl w:val="0"/>
        <w:rPr>
          <w:sz w:val="24"/>
        </w:rPr>
      </w:pPr>
    </w:p>
    <w:p w:rsidR="00000000" w:rsidRDefault="00AD72E2">
      <w:pPr>
        <w:pStyle w:val="a3"/>
        <w:jc w:val="left"/>
        <w:outlineLvl w:val="0"/>
        <w:rPr>
          <w:sz w:val="24"/>
        </w:rPr>
      </w:pPr>
    </w:p>
    <w:p w:rsidR="00000000" w:rsidRDefault="00AD72E2">
      <w:pPr>
        <w:pStyle w:val="a3"/>
        <w:jc w:val="left"/>
        <w:outlineLvl w:val="0"/>
        <w:rPr>
          <w:sz w:val="24"/>
        </w:rPr>
      </w:pPr>
    </w:p>
    <w:p w:rsidR="00000000" w:rsidRDefault="00AD72E2">
      <w:pPr>
        <w:pStyle w:val="a3"/>
        <w:jc w:val="left"/>
        <w:outlineLvl w:val="0"/>
        <w:rPr>
          <w:sz w:val="24"/>
        </w:rPr>
      </w:pPr>
    </w:p>
    <w:p w:rsidR="00000000" w:rsidRDefault="00AD72E2">
      <w:pPr>
        <w:pStyle w:val="a3"/>
        <w:jc w:val="left"/>
        <w:outlineLvl w:val="0"/>
        <w:rPr>
          <w:sz w:val="24"/>
        </w:rPr>
      </w:pPr>
    </w:p>
    <w:p w:rsidR="00000000" w:rsidRDefault="00AD72E2">
      <w:pPr>
        <w:pStyle w:val="a3"/>
        <w:jc w:val="left"/>
        <w:outlineLvl w:val="0"/>
        <w:rPr>
          <w:sz w:val="24"/>
        </w:rPr>
      </w:pPr>
    </w:p>
    <w:p w:rsidR="00000000" w:rsidRDefault="00AD72E2">
      <w:pPr>
        <w:pStyle w:val="a3"/>
        <w:jc w:val="left"/>
        <w:outlineLvl w:val="0"/>
        <w:rPr>
          <w:sz w:val="24"/>
        </w:rPr>
      </w:pPr>
    </w:p>
    <w:p w:rsidR="00000000" w:rsidRDefault="00AD72E2">
      <w:pPr>
        <w:pStyle w:val="a3"/>
        <w:jc w:val="left"/>
        <w:outlineLvl w:val="0"/>
        <w:rPr>
          <w:sz w:val="24"/>
        </w:rPr>
      </w:pPr>
    </w:p>
    <w:p w:rsidR="00000000" w:rsidRDefault="00AD72E2">
      <w:pPr>
        <w:pStyle w:val="a3"/>
        <w:jc w:val="left"/>
        <w:outlineLvl w:val="0"/>
        <w:rPr>
          <w:sz w:val="24"/>
        </w:rPr>
      </w:pPr>
    </w:p>
    <w:p w:rsidR="00000000" w:rsidRDefault="00AD72E2">
      <w:pPr>
        <w:pStyle w:val="a3"/>
        <w:outlineLvl w:val="0"/>
      </w:pPr>
      <w:r>
        <w:t>НЕПРЕРЫВНЫЙ  К</w:t>
      </w:r>
      <w:r>
        <w:t>АНАЛ</w:t>
      </w:r>
    </w:p>
    <w:p w:rsidR="00000000" w:rsidRDefault="00AD72E2">
      <w:pPr>
        <w:jc w:val="center"/>
        <w:rPr>
          <w:sz w:val="32"/>
        </w:rPr>
      </w:pPr>
    </w:p>
    <w:p w:rsidR="00000000" w:rsidRDefault="00AD72E2">
      <w:pPr>
        <w:ind w:firstLine="540"/>
        <w:jc w:val="both"/>
      </w:pPr>
      <w:r>
        <w:t xml:space="preserve">Передача сигнала </w:t>
      </w:r>
      <w:r>
        <w:rPr>
          <w:i/>
          <w:iCs/>
          <w:lang w:val="en-US"/>
        </w:rPr>
        <w:t>s</w:t>
      </w:r>
      <w:r>
        <w:t>(</w:t>
      </w:r>
      <w:r>
        <w:rPr>
          <w:lang w:val="en-US"/>
        </w:rPr>
        <w:t>t</w:t>
      </w:r>
      <w:r>
        <w:t xml:space="preserve">) происходит по непрерывному неискажающему каналу с постоянными параметрами в присутствии аддитивной помехи </w:t>
      </w:r>
      <w:r>
        <w:rPr>
          <w:i/>
          <w:iCs/>
          <w:lang w:val="en-US"/>
        </w:rPr>
        <w:t>n</w:t>
      </w:r>
      <w:r>
        <w:t>(</w:t>
      </w:r>
      <w:r>
        <w:rPr>
          <w:lang w:val="en-US"/>
        </w:rPr>
        <w:t>t</w:t>
      </w:r>
      <w:r>
        <w:t xml:space="preserve">). Сигнал на выходе такого канала имеет вид </w:t>
      </w:r>
    </w:p>
    <w:p w:rsidR="00000000" w:rsidRDefault="00AD72E2">
      <w:pPr>
        <w:ind w:firstLine="540"/>
        <w:jc w:val="center"/>
        <w:rPr>
          <w:lang w:val="en-US"/>
        </w:rPr>
      </w:pPr>
      <w:r>
        <w:rPr>
          <w:i/>
          <w:iCs/>
          <w:lang w:val="en-US"/>
        </w:rPr>
        <w:t>s</w:t>
      </w:r>
      <w:r>
        <w:rPr>
          <w:lang w:val="en-US"/>
        </w:rPr>
        <w:t>(t) = μ</w:t>
      </w:r>
      <w:r>
        <w:rPr>
          <w:i/>
          <w:iCs/>
          <w:lang w:val="en-US"/>
        </w:rPr>
        <w:t>s</w:t>
      </w:r>
      <w:r>
        <w:rPr>
          <w:lang w:val="en-US"/>
        </w:rPr>
        <w:t xml:space="preserve">(t) + </w:t>
      </w:r>
      <w:r>
        <w:rPr>
          <w:i/>
          <w:iCs/>
          <w:lang w:val="en-US"/>
        </w:rPr>
        <w:t>n</w:t>
      </w:r>
      <w:r>
        <w:rPr>
          <w:lang w:val="en-US"/>
        </w:rPr>
        <w:t>(t),</w:t>
      </w:r>
    </w:p>
    <w:p w:rsidR="00000000" w:rsidRDefault="00AD72E2">
      <w:pPr>
        <w:jc w:val="both"/>
      </w:pPr>
      <w:r>
        <w:t>где μ – коэффициент передачи канала. Для всех вариант</w:t>
      </w:r>
      <w:r>
        <w:t>ов μ = 1.</w:t>
      </w:r>
    </w:p>
    <w:p w:rsidR="00000000" w:rsidRDefault="00AD72E2">
      <w:pPr>
        <w:ind w:firstLine="540"/>
        <w:jc w:val="both"/>
      </w:pPr>
      <w:r>
        <w:t xml:space="preserve">Помехой является гауссовский шум, у которого спектральная плотность средней мощности постоянна и равна </w:t>
      </w:r>
      <w:r>
        <w:rPr>
          <w:i/>
          <w:iCs/>
          <w:lang w:val="en-US"/>
        </w:rPr>
        <w:t>N</w:t>
      </w:r>
      <w:r>
        <w:rPr>
          <w:vertAlign w:val="subscript"/>
        </w:rPr>
        <w:t>о</w:t>
      </w:r>
      <w:r>
        <w:t xml:space="preserve"> в полосе частот канала </w:t>
      </w:r>
      <w:r>
        <w:rPr>
          <w:i/>
          <w:iCs/>
          <w:lang w:val="en-US"/>
        </w:rPr>
        <w:t>F</w:t>
      </w:r>
      <w:r>
        <w:rPr>
          <w:vertAlign w:val="subscript"/>
        </w:rPr>
        <w:t>к</w:t>
      </w:r>
      <w:r>
        <w:t>.</w:t>
      </w:r>
    </w:p>
    <w:p w:rsidR="00000000" w:rsidRDefault="00AD72E2">
      <w:pPr>
        <w:ind w:firstLine="540"/>
        <w:jc w:val="both"/>
      </w:pPr>
      <w:r>
        <w:tab/>
      </w:r>
      <w:r>
        <w:tab/>
      </w:r>
    </w:p>
    <w:p w:rsidR="00000000" w:rsidRDefault="00AD72E2">
      <w:pPr>
        <w:ind w:firstLine="540"/>
        <w:jc w:val="both"/>
      </w:pPr>
      <w:r>
        <w:tab/>
      </w:r>
      <w:r>
        <w:tab/>
        <w:t>Требуется:</w:t>
      </w:r>
    </w:p>
    <w:p w:rsidR="00000000" w:rsidRDefault="00AD72E2">
      <w:pPr>
        <w:numPr>
          <w:ilvl w:val="0"/>
          <w:numId w:val="5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Определить минимально необходимую ширину полосы частот непрерывного </w:t>
      </w:r>
    </w:p>
    <w:p w:rsidR="00000000" w:rsidRDefault="00AD72E2">
      <w:pPr>
        <w:tabs>
          <w:tab w:val="num" w:pos="360"/>
        </w:tabs>
        <w:ind w:firstLine="360"/>
        <w:jc w:val="both"/>
      </w:pPr>
      <w:r>
        <w:t xml:space="preserve">канала </w:t>
      </w:r>
      <w:r>
        <w:rPr>
          <w:i/>
          <w:iCs/>
          <w:lang w:val="en-US"/>
        </w:rPr>
        <w:t>F</w:t>
      </w:r>
      <w:r>
        <w:rPr>
          <w:vertAlign w:val="subscript"/>
        </w:rPr>
        <w:t>к</w:t>
      </w:r>
      <w:r>
        <w:t>.</w:t>
      </w:r>
    </w:p>
    <w:p w:rsidR="00000000" w:rsidRDefault="00AD72E2">
      <w:pPr>
        <w:numPr>
          <w:ilvl w:val="0"/>
          <w:numId w:val="5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>Определить мощнос</w:t>
      </w:r>
      <w:r>
        <w:t xml:space="preserve">ть </w:t>
      </w:r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n</w:t>
      </w:r>
      <w:r>
        <w:t xml:space="preserve"> помехи </w:t>
      </w:r>
      <w:r>
        <w:rPr>
          <w:i/>
          <w:iCs/>
          <w:lang w:val="en-US"/>
        </w:rPr>
        <w:t>n</w:t>
      </w:r>
      <w:r>
        <w:t>(</w:t>
      </w:r>
      <w:r>
        <w:rPr>
          <w:lang w:val="en-US"/>
        </w:rPr>
        <w:t>t</w:t>
      </w:r>
      <w:r>
        <w:t>) на выходе канала.</w:t>
      </w:r>
    </w:p>
    <w:p w:rsidR="00000000" w:rsidRDefault="00AD72E2">
      <w:pPr>
        <w:numPr>
          <w:ilvl w:val="0"/>
          <w:numId w:val="5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Найти отношение </w:t>
      </w:r>
      <w:r>
        <w:rPr>
          <w:i/>
          <w:iCs/>
          <w:lang w:val="en-US"/>
        </w:rPr>
        <w:t>P</w:t>
      </w:r>
      <w:r>
        <w:rPr>
          <w:vertAlign w:val="subscript"/>
          <w:lang w:val="en-US"/>
        </w:rPr>
        <w:t>c</w:t>
      </w:r>
      <w:r>
        <w:t xml:space="preserve"> /</w:t>
      </w:r>
      <w:r>
        <w:rPr>
          <w:i/>
          <w:iCs/>
          <w:lang w:val="en-US"/>
        </w:rPr>
        <w:t>P</w:t>
      </w:r>
      <w:r>
        <w:rPr>
          <w:vertAlign w:val="subscript"/>
          <w:lang w:val="en-US"/>
        </w:rPr>
        <w:t>n</w:t>
      </w:r>
      <w:r>
        <w:t xml:space="preserve"> , где </w:t>
      </w:r>
      <w:r>
        <w:rPr>
          <w:i/>
          <w:iCs/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vertAlign w:val="subscript"/>
        </w:rPr>
        <w:t xml:space="preserve"> </w:t>
      </w:r>
      <w:r>
        <w:t xml:space="preserve">– мощность сигнала </w:t>
      </w:r>
      <w:r>
        <w:rPr>
          <w:i/>
          <w:iCs/>
          <w:lang w:val="en-US"/>
        </w:rPr>
        <w:t>s</w:t>
      </w:r>
      <w:r>
        <w:t>(</w:t>
      </w:r>
      <w:r>
        <w:rPr>
          <w:lang w:val="en-US"/>
        </w:rPr>
        <w:t>t</w:t>
      </w:r>
      <w:r>
        <w:t>).</w:t>
      </w:r>
    </w:p>
    <w:p w:rsidR="00000000" w:rsidRDefault="00AD72E2">
      <w:pPr>
        <w:numPr>
          <w:ilvl w:val="0"/>
          <w:numId w:val="5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Рассчитать пропускную способность непрерывного канала в единицу времени </w:t>
      </w:r>
      <w:r>
        <w:rPr>
          <w:i/>
          <w:iCs/>
          <w:lang w:val="en-US"/>
        </w:rPr>
        <w:t>C</w:t>
      </w:r>
      <w:r>
        <w:rPr>
          <w:i/>
          <w:iCs/>
        </w:rPr>
        <w:t>’</w:t>
      </w:r>
      <w:r>
        <w:t>.</w:t>
      </w:r>
    </w:p>
    <w:p w:rsidR="00000000" w:rsidRDefault="00AD72E2">
      <w:pPr>
        <w:numPr>
          <w:ilvl w:val="0"/>
          <w:numId w:val="5"/>
        </w:numPr>
        <w:tabs>
          <w:tab w:val="clear" w:pos="720"/>
          <w:tab w:val="num" w:pos="360"/>
          <w:tab w:val="num" w:pos="960"/>
        </w:tabs>
        <w:ind w:left="360"/>
      </w:pPr>
      <w:r>
        <w:t>Оценить эффективность использования пропускной способности непрерывного канала.</w:t>
      </w: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  <w:r>
        <w:rPr>
          <w:b/>
          <w:bCs/>
        </w:rPr>
        <w:t>1.</w:t>
      </w:r>
      <w:r>
        <w:t xml:space="preserve">  </w:t>
      </w:r>
      <w:r>
        <w:t xml:space="preserve"> Любое расширение полосы частот непрерывного канала </w:t>
      </w:r>
      <w:r>
        <w:rPr>
          <w:i/>
          <w:iCs/>
          <w:lang w:val="en-US"/>
        </w:rPr>
        <w:t>F</w:t>
      </w:r>
      <w:r>
        <w:rPr>
          <w:vertAlign w:val="subscript"/>
        </w:rPr>
        <w:t>к</w:t>
      </w:r>
      <w:r>
        <w:t xml:space="preserve"> увеличивает мощность помехи, а при 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</w:t>
      </w:r>
      <w:r>
        <w:rPr>
          <w:vertAlign w:val="subscript"/>
        </w:rPr>
        <w:t>к</w:t>
      </w:r>
      <w:r>
        <w:t xml:space="preserve"> &lt;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c</w:t>
      </w:r>
      <w:r>
        <w:rPr>
          <w:i/>
          <w:iCs/>
        </w:rPr>
        <w:t xml:space="preserve"> </w:t>
      </w:r>
      <w:r>
        <w:t>не только искажается форма сигнала, чем пренебрегается при выполнении данной работы, но и уменьшается энергия сигнала на выходе канала.</w:t>
      </w:r>
    </w:p>
    <w:p w:rsidR="00000000" w:rsidRDefault="00AD72E2">
      <w:pPr>
        <w:ind w:firstLine="360"/>
        <w:jc w:val="both"/>
      </w:pPr>
      <w:r>
        <w:t xml:space="preserve">  Следовательно, </w:t>
      </w:r>
      <w:r>
        <w:tab/>
      </w:r>
      <w:r>
        <w:rPr>
          <w:i/>
          <w:iCs/>
          <w:lang w:val="en-US"/>
        </w:rPr>
        <w:t>F</w:t>
      </w:r>
      <w:r>
        <w:rPr>
          <w:vertAlign w:val="subscript"/>
        </w:rPr>
        <w:t>к</w:t>
      </w:r>
      <w:r>
        <w:t xml:space="preserve"> </w:t>
      </w:r>
      <w:r>
        <w:t xml:space="preserve">=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c</w:t>
      </w:r>
      <w:r>
        <w:rPr>
          <w:i/>
          <w:iCs/>
          <w:vertAlign w:val="subscript"/>
        </w:rPr>
        <w:t xml:space="preserve"> </w:t>
      </w:r>
      <w:r>
        <w:t>= 360.4 кГц.</w:t>
      </w: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  <w:r>
        <w:rPr>
          <w:b/>
          <w:bCs/>
        </w:rPr>
        <w:t>2.</w:t>
      </w:r>
      <w:r>
        <w:t xml:space="preserve">   Мощность помехи на выходе канала:</w:t>
      </w:r>
    </w:p>
    <w:p w:rsidR="00000000" w:rsidRDefault="00AD72E2">
      <w:pPr>
        <w:jc w:val="both"/>
        <w:rPr>
          <w:vertAlign w:val="superscript"/>
        </w:rPr>
      </w:pPr>
      <w:r>
        <w:tab/>
      </w:r>
      <w:r>
        <w:tab/>
      </w:r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n</w:t>
      </w:r>
      <w:r>
        <w:rPr>
          <w:i/>
          <w:iCs/>
        </w:rPr>
        <w:t xml:space="preserve"> = </w:t>
      </w:r>
      <w:r>
        <w:rPr>
          <w:i/>
          <w:iCs/>
          <w:position w:val="-32"/>
          <w:lang w:val="en-US"/>
        </w:rPr>
        <w:object w:dxaOrig="5679" w:dyaOrig="760">
          <v:shape id="_x0000_i1118" type="#_x0000_t75" style="width:284.25pt;height:38.25pt" o:ole="">
            <v:imagedata r:id="rId193" o:title=""/>
          </v:shape>
          <o:OLEObject Type="Embed" ProgID="Equation.3" ShapeID="_x0000_i1118" DrawAspect="Content" ObjectID="_1464371535" r:id="rId194"/>
        </w:object>
      </w:r>
      <w:r>
        <w:t xml:space="preserve"> В</w:t>
      </w:r>
      <w:r>
        <w:rPr>
          <w:vertAlign w:val="superscript"/>
        </w:rPr>
        <w:t>2</w:t>
      </w:r>
    </w:p>
    <w:p w:rsidR="00000000" w:rsidRDefault="00AD72E2">
      <w:pPr>
        <w:jc w:val="both"/>
      </w:pPr>
    </w:p>
    <w:p w:rsidR="00000000" w:rsidRDefault="00AD72E2">
      <w:pPr>
        <w:jc w:val="both"/>
        <w:rPr>
          <w:i/>
          <w:iCs/>
          <w:vertAlign w:val="subscript"/>
        </w:rPr>
      </w:pPr>
      <w:r>
        <w:rPr>
          <w:b/>
          <w:bCs/>
        </w:rPr>
        <w:t>3.</w:t>
      </w:r>
      <w:r>
        <w:t xml:space="preserve">   Так как передаваемые символы  равновероятны  </w:t>
      </w:r>
      <w:r>
        <w:rPr>
          <w:i/>
          <w:iCs/>
          <w:lang w:val="en-US"/>
        </w:rPr>
        <w:t>p</w:t>
      </w:r>
      <w:r>
        <w:t xml:space="preserve">(0) = </w:t>
      </w:r>
      <w:r>
        <w:rPr>
          <w:i/>
          <w:iCs/>
          <w:lang w:val="en-US"/>
        </w:rPr>
        <w:t>p</w:t>
      </w:r>
      <w:r>
        <w:t xml:space="preserve">(1),  равновероятны и радиоимпульсы, соответствующие передаче символов 0 и 1, следовательно </w:t>
      </w:r>
    </w:p>
    <w:p w:rsidR="00000000" w:rsidRDefault="00AD72E2">
      <w:pPr>
        <w:jc w:val="both"/>
      </w:pPr>
      <w:r>
        <w:lastRenderedPageBreak/>
        <w:tab/>
      </w:r>
      <w:r>
        <w:tab/>
      </w:r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c</w:t>
      </w:r>
      <w:r>
        <w:rPr>
          <w:i/>
          <w:iCs/>
        </w:rPr>
        <w:t xml:space="preserve"> = </w:t>
      </w:r>
      <w:r>
        <w:rPr>
          <w:i/>
          <w:iCs/>
          <w:position w:val="-24"/>
          <w:lang w:val="en-US"/>
        </w:rPr>
        <w:object w:dxaOrig="3480" w:dyaOrig="620">
          <v:shape id="_x0000_i1119" type="#_x0000_t75" style="width:174pt;height:30.75pt" o:ole="">
            <v:imagedata r:id="rId195" o:title=""/>
          </v:shape>
          <o:OLEObject Type="Embed" ProgID="Equation.3" ShapeID="_x0000_i1119" DrawAspect="Content" ObjectID="_1464371536" r:id="rId196"/>
        </w:object>
      </w:r>
    </w:p>
    <w:p w:rsidR="00000000" w:rsidRDefault="00AD72E2">
      <w:pPr>
        <w:jc w:val="both"/>
      </w:pPr>
      <w:r>
        <w:t xml:space="preserve">где </w:t>
      </w:r>
      <w:r>
        <w:rPr>
          <w:position w:val="-12"/>
        </w:rPr>
        <w:object w:dxaOrig="320" w:dyaOrig="360">
          <v:shape id="_x0000_i1120" type="#_x0000_t75" style="width:15.75pt;height:18pt" o:ole="">
            <v:imagedata r:id="rId197" o:title=""/>
          </v:shape>
          <o:OLEObject Type="Embed" ProgID="Equation.3" ShapeID="_x0000_i1120" DrawAspect="Content" ObjectID="_1464371537" r:id="rId198"/>
        </w:object>
      </w:r>
      <w:r>
        <w:tab/>
        <w:t xml:space="preserve">и </w:t>
      </w:r>
      <w:r>
        <w:rPr>
          <w:position w:val="-10"/>
        </w:rPr>
        <w:object w:dxaOrig="279" w:dyaOrig="340">
          <v:shape id="_x0000_i1121" type="#_x0000_t75" style="width:14.25pt;height:17.25pt" o:ole="">
            <v:imagedata r:id="rId199" o:title=""/>
          </v:shape>
          <o:OLEObject Type="Embed" ProgID="Equation.3" ShapeID="_x0000_i1121" DrawAspect="Content" ObjectID="_1464371538" r:id="rId200"/>
        </w:object>
      </w:r>
      <w:r>
        <w:t xml:space="preserve"> - энергии радиоимпульсов, соответствующих передаче символов 0 и 1</w:t>
      </w:r>
      <w:r>
        <w:tab/>
      </w:r>
    </w:p>
    <w:p w:rsidR="00000000" w:rsidRDefault="00AD72E2">
      <w:pPr>
        <w:jc w:val="both"/>
      </w:pPr>
      <w:r>
        <w:t xml:space="preserve">Энергия радиоимпульса длительностью </w:t>
      </w:r>
      <w:r>
        <w:rPr>
          <w:i/>
          <w:iCs/>
        </w:rPr>
        <w:t>Т</w:t>
      </w:r>
      <w:r>
        <w:t xml:space="preserve"> определяется формулой </w:t>
      </w:r>
      <w:r>
        <w:rPr>
          <w:position w:val="-32"/>
        </w:rPr>
        <w:object w:dxaOrig="1200" w:dyaOrig="760">
          <v:shape id="_x0000_i1122" type="#_x0000_t75" style="width:60pt;height:38.25pt" o:ole="">
            <v:imagedata r:id="rId201" o:title=""/>
          </v:shape>
          <o:OLEObject Type="Embed" ProgID="Equation.3" ShapeID="_x0000_i1122" DrawAspect="Content" ObjectID="_1464371539" r:id="rId202"/>
        </w:object>
      </w:r>
      <w:r>
        <w:t>, тогда</w:t>
      </w:r>
    </w:p>
    <w:p w:rsidR="00000000" w:rsidRDefault="00AD72E2">
      <w:pPr>
        <w:ind w:firstLine="709"/>
        <w:jc w:val="both"/>
      </w:pPr>
      <w:r>
        <w:rPr>
          <w:i/>
          <w:iCs/>
          <w:position w:val="-32"/>
        </w:rPr>
        <w:object w:dxaOrig="7140" w:dyaOrig="760">
          <v:shape id="_x0000_i1123" type="#_x0000_t75" style="width:357pt;height:38.25pt" o:ole="">
            <v:imagedata r:id="rId203" o:title=""/>
          </v:shape>
          <o:OLEObject Type="Embed" ProgID="Equation.3" ShapeID="_x0000_i1123" DrawAspect="Content" ObjectID="_1464371540" r:id="rId204"/>
        </w:objec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</w:t>
      </w:r>
      <w:r>
        <w:rPr>
          <w:i/>
          <w:iCs/>
          <w:position w:val="-32"/>
        </w:rPr>
        <w:object w:dxaOrig="6100" w:dyaOrig="760">
          <v:shape id="_x0000_i1124" type="#_x0000_t75" style="width:305.25pt;height:38.25pt" o:ole="">
            <v:imagedata r:id="rId205" o:title=""/>
          </v:shape>
          <o:OLEObject Type="Embed" ProgID="Equation.3" ShapeID="_x0000_i1124" DrawAspect="Content" ObjectID="_1464371541" r:id="rId206"/>
        </w:object>
      </w:r>
      <w:r>
        <w:rPr>
          <w:i/>
          <w:iCs/>
        </w:rPr>
        <w:t xml:space="preserve"> </w:t>
      </w:r>
      <w:r>
        <w:t>В</w:t>
      </w:r>
      <w:r>
        <w:rPr>
          <w:vertAlign w:val="superscript"/>
        </w:rPr>
        <w:t>2</w:t>
      </w:r>
      <w:r>
        <w:t>/Гц</w:t>
      </w:r>
    </w:p>
    <w:p w:rsidR="00000000" w:rsidRDefault="00AD72E2">
      <w:pPr>
        <w:jc w:val="both"/>
      </w:pPr>
      <w:r>
        <w:tab/>
      </w:r>
      <w:r>
        <w:rPr>
          <w:position w:val="-32"/>
        </w:rPr>
        <w:object w:dxaOrig="3360" w:dyaOrig="760">
          <v:shape id="_x0000_i1125" type="#_x0000_t75" style="width:168pt;height:38.25pt" o:ole="">
            <v:imagedata r:id="rId207" o:title=""/>
          </v:shape>
          <o:OLEObject Type="Embed" ProgID="Equation.3" ShapeID="_x0000_i1125" DrawAspect="Content" ObjectID="_1464371542" r:id="rId208"/>
        </w:object>
      </w:r>
    </w:p>
    <w:p w:rsidR="00000000" w:rsidRDefault="00AD72E2">
      <w:pPr>
        <w:ind w:firstLine="540"/>
        <w:jc w:val="both"/>
      </w:pPr>
      <w:r>
        <w:t>Таким образом,</w:t>
      </w:r>
      <w:r>
        <w:tab/>
      </w:r>
      <w:r>
        <w:rPr>
          <w:position w:val="-12"/>
        </w:rPr>
        <w:object w:dxaOrig="2659" w:dyaOrig="380">
          <v:shape id="_x0000_i1126" type="#_x0000_t75" style="width:132.75pt;height:18.75pt" o:ole="">
            <v:imagedata r:id="rId209" o:title=""/>
          </v:shape>
          <o:OLEObject Type="Embed" ProgID="Equation.3" ShapeID="_x0000_i1126" DrawAspect="Content" ObjectID="_1464371543" r:id="rId210"/>
        </w:object>
      </w:r>
      <w:r>
        <w:t xml:space="preserve"> В</w:t>
      </w:r>
      <w:r>
        <w:rPr>
          <w:vertAlign w:val="superscript"/>
        </w:rPr>
        <w:t>2</w:t>
      </w:r>
      <w:r>
        <w:t>/Гц</w:t>
      </w:r>
    </w:p>
    <w:p w:rsidR="00000000" w:rsidRDefault="00AD72E2">
      <w:pPr>
        <w:ind w:firstLine="540"/>
        <w:jc w:val="both"/>
      </w:pPr>
    </w:p>
    <w:p w:rsidR="00000000" w:rsidRDefault="00AD72E2">
      <w:pPr>
        <w:ind w:firstLine="540"/>
        <w:jc w:val="both"/>
      </w:pPr>
    </w:p>
    <w:p w:rsidR="00000000" w:rsidRDefault="00AD72E2">
      <w:pPr>
        <w:ind w:firstLine="540"/>
        <w:jc w:val="both"/>
      </w:pPr>
      <w:r>
        <w:t>Мощность сигнала в канале:</w:t>
      </w:r>
    </w:p>
    <w:p w:rsidR="00000000" w:rsidRDefault="00AD72E2">
      <w:pPr>
        <w:ind w:firstLine="540"/>
        <w:jc w:val="both"/>
      </w:pPr>
      <w:r>
        <w:tab/>
      </w:r>
      <w:r>
        <w:tab/>
      </w:r>
      <w:r>
        <w:rPr>
          <w:i/>
          <w:iCs/>
          <w:lang w:val="en-US"/>
        </w:rPr>
        <w:t>P</w:t>
      </w:r>
      <w:r>
        <w:rPr>
          <w:i/>
          <w:iCs/>
          <w:vertAlign w:val="subscript"/>
          <w:lang w:val="en-US"/>
        </w:rPr>
        <w:t>c</w:t>
      </w:r>
      <w:r>
        <w:rPr>
          <w:i/>
          <w:iCs/>
        </w:rPr>
        <w:t xml:space="preserve"> =</w:t>
      </w:r>
      <w:r>
        <w:rPr>
          <w:i/>
          <w:iCs/>
          <w:position w:val="-24"/>
          <w:lang w:val="en-US"/>
        </w:rPr>
        <w:object w:dxaOrig="2299" w:dyaOrig="660">
          <v:shape id="_x0000_i1127" type="#_x0000_t75" style="width:114.75pt;height:33pt" o:ole="">
            <v:imagedata r:id="rId211" o:title=""/>
          </v:shape>
          <o:OLEObject Type="Embed" ProgID="Equation.3" ShapeID="_x0000_i1127" DrawAspect="Content" ObjectID="_1464371544" r:id="rId212"/>
        </w:object>
      </w:r>
      <w:r>
        <w:t xml:space="preserve"> В</w:t>
      </w:r>
      <w:r>
        <w:rPr>
          <w:vertAlign w:val="superscript"/>
        </w:rPr>
        <w:t>2</w:t>
      </w:r>
    </w:p>
    <w:p w:rsidR="00000000" w:rsidRDefault="00AD72E2">
      <w:pPr>
        <w:ind w:firstLine="540"/>
        <w:jc w:val="both"/>
      </w:pPr>
      <w:r>
        <w:t>Следовательно, соотношение сигнал/шум:</w:t>
      </w:r>
    </w:p>
    <w:p w:rsidR="00000000" w:rsidRDefault="00AD72E2">
      <w:pPr>
        <w:ind w:firstLine="540"/>
        <w:jc w:val="both"/>
      </w:pPr>
      <w:r>
        <w:tab/>
      </w:r>
      <w:r>
        <w:tab/>
      </w:r>
      <w:r>
        <w:rPr>
          <w:position w:val="-30"/>
        </w:rPr>
        <w:object w:dxaOrig="1700" w:dyaOrig="700">
          <v:shape id="_x0000_i1128" type="#_x0000_t75" style="width:84.75pt;height:35.25pt" o:ole="">
            <v:imagedata r:id="rId213" o:title=""/>
          </v:shape>
          <o:OLEObject Type="Embed" ProgID="Equation.3" ShapeID="_x0000_i1128" DrawAspect="Content" ObjectID="_1464371545" r:id="rId214"/>
        </w:object>
      </w:r>
    </w:p>
    <w:p w:rsidR="00000000" w:rsidRDefault="00AD72E2">
      <w:pPr>
        <w:jc w:val="both"/>
      </w:pPr>
    </w:p>
    <w:p w:rsidR="00000000" w:rsidRDefault="00AD72E2">
      <w:pPr>
        <w:jc w:val="both"/>
        <w:rPr>
          <w:b/>
          <w:bCs/>
        </w:rPr>
      </w:pPr>
    </w:p>
    <w:p w:rsidR="00000000" w:rsidRDefault="00AD72E2">
      <w:pPr>
        <w:jc w:val="both"/>
      </w:pPr>
      <w:r>
        <w:rPr>
          <w:b/>
          <w:bCs/>
        </w:rPr>
        <w:t>4.</w:t>
      </w:r>
      <w:r>
        <w:t xml:space="preserve">   Пропускная спо</w:t>
      </w:r>
      <w:r>
        <w:t>собность канала в единицу времени:</w:t>
      </w:r>
    </w:p>
    <w:p w:rsidR="00000000" w:rsidRDefault="00AD72E2">
      <w:pPr>
        <w:jc w:val="both"/>
      </w:pPr>
      <w:r>
        <w:tab/>
      </w:r>
      <w:r>
        <w:rPr>
          <w:i/>
          <w:iCs/>
          <w:lang w:val="en-US"/>
        </w:rPr>
        <w:t>C</w:t>
      </w:r>
      <w:r>
        <w:rPr>
          <w:i/>
          <w:iCs/>
        </w:rPr>
        <w:t>’ =</w:t>
      </w:r>
      <w:r>
        <w:rPr>
          <w:i/>
          <w:iCs/>
          <w:position w:val="-32"/>
          <w:lang w:val="en-US"/>
        </w:rPr>
        <w:object w:dxaOrig="5500" w:dyaOrig="760">
          <v:shape id="_x0000_i1129" type="#_x0000_t75" style="width:275.25pt;height:38.25pt" o:ole="">
            <v:imagedata r:id="rId215" o:title=""/>
          </v:shape>
          <o:OLEObject Type="Embed" ProgID="Equation.3" ShapeID="_x0000_i1129" DrawAspect="Content" ObjectID="_1464371546" r:id="rId216"/>
        </w:object>
      </w:r>
      <w:r>
        <w:t xml:space="preserve"> бит/с = 647 кбит/с</w:t>
      </w: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  <w:r>
        <w:rPr>
          <w:b/>
          <w:bCs/>
        </w:rPr>
        <w:t>5.</w:t>
      </w:r>
      <w:r>
        <w:t xml:space="preserve">   Для оценки эффективности использования пропускной способности канала связи применяют коэффициент, равный отношению производительности источника к пропускной способнос</w:t>
      </w:r>
      <w:r>
        <w:t>ти канала связи:</w:t>
      </w:r>
    </w:p>
    <w:p w:rsidR="00000000" w:rsidRDefault="00AD72E2">
      <w:pPr>
        <w:ind w:firstLine="709"/>
        <w:jc w:val="both"/>
        <w:rPr>
          <w:i/>
          <w:iCs/>
        </w:rPr>
      </w:pPr>
      <w:r>
        <w:tab/>
      </w:r>
      <w:r>
        <w:rPr>
          <w:i/>
          <w:iCs/>
          <w:lang w:val="en-US"/>
        </w:rPr>
        <w:t>k</w:t>
      </w:r>
      <w:r>
        <w:rPr>
          <w:i/>
          <w:iCs/>
          <w:vertAlign w:val="subscript"/>
        </w:rPr>
        <w:t>эфф</w:t>
      </w:r>
      <w:r>
        <w:rPr>
          <w:i/>
          <w:iCs/>
        </w:rPr>
        <w:t xml:space="preserve"> = </w:t>
      </w:r>
      <w:r>
        <w:rPr>
          <w:i/>
          <w:iCs/>
          <w:position w:val="-24"/>
        </w:rPr>
        <w:object w:dxaOrig="2140" w:dyaOrig="660">
          <v:shape id="_x0000_i1130" type="#_x0000_t75" style="width:107.25pt;height:33pt" o:ole="">
            <v:imagedata r:id="rId217" o:title=""/>
          </v:shape>
          <o:OLEObject Type="Embed" ProgID="Equation.3" ShapeID="_x0000_i1130" DrawAspect="Content" ObjectID="_1464371547" r:id="rId218"/>
        </w:object>
      </w:r>
    </w:p>
    <w:p w:rsidR="00000000" w:rsidRDefault="00AD72E2">
      <w:pPr>
        <w:jc w:val="both"/>
        <w:rPr>
          <w:i/>
          <w:iCs/>
        </w:rPr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pStyle w:val="a3"/>
        <w:outlineLvl w:val="0"/>
      </w:pPr>
      <w:r>
        <w:t>ДЕМОДУЛЯТОР</w:t>
      </w:r>
    </w:p>
    <w:p w:rsidR="00000000" w:rsidRDefault="00AD72E2">
      <w:pPr>
        <w:jc w:val="center"/>
        <w:rPr>
          <w:sz w:val="32"/>
        </w:rPr>
      </w:pPr>
    </w:p>
    <w:p w:rsidR="00000000" w:rsidRDefault="00AD72E2">
      <w:pPr>
        <w:pStyle w:val="a4"/>
        <w:jc w:val="both"/>
      </w:pPr>
      <w:r>
        <w:t>Демодулятор, оптимальный по критерию максимального правдоподобия в канале с аддитивной белой гауссовской помехой, осуществляет когерентную обработку наблюдаемой с</w:t>
      </w:r>
      <w:r>
        <w:t>меси</w:t>
      </w:r>
    </w:p>
    <w:p w:rsidR="00000000" w:rsidRDefault="00AD72E2">
      <w:pPr>
        <w:jc w:val="center"/>
      </w:pPr>
      <w:r>
        <w:rPr>
          <w:i/>
          <w:iCs/>
          <w:lang w:val="en-US"/>
        </w:rPr>
        <w:t>z</w:t>
      </w:r>
      <w:r>
        <w:t>(</w:t>
      </w:r>
      <w:r>
        <w:rPr>
          <w:lang w:val="en-US"/>
        </w:rPr>
        <w:t>t</w:t>
      </w:r>
      <w:r>
        <w:t xml:space="preserve">) = </w:t>
      </w:r>
      <w:r>
        <w:rPr>
          <w:i/>
          <w:iCs/>
          <w:lang w:val="en-US"/>
        </w:rPr>
        <w:t>s</w:t>
      </w:r>
      <w:r>
        <w:t>(</w:t>
      </w:r>
      <w:r>
        <w:rPr>
          <w:lang w:val="en-US"/>
        </w:rPr>
        <w:t>t</w:t>
      </w:r>
      <w:r>
        <w:t xml:space="preserve">) + </w:t>
      </w:r>
      <w:r>
        <w:rPr>
          <w:i/>
          <w:iCs/>
          <w:lang w:val="en-US"/>
        </w:rPr>
        <w:t>n</w:t>
      </w:r>
      <w:r>
        <w:t>(</w:t>
      </w:r>
      <w:r>
        <w:rPr>
          <w:lang w:val="en-US"/>
        </w:rPr>
        <w:t>t</w:t>
      </w:r>
      <w:r>
        <w:t>)</w:t>
      </w:r>
    </w:p>
    <w:p w:rsidR="00000000" w:rsidRDefault="00AD72E2">
      <w:pPr>
        <w:jc w:val="both"/>
      </w:pPr>
      <w:r>
        <w:t xml:space="preserve">и принимает решение о значении  </w:t>
      </w:r>
      <w:r>
        <w:rPr>
          <w:position w:val="-10"/>
        </w:rPr>
        <w:object w:dxaOrig="340" w:dyaOrig="380">
          <v:shape id="_x0000_i1131" type="#_x0000_t75" style="width:17.25pt;height:18.75pt" o:ole="">
            <v:imagedata r:id="rId219" o:title=""/>
          </v:shape>
          <o:OLEObject Type="Embed" ProgID="Equation.3" ShapeID="_x0000_i1131" DrawAspect="Content" ObjectID="_1464371548" r:id="rId220"/>
        </w:object>
      </w:r>
      <w:r>
        <w:t xml:space="preserve"> полученного кодового слова.</w:t>
      </w:r>
    </w:p>
    <w:p w:rsidR="00000000" w:rsidRDefault="00AD72E2">
      <w:pPr>
        <w:ind w:firstLine="540"/>
        <w:jc w:val="both"/>
      </w:pPr>
      <w:r>
        <w:lastRenderedPageBreak/>
        <w:t>Выход демодулятора одновременно представляет собой выход дискретного канала.</w:t>
      </w:r>
    </w:p>
    <w:p w:rsidR="00000000" w:rsidRDefault="00AD72E2">
      <w:pPr>
        <w:ind w:firstLine="540"/>
        <w:jc w:val="both"/>
      </w:pPr>
    </w:p>
    <w:p w:rsidR="00000000" w:rsidRDefault="00AD72E2">
      <w:pPr>
        <w:ind w:firstLine="540"/>
        <w:jc w:val="both"/>
      </w:pPr>
      <w:r>
        <w:tab/>
      </w:r>
      <w:r>
        <w:tab/>
        <w:t>Требуется:</w:t>
      </w:r>
    </w:p>
    <w:p w:rsidR="00000000" w:rsidRDefault="00AD72E2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</w:pPr>
      <w:r>
        <w:t>Записать правило работы решающей схемы демодулятора, опти</w:t>
      </w:r>
      <w:r>
        <w:t>мального по критерию максимального правдоподобия.</w:t>
      </w:r>
    </w:p>
    <w:p w:rsidR="00000000" w:rsidRDefault="00AD72E2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</w:pPr>
      <w:r>
        <w:t>Записать алгоритм работы и начертить структурную схему оптимального демодулятора для фазовой модуляции (ФМ) и когерентного способа приема.</w:t>
      </w:r>
    </w:p>
    <w:p w:rsidR="00000000" w:rsidRDefault="00AD72E2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</w:pPr>
      <w:r>
        <w:t xml:space="preserve">Вычислить вероятность ошибки </w:t>
      </w:r>
      <w:r>
        <w:rPr>
          <w:i/>
          <w:iCs/>
          <w:lang w:val="en-US"/>
        </w:rPr>
        <w:t>p</w:t>
      </w:r>
      <w:r>
        <w:rPr>
          <w:i/>
          <w:iCs/>
        </w:rPr>
        <w:t xml:space="preserve"> </w:t>
      </w:r>
      <w:r>
        <w:t>оптимального демодулятора.</w:t>
      </w:r>
    </w:p>
    <w:p w:rsidR="00000000" w:rsidRDefault="00AD72E2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</w:pPr>
      <w:r>
        <w:t>Определит</w:t>
      </w:r>
      <w:r>
        <w:t xml:space="preserve">ь, как нужно изменить энергию сигнала, чтобы при других видах модуляции и заданном способе приема сохранить вероятность ошибки  </w:t>
      </w:r>
      <w:r>
        <w:rPr>
          <w:i/>
          <w:iCs/>
          <w:lang w:val="en-US"/>
        </w:rPr>
        <w:t>p</w:t>
      </w:r>
      <w:r>
        <w:t>, найденную в п. 3.</w:t>
      </w:r>
    </w:p>
    <w:p w:rsidR="00000000" w:rsidRDefault="00AD72E2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</w:pPr>
      <w:r>
        <w:t>Считая выход демодулятора выходом двоичного симметричного канала связи, определить его пропускную способнос</w:t>
      </w:r>
      <w:r>
        <w:t>ть.</w:t>
      </w:r>
    </w:p>
    <w:p w:rsidR="00000000" w:rsidRDefault="00AD72E2">
      <w:pPr>
        <w:tabs>
          <w:tab w:val="num" w:pos="360"/>
        </w:tabs>
        <w:ind w:left="360"/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  <w:r>
        <w:rPr>
          <w:b/>
          <w:bCs/>
        </w:rPr>
        <w:t>1.</w:t>
      </w:r>
      <w:r>
        <w:t xml:space="preserve">   Правило работы решающей схемы демодулятора, оптимального по критерию максимального правдоподобия:</w:t>
      </w:r>
    </w:p>
    <w:p w:rsidR="00000000" w:rsidRDefault="00AD72E2">
      <w:pPr>
        <w:jc w:val="both"/>
        <w:rPr>
          <w:i/>
          <w:iCs/>
          <w:vertAlign w:val="subscript"/>
        </w:rPr>
      </w:pPr>
      <w:r>
        <w:tab/>
      </w:r>
      <w:r>
        <w:tab/>
      </w:r>
      <w:r>
        <w:rPr>
          <w:position w:val="-20"/>
        </w:rPr>
        <w:object w:dxaOrig="1440" w:dyaOrig="480">
          <v:shape id="_x0000_i1132" type="#_x0000_t75" style="width:1in;height:24pt" o:ole="">
            <v:imagedata r:id="rId221" o:title=""/>
          </v:shape>
          <o:OLEObject Type="Embed" ProgID="Equation.3" ShapeID="_x0000_i1132" DrawAspect="Content" ObjectID="_1464371549" r:id="rId222"/>
        </w:object>
      </w:r>
      <w:r>
        <w:t xml:space="preserve">,  </w:t>
      </w:r>
      <w:r>
        <w:tab/>
        <w:t xml:space="preserve">  где   </w:t>
      </w:r>
      <w:r>
        <w:rPr>
          <w:position w:val="-30"/>
        </w:rPr>
        <w:object w:dxaOrig="1420" w:dyaOrig="700">
          <v:shape id="_x0000_i1133" type="#_x0000_t75" style="width:71.25pt;height:35.25pt" o:ole="">
            <v:imagedata r:id="rId223" o:title=""/>
          </v:shape>
          <o:OLEObject Type="Embed" ProgID="Equation.3" ShapeID="_x0000_i1133" DrawAspect="Content" ObjectID="_1464371550" r:id="rId224"/>
        </w:object>
      </w:r>
      <w:r>
        <w:t xml:space="preserve"> - отношение правдоподобия,</w:t>
      </w:r>
    </w:p>
    <w:p w:rsidR="00000000" w:rsidRDefault="00AD72E2">
      <w:pPr>
        <w:jc w:val="both"/>
      </w:pPr>
      <w:r>
        <w:rPr>
          <w:position w:val="-12"/>
        </w:rPr>
        <w:object w:dxaOrig="859" w:dyaOrig="360">
          <v:shape id="_x0000_i1134" type="#_x0000_t75" style="width:42.75pt;height:18pt" o:ole="">
            <v:imagedata r:id="rId225" o:title=""/>
          </v:shape>
          <o:OLEObject Type="Embed" ProgID="Equation.3" ShapeID="_x0000_i1134" DrawAspect="Content" ObjectID="_1464371551" r:id="rId226"/>
        </w:object>
      </w:r>
      <w:r>
        <w:t xml:space="preserve"> - функция правдоподобия гипотезы о </w:t>
      </w:r>
      <w:r>
        <w:t>передаче сообщения,</w:t>
      </w:r>
    </w:p>
    <w:p w:rsidR="00000000" w:rsidRDefault="00AD72E2">
      <w:pPr>
        <w:jc w:val="both"/>
      </w:pPr>
      <w:r>
        <w:rPr>
          <w:position w:val="-10"/>
        </w:rPr>
        <w:object w:dxaOrig="800" w:dyaOrig="340">
          <v:shape id="_x0000_i1135" type="#_x0000_t75" style="width:39.75pt;height:17.25pt" o:ole="">
            <v:imagedata r:id="rId227" o:title=""/>
          </v:shape>
          <o:OLEObject Type="Embed" ProgID="Equation.3" ShapeID="_x0000_i1135" DrawAspect="Content" ObjectID="_1464371552" r:id="rId228"/>
        </w:object>
      </w:r>
      <w:r>
        <w:t xml:space="preserve">  - функция правдоподобия гипотезы об отсутствии сообщения.</w:t>
      </w:r>
    </w:p>
    <w:p w:rsidR="00000000" w:rsidRDefault="00AD72E2">
      <w:pPr>
        <w:jc w:val="both"/>
      </w:pPr>
    </w:p>
    <w:p w:rsidR="00000000" w:rsidRDefault="00AD72E2">
      <w:pPr>
        <w:jc w:val="both"/>
      </w:pPr>
      <w:r>
        <w:rPr>
          <w:b/>
          <w:bCs/>
        </w:rPr>
        <w:t>2.</w:t>
      </w:r>
      <w:r>
        <w:t xml:space="preserve">  Алгоритм работы когерентного демодулятора двоичных сигналов ФМ:</w:t>
      </w:r>
    </w:p>
    <w:p w:rsidR="00000000" w:rsidRDefault="00AD72E2">
      <w:pPr>
        <w:ind w:left="709" w:firstLine="709"/>
        <w:jc w:val="both"/>
        <w:rPr>
          <w:vertAlign w:val="subscript"/>
        </w:rPr>
      </w:pPr>
      <w:r>
        <w:t xml:space="preserve">     </w:t>
      </w:r>
      <w:r>
        <w:rPr>
          <w:position w:val="-32"/>
        </w:rPr>
        <w:object w:dxaOrig="1240" w:dyaOrig="760">
          <v:shape id="_x0000_i1136" type="#_x0000_t75" style="width:62.25pt;height:38.25pt" o:ole="">
            <v:imagedata r:id="rId229" o:title=""/>
          </v:shape>
          <o:OLEObject Type="Embed" ProgID="Equation.3" ShapeID="_x0000_i1136" DrawAspect="Content" ObjectID="_1464371553" r:id="rId230"/>
        </w:object>
      </w:r>
      <w:r>
        <w:rPr>
          <w:noProof/>
          <w:sz w:val="20"/>
        </w:rPr>
        <w:object w:dxaOrig="720" w:dyaOrig="320">
          <v:shape id="_x0000_s1566" type="#_x0000_t75" style="position:absolute;left:0;text-align:left;margin-left:146.55pt;margin-top:-.15pt;width:9.75pt;height:37.5pt;z-index:-251582976;mso-wrap-edited:f;mso-position-horizontal-relative:text;mso-position-vertical-relative:text" wrapcoords="-1662 0 -1662 21168 21600 21168 21600 0 -1662 0">
            <v:imagedata r:id="rId231" o:title=""/>
          </v:shape>
          <o:OLEObject Type="Embed" ProgID="PBrush" ShapeID="_x0000_s1566" DrawAspect="Content" ObjectID="_1464371594" r:id="rId232"/>
        </w:object>
      </w:r>
      <w:r>
        <w:t xml:space="preserve">    </w:t>
      </w:r>
      <w:r>
        <w:rPr>
          <w:lang w:val="en-US"/>
        </w:rPr>
        <w:t>U</w:t>
      </w:r>
      <w:r>
        <w:rPr>
          <w:vertAlign w:val="subscript"/>
        </w:rPr>
        <w:t>пор</w:t>
      </w:r>
    </w:p>
    <w:p w:rsidR="00000000" w:rsidRDefault="00AD72E2">
      <w:pPr>
        <w:jc w:val="both"/>
      </w:pPr>
      <w:r>
        <w:t xml:space="preserve">где двоичными символами, проставленными около </w:t>
      </w:r>
      <w:r>
        <w:t xml:space="preserve">неравенств, указаны решения о значении кодовых символов </w:t>
      </w:r>
      <w:r>
        <w:rPr>
          <w:position w:val="-10"/>
        </w:rPr>
        <w:object w:dxaOrig="340" w:dyaOrig="380">
          <v:shape id="_x0000_i1137" type="#_x0000_t75" style="width:17.25pt;height:18.75pt" o:ole="">
            <v:imagedata r:id="rId219" o:title=""/>
          </v:shape>
          <o:OLEObject Type="Embed" ProgID="Equation.3" ShapeID="_x0000_i1137" DrawAspect="Content" ObjectID="_1464371554" r:id="rId233"/>
        </w:object>
      </w:r>
      <w:r>
        <w:t xml:space="preserve"> принимаемые демодулятором после обработки наблюдаемой смеси сигнала с помехой. Если левая часть больше порогового    напряжения (</w:t>
      </w:r>
      <w:r>
        <w:rPr>
          <w:lang w:val="en-US"/>
        </w:rPr>
        <w:t>U</w:t>
      </w:r>
      <w:r>
        <w:rPr>
          <w:vertAlign w:val="subscript"/>
        </w:rPr>
        <w:t>пор</w:t>
      </w:r>
      <w:r>
        <w:t>), то принимается решение о передаче символ</w:t>
      </w:r>
      <w:r>
        <w:t xml:space="preserve">а 0, иначе – о передаче символа 1. </w:t>
      </w:r>
    </w:p>
    <w:p w:rsidR="00000000" w:rsidRDefault="00AD72E2">
      <w:pPr>
        <w:pStyle w:val="3"/>
      </w:pPr>
    </w:p>
    <w:p w:rsidR="00000000" w:rsidRDefault="00AD72E2">
      <w:pPr>
        <w:pStyle w:val="3"/>
        <w:ind w:left="1418" w:firstLine="709"/>
      </w:pPr>
      <w:r>
        <w:t>Функциональная схема оптимального демодулятора:</w:t>
      </w:r>
    </w:p>
    <w:p w:rsidR="00000000" w:rsidRDefault="00AD72E2">
      <w:pPr>
        <w:pStyle w:val="3"/>
        <w:ind w:left="1418" w:firstLine="709"/>
        <w:rPr>
          <w:lang w:val="en-US"/>
        </w:rPr>
      </w:pPr>
    </w:p>
    <w:p w:rsidR="00000000" w:rsidRDefault="0023370E">
      <w:pPr>
        <w:pStyle w:val="3"/>
        <w:ind w:left="1418" w:firstLine="709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209550</wp:posOffset>
                </wp:positionV>
                <wp:extent cx="313690" cy="449580"/>
                <wp:effectExtent l="5715" t="9525" r="13970" b="7620"/>
                <wp:wrapNone/>
                <wp:docPr id="48" name="Text Box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AD72E2">
                            <w:r>
                              <w:rPr>
                                <w:position w:val="-32"/>
                              </w:rPr>
                              <w:object w:dxaOrig="320" w:dyaOrig="760">
                                <v:shape id="_x0000_i1178" type="#_x0000_t75" style="width:15.75pt;height:36pt" o:ole="">
                                  <v:imagedata r:id="rId234" o:title=""/>
                                </v:shape>
                                <o:OLEObject Type="Embed" ProgID="Equation.3" ShapeID="_x0000_i1178" DrawAspect="Content" ObjectID="_1464371595" r:id="rId23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1" o:spid="_x0000_s1038" type="#_x0000_t202" style="position:absolute;left:0;text-align:left;margin-left:153.45pt;margin-top:16.5pt;width:24.7pt;height:35.4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XCMQIAAFoEAAAOAAAAZHJzL2Uyb0RvYy54bWysVNuO2yAQfa/Uf0C8N44TZ5tYcVbbbFNV&#10;2l6k3X4AxthGxQwFEjv9+h1wkqa3l6p+QMAMZ2bOmfH6dugUOQjrJOiCppMpJUJzqKRuCvrlafdq&#10;SYnzTFdMgRYFPQpHbzcvX6x7k4sZtKAqYQmCaJf3pqCt9yZPEsdb0TE3ASM0GmuwHfN4tE1SWdYj&#10;eqeS2XR6k/RgK2OBC+fw9n400k3Er2vB/ae6dsITVVDMzcfVxrUMa7JZs7yxzLSSn9Jg/5BFx6TG&#10;oBeoe+YZ2Vv5G1QnuQUHtZ9w6BKoa8lFrAGrSae/VPPYMiNiLUiOMxea3P+D5R8Pny2RVUEzVEqz&#10;DjV6EoMnb2Agi3kaCOqNy9Hv0aCnH9CAQsdinXkA/tURDduW6UbcWQt9K1iFCcaXydXTEccFkLL/&#10;ABUGYnsPEWiobRfYQz4IoqNQx4s4IRmOl/N0frNCC0dTlq0WyyhewvLzY2OdfyegI2FTUIvaR3B2&#10;eHAey0DXs0uI5UDJaieVigfblFtlyYFhn+ziFyrHJz+5KU36gq4Ws8VY/18hpvH7E0QnPTa8kl1B&#10;lxcnlgfW3uoqtqNnUo17jK80phFoDMyNHPqhHKJk6fwsTwnVEYm1MDY4DiRuWrDfKemxuQvqvu2Z&#10;FZSo9xrFWaVZFqYhHrLF6xke7LWlvLYwzRGqoJ6Scbv14wTtjZVNi5HGdtBwh4LWMpIdUh6zOuWP&#10;DRwJPQ1bmJDrc/T68UvYPAMAAP//AwBQSwMEFAAGAAgAAAAhABgyVcvfAAAACgEAAA8AAABkcnMv&#10;ZG93bnJldi54bWxMj8FOwzAMhu9IvENkJC6IJRAoXWk6ISQQu8FAcM2arK1InJJkXXl7zAlutvzp&#10;9/fXq9k7NtmYhoAKLhYCmMU2mAE7BW+vD+clsJQ1Gu0CWgXfNsGqOT6qdWXCAV/stMkdoxBMlVbQ&#10;5zxWnKe2t16nRRgt0m0XoteZ1thxE/WBwr3jl0IU3OsB6UOvR3vf2/Zzs/cKyqun6SOt5fN7W+zc&#10;Mp/dTI9fUanTk/nuFli2c/6D4Vef1KEhp23Yo0nMKZCiWBJKg6ROBMjrQgLbEilkCbyp+f8KzQ8A&#10;AAD//wMAUEsBAi0AFAAGAAgAAAAhALaDOJL+AAAA4QEAABMAAAAAAAAAAAAAAAAAAAAAAFtDb250&#10;ZW50X1R5cGVzXS54bWxQSwECLQAUAAYACAAAACEAOP0h/9YAAACUAQAACwAAAAAAAAAAAAAAAAAv&#10;AQAAX3JlbHMvLnJlbHNQSwECLQAUAAYACAAAACEAPoE1wjECAABaBAAADgAAAAAAAAAAAAAAAAAu&#10;AgAAZHJzL2Uyb0RvYy54bWxQSwECLQAUAAYACAAAACEAGDJVy98AAAAKAQAADwAAAAAAAAAAAAAA&#10;AACLBAAAZHJzL2Rvd25yZXYueG1sUEsFBgAAAAAEAAQA8wAAAJcFAAAAAA==&#10;">
                <v:textbox>
                  <w:txbxContent>
                    <w:p w:rsidR="00000000" w:rsidRDefault="00AD72E2">
                      <w:r>
                        <w:rPr>
                          <w:position w:val="-32"/>
                        </w:rPr>
                        <w:object w:dxaOrig="320" w:dyaOrig="760">
                          <v:shape id="_x0000_i1178" type="#_x0000_t75" style="width:15.75pt;height:36pt" o:ole="">
                            <v:imagedata r:id="rId234" o:title=""/>
                          </v:shape>
                          <o:OLEObject Type="Embed" ProgID="Equation.3" ShapeID="_x0000_i1178" DrawAspect="Content" ObjectID="_1464371595" r:id="rId2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D72E2">
        <w:t xml:space="preserve">                                                                            </w:t>
      </w:r>
      <w:r w:rsidR="00AD72E2">
        <w:rPr>
          <w:position w:val="-10"/>
        </w:rPr>
        <w:object w:dxaOrig="260" w:dyaOrig="380">
          <v:shape id="_x0000_i1138" type="#_x0000_t75" style="width:12.75pt;height:18.75pt" o:ole="">
            <v:imagedata r:id="rId237" o:title=""/>
          </v:shape>
          <o:OLEObject Type="Embed" ProgID="Equation.3" ShapeID="_x0000_i1138" DrawAspect="Content" ObjectID="_1464371555" r:id="rId238"/>
        </w:object>
      </w:r>
    </w:p>
    <w:p w:rsidR="00000000" w:rsidRDefault="0023370E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12065</wp:posOffset>
                </wp:positionV>
                <wp:extent cx="365760" cy="365760"/>
                <wp:effectExtent l="9525" t="12065" r="5715" b="12700"/>
                <wp:wrapNone/>
                <wp:docPr id="47" name="Rectangl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AD72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4" o:spid="_x0000_s1039" style="position:absolute;left:0;text-align:left;margin-left:80.25pt;margin-top:.95pt;width:28.8pt;height:28.8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94KQIAAFEEAAAOAAAAZHJzL2Uyb0RvYy54bWysVNuO0zAQfUfiHyy/0zTdXnajpqtVlyKk&#10;BVYsfIDjOImFb4zdJuXrGTvd0gWeEHmwPJ7x8cw5M1nfDlqRgwAvrSlpPplSIgy3tTRtSb9+2b25&#10;psQHZmqmrBElPQpPbzevX617V4iZ7ayqBRAEMb7oXUm7EFyRZZ53QjM/sU4YdDYWNAtoQpvVwHpE&#10;1yqbTafLrLdQO7BceI+n96OTbhJ+0wgePjWNF4GokmJuIa2Q1iqu2WbNihaY6yQ/pcH+IQvNpMFH&#10;z1D3LDCyB/kHlJYcrLdNmHCrM9s0kotUA1aTT3+r5qljTqRakBzvzjT5/wfLPx4egci6pPMVJYZp&#10;1OgzssZMqwRZXM0jQ73zBQY+uUeINXr3YPk3T4zddhgn7gBs3wlWY155jM9eXIiGx6uk6j/YGvHZ&#10;PthE1tCAjoBIAxmSJsezJmIIhOPh1XKxWqJyHF2nfXyBFc+XHfjwTlhN4qakgMkncHZ48GEMfQ5J&#10;yVsl651UKhnQVlsF5MCwPXbpS/ljjZdhypC+pDeL2SIhv/D5S4hp+v4GoWXAPldSl/T6HMSKyNpb&#10;U2OarAhMqnGP1SlzojEyNyoQhmpISuVnUSpbH5FYsGNf4xziprPwg5Iee7qk/vuegaBEvTcozk0+&#10;n8chSMZ8sZqhAZee6tLDDEeokgZKxu02jIOzdyDbDl/KEx3G3qGgjUxkR7HHrE75Y98muU4zFgfj&#10;0k5Rv/4Em58AAAD//wMAUEsDBBQABgAIAAAAIQAROw4Q3QAAAAgBAAAPAAAAZHJzL2Rvd25yZXYu&#10;eG1sTI9BT4NAEIXvJv6HzZh4swsYmkJZGqOpiceWXrwN7BRQdpewS4v+eseT3ublvbz5XrFbzCAu&#10;NPneWQXxKgJBtnG6t62CU7V/2IDwAa3GwVlS8EUeduXtTYG5dld7oMsxtIJLrM9RQRfCmEvpm44M&#10;+pUbybJ3dpPBwHJqpZ7wyuVmkEkUraXB3vKHDkd67qj5PM5GQd0nJ/w+VK+RyfaP4W2pPub3F6Xu&#10;75anLYhAS/gLwy8+o0PJTLWbrfZiYL2OUo7ykYFgP4k3MYhaQZqlIMtC/h9Q/gAAAP//AwBQSwEC&#10;LQAUAAYACAAAACEAtoM4kv4AAADhAQAAEwAAAAAAAAAAAAAAAAAAAAAAW0NvbnRlbnRfVHlwZXNd&#10;LnhtbFBLAQItABQABgAIAAAAIQA4/SH/1gAAAJQBAAALAAAAAAAAAAAAAAAAAC8BAABfcmVscy8u&#10;cmVsc1BLAQItABQABgAIAAAAIQBuVm94KQIAAFEEAAAOAAAAAAAAAAAAAAAAAC4CAABkcnMvZTJv&#10;RG9jLnhtbFBLAQItABQABgAIAAAAIQAROw4Q3QAAAAgBAAAPAAAAAAAAAAAAAAAAAIMEAABkcnMv&#10;ZG93bnJldi54bWxQSwUGAAAAAAQABADzAAAAjQUAAAAA&#10;">
                <v:textbox>
                  <w:txbxContent>
                    <w:p w:rsidR="00000000" w:rsidRDefault="00AD72E2"/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145415</wp:posOffset>
                </wp:positionV>
                <wp:extent cx="182880" cy="182880"/>
                <wp:effectExtent l="9525" t="12065" r="7620" b="5080"/>
                <wp:wrapNone/>
                <wp:docPr id="46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D2D50" id="Line 536" o:spid="_x0000_s1026" style="position:absolute;flip:y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1.45pt" to="104.4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cZIAIAADkEAAAOAAAAZHJzL2Uyb0RvYy54bWysU02P2yAQvVfqf0DcE9tZJ3WsOKvKTnpJ&#10;20i77Z0AjlExICBxoqr/vQP56G57qar6gAdm5vHezLB4PPUSHbl1QqsKZ+MUI66oZkLtK/zleT0q&#10;MHKeKEakVrzCZ+7w4/Ltm8VgSj7RnZaMWwQgypWDqXDnvSmTxNGO98SNteEKnK22PfGwtfuEWTIA&#10;ei+TSZrOkkFbZqym3Dk4bS5OvIz4bcup/9y2jnskKwzcfFxtXHdhTZYLUu4tMZ2gVxrkH1j0RCi4&#10;9A7VEE/QwYo/oHpBrXa69WOq+0S3raA8agA1WfqbmqeOGB61QHGcuZfJ/T9Y+um4tUiwCuczjBTp&#10;oUcboTiaPsxCcQbjSoip1dYGefSknsxG028OKV13RO15JPl8NpCYhYzkVUrYOANX7IaPmkEMOXgd&#10;K3VqbY9aKczXkBjAoRroFFtzvreGnzyicJgVk6KABlJwXe1wFykDTEg21vkPXPcoGBWWoCGCkuPG&#10;+UvoLSSEK70WUsI5KaVCQ4Xn08k0JjgtBQvO4HN2v6ulRUcS5id+USN4XoZZfVAsgnWcsNXV9kTI&#10;iw08pQp4IAfoXK3LgHyfp/NVsSryUT6ZrUZ52jSj9+s6H83W2btp89DUdZP9CNSyvOwEY1wFdrdh&#10;zfK/G4brs7mM2X1c72VIXqPH0gLZ2z+Sjp0NzbyMxU6z89aG0oYmw3zG4OtbCg/g5T5G/Xrxy58A&#10;AAD//wMAUEsDBBQABgAIAAAAIQCMKSc13QAAAAkBAAAPAAAAZHJzL2Rvd25yZXYueG1sTI9BS8Qw&#10;EIXvgv8hjODNTTaidmvTZRH1Igi7Vs9pM7bFZlKabLf+e8eTHh/zePN9xXbxg5hxin0gA+uVAoHU&#10;BNdTa6B6e7rKQMRkydkhEBr4xgjb8vyssLkLJ9rjfEit4BGKuTXQpTTmUsamQ2/jKoxIfPsMk7eJ&#10;49RKN9kTj/tBaqVupbc98YfOjvjQYfN1OHoDu4+Xx+vXufZhcJu2ene+Us/amMuLZXcPIuGS/srw&#10;i8/oUDJTHY7kohg4Z4pdkgGtNyC4oFXGLrWBm/UdyLKQ/w3KHwAAAP//AwBQSwECLQAUAAYACAAA&#10;ACEAtoM4kv4AAADhAQAAEwAAAAAAAAAAAAAAAAAAAAAAW0NvbnRlbnRfVHlwZXNdLnhtbFBLAQIt&#10;ABQABgAIAAAAIQA4/SH/1gAAAJQBAAALAAAAAAAAAAAAAAAAAC8BAABfcmVscy8ucmVsc1BLAQIt&#10;ABQABgAIAAAAIQDTPAcZIAIAADkEAAAOAAAAAAAAAAAAAAAAAC4CAABkcnMvZTJvRG9jLnhtbFBL&#10;AQItABQABgAIAAAAIQCMKSc13QAAAAkBAAAPAAAAAAAAAAAAAAAAAHoEAABkcnMvZG93bnJldi54&#10;bWxQSwUGAAAAAAQABADzAAAAh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259715</wp:posOffset>
                </wp:positionV>
                <wp:extent cx="365760" cy="0"/>
                <wp:effectExtent l="9525" t="59690" r="15240" b="54610"/>
                <wp:wrapNone/>
                <wp:docPr id="45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48F4F" id="Line 547" o:spid="_x0000_s1026" style="position:absolute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20.45pt" to="145.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duJwIAAEoEAAAOAAAAZHJzL2Uyb0RvYy54bWysVM2O2jAQvlfqO1i+QxI2/EWEVUWgF9pF&#10;2u0DGNshVh3bsg0BVX33jg1BbHupqubgjDMz33zzl8XzuZXoxK0TWpU4G6YYcUU1E+pQ4m9vm8EM&#10;I+eJYkRqxUt84Q4/Lz9+WHSm4CPdaMm4RQCiXNGZEjfemyJJHG14S9xQG65AWWvbEg9Xe0iYJR2g&#10;tzIZpekk6bRlxmrKnYOv1VWJlxG/rjn1L3XtuEeyxMDNx9PGcx/OZLkgxcES0wh6o0H+gUVLhIKg&#10;d6iKeIKOVvwB1QpqtdO1H1LdJrquBeUxB8gmS3/L5rUhhsdcoDjO3Mvk/h8s/XraWSRYifMxRoq0&#10;0KOtUByN82koTmdcATYrtbMhPXpWr2ar6XeHlF41RB14JPl2MeCYBY/knUu4OAMh9t0XzcCGHL2O&#10;lTrXtg2QUAN0jg253BvCzx5R+Pg0GU8n0DbaqxJS9H7GOv+Z6xYFocQSSEdccto6H3iQojcJYZTe&#10;CClju6VCXYnn49E4OjgtBQvKYObsYb+SFp1IGJj4xKRA82hm9VGxCNZwwtY32RMhQUY+VsN5TqRv&#10;cAjWcoaR5LAi8nDDkyrEg0yB7k26TsyPeTpfz9azfJCPJutBnlbV4NNmlQ8mm2w6rp6q1arKfgbq&#10;WV40gjGuAvt+erP876bjtkfXubvP771MyXv0WE8g278j6djq0N3rnOw1u+xsPwIwsNH4tlxhIx7v&#10;ID/+Apa/AAAA//8DAFBLAwQUAAYACAAAACEApYufWt8AAAAJAQAADwAAAGRycy9kb3ducmV2Lnht&#10;bEyPwU7DMBBE70j8g7VI3KjTULVpGqdCiB6AC5TQXt14SSLsdWQ7afh7jDjAcXZGs2+K7WQ0G9H5&#10;zpKA+SwBhlRb1VEjoHrb3WTAfJCkpLaEAr7Qw7a8vChkruyZXnHch4bFEvK5FNCG0Oec+7pFI/3M&#10;9kjR+7DOyBCla7hy8hzLjeZpkiy5kR3FD63s8b7F+nM/GAGP1eFpp6vn4cWNK3W079nD6pgJcX01&#10;3W2ABZzCXxh+8CM6lJHpZAdSnmkB6e0ibgkCFskaWAyk6/kS2On3wMuC/19QfgMAAP//AwBQSwEC&#10;LQAUAAYACAAAACEAtoM4kv4AAADhAQAAEwAAAAAAAAAAAAAAAAAAAAAAW0NvbnRlbnRfVHlwZXNd&#10;LnhtbFBLAQItABQABgAIAAAAIQA4/SH/1gAAAJQBAAALAAAAAAAAAAAAAAAAAC8BAABfcmVscy8u&#10;cmVsc1BLAQItABQABgAIAAAAIQB0XEduJwIAAEoEAAAOAAAAAAAAAAAAAAAAAC4CAABkcnMvZTJv&#10;RG9jLnhtbFBLAQItABQABgAIAAAAIQCli59a3wAAAAkBAAAPAAAAAAAAAAAAAAAAAIEEAABkcnMv&#10;ZG93bnJldi54bWxQSwUGAAAAAAQABADzAAAAjQUAAAAA&#10;">
                <v:stroke endarrow="classic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259715</wp:posOffset>
                </wp:positionV>
                <wp:extent cx="914400" cy="0"/>
                <wp:effectExtent l="9525" t="59690" r="19050" b="54610"/>
                <wp:wrapNone/>
                <wp:docPr id="44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9319D" id="Line 546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20.45pt" to="261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pAlJQIAAEoEAAAOAAAAZHJzL2Uyb0RvYy54bWysVM2O2jAQvlfqO1i+QxIaKESEVZVAL7SL&#10;tNsHMLaTWHVsyzYEVPXdOzY/YttLVTUHZ5yZ+eabvyyfTr1ER26d0KrE2TjFiCuqmVBtib+9bkZz&#10;jJwnihGpFS/xmTv8tHr/bjmYgk90pyXjFgGIcsVgStx5b4okcbTjPXFjbbgCZaNtTzxcbZswSwZA&#10;72UySdNZMmjLjNWUOwdf64sSryJ+03Dqn5vGcY9kiYGbj6eN5z6cyWpJitYS0wl6pUH+gUVPhIKg&#10;d6iaeIIOVvwB1QtqtdONH1PdJ7ppBOUxB8gmS3/L5qUjhsdcoDjO3Mvk/h8s/XrcWSRYifMcI0V6&#10;6NFWKI6m+SwUZzCuAJtK7WxIj57Ui9lq+t0hpauOqJZHkq9nA45Z8EjeuISLMxBiP3zRDGzIwetY&#10;qVNj+wAJNUCn2JDzvSH85BGFj4ssz1NoG72pElLc/Ix1/jPXPQpCiSWQjrjkuHU+8CDFzSSEUXoj&#10;pIztlgoNgD2dTKOD01KwoAxmzrb7Slp0JGFg4hOTAs2jmdUHxSJYxwlbX2VPhAQZ+VgN5zmRvsMh&#10;WM8ZRpLDisj2iidViAeZAt2rdJmYH4t0sZ6v5/kon8zWozyt69GnTZWPZpvs47T+UFdVnf0M1LO8&#10;6ARjXAX2t+nN8r+bjuseXebuPr/3MiVv0WM9geztHUnHVofuXuZkr9l5Z28jAAMbja/LFTbi8Q7y&#10;4y9g9QsAAP//AwBQSwMEFAAGAAgAAAAhAI9P7ejeAAAACQEAAA8AAABkcnMvZG93bnJldi54bWxM&#10;j81OwzAQhO9IvIO1SNyoQ/hJCHEqhOgBeqFtoFc3NkmEvY5sJw1vzyIOcNzZ0cw35XK2hk3ah96h&#10;gMtFAkxj41SPrYB6t7rIgYUoUUnjUAv40gGW1elJKQvljrjR0za2jEIwFFJAF+NQcB6aTlsZFm7Q&#10;SL8P562MdPqWKy+PFG4NT5PkllvZIzV0ctCPnW4+t6MV8Fy/v6xMvR5f/ZSpvXvLn7J9LsT52fxw&#10;DyzqOf6Z4Qef0KEipoMbUQVmBFxlOW2JAq6TO2BkuElTEg6/Aq9K/n9B9Q0AAP//AwBQSwECLQAU&#10;AAYACAAAACEAtoM4kv4AAADhAQAAEwAAAAAAAAAAAAAAAAAAAAAAW0NvbnRlbnRfVHlwZXNdLnht&#10;bFBLAQItABQABgAIAAAAIQA4/SH/1gAAAJQBAAALAAAAAAAAAAAAAAAAAC8BAABfcmVscy8ucmVs&#10;c1BLAQItABQABgAIAAAAIQB56pAlJQIAAEoEAAAOAAAAAAAAAAAAAAAAAC4CAABkcnMvZTJvRG9j&#10;LnhtbFBLAQItABQABgAIAAAAIQCPT+3o3gAAAAkBAAAPAAAAAAAAAAAAAAAAAH8EAABkcnMvZG93&#10;bnJldi54bWxQSwUGAAAAAAQABADzAAAAigUAAAAA&#10;">
                <v:stroke endarrow="classic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259715</wp:posOffset>
                </wp:positionV>
                <wp:extent cx="912495" cy="0"/>
                <wp:effectExtent l="9525" t="59690" r="20955" b="54610"/>
                <wp:wrapNone/>
                <wp:docPr id="43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2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09B60" id="Line 545" o:spid="_x0000_s102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0.45pt" to="62.8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rFoJgIAAEoEAAAOAAAAZHJzL2Uyb0RvYy54bWysVM2O2jAQvlfqO1i+QwgbKESEVZVAL7RF&#10;2u0DGNshVh3bsg0BVX33jk2C2PZSVc3BGWdmvvnmL6vnSyvRmVsntCpwOp5gxBXVTKhjgb+9bkcL&#10;jJwnihGpFS/wlTv8vH7/btWZnE91oyXjFgGIcnlnCtx4b/IkcbThLXFjbbgCZa1tSzxc7TFhlnSA&#10;3spkOpnMk05bZqym3Dn4Wt2UeB3x65pT/7WuHfdIFhi4+XjaeB7CmaxXJD9aYhpBexrkH1i0RCgI&#10;eoeqiCfoZMUfUK2gVjtd+zHVbaLrWlAec4Bs0slv2bw0xPCYCxTHmXuZ3P+DpV/Oe4sEK3D2hJEi&#10;LfRoJxRHs2wWitMZl4NNqfY2pEcv6sXsNP3ukNJlQ9SRR5KvVwOOafBI3riEizMQ4tB91gxsyMnr&#10;WKlLbdsACTVAl9iQ670h/OIRhY/LdJotZxjRQZWQfPAz1vlPXLcoCAWWQDrikvPO+cCD5INJCKP0&#10;VkgZ2y0V6gB7Np1FB6elYEEZzJw9Hkpp0ZmEgYlPTAo0j2ZWnxSLYA0nbNPLnggJMvKxGs5zIn2D&#10;Q7CWM4wkhxWRxx5PqhAPMgW6vXSbmB/LyXKz2CyyUTadb0bZpKpGH7dlNppv0w+z6qkqyyr9Gain&#10;Wd4IxrgK7IfpTbO/m45+j25zd5/fe5mSt+ixnkB2eEfSsdWhu7c5OWh23dthBGBgo3G/XGEjHu8g&#10;P/4C1r8AAAD//wMAUEsDBBQABgAIAAAAIQDx6h5k3gAAAAkBAAAPAAAAZHJzL2Rvd25yZXYueG1s&#10;TI/BTsMwEETvSPyDtUjcWqcVkDTEqRCiB+BSSkqvbrwkEfY6sp00/D2uOMBxdkazb4r1ZDQb0fnO&#10;koDFPAGGVFvVUSOget/MMmA+SFJSW0IB3+hhXV5eFDJX9kRvOO5Cw2IJ+VwKaEPoc8593aKRfm57&#10;pOh9WmdkiNI1XDl5iuVG82WS3HEjO4ofWtnjY4v1124wAp6rj5eNrl6HrRtTdbD77Ck9ZEJcX00P&#10;98ACTuEvDGf8iA5lZDragZRnWsBskcUtQcBNsgJ2DixvU2DH3wMvC/5/QfkDAAD//wMAUEsBAi0A&#10;FAAGAAgAAAAhALaDOJL+AAAA4QEAABMAAAAAAAAAAAAAAAAAAAAAAFtDb250ZW50X1R5cGVzXS54&#10;bWxQSwECLQAUAAYACAAAACEAOP0h/9YAAACUAQAACwAAAAAAAAAAAAAAAAAvAQAAX3JlbHMvLnJl&#10;bHNQSwECLQAUAAYACAAAACEANeKxaCYCAABKBAAADgAAAAAAAAAAAAAAAAAuAgAAZHJzL2Uyb0Rv&#10;Yy54bWxQSwECLQAUAAYACAAAACEA8eoeZN4AAAAJAQAADwAAAAAAAAAAAAAAAACABAAAZHJzL2Rv&#10;d25yZXYueG1sUEsFBgAAAAAEAAQA8wAAAIsFAAAAAA==&#10;">
                <v:stroke endarrow="classic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53975</wp:posOffset>
                </wp:positionV>
                <wp:extent cx="182880" cy="164465"/>
                <wp:effectExtent l="9525" t="6350" r="7620" b="10160"/>
                <wp:wrapNone/>
                <wp:docPr id="42" name="Lin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" cy="164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975F1" id="Line 558" o:spid="_x0000_s1026" style="position:absolute;flip:y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4.25pt" to="347.4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qrHgIAADkEAAAOAAAAZHJzL2Uyb0RvYy54bWysU02P2jAQvVfqf7B8hyQ00BARVhWBXrZd&#10;pN32bmyHWHVsyzYEVPW/d2wCXdpLVTUHZ+yZefPma/Fw6iQ6cuuEVhXOxilGXFHNhNpX+MvLZlRg&#10;5DxRjEiteIXP3OGH5ds3i96UfKJbLRm3CECUK3tT4dZ7UyaJoy3viBtrwxUoG2074uFq9wmzpAf0&#10;TiaTNJ0lvbbMWE25c/BaX5R4GfGbhlP/1DSOeyQrDNx8PG08d+FMlgtS7i0xraADDfIPLDoiFAS9&#10;QdXEE3Sw4g+oTlCrnW78mOou0U0jKI85QDZZ+ls2zy0xPOYCxXHmVib3/2Dp5+PWIsEqnE8wUqSD&#10;Hj0KxdF0WoTi9MaVYLNSWxvSoyf1bB41/eaQ0quWqD2PJF/OBhyz4JHcuYSLMxBi13/SDGzIwetY&#10;qVNjO9RIYb4GxwAO1UCn2JrzrTX85BGFx6yYFAU0kIIqm+X5bBpjkTLABGdjnf/IdYeCUGEJOURQ&#10;cnx0PtD6ZRLMld4IKWP3pUJ9hefTyTQ6OC0FC8pg5ux+t5IWHUmYn/gNce/MrD4oFsFaTth6kD0R&#10;8iJDcKkCHqQDdAbpMiDf5+l8XayLfJRPZutRntb16MNmlY9mm+z9tH5Xr1Z19iNQy/KyFYxxFdhd&#10;hzXL/24YhrW5jNltXG9lSO7RY72A7PUfScfOhmZexmKn2Xlrrx2H+YzGwy6FBXh9B/n1xi9/AgAA&#10;//8DAFBLAwQUAAYACAAAACEAyrVQxt4AAAAIAQAADwAAAGRycy9kb3ducmV2LnhtbEyPTUvDQBCG&#10;74L/YRnBm93YxtCmmZQi6kUQrNHzJjtNgvsRsts0/nvHkz0O7/C+z1PsZmvERGPovUO4XyQgyDVe&#10;965FqD6e79YgQlROK+MdIfxQgF15fVWoXPuze6fpEFvBJS7kCqGLccilDE1HVoWFH8hxdvSjVZHP&#10;sZV6VGcut0YukySTVvWOFzo10GNHzffhZBH2X69Pq7eptt7oTVt9alslL0vE25t5vwURaY7/z/CH&#10;z+hQMlPtT04HYRCyLGOXiLB+AMF5tklZpUZYpSnIspCXAuUvAAAA//8DAFBLAQItABQABgAIAAAA&#10;IQC2gziS/gAAAOEBAAATAAAAAAAAAAAAAAAAAAAAAABbQ29udGVudF9UeXBlc10ueG1sUEsBAi0A&#10;FAAGAAgAAAAhADj9If/WAAAAlAEAAAsAAAAAAAAAAAAAAAAALwEAAF9yZWxzLy5yZWxzUEsBAi0A&#10;FAAGAAgAAAAhAOSFmqseAgAAOQQAAA4AAAAAAAAAAAAAAAAALgIAAGRycy9lMm9Eb2MueG1sUEsB&#10;Ai0AFAAGAAgAAAAhAMq1UMbeAAAACAEAAA8AAAAAAAAAAAAAAAAAeAQAAGRycy9kb3ducmV2Lnht&#10;bFBLBQYAAAAABAAEAPMAAACD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259715</wp:posOffset>
                </wp:positionV>
                <wp:extent cx="365760" cy="0"/>
                <wp:effectExtent l="9525" t="12065" r="5715" b="6985"/>
                <wp:wrapNone/>
                <wp:docPr id="41" name="Lin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DFF8C" id="Line 559" o:spid="_x0000_s1026" style="position:absolute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20.45pt" to="379.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8fFQ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XOM4wU&#10;6UGjZ6E4Kop5aM5gXAkxtdrYUB49qlfzrOl3h5SuO6J2PJJ8OxlIzEJG8i4lbJyBK7bDF80ghuy9&#10;jp06trYPkNADdIyCnG6C8KNHFA4fpsXjFGSjV1dCymuesc5/5rpHwaiwBNIRlxyenQ88SHkNCdco&#10;vRZSRrmlQkOF58WkiAlOS8GCM4Q5u9vW0qIDCQMTv1gUeO7DrN4rFsE6TtjqYnsi5NmGy6UKeFAJ&#10;0LlY54n4MU/nq9lqlo/yyXQ1ytOmGX1a1/lous4ei+ahqesm+xmoZXnZCca4Cuyu05nlf6f+5Z2c&#10;5+o2n7c2JO/RY7+A7PUfSUcpg3rnOdhqdtrYq8QwkDH48njCxN/vwb5/4stfAAAA//8DAFBLAwQU&#10;AAYACAAAACEAmAIQON4AAAAJAQAADwAAAGRycy9kb3ducmV2LnhtbEyPwU7DMBBE70j8g7VIXCpq&#10;E2hLQ5wKAblxobTiuo2XJCJep7Hbhn49Rhza4+yMZt9ki8G2Yk+9bxxruB0rEMSlMw1XGlYfxc0D&#10;CB+QDbaOScMPeVjklxcZpsYd+J32y1CJWMI+RQ11CF0qpS9rsujHriOO3pfrLYYo+0qaHg+x3LYy&#10;UWoqLTYcP9TY0XNN5fdyZzX4Yk3b4jgqR+rzrnKUbF/eXlHr66vh6RFEoCGcwvCHH9Ehj0wbt2Pj&#10;RathppK4JWi4V3MQMTCbzKcgNv8HmWfyfEH+CwAA//8DAFBLAQItABQABgAIAAAAIQC2gziS/gAA&#10;AOEBAAATAAAAAAAAAAAAAAAAAAAAAABbQ29udGVudF9UeXBlc10ueG1sUEsBAi0AFAAGAAgAAAAh&#10;ADj9If/WAAAAlAEAAAsAAAAAAAAAAAAAAAAALwEAAF9yZWxzLy5yZWxzUEsBAi0AFAAGAAgAAAAh&#10;AEc6fx8VAgAAKgQAAA4AAAAAAAAAAAAAAAAALgIAAGRycy9lMm9Eb2MueG1sUEsBAi0AFAAGAAgA&#10;AAAhAJgCEDjeAAAACQEAAA8AAAAAAAAAAAAAAAAAbwQAAGRycy9kb3ducmV2LnhtbFBLBQYAAAAA&#10;BAAEAPMAAAB6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259715</wp:posOffset>
                </wp:positionV>
                <wp:extent cx="182880" cy="0"/>
                <wp:effectExtent l="9525" t="12065" r="7620" b="6985"/>
                <wp:wrapNone/>
                <wp:docPr id="40" name="Lin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none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29CE4" id="Line 552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20.45pt" to="329.4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xMIwIAAEcEAAAOAAAAZHJzL2Uyb0RvYy54bWysU82O2jAQvlfqO1i+QxIaaIgIq4pAL7SL&#10;tNsHMLaTWHVsyzYEVPXdOzY/YttLVTUHZ+yZ+eabv8XTqZfoyK0TWlU4G6cYcUU1E6qt8LfXzajA&#10;yHmiGJFa8QqfucNPy/fvFoMp+UR3WjJuEYAoVw6mwp33pkwSRzveEzfWhitQNtr2xMPVtgmzZAD0&#10;XiaTNJ0lg7bMWE25c/BaX5R4GfGbhlP/3DSOeyQrDNx8PG089+FMlgtStpaYTtArDfIPLHoiFAS9&#10;Q9XEE3Sw4g+oXlCrnW78mOo+0U0jKI85QDZZ+ls2Lx0xPOYCxXHmXib3/2Dp1+POIsEqnEN5FOmh&#10;R1uhOJpOJ6E4g3El2KzUzob06Em9mK2m3x1SetUR1fJI8vVswDELHskbl3BxBkLshy+agQ05eB0r&#10;dWpsHyChBugUG3K+N4SfPKLwmBWTogBe9KZKSHnzM9b5z1z3KAgVlkA64pLj1vnAg5Q3kxBG6Y2Q&#10;MrZbKjRUeD6dTKOD01KwoAxmzrb7lbToSMLAxC8mBZpHM6sPikWwjhO2vsqeCAky8rEaCgYeh0g9&#10;ZxhJDvsh2yuYVCEYpAlcr9JlXH7M0/m6WBf5KJ/M1qM8revRp80qH8022cdp/aFerersZ+Cd5WUn&#10;GOMqUL+Nbpb/3Whcl+gydPfhvdcoeYseiwlkb/9IOvY5tPYyJHvNzjt76z9MazS+blZYh8c7yI/7&#10;v/wFAAD//wMAUEsDBBQABgAIAAAAIQCi4rAM3wAAAAkBAAAPAAAAZHJzL2Rvd25yZXYueG1sTI9N&#10;T8MwDIbvk/gPkZG4TCzlY2UtTSeYtGMlNjhwTBvTVjROSbKt+/cYcYCj7Vevn6dYT3YQR/Shd6Tg&#10;ZpGAQGqc6alV8Pa6vV6BCFGT0YMjVHDGAOvyYlbo3LgT7fC4j63gEgq5VtDFOOZShqZDq8PCjUh8&#10;+3De6sijb6Xx+sTldpC3SZJKq3viD50ecdNh87k/WAXL6Wv3/JDVW/s+r158da7sxmRKXV1OT48g&#10;Ik7xLww/+IwOJTPV7kAmiEFBepewS1Rwn2QgOJAuV+xS/y5kWcj/BuU3AAAA//8DAFBLAQItABQA&#10;BgAIAAAAIQC2gziS/gAAAOEBAAATAAAAAAAAAAAAAAAAAAAAAABbQ29udGVudF9UeXBlc10ueG1s&#10;UEsBAi0AFAAGAAgAAAAhADj9If/WAAAAlAEAAAsAAAAAAAAAAAAAAAAALwEAAF9yZWxzLy5yZWxz&#10;UEsBAi0AFAAGAAgAAAAhAFajfEwjAgAARwQAAA4AAAAAAAAAAAAAAAAALgIAAGRycy9lMm9Eb2Mu&#10;eG1sUEsBAi0AFAAGAAgAAAAhAKLisAzfAAAACQEAAA8AAAAAAAAAAAAAAAAAfQQAAGRycy9kb3du&#10;cmV2LnhtbFBLBQYAAAAABAAEAPMAAACJBQAAAAA=&#10;">
                <v:stroke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457835</wp:posOffset>
                </wp:positionV>
                <wp:extent cx="5715" cy="572770"/>
                <wp:effectExtent l="59055" t="19685" r="49530" b="7620"/>
                <wp:wrapNone/>
                <wp:docPr id="39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2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none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680FC" id="Line 554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4pt,36.05pt" to="98.8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AfNQIAAGoEAAAOAAAAZHJzL2Uyb0RvYy54bWysVNuO2yAQfa/Uf0C8J46zdi5WnFUVJ33Z&#10;diPt9gMIYBsVAwISJ6r67x3Ipdm2D1VVP2DwzBzOzJzx4vHYSXTg1gmtSpwORxhxRTUTqinxl9fN&#10;YIaR80QxIrXiJT5xhx+X798telPwsW61ZNwiAFGu6E2JW+9NkSSOtrwjbqgNV2Cste2Ih6NtEmZJ&#10;D+idTMaj0STptWXGasqdg6/V2YiXEb+uOfXPde24R7LEwM3H1cZ1F9ZkuSBFY4lpBb3QIP/AoiNC&#10;waU3qIp4gvZW/AbVCWq107UfUt0luq4F5TEHyCYd/ZLNS0sMj7lAcZy5lcn9P1j6+bC1SLASP8wx&#10;UqSDHj0JxVGeZ6E4vXEF+KzU1ob06FG9mCdNvzqk9KolquGR5OvJQGAaIpI3IeHgDFyx6z9pBj5k&#10;73Ws1LG2XYCEGqBjbMjp1hB+9IjCx3ya5hhRMOTT8XQa25WQ4hpqrPMfue5Q2JRYAu8ITQ5Pzgcq&#10;pLi6hJuU3ggpY8elQn2J5/k4jwFOS8GCMbg52+xW0qIDCZqJT8wLLPduVu8Vi2AtJ2ytGPKxCM5z&#10;In2LwwUdZxhJDpMhm7PUPBHyp6+CmfijIzCXKpCBSkAul91ZUd/mo/l6tp5lg2w8WQ+yUVUNPmxW&#10;2WCySad59VCtVlX6PeSVZkUrGOMqpHZVd5r9nXouc3bW5U3ftxomb9FjsYHs9R1JRymE7p91tNPs&#10;tLVXiYCgo/Nl+MLE3J9hf/+LWP4AAAD//wMAUEsDBBQABgAIAAAAIQB7BUEy3gAAAAoBAAAPAAAA&#10;ZHJzL2Rvd25yZXYueG1sTI9BT4QwEIXvJv6HZky8uQU2AUHKxhg96MFkVw8eCx0pkU6Rll38986e&#10;9PZe3subb+rd6kZxxDkMnhSkmwQEUufNQL2C97enm1sQIWoyevSECn4wwK65vKh1ZfyJ9ng8xF7w&#10;CIVKK7AxTpWUobPodNj4CYmzTz87HdnOvTSzPvG4G2WWJLl0eiC+YPWEDxa7r8PiFCzb72VvbIZt&#10;2b68mvxjfH4cUqWur9b7OxAR1/hXhjM+o0PDTK1fyAQxsi9zRo8KiiwFcS6URQGiZZFnW5BNLf+/&#10;0PwCAAD//wMAUEsBAi0AFAAGAAgAAAAhALaDOJL+AAAA4QEAABMAAAAAAAAAAAAAAAAAAAAAAFtD&#10;b250ZW50X1R5cGVzXS54bWxQSwECLQAUAAYACAAAACEAOP0h/9YAAACUAQAACwAAAAAAAAAAAAAA&#10;AAAvAQAAX3JlbHMvLnJlbHNQSwECLQAUAAYACAAAACEAhs3wHzUCAABqBAAADgAAAAAAAAAAAAAA&#10;AAAuAgAAZHJzL2Uyb0RvYy54bWxQSwECLQAUAAYACAAAACEAewVBMt4AAAAKAQAADwAAAAAAAAAA&#10;AAAAAACPBAAAZHJzL2Rvd25yZXYueG1sUEsFBgAAAAAEAAQA8wAAAJoFAAAAAA==&#10;">
                <v:stroke startarrow="classic" startarrowlength="long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31115</wp:posOffset>
                </wp:positionV>
                <wp:extent cx="365760" cy="365760"/>
                <wp:effectExtent l="9525" t="12065" r="5715" b="12700"/>
                <wp:wrapNone/>
                <wp:docPr id="38" name="Rectangl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AD72E2">
                            <w:r>
                              <w:t xml:space="preserve"> РУ</w:t>
                            </w:r>
                          </w:p>
                          <w:p w:rsidR="00000000" w:rsidRDefault="00AD72E2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3" o:spid="_x0000_s1040" style="position:absolute;left:0;text-align:left;margin-left:279pt;margin-top:2.45pt;width:28.8pt;height:28.8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v/KQIAAFEEAAAOAAAAZHJzL2Uyb0RvYy54bWysVNuO0zAQfUfiHyy/0/SW7m7UdLXqUoS0&#10;wIqFD3AcJ7HwjbHbZPl6xk5busATIg+WxzM+njlnJuvbQStyEOClNSWdTaaUCMNtLU1b0q9fdm+u&#10;KfGBmZopa0RJn4Wnt5vXr9a9K8TcdlbVAgiCGF/0rqRdCK7IMs87oZmfWCcMOhsLmgU0oc1qYD2i&#10;a5XNp9NV1luoHVguvMfT+9FJNwm/aQQPn5rGi0BUSTG3kFZIaxXXbLNmRQvMdZIf02D/kIVm0uCj&#10;Z6h7FhjZg/wDSksO1tsmTLjVmW0ayUWqAauZTX+r5qljTqRakBzvzjT5/wfLPx4egci6pAtUyjCN&#10;Gn1G1phplSD5chEZ6p0vMPDJPUKs0bsHy795Yuy2wzhxB2D7TrAa85rF+OzFhWh4vEqq/oOtEZ/t&#10;g01kDQ3oCIg0kCFp8nzWRAyBcDxcrPKrFSrH0XXcxxdYcbrswId3wmoSNyUFTD6Bs8ODD2PoKSQl&#10;b5Wsd1KpZEBbbRWQA8P22KUv5Y81XoYpQ/qS3uTzPCG/8PlLiGn6/gahZcA+V1KX9PocxIrI2ltT&#10;Y5qsCEyqcY/VKXOkMTI3KhCGakhKzfKTKJWtn5FYsGNf4xziprPwg5Iee7qk/vuegaBEvTcozs1s&#10;uYxDkIxlfjVHAy491aWHGY5QJQ2UjNttGAdn70C2Hb40S3QYe4eCNjKRHcUeszrmj32b5DrOWByM&#10;SztF/foTbH4CAAD//wMAUEsDBBQABgAIAAAAIQCSsNuP3gAAAAgBAAAPAAAAZHJzL2Rvd25yZXYu&#10;eG1sTI9BT4NAEIXvJv6HzZh4s0tRSEtZGqOpiceWXrwN7BRQdpewS4v+esdTvb3Jm7z3vXw7m16c&#10;afSdswqWiwgE2drpzjYKjuXuYQXCB7Qae2dJwTd52Ba3Nzlm2l3sns6H0AgOsT5DBW0IQyalr1sy&#10;6BduIMveyY0GA59jI/WIFw43vYyjKJUGO8sNLQ700lL9dZiMgqqLj/izL98is949hve5/Jw+XpW6&#10;v5ufNyACzeH6DH/4jA4FM1VustqLXkGSrHhLUPC0BsF+ukxSEBWLOAFZ5PL/gOIXAAD//wMAUEsB&#10;Ai0AFAAGAAgAAAAhALaDOJL+AAAA4QEAABMAAAAAAAAAAAAAAAAAAAAAAFtDb250ZW50X1R5cGVz&#10;XS54bWxQSwECLQAUAAYACAAAACEAOP0h/9YAAACUAQAACwAAAAAAAAAAAAAAAAAvAQAAX3JlbHMv&#10;LnJlbHNQSwECLQAUAAYACAAAACEARl57/ykCAABRBAAADgAAAAAAAAAAAAAAAAAuAgAAZHJzL2Uy&#10;b0RvYy54bWxQSwECLQAUAAYACAAAACEAkrDbj94AAAAIAQAADwAAAAAAAAAAAAAAAACDBAAAZHJz&#10;L2Rvd25yZXYueG1sUEsFBgAAAAAEAAQA8wAAAI4FAAAAAA==&#10;">
                <v:textbox>
                  <w:txbxContent>
                    <w:p w:rsidR="00000000" w:rsidRDefault="00AD72E2">
                      <w:r>
                        <w:t xml:space="preserve"> РУ</w:t>
                      </w:r>
                    </w:p>
                    <w:p w:rsidR="00000000" w:rsidRDefault="00AD72E2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488315</wp:posOffset>
                </wp:positionV>
                <wp:extent cx="0" cy="548640"/>
                <wp:effectExtent l="57150" t="21590" r="57150" b="10795"/>
                <wp:wrapNone/>
                <wp:docPr id="37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none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F773C" id="Line 551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38.45pt" to="297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XqMgIAAGcEAAAOAAAAZHJzL2Uyb0RvYy54bWysVE2P2jAQvVfqf7B8hxA2sBARVlUCvdAu&#10;0m5/gLGdxKpjW7YhoKr/vWPzsaXtoaqagxPbM29m3rzJ4unYSXTg1gmtCpwORxhxRTUTqinwl9f1&#10;YIaR80QxIrXiBT5xh5+W798tepPzsW61ZNwiAFEu702BW+9NniSOtrwjbqgNV3BZa9sRD1vbJMyS&#10;HtA7mYxHo2nSa8uM1ZQ7B6fV+RIvI35dc+qf69pxj2SBITcfVxvXXViT5YLkjSWmFfSSBvmHLDoi&#10;FAS9QVXEE7S34jeoTlCrna79kOou0XUtKI81QDXp6JdqXlpieKwFyHHmRpP7f7D082FrkWAFfnjE&#10;SJEOerQRiqPJJA3k9MblYFOqrQ3l0aN6MRtNvzqkdNkS1fCY5OvJgGP0SO5cwsYZCLHrP2kGNmTv&#10;dWTqWNsuQAIH6Bgbcro1hB89oudDCqeTbDbNYq8Skl/9jHX+I9cdCh8FlpB0xCWHjfOQOZheTUIY&#10;pddCythuqVBf4PlkPIkOTkvBwmUwc7bZldKiAwmCiU+gAcDuzKzeKxbBWk7YSjHkIwPOcyJ9i0OA&#10;jjOMJIexkM1ZZ54I+WarYCD+aAjBpArJAA1Qy+XrLKdv89F8NVvNskE2nq4G2aiqBh/WZTaYrtPH&#10;SfVQlWWVfg91pVneCsa4CqVdpZ1mfyedy5CdRXkT943D5B498gPJXt8x6aiD0PqziHaanbY2UBkk&#10;AWqOxpfJC+Py8z5avf0flj8AAAD//wMAUEsDBBQABgAIAAAAIQCCgBxf3gAAAAoBAAAPAAAAZHJz&#10;L2Rvd25yZXYueG1sTI/BTsMwDIbvSLxDZCRuLN0KhZamE0JwgMOkjR12TBvTVDROadKtvD1GHOBo&#10;+9Pv7y/Xs+vFEcfQeVKwXCQgkBpvOmoV7N+er+5AhKjJ6N4TKvjCAOvq/KzUhfEn2uJxF1vBIRQK&#10;rcDGOBRShsai02HhByS+vfvR6cjj2Eoz6hOHu16ukiSTTnfEH6we8NFi87GbnIIp/Zy2xq6wzuvX&#10;jckO/ctTt1Tq8mJ+uAcRcY5/MPzoszpU7FT7iUwQvYKb/Jq7RAW3WQ6Cgd9FzWSWpiCrUv6vUH0D&#10;AAD//wMAUEsBAi0AFAAGAAgAAAAhALaDOJL+AAAA4QEAABMAAAAAAAAAAAAAAAAAAAAAAFtDb250&#10;ZW50X1R5cGVzXS54bWxQSwECLQAUAAYACAAAACEAOP0h/9YAAACUAQAACwAAAAAAAAAAAAAAAAAv&#10;AQAAX3JlbHMvLnJlbHNQSwECLQAUAAYACAAAACEAxMQl6jICAABnBAAADgAAAAAAAAAAAAAAAAAu&#10;AgAAZHJzL2Uyb0RvYy54bWxQSwECLQAUAAYACAAAACEAgoAcX94AAAAKAQAADwAAAAAAAAAAAAAA&#10;AACMBAAAZHJzL2Rvd25yZXYueG1sUEsFBgAAAAAEAAQA8wAAAJcFAAAAAA==&#10;">
                <v:stroke startarrow="classic" startarrowlength="long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145415</wp:posOffset>
                </wp:positionV>
                <wp:extent cx="182880" cy="182880"/>
                <wp:effectExtent l="9525" t="12065" r="7620" b="5080"/>
                <wp:wrapNone/>
                <wp:docPr id="36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33B59" id="Line 535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1.45pt" to="104.4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ShGQIAAC8EAAAOAAAAZHJzL2Uyb0RvYy54bWysU02P2yAQvVfqf0DcE9uJkzpWnFVlJ71s&#10;u5F2+wMI4BgVAwISJ6r63zuQj+62l6qqD3hgZh5vZh7Lh1Mv0ZFbJ7SqcDZOMeKKaibUvsJfXzaj&#10;AiPniWJEasUrfOYOP6zev1sOpuQT3WnJuEUAolw5mAp33psySRzteE/cWBuuwNlq2xMPW7tPmCUD&#10;oPcymaTpPBm0ZcZqyp2D0+bixKuI37ac+qe2ddwjWWHg5uNq47oLa7JaknJviekEvdIg/8CiJ0LB&#10;pXeohniCDlb8AdULarXTrR9T3Se6bQXlsQaoJkt/q+a5I4bHWqA5ztzb5P4fLP1y3FokWIWnc4wU&#10;6WFGj0JxNJvOQnMG40qIqdXWhvLoST2bR02/OaR03RG155Hky9lAYhYykjcpYeMMXLEbPmsGMeTg&#10;dezUqbV9gIQeoFMcyPk+EH7yiMJhVkyKAsZGwXW1ww2kvCUb6/wnrnsUjApLYB7ByfHR+UvoLSTc&#10;pfRGSAnnpJQKDRVezCazmOC0FCw4g8/Z/a6WFh1JUE38YmXgeR1m9UGxCNZxwtZX2xMhLzbwlCrg&#10;QTlA52pdZPF9kS7WxbrIR/lkvh7ladOMPm7qfDTfZB9mzbSp6yb7EahledkJxrgK7G4SzfK/k8D1&#10;sVzEdRfpvQ3JW/TYWiB7+0fScZ5hhBcx7DQ7b21obRgtqDIGX19QkP3rfYz69c5XPwEAAP//AwBQ&#10;SwMEFAAGAAgAAAAhADad4endAAAACQEAAA8AAABkcnMvZG93bnJldi54bWxMj8FOwzAQRO9I/IO1&#10;SFyq1q4RNIQ4FQJy49IC4rqNlyQittPYbQNfz3KC42hHs+8V68n14khj7II3sFwoEOTrYDvfGHh9&#10;qeYZiJjQW+yDJwNfFGFdnp8VmNtw8hs6blMjeMTHHA20KQ25lLFuyWFchIE83z7C6DBxHBtpRzzx&#10;uOulVupGOuw8f2hxoIeW6s/twRmI1Rvtq+9ZPVPvV00gvX98fkJjLi+m+zsQiab0V4ZffEaHkpl2&#10;4eBtFD3nTLFLMqD1LQguaJWxy87A9XIFsizkf4PyBwAA//8DAFBLAQItABQABgAIAAAAIQC2gziS&#10;/gAAAOEBAAATAAAAAAAAAAAAAAAAAAAAAABbQ29udGVudF9UeXBlc10ueG1sUEsBAi0AFAAGAAgA&#10;AAAhADj9If/WAAAAlAEAAAsAAAAAAAAAAAAAAAAALwEAAF9yZWxzLy5yZWxzUEsBAi0AFAAGAAgA&#10;AAAhAKwsdKEZAgAALwQAAA4AAAAAAAAAAAAAAAAALgIAAGRycy9lMm9Eb2MueG1sUEsBAi0AFAAG&#10;AAgAAAAhADad4endAAAACQEAAA8AAAAAAAAAAAAAAAAAcwQAAGRycy9kb3ducmV2LnhtbFBLBQYA&#10;AAAABAAEAPMAAAB9BQAAAAA=&#10;"/>
            </w:pict>
          </mc:Fallback>
        </mc:AlternateContent>
      </w:r>
      <w:r w:rsidR="00AD72E2">
        <w:rPr>
          <w:i/>
          <w:iCs/>
        </w:rPr>
        <w:t xml:space="preserve">    </w:t>
      </w:r>
      <w:r w:rsidR="00AD72E2">
        <w:rPr>
          <w:i/>
          <w:iCs/>
          <w:lang w:val="en-US"/>
        </w:rPr>
        <w:t>z</w:t>
      </w:r>
      <w:r w:rsidR="00AD72E2">
        <w:t>(</w:t>
      </w:r>
      <w:r w:rsidR="00AD72E2">
        <w:rPr>
          <w:i/>
          <w:iCs/>
          <w:lang w:val="en-US"/>
        </w:rPr>
        <w:t>t</w:t>
      </w:r>
      <w:r w:rsidR="00AD72E2">
        <w:t>)</w:t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  <w:t xml:space="preserve">       порог</w:t>
      </w:r>
      <w:r w:rsidR="00AD72E2">
        <w:tab/>
      </w:r>
      <w:r w:rsidR="00AD72E2">
        <w:tab/>
      </w:r>
      <w:r w:rsidR="00AD72E2">
        <w:tab/>
        <w:t xml:space="preserve">        </w:t>
      </w:r>
      <w:r w:rsidR="00AD72E2">
        <w:tab/>
        <w:t xml:space="preserve">      </w:t>
      </w:r>
    </w:p>
    <w:p w:rsidR="00000000" w:rsidRDefault="00AD72E2">
      <w:pPr>
        <w:jc w:val="both"/>
        <w:rPr>
          <w:lang w:val="en-US"/>
        </w:rPr>
      </w:pPr>
      <w:r>
        <w:lastRenderedPageBreak/>
        <w:t xml:space="preserve">                                    </w:t>
      </w:r>
      <w:r>
        <w:rPr>
          <w:lang w:val="en-US"/>
        </w:rPr>
        <w:t>sin(2</w:t>
      </w:r>
      <w:r>
        <w:rPr>
          <w:i/>
          <w:iCs/>
        </w:rPr>
        <w:t>π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c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t)</w:t>
      </w:r>
      <w:r>
        <w:rPr>
          <w:lang w:val="en-US"/>
        </w:rPr>
        <w:t xml:space="preserve">   </w:t>
      </w:r>
    </w:p>
    <w:p w:rsidR="00000000" w:rsidRDefault="0023370E">
      <w:pPr>
        <w:jc w:val="both"/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92075</wp:posOffset>
                </wp:positionV>
                <wp:extent cx="365760" cy="365760"/>
                <wp:effectExtent l="9525" t="6350" r="5715" b="8890"/>
                <wp:wrapNone/>
                <wp:docPr id="35" name="Rectangl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AD72E2">
                            <w:r>
                              <w:t>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8" o:spid="_x0000_s1041" style="position:absolute;left:0;text-align:left;margin-left:81pt;margin-top:7.25pt;width:28.8pt;height:28.8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1sfKgIAAFEEAAAOAAAAZHJzL2Uyb0RvYy54bWysVMGO0zAQvSPxD5bvNE236bZR09WqSxHS&#10;AisWPsBxnMTCsc3YbVK+nrHTli5wQuRgeTzj55n3ZrK+GzpFDgKcNLqg6WRKidDcVFI3Bf36Zfdm&#10;SYnzTFdMGS0KehSO3m1ev1r3Nhcz0xpVCSAIol3e24K23ts8SRxvRcfcxFih0Vkb6JhHE5qkAtYj&#10;eqeS2XS6SHoDlQXDhXN4+jA66Sbi17Xg/lNdO+GJKijm5uMKcS3DmmzWLG+A2VbyUxrsH7LomNT4&#10;6AXqgXlG9iD/gOokB+NM7SfcdImpa8lFrAGrSae/VfPcMitiLUiOsxea3P+D5R8PT0BkVdCbjBLN&#10;OtToM7LGdKMEyVbLwFBvXY6Bz/YJQo3OPhr+zRFtti3GiXsA07eCVZhXGuKTFxeC4fAqKfsPpkJ8&#10;tvcmkjXU0AVApIEMUZPjRRMxeMLx8GaR3S5QOY6u0z68wPLzZQvOvxOmI2FTUMDkIzg7PDo/hp5D&#10;YvJGyWonlYoGNOVWATkwbI9d/GL+WON1mNKkL+gqm2UR+YXPXUNM4/c3iE567HMlu4IuL0EsD6y9&#10;1RWmyXLPpBr3WJ3SJxoDc6MCfiiHqFS6OItSmuqIxIIZ+xrnEDetgR+U9NjTBXXf9wwEJeq9RnFW&#10;6XwehiAa8+x2hgZce8prD9McoQrqKRm3Wz8Ozt6CbFp8KY10aHOPgtYykh3EHrM65Y99G+U6zVgY&#10;jGs7Rv36E2x+AgAA//8DAFBLAwQUAAYACAAAACEAIdTfqd4AAAAJAQAADwAAAGRycy9kb3ducmV2&#10;LnhtbEyPwU7DMBBE70j8g7VI3KgTA4GGOBUCFYljm164beIlCcR2FDtt4OtZTnDb0Y5m3hSbxQ7i&#10;SFPovdOQrhIQ5BpvetdqOFTbq3sQIaIzOHhHGr4owKY8PyswN/7kdnTcx1ZwiAs5auhiHHMpQ9OR&#10;xbDyIzn+vfvJYmQ5tdJMeOJwO0iVJJm02Dtu6HCkp46az/1sNdS9OuD3rnpJ7Hp7HV+X6mN+e9b6&#10;8mJ5fAARaYl/ZvjFZ3Qoman2szNBDKwzxVsiHze3INig0nUGotZwp1KQZSH/Lyh/AAAA//8DAFBL&#10;AQItABQABgAIAAAAIQC2gziS/gAAAOEBAAATAAAAAAAAAAAAAAAAAAAAAABbQ29udGVudF9UeXBl&#10;c10ueG1sUEsBAi0AFAAGAAgAAAAhADj9If/WAAAAlAEAAAsAAAAAAAAAAAAAAAAALwEAAF9yZWxz&#10;Ly5yZWxzUEsBAi0AFAAGAAgAAAAhAHf3Wx8qAgAAUQQAAA4AAAAAAAAAAAAAAAAALgIAAGRycy9l&#10;Mm9Eb2MueG1sUEsBAi0AFAAGAAgAAAAhACHU36neAAAACQEAAA8AAAAAAAAAAAAAAAAAhAQAAGRy&#10;cy9kb3ducmV2LnhtbFBLBQYAAAAABAAEAPMAAACPBQAAAAA=&#10;">
                <v:textbox>
                  <w:txbxContent>
                    <w:p w:rsidR="00000000" w:rsidRDefault="00AD72E2">
                      <w:r>
                        <w:t>Г</w:t>
                      </w:r>
                    </w:p>
                  </w:txbxContent>
                </v:textbox>
              </v:rect>
            </w:pict>
          </mc:Fallback>
        </mc:AlternateContent>
      </w:r>
    </w:p>
    <w:p w:rsidR="00000000" w:rsidRDefault="00AD72E2">
      <w:pPr>
        <w:jc w:val="both"/>
        <w:rPr>
          <w:lang w:val="en-US"/>
        </w:rPr>
      </w:pPr>
    </w:p>
    <w:p w:rsidR="00000000" w:rsidRDefault="00AD72E2">
      <w:pPr>
        <w:jc w:val="both"/>
        <w:rPr>
          <w:lang w:val="en-US"/>
        </w:rPr>
      </w:pPr>
    </w:p>
    <w:p w:rsidR="00000000" w:rsidRDefault="00AD72E2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:rsidR="00000000" w:rsidRDefault="00AD72E2">
      <w:pPr>
        <w:jc w:val="both"/>
      </w:pPr>
      <w:r>
        <w:rPr>
          <w:b/>
          <w:bCs/>
          <w:lang w:val="en-US"/>
        </w:rPr>
        <w:t>3.</w:t>
      </w:r>
      <w:r>
        <w:rPr>
          <w:lang w:val="en-US"/>
        </w:rPr>
        <w:t xml:space="preserve">   </w:t>
      </w:r>
      <w:r>
        <w:t xml:space="preserve">Вероятность ошибки  оптимального  когерентного демодулятора с ФМ в канале с белым гауссовским шумом определяется  </w:t>
      </w:r>
      <w:r>
        <w:rPr>
          <w:i/>
          <w:iCs/>
          <w:lang w:val="en-US"/>
        </w:rPr>
        <w:t>Q</w:t>
      </w:r>
      <w:r>
        <w:t>–функцией:</w:t>
      </w:r>
    </w:p>
    <w:p w:rsidR="00000000" w:rsidRDefault="00AD72E2">
      <w:pPr>
        <w:jc w:val="both"/>
      </w:pPr>
      <w:r>
        <w:tab/>
      </w:r>
      <w:r>
        <w:tab/>
      </w:r>
      <w:r>
        <w:rPr>
          <w:position w:val="-10"/>
        </w:rPr>
        <w:object w:dxaOrig="480" w:dyaOrig="340">
          <v:shape id="_x0000_i1139" type="#_x0000_t75" style="width:24pt;height:17.25pt" o:ole="">
            <v:imagedata r:id="rId239" o:title=""/>
          </v:shape>
          <o:OLEObject Type="Embed" ProgID="Equation.3" ShapeID="_x0000_i1139" DrawAspect="Content" ObjectID="_1464371556" r:id="rId240"/>
        </w:objec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Q</w:t>
      </w:r>
      <w:r>
        <w:t>(</w:t>
      </w:r>
      <w:r>
        <w:rPr>
          <w:i/>
          <w:iCs/>
          <w:lang w:val="en-US"/>
        </w:rPr>
        <w:t>x</w:t>
      </w:r>
      <w:r>
        <w:t xml:space="preserve">) = </w:t>
      </w:r>
      <w:r>
        <w:rPr>
          <w:position w:val="-32"/>
        </w:rPr>
        <w:object w:dxaOrig="2040" w:dyaOrig="760">
          <v:shape id="_x0000_i1140" type="#_x0000_t75" style="width:102pt;height:38.25pt" o:ole="">
            <v:imagedata r:id="rId241" o:title=""/>
          </v:shape>
          <o:OLEObject Type="Embed" ProgID="Equation.3" ShapeID="_x0000_i1140" DrawAspect="Content" ObjectID="_1464371557" r:id="rId242"/>
        </w:object>
      </w:r>
      <w:r>
        <w:t>,</w:t>
      </w:r>
      <w:r>
        <w:tab/>
        <w:t xml:space="preserve">где 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>
        <w:t xml:space="preserve"> = </w:t>
      </w:r>
      <w:r>
        <w:rPr>
          <w:position w:val="-32"/>
        </w:rPr>
        <w:object w:dxaOrig="2000" w:dyaOrig="1160">
          <v:shape id="_x0000_i1141" type="#_x0000_t75" style="width:99.75pt;height:57.75pt" o:ole="">
            <v:imagedata r:id="rId243" o:title=""/>
          </v:shape>
          <o:OLEObject Type="Embed" ProgID="Equation.3" ShapeID="_x0000_i1141" DrawAspect="Content" ObjectID="_1464371558" r:id="rId244"/>
        </w:object>
      </w:r>
    </w:p>
    <w:p w:rsidR="00000000" w:rsidRDefault="00AD72E2">
      <w:pPr>
        <w:jc w:val="both"/>
      </w:pPr>
      <w:r>
        <w:t xml:space="preserve">Вычислим   </w:t>
      </w:r>
      <w:r>
        <w:rPr>
          <w:i/>
          <w:iCs/>
          <w:lang w:val="en-US"/>
        </w:rPr>
        <w:t>x</w:t>
      </w:r>
      <w:r>
        <w:t>:</w:t>
      </w:r>
    </w:p>
    <w:p w:rsidR="00000000" w:rsidRDefault="00AD72E2">
      <w:pPr>
        <w:ind w:firstLine="709"/>
        <w:jc w:val="both"/>
      </w:pPr>
      <w:r>
        <w:rPr>
          <w:i/>
          <w:iCs/>
          <w:lang w:val="en-US"/>
        </w:rPr>
        <w:t>x</w:t>
      </w:r>
      <w:r>
        <w:t xml:space="preserve"> = </w:t>
      </w:r>
      <w:r>
        <w:rPr>
          <w:position w:val="-32"/>
        </w:rPr>
        <w:object w:dxaOrig="2000" w:dyaOrig="1160">
          <v:shape id="_x0000_i1142" type="#_x0000_t75" style="width:99.75pt;height:57.75pt" o:ole="">
            <v:imagedata r:id="rId243" o:title=""/>
          </v:shape>
          <o:OLEObject Type="Embed" ProgID="Equation.3" ShapeID="_x0000_i1142" DrawAspect="Content" ObjectID="_1464371559" r:id="rId245"/>
        </w:object>
      </w:r>
      <w:r>
        <w:rPr>
          <w:position w:val="-32"/>
        </w:rPr>
        <w:object w:dxaOrig="5840" w:dyaOrig="1160">
          <v:shape id="_x0000_i1143" type="#_x0000_t75" style="width:291.75pt;height:57.75pt" o:ole="">
            <v:imagedata r:id="rId246" o:title=""/>
          </v:shape>
          <o:OLEObject Type="Embed" ProgID="Equation.3" ShapeID="_x0000_i1143" DrawAspect="Content" ObjectID="_1464371560" r:id="rId247"/>
        </w:object>
      </w:r>
      <w:r>
        <w:t>,</w:t>
      </w:r>
    </w:p>
    <w:p w:rsidR="00000000" w:rsidRDefault="00AD72E2">
      <w:pPr>
        <w:ind w:left="7090" w:firstLine="709"/>
        <w:jc w:val="both"/>
      </w:pPr>
      <w:r>
        <w:t xml:space="preserve">где </w:t>
      </w:r>
      <w:r>
        <w:rPr>
          <w:position w:val="-30"/>
        </w:rPr>
        <w:object w:dxaOrig="920" w:dyaOrig="700">
          <v:shape id="_x0000_i1144" type="#_x0000_t75" style="width:45.75pt;height:35.25pt" o:ole="">
            <v:imagedata r:id="rId248" o:title=""/>
          </v:shape>
          <o:OLEObject Type="Embed" ProgID="Equation.3" ShapeID="_x0000_i1144" DrawAspect="Content" ObjectID="_1464371561" r:id="rId249"/>
        </w:object>
      </w:r>
      <w:r>
        <w:t xml:space="preserve"> </w:t>
      </w:r>
    </w:p>
    <w:p w:rsidR="00000000" w:rsidRDefault="00AD72E2">
      <w:pPr>
        <w:jc w:val="both"/>
        <w:rPr>
          <w:i/>
          <w:iCs/>
        </w:rPr>
      </w:pPr>
      <w:r>
        <w:t>тогда</w:t>
      </w:r>
      <w:r>
        <w:tab/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= </w:t>
      </w:r>
      <w:r>
        <w:rPr>
          <w:i/>
          <w:iCs/>
          <w:position w:val="-26"/>
          <w:lang w:val="en-US"/>
        </w:rPr>
        <w:object w:dxaOrig="2120" w:dyaOrig="720">
          <v:shape id="_x0000_i1145" type="#_x0000_t75" style="width:105.75pt;height:36pt" o:ole="">
            <v:imagedata r:id="rId250" o:title=""/>
          </v:shape>
          <o:OLEObject Type="Embed" ProgID="Equation.3" ShapeID="_x0000_i1145" DrawAspect="Content" ObjectID="_1464371562" r:id="rId251"/>
        </w:object>
      </w:r>
      <w:r>
        <w:t xml:space="preserve">. Из таблицы значений функции  </w:t>
      </w:r>
      <w:r>
        <w:rPr>
          <w:i/>
          <w:iCs/>
          <w:lang w:val="en-US"/>
        </w:rPr>
        <w:t>Q</w:t>
      </w:r>
      <w:r>
        <w:t>(</w:t>
      </w:r>
      <w:r>
        <w:rPr>
          <w:i/>
          <w:iCs/>
          <w:lang w:val="en-US"/>
        </w:rPr>
        <w:t>x</w:t>
      </w:r>
      <w:r>
        <w:t>):</w:t>
      </w:r>
      <w:r>
        <w:tab/>
      </w:r>
      <w:r>
        <w:rPr>
          <w:i/>
          <w:iCs/>
          <w:lang w:val="en-US"/>
        </w:rPr>
        <w:t>Q</w:t>
      </w:r>
      <w:r>
        <w:t>(3,1)=</w:t>
      </w:r>
      <w:r>
        <w:rPr>
          <w:position w:val="-10"/>
        </w:rPr>
        <w:object w:dxaOrig="880" w:dyaOrig="360">
          <v:shape id="_x0000_i1146" type="#_x0000_t75" style="width:44.25pt;height:18pt" o:ole="">
            <v:imagedata r:id="rId252" o:title=""/>
          </v:shape>
          <o:OLEObject Type="Embed" ProgID="Equation.3" ShapeID="_x0000_i1146" DrawAspect="Content" ObjectID="_1464371563" r:id="rId253"/>
        </w:object>
      </w:r>
      <w:r>
        <w:t>.</w:t>
      </w:r>
    </w:p>
    <w:p w:rsidR="00000000" w:rsidRDefault="00AD72E2">
      <w:pPr>
        <w:jc w:val="both"/>
      </w:pPr>
      <w:r>
        <w:t>Следовательно,</w:t>
      </w:r>
      <w:r>
        <w:tab/>
      </w:r>
      <w:r>
        <w:rPr>
          <w:position w:val="-10"/>
        </w:rPr>
        <w:object w:dxaOrig="3280" w:dyaOrig="380">
          <v:shape id="_x0000_i1147" type="#_x0000_t75" style="width:164.25pt;height:18.75pt" o:ole="">
            <v:imagedata r:id="rId254" o:title=""/>
          </v:shape>
          <o:OLEObject Type="Embed" ProgID="Equation.3" ShapeID="_x0000_i1147" DrawAspect="Content" ObjectID="_1464371564" r:id="rId255"/>
        </w:object>
      </w: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  <w:r>
        <w:rPr>
          <w:b/>
          <w:bCs/>
        </w:rPr>
        <w:t>4.</w:t>
      </w:r>
      <w:r>
        <w:t xml:space="preserve">   При переходе от ФМ к другим видам модуляции энергию сигнала необходимо изменить следующим образом:</w:t>
      </w:r>
    </w:p>
    <w:p w:rsidR="00000000" w:rsidRDefault="00AD72E2">
      <w:pPr>
        <w:jc w:val="both"/>
      </w:pPr>
      <w:r>
        <w:tab/>
        <w:t xml:space="preserve">при переходе к АМ – увеличить в 4 раз, так как </w:t>
      </w:r>
      <w:r>
        <w:rPr>
          <w:position w:val="-30"/>
        </w:rPr>
        <w:object w:dxaOrig="1500" w:dyaOrig="720">
          <v:shape id="_x0000_i1148" type="#_x0000_t75" style="width:75pt;height:36pt" o:ole="">
            <v:imagedata r:id="rId256" o:title=""/>
          </v:shape>
          <o:OLEObject Type="Embed" ProgID="Equation.3" ShapeID="_x0000_i1148" DrawAspect="Content" ObjectID="_1464371565" r:id="rId257"/>
        </w:object>
      </w:r>
    </w:p>
    <w:p w:rsidR="00000000" w:rsidRDefault="00AD72E2">
      <w:pPr>
        <w:jc w:val="both"/>
      </w:pPr>
      <w:r>
        <w:tab/>
        <w:t>при переходе к</w:t>
      </w:r>
      <w:r>
        <w:t xml:space="preserve"> ЧМ – увеличить в 2 раз, так как </w:t>
      </w:r>
      <w:r>
        <w:rPr>
          <w:position w:val="-10"/>
        </w:rPr>
        <w:object w:dxaOrig="1180" w:dyaOrig="340">
          <v:shape id="_x0000_i1149" type="#_x0000_t75" style="width:59.25pt;height:17.25pt" o:ole="">
            <v:imagedata r:id="rId258" o:title=""/>
          </v:shape>
          <o:OLEObject Type="Embed" ProgID="Equation.3" ShapeID="_x0000_i1149" DrawAspect="Content" ObjectID="_1464371566" r:id="rId259"/>
        </w:object>
      </w:r>
    </w:p>
    <w:p w:rsidR="00000000" w:rsidRDefault="00AD72E2">
      <w:pPr>
        <w:jc w:val="both"/>
      </w:pPr>
    </w:p>
    <w:p w:rsidR="00000000" w:rsidRDefault="00AD72E2">
      <w:pPr>
        <w:jc w:val="both"/>
      </w:pPr>
      <w:r>
        <w:rPr>
          <w:b/>
          <w:bCs/>
        </w:rPr>
        <w:t>5.</w:t>
      </w:r>
      <w:r>
        <w:t xml:space="preserve">   Пропускная способность демодулятора:</w:t>
      </w:r>
    </w:p>
    <w:p w:rsidR="00000000" w:rsidRDefault="00AD72E2">
      <w:pPr>
        <w:jc w:val="both"/>
      </w:pPr>
      <w:r>
        <w:tab/>
      </w:r>
      <w:r>
        <w:tab/>
      </w:r>
      <w:r>
        <w:tab/>
      </w:r>
      <w:r>
        <w:rPr>
          <w:i/>
          <w:iCs/>
        </w:rPr>
        <w:t xml:space="preserve">С = </w:t>
      </w:r>
      <w:r>
        <w:rPr>
          <w:i/>
          <w:iCs/>
          <w:position w:val="-10"/>
        </w:rPr>
        <w:object w:dxaOrig="3560" w:dyaOrig="340">
          <v:shape id="_x0000_i1150" type="#_x0000_t75" style="width:177.75pt;height:17.25pt" o:ole="">
            <v:imagedata r:id="rId260" o:title=""/>
          </v:shape>
          <o:OLEObject Type="Embed" ProgID="Equation.3" ShapeID="_x0000_i1150" DrawAspect="Content" ObjectID="_1464371567" r:id="rId261"/>
        </w:object>
      </w:r>
      <w:r>
        <w:t>,</w:t>
      </w:r>
    </w:p>
    <w:p w:rsidR="00000000" w:rsidRDefault="00AD72E2">
      <w:pPr>
        <w:ind w:firstLine="709"/>
        <w:jc w:val="both"/>
      </w:pPr>
      <w:r>
        <w:t xml:space="preserve">где 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p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p</w:t>
      </w:r>
      <w:r>
        <w:t xml:space="preserve">(0/1) = </w:t>
      </w:r>
      <w:r>
        <w:rPr>
          <w:i/>
          <w:iCs/>
          <w:lang w:val="en-US"/>
        </w:rPr>
        <w:t>p</w:t>
      </w:r>
      <w:r>
        <w:t xml:space="preserve">(1/0) = </w:t>
      </w:r>
      <w:r>
        <w:rPr>
          <w:position w:val="-6"/>
          <w:lang w:val="en-US"/>
        </w:rPr>
        <w:object w:dxaOrig="880" w:dyaOrig="320">
          <v:shape id="_x0000_i1151" type="#_x0000_t75" style="width:44.25pt;height:15.75pt" o:ole="">
            <v:imagedata r:id="rId262" o:title=""/>
          </v:shape>
          <o:OLEObject Type="Embed" ProgID="Equation.3" ShapeID="_x0000_i1151" DrawAspect="Content" ObjectID="_1464371568" r:id="rId263"/>
        </w:object>
      </w:r>
      <w:r>
        <w:t>,</w:t>
      </w:r>
      <w:r>
        <w:tab/>
      </w:r>
      <w:r>
        <w:rPr>
          <w:position w:val="-10"/>
        </w:rPr>
        <w:object w:dxaOrig="1300" w:dyaOrig="340">
          <v:shape id="_x0000_i1152" type="#_x0000_t75" style="width:65.25pt;height:17.25pt" o:ole="">
            <v:imagedata r:id="rId264" o:title=""/>
          </v:shape>
          <o:OLEObject Type="Embed" ProgID="Equation.3" ShapeID="_x0000_i1152" DrawAspect="Content" ObjectID="_1464371569" r:id="rId265"/>
        </w:object>
      </w:r>
      <w:r>
        <w:t xml:space="preserve"> бит/с,</w:t>
      </w:r>
      <w:r>
        <w:rPr>
          <w:i/>
          <w:iCs/>
          <w:vertAlign w:val="subscript"/>
        </w:rPr>
        <w:tab/>
      </w:r>
      <w:r>
        <w:t xml:space="preserve">следовательно, </w:t>
      </w:r>
    </w:p>
    <w:p w:rsidR="00000000" w:rsidRDefault="00AD72E2">
      <w:pPr>
        <w:jc w:val="both"/>
      </w:pPr>
      <w:r>
        <w:t xml:space="preserve">    </w:t>
      </w:r>
      <w:r>
        <w:rPr>
          <w:i/>
          <w:iCs/>
          <w:position w:val="-10"/>
        </w:rPr>
        <w:object w:dxaOrig="8140" w:dyaOrig="360">
          <v:shape id="_x0000_i1153" type="#_x0000_t75" style="width:407.25pt;height:18pt" o:ole="">
            <v:imagedata r:id="rId266" o:title=""/>
          </v:shape>
          <o:OLEObject Type="Embed" ProgID="Equation.3" ShapeID="_x0000_i1153" DrawAspect="Content" ObjectID="_1464371570" r:id="rId267"/>
        </w:object>
      </w:r>
      <w:r>
        <w:t>бит/с</w:t>
      </w:r>
    </w:p>
    <w:p w:rsidR="00000000" w:rsidRDefault="00AD72E2">
      <w:pPr>
        <w:pStyle w:val="a3"/>
        <w:outlineLvl w:val="0"/>
      </w:pPr>
    </w:p>
    <w:p w:rsidR="00000000" w:rsidRDefault="00AD72E2">
      <w:pPr>
        <w:pStyle w:val="a3"/>
        <w:outlineLvl w:val="0"/>
      </w:pPr>
    </w:p>
    <w:p w:rsidR="00000000" w:rsidRDefault="00AD72E2">
      <w:pPr>
        <w:pStyle w:val="a3"/>
        <w:outlineLvl w:val="0"/>
      </w:pPr>
    </w:p>
    <w:p w:rsidR="00000000" w:rsidRDefault="00AD72E2">
      <w:pPr>
        <w:pStyle w:val="a3"/>
        <w:outlineLvl w:val="0"/>
      </w:pPr>
    </w:p>
    <w:p w:rsidR="00000000" w:rsidRDefault="00AD72E2">
      <w:pPr>
        <w:pStyle w:val="a3"/>
        <w:outlineLvl w:val="0"/>
      </w:pPr>
    </w:p>
    <w:p w:rsidR="00000000" w:rsidRDefault="00AD72E2">
      <w:pPr>
        <w:pStyle w:val="a3"/>
        <w:outlineLvl w:val="0"/>
      </w:pPr>
    </w:p>
    <w:p w:rsidR="00000000" w:rsidRDefault="00AD72E2">
      <w:pPr>
        <w:pStyle w:val="a3"/>
        <w:outlineLvl w:val="0"/>
      </w:pPr>
    </w:p>
    <w:p w:rsidR="00000000" w:rsidRDefault="00AD72E2">
      <w:pPr>
        <w:pStyle w:val="a3"/>
        <w:outlineLvl w:val="0"/>
      </w:pPr>
    </w:p>
    <w:p w:rsidR="00000000" w:rsidRDefault="00AD72E2">
      <w:pPr>
        <w:pStyle w:val="a3"/>
        <w:outlineLvl w:val="0"/>
      </w:pPr>
    </w:p>
    <w:p w:rsidR="00000000" w:rsidRDefault="00AD72E2">
      <w:pPr>
        <w:pStyle w:val="a3"/>
        <w:outlineLvl w:val="0"/>
      </w:pPr>
    </w:p>
    <w:p w:rsidR="00000000" w:rsidRDefault="00AD72E2">
      <w:pPr>
        <w:pStyle w:val="a3"/>
        <w:outlineLvl w:val="0"/>
      </w:pPr>
    </w:p>
    <w:p w:rsidR="00000000" w:rsidRDefault="00AD72E2">
      <w:pPr>
        <w:pStyle w:val="a3"/>
        <w:outlineLvl w:val="0"/>
      </w:pPr>
    </w:p>
    <w:p w:rsidR="00000000" w:rsidRDefault="00AD72E2">
      <w:pPr>
        <w:pStyle w:val="a3"/>
        <w:outlineLvl w:val="0"/>
      </w:pPr>
    </w:p>
    <w:p w:rsidR="00000000" w:rsidRDefault="00AD72E2">
      <w:pPr>
        <w:pStyle w:val="a3"/>
        <w:outlineLvl w:val="0"/>
      </w:pPr>
      <w:r>
        <w:t>ДЕКОДЕР</w:t>
      </w:r>
    </w:p>
    <w:p w:rsidR="00000000" w:rsidRDefault="00AD72E2">
      <w:pPr>
        <w:jc w:val="center"/>
        <w:rPr>
          <w:sz w:val="32"/>
        </w:rPr>
      </w:pPr>
    </w:p>
    <w:p w:rsidR="00000000" w:rsidRDefault="00AD72E2">
      <w:pPr>
        <w:ind w:firstLine="540"/>
        <w:jc w:val="both"/>
      </w:pPr>
      <w:r>
        <w:t>Декодер кода (</w:t>
      </w:r>
      <w:r>
        <w:rPr>
          <w:i/>
          <w:iCs/>
          <w:lang w:val="en-US"/>
        </w:rPr>
        <w:t>n</w:t>
      </w:r>
      <w:r>
        <w:rPr>
          <w:i/>
          <w:iCs/>
        </w:rPr>
        <w:t>,</w:t>
      </w:r>
      <w:r>
        <w:rPr>
          <w:i/>
          <w:iCs/>
          <w:lang w:val="en-US"/>
        </w:rPr>
        <w:t>k</w:t>
      </w:r>
      <w:r>
        <w:t xml:space="preserve">) анализирует принимаемые последовательности символов длины </w:t>
      </w:r>
      <w:r>
        <w:rPr>
          <w:i/>
          <w:iCs/>
          <w:lang w:val="en-US"/>
        </w:rPr>
        <w:t>n</w:t>
      </w:r>
      <w:r>
        <w:t xml:space="preserve"> и либо преобразует их в последовательности информационных символов длины </w:t>
      </w:r>
      <w:r>
        <w:rPr>
          <w:i/>
          <w:iCs/>
          <w:lang w:val="en-US"/>
        </w:rPr>
        <w:t>k</w:t>
      </w:r>
      <w:r>
        <w:t>, либо отказывается от декодирования до исправления ошибки. Как и в кодер</w:t>
      </w:r>
      <w:r>
        <w:t xml:space="preserve">е, работа выполняется в два этапа. На первом этапе производится обнаружение ошибок. Если в принятой последовательности ошибки не обнаружены, то на втором этапе из нее выделяются </w:t>
      </w:r>
      <w:r>
        <w:rPr>
          <w:i/>
          <w:iCs/>
          <w:lang w:val="en-US"/>
        </w:rPr>
        <w:t>k</w:t>
      </w:r>
      <w:r>
        <w:t xml:space="preserve"> информационных символов – двоичное число, которое передается в цифроаналогов</w:t>
      </w:r>
      <w:r>
        <w:t>ый преобразователь. Если ошибка обнаружена, возможно исправление наименее надежного символа. Степень надежности определяется в демодуляторе, сообщение о ней поступает в декодер.</w:t>
      </w:r>
    </w:p>
    <w:p w:rsidR="00000000" w:rsidRDefault="00AD72E2">
      <w:pPr>
        <w:pStyle w:val="a5"/>
        <w:tabs>
          <w:tab w:val="clear" w:pos="4677"/>
          <w:tab w:val="clear" w:pos="9355"/>
        </w:tabs>
      </w:pPr>
    </w:p>
    <w:p w:rsidR="00000000" w:rsidRDefault="00AD72E2">
      <w:r>
        <w:tab/>
      </w:r>
      <w:r>
        <w:tab/>
        <w:t>Требуется:</w:t>
      </w:r>
    </w:p>
    <w:p w:rsidR="00000000" w:rsidRDefault="00AD72E2">
      <w:pPr>
        <w:numPr>
          <w:ilvl w:val="0"/>
          <w:numId w:val="7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Оценить обнаруживающую </w:t>
      </w:r>
      <w:r>
        <w:rPr>
          <w:i/>
          <w:iCs/>
          <w:lang w:val="en-US"/>
        </w:rPr>
        <w:t>q</w:t>
      </w:r>
      <w:r>
        <w:rPr>
          <w:vertAlign w:val="subscript"/>
        </w:rPr>
        <w:t>о</w:t>
      </w:r>
      <w:r>
        <w:t xml:space="preserve"> и исправляющую </w:t>
      </w:r>
      <w:r>
        <w:rPr>
          <w:i/>
          <w:iCs/>
          <w:lang w:val="en-US"/>
        </w:rPr>
        <w:t>q</w:t>
      </w:r>
      <w:r>
        <w:rPr>
          <w:vertAlign w:val="subscript"/>
        </w:rPr>
        <w:t>и</w:t>
      </w:r>
      <w:r>
        <w:t xml:space="preserve"> способность использо</w:t>
      </w:r>
      <w:r>
        <w:t>ванного в работе кода (</w:t>
      </w:r>
      <w:r>
        <w:rPr>
          <w:i/>
          <w:iCs/>
          <w:lang w:val="en-US"/>
        </w:rPr>
        <w:t>n</w:t>
      </w:r>
      <w:r>
        <w:rPr>
          <w:i/>
          <w:iCs/>
        </w:rPr>
        <w:t>,</w:t>
      </w:r>
      <w:r>
        <w:rPr>
          <w:i/>
          <w:iCs/>
          <w:lang w:val="en-US"/>
        </w:rPr>
        <w:t>k</w:t>
      </w:r>
      <w:r>
        <w:t>).</w:t>
      </w:r>
    </w:p>
    <w:p w:rsidR="00000000" w:rsidRDefault="00AD72E2">
      <w:pPr>
        <w:numPr>
          <w:ilvl w:val="0"/>
          <w:numId w:val="7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>Дать описание алгоритма обнаружения ошибки.</w:t>
      </w:r>
    </w:p>
    <w:p w:rsidR="00000000" w:rsidRDefault="00AD72E2">
      <w:pPr>
        <w:tabs>
          <w:tab w:val="num" w:pos="960"/>
        </w:tabs>
        <w:jc w:val="both"/>
      </w:pPr>
    </w:p>
    <w:p w:rsidR="00000000" w:rsidRDefault="00AD72E2">
      <w:pPr>
        <w:pStyle w:val="a5"/>
        <w:tabs>
          <w:tab w:val="clear" w:pos="4677"/>
          <w:tab w:val="clear" w:pos="9355"/>
        </w:tabs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  <w:r>
        <w:rPr>
          <w:b/>
          <w:bCs/>
        </w:rPr>
        <w:t>1.</w:t>
      </w:r>
      <w:r>
        <w:t xml:space="preserve">   Используемый математический код с одной проверкой на четность имеет минимальное кодовое расстояние по Хеммингу  </w:t>
      </w:r>
      <w:r>
        <w:rPr>
          <w:i/>
          <w:iCs/>
          <w:lang w:val="en-US"/>
        </w:rPr>
        <w:t>d</w:t>
      </w:r>
      <w:r>
        <w:rPr>
          <w:i/>
          <w:iCs/>
          <w:vertAlign w:val="subscript"/>
          <w:lang w:val="en-US"/>
        </w:rPr>
        <w:t>min</w:t>
      </w:r>
      <w:r>
        <w:rPr>
          <w:vertAlign w:val="subscript"/>
        </w:rPr>
        <w:t xml:space="preserve"> </w:t>
      </w:r>
      <w:r>
        <w:t>= 2.</w:t>
      </w:r>
    </w:p>
    <w:p w:rsidR="00000000" w:rsidRDefault="00AD72E2">
      <w:pPr>
        <w:jc w:val="both"/>
      </w:pPr>
      <w:r>
        <w:lastRenderedPageBreak/>
        <w:tab/>
        <w:t>Обнаруживающая способность кода:</w:t>
      </w:r>
      <w:r>
        <w:tab/>
      </w:r>
      <w:r>
        <w:rPr>
          <w:i/>
          <w:iCs/>
          <w:lang w:val="en-US"/>
        </w:rPr>
        <w:t>q</w:t>
      </w:r>
      <w:r>
        <w:rPr>
          <w:i/>
          <w:iCs/>
          <w:vertAlign w:val="subscript"/>
          <w:lang w:val="en-US"/>
        </w:rPr>
        <w:t>o</w:t>
      </w:r>
      <w:r>
        <w:rPr>
          <w:i/>
          <w:iCs/>
          <w:vertAlign w:val="subscript"/>
        </w:rPr>
        <w:t xml:space="preserve"> </w:t>
      </w:r>
      <w:r>
        <w:t xml:space="preserve">&lt; </w:t>
      </w:r>
      <w:r>
        <w:rPr>
          <w:i/>
          <w:iCs/>
          <w:lang w:val="en-US"/>
        </w:rPr>
        <w:t>d</w:t>
      </w:r>
      <w:r>
        <w:rPr>
          <w:i/>
          <w:iCs/>
          <w:vertAlign w:val="subscript"/>
          <w:lang w:val="en-US"/>
        </w:rPr>
        <w:t>min</w:t>
      </w:r>
      <w:r>
        <w:rPr>
          <w:vertAlign w:val="subscript"/>
        </w:rPr>
        <w:t xml:space="preserve"> </w:t>
      </w:r>
      <w:r>
        <w:t>,   след</w:t>
      </w:r>
      <w:r>
        <w:t xml:space="preserve">овательно </w:t>
      </w:r>
      <w:r>
        <w:rPr>
          <w:i/>
          <w:iCs/>
          <w:lang w:val="en-US"/>
        </w:rPr>
        <w:t>q</w:t>
      </w:r>
      <w:r>
        <w:rPr>
          <w:i/>
          <w:iCs/>
          <w:vertAlign w:val="subscript"/>
          <w:lang w:val="en-US"/>
        </w:rPr>
        <w:t>o</w:t>
      </w:r>
      <w:r>
        <w:t xml:space="preserve"> &lt; 2.</w:t>
      </w:r>
    </w:p>
    <w:p w:rsidR="00000000" w:rsidRDefault="00AD72E2">
      <w:pPr>
        <w:jc w:val="both"/>
      </w:pPr>
      <w:r>
        <w:tab/>
        <w:t>Исправляющая способность кода:</w:t>
      </w:r>
      <w:r>
        <w:tab/>
      </w:r>
      <w:r>
        <w:tab/>
      </w:r>
      <w:r>
        <w:rPr>
          <w:i/>
          <w:iCs/>
          <w:lang w:val="en-US"/>
        </w:rPr>
        <w:t>q</w:t>
      </w:r>
      <w:r>
        <w:rPr>
          <w:i/>
          <w:iCs/>
          <w:vertAlign w:val="subscript"/>
        </w:rPr>
        <w:t>и</w:t>
      </w:r>
      <w:r>
        <w:t xml:space="preserve"> &lt; </w:t>
      </w:r>
      <w:r>
        <w:rPr>
          <w:position w:val="-24"/>
        </w:rPr>
        <w:object w:dxaOrig="520" w:dyaOrig="620">
          <v:shape id="_x0000_i1154" type="#_x0000_t75" style="width:26.25pt;height:30.75pt" o:ole="">
            <v:imagedata r:id="rId268" o:title=""/>
          </v:shape>
          <o:OLEObject Type="Embed" ProgID="Equation.3" ShapeID="_x0000_i1154" DrawAspect="Content" ObjectID="_1464371571" r:id="rId269"/>
        </w:object>
      </w:r>
      <w:r>
        <w:t xml:space="preserve">, следовательно </w:t>
      </w:r>
      <w:r>
        <w:rPr>
          <w:i/>
          <w:iCs/>
          <w:lang w:val="en-US"/>
        </w:rPr>
        <w:t>q</w:t>
      </w:r>
      <w:r>
        <w:rPr>
          <w:i/>
          <w:iCs/>
          <w:vertAlign w:val="subscript"/>
        </w:rPr>
        <w:t>и</w:t>
      </w:r>
      <w:r>
        <w:rPr>
          <w:i/>
          <w:iCs/>
        </w:rPr>
        <w:t xml:space="preserve"> </w:t>
      </w:r>
      <w:r>
        <w:t>&lt; 1.</w:t>
      </w:r>
    </w:p>
    <w:p w:rsidR="00000000" w:rsidRDefault="00AD72E2">
      <w:pPr>
        <w:jc w:val="both"/>
      </w:pPr>
      <w:r>
        <w:t>Это означает, что данный код позволяет обнаруживать ошибки нечетной кратности, но не дает возможности обнаружить ошибки четной кратности. Код с одной про</w:t>
      </w:r>
      <w:r>
        <w:t>веркой на четность не позволяет исправить обнаруженную ошибку.</w:t>
      </w: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  <w:r>
        <w:rPr>
          <w:b/>
          <w:bCs/>
        </w:rPr>
        <w:t xml:space="preserve">2.   </w:t>
      </w:r>
      <w:r>
        <w:t>Алгоритм обнаружения ошибок:</w:t>
      </w:r>
    </w:p>
    <w:p w:rsidR="00000000" w:rsidRDefault="00AD72E2">
      <w:pPr>
        <w:numPr>
          <w:ilvl w:val="0"/>
          <w:numId w:val="12"/>
        </w:numPr>
        <w:jc w:val="both"/>
      </w:pPr>
      <w:r>
        <w:t xml:space="preserve">Пришедшее от демодулятора кодовое слово поразрядно суммируется по  </w:t>
      </w:r>
      <w:r>
        <w:rPr>
          <w:lang w:val="en-US"/>
        </w:rPr>
        <w:t>mod</w:t>
      </w:r>
      <w:r>
        <w:t xml:space="preserve"> 2.</w:t>
      </w:r>
    </w:p>
    <w:p w:rsidR="00000000" w:rsidRDefault="00AD72E2">
      <w:pPr>
        <w:numPr>
          <w:ilvl w:val="0"/>
          <w:numId w:val="12"/>
        </w:numPr>
        <w:jc w:val="both"/>
      </w:pPr>
      <w:r>
        <w:t xml:space="preserve">Если результат суммирования  </w:t>
      </w:r>
      <w:r>
        <w:rPr>
          <w:i/>
          <w:iCs/>
          <w:lang w:val="en-US"/>
        </w:rPr>
        <w:t>n</w:t>
      </w:r>
      <w:r>
        <w:rPr>
          <w:i/>
          <w:iCs/>
        </w:rPr>
        <w:t xml:space="preserve"> </w:t>
      </w:r>
      <w:r>
        <w:t>символов кодового слова равен нулю, то декодер счита</w:t>
      </w:r>
      <w:r>
        <w:t xml:space="preserve">ет, что ошибки в принятом слове нет, и подает информационные </w:t>
      </w:r>
      <w:r>
        <w:rPr>
          <w:i/>
          <w:iCs/>
          <w:lang w:val="en-US"/>
        </w:rPr>
        <w:t>k</w:t>
      </w:r>
      <w:r>
        <w:t xml:space="preserve"> символов на вход ЦАП.</w:t>
      </w:r>
    </w:p>
    <w:p w:rsidR="00000000" w:rsidRDefault="00AD72E2">
      <w:pPr>
        <w:numPr>
          <w:ilvl w:val="0"/>
          <w:numId w:val="12"/>
        </w:numPr>
        <w:jc w:val="both"/>
      </w:pPr>
      <w:r>
        <w:t xml:space="preserve">Если результат суммирования  </w:t>
      </w:r>
      <w:r>
        <w:rPr>
          <w:i/>
          <w:iCs/>
          <w:lang w:val="en-US"/>
        </w:rPr>
        <w:t>n</w:t>
      </w:r>
      <w:r>
        <w:t xml:space="preserve"> символов кодового слова не нулевой, то произошла ошибка.</w:t>
      </w: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pStyle w:val="a3"/>
        <w:outlineLvl w:val="0"/>
      </w:pPr>
    </w:p>
    <w:p w:rsidR="00000000" w:rsidRDefault="00AD72E2">
      <w:pPr>
        <w:pStyle w:val="a3"/>
        <w:outlineLvl w:val="0"/>
      </w:pPr>
    </w:p>
    <w:p w:rsidR="00000000" w:rsidRDefault="00AD72E2">
      <w:pPr>
        <w:pStyle w:val="a3"/>
        <w:outlineLvl w:val="0"/>
      </w:pPr>
      <w:r>
        <w:t>ЦИФРОАНАЛОГОВЫЙ  ПРЕОБРАЗОВАТЕЛЬ</w:t>
      </w:r>
    </w:p>
    <w:p w:rsidR="00000000" w:rsidRDefault="00AD72E2">
      <w:pPr>
        <w:jc w:val="center"/>
        <w:rPr>
          <w:sz w:val="32"/>
        </w:rPr>
      </w:pPr>
    </w:p>
    <w:p w:rsidR="00000000" w:rsidRDefault="00AD72E2">
      <w:pPr>
        <w:ind w:firstLine="540"/>
        <w:jc w:val="both"/>
      </w:pPr>
      <w:r>
        <w:t>В цифроаналоговый преобразователь с</w:t>
      </w:r>
      <w:r>
        <w:t xml:space="preserve"> декодера поступает </w:t>
      </w:r>
      <w:r>
        <w:rPr>
          <w:i/>
          <w:iCs/>
          <w:lang w:val="en-US"/>
        </w:rPr>
        <w:t>k</w:t>
      </w:r>
      <w:r>
        <w:t xml:space="preserve"> – разрядное двоичное число, восстановленный номер переданного уровня </w:t>
      </w:r>
      <w:r>
        <w:rPr>
          <w:position w:val="-10"/>
        </w:rPr>
        <w:object w:dxaOrig="200" w:dyaOrig="360">
          <v:shape id="_x0000_i1155" type="#_x0000_t75" style="width:9.75pt;height:18pt" o:ole="">
            <v:imagedata r:id="rId270" o:title=""/>
          </v:shape>
          <o:OLEObject Type="Embed" ProgID="Equation.3" ShapeID="_x0000_i1155" DrawAspect="Content" ObjectID="_1464371572" r:id="rId271"/>
        </w:object>
      </w:r>
      <w:r>
        <w:t>. На первом этапе это число преоб</w:t>
      </w:r>
      <w:r>
        <w:lastRenderedPageBreak/>
        <w:t xml:space="preserve">разуется в короткий импульс. Амплитуда импульса пропорциональна номеру </w:t>
      </w:r>
      <w:r>
        <w:rPr>
          <w:position w:val="-10"/>
        </w:rPr>
        <w:object w:dxaOrig="200" w:dyaOrig="360">
          <v:shape id="_x0000_i1156" type="#_x0000_t75" style="width:9.75pt;height:18pt" o:ole="">
            <v:imagedata r:id="rId270" o:title=""/>
          </v:shape>
          <o:OLEObject Type="Embed" ProgID="Equation.3" ShapeID="_x0000_i1156" DrawAspect="Content" ObjectID="_1464371573" r:id="rId272"/>
        </w:object>
      </w:r>
      <w:r>
        <w:rPr>
          <w:i/>
          <w:iCs/>
        </w:rPr>
        <w:t xml:space="preserve"> </w:t>
      </w:r>
      <w:r>
        <w:t>или восстановл</w:t>
      </w:r>
      <w:r>
        <w:t xml:space="preserve">енному значению квантованного отсчета  </w:t>
      </w:r>
      <w:r>
        <w:rPr>
          <w:position w:val="-14"/>
        </w:rPr>
        <w:object w:dxaOrig="620" w:dyaOrig="380">
          <v:shape id="_x0000_i1157" type="#_x0000_t75" style="width:30.75pt;height:18.75pt" o:ole="">
            <v:imagedata r:id="rId273" o:title=""/>
          </v:shape>
          <o:OLEObject Type="Embed" ProgID="Equation.3" ShapeID="_x0000_i1157" DrawAspect="Content" ObjectID="_1464371574" r:id="rId274"/>
        </w:object>
      </w:r>
      <w:r>
        <w:t xml:space="preserve">. Далее последовательность модулированных по амплитуде импульсов поступает на фильтр-восстановитель, который окончательно вырабатывает из этой последовательности восстановленное сообщение </w:t>
      </w:r>
      <w:r>
        <w:rPr>
          <w:position w:val="-10"/>
        </w:rPr>
        <w:object w:dxaOrig="440" w:dyaOrig="320">
          <v:shape id="_x0000_i1158" type="#_x0000_t75" style="width:21.75pt;height:15.75pt" o:ole="">
            <v:imagedata r:id="rId16" o:title=""/>
          </v:shape>
          <o:OLEObject Type="Embed" ProgID="Equation.3" ShapeID="_x0000_i1158" DrawAspect="Content" ObjectID="_1464371575" r:id="rId275"/>
        </w:object>
      </w:r>
      <w:r>
        <w:t>.</w:t>
      </w:r>
    </w:p>
    <w:p w:rsidR="00000000" w:rsidRDefault="00AD72E2">
      <w:pPr>
        <w:ind w:firstLine="540"/>
      </w:pPr>
    </w:p>
    <w:p w:rsidR="00000000" w:rsidRDefault="00AD72E2">
      <w:pPr>
        <w:ind w:firstLine="540"/>
      </w:pPr>
      <w:r>
        <w:tab/>
      </w:r>
      <w:r>
        <w:tab/>
        <w:t>Требуется:</w:t>
      </w:r>
    </w:p>
    <w:p w:rsidR="00000000" w:rsidRDefault="00AD72E2">
      <w:pPr>
        <w:numPr>
          <w:ilvl w:val="0"/>
          <w:numId w:val="8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Записать выражение для амплитуды восстановленного квантованного отсчета </w:t>
      </w:r>
      <w:r>
        <w:rPr>
          <w:position w:val="-14"/>
        </w:rPr>
        <w:object w:dxaOrig="279" w:dyaOrig="380">
          <v:shape id="_x0000_i1159" type="#_x0000_t75" style="width:14.25pt;height:18.75pt" o:ole="">
            <v:imagedata r:id="rId276" o:title=""/>
          </v:shape>
          <o:OLEObject Type="Embed" ProgID="Equation.3" ShapeID="_x0000_i1159" DrawAspect="Content" ObjectID="_1464371576" r:id="rId277"/>
        </w:object>
      </w:r>
      <w:r>
        <w:t xml:space="preserve">, соответствующего уровню с принятым номером  </w:t>
      </w:r>
      <w:r>
        <w:rPr>
          <w:position w:val="-10"/>
        </w:rPr>
        <w:object w:dxaOrig="200" w:dyaOrig="360">
          <v:shape id="_x0000_i1160" type="#_x0000_t75" style="width:9.75pt;height:18pt" o:ole="">
            <v:imagedata r:id="rId270" o:title=""/>
          </v:shape>
          <o:OLEObject Type="Embed" ProgID="Equation.3" ShapeID="_x0000_i1160" DrawAspect="Content" ObjectID="_1464371577" r:id="rId278"/>
        </w:object>
      </w:r>
      <w:r>
        <w:t>.</w:t>
      </w:r>
    </w:p>
    <w:p w:rsidR="00000000" w:rsidRDefault="00AD72E2">
      <w:pPr>
        <w:numPr>
          <w:ilvl w:val="0"/>
          <w:numId w:val="8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Указать класс фильтра-восстановителя и граничную частоту </w:t>
      </w:r>
      <w:r>
        <w:t xml:space="preserve">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</w:rPr>
        <w:t>гр</w:t>
      </w:r>
      <w:r>
        <w:t xml:space="preserve"> его полосы пропускания. Привести формулы и графические изображения частотной и импульсной характеристики фильтра выбранного класса.</w:t>
      </w:r>
    </w:p>
    <w:p w:rsidR="00000000" w:rsidRDefault="00AD72E2">
      <w:pPr>
        <w:numPr>
          <w:ilvl w:val="0"/>
          <w:numId w:val="8"/>
        </w:numPr>
        <w:tabs>
          <w:tab w:val="clear" w:pos="720"/>
          <w:tab w:val="num" w:pos="360"/>
          <w:tab w:val="num" w:pos="960"/>
        </w:tabs>
        <w:ind w:left="360"/>
        <w:jc w:val="both"/>
      </w:pPr>
      <w:r>
        <w:t xml:space="preserve">Привести соотношение, устанавливающее связь между полученными остчетами </w:t>
      </w:r>
      <w:r>
        <w:rPr>
          <w:position w:val="-14"/>
        </w:rPr>
        <w:object w:dxaOrig="620" w:dyaOrig="380">
          <v:shape id="_x0000_i1161" type="#_x0000_t75" style="width:30.75pt;height:18.75pt" o:ole="">
            <v:imagedata r:id="rId273" o:title=""/>
          </v:shape>
          <o:OLEObject Type="Embed" ProgID="Equation.3" ShapeID="_x0000_i1161" DrawAspect="Content" ObjectID="_1464371578" r:id="rId279"/>
        </w:object>
      </w:r>
      <w:r>
        <w:t xml:space="preserve"> и восстановленным сообщ</w:t>
      </w:r>
      <w:r>
        <w:t xml:space="preserve">ением </w:t>
      </w:r>
      <w:r>
        <w:rPr>
          <w:position w:val="-10"/>
        </w:rPr>
        <w:object w:dxaOrig="440" w:dyaOrig="320">
          <v:shape id="_x0000_i1162" type="#_x0000_t75" style="width:21.75pt;height:15.75pt" o:ole="">
            <v:imagedata r:id="rId16" o:title=""/>
          </v:shape>
          <o:OLEObject Type="Embed" ProgID="Equation.3" ShapeID="_x0000_i1162" DrawAspect="Content" ObjectID="_1464371579" r:id="rId280"/>
        </w:object>
      </w:r>
      <w:r>
        <w:t xml:space="preserve">. Проиллюстрировать восстановление графически по пяти ненулевым отсчетам, из которых средним является </w:t>
      </w:r>
      <w:r>
        <w:rPr>
          <w:position w:val="-14"/>
        </w:rPr>
        <w:object w:dxaOrig="700" w:dyaOrig="380">
          <v:shape id="_x0000_i1163" type="#_x0000_t75" style="width:35.25pt;height:18.75pt" o:ole="">
            <v:imagedata r:id="rId281" o:title=""/>
          </v:shape>
          <o:OLEObject Type="Embed" ProgID="Equation.3" ShapeID="_x0000_i1163" DrawAspect="Content" ObjectID="_1464371580" r:id="rId282"/>
        </w:object>
      </w:r>
      <w:r>
        <w:t xml:space="preserve">при безошибочном приеме заданного номера  </w:t>
      </w:r>
      <w:r>
        <w:rPr>
          <w:position w:val="-10"/>
        </w:rPr>
        <w:object w:dxaOrig="200" w:dyaOrig="360">
          <v:shape id="_x0000_i1164" type="#_x0000_t75" style="width:9.75pt;height:18pt" o:ole="">
            <v:imagedata r:id="rId270" o:title=""/>
          </v:shape>
          <o:OLEObject Type="Embed" ProgID="Equation.3" ShapeID="_x0000_i1164" DrawAspect="Content" ObjectID="_1464371581" r:id="rId283"/>
        </w:object>
      </w:r>
      <w:r>
        <w:t>.</w:t>
      </w: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</w:pPr>
      <w:r>
        <w:rPr>
          <w:b/>
          <w:bCs/>
        </w:rPr>
        <w:t>1.</w:t>
      </w:r>
      <w:r>
        <w:t xml:space="preserve"> Амплитуда восстановленного кв</w:t>
      </w:r>
      <w:r>
        <w:t xml:space="preserve">антованного отсчета соответствующего уровню с принятым номером  </w:t>
      </w:r>
      <w:r>
        <w:rPr>
          <w:i/>
          <w:iCs/>
          <w:position w:val="-10"/>
        </w:rPr>
        <w:object w:dxaOrig="200" w:dyaOrig="360">
          <v:shape id="_x0000_i1165" type="#_x0000_t75" style="width:9.75pt;height:18pt" o:ole="">
            <v:imagedata r:id="rId270" o:title=""/>
          </v:shape>
          <o:OLEObject Type="Embed" ProgID="Equation.3" ShapeID="_x0000_i1165" DrawAspect="Content" ObjectID="_1464371582" r:id="rId284"/>
        </w:object>
      </w:r>
      <w:r>
        <w:t>:</w:t>
      </w:r>
      <w:r>
        <w:tab/>
      </w:r>
      <w:r>
        <w:rPr>
          <w:position w:val="-14"/>
        </w:rPr>
        <w:object w:dxaOrig="3760" w:dyaOrig="420">
          <v:shape id="_x0000_i1166" type="#_x0000_t75" style="width:188.25pt;height:21pt" o:ole="">
            <v:imagedata r:id="rId285" o:title=""/>
          </v:shape>
          <o:OLEObject Type="Embed" ProgID="Equation.3" ShapeID="_x0000_i1166" DrawAspect="Content" ObjectID="_1464371583" r:id="rId286"/>
        </w:object>
      </w:r>
      <w:r>
        <w:t>В</w:t>
      </w:r>
    </w:p>
    <w:p w:rsidR="00000000" w:rsidRDefault="00AD72E2"/>
    <w:p w:rsidR="00000000" w:rsidRDefault="00AD72E2">
      <w:pPr>
        <w:jc w:val="both"/>
      </w:pPr>
      <w:r>
        <w:rPr>
          <w:b/>
          <w:bCs/>
        </w:rPr>
        <w:t>2.</w:t>
      </w:r>
      <w:r>
        <w:t xml:space="preserve">   Функция фильтра-восстановителя заключается в максимально точном восстановлении формы первичного непрерывного сигнала из ступенчатой функ</w:t>
      </w:r>
      <w:r>
        <w:t>ции, создаваемой ЦАП. Из этого следует, что его характеристики должны приближаться к характеристикам идеального ФНЧ, а ширина полосы пропускания соответствовать ширине спектра первичного сигнала:</w:t>
      </w:r>
      <w:r>
        <w:tab/>
      </w:r>
      <w:r>
        <w:tab/>
      </w:r>
      <w:r>
        <w:tab/>
        <w:t xml:space="preserve">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</w:rPr>
        <w:t>гр</w:t>
      </w:r>
      <w:r>
        <w:t xml:space="preserve"> = </w:t>
      </w:r>
      <w:r>
        <w:rPr>
          <w:i/>
          <w:iCs/>
          <w:lang w:val="en-US"/>
        </w:rPr>
        <w:t>f</w:t>
      </w:r>
      <w:r>
        <w:rPr>
          <w:vertAlign w:val="subscript"/>
        </w:rPr>
        <w:t>в</w:t>
      </w:r>
      <w:r>
        <w:t xml:space="preserve"> = 15 кГц</w:t>
      </w:r>
    </w:p>
    <w:p w:rsidR="00000000" w:rsidRDefault="00AD72E2">
      <w:pPr>
        <w:ind w:firstLine="360"/>
        <w:jc w:val="both"/>
      </w:pPr>
      <w:r>
        <w:t>Фильтр-восстановитель характеризуется к</w:t>
      </w:r>
      <w:r>
        <w:t xml:space="preserve">омплексной передаточной функцией  </w:t>
      </w:r>
      <w:r>
        <w:rPr>
          <w:i/>
          <w:iCs/>
          <w:lang w:val="en-US"/>
        </w:rPr>
        <w:t>H</w:t>
      </w:r>
      <w:r>
        <w:t>(</w:t>
      </w:r>
      <w:r>
        <w:rPr>
          <w:i/>
          <w:iCs/>
          <w:lang w:val="en-US"/>
        </w:rPr>
        <w:t>jω</w:t>
      </w:r>
      <w:r>
        <w:t>). Для идеального ФНЧ</w:t>
      </w:r>
      <w:r>
        <w:tab/>
        <w:t>АЧХ:</w:t>
      </w:r>
      <w:r>
        <w:tab/>
        <w:t>|</w:t>
      </w:r>
      <w:r>
        <w:rPr>
          <w:i/>
          <w:iCs/>
          <w:lang w:val="en-US"/>
        </w:rPr>
        <w:t>H</w:t>
      </w:r>
      <w:r>
        <w:t>(</w:t>
      </w:r>
      <w:r>
        <w:rPr>
          <w:i/>
          <w:iCs/>
          <w:lang w:val="en-US"/>
        </w:rPr>
        <w:t>jω</w:t>
      </w:r>
      <w:r>
        <w:t xml:space="preserve">)| = </w:t>
      </w:r>
      <w:r>
        <w:rPr>
          <w:position w:val="-34"/>
        </w:rPr>
        <w:object w:dxaOrig="2340" w:dyaOrig="800">
          <v:shape id="_x0000_i1167" type="#_x0000_t75" style="width:117pt;height:39.75pt" o:ole="">
            <v:imagedata r:id="rId287" o:title=""/>
          </v:shape>
          <o:OLEObject Type="Embed" ProgID="Equation.3" ShapeID="_x0000_i1167" DrawAspect="Content" ObjectID="_1464371584" r:id="rId288"/>
        </w:object>
      </w:r>
    </w:p>
    <w:p w:rsidR="00000000" w:rsidRDefault="00AD72E2">
      <w:pPr>
        <w:ind w:left="3545" w:hanging="710"/>
        <w:jc w:val="both"/>
      </w:pPr>
      <w:r>
        <w:t>ФЧХ:</w:t>
      </w:r>
      <w:r>
        <w:tab/>
      </w:r>
      <w:r>
        <w:rPr>
          <w:i/>
          <w:iCs/>
        </w:rPr>
        <w:t>θ</w:t>
      </w:r>
      <w:r>
        <w:t>(</w:t>
      </w:r>
      <w:r>
        <w:rPr>
          <w:i/>
          <w:iCs/>
        </w:rPr>
        <w:t>ω</w:t>
      </w:r>
      <w:r>
        <w:t xml:space="preserve">) = - </w:t>
      </w:r>
      <w:r>
        <w:rPr>
          <w:i/>
          <w:iCs/>
        </w:rPr>
        <w:t>ω</w:t>
      </w:r>
      <w:r>
        <w:t>τ ,</w:t>
      </w:r>
      <w:r>
        <w:tab/>
        <w:t xml:space="preserve">где τ -  постоянная (временя задержки) </w:t>
      </w:r>
    </w:p>
    <w:p w:rsidR="00000000" w:rsidRDefault="00AD72E2">
      <w:pPr>
        <w:jc w:val="both"/>
      </w:pPr>
    </w:p>
    <w:p w:rsidR="00000000" w:rsidRDefault="00AD72E2">
      <w:pPr>
        <w:jc w:val="both"/>
      </w:pPr>
      <w:r>
        <w:t>Графики АЧХ и ФЧХ идеального фильтра-восстановителя (ФНЧ):</w:t>
      </w:r>
    </w:p>
    <w:p w:rsidR="00000000" w:rsidRDefault="00AD72E2">
      <w:pPr>
        <w:jc w:val="both"/>
      </w:pPr>
      <w:r>
        <w:t xml:space="preserve"> </w:t>
      </w:r>
      <w:r w:rsidR="0023370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157480</wp:posOffset>
                </wp:positionV>
                <wp:extent cx="0" cy="1097280"/>
                <wp:effectExtent l="47625" t="14605" r="47625" b="12065"/>
                <wp:wrapNone/>
                <wp:docPr id="34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C54E8" id="Line 355" o:spid="_x0000_s1026" style="position:absolute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2.4pt" to="243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6SMwIAAF4EAAAOAAAAZHJzL2Uyb0RvYy54bWysVMGO2jAQvVfqP1i+QxIILESEVUWgPWxb&#10;pN32bmyHWHVsyzYEVPXfOzaBsu2lqsrBjO2ZN29mnrN4PLUSHbl1QqsSZ8MUI66oZkLtS/zlZTOY&#10;YeQ8UYxIrXiJz9zhx+XbN4vOFHykGy0ZtwhAlCs6U+LGe1MkiaMNb4kbasMVXNbatsTD1u4TZkkH&#10;6K1MRmk6TTptmbGacufgtLpc4mXEr2tO/ee6dtwjWWLg5uNq47oLa7JckGJviWkE7WmQf2DREqEg&#10;6Q2qIp6ggxV/QLWCWu107YdUt4mua0F5rAGqydLfqnluiOGxFmiOM7c2uf8HSz8dtxYJVuJxjpEi&#10;LczoSSiOxpNJaE5nXAE+K7W1oTx6Us/mSdNvDim9aoja80jy5WwgMAsRyauQsHEGUuy6j5qBDzl4&#10;HTt1qm2LainMhxAYra/BCmmgL+gUh3S+DYmfPKKXQwqnWTp/GM3iABNSBLAQaKzz77luUTBKLKGS&#10;CEiOT84Hcr9cgrvSGyFl1IBUqCvxfDKaxACnpWDhMrg5u9+tpEVHElQUf7FSuLl3s/qgWARrOGHr&#10;3vZESLCRjy1ynhPpGxySuRYjyeHZyH0PJ1VIB5UC2966qOj7PJ2vZ+tZPshH0/UgT6tq8G6zygfT&#10;TfYwqcbValVlPwLzLC8awRhXgfxV0Vn+d4rp39ZFizdN37qUvEaP7QSy1/9IOo4/TPyinZ1m5629&#10;ygJEHJ37Bxdeyf0e7PvPwvInAAAA//8DAFBLAwQUAAYACAAAACEAx/4Id94AAAAKAQAADwAAAGRy&#10;cy9kb3ducmV2LnhtbEyPwU7DMAyG70i8Q2QkbixlmrpRmk4TMI5M6xgSt6wxbUXiVEm2lbfHiAMc&#10;bX/6/f3lcnRWnDDE3pOC20kGAqnxpqdWwetufbMAEZMmo60nVPCFEZbV5UWpC+PPtMVTnVrBIRQL&#10;raBLaSikjE2HTseJH5D49uGD04nH0EoT9JnDnZXTLMul0z3xh04P+NBh81kfnYL6ae6fh/3u7f2x&#10;dZuXFNarjd0rdX01ru5BJBzTHww/+qwOFTsd/JFMFFbBbJFzl6RgOuMKDPwuDkzezXOQVSn/V6i+&#10;AQAA//8DAFBLAQItABQABgAIAAAAIQC2gziS/gAAAOEBAAATAAAAAAAAAAAAAAAAAAAAAABbQ29u&#10;dGVudF9UeXBlc10ueG1sUEsBAi0AFAAGAAgAAAAhADj9If/WAAAAlAEAAAsAAAAAAAAAAAAAAAAA&#10;LwEAAF9yZWxzLy5yZWxzUEsBAi0AFAAGAAgAAAAhAKtmDpIzAgAAXgQAAA4AAAAAAAAAAAAAAAAA&#10;LgIAAGRycy9lMm9Eb2MueG1sUEsBAi0AFAAGAAgAAAAhAMf+CHfeAAAACgEAAA8AAAAAAAAAAAAA&#10;AAAAjQQAAGRycy9kb3ducmV2LnhtbFBLBQYAAAAABAAEAPMAAACYBQAAAAA=&#10;">
                <v:stroke endarrow="classic" endarrowwidth="narrow" endarrowlength="long"/>
              </v:line>
            </w:pict>
          </mc:Fallback>
        </mc:AlternateContent>
      </w:r>
    </w:p>
    <w:p w:rsidR="00000000" w:rsidRDefault="00AD72E2">
      <w:pPr>
        <w:jc w:val="both"/>
      </w:pPr>
      <w:r>
        <w:t>|</w:t>
      </w:r>
      <w:r>
        <w:rPr>
          <w:i/>
          <w:iCs/>
          <w:lang w:val="en-US"/>
        </w:rPr>
        <w:t>H</w:t>
      </w:r>
      <w:r>
        <w:t>(</w:t>
      </w:r>
      <w:r>
        <w:rPr>
          <w:i/>
          <w:iCs/>
          <w:lang w:val="en-US"/>
        </w:rPr>
        <w:t>jω</w:t>
      </w:r>
      <w:r>
        <w:t>)|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i/>
          <w:iCs/>
        </w:rPr>
        <w:t>θ</w:t>
      </w:r>
      <w:r>
        <w:t>(</w:t>
      </w:r>
      <w:r>
        <w:rPr>
          <w:i/>
          <w:iCs/>
        </w:rPr>
        <w:t>ω</w:t>
      </w:r>
      <w:r>
        <w:t>)</w:t>
      </w: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23370E">
      <w:pPr>
        <w:jc w:val="both"/>
        <w:rPr>
          <w:i/>
          <w:i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142875</wp:posOffset>
                </wp:positionV>
                <wp:extent cx="0" cy="34290"/>
                <wp:effectExtent l="9525" t="9525" r="9525" b="13335"/>
                <wp:wrapNone/>
                <wp:docPr id="33" name="Lin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CA9BD" id="Line 35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1.25pt" to="33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GR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6xUiR&#10;DjR6Foqj6WwZmtMbV4BPpXY2lEfP6sU8a/rdIaWrlqgDjyRfLwYCsxCRvAkJG2cgxb7/rBn4kKPX&#10;sVPnxnYBEnqAzlGQy10QfvaIDocUTqf5ZBmlSkhxCzPW+U9cdygYJZbAOcKS07PzgQYpbi4hi9Jb&#10;IWVUWyrUl3g5m8xigNNSsHAZ3Jw97Ctp0YmEeYlfrAluHt2sPioWwVpO2OZqeyLkYENyqQIeFAJ0&#10;rtYwED+W6XKz2CzyUT6Zb0Z5Wtejj9sqH8232YdZPa2rqs5+BmpZXrSCMa4Cu9twZvnfiX99JsNY&#10;3cfz3obkLXrsF5C9/SPpqGQQbxiDvWaXnb0pDPMYna9vJwz84x7sxxe+/gUAAP//AwBQSwMEFAAG&#10;AAgAAAAhAGBROVvdAAAACQEAAA8AAABkcnMvZG93bnJldi54bWxMj8FOwzAQRO9I/IO1SFyq1iGI&#10;FEKcCgG5cWkBcd3GSxIRr9PYbQNfzyIOcNzZ0cybYjW5Xh1oDJ1nAxeLBBRx7W3HjYGX52p+DSpE&#10;ZIu9ZzLwSQFW5elJgbn1R17TYRMbJSEccjTQxjjkWoe6JYdh4Qdi+b370WGUc2y0HfEo4a7XaZJk&#10;2mHH0tDiQPct1R+bvTMQqlfaVV+zepa8XTae0t3D0yMac3423d2CijTFPzP84As6lMK09Xu2QfUG&#10;siyTLdFAml6BEsOvsBVheQO6LPT/BeU3AAAA//8DAFBLAQItABQABgAIAAAAIQC2gziS/gAAAOEB&#10;AAATAAAAAAAAAAAAAAAAAAAAAABbQ29udGVudF9UeXBlc10ueG1sUEsBAi0AFAAGAAgAAAAhADj9&#10;If/WAAAAlAEAAAsAAAAAAAAAAAAAAAAALwEAAF9yZWxzLy5yZWxzUEsBAi0AFAAGAAgAAAAhACpY&#10;cZETAgAAKQQAAA4AAAAAAAAAAAAAAAAALgIAAGRycy9lMm9Eb2MueG1sUEsBAi0AFAAGAAgAAAAh&#10;AGBROVvdAAAACQEAAA8AAAAAAAAAAAAAAAAAbQ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142875</wp:posOffset>
                </wp:positionV>
                <wp:extent cx="914400" cy="457200"/>
                <wp:effectExtent l="9525" t="9525" r="9525" b="9525"/>
                <wp:wrapNone/>
                <wp:docPr id="32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6BDF1" id="Line 356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1.25pt" to="31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oUGAIAADA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6PMFKk&#10;hRltheJoPJmG5nTGFeCzUjsbyqNn9Wq2mn53SOlVQ9SBR5JvFwOBWYhIHkLCxhlIse++aAY+5Oh1&#10;7NS5tm2AhB6gcxzI5T4QfvaIwuE8y/MUxkbhKp88wcBjBlLcgo11/jPXLQpGiSUwj+DktHU+kCHF&#10;zSXkUnojpIwzlwp1wHgye5rECKelYOE2+Dl72K+kRScSZBO/PvGDm9VHxSJawwlb97YnQl5tyC5V&#10;wIN6gE9vXXXxY57O17P1LB/ko+l6kKdVNfi0WeWD6SZ7mlTjarWqsp+BWpYXjWCMq8DuptEs/zsN&#10;9K/lqq67Su99SB7RY8OA7O0fSceBhhle1bDX7LKzt0GDLKNz/4SC7t/vwX7/0Je/AAAA//8DAFBL&#10;AwQUAAYACAAAACEAv93ReeAAAAAJAQAADwAAAGRycy9kb3ducmV2LnhtbEyPQU+DQBCF7yb+h82Y&#10;eLOLSGlFhqZpYuLFmlZ/wBamQGRnCbttob/e8aTHN+/lzffy1Wg7dabBt44RHmcRKOLSVS3XCF+f&#10;rw9LUD4YrkznmBAm8rAqbm9yk1Xuwjs670OtpIR9ZhCaEPpMa182ZI2fuZ5YvKMbrAkih1pXg7lI&#10;ue10HEWptqZl+dCYnjYNld/7k0XYbdx2se6Tj7dteD8urteJynpCvL8b1y+gAo3hLwy/+IIOhTAd&#10;3IkrrzqEZJnKloAQx3NQEkifIjkcEJ6TOegi1/8XFD8AAAD//wMAUEsBAi0AFAAGAAgAAAAhALaD&#10;OJL+AAAA4QEAABMAAAAAAAAAAAAAAAAAAAAAAFtDb250ZW50X1R5cGVzXS54bWxQSwECLQAUAAYA&#10;CAAAACEAOP0h/9YAAACUAQAACwAAAAAAAAAAAAAAAAAvAQAAX3JlbHMvLnJlbHNQSwECLQAUAAYA&#10;CAAAACEAZAkqFBgCAAAwBAAADgAAAAAAAAAAAAAAAAAuAgAAZHJzL2Uyb0RvYy54bWxQSwECLQAU&#10;AAYACAAAACEAv93ReeAAAAAJAQAADwAAAAAAAAAAAAAAAAByBAAAZHJzL2Rvd25yZXYueG1sUEsF&#10;BgAAAAAEAAQA8wAAAH8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142875</wp:posOffset>
                </wp:positionV>
                <wp:extent cx="914400" cy="0"/>
                <wp:effectExtent l="9525" t="9525" r="9525" b="9525"/>
                <wp:wrapNone/>
                <wp:docPr id="31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9BC9D" id="Line 35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1.25pt" to="10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TrFQIAACs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JxhpEi&#10;HXi0EYqj8SQLxemNKwBTqa0N6dGTejUbTb86pHTVErXnUeTb2UBgjEgeQsLCGbhi13/SDDDk4HWs&#10;1KmxXaCEGqBTNOR8N4SfPKKwOc/yPAXb6O0oIcUtzljnP3LdoTApsQTRkZccN86DcoDeIOEapddC&#10;ymi3VKgHsZPZ0yRGOC0FC6cB5+x+V0mLjiR0TPxCHYDtAWb1QbHI1nLCVte5J0Je5oCXKvBBKqDn&#10;Oru0xLd5Ol/NVrN8kI+mq0Ge1vXgw7rKB9N19jSpx3VV1dn3IC3Li1YwxlVQd2vPLP87+68P5dJY&#10;9wa91yF5ZI8pgtjbP4qOXgb7Lo2w0+y8taEawVboyAi+vp7Q8r+uI+rnG1/+AAAA//8DAFBLAwQU&#10;AAYACAAAACEAzvWC/t0AAAAIAQAADwAAAGRycy9kb3ducmV2LnhtbEyPzWrDMBCE74W+g9hCb40c&#10;0cbFtRxCoNBLE/LzAIq1sU2tlbGUxM7Td0MPzXFnhtlv8vngWnHGPjSeNEwnCQik0tuGKg373efL&#10;O4gQDVnTekINIwaYF48Pucmsv9AGz9tYCS6hkBkNdYxdJmUoa3QmTHyHxN7R985EPvtK2t5cuNy1&#10;UiXJTDrTEH+oTYfLGsuf7clp2Cz9Kl10r+uvVfw+ptfriGU1av38NCw+QEQc4n8YbviMDgUzHfyJ&#10;bBCthlTxlKhBqTcQ7KvpjIXDnyCLXN4PKH4BAAD//wMAUEsBAi0AFAAGAAgAAAAhALaDOJL+AAAA&#10;4QEAABMAAAAAAAAAAAAAAAAAAAAAAFtDb250ZW50X1R5cGVzXS54bWxQSwECLQAUAAYACAAAACEA&#10;OP0h/9YAAACUAQAACwAAAAAAAAAAAAAAAAAvAQAAX3JlbHMvLnJlbHNQSwECLQAUAAYACAAAACEA&#10;gKiU6xUCAAArBAAADgAAAAAAAAAAAAAAAAAuAgAAZHJzL2Uyb0RvYy54bWxQSwECLQAUAAYACAAA&#10;ACEAzvWC/t0AAAAIAQAADwAAAAAAAAAAAAAAAABvBAAAZHJzL2Rvd25yZXYueG1sUEsFBgAAAAAE&#10;AAQA8wAAAHkFAAAAAA=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142875</wp:posOffset>
                </wp:positionV>
                <wp:extent cx="0" cy="365760"/>
                <wp:effectExtent l="9525" t="9525" r="9525" b="15240"/>
                <wp:wrapNone/>
                <wp:docPr id="30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4C3F4" id="Line 35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1.25pt" to="126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/XFQIAACsEAAAOAAAAZHJzL2Uyb0RvYy54bWysU02P2jAQvVfqf7ByhyQQPjYirKoEeqFd&#10;pN3+AGM7xKpjW7YhoKr/vWMnILa9VFVzcMb2zJs388ar50sr0JkZy5UsonScRIhJoiiXxyL69rYd&#10;LSNkHZYUCyVZEV2ZjZ7XHz+sOp2ziWqUoMwgAJE273QRNc7pPI4taViL7VhpJuGyVqbFDrbmGFOD&#10;O0BvRTxJknncKUO1UYRZC6dVfxmtA35dM+Je6toyh0QRATcXVhPWg1/j9QrnR4N1w8lAA/8DixZz&#10;CUnvUBV2GJ0M/wOq5cQoq2o3JqqNVV1zwkINUE2a/FbNa4M1C7VAc6y+t8n+P1jy9bw3iNMimkJ7&#10;JG5Box2XDE1nE9+cTtscfEq5N748cpGveqfId4ukKhssjyyQfLtqCEx9RPwuxG+shhSH7oui4INP&#10;ToVOXWrTekjoAboEQa53QdjFIdIfEjidzmeLedAqxvktThvrPjPVIm8UkQDSARefd9Z5Hji/ufg0&#10;Um25EEFuIVEHZGfLxSxEWCU49bfez5rjoRQGnbGfmPCFquDm0c2ok6QBrWGYbgbbYS56G7IL6fGg&#10;FOAzWP1I/HhKnjbLzTIbZZP5ZpQlVTX6tC2z0XybLmbVtCrLKv3pqaVZ3nBKmfTsbuOZZn8n//BQ&#10;+sG6D+i9D/F79NAwIHv7B9JBSy9fPwgHRa97c9MYJjI4D6/Hj/zjHuzHN77+BQAA//8DAFBLAwQU&#10;AAYACAAAACEAcaubft4AAAAJAQAADwAAAGRycy9kb3ducmV2LnhtbEyPQU/CQBCF7yb+h82QeJMt&#10;jQip3RJCYuJFDOgPGLpD29CdbboLtPx6x3jQ28y8lzffy1eDa9WF+tB4NjCbJqCIS28brgx8fb4+&#10;LkGFiGyx9UwGRgqwKu7vcsysv/KOLvtYKQnhkKGBOsYu0zqUNTkMU98Ri3b0vcMoa19p2+NVwl2r&#10;0yR51g4blg81drSpqTztz87AbuO3i3X39PG2je/Hxe02UlmNxjxMhvULqEhD/DPDD76gQyFMB39m&#10;G1RrIJ2n0iXKkM5BieH3cDCwTGagi1z/b1B8AwAA//8DAFBLAQItABQABgAIAAAAIQC2gziS/gAA&#10;AOEBAAATAAAAAAAAAAAAAAAAAAAAAABbQ29udGVudF9UeXBlc10ueG1sUEsBAi0AFAAGAAgAAAAh&#10;ADj9If/WAAAAlAEAAAsAAAAAAAAAAAAAAAAALwEAAF9yZWxzLy5yZWxzUEsBAi0AFAAGAAgAAAAh&#10;ALWvH9cVAgAAKwQAAA4AAAAAAAAAAAAAAAAALgIAAGRycy9lMm9Eb2MueG1sUEsBAi0AFAAGAAgA&#10;AAAhAHGrm37eAAAACQEAAA8AAAAAAAAAAAAAAAAAbwQAAGRycy9kb3ducmV2LnhtbFBLBQYAAAAA&#10;BAAEAPMAAAB6BQAAAAA=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-542925</wp:posOffset>
                </wp:positionV>
                <wp:extent cx="0" cy="1097280"/>
                <wp:effectExtent l="47625" t="19050" r="47625" b="7620"/>
                <wp:wrapNone/>
                <wp:docPr id="29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F993E" id="Line 348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-42.75pt" to="36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2TJMwIAAF4EAAAOAAAAZHJzL2Uyb0RvYy54bWysVE2P2jAQvVfqf7B8h3xsYCEirCoC7YG2&#10;SLvt3dgOserYlm0IqOp/79h8lG0vVVUOZmzPvHkz85zZ07GT6MCtE1pVOBumGHFFNRNqV+EvL6vB&#10;BCPniWJEasUrfOIOP83fvpn1puS5brVk3CIAUa7sTYVb702ZJI62vCNuqA1XcNlo2xEPW7tLmCU9&#10;oHcyydN0nPTaMmM15c7BaX2+xPOI3zSc+s9N47hHssLAzcfVxnUb1mQ+I+XOEtMKeqFB/oFFR4SC&#10;pDeomniC9lb8AdUJarXTjR9S3SW6aQTlsQaoJkt/q+a5JYbHWqA5ztza5P4fLP102FgkWIXzKUaK&#10;dDCjtVAcPRST0JzeuBJ8FmpjQ3n0qJ7NWtNvDim9aIna8Ujy5WQgMAsRyauQsHEGUmz7j5qBD9l7&#10;HTt1bGyHGinMhxAYra/BCmmgL+gYh3S6DYkfPaLnQwqnWTp9zCdxgAkpA1gINNb591x3KBgVllBJ&#10;BCSHtfOB3C+X4K70SkgZNSAV6is8HeWjGOC0FCxcBjdnd9uFtOhAgoriL1YKN/duVu8Vi2AtJ2x5&#10;sT0REmzkY4uc50T6FodkrsNIcng2cneBkyqkg0qB7cU6q+j7NJ0uJ8tJMSjy8XJQpHU9eLdaFIPx&#10;Knsc1Q/1YlFnPwLzrChbwRhXgfxV0Vnxd4q5vK2zFm+avnUpeY0e2wlkr/+RdBx/mPhZO1vNTht7&#10;lQWIODpfHlx4Jfd7sO8/C/OfAAAA//8DAFBLAwQUAAYACAAAACEAamobdN4AAAAIAQAADwAAAGRy&#10;cy9kb3ducmV2LnhtbEyPwU7DMBBE70j8g7VI3FqHopIozaaqgHKkakqRenPjJYmw11HstuHvMVzg&#10;ODuj2TfFcrRGnGnwnWOEu2kCgrh2uuMG4W23nmQgfFCslXFMCF/kYVleXxUq1+7CWzpXoRGxhH2u&#10;ENoQ+lxKX7dklZ+6njh6H26wKkQ5NFIP6hLLrZGzJHmQVnUcP7Sqp8eW6s/qZBGq59S99Pvd++Gp&#10;sZvXMKxXG7NHvL0ZVwsQgcbwF4Yf/IgOZWQ6uhNrLwxCOotTAsIkm89BxMDv4YiQpfcgy0L+H1B+&#10;AwAA//8DAFBLAQItABQABgAIAAAAIQC2gziS/gAAAOEBAAATAAAAAAAAAAAAAAAAAAAAAABbQ29u&#10;dGVudF9UeXBlc10ueG1sUEsBAi0AFAAGAAgAAAAhADj9If/WAAAAlAEAAAsAAAAAAAAAAAAAAAAA&#10;LwEAAF9yZWxzLy5yZWxzUEsBAi0AFAAGAAgAAAAhABK3ZMkzAgAAXgQAAA4AAAAAAAAAAAAAAAAA&#10;LgIAAGRycy9lMm9Eb2MueG1sUEsBAi0AFAAGAAgAAAAhAGpqG3TeAAAACAEAAA8AAAAAAAAAAAAA&#10;AAAAjQQAAGRycy9kb3ducmV2LnhtbFBLBQYAAAAABAAEAPMAAACYBQAAAAA=&#10;">
                <v:stroke endarrow="classic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142875</wp:posOffset>
                </wp:positionV>
                <wp:extent cx="1737360" cy="0"/>
                <wp:effectExtent l="9525" t="47625" r="15240" b="47625"/>
                <wp:wrapNone/>
                <wp:docPr id="28" name="Lin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2C671" id="Line 35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1.25pt" to="352.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Xg+JwIAAEoEAAAOAAAAZHJzL2Uyb0RvYy54bWysVM2O2jAQvlfqO1i+QwgEFiLCqiLQC+0i&#10;7fYBjO0kVh3bsg0BVX33jk1AbHupqubgjDMz33zzl+XzuZXoxK0TWhU4HY4w4opqJlRd4G9v28Ec&#10;I+eJYkRqxQt84Q4/rz5+WHYm52PdaMm4RQCiXN6ZAjfemzxJHG14S9xQG65AWWnbEg9XWyfMkg7Q&#10;W5mMR6NZ0mnLjNWUOwdfy6sSryJ+VXHqX6rKcY9kgYGbj6eN5yGcyWpJ8toS0wja0yD/wKIlQkHQ&#10;O1RJPEFHK/6AagW12unKD6luE11VgvKYA2STjn7L5rUhhsdcoDjO3Mvk/h8s/XraWyRYgcfQKUVa&#10;6NFOKI4m0ywUpzMuB5u12tuQHj2rV7PT9LtDSq8bomoeSb5dDDimwSN55xIuzkCIQ/dFM7AhR69j&#10;pc6VbQMk1ACdY0Mu94bws0cUPqZPk6fJDPpGb7qE5DdHY53/zHWLglBgCawjMDntnA9ESH4zCXGU&#10;3gopY7+lQl2BF9PxNDo4LQULymDmbH1YS4tOJExMfGJWoHk0s/qoWARrOGGbXvZESJCRj+VwnhPp&#10;GxyCuRYjyWFFZN3DSRXCQabAtpeuE/NjMVps5pt5NsjGs80gG5Xl4NN2nQ1m2/RpWk7K9bpMfwbm&#10;aZY3gjGuAvnb9KbZ301Hv0fXubvP771KyXv0WE4ge3tH0rHVobvXOTlodtnb2wjAwEbjfrnCRjze&#10;QX78Bax+AQAA//8DAFBLAwQUAAYACAAAACEAfIHLI90AAAAJAQAADwAAAGRycy9kb3ducmV2Lnht&#10;bEyPwU7DMBBE70j8g7VI3KidlBQUsqkQUumFAy2IsxsvSUS8jmy3CX+PEYdynJ3R7JtqPdtBnMiH&#10;3jFCtlAgiBtnem4R3t82N/cgQtRs9OCYEL4pwLq+vKh0adzEOzrtYytSCYdSI3QxjqWUoenI6rBw&#10;I3HyPp23OibpW2m8nlK5HWSu1Epa3XP60OmRnjpqvvZHi9CbJX3s2sy/TFnI1Otm+0zFFvH6an58&#10;ABFpjucw/OIndKgT08Ed2QQxINwu87QlIuR5ASIF7lSxAnH4O8i6kv8X1D8AAAD//wMAUEsBAi0A&#10;FAAGAAgAAAAhALaDOJL+AAAA4QEAABMAAAAAAAAAAAAAAAAAAAAAAFtDb250ZW50X1R5cGVzXS54&#10;bWxQSwECLQAUAAYACAAAACEAOP0h/9YAAACUAQAACwAAAAAAAAAAAAAAAAAvAQAAX3JlbHMvLnJl&#10;bHNQSwECLQAUAAYACAAAACEAvVV4PicCAABKBAAADgAAAAAAAAAAAAAAAAAuAgAAZHJzL2Uyb0Rv&#10;Yy54bWxQSwECLQAUAAYACAAAACEAfIHLI90AAAAJAQAADwAAAAAAAAAAAAAAAACBBAAAZHJzL2Rv&#10;d25yZXYueG1sUEsFBgAAAAAEAAQA8wAAAIsFAAAAAA==&#10;">
                <v:stroke endarrow="classic" endarrowwidth="narrow" endarrowlength="long"/>
              </v:line>
            </w:pict>
          </mc:Fallback>
        </mc:AlternateContent>
      </w:r>
      <w:r w:rsidR="00AD72E2">
        <w:t xml:space="preserve">        </w:t>
      </w:r>
      <w:r w:rsidR="00AD72E2">
        <w:t xml:space="preserve"> 1</w:t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</w:p>
    <w:p w:rsidR="00000000" w:rsidRDefault="00AD72E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0</w:t>
      </w:r>
      <w:r>
        <w:tab/>
      </w:r>
      <w:r>
        <w:tab/>
      </w:r>
      <w:r>
        <w:tab/>
        <w:t xml:space="preserve">  </w:t>
      </w:r>
      <w:r>
        <w:rPr>
          <w:i/>
          <w:iCs/>
          <w:lang w:val="en-US"/>
        </w:rPr>
        <w:t>ω</w:t>
      </w:r>
      <w:r>
        <w:rPr>
          <w:sz w:val="20"/>
        </w:rPr>
        <w:t>= 2</w:t>
      </w:r>
      <w:r>
        <w:rPr>
          <w:sz w:val="20"/>
          <w:lang w:val="en-US"/>
        </w:rPr>
        <w:t>π</w:t>
      </w:r>
      <w:r>
        <w:rPr>
          <w:i/>
          <w:iCs/>
          <w:sz w:val="20"/>
          <w:lang w:val="en-US"/>
        </w:rPr>
        <w:t>f</w:t>
      </w:r>
      <w:r>
        <w:rPr>
          <w:i/>
          <w:iCs/>
          <w:sz w:val="20"/>
          <w:vertAlign w:val="subscript"/>
        </w:rPr>
        <w:t>гр</w:t>
      </w:r>
      <w:r>
        <w:tab/>
      </w:r>
      <w:r>
        <w:rPr>
          <w:i/>
          <w:iCs/>
          <w:lang w:val="en-US"/>
        </w:rPr>
        <w:t>ω</w:t>
      </w:r>
    </w:p>
    <w:p w:rsidR="00000000" w:rsidRDefault="00AD72E2">
      <w:pPr>
        <w:jc w:val="both"/>
      </w:pPr>
    </w:p>
    <w:p w:rsidR="00000000" w:rsidRDefault="0023370E">
      <w:pPr>
        <w:jc w:val="both"/>
        <w:rPr>
          <w:i/>
          <w:iCs/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74295</wp:posOffset>
                </wp:positionV>
                <wp:extent cx="1737360" cy="0"/>
                <wp:effectExtent l="9525" t="45720" r="15240" b="40005"/>
                <wp:wrapNone/>
                <wp:docPr id="27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162F1" id="Line 34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85pt" to="145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+OJwIAAEoEAAAOAAAAZHJzL2Uyb0RvYy54bWysVM2O2jAQvlfqO1i+QwiEv4iwqgj0su0i&#10;7fYBjO0kVh3bsg0BVX33jk1AbHupqubgjDMz33zzl9XTuZXoxK0TWhU4HY4w4opqJlRd4G9vu8EC&#10;I+eJYkRqxQt84Q4/rT9+WHUm52PdaMm4RQCiXN6ZAjfemzxJHG14S9xQG65AWWnbEg9XWyfMkg7Q&#10;W5mMR6NZ0mnLjNWUOwdfy6sSryN+VXHqX6rKcY9kgYGbj6eN5yGcyXpF8toS0wja0yD/wKIlQkHQ&#10;O1RJPEFHK/6AagW12unKD6luE11VgvKYA2STjn7L5rUhhsdcoDjO3Mvk/h8s/XraWyRYgcdzjBRp&#10;oUfPQnE0yZahOJ1xOdhs1N6G9OhZvZpnTb87pPSmIarmkeTbxYBjGjySdy7h4gyEOHRfNAMbcvQ6&#10;Vupc2TZAQg3QOTbkcm8IP3tE4WM6n8wnM+gbvekSkt8cjXX+M9ctCkKBJbCOwOT07HwgQvKbSYij&#10;9E5IGfstFeoKvJyOp9HBaSlYUAYzZ+vDRlp0ImFi4hOzAs2jmdVHxSJYwwnb9rInQoKMfCyH85xI&#10;3+AQzLUYSQ4rIuseTqoQDjIFtr10nZgfy9Fyu9guskE2nm0H2agsB592m2ww26XzaTkpN5sy/RmY&#10;p1neCMa4CuRv05tmfzcd/R5d5+4+v/cqJe/RYzmB7O0dScdWh+5e5+Sg2WVvbyMAAxuN++UKG/F4&#10;B/nxF7D+BQAA//8DAFBLAwQUAAYACAAAACEAgGoBn9wAAAAIAQAADwAAAGRycy9kb3ducmV2Lnht&#10;bEyPQU/DMAyF75P4D5En7balGWKM0nRCSNsuHNhAnLPGtNUap0qytfx7jDjAyXp+1vP3is3oOnHF&#10;EFtPGtQiA4FUedtSreH9bTtfg4jJkDWdJ9TwhRE25c2kMLn1Ax3weky14BCKudHQpNTnUsaqQWfi&#10;wvdI7H364ExiGWppgxk43HVymWUr6UxL/KExPT43WJ2PF6ehtbf4cahVeBlUVNnrdr/Du73Ws+n4&#10;9Agi4Zj+juEHn9GhZKaTv5CNomO95iqJp7oHwf7yQa1AnH4Xsizk/wLlNwAAAP//AwBQSwECLQAU&#10;AAYACAAAACEAtoM4kv4AAADhAQAAEwAAAAAAAAAAAAAAAAAAAAAAW0NvbnRlbnRfVHlwZXNdLnht&#10;bFBLAQItABQABgAIAAAAIQA4/SH/1gAAAJQBAAALAAAAAAAAAAAAAAAAAC8BAABfcmVscy8ucmVs&#10;c1BLAQItABQABgAIAAAAIQCkWY+OJwIAAEoEAAAOAAAAAAAAAAAAAAAAAC4CAABkcnMvZTJvRG9j&#10;LnhtbFBLAQItABQABgAIAAAAIQCAagGf3AAAAAgBAAAPAAAAAAAAAAAAAAAAAIEEAABkcnMvZG93&#10;bnJldi54bWxQSwUGAAAAAAQABADzAAAAigUAAAAA&#10;">
                <v:stroke endarrow="classic" endarrowwidth="narrow" endarrowlength="long"/>
              </v:line>
            </w:pict>
          </mc:Fallback>
        </mc:AlternateContent>
      </w:r>
      <w:r w:rsidR="00AD72E2">
        <w:rPr>
          <w:sz w:val="12"/>
        </w:rPr>
        <w:t xml:space="preserve">        </w:t>
      </w:r>
      <w:r w:rsidR="00AD72E2">
        <w:rPr>
          <w:sz w:val="12"/>
        </w:rPr>
        <w:tab/>
      </w:r>
      <w:r w:rsidR="00AD72E2">
        <w:rPr>
          <w:sz w:val="12"/>
        </w:rPr>
        <w:tab/>
      </w:r>
      <w:r w:rsidR="00AD72E2">
        <w:rPr>
          <w:sz w:val="12"/>
        </w:rPr>
        <w:tab/>
      </w:r>
      <w:r w:rsidR="00AD72E2">
        <w:rPr>
          <w:sz w:val="12"/>
        </w:rPr>
        <w:tab/>
      </w:r>
      <w:r w:rsidR="00AD72E2">
        <w:rPr>
          <w:sz w:val="12"/>
        </w:rPr>
        <w:tab/>
        <w:t xml:space="preserve">   </w:t>
      </w:r>
    </w:p>
    <w:p w:rsidR="00000000" w:rsidRDefault="00AD72E2">
      <w:pPr>
        <w:jc w:val="both"/>
        <w:rPr>
          <w:i/>
          <w:iCs/>
        </w:rPr>
      </w:pPr>
      <w:r>
        <w:t xml:space="preserve">         0</w:t>
      </w:r>
      <w:r>
        <w:tab/>
      </w:r>
      <w:r>
        <w:tab/>
        <w:t xml:space="preserve">               </w:t>
      </w:r>
      <w:r>
        <w:rPr>
          <w:i/>
          <w:iCs/>
          <w:lang w:val="en-US"/>
        </w:rPr>
        <w:t>ω</w:t>
      </w:r>
      <w:r>
        <w:rPr>
          <w:sz w:val="20"/>
        </w:rPr>
        <w:t>= 2</w:t>
      </w:r>
      <w:r>
        <w:rPr>
          <w:sz w:val="20"/>
          <w:lang w:val="en-US"/>
        </w:rPr>
        <w:t>π</w:t>
      </w:r>
      <w:r>
        <w:rPr>
          <w:i/>
          <w:iCs/>
          <w:sz w:val="20"/>
          <w:lang w:val="en-US"/>
        </w:rPr>
        <w:t>f</w:t>
      </w:r>
      <w:r>
        <w:rPr>
          <w:i/>
          <w:iCs/>
          <w:sz w:val="20"/>
          <w:vertAlign w:val="subscript"/>
        </w:rPr>
        <w:t>гр</w:t>
      </w:r>
      <w:r>
        <w:tab/>
        <w:t xml:space="preserve">  </w:t>
      </w:r>
      <w:r>
        <w:rPr>
          <w:i/>
          <w:iCs/>
          <w:lang w:val="en-US"/>
        </w:rPr>
        <w:t>ω</w:t>
      </w:r>
    </w:p>
    <w:p w:rsidR="00000000" w:rsidRDefault="00AD72E2">
      <w:pPr>
        <w:jc w:val="both"/>
        <w:rPr>
          <w:b/>
          <w:bCs/>
        </w:rPr>
      </w:pPr>
    </w:p>
    <w:p w:rsidR="00000000" w:rsidRDefault="00AD72E2">
      <w:pPr>
        <w:jc w:val="both"/>
      </w:pPr>
      <w:r>
        <w:t xml:space="preserve">   На вход фильтра-восстановителя через интервал времени Δ</w:t>
      </w:r>
      <w:r>
        <w:rPr>
          <w:i/>
          <w:iCs/>
          <w:lang w:val="en-US"/>
        </w:rPr>
        <w:t>t</w:t>
      </w:r>
      <w:r>
        <w:t xml:space="preserve"> подаются отсчеты </w:t>
      </w:r>
      <w:r>
        <w:rPr>
          <w:position w:val="-14"/>
        </w:rPr>
        <w:object w:dxaOrig="279" w:dyaOrig="380">
          <v:shape id="_x0000_i1168" type="#_x0000_t75" style="width:14.25pt;height:18.75pt" o:ole="">
            <v:imagedata r:id="rId276" o:title=""/>
          </v:shape>
          <o:OLEObject Type="Embed" ProgID="Equation.3" ShapeID="_x0000_i1168" DrawAspect="Content" ObjectID="_1464371585" r:id="rId289"/>
        </w:object>
      </w:r>
      <w:r>
        <w:t xml:space="preserve"> (короткие импульсы). Импульсная характеристика фильт</w:t>
      </w:r>
      <w:r>
        <w:t xml:space="preserve">ра определяется обратным преобразованием Фурье от комплексной передаточной функции: </w:t>
      </w:r>
      <w:r>
        <w:rPr>
          <w:position w:val="-30"/>
        </w:rPr>
        <w:object w:dxaOrig="2600" w:dyaOrig="740">
          <v:shape id="_x0000_i1169" type="#_x0000_t75" style="width:129.75pt;height:36.75pt" o:ole="">
            <v:imagedata r:id="rId290" o:title=""/>
          </v:shape>
          <o:OLEObject Type="Embed" ProgID="Equation.3" ShapeID="_x0000_i1169" DrawAspect="Content" ObjectID="_1464371586" r:id="rId291"/>
        </w:object>
      </w:r>
    </w:p>
    <w:p w:rsidR="00000000" w:rsidRDefault="00AD72E2">
      <w:pPr>
        <w:jc w:val="both"/>
      </w:pPr>
      <w:r>
        <w:t>Для рассматриваемого случая идеального ФНЧ:</w:t>
      </w:r>
    </w:p>
    <w:p w:rsidR="00000000" w:rsidRDefault="00AD72E2">
      <w:pPr>
        <w:jc w:val="both"/>
        <w:rPr>
          <w:lang w:val="en-US"/>
        </w:rPr>
      </w:pPr>
      <w:r>
        <w:t xml:space="preserve">                        </w:t>
      </w:r>
      <w:r>
        <w:rPr>
          <w:position w:val="-34"/>
        </w:rPr>
        <w:object w:dxaOrig="4239" w:dyaOrig="780">
          <v:shape id="_x0000_i1170" type="#_x0000_t75" style="width:212.25pt;height:39pt" o:ole="">
            <v:imagedata r:id="rId292" o:title=""/>
          </v:shape>
          <o:OLEObject Type="Embed" ProgID="Equation.3" ShapeID="_x0000_i1170" DrawAspect="Content" ObjectID="_1464371587" r:id="rId293"/>
        </w:object>
      </w:r>
    </w:p>
    <w:p w:rsidR="00000000" w:rsidRDefault="00AD72E2">
      <w:pPr>
        <w:jc w:val="both"/>
        <w:rPr>
          <w:lang w:val="en-US"/>
        </w:rPr>
      </w:pPr>
    </w:p>
    <w:p w:rsidR="00000000" w:rsidRDefault="00AD72E2">
      <w:pPr>
        <w:jc w:val="both"/>
      </w:pPr>
      <w:r>
        <w:t>График для импульсной характеристики идеального ФНЧ:</w:t>
      </w:r>
    </w:p>
    <w:p w:rsidR="00000000" w:rsidRDefault="00AD72E2">
      <w:pPr>
        <w:jc w:val="both"/>
      </w:pPr>
    </w:p>
    <w:p w:rsidR="00000000" w:rsidRDefault="00AD72E2">
      <w:pPr>
        <w:jc w:val="both"/>
      </w:pPr>
    </w:p>
    <w:p w:rsidR="00000000" w:rsidRDefault="00AD72E2">
      <w:pPr>
        <w:jc w:val="both"/>
        <w:rPr>
          <w:lang w:val="en-US"/>
        </w:rPr>
      </w:pPr>
      <w:r>
        <w:object w:dxaOrig="4919" w:dyaOrig="2340">
          <v:shape id="_x0000_i1171" type="#_x0000_t75" style="width:246pt;height:117pt" o:ole="">
            <v:imagedata r:id="rId294" o:title=""/>
          </v:shape>
          <o:OLEObject Type="Embed" ProgID="PBrush" ShapeID="_x0000_i1171" DrawAspect="Content" ObjectID="_1464371588" r:id="rId295"/>
        </w:object>
      </w:r>
    </w:p>
    <w:p w:rsidR="00000000" w:rsidRDefault="00AD72E2">
      <w:pPr>
        <w:jc w:val="both"/>
        <w:rPr>
          <w:lang w:val="en-US"/>
        </w:rPr>
      </w:pPr>
    </w:p>
    <w:p w:rsidR="00000000" w:rsidRDefault="00AD72E2">
      <w:pPr>
        <w:jc w:val="both"/>
        <w:rPr>
          <w:lang w:val="en-US"/>
        </w:rPr>
      </w:pPr>
    </w:p>
    <w:p w:rsidR="00000000" w:rsidRDefault="00AD72E2">
      <w:pPr>
        <w:jc w:val="both"/>
        <w:rPr>
          <w:lang w:val="en-US"/>
        </w:rPr>
      </w:pPr>
    </w:p>
    <w:p w:rsidR="00000000" w:rsidRDefault="00AD72E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AD72E2">
      <w:pPr>
        <w:jc w:val="both"/>
      </w:pPr>
      <w:r>
        <w:rPr>
          <w:b/>
          <w:bCs/>
        </w:rPr>
        <w:t>3.</w:t>
      </w:r>
      <w:r>
        <w:t xml:space="preserve">  Теорема Котельникова позволяет представить непрерывную функцию </w:t>
      </w:r>
      <w:r>
        <w:rPr>
          <w:position w:val="-10"/>
        </w:rPr>
        <w:object w:dxaOrig="440" w:dyaOrig="320">
          <v:shape id="_x0000_i1172" type="#_x0000_t75" style="width:21.75pt;height:15.75pt" o:ole="">
            <v:imagedata r:id="rId16" o:title=""/>
          </v:shape>
          <o:OLEObject Type="Embed" ProgID="Equation.3" ShapeID="_x0000_i1172" DrawAspect="Content" ObjectID="_1464371589" r:id="rId296"/>
        </w:object>
      </w:r>
      <w:r>
        <w:t xml:space="preserve"> в виде ряда</w:t>
      </w:r>
      <w:r>
        <w:tab/>
      </w:r>
      <w:r>
        <w:tab/>
      </w:r>
      <w:r>
        <w:rPr>
          <w:position w:val="-32"/>
        </w:rPr>
        <w:object w:dxaOrig="3460" w:dyaOrig="740">
          <v:shape id="_x0000_i1173" type="#_x0000_t75" style="width:173.25pt;height:36.75pt" o:ole="">
            <v:imagedata r:id="rId297" o:title=""/>
          </v:shape>
          <o:OLEObject Type="Embed" ProgID="Equation.3" ShapeID="_x0000_i1173" DrawAspect="Content" ObjectID="_1464371590" r:id="rId298"/>
        </w:object>
      </w:r>
      <w:r>
        <w:t>,</w:t>
      </w:r>
      <w:r>
        <w:tab/>
      </w:r>
      <w:r>
        <w:tab/>
        <w:t xml:space="preserve">где </w:t>
      </w:r>
      <w:r>
        <w:rPr>
          <w:position w:val="-12"/>
        </w:rPr>
        <w:object w:dxaOrig="1180" w:dyaOrig="360">
          <v:shape id="_x0000_i1174" type="#_x0000_t75" style="width:59.25pt;height:18pt" o:ole="">
            <v:imagedata r:id="rId299" o:title=""/>
          </v:shape>
          <o:OLEObject Type="Embed" ProgID="Equation.3" ShapeID="_x0000_i1174" DrawAspect="Content" ObjectID="_1464371591" r:id="rId300"/>
        </w:object>
      </w:r>
    </w:p>
    <w:p w:rsidR="00000000" w:rsidRDefault="00AD72E2">
      <w:pPr>
        <w:jc w:val="both"/>
      </w:pPr>
    </w:p>
    <w:p w:rsidR="00000000" w:rsidRDefault="00AD72E2">
      <w:pPr>
        <w:jc w:val="center"/>
      </w:pPr>
      <w:r>
        <w:t>Графическое представление процесса восстановления непрерывного</w:t>
      </w:r>
    </w:p>
    <w:p w:rsidR="00000000" w:rsidRDefault="0023370E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1947545</wp:posOffset>
                </wp:positionV>
                <wp:extent cx="2286000" cy="373380"/>
                <wp:effectExtent l="9525" t="13970" r="9525" b="12700"/>
                <wp:wrapNone/>
                <wp:docPr id="26" name="Freeform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373380"/>
                        </a:xfrm>
                        <a:custGeom>
                          <a:avLst/>
                          <a:gdLst>
                            <a:gd name="T0" fmla="*/ 4500 w 4500"/>
                            <a:gd name="T1" fmla="*/ 714 h 735"/>
                            <a:gd name="T2" fmla="*/ 4149 w 4500"/>
                            <a:gd name="T3" fmla="*/ 645 h 735"/>
                            <a:gd name="T4" fmla="*/ 3600 w 4500"/>
                            <a:gd name="T5" fmla="*/ 174 h 735"/>
                            <a:gd name="T6" fmla="*/ 3144 w 4500"/>
                            <a:gd name="T7" fmla="*/ 0 h 735"/>
                            <a:gd name="T8" fmla="*/ 2700 w 4500"/>
                            <a:gd name="T9" fmla="*/ 174 h 735"/>
                            <a:gd name="T10" fmla="*/ 2214 w 4500"/>
                            <a:gd name="T11" fmla="*/ 375 h 735"/>
                            <a:gd name="T12" fmla="*/ 1800 w 4500"/>
                            <a:gd name="T13" fmla="*/ 174 h 735"/>
                            <a:gd name="T14" fmla="*/ 1314 w 4500"/>
                            <a:gd name="T15" fmla="*/ 90 h 735"/>
                            <a:gd name="T16" fmla="*/ 900 w 4500"/>
                            <a:gd name="T17" fmla="*/ 174 h 735"/>
                            <a:gd name="T18" fmla="*/ 429 w 4500"/>
                            <a:gd name="T19" fmla="*/ 285 h 735"/>
                            <a:gd name="T20" fmla="*/ 0 w 4500"/>
                            <a:gd name="T21" fmla="*/ 174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4500" h="735">
                              <a:moveTo>
                                <a:pt x="4500" y="714"/>
                              </a:moveTo>
                              <a:cubicBezTo>
                                <a:pt x="4399" y="724"/>
                                <a:pt x="4299" y="735"/>
                                <a:pt x="4149" y="645"/>
                              </a:cubicBezTo>
                              <a:cubicBezTo>
                                <a:pt x="3999" y="555"/>
                                <a:pt x="3767" y="282"/>
                                <a:pt x="3600" y="174"/>
                              </a:cubicBezTo>
                              <a:cubicBezTo>
                                <a:pt x="3433" y="66"/>
                                <a:pt x="3294" y="0"/>
                                <a:pt x="3144" y="0"/>
                              </a:cubicBezTo>
                              <a:cubicBezTo>
                                <a:pt x="2994" y="0"/>
                                <a:pt x="2855" y="112"/>
                                <a:pt x="2700" y="174"/>
                              </a:cubicBezTo>
                              <a:cubicBezTo>
                                <a:pt x="2545" y="236"/>
                                <a:pt x="2364" y="375"/>
                                <a:pt x="2214" y="375"/>
                              </a:cubicBezTo>
                              <a:cubicBezTo>
                                <a:pt x="2064" y="375"/>
                                <a:pt x="1950" y="221"/>
                                <a:pt x="1800" y="174"/>
                              </a:cubicBezTo>
                              <a:cubicBezTo>
                                <a:pt x="1650" y="127"/>
                                <a:pt x="1464" y="90"/>
                                <a:pt x="1314" y="90"/>
                              </a:cubicBezTo>
                              <a:cubicBezTo>
                                <a:pt x="1164" y="90"/>
                                <a:pt x="1047" y="142"/>
                                <a:pt x="900" y="174"/>
                              </a:cubicBezTo>
                              <a:cubicBezTo>
                                <a:pt x="753" y="206"/>
                                <a:pt x="579" y="285"/>
                                <a:pt x="429" y="285"/>
                              </a:cubicBezTo>
                              <a:cubicBezTo>
                                <a:pt x="279" y="285"/>
                                <a:pt x="139" y="229"/>
                                <a:pt x="0" y="174"/>
                              </a:cubicBez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7DD59" id="Freeform 411" o:spid="_x0000_s1026" style="position:absolute;margin-left:1in;margin-top:153.35pt;width:180pt;height:29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0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yryQQAAMwOAAAOAAAAZHJzL2Uyb0RvYy54bWysV9tu4zYQfS/QfyD0WCCxSMmSZcRZbOO4&#10;KLBtF9j0A2hdLKGyqJJynGzRf+/MUHKorNU4Rf0gS+ThXM4Mh5ybD0/7mj3m2lSqWXn82vdY3qQq&#10;q5rdyvv9YXO18JjpZJPJWjX5ynvOjffh9vvvbo7tMheqVHWWawZCGrM8tiuv7Lp2OZuZtMz30lyr&#10;Nm9gslB6Lzv41LtZpuURpO/rmfD9aHZUOmu1SnNjYHRtJ71bkl8Uedr9VhQm71i98sC2jp6anlt8&#10;zm5v5HKnZVtWaW+G/A9W7GXVgNKTqLXsJDvo6htR+yrVyqiiu07VfqaKokpz8gG84f4rb76Uss3J&#10;FyDHtCeazP8nNv318bNmVbbyROSxRu4hRhud58g4CzlHgo6tWQLuS/tZo4um/aTSPwxMzEYz+GEA&#10;w7bHX1QGcuShU0TKU6H3uBLcZU/E/fOJ+/ypYykMCrGIfB9ClMJcEAfBgoIzk8thdXow3U+5Ikny&#10;8ZPpbOwyeCPms978BxBS7GsI4w8zFs59nx3pr4/1CcYdWMxDVrI4mL8GCQcU8jCZkBU4sCicn5cV&#10;OqAAnJ2QNXdgPJ6wC4J18jHgYTghK3Zg/nmrYIOeJIl40qrEgU1axV3qhQBSJ6h3uQ/iCb64Sz5f&#10;TJrGXfanbXPp58DZlG0u/8kEadzlP5m2zOV/2jI3BKGYyjHuhkAsJkgTbgimUky4/I/sgv22G3aU&#10;LIdNlj41/S6DNyaxtvu0s1tlcEfjloNt+0DlAkQACrfkBBjCiuAA99qbYIgagmljvgmGqCA4vkgy&#10;sI7g5CIwZjaibUV80xBMXYJf5iTvveSXuYnZR9Ivc5T3nkICXcI4ZhBKhyRx4NblPgs0nKuvT1Tt&#10;MThRt7hGLlvZYfIMr+y48rASe6xceVhlcWKvHvMHRZAOk8gCQDMU417zCyQ9bKv0x/zraEGQwJbA&#10;BYIWgForSAzjQz3vx6F+Ex4q9ODaSOw5JaDDLprP+8PBCgviCDY3KBcL0ftMyrGw0zhsq8uVhAHU&#10;MBAWRSNZIrGJ0d9Tes1Q7gk8HJBjs8dfdgkQ4iwZeIIaArUOtHJIVxs2cgFPgXe7IOZAKvERjHwQ&#10;QWRVQ5kfKYHTgfD9OObXm8EQ/nlhPJlbi+HMcZXgofFuT3jUC+OC9tdAFw975ckoHHiUkA47fJEf&#10;nJ8X5Yc2p3g4CggcMO/2Ip7bjALKXEbmsc1miL07DKcOaeiHL3JCnBfFg14UiHSS6t88AHVYMOg0&#10;OFUOsuHlxteoTVXXJLBusJ4EHBKKpRKahqKWHZUUo+oqQxxWFaN327tas0eJd3/6oUEgdwRrtenW&#10;0pQWR1PWbq0OTUYKy1xm9/17J6vavoOgmo45uML2tQ4vs3Tr/yvxk/vF/SK8CkV0fxX66/XVx81d&#10;eBVtwOx1sL67W/O/0WYeLssqy/IGzR46EB5edsPveyHbO5x6kJF7IxY29PuWhdnYDCIJfBn+yTu6&#10;7OP93jYEW5U9w11fK9tSQQsIL6XSXz12hHZq5Zk/D1LnHqt/bqBfSaBoQQp09BHOYzxktDuzdWdk&#10;k4Koldd5cNnA17vO9myHVle7EjRxinejPkKPUVTYCpB91qr+A1om8qBv77Anc78J9dKE3v4DAAD/&#10;/wMAUEsDBBQABgAIAAAAIQC5sCXl3gAAAAsBAAAPAAAAZHJzL2Rvd25yZXYueG1sTE9BTsMwELwj&#10;8QdrkbhRp9CEEuJUqAgkLogGLr058RJHxOsodpv092xPcJzZmdmZYjO7XhxxDJ0nBctFAgKp8aaj&#10;VsHX58vNGkSImozuPaGCEwbYlJcXhc6Nn2iHxyq2gkMo5FqBjXHIpQyNRafDwg9IfPv2o9OR4dhK&#10;M+qJw10vb5Mkk053xB+sHnBrsfmpDo5rdNuPer9bv56es7dpv7QP9XtllLq+mp8eQUSc458YzvXZ&#10;AyV3qv2BTBA949WKt0QFd0l2D4IVaXJmamayNAVZFvL/hvIXAAD//wMAUEsBAi0AFAAGAAgAAAAh&#10;ALaDOJL+AAAA4QEAABMAAAAAAAAAAAAAAAAAAAAAAFtDb250ZW50X1R5cGVzXS54bWxQSwECLQAU&#10;AAYACAAAACEAOP0h/9YAAACUAQAACwAAAAAAAAAAAAAAAAAvAQAAX3JlbHMvLnJlbHNQSwECLQAU&#10;AAYACAAAACEAlFXMq8kEAADMDgAADgAAAAAAAAAAAAAAAAAuAgAAZHJzL2Uyb0RvYy54bWxQSwEC&#10;LQAUAAYACAAAACEAubAl5d4AAAALAQAADwAAAAAAAAAAAAAAAAAjBwAAZHJzL2Rvd25yZXYueG1s&#10;UEsFBgAAAAAEAAQA8wAAAC4IAAAAAA==&#10;" path="m4500,714v-101,10,-201,21,-351,-69c3999,555,3767,282,3600,174,3433,66,3294,,3144,,2994,,2855,112,2700,174v-155,62,-336,201,-486,201c2064,375,1950,221,1800,174,1650,127,1464,90,1314,90v-150,,-267,52,-414,84c753,206,579,285,429,285,279,285,139,229,,174e" filled="f" strokeweight=".25pt">
                <v:path arrowok="t" o:connecttype="custom" o:connectlocs="2286000,362712;2107692,327660;1828800,88392;1597152,0;1371600,88392;1124712,190500;914400,88392;667512,45720;457200,88392;217932,144780;0,88392" o:connectangles="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2059940</wp:posOffset>
                </wp:positionV>
                <wp:extent cx="457200" cy="274320"/>
                <wp:effectExtent l="9525" t="12065" r="9525" b="8890"/>
                <wp:wrapNone/>
                <wp:docPr id="25" name="Freeform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custGeom>
                          <a:avLst/>
                          <a:gdLst>
                            <a:gd name="T0" fmla="*/ 0 w 900"/>
                            <a:gd name="T1" fmla="*/ 540 h 540"/>
                            <a:gd name="T2" fmla="*/ 249 w 900"/>
                            <a:gd name="T3" fmla="*/ 441 h 540"/>
                            <a:gd name="T4" fmla="*/ 900 w 900"/>
                            <a:gd name="T5" fmla="*/ 0 h 5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540">
                              <a:moveTo>
                                <a:pt x="0" y="540"/>
                              </a:moveTo>
                              <a:cubicBezTo>
                                <a:pt x="49" y="535"/>
                                <a:pt x="99" y="531"/>
                                <a:pt x="249" y="441"/>
                              </a:cubicBezTo>
                              <a:cubicBezTo>
                                <a:pt x="399" y="351"/>
                                <a:pt x="792" y="73"/>
                                <a:pt x="900" y="0"/>
                              </a:cubicBez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F29AB" id="Freeform 410" o:spid="_x0000_s1026" style="position:absolute;margin-left:297pt;margin-top:162.2pt;width:36pt;height:21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2lqWAMAAMUHAAAOAAAAZHJzL2Uyb0RvYy54bWysVV1vmzAUfZ+0/2D5cVIKJKRpUEnV5WOa&#10;1G2Vmv0Ax5iABjaznZB22n/f9QVS0mZSNS0PxMaH43vOte+9vjmUBdkLbXIlYxpc+JQIyVWSy21M&#10;v69XgytKjGUyYYWSIqaPwtCb2ft313UViaHKVJEITYBEmqiuYppZW0WeZ3gmSmYuVCUkLKZKl8zC&#10;VG+9RLMa2MvCG/r+pVcrnVRacWEMvF00i3SG/GkquP2WpkZYUsQUYrP41PjcuKc3u2bRVrMqy3kb&#10;BvuHKEqWS9j0SLVglpGdzl9RlTnXyqjUXnBVeipNcy5QA6gJ/BdqHjJWCdQC5pjqaJP5f7T86/5e&#10;kzyJ6XBMiWQl5GilhXCOkzBAg+rKRIB7qO61k2iqO8V/GHDOO1lxEwMYsqm/qAR42M4qNOWQ6tJ9&#10;CXLJAb1/PHovDpZweBmOJ5BPSjgsDSfhaIhbeyzqPuY7Yz8JhURsf2dsk7oERmh80ka/BpK0LCCL&#10;Hzzik5pMgbbFdpCgBxmHPskIPF+Chj3QMJyeZxr1QGEYnGcKeyCI5jwT2N8L+xgROLDtNLKsk80P&#10;stUNI8LcZfPR6koZZ7EzAYxcB04UUADKmfQXMCh14NGbwCDGgcd9cLNDG5GGS/fyumlK4LptGosr&#10;Zp0QF5AbkjqmLkcki6lLg3tfqr1YK0TY5yPTJgl2e17nu03OP4qnPjqcYozjEQYJuyDHtHuLpnRv&#10;IbMIhuR1ik4Yz/GPWqrR+IRqMm2MnKCR3QYoDRzrznOfEJQ4BzBFR1ecmb2zLtUqLwo8wIV0Xo2C&#10;CZwVzqBapgWz6JdRRZ44nLPM6O1mXmiyZ67o4a+VdgKrtLELZrIGh0tNfrTayQQ3zARLlu3Ysrxo&#10;xhBggccJ7m6bR3eLsdz9mvrT5dXyKhyEw8vlIPQXi8Htah4OLlcQ9mK0mM8XwW8XcxBGWZ4kQrqw&#10;u9IbhG8rbW0TaIrmsfieyDtxYYW/1y54p2FgIkBL94/qsMq5wuaaiok2KnmEIqdV00ug98EgU/qJ&#10;khr6SEzNzx3TgpLis4RCPQ1CONPE4gSLHCW6v7LprzDJgSqmlsKldsO5bZrVrtL5NoOdAsy3VLdQ&#10;XNPcFUGMr4mqnUCvQAVtX3PNqD9H1HP3nf0BAAD//wMAUEsDBBQABgAIAAAAIQDEN4h43wAAAAsB&#10;AAAPAAAAZHJzL2Rvd25yZXYueG1sTI/NTsMwEITvSLyDtUhcEHVaUreEOBUguFal9AHceEks/BPF&#10;bmp4epYTHHd2NPNNvcnOsgnHaIKXMJ8VwNC3QRvfSTi8v96ugcWkvFY2eJTwhRE2zeVFrSodzv4N&#10;p33qGIX4WCkJfUpDxXlse3QqzsKAnn4fYXQq0Tl2XI/qTOHO8kVRCO6U8dTQqwGfe2w/9ycnwRiR&#10;S3x6WX7niW9Lu7Prm91cyuur/PgALGFOf2b4xSd0aIjpGE5eR2YlLO9L2pIk3C3KEhg5hBCkHEkR&#10;KwG8qfn/Dc0PAAAA//8DAFBLAQItABQABgAIAAAAIQC2gziS/gAAAOEBAAATAAAAAAAAAAAAAAAA&#10;AAAAAABbQ29udGVudF9UeXBlc10ueG1sUEsBAi0AFAAGAAgAAAAhADj9If/WAAAAlAEAAAsAAAAA&#10;AAAAAAAAAAAALwEAAF9yZWxzLy5yZWxzUEsBAi0AFAAGAAgAAAAhAE5vaWpYAwAAxQcAAA4AAAAA&#10;AAAAAAAAAAAALgIAAGRycy9lMm9Eb2MueG1sUEsBAi0AFAAGAAgAAAAhAMQ3iHjfAAAACwEAAA8A&#10;AAAAAAAAAAAAAAAAsgUAAGRycy9kb3ducmV2LnhtbFBLBQYAAAAABAAEAPMAAAC+BgAAAAA=&#10;" path="m,540v49,-5,99,-9,249,-99c399,351,792,73,900,e" filled="f" strokeweight=".25pt">
                <v:path arrowok="t" o:connecttype="custom" o:connectlocs="0,274320;126492,224028;457200,0" o:connectangles="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1602740</wp:posOffset>
                </wp:positionV>
                <wp:extent cx="935990" cy="459740"/>
                <wp:effectExtent l="9525" t="12065" r="6985" b="13970"/>
                <wp:wrapNone/>
                <wp:docPr id="24" name="Freeform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5990" cy="459740"/>
                        </a:xfrm>
                        <a:custGeom>
                          <a:avLst/>
                          <a:gdLst>
                            <a:gd name="T0" fmla="*/ 0 w 1843"/>
                            <a:gd name="T1" fmla="*/ 0 h 906"/>
                            <a:gd name="T2" fmla="*/ 279 w 1843"/>
                            <a:gd name="T3" fmla="*/ 126 h 906"/>
                            <a:gd name="T4" fmla="*/ 900 w 1843"/>
                            <a:gd name="T5" fmla="*/ 720 h 906"/>
                            <a:gd name="T6" fmla="*/ 1359 w 1843"/>
                            <a:gd name="T7" fmla="*/ 906 h 906"/>
                            <a:gd name="T8" fmla="*/ 1800 w 1843"/>
                            <a:gd name="T9" fmla="*/ 720 h 906"/>
                            <a:gd name="T10" fmla="*/ 1620 w 1843"/>
                            <a:gd name="T11" fmla="*/ 720 h 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843" h="906">
                              <a:moveTo>
                                <a:pt x="0" y="0"/>
                              </a:moveTo>
                              <a:cubicBezTo>
                                <a:pt x="64" y="3"/>
                                <a:pt x="129" y="6"/>
                                <a:pt x="279" y="126"/>
                              </a:cubicBezTo>
                              <a:cubicBezTo>
                                <a:pt x="429" y="246"/>
                                <a:pt x="720" y="590"/>
                                <a:pt x="900" y="720"/>
                              </a:cubicBezTo>
                              <a:cubicBezTo>
                                <a:pt x="1080" y="850"/>
                                <a:pt x="1209" y="906"/>
                                <a:pt x="1359" y="906"/>
                              </a:cubicBezTo>
                              <a:cubicBezTo>
                                <a:pt x="1509" y="906"/>
                                <a:pt x="1757" y="751"/>
                                <a:pt x="1800" y="720"/>
                              </a:cubicBezTo>
                              <a:cubicBezTo>
                                <a:pt x="1843" y="689"/>
                                <a:pt x="1731" y="704"/>
                                <a:pt x="1620" y="720"/>
                              </a:cubicBez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7E924" id="Freeform 409" o:spid="_x0000_s1026" style="position:absolute;margin-left:252pt;margin-top:126.2pt;width:73.7pt;height:36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43,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gQ8AMAAGUKAAAOAAAAZHJzL2Uyb0RvYy54bWysVl1vo0YUfa/U/zDisZIDg8EYK85qa8dV&#10;pW13pc3+gDEMBhUYOjM2zq7633vvBRPIxk1aNQ/OwBzO3Hvu19y+O1clO0ltClWvHX7jOUzWiUqL&#10;+rB2vjzsZkuHGSvqVJSqlmvnURrn3d2PP9y2zUr6KldlKjUDktqs2mbt5NY2K9c1SS4rYW5UI2vY&#10;zJSuhIVHfXBTLVpgr0rX97yF2yqdNlol0hh4u+02nTvizzKZ2I9ZZqRl5doB2yz9avrd4697dytW&#10;By2avEh6M8R/sKISRQ2HDlRbYQU76uI7qqpItDIqszeJqlyVZUUiyQfwhnvPvPmci0aSLyCOaQaZ&#10;zP9Hm/x++qRZka4dP3BYLSqI0U5LiYqzwItRoLYxK8B9bj5pdNE0H1Tyh4ENd7KDDwYwbN/+plLg&#10;EUerSJRzpiv8EtxlZ9L+cdBeni1L4GU8D+MYIpTAVhDGUUCxccXq8nFyNPYXqYhInD4Y24UuhRUJ&#10;n/bWPwBJVpUQxZ9c5rGW8WUw7+M8YPgEk7PYWzyH+COIH8VXiOYjFPcX7EUqUHawKPau2RSOUJHv&#10;vUy1GIE4SHbFrGgEA99e5oLSHMziy6t2xSPYVbv4WHW+APOvCD9WfsIGoT5cginyS3yTc90HGFZM&#10;YFfxKKcaZTCXMNqQMQ8cwwcUgMJsuAKGmCKY0uFVMEQNweGbmCEuCI7eBAbhEUzF9aoZqCyi+cTF&#10;7rNeGg1t7nmD0w6DBrfvsroRFhVFZXDJWmjVWBUsh8KD1MeNSp3kgyKIfValcNjTbnLcF8nP8usY&#10;u+i06susoe+5D4kDhveF1b2EQqKXUCoXpSZ0L5EHPZEfTKggeYgqhK5BraA7AeqLXuN2nxKvnsC9&#10;ZffRMpxwcR8aIPowtIfeNSi88XsMxuuHhFfIohCqFQ6JQoowhKjTDyry33tCUUXVl5RdA1k0h8LD&#10;Q7xgrBZW6j8cAo5hvlBlDTlE3j714lrtirKkCJQ1ZtacR9DKEgHTPCuFpeQyqixSxGF+GX3Yb0rN&#10;TgKHMv31oZrAGm3sVpi8w9FWZ7pWxzqlA3Mp0vt+bUVRdmswsKQuALOlz3qcMjSOv8VefL+8Xwaz&#10;wF/czwJvu529322C2WIHZm/n281my/9Cm3mwyos0lTWafbka8OBto7e/pHRDfbgcTNybqLCjv+9V&#10;cKdmUCDAl8t/8o6mMA7eblLvVfoIQ1ir7q4DdzNY5Ep/dVgL95y1Y/48Ci0dVv5aw0Ui5gGMWmbp&#10;IQipqvR4Zz/eEXUCVGvHOtCLcbmx3WXq2OjikMNJnOJdq/cw/LMChzTZ11nVP8Bdhjzo7114WRo/&#10;E+rpdnj3NwAAAP//AwBQSwMEFAAGAAgAAAAhAFPEmYTiAAAACwEAAA8AAABkcnMvZG93bnJldi54&#10;bWxMj0FPg0AQhe8m/ofNNPHS2KUIpEGWxph4MMaDtU08btkpkLKzyC4U/73jyd5mMu+9+V6xnW0n&#10;Jhx860jBehWBQKqcaalWsP98ud+A8EGT0Z0jVPCDHrbl7U2hc+Mu9IHTLtSCQ8jnWkETQp9L6asG&#10;rfYr1yPx7eQGqwOvQy3NoC8cbjsZR1EmrW6JPzS6x+cGq/NutIyRLL8P4fBql29Va8evbNq/25NS&#10;d4v56RFEwDn8i+EPnz1QMtPRjWS86BSkUcJdgoI4jRMQrMjSNQ9HBQ9xsgFZFvK6Q/kLAAD//wMA&#10;UEsBAi0AFAAGAAgAAAAhALaDOJL+AAAA4QEAABMAAAAAAAAAAAAAAAAAAAAAAFtDb250ZW50X1R5&#10;cGVzXS54bWxQSwECLQAUAAYACAAAACEAOP0h/9YAAACUAQAACwAAAAAAAAAAAAAAAAAvAQAAX3Jl&#10;bHMvLnJlbHNQSwECLQAUAAYACAAAACEAQYkYEPADAABlCgAADgAAAAAAAAAAAAAAAAAuAgAAZHJz&#10;L2Uyb0RvYy54bWxQSwECLQAUAAYACAAAACEAU8SZhOIAAAALAQAADwAAAAAAAAAAAAAAAABKBgAA&#10;ZHJzL2Rvd25yZXYueG1sUEsFBgAAAAAEAAQA8wAAAFkHAAAAAA==&#10;" path="m,c64,3,129,6,279,126,429,246,720,590,900,720v180,130,309,186,459,186c1509,906,1757,751,1800,720v43,-31,-69,-16,-180,e" filled="f" strokeweight=".25pt">
                <v:path arrowok="t" o:connecttype="custom" o:connectlocs="0,0;141694,63937;457076,365356;690185,459740;914152,365356;822737,365356" o:connectangles="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1602740</wp:posOffset>
                </wp:positionV>
                <wp:extent cx="1828800" cy="444500"/>
                <wp:effectExtent l="9525" t="12065" r="9525" b="10160"/>
                <wp:wrapNone/>
                <wp:docPr id="23" name="Freeform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444500"/>
                        </a:xfrm>
                        <a:custGeom>
                          <a:avLst/>
                          <a:gdLst>
                            <a:gd name="T0" fmla="*/ 3600 w 3600"/>
                            <a:gd name="T1" fmla="*/ 0 h 876"/>
                            <a:gd name="T2" fmla="*/ 3339 w 3600"/>
                            <a:gd name="T3" fmla="*/ 156 h 876"/>
                            <a:gd name="T4" fmla="*/ 2700 w 3600"/>
                            <a:gd name="T5" fmla="*/ 720 h 876"/>
                            <a:gd name="T6" fmla="*/ 2229 w 3600"/>
                            <a:gd name="T7" fmla="*/ 876 h 876"/>
                            <a:gd name="T8" fmla="*/ 1800 w 3600"/>
                            <a:gd name="T9" fmla="*/ 720 h 876"/>
                            <a:gd name="T10" fmla="*/ 1284 w 3600"/>
                            <a:gd name="T11" fmla="*/ 606 h 876"/>
                            <a:gd name="T12" fmla="*/ 900 w 3600"/>
                            <a:gd name="T13" fmla="*/ 720 h 876"/>
                            <a:gd name="T14" fmla="*/ 414 w 3600"/>
                            <a:gd name="T15" fmla="*/ 816 h 876"/>
                            <a:gd name="T16" fmla="*/ 0 w 3600"/>
                            <a:gd name="T17" fmla="*/ 720 h 8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600" h="876">
                              <a:moveTo>
                                <a:pt x="3600" y="0"/>
                              </a:moveTo>
                              <a:cubicBezTo>
                                <a:pt x="3544" y="18"/>
                                <a:pt x="3489" y="36"/>
                                <a:pt x="3339" y="156"/>
                              </a:cubicBezTo>
                              <a:cubicBezTo>
                                <a:pt x="3189" y="276"/>
                                <a:pt x="2885" y="600"/>
                                <a:pt x="2700" y="720"/>
                              </a:cubicBezTo>
                              <a:cubicBezTo>
                                <a:pt x="2515" y="840"/>
                                <a:pt x="2379" y="876"/>
                                <a:pt x="2229" y="876"/>
                              </a:cubicBezTo>
                              <a:cubicBezTo>
                                <a:pt x="2079" y="876"/>
                                <a:pt x="1957" y="765"/>
                                <a:pt x="1800" y="720"/>
                              </a:cubicBezTo>
                              <a:cubicBezTo>
                                <a:pt x="1643" y="675"/>
                                <a:pt x="1434" y="606"/>
                                <a:pt x="1284" y="606"/>
                              </a:cubicBezTo>
                              <a:cubicBezTo>
                                <a:pt x="1134" y="606"/>
                                <a:pt x="1045" y="685"/>
                                <a:pt x="900" y="720"/>
                              </a:cubicBezTo>
                              <a:cubicBezTo>
                                <a:pt x="755" y="755"/>
                                <a:pt x="564" y="816"/>
                                <a:pt x="414" y="816"/>
                              </a:cubicBezTo>
                              <a:cubicBezTo>
                                <a:pt x="264" y="816"/>
                                <a:pt x="69" y="736"/>
                                <a:pt x="0" y="720"/>
                              </a:cubicBez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5861B" id="Freeform 407" o:spid="_x0000_s1026" style="position:absolute;margin-left:1in;margin-top:126.2pt;width:2in;height: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0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4ibgQAAA4NAAAOAAAAZHJzL2Uyb0RvYy54bWysV22PozYQ/l6p/8HiY6VsMHEIiTZ7uiab&#10;qtL17qTb/gAHTEAFTG3nZa/qf++MTbJmL2xzVfOBGPvh8TwznmG4f3eqK3IQSpeyWQb0LgyIaFKZ&#10;lc1uGfz+tBklAdGGNxmvZCOWwbPQwbuHH3+4P7YLEclCVplQBEgavTi2y6Awpl2MxzotRM31nWxF&#10;A4u5VDU3cKt240zxI7DX1TgKw3h8lCprlUyF1jC7dovBg+XPc5GaT3muhSHVMgDbjL0qe93idfxw&#10;zxc7xduiTDsz+H+wouZlA5teqNbccLJX5TdUdZkqqWVu7lJZj2Wel6mwGkANDV+p+VLwVlgt4Bzd&#10;Xtyk/z/a9OPhsyJltgyiSUAaXkOMNkoI9Dhh4QwddGz1AnBf2s8KJer2g0z/0LAw7q3gjQYM2R5/&#10;kxnw8L2R1imnXNX4JMglJ+v754vvxcmQFCZpEiVJCCFKYY0xNoUxbsEX56fTvTa/CGmZ+OGDNi52&#10;GYys57PO/CcgyesKwvjTmEziMCRH+9fF+gKjHiwkBUlm8WtI5EEmk8l8gAk8d9mQTuPrXMwDRbNB&#10;q6YebBYN2BV7oCiKhuyaeTBQd90uSNAX4yECAxrnHmzQLuq7nkYJGyCjvu/jcMAy6rt/PmgZ9d0/&#10;bJrvf0YHLfP9n9Ahy/wADHmM+u7v2QWHenc+trw4n+T01HRHGUaEYwENbfq0UmPa4LmG3HiiXV4A&#10;Cs/9ABh8h+DJTWDwDYKnN4FBO4JtaQAlb5sBpwvB85uY8fggGo6HS/23ufF8WPhtImmnkt4mk3Y6&#10;IYyeMU5wFycFr5fXLxYVEHixbPEZvmi5wfCeh+S4DLAgBaRYBlhucKGWB/EkLcRgmB0AdJ3r3wsg&#10;3W/L9GfxtQefMqeLJt2ejoUlkLHAMumKWuumoYjZaShTZ1k90qtb0I4rOldIRwYFG7IF9kBJTq/d&#10;BKubnYdDf/Mm0RTigmQJ65NNZs7iS3nuNoey5/DOKAzMvyqJwutkdD6FZIXNZ7E9HBA5q4TaNxLO&#10;f4cSGjOoSOiWWZ+MTVykoOD57sI66fBu/iYllA6QhayLCcTGiwmUTyfwO4TMpo4K/z2qaezMhero&#10;T0NNtTt00zepiK5TxS6ys/7ZfUsA7Ia5ZvuFS9JZE156hkZuyqqyQqrGpiKFAJGUQ9uZV9zYbNSy&#10;KjPEYUJqtduuKkUOHLtH+0PFwNuDtUqbNdeFw9kl5xgl901mNywEzx67seFl5cZAVNkaDk1QVyaw&#10;HbJ941/zcP6YPCZsxKL4ccTC9Xr0frNio3gDZq8n69VqTf9GmylbFGWWiQbNPvewlN3WI3bdtOs+&#10;L11sT17PCxv7+9YL474Z1kmg5fxv1dl2ETtE11JuZfYM3aKSrimHjwgYFFJ9DcgRGvJloP/ccyUC&#10;Uv3aQMc7pwwqAzH2hk0xI4nyV7b+Cm9SoFoGJoA3KQ5XxnX9+1aVuwJ2ojbejXwPXWpeYjNp7XNW&#10;dTfQdFsF3QcCdvX+vUW9fMY8/AMAAP//AwBQSwMEFAAGAAgAAAAhAGj1pIPeAAAACwEAAA8AAABk&#10;cnMvZG93bnJldi54bWxMj8FOwzAQRO9I/IO1SNyojRtQFeJUCKmnSkiUcuDmxksSYa9D7KYpX89y&#10;guPMjmbfVOs5eDHhmPpIBm4XCgRSE11PrYH96+ZmBSJlS876SGjgjAnW9eVFZUsXT/SC0y63gkso&#10;ldZAl/NQSpmaDoNNizgg8e0jjsFmlmMr3WhPXB681Erdy2B74g+dHfCpw+ZzdwwGlFZui3ry3+f4&#10;tXrfyrfn2W+Mub6aHx9AZJzzXxh+8RkdamY6xCO5JDzrouAt2YC+0wUIThRLzc7BwFKzI+tK/t9Q&#10;/wAAAP//AwBQSwECLQAUAAYACAAAACEAtoM4kv4AAADhAQAAEwAAAAAAAAAAAAAAAAAAAAAAW0Nv&#10;bnRlbnRfVHlwZXNdLnhtbFBLAQItABQABgAIAAAAIQA4/SH/1gAAAJQBAAALAAAAAAAAAAAAAAAA&#10;AC8BAABfcmVscy8ucmVsc1BLAQItABQABgAIAAAAIQBJKD4ibgQAAA4NAAAOAAAAAAAAAAAAAAAA&#10;AC4CAABkcnMvZTJvRG9jLnhtbFBLAQItABQABgAIAAAAIQBo9aSD3gAAAAsBAAAPAAAAAAAAAAAA&#10;AAAAAMgGAABkcnMvZG93bnJldi54bWxQSwUGAAAAAAQABADzAAAA0wcAAAAA&#10;" path="m3600,v-56,18,-111,36,-261,156c3189,276,2885,600,2700,720,2515,840,2379,876,2229,876v-150,,-272,-111,-429,-156c1643,675,1434,606,1284,606v-150,,-239,79,-384,114c755,755,564,816,414,816,264,816,69,736,,720e" filled="f" strokeweight=".25pt">
                <v:path arrowok="t" o:connecttype="custom" o:connectlocs="1828800,0;1696212,79158;1371600,365342;1132332,444500;914400,365342;652272,307497;457200,365342;210312,414055;0,365342" o:connectangles="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1251585</wp:posOffset>
                </wp:positionV>
                <wp:extent cx="2312670" cy="766445"/>
                <wp:effectExtent l="9525" t="13335" r="11430" b="10795"/>
                <wp:wrapNone/>
                <wp:docPr id="22" name="Freeform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2670" cy="766445"/>
                        </a:xfrm>
                        <a:custGeom>
                          <a:avLst/>
                          <a:gdLst>
                            <a:gd name="T0" fmla="*/ 0 w 4553"/>
                            <a:gd name="T1" fmla="*/ 13 h 1509"/>
                            <a:gd name="T2" fmla="*/ 249 w 4553"/>
                            <a:gd name="T3" fmla="*/ 214 h 1509"/>
                            <a:gd name="T4" fmla="*/ 909 w 4553"/>
                            <a:gd name="T5" fmla="*/ 1294 h 1509"/>
                            <a:gd name="T6" fmla="*/ 1374 w 4553"/>
                            <a:gd name="T7" fmla="*/ 1504 h 1509"/>
                            <a:gd name="T8" fmla="*/ 1800 w 4553"/>
                            <a:gd name="T9" fmla="*/ 1273 h 1509"/>
                            <a:gd name="T10" fmla="*/ 2289 w 4553"/>
                            <a:gd name="T11" fmla="*/ 1159 h 1509"/>
                            <a:gd name="T12" fmla="*/ 2700 w 4553"/>
                            <a:gd name="T13" fmla="*/ 1273 h 1509"/>
                            <a:gd name="T14" fmla="*/ 3144 w 4553"/>
                            <a:gd name="T15" fmla="*/ 1354 h 1509"/>
                            <a:gd name="T16" fmla="*/ 3600 w 4553"/>
                            <a:gd name="T17" fmla="*/ 1273 h 1509"/>
                            <a:gd name="T18" fmla="*/ 3999 w 4553"/>
                            <a:gd name="T19" fmla="*/ 1234 h 1509"/>
                            <a:gd name="T20" fmla="*/ 4500 w 4553"/>
                            <a:gd name="T21" fmla="*/ 1273 h 1509"/>
                            <a:gd name="T22" fmla="*/ 4320 w 4553"/>
                            <a:gd name="T23" fmla="*/ 1273 h 15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53" h="1509">
                              <a:moveTo>
                                <a:pt x="0" y="13"/>
                              </a:moveTo>
                              <a:cubicBezTo>
                                <a:pt x="48" y="6"/>
                                <a:pt x="97" y="0"/>
                                <a:pt x="249" y="214"/>
                              </a:cubicBezTo>
                              <a:cubicBezTo>
                                <a:pt x="401" y="428"/>
                                <a:pt x="722" y="1079"/>
                                <a:pt x="909" y="1294"/>
                              </a:cubicBezTo>
                              <a:cubicBezTo>
                                <a:pt x="1096" y="1509"/>
                                <a:pt x="1226" y="1507"/>
                                <a:pt x="1374" y="1504"/>
                              </a:cubicBezTo>
                              <a:cubicBezTo>
                                <a:pt x="1522" y="1501"/>
                                <a:pt x="1648" y="1330"/>
                                <a:pt x="1800" y="1273"/>
                              </a:cubicBezTo>
                              <a:cubicBezTo>
                                <a:pt x="1952" y="1216"/>
                                <a:pt x="2139" y="1159"/>
                                <a:pt x="2289" y="1159"/>
                              </a:cubicBezTo>
                              <a:cubicBezTo>
                                <a:pt x="2439" y="1159"/>
                                <a:pt x="2558" y="1241"/>
                                <a:pt x="2700" y="1273"/>
                              </a:cubicBezTo>
                              <a:cubicBezTo>
                                <a:pt x="2842" y="1305"/>
                                <a:pt x="2994" y="1354"/>
                                <a:pt x="3144" y="1354"/>
                              </a:cubicBezTo>
                              <a:cubicBezTo>
                                <a:pt x="3294" y="1354"/>
                                <a:pt x="3458" y="1293"/>
                                <a:pt x="3600" y="1273"/>
                              </a:cubicBezTo>
                              <a:cubicBezTo>
                                <a:pt x="3742" y="1253"/>
                                <a:pt x="3849" y="1234"/>
                                <a:pt x="3999" y="1234"/>
                              </a:cubicBezTo>
                              <a:cubicBezTo>
                                <a:pt x="4149" y="1234"/>
                                <a:pt x="4447" y="1267"/>
                                <a:pt x="4500" y="1273"/>
                              </a:cubicBezTo>
                              <a:cubicBezTo>
                                <a:pt x="4553" y="1279"/>
                                <a:pt x="4436" y="1276"/>
                                <a:pt x="4320" y="1273"/>
                              </a:cubicBez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7135B" id="Freeform 404" o:spid="_x0000_s1026" style="position:absolute;margin-left:117pt;margin-top:98.55pt;width:182.1pt;height:60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53,1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7bAAUAAOcPAAAOAAAAZHJzL2Uyb0RvYy54bWysV9tu4zYQfS/QfyD0WCCxSFGWZcRZbOO4&#10;KLBtF9j0A2hdLKGSqJJynOyi/94ZknKk7MqrFM2DI5njmTlz5sK5efdUV+QxU7qUzcaj175HsiaR&#10;adkcNt6fD7urlUd0J5pUVLLJNt5zpr13tz/+cHNq1xmThazSTBFQ0uj1qd14Rde168VCJ0VWC30t&#10;26yBw1yqWnTwqg6LVIkTaK+rBfP95eIkVdoqmWRaw7dbe+jdGv15niXdH3mus45UGw9868ynMp97&#10;/Fzc3oj1QYm2KBPnhvgPXtSibMDoWdVWdIIcVfmVqrpMlNQy764TWS9knpdJZjAAGuq/QvOpEG1m&#10;sEBwdHsOk/7/1Ca/P35UpEw3HmMeaUQNHO1UlmHECfc5BujU6jXIfWo/KoSo2w8y+UvDwWJ0gi8a&#10;ZMj+9JtMQY84dtIE5SlXNf4S4JInE/vnc+yzp44k8CULKFtGQFECZ9FyyXmIthdi3f86Oerul0wa&#10;TeLxg+4sdyk8mcinzv0HUJLXFdD404L45ER4GAaO6LMMHcjQgBSEhn78WggiclbEeDyhKhhKUT6h&#10;iw+kYn9KVziQoiyeUrYcigURn/AsGoqF/pQ2KNEzTLryp0IWD8VYNBU0Ogw/Y6spqHREAQ3jicDR&#10;EQvRpHt0yAO94N+QiYDyqeDRERdBOBU9OiQjWE77N2Ljgn9DOoI4nozfmI9gyj825IOHk/6xER/T&#10;/mGfOKcLD9hUurALfEBVH/q6FUVfyslT42oZnojACeKb/tFKjX0DCxuawwN1jQGksPAnhMFNFDaV&#10;D/YuC0NOoHDfci4LA+EoHM1yA9hEYdNbvusG1g5KQ23Y3nfZESwNIz4PJHUoIbNnaXc46Tyg1CGl&#10;86BiWqLvkHZznMGsM+IjqDagLmkUDPvXY155BMb8Hk2IdSs6zLX+kZw2nhkNpICbC7Z/PKnlY/Yg&#10;jUz3MqyguVgvX46T475Mfs4+D4W5jcHS2TMKYqh78NxdNVrzHQwT8yUDShz6kbZv6vahQEERZ6uh&#10;+shFhvqRm1/WBMwYI45TZLYN6seW9JdpaLVRxs4HJh0gmgYJhelj7cB8mW8n7L0OAZUlx6pbuhDS&#10;IBhFDOeSwxP1XIyjNH5z3sWhzRvKoE0P7DAauPDA4BkdwMCydtwBpth3uWF8Sl0Y2pSgjI+AMhhk&#10;b8fDVtzhCXxTxD0NLAaWMTsoDKohHhxwo4NZeAJMmm+q42c8saGhdwAH39vxQPL0/PRXNEtcsHIV&#10;QlkwxgMD0dmxB7PwcDqhjnNuyxMvn8O44aB8Ox7bTpAGNq5GzgNXPywaJSIO0Et2AB62LXMRPvcv&#10;g/nlMtzIXVlVJrurBrtaQCO4vCQC9qm8Ep3pa1pWZYpy2Nq0OuzvKkUeBa5F5g/Bg96RWKt0txW6&#10;sHLmyMZIyWOTGoNFJtJ799yJsrLPoKgysxlu967j4j3fLERfoDPdr+5X/Iqz5f0V97fbq/e7O361&#10;3IHb22B7d7el/6DPlK+LMk2zBt3ulzPK5y0/bk20a9V5PRvBG0VhZ/6+jsJi7IYJEmDp/xt0Zg/C&#10;1cfuSnuZPsMapKTdNmE7hodCqs8eOcGmufH030ehMo9UvzawysVQopADnXnhYYQJoYYn++GJaBJQ&#10;tfE6D25I+HjX2XX22KryUIAlavhu5HtYv/IStyTjn/XKvcA2aRC4zRfX1eG7kXrZz2//BQAA//8D&#10;AFBLAwQUAAYACAAAACEAYNCNauAAAAALAQAADwAAAGRycy9kb3ducmV2LnhtbEyPQU+DQBSE7yb+&#10;h80z8WYXqLSALI0xrfHUBDTxumVfgci+JewW0F/verLHyUxmvsl3i+7ZhKPtDAkIVwEwpNqojhoB&#10;H++HhwSYdZKU7A2hgG+0sCtub3KZKTNTiVPlGuZLyGZSQOvckHFu6xa1tCszIHnvbEYtnZdjw9Uo&#10;Z1+uex4FwYZr2ZFfaOWALy3WX9VFC6g+p9f9OaSjeYuj0vyUKo1nJ8T93fL8BMzh4v7D8Ifv0aHw&#10;TCdzIWVZLyBaP/ovzhvpNgTmE3GaRMBOAtbhNgFe5Pz6Q/ELAAD//wMAUEsBAi0AFAAGAAgAAAAh&#10;ALaDOJL+AAAA4QEAABMAAAAAAAAAAAAAAAAAAAAAAFtDb250ZW50X1R5cGVzXS54bWxQSwECLQAU&#10;AAYACAAAACEAOP0h/9YAAACUAQAACwAAAAAAAAAAAAAAAAAvAQAAX3JlbHMvLnJlbHNQSwECLQAU&#10;AAYACAAAACEA90Ye2wAFAADnDwAADgAAAAAAAAAAAAAAAAAuAgAAZHJzL2Uyb0RvYy54bWxQSwEC&#10;LQAUAAYACAAAACEAYNCNauAAAAALAQAADwAAAAAAAAAAAAAAAABaBwAAZHJzL2Rvd25yZXYueG1s&#10;UEsFBgAAAAAEAAQA8wAAAGcIAAAAAA==&#10;" path="m,13c48,6,97,,249,214v152,214,473,865,660,1080c1096,1509,1226,1507,1374,1504v148,-3,274,-174,426,-231c1952,1216,2139,1159,2289,1159v150,,269,82,411,114c2842,1305,2994,1354,3144,1354v150,,314,-61,456,-81c3742,1253,3849,1234,3999,1234v150,,448,33,501,39c4553,1279,4436,1276,4320,1273e" filled="f" strokeweight=".25pt">
                <v:path arrowok="t" o:connecttype="custom" o:connectlocs="0,6603;126478,108694;461721,657243;697915,763905;914300,646577;1162684,588674;1371449,646577;1596977,687718;1828599,646577;2031269,626768;2285749,646577;2194319,646577" o:connectangles="0,0,0,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1717040</wp:posOffset>
                </wp:positionV>
                <wp:extent cx="1828800" cy="367665"/>
                <wp:effectExtent l="9525" t="12065" r="9525" b="10795"/>
                <wp:wrapNone/>
                <wp:docPr id="21" name="Freeform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367665"/>
                        </a:xfrm>
                        <a:custGeom>
                          <a:avLst/>
                          <a:gdLst>
                            <a:gd name="T0" fmla="*/ 0 w 3600"/>
                            <a:gd name="T1" fmla="*/ 0 h 724"/>
                            <a:gd name="T2" fmla="*/ 234 w 3600"/>
                            <a:gd name="T3" fmla="*/ 111 h 724"/>
                            <a:gd name="T4" fmla="*/ 894 w 3600"/>
                            <a:gd name="T5" fmla="*/ 561 h 724"/>
                            <a:gd name="T6" fmla="*/ 1440 w 3600"/>
                            <a:gd name="T7" fmla="*/ 720 h 724"/>
                            <a:gd name="T8" fmla="*/ 1800 w 3600"/>
                            <a:gd name="T9" fmla="*/ 540 h 724"/>
                            <a:gd name="T10" fmla="*/ 2304 w 3600"/>
                            <a:gd name="T11" fmla="*/ 441 h 724"/>
                            <a:gd name="T12" fmla="*/ 2700 w 3600"/>
                            <a:gd name="T13" fmla="*/ 540 h 724"/>
                            <a:gd name="T14" fmla="*/ 3144 w 3600"/>
                            <a:gd name="T15" fmla="*/ 621 h 724"/>
                            <a:gd name="T16" fmla="*/ 3600 w 3600"/>
                            <a:gd name="T17" fmla="*/ 540 h 7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600" h="724">
                              <a:moveTo>
                                <a:pt x="0" y="0"/>
                              </a:moveTo>
                              <a:cubicBezTo>
                                <a:pt x="42" y="9"/>
                                <a:pt x="85" y="18"/>
                                <a:pt x="234" y="111"/>
                              </a:cubicBezTo>
                              <a:cubicBezTo>
                                <a:pt x="383" y="204"/>
                                <a:pt x="693" y="460"/>
                                <a:pt x="894" y="561"/>
                              </a:cubicBezTo>
                              <a:cubicBezTo>
                                <a:pt x="1095" y="662"/>
                                <a:pt x="1289" y="724"/>
                                <a:pt x="1440" y="720"/>
                              </a:cubicBezTo>
                              <a:cubicBezTo>
                                <a:pt x="1591" y="716"/>
                                <a:pt x="1656" y="586"/>
                                <a:pt x="1800" y="540"/>
                              </a:cubicBezTo>
                              <a:cubicBezTo>
                                <a:pt x="1944" y="494"/>
                                <a:pt x="2154" y="441"/>
                                <a:pt x="2304" y="441"/>
                              </a:cubicBezTo>
                              <a:cubicBezTo>
                                <a:pt x="2454" y="441"/>
                                <a:pt x="2560" y="510"/>
                                <a:pt x="2700" y="540"/>
                              </a:cubicBezTo>
                              <a:cubicBezTo>
                                <a:pt x="2840" y="570"/>
                                <a:pt x="2994" y="621"/>
                                <a:pt x="3144" y="621"/>
                              </a:cubicBezTo>
                              <a:cubicBezTo>
                                <a:pt x="3294" y="621"/>
                                <a:pt x="3524" y="553"/>
                                <a:pt x="3600" y="540"/>
                              </a:cubicBez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1E0E6" id="Freeform 400" o:spid="_x0000_s1026" style="position:absolute;margin-left:162pt;margin-top:135.2pt;width:2in;height:28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0,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7eewQAAAwNAAAOAAAAZHJzL2Uyb0RvYy54bWysV8Fu4zYQvRfoPxA6FkgkypIsGXEW2zgu&#10;CmzbBTb9AFqiLKGSqJJ0nGzRf+8MSTtUNtp1i+bgUOTzzLw3nNH45t1T35FHLlUrhnVAr6OA8KEU&#10;VTvs18HvD9urPCBKs6FinRj4OnjmKnh3+/13N8dxxWPRiK7ikoCRQa2O4zpotB5XYajKhvdMXYuR&#10;D3BYC9kzDY9yH1aSHcF634VxFGXhUchqlKLkSsHuxh4Gt8Z+XfNS/1bXimvSrQOITZtPaT53+Bne&#10;3rDVXrKxaUsXBvsPUfSsHcDp2dSGaUYOsv3CVN+WUihR6+tS9KGo67bkhgOwodErNp8aNnLDBcRR&#10;41km9f+ZLX99/ChJW62DmAZkYD3kaCs5R8VJEhmBjqNaAe7T+FEiRTV+EOUfCpQLJyf4oABDdsdf&#10;RAV22EELI8pTLXv8JtAlT0b757P2/EmTEjZpHuc5+CMlnC2yZZalmJyQrU7fLg9K/8SFscQePyht&#10;c1fByihfufAfwEjdd5DGH0ISkSNZZJYHZOeMAbIepiHLOHF34QyJPUi8SGYMLTwUpZS8aSrxQHkx&#10;Zyr1UGk2YyrzQDRJ5vgtPdgyjt4OC2rzLAIF8WcoFh4sBY9vUqS+6vEimiNJfeWTZIYlnYi/nA2N&#10;+vLPx+brvwDVZohSPwNZPBebnwK8W3PW/BxMYoNLvT9dW9acbnL5NLirDCvCsIFGpnxGobBs8F5D&#10;bTxQVxeAwns/AwYBEby4CAz6IPhUcV+3DPQRvLzIMlwxBBcXgfEOIRruiC39rweCl8TALyNJHUvI&#10;8kXWHU86IQqpg6BcniS8Xl6/WGRA4MWyQxdsNTKN6T0tyRFbGza5Zh1gx8GDXjzyB2Eg+lV3BGcv&#10;p+Vh15Y/8s8+NrEKGHXBm/l+DpcYVKG5C8FsQv+yuy/STsy9ZXyRQ3GBpThyrdHazwq7nWTu7enc&#10;FtYDNK6TvN/0QKPCBptlsR8tjXPoOeD63JWtD+x3bt/4xmR820laQMtBYzSbOMlSm+E0n+6btxDg&#10;oWQvZ1Ikln4CMtjUW91p6vYTI8spSdggTVDQAS92EiczxlJIBTJMoYB859A37f6/YBLnTuN0OTVW&#10;uARDX/SdYDs1Ttz+RTlZxDPGUigKwyQ1NX2SyxbNbE7AJ1aamRbOJWcCeZkYBrFtu86o0w2mEOkS&#10;Ll/JYOisO6ZNLSrRtRXisByV3O/uOkkeGc6O5s+lagIbpdIbphqLM0dWHykOQ2UcNpxV926tWdvZ&#10;NQTYmQ4OI5BrEjgMmanxryIq7vP7PLlK4uz+Kok2m6v327vkKttC2JvF5u5uQ//GmGmyatqq4gOG&#10;fZpgaXLZhOhmaTt7nmfYCb2JClvz96UK4TQMkwjgcvpv2JlhEedDnM3VaieqZ5gVpbAjOfyEgEUj&#10;5OeAHGEcXwfqzwOTPCDdzwPMu4WtfW0ekhRGmoBI/2Tnn7ChBFPrQAfwHsXlnbYz/2GU7b4BT9Tk&#10;exDvYUatWxwlTXw2KvcAI7dh4H4e4EzvPxvUy4+Y238AAAD//wMAUEsDBBQABgAIAAAAIQAyz5ZD&#10;3gAAAAsBAAAPAAAAZHJzL2Rvd25yZXYueG1sTI/NTsMwEITvSLyDtUjcqPPTlhDiVIBU9UxB4urE&#10;S2IR25HtNglPz/ZEjzszmv2m2s1mYGf0QTsrIF0lwNC2TmnbCfj82D8UwEKUVsnBWRSwYIBdfXtT&#10;yVK5yb7j+Rg7RiU2lFJAH+NYch7aHo0MKzeiJe/beSMjnb7jysuJys3AsyTZciO1pQ+9HPGtx/bn&#10;eDICDns/bYqlM/pp85u+5s2XdstBiPu7+eUZWMQ5/ofhgk/oUBNT405WBTYIyLM1bYkCssdkDYwS&#10;2zQjpblYRQ68rvj1hvoPAAD//wMAUEsBAi0AFAAGAAgAAAAhALaDOJL+AAAA4QEAABMAAAAAAAAA&#10;AAAAAAAAAAAAAFtDb250ZW50X1R5cGVzXS54bWxQSwECLQAUAAYACAAAACEAOP0h/9YAAACUAQAA&#10;CwAAAAAAAAAAAAAAAAAvAQAAX3JlbHMvLnJlbHNQSwECLQAUAAYACAAAACEAsaKe3nsEAAAMDQAA&#10;DgAAAAAAAAAAAAAAAAAuAgAAZHJzL2Uyb0RvYy54bWxQSwECLQAUAAYACAAAACEAMs+WQ94AAAAL&#10;AQAADwAAAAAAAAAAAAAAAADVBgAAZHJzL2Rvd25yZXYueG1sUEsFBgAAAAAEAAQA8wAAAOAHAAAA&#10;AA==&#10;" path="m,c42,9,85,18,234,111v149,93,459,349,660,450c1095,662,1289,724,1440,720v151,-4,216,-134,360,-180c1944,494,2154,441,2304,441v150,,256,69,396,99c2840,570,2994,621,3144,621v150,,380,-68,456,-81e" filled="f" strokeweight=".25pt">
                <v:path arrowok="t" o:connecttype="custom" o:connectlocs="0,0;118872,56369;454152,284890;731520,365634;914400,274225;1170432,223951;1371600,274225;1597152,315359;1828800,274225" o:connectangles="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1717040</wp:posOffset>
                </wp:positionV>
                <wp:extent cx="914400" cy="345440"/>
                <wp:effectExtent l="9525" t="12065" r="9525" b="13970"/>
                <wp:wrapNone/>
                <wp:docPr id="20" name="Freeform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45440"/>
                        </a:xfrm>
                        <a:custGeom>
                          <a:avLst/>
                          <a:gdLst>
                            <a:gd name="T0" fmla="*/ 1800 w 1800"/>
                            <a:gd name="T1" fmla="*/ 0 h 681"/>
                            <a:gd name="T2" fmla="*/ 1479 w 1800"/>
                            <a:gd name="T3" fmla="*/ 111 h 681"/>
                            <a:gd name="T4" fmla="*/ 900 w 1800"/>
                            <a:gd name="T5" fmla="*/ 540 h 681"/>
                            <a:gd name="T6" fmla="*/ 399 w 1800"/>
                            <a:gd name="T7" fmla="*/ 681 h 681"/>
                            <a:gd name="T8" fmla="*/ 0 w 1800"/>
                            <a:gd name="T9" fmla="*/ 540 h 6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00" h="681">
                              <a:moveTo>
                                <a:pt x="1800" y="0"/>
                              </a:moveTo>
                              <a:cubicBezTo>
                                <a:pt x="1714" y="10"/>
                                <a:pt x="1629" y="21"/>
                                <a:pt x="1479" y="111"/>
                              </a:cubicBezTo>
                              <a:cubicBezTo>
                                <a:pt x="1329" y="201"/>
                                <a:pt x="1080" y="445"/>
                                <a:pt x="900" y="540"/>
                              </a:cubicBezTo>
                              <a:cubicBezTo>
                                <a:pt x="720" y="635"/>
                                <a:pt x="549" y="681"/>
                                <a:pt x="399" y="681"/>
                              </a:cubicBezTo>
                              <a:cubicBezTo>
                                <a:pt x="249" y="681"/>
                                <a:pt x="66" y="563"/>
                                <a:pt x="0" y="540"/>
                              </a:cubicBez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AE0BE" id="Freeform 386" o:spid="_x0000_s1026" style="position:absolute;margin-left:1in;margin-top:135.2pt;width:1in;height:27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0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lQugMAAIUJAAAOAAAAZHJzL2Uyb0RvYy54bWysVm2PmzgQ/n5S/4Plj5WyQCDkRctWbbI5&#10;ndS7q9S9H+AYE1ABc7YTsq3uv994DCxsN+3qdPlAbPwwnnme8Yxv312qkpyF0oWsExrc+JSImsu0&#10;qI8J/ethP1tRog2rU1bKWiT0UWj67u7NL7dtsxFzmcsyFYqAkVpv2iahuTHNxvM0z0XF9I1sRA2L&#10;mVQVMzBVRy9VrAXrVenNfT/2WqnSRkkutIa3O7dI79B+lglu/swyLQwpEwq+GXwqfB7s07u7ZZuj&#10;Yk1e8M4N9h+8qFhRw6aDqR0zjJxU8Z2pquBKapmZGy4rT2ZZwQXGANEE/rNoPuesERgLkKObgSb9&#10;/5nlf5w/KVKkCZ0DPTWrQKO9EsIyTsJVbAlqG70B3Ofmk7Ih6uaj5F80LHiTFTvRgCGH9neZgh12&#10;MhJJuWSqsl9CuOSC3D8O3IuLIRxeroMo8sEFDkthtICJ3dpjm/5jftLmVyHREDt/1MZJl8IIiU87&#10;7x/ASFaVoOJbjwQr3yct/nVSD7BgBPNJTuJV8BwyH0GCaLm+Yikcw4LgZVvRCLS+6tRihFpEV9yK&#10;R6Bwfc2r5QgFsb3sFZzOgatrRK1HmIlPIM6xp5/lvSL8UneSwIgwWwd8zIJGaqu+1Qc0fkC2wQSg&#10;rH5XwCCBBYddMvwYDBxb8OJVYGDRgpevAgNPFrweg53vXawKKs3zGqMogRpzsN+wTcOMpagfkhaq&#10;JSQnJXlCberZhUqexYNEiLFUOQBs3J+FJwA/HQr+QXydwJeBYyDo6lrjrMRzkBCszLsE715DQuPr&#10;IBikmBh9cYuwt+VPjfkrJ2sUIfsQL+4NmY57QN701P10j6WtROBuHE5MLSLn7nBO3Q5wABzaHV8r&#10;yk93mL9sKnYpsYgx2/oQfhQA7GZ1xTo1CIwuPNWqWu6LssQcKGsrexgs4ZhzBt0uK5lB5bUsi9Ti&#10;rPhaHQ/bUpEzs00Lfx15E1ijtNkxnTscLrlUU/JUp7hhLlh6340NK0o3BgdLPHNQe7uUtFUY29W3&#10;tb++X92volk0j+9nkb/bzd7vt9Es3oPbu3C33e6Cf6zPQbTJizQVtXW7b51B9LrW1DVx1/SG5jkJ&#10;b8LCHn/fs+BN3UAhIJb+H6PDLmUbk+tkB5k+QpNS0t0F4O4Cg1yqr5S0cA9IqP77xJSgpPythkaL&#10;fQkuDjiJFpicarxyGK+wmoOphBoKlc8Ot8ZdNk6NKo457OROei3fQ3PMCtvE0D/nVTeBXo8RdPcS&#10;e5kYzxH1dHu6+xcAAP//AwBQSwMEFAAGAAgAAAAhAG7BIgfhAAAACwEAAA8AAABkcnMvZG93bnJl&#10;di54bWxMj8FOwzAQRO9I/IO1SNyoTUggSuNUqBIHJKDQVurVjU0cJV6H2E3D37Oc4Dizo9k35Wp2&#10;PZvMGFqPEm4XApjB2usWGwn73dNNDixEhVr1Ho2EbxNgVV1elKrQ/owfZtrGhlEJhkJJsDEOBeeh&#10;tsapsPCDQbp9+tGpSHJsuB7VmcpdzxMh7rlTLdIHqwaztqbuticnocsO9m14zg6ZWO9fuq93vZma&#10;Vymvr+bHJbBo5vgXhl98QoeKmI7+hDqwnnSa0pYoIXkQKTBKJHlOzlHCXZLmwKuS/99Q/QAAAP//&#10;AwBQSwECLQAUAAYACAAAACEAtoM4kv4AAADhAQAAEwAAAAAAAAAAAAAAAAAAAAAAW0NvbnRlbnRf&#10;VHlwZXNdLnhtbFBLAQItABQABgAIAAAAIQA4/SH/1gAAAJQBAAALAAAAAAAAAAAAAAAAAC8BAABf&#10;cmVscy8ucmVsc1BLAQItABQABgAIAAAAIQCkkqlQugMAAIUJAAAOAAAAAAAAAAAAAAAAAC4CAABk&#10;cnMvZTJvRG9jLnhtbFBLAQItABQABgAIAAAAIQBuwSIH4QAAAAsBAAAPAAAAAAAAAAAAAAAAABQG&#10;AABkcnMvZG93bnJldi54bWxQSwUGAAAAAAQABADzAAAAIgcAAAAA&#10;" path="m1800,v-86,10,-171,21,-321,111c1329,201,1080,445,900,540,720,635,549,681,399,681,249,681,66,563,,540e" filled="f" strokeweight=".25pt">
                <v:path arrowok="t" o:connecttype="custom" o:connectlocs="914400,0;751332,56305;457200,273917;202692,345440;0,273917" o:connectangles="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1259840</wp:posOffset>
                </wp:positionV>
                <wp:extent cx="457200" cy="640080"/>
                <wp:effectExtent l="9525" t="12065" r="9525" b="5080"/>
                <wp:wrapNone/>
                <wp:docPr id="19" name="Freeform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640080"/>
                        </a:xfrm>
                        <a:custGeom>
                          <a:avLst/>
                          <a:gdLst>
                            <a:gd name="T0" fmla="*/ 900 w 900"/>
                            <a:gd name="T1" fmla="*/ 0 h 1260"/>
                            <a:gd name="T2" fmla="*/ 579 w 900"/>
                            <a:gd name="T3" fmla="*/ 231 h 1260"/>
                            <a:gd name="T4" fmla="*/ 0 w 900"/>
                            <a:gd name="T5" fmla="*/ 1260 h 1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1260">
                              <a:moveTo>
                                <a:pt x="900" y="0"/>
                              </a:moveTo>
                              <a:cubicBezTo>
                                <a:pt x="814" y="10"/>
                                <a:pt x="729" y="21"/>
                                <a:pt x="579" y="231"/>
                              </a:cubicBezTo>
                              <a:cubicBezTo>
                                <a:pt x="429" y="441"/>
                                <a:pt x="96" y="1089"/>
                                <a:pt x="0" y="1260"/>
                              </a:cubicBez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C7DEB" id="Freeform 379" o:spid="_x0000_s1026" style="position:absolute;margin-left:1in;margin-top:99.2pt;width:36pt;height:50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0TZXQMAAMwHAAAOAAAAZHJzL2Uyb0RvYy54bWysVctu2zAQvBfoPxA8FnAk2YpfiBO0dlwU&#10;SNsAcT+ApihLqESqJG05Kfrv3V3JjpwHEBT1QSa1o+HuDLm8uNqXBdsp63KjZzw6CzlTWpok15sZ&#10;/7Fa9sacOS90Igqj1YzfK8evLt+/u6irqeqbzBSJsgxItJvW1Yxn3lfTIHAyU6VwZ6ZSGoKpsaXw&#10;MLWbILGiBvayCPphOAxqY5PKGqmcg7eLJsgviT9NlfTf09Qpz4oZh9w8PS091/gMLi/EdGNFleWy&#10;TUP8QxalyDUseqRaCC/Y1ubPqMpcWuNM6s+kKQOTprlUVANUE4VPqrnLRKWoFhDHVUeZ3P+jld92&#10;t5blCXg34UyLEjxaWqVQcTYYTVCgunJTwN1VtxZLdNWNkT8dBIKTCE4cYNi6/moS4BFbb0iUfWpL&#10;/BLKZXvS/v6ovdp7JuFlfD4CPzmTEBrGYTgmbwIxPXwst85/VoaIxO7G+ca6BEYkfNJmvwKStCzA&#10;xQ8Bm4Qhq/HZGn0ERR1QyDIW9YfPMP0O5nw0eZlo0AH1B9ErVHEH9UpG5x0IZtNhAhU2hzpFdihd&#10;7nVbO4yYwAMXktyVcSgzCgFiriKsHSgAhUK9AoZiETx4ExjKQfB5F9ys0GZk4eA9PXKWMzhy68aJ&#10;SngsBBPCIatnHF1iGWxEtAIDpdmplSGIx4IIAOsedsZjXG7XufykHrrocdRkGbW+VsQx6sM2B44+&#10;qQKL01twt3k7OIp1wvgSf9wyxfEJ1WRITFE4prNzWKHx4rDLUKvOAjBFEcilozCEedzy2izzoqA9&#10;X2iUaxCNYMtIAU0zLYQnxZwp8gRxKJqzm/W8sGwnsPfRr/XrBFZZ5xfCZQ2OQo1F1mx1QgtmSiTX&#10;7diLvGjGkGBBOwqOcGslHmbqer8n4eR6fD2Oe3F/eN2Lw8Wi93E5j3vDJaS9GCzm80X0B3OO4mmW&#10;J4nSmPahA0fx2zpcexc0vfPYg0/KO1FhSb/nKgSnaZARUMvhn6qjZof9rWmIa5PcQ6+zprlS4AqE&#10;QWbsA2c1XCcz7n5thVWcFV809OtJFMewBzxNqNdxZruRdTcitASqGfcczjUO5765s7aVzTcZrBSR&#10;39p8hB6b5tgLKb8mq3YCVwZV0F5veCd154R6vIQv/wIAAP//AwBQSwMEFAAGAAgAAAAhAHHo2wbg&#10;AAAACwEAAA8AAABkcnMvZG93bnJldi54bWxMT9FqwkAQfC/0H44t9KXUiyERE3ORoi2lIpSqH7Dm&#10;1iSYuwu5U9O/7/apfZvZGWZniuVoOnGlwbfOKphOIhBkK6dbWys47N+e5yB8QKuxc5YUfJOHZXl/&#10;V2Cu3c1+0XUXasEh1ueooAmhz6X0VUMG/cT1ZFk7ucFgYDrUUg9443DTyTiKZtJga/lDgz2tGqrO&#10;u4tRgE+f/da8n9P1Yb15xeH0sdqmqVKPD+PLAkSgMfyZ4bc+V4eSOx3dxWovOuZJwlsCg2yegGBH&#10;PJ3x5cggy2KQZSH/byh/AAAA//8DAFBLAQItABQABgAIAAAAIQC2gziS/gAAAOEBAAATAAAAAAAA&#10;AAAAAAAAAAAAAABbQ29udGVudF9UeXBlc10ueG1sUEsBAi0AFAAGAAgAAAAhADj9If/WAAAAlAEA&#10;AAsAAAAAAAAAAAAAAAAALwEAAF9yZWxzLy5yZWxzUEsBAi0AFAAGAAgAAAAhAPhXRNldAwAAzAcA&#10;AA4AAAAAAAAAAAAAAAAALgIAAGRycy9lMm9Eb2MueG1sUEsBAi0AFAAGAAgAAAAhAHHo2wbgAAAA&#10;CwEAAA8AAAAAAAAAAAAAAAAAtwUAAGRycy9kb3ducmV2LnhtbFBLBQYAAAAABAAEAPMAAADEBgAA&#10;AAA=&#10;" path="m900,c814,10,729,21,579,231,429,441,96,1089,,1260e" filled="f" strokeweight=".25pt">
                <v:path arrowok="t" o:connecttype="custom" o:connectlocs="457200,0;294132,117348;0,640080" o:connectangles="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2019935</wp:posOffset>
                </wp:positionV>
                <wp:extent cx="1376045" cy="213360"/>
                <wp:effectExtent l="11430" t="10160" r="12700" b="5080"/>
                <wp:wrapNone/>
                <wp:docPr id="18" name="Freeform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376045" cy="213360"/>
                        </a:xfrm>
                        <a:custGeom>
                          <a:avLst/>
                          <a:gdLst>
                            <a:gd name="T0" fmla="*/ 2691 w 2691"/>
                            <a:gd name="T1" fmla="*/ 419 h 421"/>
                            <a:gd name="T2" fmla="*/ 2430 w 2691"/>
                            <a:gd name="T3" fmla="*/ 365 h 421"/>
                            <a:gd name="T4" fmla="*/ 1800 w 2691"/>
                            <a:gd name="T5" fmla="*/ 80 h 421"/>
                            <a:gd name="T6" fmla="*/ 1275 w 2691"/>
                            <a:gd name="T7" fmla="*/ 5 h 421"/>
                            <a:gd name="T8" fmla="*/ 885 w 2691"/>
                            <a:gd name="T9" fmla="*/ 50 h 421"/>
                            <a:gd name="T10" fmla="*/ 375 w 2691"/>
                            <a:gd name="T11" fmla="*/ 110 h 421"/>
                            <a:gd name="T12" fmla="*/ 0 w 2691"/>
                            <a:gd name="T13" fmla="*/ 65 h 4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691" h="421">
                              <a:moveTo>
                                <a:pt x="2691" y="419"/>
                              </a:moveTo>
                              <a:cubicBezTo>
                                <a:pt x="2634" y="420"/>
                                <a:pt x="2578" y="421"/>
                                <a:pt x="2430" y="365"/>
                              </a:cubicBezTo>
                              <a:cubicBezTo>
                                <a:pt x="2282" y="309"/>
                                <a:pt x="1992" y="140"/>
                                <a:pt x="1800" y="80"/>
                              </a:cubicBezTo>
                              <a:cubicBezTo>
                                <a:pt x="1608" y="20"/>
                                <a:pt x="1427" y="10"/>
                                <a:pt x="1275" y="5"/>
                              </a:cubicBezTo>
                              <a:cubicBezTo>
                                <a:pt x="1123" y="0"/>
                                <a:pt x="1035" y="33"/>
                                <a:pt x="885" y="50"/>
                              </a:cubicBezTo>
                              <a:cubicBezTo>
                                <a:pt x="735" y="67"/>
                                <a:pt x="522" y="108"/>
                                <a:pt x="375" y="110"/>
                              </a:cubicBezTo>
                              <a:cubicBezTo>
                                <a:pt x="228" y="112"/>
                                <a:pt x="62" y="75"/>
                                <a:pt x="0" y="65"/>
                              </a:cubicBez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5C620" id="Freeform 373" o:spid="_x0000_s1026" style="position:absolute;margin-left:204.9pt;margin-top:159.05pt;width:108.35pt;height:16.8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1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S7EgQAACULAAAOAAAAZHJzL2Uyb0RvYy54bWysVl2PozYUfa/U/2DxWCkDBkJINJnVNpm0&#10;lbbdlXb2BzhgAipgajvJzFb9772+djJmNtFGVfNA/HE4PvfL3Pt3z11LDlyqRvTLgN5FAeF9Icqm&#10;3y2DL0+bSR4QpVlfslb0fBm8cBW8e/jxh/vjsOCxqEVbckmApFeL47AMaq2HRRiqouYdU3di4D1s&#10;VkJ2TMNU7sJSsiOwd20YR1EWHoUsBykKrhSsru1m8ID8VcUL/bGqFNekXQagTeNT4nNrnuHDPVvs&#10;JBvqpnAy2H9Q0bGmh0PPVGumGdnL5huqrimkUKLSd4XoQlFVTcHRBrCGRm+s+VyzgaMt4Bw1nN2k&#10;/j/a4o/DJ0maEmIHkepZBzHaSM6Nx0kyS4yDjoNaAO7z8EkaE9XwQRR/KtgIRztmogBDtsffRQk8&#10;bK8FOuW5ArKqbYZf4RhcAcPJM0bh5RwF/qxJAYs0mWVROg1IAXsxTZIMwxSyheExCoq90r9wgWN2&#10;+KC0jWIJI4xB6Qx5gohXXQsB/SkkcTan5Ih/LupnGPVgKZ2TmqQxfQuKPVCcJtEVrsSDJdn0Mlfq&#10;gWgeXeMCH5zl59FlqszD0Hg2vSJr5sGuiIL4v56WXyOae6jpFU3U93tyVRP1/U7pNTLf8dc8RX23&#10;+16HrNmd8oLVp1QpnnuXKzAizNxVEeblIJTJS5M4kHxPmARAASjMu8tgEGjAWCvfBUPoDXhq0uu7&#10;YAiuAc9uAkP8DHh+E9iEyKAhBrcIoc5G8LMHt/qdJyXctW9vWRkQuGW35h22GJg2ATgNyRGqG2oy&#10;IPUyMPVmNjpx4E8CIdoEwgJAKJSlO/kVUuy3TfEz/zp+IbEeTmN3uQ+WaDqz/jlXtluHSkZPQK2e&#10;TBvRXjwkzq0/kghVgW14CJ3P7TpNR4ebEsdD8tNNNmYdzxxXFlnBYztoGkMpg0MggNar9mSofFy+&#10;3QhKYygaYBoTRYklSjDSJ8vy3NHfbsDMEWWYvSeiaew8BNZ5+uGSsFZZs0xi3RIF907sU2X2ACD0&#10;+K37L4YYzjKZidV4TlEU8PqR6cWmaVvka3uTuAkFfpOmSrRNaTZxInfbVSvJgZluA39GBJCNYFLs&#10;+xLJas7KRzfWrGntGPAt3jfwRXQFY76N2E78PY/mj/ljnk7SOHucpNF6PXm/WaWTbAOS1sl6tVrT&#10;f4w0mi7qpix5b9SdWhua3tY6uCbLNiXn5mZkhfKN3eDvW2PDsQz0Bdhy+kfrsIswjYPtNLaifIEm&#10;Qgrbq0FvCYNayK8BOUKftgzUX3smeUDa33pohOY0hWIjGifpdAblQqS/s/V3WF8A1TLQAdz6ZrjS&#10;thncD7LZ1XCSvYd68R6al6oxnQXqs6rcBHoxtMD1jabZ8+eIeu1uH/4FAAD//wMAUEsDBBQABgAI&#10;AAAAIQANpczm4wAAAAsBAAAPAAAAZHJzL2Rvd25yZXYueG1sTI/BTsMwEETvSPyDtUjcqJNCQwlx&#10;KloJQeilTeHAzY1NEmGvQ+yk4e9ZTnDc2dHMm2w1WcNG3fvWoYB4FgHTWDnVYi3g9fB4tQTmg0Ql&#10;jUMt4Ft7WOXnZ5lMlTvhXo9lqBmFoE+lgCaELuXcV4220s9cp5F+H663MtDZ11z18kTh1vB5FCXc&#10;yhapoZGd3jS6+iwHK6DYFGPxtn1Jnp4HfC/X2535Wu+EuLyYHu6BBT2FPzP84hM65MR0dAMqz4yA&#10;m+iO0IOA63gZAyNHMk8WwI6kLOJb4HnG/2/IfwAAAP//AwBQSwECLQAUAAYACAAAACEAtoM4kv4A&#10;AADhAQAAEwAAAAAAAAAAAAAAAAAAAAAAW0NvbnRlbnRfVHlwZXNdLnhtbFBLAQItABQABgAIAAAA&#10;IQA4/SH/1gAAAJQBAAALAAAAAAAAAAAAAAAAAC8BAABfcmVscy8ucmVsc1BLAQItABQABgAIAAAA&#10;IQDnY7S7EgQAACULAAAOAAAAAAAAAAAAAAAAAC4CAABkcnMvZTJvRG9jLnhtbFBLAQItABQABgAI&#10;AAAAIQANpczm4wAAAAsBAAAPAAAAAAAAAAAAAAAAAGwGAABkcnMvZG93bnJldi54bWxQSwUGAAAA&#10;AAQABADzAAAAfAcAAAAA&#10;" path="m2691,419v-57,1,-113,2,-261,-54c2282,309,1992,140,1800,80,1608,20,1427,10,1275,5,1123,,1035,33,885,50,735,67,522,108,375,110,228,112,62,75,,65e" filled="f" strokeweight=".25pt">
                <v:path arrowok="t" o:connecttype="custom" o:connectlocs="1376045,212346;1242582,184980;920431,40543;651972,2534;452545,25340;191757,55747;0,32942" o:connectangles="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2022475</wp:posOffset>
                </wp:positionV>
                <wp:extent cx="1366520" cy="213360"/>
                <wp:effectExtent l="7620" t="12700" r="6985" b="12065"/>
                <wp:wrapNone/>
                <wp:docPr id="17" name="Freeform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6520" cy="213360"/>
                        </a:xfrm>
                        <a:custGeom>
                          <a:avLst/>
                          <a:gdLst>
                            <a:gd name="T0" fmla="*/ 2691 w 2691"/>
                            <a:gd name="T1" fmla="*/ 419 h 421"/>
                            <a:gd name="T2" fmla="*/ 2430 w 2691"/>
                            <a:gd name="T3" fmla="*/ 365 h 421"/>
                            <a:gd name="T4" fmla="*/ 1800 w 2691"/>
                            <a:gd name="T5" fmla="*/ 80 h 421"/>
                            <a:gd name="T6" fmla="*/ 1275 w 2691"/>
                            <a:gd name="T7" fmla="*/ 5 h 421"/>
                            <a:gd name="T8" fmla="*/ 885 w 2691"/>
                            <a:gd name="T9" fmla="*/ 50 h 421"/>
                            <a:gd name="T10" fmla="*/ 375 w 2691"/>
                            <a:gd name="T11" fmla="*/ 110 h 421"/>
                            <a:gd name="T12" fmla="*/ 0 w 2691"/>
                            <a:gd name="T13" fmla="*/ 65 h 4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691" h="421">
                              <a:moveTo>
                                <a:pt x="2691" y="419"/>
                              </a:moveTo>
                              <a:cubicBezTo>
                                <a:pt x="2634" y="420"/>
                                <a:pt x="2578" y="421"/>
                                <a:pt x="2430" y="365"/>
                              </a:cubicBezTo>
                              <a:cubicBezTo>
                                <a:pt x="2282" y="309"/>
                                <a:pt x="1992" y="140"/>
                                <a:pt x="1800" y="80"/>
                              </a:cubicBezTo>
                              <a:cubicBezTo>
                                <a:pt x="1608" y="20"/>
                                <a:pt x="1427" y="10"/>
                                <a:pt x="1275" y="5"/>
                              </a:cubicBezTo>
                              <a:cubicBezTo>
                                <a:pt x="1123" y="0"/>
                                <a:pt x="1035" y="33"/>
                                <a:pt x="885" y="50"/>
                              </a:cubicBezTo>
                              <a:cubicBezTo>
                                <a:pt x="735" y="67"/>
                                <a:pt x="522" y="108"/>
                                <a:pt x="375" y="110"/>
                              </a:cubicBezTo>
                              <a:cubicBezTo>
                                <a:pt x="228" y="112"/>
                                <a:pt x="62" y="75"/>
                                <a:pt x="0" y="65"/>
                              </a:cubicBez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4294E" id="Freeform 372" o:spid="_x0000_s1026" style="position:absolute;margin-left:72.6pt;margin-top:159.25pt;width:107.6pt;height:16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1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rFCwQAABsLAAAOAAAAZHJzL2Uyb0RvYy54bWysVm2PozYQ/l7p/oPFx5OyYCCERJs93SWb&#10;qtK1Pem2P8ABE9ABprbzslf1v3c8hqzZW9Soaj4QGz9+PPPMjJn7D5emJicuVSXatUfvAo/wNhN5&#10;1R7W3h9Pu1nqEaVZm7NatHztPXPlfXh499P9uVvxUJSizrkkQNKq1blbe6XW3cr3VVbyhqk70fEW&#10;FgshG6ZhKg9+LtkZ2JvaD4Mg8c9C5p0UGVcK3m7toveA/EXBM/17USiuSb32wDaNT4nPvXn6D/ds&#10;dZCsK6usN4P9BysaVrVw6JVqyzQjR1n9QNVUmRRKFPouE40viqLKOPoA3tDglTdfS9Zx9AXEUd1V&#10;JvX/0Wa/nb5IUuUQu4VHWtZAjHaSc6M4iRahEejcqRXgvnZfpHFRdZ9F9k3Bgj9aMRMFGLI//ypy&#10;4GFHLVCUSyEbsxPcJRfU/vmqPb9oksFLGiXJPIQQZbAW0ihKMDg+Ww27s6PSP3OBTOz0WWkbuxxG&#10;qHzem/8EJEVTQxjf+yRMlpSc8a+P9RVGHVhMl6QkcUhfg0IHFMZRMMEVObAomb/NFTsgmgZTXHMH&#10;lgZvUyUOhoaL+YRZENKrEhNGQX1eIWk6RbR0UPMJm6irezRpE3V1p3SKzBV+Sinqyu6qDllzGPKC&#10;lUOqZJe2zxUYEWZuqADzsxPK5KVJHEi+J0wCoACUSawJMBhowJHJmH8FQ+gNeH4TGIJrwIubwBA/&#10;A17eBDYhMmiIwS1W095H0NmBW2d7JSXcsK/vVukRuFv3Zg9bdUybAAxDcobqhpr0SLn2TL2ZhUac&#10;+JNAiDaBsAAwFMqyP/kFkh33VfaJfx9viKzCMdwg9lhLNF9Yfa6V3dn3UMmoBNTq4NqI9s1DwtTq&#10;EQVoFfiGZHS5tO9pPDrclDgekg432Zh1POu5ksAaPPaDxiGUMggCAXTcM5WPr293gtIQigaYxkRB&#10;ZIkijPTgGdwHlv52BxY9UYLZOxDNw14h8M6xHy4J65V1yyTWLVHo9+C3aTghsQcAocNv5X8zxHCW&#10;yUws3WuKogEvH5lW7Kq6Rr66NYkbUeA3aapEXeVmESfysN/UkpyY6THw1+fUCCbFsc2RrOQsf+zH&#10;mlW1HcPhNd438EXsC8Z8G7GJ+GsZLB/TxzSexWHyOIuD7Xb2cbeJZ8kOTNpG281mS/82ptF4VVZ5&#10;zltj3dDQ0Pi2hqFvrWwrcm1pRl4o19kd/n501h+bgSKDL8M/eoe9g2kXbH+xF/kztA5S2A4NOkoY&#10;lEJ+98gZurO1p/48Msk9Uv/SQvuzpDEUG9E4iecLKBci3ZW9u8LaDKjWnvbg1jfDjbYt4LGT1aGE&#10;k+w91IqP0LIUleks0D5rVT+BDgw96LtF0+K5c0S99LQP/wAAAP//AwBQSwMEFAAGAAgAAAAhACRW&#10;sw7iAAAACwEAAA8AAABkcnMvZG93bnJldi54bWxMj8FOwzAMhu9IvENkJG4sbbdOW2k6TUhcEAJ1&#10;cOGWNV5b0Thtk20dT485jZt/+dPvz/lmsp044ehbRwriWQQCqXKmpVrB58fzwwqED5qM7hyhggt6&#10;2BS3N7nOjDtTiaddqAWXkM+0giaEPpPSVw1a7WeuR+LdwY1WB45jLc2oz1xuO5lE0VJa3RJfaHSP&#10;Tw1W37ujVTC8lZcy3pqv99duvT682CH8lINS93fT9hFEwClcYfjTZ3Uo2GnvjmS86Dgv0oRRBfN4&#10;lYJgYr6MFiD2PKRJDLLI5f8fil8AAAD//wMAUEsBAi0AFAAGAAgAAAAhALaDOJL+AAAA4QEAABMA&#10;AAAAAAAAAAAAAAAAAAAAAFtDb250ZW50X1R5cGVzXS54bWxQSwECLQAUAAYACAAAACEAOP0h/9YA&#10;AACUAQAACwAAAAAAAAAAAAAAAAAvAQAAX3JlbHMvLnJlbHNQSwECLQAUAAYACAAAACEA/RVKxQsE&#10;AAAbCwAADgAAAAAAAAAAAAAAAAAuAgAAZHJzL2Uyb0RvYy54bWxQSwECLQAUAAYACAAAACEAJFaz&#10;DuIAAAALAQAADwAAAAAAAAAAAAAAAABlBgAAZHJzL2Rvd25yZXYueG1sUEsFBgAAAAAEAAQA8wAA&#10;AHQHAAAAAA==&#10;" path="m2691,419v-57,1,-113,2,-261,-54c2282,309,1992,140,1800,80,1608,20,1427,10,1275,5,1123,,1035,33,885,50,735,67,522,108,375,110,228,112,62,75,,65e" filled="f" strokeweight=".25pt">
                <v:path arrowok="t" o:connecttype="custom" o:connectlocs="1366520,212346;1233981,184980;914060,40543;647459,2534;449413,25340;190429,55747;0,32942" o:connectangles="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1717040</wp:posOffset>
                </wp:positionV>
                <wp:extent cx="0" cy="457200"/>
                <wp:effectExtent l="9525" t="12065" r="9525" b="6985"/>
                <wp:wrapNone/>
                <wp:docPr id="16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FDD1C" id="Line 368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35.2pt" to="162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gkEQIAACsEAAAOAAAAZHJzL2Uyb0RvYy54bWysU8GO2yAQvVfqPyDfE9tZb5K14qwqO+kl&#10;7Uba7QcQwDEqBgQkTlT13ztgx9q0l6qqD3iAmTdv5g2r50sr0JkZy5UsonSaRIhJoiiXxyL69rad&#10;LCNkHZYUCyVZEV2ZjZ7XHz+sOp2zmWqUoMwgAJE273QRNc7pPI4taViL7VRpJuGyVqbFDrbmGFOD&#10;O0BvRTxLknncKUO1UYRZC6dVfxmtA35dM+Je6toyh0QRATcXVhPWg1/j9QrnR4N1w8lAA/8DixZz&#10;CUlHqAo7jE6G/wHVcmKUVbWbEtXGqq45YaEGqCZNfqvmtcGahVqgOVaPbbL/D5Z8Pe8N4hS0m0dI&#10;4hY02nHJ0MN86ZvTaZuDTyn3xpdHLvJV7xT5bpFUZYPlkQWSb1cNgamPiO9C/MZqSHHovigKPvjk&#10;VOjUpTath4QeoEsQ5DoKwi4Okf6QwGn2uACtAzjOb3HaWPeZqRZ5o4gEkA64+LyzzvPA+c3Fp5Fq&#10;y4UIcguJOiA7WwCmv7JKcOpvw8YcD6Uw6Iz9xIRvSHznZtRJ0oDWMEw3g+0wF70N2YX0eFAK8Bms&#10;fiR+PCVPm+VmmU2y2XwzyZKqmnzaltlkvk0Xj9VDVZZV+tNTS7O84ZQy6dndxjPN/k7+4aH0gzUO&#10;6NiH+B49NAzI3v6BdNDSy9cPwkHR697cNIaJDM7D6/Ej/34P9vs3vv4FAAD//wMAUEsDBBQABgAI&#10;AAAAIQAVsM5B4AAAAAsBAAAPAAAAZHJzL2Rvd25yZXYueG1sTI9BT8MwDIXvSPyHyEjcWEqoWFWa&#10;Tgg0TSAu25C4Zo1pCo3TNdlW/j1GHOBm+z09f69aTL4XRxxjF0jD9SwDgdQE21Gr4XW7vCpAxGTI&#10;mj4QavjCCIv6/KwypQ0nWuNxk1rBIRRLo8GlNJRSxsahN3EWBiTW3sPoTeJ1bKUdzYnDfS9Vlt1K&#10;bzriD84M+OCw+dwcvAbzuFqnt0I9z7sn9/KxXe5XrthrfXkx3d+BSDilPzP84DM61My0CweyUfQa&#10;blTOXZIGNc9yEOz4vex4yFUOsq7k/w71NwAAAP//AwBQSwECLQAUAAYACAAAACEAtoM4kv4AAADh&#10;AQAAEwAAAAAAAAAAAAAAAAAAAAAAW0NvbnRlbnRfVHlwZXNdLnhtbFBLAQItABQABgAIAAAAIQA4&#10;/SH/1gAAAJQBAAALAAAAAAAAAAAAAAAAAC8BAABfcmVscy8ucmVsc1BLAQItABQABgAIAAAAIQB0&#10;oSgkEQIAACsEAAAOAAAAAAAAAAAAAAAAAC4CAABkcnMvZTJvRG9jLnhtbFBLAQItABQABgAIAAAA&#10;IQAVsM5B4AAAAAsBAAAPAAAAAAAAAAAAAAAAAGsEAABkcnMvZG93bnJldi54bWxQSwUGAAAAAAQA&#10;BADzAAAAeAUAAAAA&#10;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1717040</wp:posOffset>
                </wp:positionV>
                <wp:extent cx="457200" cy="0"/>
                <wp:effectExtent l="9525" t="12065" r="9525" b="6985"/>
                <wp:wrapNone/>
                <wp:docPr id="15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3C2EB" id="Line 363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35.2pt" to="153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irEQ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DLSbYaRI&#10;BxptheJoOp+G5vTGFRBTqZ0N5dGzejZbTX84pHTVEnXgkeTLxUBiFjKSNylh4wxcse+/aAYx5Oh1&#10;7NS5sV2AhB6gcxTkcheEnz2icJjPHkBkjOjgSkgx5Bnr/GeuOxSMEksgHXHJaet84EGKISRco/RG&#10;SBnllgr1QHbyANDB5bQULHjjxh72lbToRMLExC9W9S7M6qNiEa3lhK1vtidCXm24XaqAB6UAn5t1&#10;HYmfj+njerFe5KN8Ml+P8rSuR582VT6ab7KHWT2tq6rOfgVqWV60gjGuArthPLP87+S/PZTrYN0H&#10;9N6H5C16bBiQHf6RdNQyyHcdhL1ml50dNIaJjMG31xNG/vUe7NdvfPUbAAD//wMAUEsDBBQABgAI&#10;AAAAIQAtlxHr3wAAAAsBAAAPAAAAZHJzL2Rvd25yZXYueG1sTI9BS8NAEIXvgv9hGcGb3TUtbYjZ&#10;FFFKUby0FbxOs2M2mt1Ns9s2/ntHEPQ28+bx5nvlcnSdONEQ2+A13E4UCPJ1MK1vNLzuVjc5iJjQ&#10;G+yCJw1fFGFZXV6UWJhw9hs6bVMjOMTHAjXYlPpCylhbchgnoSfPt/cwOEy8Do00A5453HUyU2ou&#10;HbaeP1js6cFS/bk9Og34uN6ktzx7XrRP9uVjtzqsbX7Q+vpqvL8DkWhMf2b4wWd0qJhpH47eRNFp&#10;yKYz7pJ4WKgZCHZM1ZyV/a8iq1L+71B9AwAA//8DAFBLAQItABQABgAIAAAAIQC2gziS/gAAAOEB&#10;AAATAAAAAAAAAAAAAAAAAAAAAABbQ29udGVudF9UeXBlc10ueG1sUEsBAi0AFAAGAAgAAAAhADj9&#10;If/WAAAAlAEAAAsAAAAAAAAAAAAAAAAALwEAAF9yZWxzLy5yZWxzUEsBAi0AFAAGAAgAAAAhADY0&#10;GKsRAgAAKwQAAA4AAAAAAAAAAAAAAAAALgIAAGRycy9lMm9Eb2MueG1sUEsBAi0AFAAGAAgAAAAh&#10;AC2XEevfAAAACwEAAA8AAAAAAAAAAAAAAAAAawQAAGRycy9kb3ducmV2LnhtbFBLBQYAAAAABAAE&#10;APMAAAB3BQAAAAA=&#10;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1602740</wp:posOffset>
                </wp:positionV>
                <wp:extent cx="0" cy="548640"/>
                <wp:effectExtent l="9525" t="12065" r="9525" b="10795"/>
                <wp:wrapNone/>
                <wp:docPr id="14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B9AE7" id="Line 369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26.2pt" to="207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+GH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DLTLMVKk&#10;A402QnH0MJ2H5vTGFeBTqa0N5dGTejUbTb87pHTVErXnkeTb2UBgFiKSdyFh4wyk2PVfNAMfcvA6&#10;durU2C5AQg/QKQpyvgnCTx7R4ZDC6WM+m+ZRq4QU1zhjnf/MdYeCUWIJpCMuOW6cDzxIcXUJaZRe&#10;Cymj3FKhHshOntI0RjgtBQu3wc/Z/a6SFh1JmJj4xarg5t7N6oNiEa3lhK0utidCDjZklyrgQSnA&#10;52INI/Fjns5Xs9UsH+WT6WqUp3U9+rSu8tF0nT091g91VdXZz0Aty4tWMMZVYHcdzyz/O/kvD2UY&#10;rNuA3vqQvEePDQOy138kHbUM8g2DsNPsvLVXjWEio/Pl9YSRv9+Dff/Gl78AAAD//wMAUEsDBBQA&#10;BgAIAAAAIQBzJyny4AAAAAsBAAAPAAAAZHJzL2Rvd25yZXYueG1sTI/NTsMwEITvSLyDtUjcqNM0&#10;UCtkUyFQVYG49Efiuk2WOBDbaey24e0x4gDH2RnNflMsRtOJEw++dRZhOklAsK1c3doGYbdd3igQ&#10;PpCtqXOWEb7Yw6K8vCgor93Zrvm0CY2IJdbnhKBD6HMpfaXZkJ+4nm303t1gKEQ5NLIe6BzLTSfT&#10;JLmThlobP2jq+VFz9bk5GgR6Wq3Dm0pf5u2zfv3YLg8rrQ6I11fjwz2IwGP4C8MPfkSHMjLt3dHW&#10;XnQI2TSLWwJCeptmIGLi97JHmM2UAlkW8v+G8hsAAP//AwBQSwECLQAUAAYACAAAACEAtoM4kv4A&#10;AADhAQAAEwAAAAAAAAAAAAAAAAAAAAAAW0NvbnRlbnRfVHlwZXNdLnhtbFBLAQItABQABgAIAAAA&#10;IQA4/SH/1gAAAJQBAAALAAAAAAAAAAAAAAAAAC8BAABfcmVscy8ucmVsc1BLAQItABQABgAIAAAA&#10;IQDfw+GHFAIAACsEAAAOAAAAAAAAAAAAAAAAAC4CAABkcnMvZTJvRG9jLnhtbFBLAQItABQABgAI&#10;AAAAIQBzJyny4AAAAAsBAAAPAAAAAAAAAAAAAAAAAG4EAABkcnMvZG93bnJldi54bWxQSwUGAAAA&#10;AAQABADzAAAAewUAAAAA&#10;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2288540</wp:posOffset>
                </wp:positionV>
                <wp:extent cx="457200" cy="0"/>
                <wp:effectExtent l="9525" t="12065" r="9525" b="6985"/>
                <wp:wrapNone/>
                <wp:docPr id="13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C741F" id="Line 364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80.2pt" to="198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AUEQIAACsEAAAOAAAAZHJzL2Uyb0RvYy54bWysU8GO2jAQvVfqP1i+QxLIAhsRVlUCvdAW&#10;abcfYGyHWHVsyzYEVPXfOzYE7W4vVdUcnLFn5vnNvPHy6dxJdOLWCa1KnI1TjLiimgl1KPH3l81o&#10;gZHzRDEiteIlvnCHn1YfPyx7U/CJbrVk3CIAUa7oTYlb702RJI62vCNurA1X4Gy07YiHrT0kzJIe&#10;0DuZTNJ0lvTaMmM15c7BaX114lXEbxpO/bemcdwjWWLg5uNq47oPa7JakuJgiWkFvdEg/8CiI0LB&#10;pXeomniCjlb8AdUJarXTjR9T3SW6aQTlsQaoJkvfVfPcEsNjLdAcZ+5tcv8Pln497SwSDLSbYqRI&#10;BxptheJoOstDc3rjCoip1M6G8uhZPZutpj8cUrpqiTrwSPLlYiAxCxnJm5SwcQau2PdfNIMYcvQ6&#10;durc2C5AQg/QOQpyuQvCzx5ROMwf5iAyRnRwJaQY8ox1/jPXHQpGiSWQjrjktHU+8CDFEBKuUXoj&#10;pIxyS4V6IDuZA3RwOS0FC964sYd9JS06kTAx8YtVvQuz+qhYRGs5Yeub7YmQVxtulyrgQSnA52Zd&#10;R+LnY/q4XqwX+SifzNajPK3r0adNlY9mm2z+UE/rqqqzX4FalhetYIyrwG4Yzyz/O/lvD+U6WPcB&#10;vfcheYseGwZkh38kHbUM8l0HYa/ZZWcHjWEiY/Dt9YSRf70H+/UbX/0GAAD//wMAUEsDBBQABgAI&#10;AAAAIQBb19E04AAAAAsBAAAPAAAAZHJzL2Rvd25yZXYueG1sTI9PS8NAEMXvgt9hGcGb3ZiWGGM2&#10;RZRSFC/9A71Os2M2mt1Ns9s2fntHEPQ28+bx5vfK+Wg7caIhtN4puJ0kIMjVXreuUbDdLG5yECGi&#10;09h5Rwq+KMC8urwosdD+7FZ0WsdGcIgLBSowMfaFlKE2ZDFMfE+Ob+9+sBh5HRqpBzxzuO1kmiSZ&#10;tNg6/mCwpydD9ef6aBXg83IVd3n6ete+mLePzeKwNPlBqeur8fEBRKQx/pnhB5/RoWKmvT86HUSn&#10;YJrOuEvkIUtmINgxvc9Y2f8qsirl/w7VNwAAAP//AwBQSwECLQAUAAYACAAAACEAtoM4kv4AAADh&#10;AQAAEwAAAAAAAAAAAAAAAAAAAAAAW0NvbnRlbnRfVHlwZXNdLnhtbFBLAQItABQABgAIAAAAIQA4&#10;/SH/1gAAAJQBAAALAAAAAAAAAAAAAAAAAC8BAABfcmVscy8ucmVsc1BLAQItABQABgAIAAAAIQDL&#10;lOAUEQIAACsEAAAOAAAAAAAAAAAAAAAAAC4CAABkcnMvZTJvRG9jLnhtbFBLAQItABQABgAIAAAA&#10;IQBb19E04AAAAAsBAAAPAAAAAAAAAAAAAAAAAGsEAABkcnMvZG93bnJldi54bWxQSwUGAAAAAAQA&#10;BADzAAAAeAUAAAAA&#10;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2059940</wp:posOffset>
                </wp:positionV>
                <wp:extent cx="0" cy="274320"/>
                <wp:effectExtent l="9525" t="12065" r="9525" b="8890"/>
                <wp:wrapNone/>
                <wp:docPr id="12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89FD8" id="Line 371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162.2pt" to="297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3CFAIAACsEAAAOAAAAZHJzL2Uyb0RvYy54bWysU8uu2jAQ3VfqP1jZQx6kwI0IV1UC3dAW&#10;6d5+gLEdYtWxLduQoKr/3rEDtLSbqmoWjh9njs/MGa+eh06gMzOWK1lG6TSJEJNEUS6PZfTldTtZ&#10;Rsg6LCkWSrIyujAbPa/fvln1umCZapWgzCAgkbbodRm1zukiji1pWYftVGkm4bBRpsMOluYYU4N7&#10;YO9EnCXJPO6VodoowqyF3Xo8jNaBv2kYcZ+bxjKHRBmBNhdGE8aDH+P1ChdHg3XLyVUG/gcVHeYS&#10;Lr1T1dhhdDL8D6qOE6OsatyUqC5WTcMJCzlANmnyWzYvLdYs5ALFsfpeJvv/aMmn894gTsG7LEIS&#10;d+DRjkuGZovUF6fXtgBMJffGp0cG+aJ3iny1SKqqxfLIgsjXi4bAEBE/hPiF1XDFof+oKGDwyalQ&#10;qaExnaeEGqAhGHK5G8IGh8i4SWA3W+SzLHgV4+IWp411H5jqkJ+UkQDRgRefd9aBcoDeIP4aqbZc&#10;iGC3kKj3+S6SJERYJTj1px5nzfFQCYPO2HdM+HwdgO0BZtRJ0sDWMkw317nDXIxzwAvp+SAV0HOd&#10;jS3x7Sl52iw3y3ySZ/PNJE/qevJ+W+WT+TZdvKtndVXV6XcvLc2LllPKpFd3a880/zv7rw9lbKx7&#10;g97rED+yhxRB7O0fRAcvvX1jIxwUveyNr4a3FToygK+vx7f8r+uA+vnG1z8AAAD//wMAUEsDBBQA&#10;BgAIAAAAIQAU2YUe4AAAAAsBAAAPAAAAZHJzL2Rvd25yZXYueG1sTI/NTsMwEITvSLyDtUjcqEMI&#10;aQhxKgSqKiou/ZF63SYmDsTrNHbb8PYs4gDHnR3NfFPMRtuJkx5860jB7SQCoalydUuNgu1mfpOB&#10;8AGpxs6RVvClPczKy4sC89qdaaVP69AIDiGfowITQp9L6SujLfqJ6zXx790NFgOfQyPrAc8cbjsZ&#10;R1EqLbbEDQZ7/Wx09bk+WgX4sliFXRYvp+2refvYzA8Lkx2Uur4anx5BBD2GPzP84DM6lMy0d0eq&#10;vegU3D8kvCUouIuTBAQ7fpU9K+k0BVkW8v+G8hsAAP//AwBQSwECLQAUAAYACAAAACEAtoM4kv4A&#10;AADhAQAAEwAAAAAAAAAAAAAAAAAAAAAAW0NvbnRlbnRfVHlwZXNdLnhtbFBLAQItABQABgAIAAAA&#10;IQA4/SH/1gAAAJQBAAALAAAAAAAAAAAAAAAAAC8BAABfcmVscy8ucmVsc1BLAQItABQABgAIAAAA&#10;IQCsRy3CFAIAACsEAAAOAAAAAAAAAAAAAAAAAC4CAABkcnMvZTJvRG9jLnhtbFBLAQItABQABgAI&#10;AAAAIQAU2YUe4AAAAAsBAAAPAAAAAAAAAAAAAAAAAG4EAABkcnMvZG93bnJldi54bWxQSwUGAAAA&#10;AAQABADzAAAAewUAAAAA&#10;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1602740</wp:posOffset>
                </wp:positionV>
                <wp:extent cx="0" cy="640080"/>
                <wp:effectExtent l="9525" t="12065" r="9525" b="14605"/>
                <wp:wrapNone/>
                <wp:docPr id="11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9D63E" id="Line 370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26.2pt" to="252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6nSFQIAACsEAAAOAAAAZHJzL2Uyb0RvYy54bWysU02P2yAQvVfqf0C+J7azbjZrxVlVdtJL&#10;2kba7Q8ggGNUzCAgcaKq/70D+VC2vVRVfcADM7x5M2+YPx97RQ7COgm6SvJxlhChGXCpd1Xy7XU1&#10;miXEeao5VaBFlZyES54X79/NB1OKCXSguLAEQbQrB1MlnfemTFPHOtFTNwYjNDpbsD31uLW7lFs6&#10;IHqv0kmWTdMBLDcWmHAOT5uzM1lE/LYVzH9tWyc8UVWC3HxcbVy3YU0Xc1ruLDWdZBca9B9Y9FRq&#10;THqDaqinZG/lH1C9ZBYctH7MoE+hbSUTsQasJs9+q+alo0bEWrA5ztza5P4fLPty2FgiOWqXJ0TT&#10;HjVaSy3Iw2NszmBciTG13thQHjvqF7MG9t0RDXVH9U5Ekq8ngxfz0M70zZWwcQZTbIfPwDGG7j3E&#10;Th1b2wdI7AE5RkFON0HE0RN2PmR4Oi2ybBbppLS83jPW+U8CehKMKlFIOuLSw9r5wIOW15CQRsNK&#10;KhXlVpoMSHbymGXxhgMlefCGOGd321pZcqBhYuIXq0LPfZiFveYRrROULy+2p1KdbcyudMDDUpDP&#10;xTqPxI+n7Gk5W86KUTGZLkdF1jSjj6u6GE1X+eOH5qGp6yb/GajlRdlJzoUO7K7jmRd/J//loZwH&#10;6zagtz6kb9Fjw5Ds9R9JRy2DfOE9uXIL/LSxV41xImPw5fWEkb/fo33/xhe/AAAA//8DAFBLAwQU&#10;AAYACAAAACEAr2ody+AAAAALAQAADwAAAGRycy9kb3ducmV2LnhtbEyPzU7DMBCE70i8g7VI3KhD&#10;2tAoZFMhUFWBuPRH4rqNTRyI12nstuHtMeIAx9kZzX5TLkbbiZMefOsY4XaSgNBcO9Vyg7DbLm9y&#10;ED4QK+oca4Qv7WFRXV6UVCh35rU+bUIjYgn7ghBMCH0hpa+NtuQnrtccvXc3WApRDo1UA51jue1k&#10;miR30lLL8YOhXj8aXX9ujhaBnlbr8JanL/P22bx+bJeHlckPiNdX48M9iKDH8BeGH/yIDlVk2rsj&#10;Ky86hCyZxS0BIc3SGYiY+L3sEabZNAVZlfL/huobAAD//wMAUEsBAi0AFAAGAAgAAAAhALaDOJL+&#10;AAAA4QEAABMAAAAAAAAAAAAAAAAAAAAAAFtDb250ZW50X1R5cGVzXS54bWxQSwECLQAUAAYACAAA&#10;ACEAOP0h/9YAAACUAQAACwAAAAAAAAAAAAAAAAAvAQAAX3JlbHMvLnJlbHNQSwECLQAUAAYACAAA&#10;ACEAhGep0hUCAAArBAAADgAAAAAAAAAAAAAAAAAuAgAAZHJzL2Uyb0RvYy54bWxQSwECLQAUAAYA&#10;CAAAACEAr2ody+AAAAALAQAADwAAAAAAAAAAAAAAAABvBAAAZHJzL2Rvd25yZXYueG1sUEsFBgAA&#10;AAAEAAQA8wAAAHwFAAAAAA==&#10;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2402840</wp:posOffset>
                </wp:positionV>
                <wp:extent cx="457200" cy="0"/>
                <wp:effectExtent l="9525" t="12065" r="9525" b="6985"/>
                <wp:wrapNone/>
                <wp:docPr id="10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68077" id="Line 366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89.2pt" to="4in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ckEgIAACsEAAAOAAAAZHJzL2Uyb0RvYy54bWysU8GO2jAQvVfaf7B8hyRsFtiIsFol0Att&#10;kXb7AcZ2iFXHtmxDQFX/vWND0O72UlXNwRl7Zp7fzBsvnk6dREdundCqxNk4xYgrqplQ+xJ/f12P&#10;5hg5TxQjUite4jN3+Gl592nRm4JPdKsl4xYBiHJFb0rcem+KJHG05R1xY224AmejbUc8bO0+YZb0&#10;gN7JZJKm06TXlhmrKXcOTuuLEy8jftNw6r81jeMeyRIDNx9XG9ddWJPlghR7S0wr6JUG+QcWHREK&#10;Lr1B1cQTdLDiD6hOUKudbvyY6i7RTSMojzVANVn6oZqXlhgea4HmOHNrk/t/sPTrcWuRYKAdtEeR&#10;DjTaCMXR/XQamtMbV0BMpbY2lEdP6sVsNP3hkNJVS9SeR5KvZwOJWchI3qWEjTNwxa7/ohnEkIPX&#10;sVOnxnYBEnqATlGQ800QfvKIwmH+MAORMaKDKyHFkGes85+57lAwSiyBdMQlx43zgQcphpBwjdJr&#10;IWWUWyrUA9nJDKCDy2kpWPDGjd3vKmnRkYSJiV+s6kOY1QfFIlrLCVtdbU+EvNhwu1QBD0oBPlfr&#10;MhI/H9PH1Xw1z0f5ZLoa5Wldj57XVT6arrPZQ31fV1Wd/QrUsrxoBWNcBXbDeGb538l/fSiXwboN&#10;6K0PyXv02DAgO/wj6ahlkO8yCDvNzls7aAwTGYOvryeM/Ns92G/f+PI3AAAA//8DAFBLAwQUAAYA&#10;CAAAACEAz2INtuAAAAALAQAADwAAAGRycy9kb3ducmV2LnhtbEyPQU/CQBCF7yb+h82YeJOtCLQp&#10;3RKjIUTDBTDhOnTHbrW7W7oL1H/vmJjocd68vPe9YjHYVpypD413Cu5HCQhyldeNqxW87ZZ3GYgQ&#10;0WlsvSMFXxRgUV5fFZhrf3EbOm9jLTjEhRwVmBi7XMpQGbIYRr4jx79331uMfPa11D1eONy2cpwk&#10;M2mxcdxgsKMnQ9Xn9mQV4PNqE/fZ+DVtXsz6Y7c8rkx2VOr2Znicg4g0xD8z/OAzOpTMdPAnp4No&#10;FUyTCW+JCh7SbAKCHdN0xsrhV5FlIf9vKL8BAAD//wMAUEsBAi0AFAAGAAgAAAAhALaDOJL+AAAA&#10;4QEAABMAAAAAAAAAAAAAAAAAAAAAAFtDb250ZW50X1R5cGVzXS54bWxQSwECLQAUAAYACAAAACEA&#10;OP0h/9YAAACUAQAACwAAAAAAAAAAAAAAAAAvAQAAX3JlbHMvLnJlbHNQSwECLQAUAAYACAAAACEA&#10;5yXXJBICAAArBAAADgAAAAAAAAAAAAAAAAAuAgAAZHJzL2Uyb0RvYy54bWxQSwECLQAUAAYACAAA&#10;ACEAz2INtuAAAAALAQAADwAAAAAAAAAAAAAAAABsBAAAZHJzL2Rvd25yZXYueG1sUEsFBgAAAAAE&#10;AAQA8wAAAHkFAAAAAA==&#10;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1602740</wp:posOffset>
                </wp:positionV>
                <wp:extent cx="457200" cy="0"/>
                <wp:effectExtent l="9525" t="12065" r="9525" b="6985"/>
                <wp:wrapNone/>
                <wp:docPr id="9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A8175" id="Line 365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26.2pt" to="243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+tEQIAACo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QLjBTp&#10;QKKtUBw9zKahN71xBYRUamdDdfSsns1W0x8OKV21RB145PhyMZCYhYzkTUrYOAM37PsvmkEMOXod&#10;G3VubBcgoQXoHPW43PXgZ48oHObTR9AYIzq4ElIMecY6/5nrDgWjxBJIR1xy2jofeJBiCAnXKL0R&#10;Uka1pUI9kJ08AnRwOS0FC964sYd9JS06kTAw8YtVvQuz+qhYRGs5Yeub7YmQVxtulyrgQSnA52Zd&#10;J+LnIl2s5+t5Psons/UoT+t69GlT5aPZJnuc1g91VdXZr0Aty4tWMMZVYDdMZ5b/nfq3d3Kdq/t8&#10;3vuQvEWPDQOywz+SjloG+a6DsNfssrODxjCQMfj2eMLEv96D/fqJr34DAAD//wMAUEsDBBQABgAI&#10;AAAAIQBtuflm3wAAAAsBAAAPAAAAZHJzL2Rvd25yZXYueG1sTI9BS8NAEIXvgv9hGcGb3TTEGtJs&#10;iiilKF7aCl6n2W02mp1Ns9s2/ntHKOhx3jze+165GF0nTmYIrScF00kCwlDtdUuNgvft8i4HESKS&#10;xs6TUfBtAiyq66sSC+3PtDanTWwEh1AoUIGNsS+kDLU1DsPE94b4t/eDw8jn0Eg94JnDXSfTJJlJ&#10;hy1xg8XePFlTf22OTgE+r9bxI09fH9oX+/a5XR5WNj8odXszPs5BRDPGPzP84jM6VMy080fSQXQK&#10;smnGW6KC9D7NQLAjy2es7C6KrEr5f0P1AwAA//8DAFBLAQItABQABgAIAAAAIQC2gziS/gAAAOEB&#10;AAATAAAAAAAAAAAAAAAAAAAAAABbQ29udGVudF9UeXBlc10ueG1sUEsBAi0AFAAGAAgAAAAhADj9&#10;If/WAAAAlAEAAAsAAAAAAAAAAAAAAAAALwEAAF9yZWxzLy5yZWxzUEsBAi0AFAAGAAgAAAAhAB6d&#10;n60RAgAAKgQAAA4AAAAAAAAAAAAAAAAALgIAAGRycy9lMm9Eb2MueG1sUEsBAi0AFAAGAAgAAAAh&#10;AG25+WbfAAAACwEAAA8AAAAAAAAAAAAAAAAAawQAAGRycy9kb3ducmV2LnhtbFBLBQYAAAAABAAE&#10;APMAAAB3BQAAAAA=&#10;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1259840</wp:posOffset>
                </wp:positionV>
                <wp:extent cx="457200" cy="0"/>
                <wp:effectExtent l="9525" t="12065" r="9525" b="6985"/>
                <wp:wrapNone/>
                <wp:docPr id="8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6D206" id="Line 36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9.2pt" to="108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eNEQIAACoEAAAOAAAAZHJzL2Uyb0RvYy54bWysU8GO2jAQvVfaf7B8hyRsFtiIsFol0Att&#10;kXb7AcZ2iFXHtmxDQFX/vWND0O72UlXNwRl7Zp7fzBsvnk6dREdundCqxNk4xYgrqplQ+xJ/f12P&#10;5hg5TxQjUite4jN3+Gl592nRm4JPdKsl4xYBiHJFb0rcem+KJHG05R1xY224AmejbUc8bO0+YZb0&#10;gN7JZJKm06TXlhmrKXcOTuuLEy8jftNw6r81jeMeyRIDNx9XG9ddWJPlghR7S0wr6JUG+QcWHREK&#10;Lr1B1cQTdLDiD6hOUKudbvyY6i7RTSMojzVANVn6oZqXlhgea4HmOHNrk/t/sPTrcWuRYCUGoRTp&#10;QKKNUBzdTyehN71xBYRUamtDdfSkXsxG0x8OKV21RO155Ph6NpCYhYzkXUrYOAM37PovmkEMOXgd&#10;G3VqbBcgoQXoFPU43/TgJ48oHOYPM9AYIzq4ElIMecY6/5nrDgWjxBJIR1xy3DgfeJBiCAnXKL0W&#10;Uka1pUI9kJ3MADq4nJaCBW/c2P2ukhYdSRiY+MWqPoRZfVAsorWcsNXV9kTIiw23SxXwoBTgc7Uu&#10;E/HzMX1czVfzfJRPpqtRntb16Hld5aPpOps91Pd1VdXZr0Aty4tWMMZVYDdMZ5b/nfrXd3KZq9t8&#10;3vqQvEePDQOywz+SjloG+S6DsNPsvLWDxjCQMfj6eMLEv92D/faJL38DAAD//wMAUEsDBBQABgAI&#10;AAAAIQD0ODes3QAAAAsBAAAPAAAAZHJzL2Rvd25yZXYueG1sTE9NS8NAEL0L/odlBG920xBqTLMp&#10;opSieGkr9LrNjtlodjbNbtv47x2hoLd5H7x5r1yMrhMnHELrScF0koBAqr1pqVHwvl3e5SBC1GR0&#10;5wkVfGOARXV9VerC+DOt8bSJjeAQCoVWYGPsCylDbdHpMPE9EmsffnA6MhwaaQZ95nDXyTRJZtLp&#10;lviD1T0+Way/NkenQD+v1nGXp6/37Yt9+9wuDyubH5S6vRkf5yAijvHPDL/1uTpU3Gnvj2SC6Bhn&#10;GW+JfDzkGQh2pNMZM/sLI6tS/t9Q/QAAAP//AwBQSwECLQAUAAYACAAAACEAtoM4kv4AAADhAQAA&#10;EwAAAAAAAAAAAAAAAAAAAAAAW0NvbnRlbnRfVHlwZXNdLnhtbFBLAQItABQABgAIAAAAIQA4/SH/&#10;1gAAAJQBAAALAAAAAAAAAAAAAAAAAC8BAABfcmVscy8ucmVsc1BLAQItABQABgAIAAAAIQDFGueN&#10;EQIAACoEAAAOAAAAAAAAAAAAAAAAAC4CAABkcnMvZTJvRG9jLnhtbFBLAQItABQABgAIAAAAIQD0&#10;ODes3QAAAAsBAAAPAAAAAAAAAAAAAAAAAGsEAABkcnMvZG93bnJldi54bWxQSwUGAAAAAAQABADz&#10;AAAAdQUAAAAA&#10;" strokeweight="1pt"/>
            </w:pict>
          </mc:Fallback>
        </mc:AlternateContent>
      </w:r>
      <w:r w:rsidR="00AD72E2">
        <w:t xml:space="preserve"> сигнала по его отсчетам:</w:t>
      </w:r>
    </w:p>
    <w:p w:rsidR="00000000" w:rsidRDefault="00AD72E2"/>
    <w:p w:rsidR="00000000" w:rsidRDefault="00AD72E2"/>
    <w:p w:rsidR="00000000" w:rsidRDefault="0023370E"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48260</wp:posOffset>
                </wp:positionV>
                <wp:extent cx="0" cy="1737360"/>
                <wp:effectExtent l="47625" t="19685" r="47625" b="5080"/>
                <wp:wrapNone/>
                <wp:docPr id="7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50425" id="Line 360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.8pt" to="1in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DvKwIAAFMEAAAOAAAAZHJzL2Uyb0RvYy54bWysVE2P2jAQvVfqf7B8hyR8ExFWFYFeaBdp&#10;t70b2yFWHduyDQFV/e8dm0DZ9lJV5WDG9szzmzczWTydG4lO3DqhVYGzfooRV1QzoQ4F/vK66c0w&#10;cp4oRqRWvMAX7vDT8v27RWtyPtC1loxbBCDK5a0pcO29yZPE0Zo3xPW14QouK20b4mFrDwmzpAX0&#10;RiaDNJ0krbbMWE25c3BaXi/xMuJXFaf+uaoc90gWGLj5uNq47sOaLBckP1hiakE7GuQfWDREKHj0&#10;DlUST9DRij+gGkGtdrryfaqbRFeVoDzmANlk6W/ZvNTE8JgLiOPMXSb3/2Dp59POIsEKPMVIkQZK&#10;tBWKo+EkatMal4PLSu1syI6e1YvZavrNIaVXNVEHHjm+XgwEZkHN5E1I2DgDL+zbT5qBDzl6HYU6&#10;V7ZBlRTmawgM4CAGOsfKXO6V4WeP6PWQwmk2HU47ZgnJA0QINNb5j1w3KBgFlsA/ApLT1vlA6ZdL&#10;cFd6I6SMhZcKtQWejwfjGOC0FCxcBjdnD/uVtOhEQuvEX8wPbh7drD4qFsFqTti6sz0REmzkozDO&#10;cyJ9jcNjrsFIcpgVeejgpArPQabAtrOurfN9ns7Xs/Vs1BsNJuveKC3L3ofNatSbbLLpuByWq1WZ&#10;/QjMs1FeC8a4CuRvbZyN/q5NuoG6NuC9ke8qJW/Ro5xA9vYfSceihzqHuXP5XrPLzt6aATo3OndT&#10;FkbjcQ/247dg+RMAAP//AwBQSwMEFAAGAAgAAAAhALNg6ubdAAAACQEAAA8AAABkcnMvZG93bnJl&#10;di54bWxMj8FOwzAQRO9I/IO1SNyo06hqqxCnQiBOSBFNEb068dZOidchdtP073G5wPFpVrNv8s1k&#10;Ozbi4FtHAuazBBhS41RLWsDH7vVhDcwHSUp2jlDABT1situbXGbKnWmLYxU0iyXkMynAhNBnnPvG&#10;oJV+5nqkmB3cYGWIOGiuBnmO5bbjaZIsuZUtxQ9G9vhssPmqTlbAy1iWq/e3i97r5rv69HtT1set&#10;EPd309MjsIBT+DuGq35UhyI61e5EyrMu8mIRtwQBqyWwa/7LtYB0PU+BFzn/v6D4AQAA//8DAFBL&#10;AQItABQABgAIAAAAIQC2gziS/gAAAOEBAAATAAAAAAAAAAAAAAAAAAAAAABbQ29udGVudF9UeXBl&#10;c10ueG1sUEsBAi0AFAAGAAgAAAAhADj9If/WAAAAlAEAAAsAAAAAAAAAAAAAAAAALwEAAF9yZWxz&#10;Ly5yZWxzUEsBAi0AFAAGAAgAAAAhAOosYO8rAgAAUwQAAA4AAAAAAAAAAAAAAAAALgIAAGRycy9l&#10;Mm9Eb2MueG1sUEsBAi0AFAAGAAgAAAAhALNg6ubdAAAACQEAAA8AAAAAAAAAAAAAAAAAhQQAAGRy&#10;cy9kb3ducmV2LnhtbFBLBQYAAAAABAAEAPMAAACPBQAAAAA=&#10;">
                <v:stroke endarrow="classic" endarrowwidth="narrow" endarrowlength="long"/>
              </v:line>
            </w:pict>
          </mc:Fallback>
        </mc:AlternateContent>
      </w:r>
      <w:r w:rsidR="00AD72E2">
        <w:tab/>
      </w:r>
      <w:r w:rsidR="00AD72E2">
        <w:tab/>
        <w:t xml:space="preserve">   </w:t>
      </w:r>
      <w:r w:rsidR="00AD72E2">
        <w:rPr>
          <w:position w:val="-10"/>
          <w:lang w:val="en-US"/>
        </w:rPr>
        <w:object w:dxaOrig="440" w:dyaOrig="320">
          <v:shape id="_x0000_i1175" type="#_x0000_t75" style="width:21.75pt;height:15.75pt" o:ole="">
            <v:imagedata r:id="rId16" o:title=""/>
          </v:shape>
          <o:OLEObject Type="Embed" ProgID="Equation.3" ShapeID="_x0000_i1175" DrawAspect="Content" ObjectID="_1464371592" r:id="rId301"/>
        </w:object>
      </w:r>
      <w:r w:rsidR="00AD72E2">
        <w:t>, В</w:t>
      </w:r>
    </w:p>
    <w:p w:rsidR="00000000" w:rsidRDefault="00AD72E2"/>
    <w:p w:rsidR="00000000" w:rsidRDefault="00AD72E2"/>
    <w:p w:rsidR="00000000" w:rsidRDefault="0023370E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63500</wp:posOffset>
                </wp:positionV>
                <wp:extent cx="2468880" cy="1127760"/>
                <wp:effectExtent l="9525" t="15875" r="17145" b="18415"/>
                <wp:wrapNone/>
                <wp:docPr id="6" name="Freeform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68880" cy="1127760"/>
                        </a:xfrm>
                        <a:custGeom>
                          <a:avLst/>
                          <a:gdLst>
                            <a:gd name="T0" fmla="*/ 0 w 4860"/>
                            <a:gd name="T1" fmla="*/ 0 h 2220"/>
                            <a:gd name="T2" fmla="*/ 900 w 4860"/>
                            <a:gd name="T3" fmla="*/ 180 h 2220"/>
                            <a:gd name="T4" fmla="*/ 1800 w 4860"/>
                            <a:gd name="T5" fmla="*/ 900 h 2220"/>
                            <a:gd name="T6" fmla="*/ 2700 w 4860"/>
                            <a:gd name="T7" fmla="*/ 1800 h 2220"/>
                            <a:gd name="T8" fmla="*/ 3600 w 4860"/>
                            <a:gd name="T9" fmla="*/ 720 h 2220"/>
                            <a:gd name="T10" fmla="*/ 4500 w 4860"/>
                            <a:gd name="T11" fmla="*/ 1980 h 2220"/>
                            <a:gd name="T12" fmla="*/ 4860 w 4860"/>
                            <a:gd name="T13" fmla="*/ 2160 h 2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860" h="2220">
                              <a:moveTo>
                                <a:pt x="0" y="0"/>
                              </a:moveTo>
                              <a:cubicBezTo>
                                <a:pt x="300" y="15"/>
                                <a:pt x="600" y="30"/>
                                <a:pt x="900" y="180"/>
                              </a:cubicBezTo>
                              <a:cubicBezTo>
                                <a:pt x="1200" y="330"/>
                                <a:pt x="1500" y="630"/>
                                <a:pt x="1800" y="900"/>
                              </a:cubicBezTo>
                              <a:cubicBezTo>
                                <a:pt x="2100" y="1170"/>
                                <a:pt x="2400" y="1830"/>
                                <a:pt x="2700" y="1800"/>
                              </a:cubicBezTo>
                              <a:cubicBezTo>
                                <a:pt x="3000" y="1770"/>
                                <a:pt x="3300" y="690"/>
                                <a:pt x="3600" y="720"/>
                              </a:cubicBezTo>
                              <a:cubicBezTo>
                                <a:pt x="3900" y="750"/>
                                <a:pt x="4290" y="1740"/>
                                <a:pt x="4500" y="1980"/>
                              </a:cubicBezTo>
                              <a:cubicBezTo>
                                <a:pt x="4710" y="2220"/>
                                <a:pt x="4800" y="2130"/>
                                <a:pt x="4860" y="216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97EEB" id="Freeform 421" o:spid="_x0000_s1026" style="position:absolute;margin-left:1in;margin-top:5pt;width:194.4pt;height:88.8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60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5iXBAQAAEALAAAOAAAAZHJzL2Uyb0RvYy54bWysVl2PozYUfa/U/2DxWCkDJgSSaDKrbTKp&#10;Km27K+3sD3DABFTA1HZCZlf97733AhmYHbRR1XnIGPtw7tfx5d6/u5QFO0ttclVtHH7nOUxWsUry&#10;6rhxvjztZ0uHGSuqRBSqkhvnWRrn3cPPP9039Vr6KlNFIjUDksqsm3rjZNbWa9c1cSZLYe5ULSs4&#10;TJUuhYVHfXQTLRpgLwvX97zQbZROaq1iaQzs7tpD54H401TG9mOaGmlZsXHAN0u/mn4P+Os+3Iv1&#10;UYs6y+PODfEfvChFXoHRK9VOWMFOOv+OqsxjrYxK7V2sSlelaR5LigGi4d6raD5nopYUCyTH1Nc0&#10;mf+PNv7z/EmzPNk4ocMqUUKJ9lpKTDgLfI75aWqzBtjn+pPGCE39QcV/GThwRyf4YADDDs0fKgEe&#10;cbKKcnJJdYlvQrTsQql/vqZeXiyLYdMPwuVyCRWK4YxzP4pCKo4r1v3r8cnY36QiKnH+YGxbuwRW&#10;lPmk8/8JWNKygDL+4jKPNSxYtlxQnSuGjzAZ832/F8MV4w8wK2+KaT5A8aXH3uYKxqgpssUAhibf&#10;JoNSXQP0o0nPogEMPJtigxt6ZZuHk2yrASzyp8j4MPnBYpKNDwvAV5N548MiYCGn6jksg88B95I6&#10;0NCxV4nIeuHEl6pTDqyYwH7lkVxrZVCmKCPQ4hPdAaAAFMpsAgxuIniOF+aHYBADghc3gaHYCI5u&#10;AkMtEby6CYy1QjTU4havsRQEHwXZBttlUkO/fd1ptcOg0x7QhFjXwmIB+iVrNg7dTpZBC8AriCel&#10;OssnRRj7qmGAtZfT+HTI41/l1yF27rVBcUouGCQGUDX5Pu/ueLsLF4x24W70CRgxvsXP4aPTUo25&#10;OEid9sNX+3DvaB+NdVn+oRGfdy9xHo089oP+YDk2g12gj+V2O5Cs7q1obGfepzFcjexjeyAz0ABu&#10;jmbe5zlajMgCH8hRUTwKxgd9LrEv3GwmiDo9v7TytsxBXwKfj5PWKg8cwH7xhh0QG+qVLvRVuKj3&#10;wYeoUvu8KEjbRYVy5isPwkTxGlXkCZ7Sgz4etoVmZ4GDCP11FkcwrU5VQmyZFMljt7YiL9o1WC+o&#10;DcF3s7tH+AWlSePbyls9Lh+XwSzww8dZ4O12s/f7bTAL9zxa7Oa77XbH/0HXeLDO8iSRFXrXTz08&#10;uG2q6Oavdl65zj2jKMww2D39fR+sO3aDsgyx9P8pOpowcKhop5CDSp5hwNCqHeNg7IRFpvRXhzUw&#10;wm0c8/dJaOmw4vcKZqQVD0BYzNJDsEDNMj08OQxPRBUD1caxDnwMcLm17Zx4qnV+zMASp7JW6j0M&#10;NmmO4wf513rVPcCYRhF0IyXOgcNnQr0Mvg//AgAA//8DAFBLAwQUAAYACAAAACEABoiJh90AAAAK&#10;AQAADwAAAGRycy9kb3ducmV2LnhtbExPTU/DMAy9I/EfIiNxYyljbKM0nRjSkDhuMFBvaWPaqo1T&#10;JelW/j3mBCf72U/vI9tMthcn9KF1pOB2loBAqpxpqVbw/ra7WYMIUZPRvSNU8I0BNvnlRaZT4860&#10;x9Mh1oJFKKRaQRPjkEoZqgatDjM3IPHvy3mrI0NfS+P1mcVtL+dJspRWt8QOjR7wucGqO4xWQfkg&#10;zYcpti998Tn6bTfuXovuqNT11fT0CCLiFP/I8Bufo0POmUo3kgmiZ7xYcJfIS8KTCfd3c+5S8mG9&#10;WoLMM/m/Qv4DAAD//wMAUEsBAi0AFAAGAAgAAAAhALaDOJL+AAAA4QEAABMAAAAAAAAAAAAAAAAA&#10;AAAAAFtDb250ZW50X1R5cGVzXS54bWxQSwECLQAUAAYACAAAACEAOP0h/9YAAACUAQAACwAAAAAA&#10;AAAAAAAAAAAvAQAAX3JlbHMvLnJlbHNQSwECLQAUAAYACAAAACEA4auYlwQEAABACwAADgAAAAAA&#10;AAAAAAAAAAAuAgAAZHJzL2Uyb0RvYy54bWxQSwECLQAUAAYACAAAACEABoiJh90AAAAKAQAADwAA&#10;AAAAAAAAAAAAAABeBgAAZHJzL2Rvd25yZXYueG1sUEsFBgAAAAAEAAQA8wAAAGgHAAAAAA==&#10;" path="m,c300,15,600,30,900,180v300,150,600,450,900,720c2100,1170,2400,1830,2700,1800,3000,1770,3300,690,3600,720v300,30,690,1020,900,1260c4710,2220,4800,2130,4860,2160e" filled="f" strokeweight="1.5pt">
                <v:path arrowok="t" o:connecttype="custom" o:connectlocs="0,0;457200,91440;914400,457200;1371600,914400;1828800,365760;2286000,1005840;2468880,1097280" o:connectangles="0,0,0,0,0,0,0"/>
              </v:shape>
            </w:pict>
          </mc:Fallback>
        </mc:AlternateContent>
      </w:r>
    </w:p>
    <w:p w:rsidR="00000000" w:rsidRDefault="0023370E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2540</wp:posOffset>
                </wp:positionV>
                <wp:extent cx="0" cy="640080"/>
                <wp:effectExtent l="9525" t="12065" r="9525" b="14605"/>
                <wp:wrapNone/>
                <wp:docPr id="5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ADAC5" id="Line 367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.2pt" to="117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diJFAIAACoEAAAOAAAAZHJzL2Uyb0RvYy54bWysU8GO2jAQvVfqP1i+QxI2C2xEWFUJ9EK7&#10;SLv9AGM7xKpjW7YhoKr/3rEDiG0vVdUcnLE98+bNvPHi+dRJdOTWCa1KnI1TjLiimgm1L/G3t/Vo&#10;jpHzRDEiteIlPnOHn5cfPyx6U/CJbrVk3CIAUa7oTYlb702RJI62vCNurA1XcNlo2xEPW7tPmCU9&#10;oHcymaTpNOm1ZcZqyp2D03q4xMuI3zSc+pemcdwjWWLg5uNq47oLa7JckGJviWkFvdAg/8CiI0JB&#10;0htUTTxBByv+gOoEtdrpxo+p7hLdNILyWANUk6W/VfPaEsNjLdAcZ25tcv8Pln49bi0SrMSPGCnS&#10;gUQboTh6mM5Cb3rjCnCp1NaG6uhJvZqNpt8dUrpqidrzyPHtbCAwCxHJu5CwcQYy7PovmoEPOXgd&#10;G3VqbBcgoQXoFPU43/TgJ4/ocEjhdJqn6TxKlZDiGmes85+57lAwSiyBdMQlx43zgQcpri4hjdJr&#10;IWVUWyrUA9nJLE1jhNNSsHAb/Jzd7ypp0ZGEgYlfrApu7t2sPigW0VpO2OpieyLkYEN2qQIelAJ8&#10;LtYwET+e0qfVfDXPR/lkuhrlaV2PPq2rfDRdZ7PH+qGuqjr7GahledEKxrgK7K7TmeV/p/7lnQxz&#10;dZvPWx+S9+ixYUD2+o+ko5ZBvmEQdpqdt/aqMQxkdL48njDx93uw75/48hcAAAD//wMAUEsDBBQA&#10;BgAIAAAAIQCCxk9J3AAAAAgBAAAPAAAAZHJzL2Rvd25yZXYueG1sTI9BS8NAFITvgv9heYI3u2ks&#10;GtJsiiilKF7aCr2+Js9sNPs2zW7b+O994kGPwwwz3xSL0XXqRENoPRuYThJQxJWvW24MvG2XNxmo&#10;EJFr7DyTgS8KsCgvLwrMa3/mNZ02sVFSwiFHAzbGPtc6VJYchonvicV794PDKHJodD3gWcpdp9Mk&#10;udMOW5YFiz09Wqo+N0dnAJ9W67jL0pf79tm+fmyXh5XNDsZcX40Pc1CRxvgXhh98QYdSmPb+yHVQ&#10;nYH0diZfooEZKLF/5V5yyTQFXRb6/4HyGwAA//8DAFBLAQItABQABgAIAAAAIQC2gziS/gAAAOEB&#10;AAATAAAAAAAAAAAAAAAAAAAAAABbQ29udGVudF9UeXBlc10ueG1sUEsBAi0AFAAGAAgAAAAhADj9&#10;If/WAAAAlAEAAAsAAAAAAAAAAAAAAAAALwEAAF9yZWxzLy5yZWxzUEsBAi0AFAAGAAgAAAAhADTl&#10;2IkUAgAAKgQAAA4AAAAAAAAAAAAAAAAALgIAAGRycy9lMm9Eb2MueG1sUEsBAi0AFAAGAAgAAAAh&#10;AILGT0ncAAAACAEAAA8AAAAAAAAAAAAAAAAAbgQAAGRycy9kb3ducmV2LnhtbFBLBQYAAAAABAAE&#10;APMAAAB3BQAAAAA=&#10;" strokeweight="1pt"/>
            </w:pict>
          </mc:Fallback>
        </mc:AlternateContent>
      </w:r>
    </w:p>
    <w:p w:rsidR="00000000" w:rsidRDefault="00AD72E2"/>
    <w:p w:rsidR="00000000" w:rsidRDefault="00AD72E2"/>
    <w:p w:rsidR="00000000" w:rsidRDefault="00AD72E2"/>
    <w:p w:rsidR="00000000" w:rsidRDefault="0023370E">
      <w:pPr>
        <w:rPr>
          <w:i/>
          <w:iCs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101600</wp:posOffset>
                </wp:positionV>
                <wp:extent cx="1270" cy="511810"/>
                <wp:effectExtent l="7620" t="6350" r="10160" b="5715"/>
                <wp:wrapNone/>
                <wp:docPr id="4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5118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990D7" id="Line 418" o:spid="_x0000_s1026" style="position:absolute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85pt,8pt" to="116.9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EfHQIAADYEAAAOAAAAZHJzL2Uyb0RvYy54bWysU02P2yAQvVfqf0DcE5usN5u14qyqOGkP&#10;6TbSbn8AARyjYkBA4kRV/3sH8tFse6mq+oAHZubxZuYxfTp0Cu2F89LoCpNhjpHQzHCptxX++roc&#10;TDDygWpOldGiwkfh8dPs/btpb0sxMq1RXDgEINqXva1wG4Its8yzVnTUD40VGpyNcR0NsHXbjDva&#10;A3qnslGej7PeOG6dYcJ7OK1PTjxL+E0jWPjSNF4EpCoM3EJaXVo3cc1mU1puHbWtZGca9B9YdFRq&#10;uPQKVdNA0c7JP6A6yZzxpglDZrrMNI1kItUA1ZD8t2peWmpFqgWa4+21Tf7/wbLn/dohyStcYKRp&#10;ByNaSS1QQSaxN731JYTM9drF6thBv9iVYd880mbeUr0ViePr0UIiiRnZm5S48RZu2PSfDYcYugsm&#10;NerQuA41StpPMTGCQzPQIU3meJ2MOATE4JCMHmB6DBz3hExImltGywgSU63z4aMwHYpGhRVUkCDp&#10;fuVDJPUrJIZrs5RKpdErjfoK35GH+5TgjZI8OmOYd9vNXDm0p1E86UsVguc2zJmd5gmsFZQvznag&#10;Up1suFzpiAfFAJ2zdVLH98f8cTFZTIpBMRovBkVe14MPy3kxGC+BUn1Xz+c1+RGpkaJsJedCR3YX&#10;pZLi75RwfjMnjV21em1D9hY99QvIXv6JdJprHOVJFBvDj2t3mTeIMwWfH1JU/+0e7NvnPvsJAAD/&#10;/wMAUEsDBBQABgAIAAAAIQCKvLUY3QAAAAkBAAAPAAAAZHJzL2Rvd25yZXYueG1sTI/BTsMwEETv&#10;SPyDtUjcqN1EDTSNU6EiTpxokcrRjbdx1HgdxW6b/j3LCY478zQ7U60n34sLjrELpGE+UyCQmmA7&#10;ajV87d6fXkDEZMiaPhBquGGEdX1/V5nShit94mWbWsEhFEujwaU0lFLGxqE3cRYGJPaOYfQm8Tm2&#10;0o7myuG+l5lShfSmI/7gzIAbh81pe/Ya3prbYvE95G2u5pu982qffZxI68eH6XUFIuGU/mD4rc/V&#10;oeZOh3AmG0WvIcvzZ0bZKHgTAywsQRw0LIsCZF3J/wvqHwAAAP//AwBQSwECLQAUAAYACAAAACEA&#10;toM4kv4AAADhAQAAEwAAAAAAAAAAAAAAAAAAAAAAW0NvbnRlbnRfVHlwZXNdLnhtbFBLAQItABQA&#10;BgAIAAAAIQA4/SH/1gAAAJQBAAALAAAAAAAAAAAAAAAAAC8BAABfcmVscy8ucmVsc1BLAQItABQA&#10;BgAIAAAAIQB1fUEfHQIAADYEAAAOAAAAAAAAAAAAAAAAAC4CAABkcnMvZTJvRG9jLnhtbFBLAQIt&#10;ABQABgAIAAAAIQCKvLUY3QAAAAkBAAAPAAAAAAAAAAAAAAAAAHcEAABkcnMvZG93bnJldi54bWxQ&#10;SwUGAAAAAAQABADzAAAAgQUAAAAA&#10;" strokeweight="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3200400" cy="0"/>
                <wp:effectExtent l="9525" t="44450" r="19050" b="41275"/>
                <wp:wrapNone/>
                <wp:docPr id="3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61D4B" id="Line 361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8pt" to="32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KYJwIAAEkEAAAOAAAAZHJzL2Uyb0RvYy54bWysVMGO2jAQvVfqP1i+QxIIFCLCqiLQy7ZF&#10;2u0HGNtJrDq2ZRsCqvrvHZtAS3upqubg2PHMmzdvZrJ6OncSnbh1QqsSZ+MUI66oZkI1Jf7yuhst&#10;MHKeKEakVrzEF+7w0/rtm1VvCj7RrZaMWwQgyhW9KXHrvSmSxNGWd8SNteEKLmttO+LhaJuEWdID&#10;eieTSZrOk15bZqym3Dn4Wl0v8Tri1zWn/nNdO+6RLDFw83G1cT2ENVmvSNFYYlpBBxrkH1h0RCgI&#10;eoeqiCfoaMUfUJ2gVjtd+zHVXaLrWlAec4BssvS3bF5aYnjMBcRx5i6T+3+w9NNpb5FgJZ5ipEgH&#10;JXoWiqPpPAva9MYVYLJRexuyo2f1Yp41/eqQ0puWqIZHjq8XA47RI3lwCQdnIMKh/6gZ2JCj11Go&#10;c227AAkSoHOsx+VeD372iMLHKVQ4T6Fs9HaXkOLmaKzzH7juUNiUWALrCExOz84DdTC9mYQ4Su+E&#10;lLHcUqG+xMvZZBYdnJaChctg5mxz2EiLTiQ0THyCDgD2YGb1UbEI1nLCtsPeEyFhj3yUw3lOpG9x&#10;COY6jCSHCZHNACdVCAeZAtthd22Yb8t0uV1sF/kon8y3ozytqtH73SYfzXfZu1k1rTabKvsemGd5&#10;0QrGuArkb82b5X/XHMMYXdvu3r53lZJH9KgAkL29I+lY6lDda58cNLvsbRArVB36NRoPsxUG4tdz&#10;tPr5B1j/AAAA//8DAFBLAwQUAAYACAAAACEAG5vEt9sAAAAJAQAADwAAAGRycy9kb3ducmV2Lnht&#10;bExPQU7DMBC8I/UP1lbiRp1AiKoQp6oqlV440II4u/E2iRqvI9ttwu9ZxIGedmZ3NDtTribbiyv6&#10;0DlSkC4SEEi1Mx01Cj4/tg9LECFqMrp3hAq+McCqmt2VujBupD1eD7ERbEKh0AraGIdCylC3aHVY&#10;uAGJbyfnrY5MfSON1yOb214+Jkkure6IP7R6wE2L9flwsQo684Rf+yb1b2Ma0uR9u3vF551S9/Np&#10;/QIi4hT/xfAbn6NDxZmO7kImiJ55lnGXyCDnyYI8WzI4/i1kVcrbBtUPAAAA//8DAFBLAQItABQA&#10;BgAIAAAAIQC2gziS/gAAAOEBAAATAAAAAAAAAAAAAAAAAAAAAABbQ29udGVudF9UeXBlc10ueG1s&#10;UEsBAi0AFAAGAAgAAAAhADj9If/WAAAAlAEAAAsAAAAAAAAAAAAAAAAALwEAAF9yZWxzLy5yZWxz&#10;UEsBAi0AFAAGAAgAAAAhAMEXEpgnAgAASQQAAA4AAAAAAAAAAAAAAAAALgIAAGRycy9lMm9Eb2Mu&#10;eG1sUEsBAi0AFAAGAAgAAAAhABubxLfbAAAACQEAAA8AAAAAAAAAAAAAAAAAgQQAAGRycy9kb3du&#10;cmV2LnhtbFBLBQYAAAAABAAEAPMAAACJBQAAAAA=&#10;">
                <v:stroke endarrow="classic" endarrowwidth="narrow" endarrowlength="long"/>
              </v:line>
            </w:pict>
          </mc:Fallback>
        </mc:AlternateContent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tab/>
      </w:r>
      <w:r w:rsidR="00AD72E2">
        <w:rPr>
          <w:i/>
          <w:iCs/>
          <w:lang w:val="en-US"/>
        </w:rPr>
        <w:t>t</w:t>
      </w:r>
    </w:p>
    <w:p w:rsidR="00000000" w:rsidRDefault="00AD72E2">
      <w:pPr>
        <w:rPr>
          <w:sz w:val="20"/>
        </w:rPr>
      </w:pPr>
      <w:r>
        <w:tab/>
        <w:t xml:space="preserve">          </w:t>
      </w:r>
      <w:r>
        <w:rPr>
          <w:sz w:val="20"/>
        </w:rPr>
        <w:t>0</w:t>
      </w:r>
    </w:p>
    <w:p w:rsidR="00000000" w:rsidRDefault="0023370E">
      <w:pPr>
        <w:rPr>
          <w:sz w:val="20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60325</wp:posOffset>
                </wp:positionV>
                <wp:extent cx="60960" cy="0"/>
                <wp:effectExtent l="7620" t="12700" r="7620" b="6350"/>
                <wp:wrapNone/>
                <wp:docPr id="2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74C1F" id="Line 415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85pt,4.75pt" to="73.6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nF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GeTUNveuMKCKnUzobq6Fm9mK2m3x1SumqJOvDI8fViIDELGcmblLBxBm7Y9180gxhy9Do2&#10;6tzYLkBCC9A56nG568HPHlE4nKWLGYhGB09CiiHNWOc/c92hYJRYAucIS05b5wMNUgwh4RalN0LK&#10;KLZUqC/xYjqZxgSnpWDBGcKcPewradGJhHGJX6wJPI9hVh8Vi2AtJ2x9sz0R8mrD5VIFPCgE6Nys&#10;6zz8WKSL9Xw9z0f5ZLYe5Wldjz5tqnw022Qfp/WHuqrq7GegluVFKxjjKrAbZjPL/0772yu5TtV9&#10;Ou9tSN6ix34B2eEfSUclg3jXMdhrdtnZQWEYxxh8ezph3h/3YD8+8NUvAAAA//8DAFBLAwQUAAYA&#10;CAAAACEARrdt7doAAAAHAQAADwAAAGRycy9kb3ducmV2LnhtbEyOwU7DMBBE70j8g7VIXCrq0ACB&#10;EKdCQG5cKCCu23hJIuJ1Grtt4OvZcoHj04xmXrGcXK92NIbOs4HzeQKKuPa248bA60t1dg0qRGSL&#10;vWcy8EUBluXxUYG59Xt+pt0qNkpGOORooI1xyLUOdUsOw9wPxJJ9+NFhFBwbbUfcy7jr9SJJrrTD&#10;juWhxYHuW6o/V1tnIFRvtKm+Z/UseU8bT4vNw9MjGnN6Mt3dgoo0xb8yHPRFHUpxWvst26B64TTL&#10;pGrg5hLUIb/IUlDrX9Zlof/7lz8AAAD//wMAUEsBAi0AFAAGAAgAAAAhALaDOJL+AAAA4QEAABMA&#10;AAAAAAAAAAAAAAAAAAAAAFtDb250ZW50X1R5cGVzXS54bWxQSwECLQAUAAYACAAAACEAOP0h/9YA&#10;AACUAQAACwAAAAAAAAAAAAAAAAAvAQAAX3JlbHMvLnJlbHNQSwECLQAUAAYACAAAACEAFIPZxRIC&#10;AAAoBAAADgAAAAAAAAAAAAAAAAAuAgAAZHJzL2Uyb0RvYy54bWxQSwECLQAUAAYACAAAACEARrdt&#10;7doAAAAHAQAADwAAAAAAAAAAAAAAAABsBAAAZHJzL2Rvd25yZXYueG1sUEsFBgAAAAAEAAQA8wAA&#10;AHMFAAAAAA==&#10;"/>
            </w:pict>
          </mc:Fallback>
        </mc:AlternateContent>
      </w:r>
      <w:r w:rsidR="00AD72E2">
        <w:tab/>
        <w:t xml:space="preserve">      </w:t>
      </w:r>
      <w:r w:rsidR="00AD72E2">
        <w:rPr>
          <w:sz w:val="20"/>
        </w:rPr>
        <w:t>-0,</w:t>
      </w:r>
      <w:r w:rsidR="00AD72E2">
        <w:rPr>
          <w:sz w:val="20"/>
          <w:lang w:val="en-US"/>
        </w:rPr>
        <w:t>2</w:t>
      </w:r>
    </w:p>
    <w:p w:rsidR="00000000" w:rsidRDefault="00AD72E2">
      <w:r>
        <w:tab/>
      </w:r>
      <w:r>
        <w:tab/>
        <w:t xml:space="preserve">      </w:t>
      </w:r>
      <w:r>
        <w:rPr>
          <w:position w:val="-6"/>
        </w:rPr>
        <w:object w:dxaOrig="300" w:dyaOrig="279">
          <v:shape id="_x0000_i1176" type="#_x0000_t75" style="width:15pt;height:14.25pt" o:ole="">
            <v:imagedata r:id="rId302" o:title=""/>
          </v:shape>
          <o:OLEObject Type="Embed" ProgID="Equation.3" ShapeID="_x0000_i1176" DrawAspect="Content" ObjectID="_1464371593" r:id="rId303"/>
        </w:object>
      </w:r>
    </w:p>
    <w:p w:rsidR="00000000" w:rsidRDefault="0023370E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28575</wp:posOffset>
                </wp:positionV>
                <wp:extent cx="457200" cy="1270"/>
                <wp:effectExtent l="19050" t="47625" r="19050" b="46355"/>
                <wp:wrapNone/>
                <wp:docPr id="1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D24CF" id="Line 420" o:spid="_x0000_s1026" style="position:absolute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.25pt" to="10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wDNAIAAHQEAAAOAAAAZHJzL2Uyb0RvYy54bWysVE2P2jAQvVfqf7B8hyQ0sBARVlUCvdAu&#10;0m57N7ZDrDq2ZRsCqvrfOzYfZdvLqmoOjp2ZeZ558ybzx2Mn0YFbJ7QqcTZMMeKKaibUrsRfX1aD&#10;KUbOE8WI1IqX+MQdfly8fzfvTcFHutWScYsARLmiNyVuvTdFkjja8o64oTZcgbHRtiMejnaXMEt6&#10;QO9kMkrTSdJry4zVlDsHX+uzES8iftNw6p+axnGPZIkhNx9XG9dtWJPFnBQ7S0wr6CUN8g9ZdEQo&#10;uPQGVRNP0N6Kv6A6Qa12uvFDqrtEN42gPNYA1WTpH9U8t8TwWAuQ48yNJvf/YOmXw8YiwaB3GCnS&#10;QYvWQnGUjyI3vXEFuFRqY0N19KiezVrT7w4pXbVE7XjM8eVkIDALbCavQsLBGbhh23/WDHzI3utI&#10;1LGxHWqkMN9CYAAHMtAxduZ06ww/ekThYz5+gG5jRMGUjR5ibgkpAkgINdb5T1x3KGxKLKGCCEkO&#10;a+dDUr9dgrvSKyFlbL1UqC/xbDwaxwCnpWDBGNyc3W0radGBBPHEJ1YIlns3q/eKRbCWE7ZUDPlI&#10;h/OcSN/icIHrMJIcJkTuzpLzRMg3uULqUoVsgAoo5rI7a+vHLJ0tp8tpPshHk+UgT+t68HFV5YPJ&#10;KnsY1x/qqqqzn6GwLC9awRhXobarzrP8bTq6TNxZoTel30hMXqNHtiHZ6zsmHVURhBAG0xVbzU4b&#10;e1ULSDs6X8YwzM79Gfb3P4vFLwAAAP//AwBQSwMEFAAGAAgAAAAhAKTEr7nbAAAABwEAAA8AAABk&#10;cnMvZG93bnJldi54bWxMj8FOwzAQRO9I/IO1SFwQdVqFUkKcqgJy5NBSlesmXpKIeB3Fbhv4epYT&#10;HJ9mNfM2X0+uVycaQ+fZwHyWgCKuve24MbB/K29XoEJEtth7JgNfFGBdXF7kmFl/5i2ddrFRUsIh&#10;QwNtjEOmdahbchhmfiCW7MOPDqPg2Gg74lnKXa8XSbLUDjuWhRYHemqp/twdnYFni6v94X3YvNz4&#10;Q1m9Jg99+R2Nub6aNo+gIk3x7xh+9UUdCnGq/JFtUL1wmsov0UB6B0ryxXwpXAnfgy5y/d+/+AEA&#10;AP//AwBQSwECLQAUAAYACAAAACEAtoM4kv4AAADhAQAAEwAAAAAAAAAAAAAAAAAAAAAAW0NvbnRl&#10;bnRfVHlwZXNdLnhtbFBLAQItABQABgAIAAAAIQA4/SH/1gAAAJQBAAALAAAAAAAAAAAAAAAAAC8B&#10;AABfcmVscy8ucmVsc1BLAQItABQABgAIAAAAIQASnlwDNAIAAHQEAAAOAAAAAAAAAAAAAAAAAC4C&#10;AABkcnMvZTJvRG9jLnhtbFBLAQItABQABgAIAAAAIQCkxK+52wAAAAcBAAAPAAAAAAAAAAAAAAAA&#10;AI4EAABkcnMvZG93bnJldi54bWxQSwUGAAAAAAQABADzAAAAlgUAAAAA&#10;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000000" w:rsidRDefault="00AD72E2"/>
    <w:p w:rsidR="00000000" w:rsidRDefault="00AD72E2">
      <w:pPr>
        <w:ind w:firstLine="360"/>
      </w:pPr>
    </w:p>
    <w:p w:rsidR="00000000" w:rsidRDefault="00AD72E2"/>
    <w:p w:rsidR="00000000" w:rsidRDefault="00AD72E2">
      <w:r>
        <w:t>.</w:t>
      </w:r>
    </w:p>
    <w:p w:rsidR="00000000" w:rsidRDefault="00AD72E2"/>
    <w:p w:rsidR="00000000" w:rsidRDefault="00AD72E2"/>
    <w:p w:rsidR="00000000" w:rsidRDefault="00AD72E2"/>
    <w:p w:rsidR="00000000" w:rsidRDefault="00AD72E2"/>
    <w:p w:rsidR="00000000" w:rsidRDefault="00AD72E2"/>
    <w:p w:rsidR="00000000" w:rsidRDefault="00AD72E2"/>
    <w:p w:rsidR="00000000" w:rsidRDefault="00AD72E2"/>
    <w:p w:rsidR="00000000" w:rsidRDefault="00AD72E2"/>
    <w:p w:rsidR="00000000" w:rsidRDefault="00AD72E2">
      <w:pPr>
        <w:pStyle w:val="1"/>
      </w:pPr>
      <w:r>
        <w:t>ЛИТЕРАТУРА</w:t>
      </w:r>
    </w:p>
    <w:p w:rsidR="00000000" w:rsidRDefault="00AD72E2"/>
    <w:p w:rsidR="00000000" w:rsidRDefault="00AD72E2">
      <w:pPr>
        <w:jc w:val="both"/>
      </w:pPr>
    </w:p>
    <w:p w:rsidR="00000000" w:rsidRDefault="00AD72E2">
      <w:r>
        <w:t>1.   А.Г. Зюко, Д.Д. Кловский, В.И. Коржик, М.В. Назаров</w:t>
      </w:r>
    </w:p>
    <w:p w:rsidR="00000000" w:rsidRDefault="00AD72E2">
      <w:r>
        <w:t xml:space="preserve">      Теория</w:t>
      </w:r>
      <w:r>
        <w:t xml:space="preserve"> электрической связи / Учебник для ВУЗов – М.: Радио и связь 1999.</w:t>
      </w:r>
    </w:p>
    <w:p w:rsidR="00000000" w:rsidRDefault="00AD72E2"/>
    <w:p w:rsidR="00000000" w:rsidRDefault="00AD72E2">
      <w:r>
        <w:t>2.   Д.Д. Кловский, В.А. Шилкин</w:t>
      </w:r>
    </w:p>
    <w:p w:rsidR="00AD72E2" w:rsidRDefault="00AD72E2">
      <w:r>
        <w:t xml:space="preserve">      Теория электрической связи /  Сборник задач и упражнений – М.: Радио и связь 1990.</w:t>
      </w:r>
    </w:p>
    <w:sectPr w:rsidR="00AD72E2">
      <w:type w:val="continuous"/>
      <w:pgSz w:w="11906" w:h="16838"/>
      <w:pgMar w:top="1134" w:right="850" w:bottom="1134" w:left="1701" w:header="708" w:footer="708" w:gutter="0"/>
      <w:cols w:space="708" w:equalWidth="0">
        <w:col w:w="9355"/>
      </w:cols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B">
      <wne:wch wne:val="00002206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2E2" w:rsidRDefault="00AD72E2">
      <w:r>
        <w:separator/>
      </w:r>
    </w:p>
  </w:endnote>
  <w:endnote w:type="continuationSeparator" w:id="0">
    <w:p w:rsidR="00AD72E2" w:rsidRDefault="00AD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2E2" w:rsidRDefault="00AD72E2">
      <w:r>
        <w:separator/>
      </w:r>
    </w:p>
  </w:footnote>
  <w:footnote w:type="continuationSeparator" w:id="0">
    <w:p w:rsidR="00AD72E2" w:rsidRDefault="00AD7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D72E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0000" w:rsidRDefault="00AD72E2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D72E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3370E">
      <w:rPr>
        <w:rStyle w:val="a6"/>
        <w:noProof/>
      </w:rPr>
      <w:t>1</w:t>
    </w:r>
    <w:r>
      <w:rPr>
        <w:rStyle w:val="a6"/>
      </w:rPr>
      <w:fldChar w:fldCharType="end"/>
    </w:r>
  </w:p>
  <w:p w:rsidR="00000000" w:rsidRDefault="00AD72E2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D59DA"/>
    <w:multiLevelType w:val="hybridMultilevel"/>
    <w:tmpl w:val="6444E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CE2A75"/>
    <w:multiLevelType w:val="hybridMultilevel"/>
    <w:tmpl w:val="EA068D70"/>
    <w:lvl w:ilvl="0" w:tplc="2556B5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0563E7"/>
    <w:multiLevelType w:val="hybridMultilevel"/>
    <w:tmpl w:val="C3868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051CBE"/>
    <w:multiLevelType w:val="hybridMultilevel"/>
    <w:tmpl w:val="4258B852"/>
    <w:lvl w:ilvl="0" w:tplc="C262DE4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3CA537D1"/>
    <w:multiLevelType w:val="hybridMultilevel"/>
    <w:tmpl w:val="727212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EB795A"/>
    <w:multiLevelType w:val="hybridMultilevel"/>
    <w:tmpl w:val="803E67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E212D4"/>
    <w:multiLevelType w:val="hybridMultilevel"/>
    <w:tmpl w:val="3F30683A"/>
    <w:lvl w:ilvl="0" w:tplc="E2D6B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7B4B89"/>
    <w:multiLevelType w:val="hybridMultilevel"/>
    <w:tmpl w:val="62B2B2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B31313"/>
    <w:multiLevelType w:val="hybridMultilevel"/>
    <w:tmpl w:val="5802B59A"/>
    <w:lvl w:ilvl="0" w:tplc="F272C8F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DB467A"/>
    <w:multiLevelType w:val="hybridMultilevel"/>
    <w:tmpl w:val="E89ADA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2926D8"/>
    <w:multiLevelType w:val="hybridMultilevel"/>
    <w:tmpl w:val="A11AEB2A"/>
    <w:lvl w:ilvl="0" w:tplc="FD0C61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F023A8"/>
    <w:multiLevelType w:val="hybridMultilevel"/>
    <w:tmpl w:val="6F347C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cumentProtection w:edit="forms" w:enforcement="1" w:cryptProviderType="rsaAES" w:cryptAlgorithmClass="hash" w:cryptAlgorithmType="typeAny" w:cryptAlgorithmSid="14" w:cryptSpinCount="100000" w:hash="Q/0MQgkUZt/eS+b095kY6nRgtI1KK/B17+vJpm3VCxiC3eg/btklySSgOzf2vu3iHxJ0y2Mq7NGP5M8xPrCGew==" w:salt="C8xf288QGgShbVgTp9ZstA==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0E"/>
    <w:rsid w:val="0023370E"/>
    <w:rsid w:val="00A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67"/>
    <o:shapelayout v:ext="edit">
      <o:idmap v:ext="edit" data="1"/>
    </o:shapelayout>
  </w:shapeDefaults>
  <w:decimalSymbol w:val=","/>
  <w:listSeparator w:val=";"/>
  <w15:chartTrackingRefBased/>
  <w15:docId w15:val="{B33CC9D0-4FD6-45A7-9E72-7243003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2640"/>
      </w:tabs>
      <w:jc w:val="center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32"/>
    </w:rPr>
  </w:style>
  <w:style w:type="paragraph" w:styleId="a4">
    <w:name w:val="Body Text Indent"/>
    <w:basedOn w:val="a"/>
    <w:semiHidden/>
    <w:pPr>
      <w:ind w:firstLine="540"/>
    </w:pPr>
  </w:style>
  <w:style w:type="paragraph" w:styleId="a5">
    <w:name w:val="header"/>
    <w:basedOn w:val="a"/>
    <w:semiHidden/>
    <w:pPr>
      <w:tabs>
        <w:tab w:val="center" w:pos="4677"/>
        <w:tab w:val="right" w:pos="9355"/>
      </w:tabs>
    </w:pPr>
  </w:style>
  <w:style w:type="character" w:styleId="a6">
    <w:name w:val="page number"/>
    <w:basedOn w:val="a0"/>
    <w:semiHidden/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8">
    <w:name w:val="Body Text"/>
    <w:basedOn w:val="a"/>
    <w:semiHidden/>
    <w:rPr>
      <w:sz w:val="20"/>
    </w:rPr>
  </w:style>
  <w:style w:type="paragraph" w:styleId="2">
    <w:name w:val="Body Text Indent 2"/>
    <w:basedOn w:val="a"/>
    <w:semiHidden/>
    <w:pPr>
      <w:ind w:firstLine="360"/>
    </w:pPr>
  </w:style>
  <w:style w:type="paragraph" w:styleId="3">
    <w:name w:val="Body Text Indent 3"/>
    <w:basedOn w:val="a"/>
    <w:semiHidden/>
    <w:pPr>
      <w:ind w:firstLine="360"/>
      <w:jc w:val="both"/>
    </w:pPr>
  </w:style>
  <w:style w:type="paragraph" w:styleId="20">
    <w:name w:val="Body Text 2"/>
    <w:basedOn w:val="a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38.wmf"/><Relationship Id="rId303" Type="http://schemas.openxmlformats.org/officeDocument/2006/relationships/oleObject" Target="embeddings/oleObject1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0.bin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27.wmf"/><Relationship Id="rId289" Type="http://schemas.openxmlformats.org/officeDocument/2006/relationships/oleObject" Target="embeddings/oleObject1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png"/><Relationship Id="rId181" Type="http://schemas.openxmlformats.org/officeDocument/2006/relationships/image" Target="media/image85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2.wmf"/><Relationship Id="rId258" Type="http://schemas.openxmlformats.org/officeDocument/2006/relationships/image" Target="media/image122.wmf"/><Relationship Id="rId279" Type="http://schemas.openxmlformats.org/officeDocument/2006/relationships/oleObject" Target="embeddings/oleObject14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5.bin"/><Relationship Id="rId290" Type="http://schemas.openxmlformats.org/officeDocument/2006/relationships/image" Target="media/image134.wmf"/><Relationship Id="rId304" Type="http://schemas.openxmlformats.org/officeDocument/2006/relationships/fontTable" Target="fontTable.xml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08.wmf"/><Relationship Id="rId248" Type="http://schemas.openxmlformats.org/officeDocument/2006/relationships/image" Target="media/image117.wmf"/><Relationship Id="rId269" Type="http://schemas.openxmlformats.org/officeDocument/2006/relationships/oleObject" Target="embeddings/oleObject133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4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8.bin"/><Relationship Id="rId217" Type="http://schemas.openxmlformats.org/officeDocument/2006/relationships/image" Target="media/image103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28.wmf"/><Relationship Id="rId291" Type="http://schemas.openxmlformats.org/officeDocument/2006/relationships/oleObject" Target="embeddings/oleObject148.bin"/><Relationship Id="rId305" Type="http://schemas.openxmlformats.org/officeDocument/2006/relationships/theme" Target="theme/theme1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11.bin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3.wmf"/><Relationship Id="rId281" Type="http://schemas.openxmlformats.org/officeDocument/2006/relationships/image" Target="media/image131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6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18.wmf"/><Relationship Id="rId255" Type="http://schemas.openxmlformats.org/officeDocument/2006/relationships/oleObject" Target="embeddings/oleObject126.bin"/><Relationship Id="rId271" Type="http://schemas.openxmlformats.org/officeDocument/2006/relationships/oleObject" Target="embeddings/oleObject134.bin"/><Relationship Id="rId276" Type="http://schemas.openxmlformats.org/officeDocument/2006/relationships/image" Target="media/image130.wmf"/><Relationship Id="rId292" Type="http://schemas.openxmlformats.org/officeDocument/2006/relationships/image" Target="media/image135.wmf"/><Relationship Id="rId297" Type="http://schemas.openxmlformats.org/officeDocument/2006/relationships/image" Target="media/image137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5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0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8.bin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266" Type="http://schemas.openxmlformats.org/officeDocument/2006/relationships/image" Target="media/image126.wmf"/><Relationship Id="rId287" Type="http://schemas.openxmlformats.org/officeDocument/2006/relationships/image" Target="media/image133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79.wmf"/><Relationship Id="rId282" Type="http://schemas.openxmlformats.org/officeDocument/2006/relationships/oleObject" Target="embeddings/oleObject14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189" Type="http://schemas.openxmlformats.org/officeDocument/2006/relationships/image" Target="media/image89.png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38.bin"/><Relationship Id="rId298" Type="http://schemas.openxmlformats.org/officeDocument/2006/relationships/oleObject" Target="embeddings/oleObject15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4.wmf"/><Relationship Id="rId272" Type="http://schemas.openxmlformats.org/officeDocument/2006/relationships/oleObject" Target="embeddings/oleObject135.bin"/><Relationship Id="rId293" Type="http://schemas.openxmlformats.org/officeDocument/2006/relationships/oleObject" Target="embeddings/oleObject149.bin"/><Relationship Id="rId302" Type="http://schemas.openxmlformats.org/officeDocument/2006/relationships/image" Target="media/image13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07.wmf"/><Relationship Id="rId241" Type="http://schemas.openxmlformats.org/officeDocument/2006/relationships/image" Target="media/image114.wmf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2.bin"/><Relationship Id="rId288" Type="http://schemas.openxmlformats.org/officeDocument/2006/relationships/oleObject" Target="embeddings/oleObject14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7.bin"/><Relationship Id="rId278" Type="http://schemas.openxmlformats.org/officeDocument/2006/relationships/oleObject" Target="embeddings/oleObject139.bin"/><Relationship Id="rId26" Type="http://schemas.openxmlformats.org/officeDocument/2006/relationships/image" Target="media/image10.wmf"/><Relationship Id="rId231" Type="http://schemas.openxmlformats.org/officeDocument/2006/relationships/image" Target="media/image110.png"/><Relationship Id="rId252" Type="http://schemas.openxmlformats.org/officeDocument/2006/relationships/image" Target="media/image119.wmf"/><Relationship Id="rId273" Type="http://schemas.openxmlformats.org/officeDocument/2006/relationships/image" Target="media/image129.wmf"/><Relationship Id="rId294" Type="http://schemas.openxmlformats.org/officeDocument/2006/relationships/image" Target="media/image136.png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30.bin"/><Relationship Id="rId284" Type="http://schemas.openxmlformats.org/officeDocument/2006/relationships/oleObject" Target="embeddings/oleObject14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8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5.bin"/><Relationship Id="rId274" Type="http://schemas.openxmlformats.org/officeDocument/2006/relationships/oleObject" Target="embeddings/oleObject136.bin"/><Relationship Id="rId295" Type="http://schemas.openxmlformats.org/officeDocument/2006/relationships/oleObject" Target="embeddings/oleObject15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5.wmf"/><Relationship Id="rId264" Type="http://schemas.openxmlformats.org/officeDocument/2006/relationships/image" Target="media/image125.wmf"/><Relationship Id="rId285" Type="http://schemas.openxmlformats.org/officeDocument/2006/relationships/image" Target="media/image132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header" Target="header1.xml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1" Type="http://schemas.microsoft.com/office/2006/relationships/keyMapCustomizations" Target="customizations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7.bin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1.bin"/><Relationship Id="rId286" Type="http://schemas.openxmlformats.org/officeDocument/2006/relationships/oleObject" Target="embeddings/oleObject145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header" Target="header2.xml"/><Relationship Id="rId146" Type="http://schemas.openxmlformats.org/officeDocument/2006/relationships/image" Target="media/image68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image" Target="media/image1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3963</Words>
  <Characters>22594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Источник сообщения</vt:lpstr>
    </vt:vector>
  </TitlesOfParts>
  <Company>Женская Консультация</Company>
  <LinksUpToDate>false</LinksUpToDate>
  <CharactersWithSpaces>26504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Источник сообщения</dc:title>
  <dc:subject/>
  <dc:creator>Buzzato</dc:creator>
  <cp:keywords/>
  <dc:description/>
  <cp:lastModifiedBy>Лёва Селивёрстов</cp:lastModifiedBy>
  <cp:revision>3</cp:revision>
  <cp:lastPrinted>2001-12-24T22:10:00Z</cp:lastPrinted>
  <dcterms:created xsi:type="dcterms:W3CDTF">2014-06-15T17:02:00Z</dcterms:created>
  <dcterms:modified xsi:type="dcterms:W3CDTF">2014-06-15T17:02:00Z</dcterms:modified>
</cp:coreProperties>
</file>