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1F51C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https://github.com/AAA123GOOD/ABR.git</w:t>
      </w:r>
    </w:p>
    <w:p w14:paraId="246F7F56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 整体设计理念</w:t>
      </w:r>
    </w:p>
    <w:p w14:paraId="6D84CA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本网页以"我的大学生活"为主题，采用单页应用形式，通过导航栏切换不同内容区块。</w:t>
      </w:r>
    </w:p>
    <w:p w14:paraId="397C7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主体页面设计思路：以蓝色系主色调体现信息安全专业特色，</w:t>
      </w:r>
    </w:p>
    <w:p w14:paraId="61BF2F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多样化布局展示：每个板块采用不同CSS布局技术，展示出不同的效果</w:t>
      </w:r>
    </w:p>
    <w:p w14:paraId="7A615EE2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 页面结构与数量</w:t>
      </w:r>
    </w:p>
    <w:p w14:paraId="32CD11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共设计5个页面，通过导航切换显示：</w:t>
      </w:r>
    </w:p>
    <w:p w14:paraId="7079005C">
      <w:pPr>
        <w:rPr>
          <w:rFonts w:hint="eastAsia"/>
          <w:lang w:val="en-US" w:eastAsia="zh-CN"/>
        </w:rPr>
      </w:pPr>
    </w:p>
    <w:p w14:paraId="5393D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标题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布局技术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核心内容</w:t>
      </w:r>
    </w:p>
    <w:p w14:paraId="573E2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campus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校园风采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网格布局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校园建筑图文介绍</w:t>
      </w:r>
    </w:p>
    <w:p w14:paraId="1CEF9E3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专业特色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弹性盒子布局    专业优势、课程表</w:t>
      </w:r>
    </w:p>
    <w:p w14:paraId="193DA5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课余生活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浮动布局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吃喝玩乐志愿活动</w:t>
      </w:r>
    </w:p>
    <w:p w14:paraId="3AB49D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wuhan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武汉风光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定位布局     武汉景点图文展示+联系表单</w:t>
      </w:r>
    </w:p>
    <w:p w14:paraId="3A3FB447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各页面详细设计说明</w:t>
      </w:r>
    </w:p>
    <w:p w14:paraId="75E699D7"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页眉样式分析 (site-header)</w:t>
      </w:r>
    </w:p>
    <w:p w14:paraId="555C937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css</w:t>
      </w:r>
    </w:p>
    <w:p w14:paraId="21E047F5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页眉整体样式    </w:t>
      </w:r>
    </w:p>
    <w:p w14:paraId="7B9F362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.site-header {</w:t>
      </w:r>
    </w:p>
    <w:p w14:paraId="781BF55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background: linear-gradient(135deg, #1a5f9c, #0d3b66);     135度蓝渐变背景    </w:t>
      </w:r>
    </w:p>
    <w:p w14:paraId="78A2CA62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color: white;                 白色文字    </w:t>
      </w:r>
    </w:p>
    <w:p w14:paraId="6F4BC3D3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padding: 32px 0;             上下32px内边距    </w:t>
      </w:r>
    </w:p>
    <w:p w14:paraId="57D8CAEF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text-align: center;          内容居中    </w:t>
      </w:r>
    </w:p>
    <w:p w14:paraId="795F7AF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5E33CFD1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149D831B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页眉内容容器    </w:t>
      </w:r>
    </w:p>
    <w:p w14:paraId="6D1EB345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.header-content {</w:t>
      </w:r>
    </w:p>
    <w:p w14:paraId="31E48D39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max-width: 1200px;           最大宽度限制    </w:t>
      </w:r>
    </w:p>
    <w:p w14:paraId="1770C844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margin: 0 auto;              水平居中    </w:t>
      </w:r>
    </w:p>
    <w:p w14:paraId="3ECCECE0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085BCBE3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68627A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主标题样式    </w:t>
      </w:r>
    </w:p>
    <w:p w14:paraId="4E2369B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.site-header h1 {</w:t>
      </w:r>
    </w:p>
    <w:p w14:paraId="20FC6A22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font-size: 35.2px;           字体大小35.2px    </w:t>
      </w:r>
    </w:p>
    <w:p w14:paraId="3663B877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margin-bottom: 8px;          底部8px外边距    </w:t>
      </w:r>
    </w:p>
    <w:p w14:paraId="72AC7B7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53473EB3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7612357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 w14:paraId="684FBE50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20E62EA8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页脚设计 (site-footer)</w:t>
      </w:r>
    </w:p>
    <w:p w14:paraId="0E1EFFD7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css</w:t>
      </w:r>
    </w:p>
    <w:p w14:paraId="0D85ED62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.site-footer {</w:t>
      </w:r>
    </w:p>
    <w:p w14:paraId="387964C1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background-color: #2c3e50;      设置深蓝色背景，与导航栏保持一致    </w:t>
      </w:r>
    </w:p>
    <w:p w14:paraId="5D97E25E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color: white;                   白色文字确保高对比度可读性    </w:t>
      </w:r>
    </w:p>
    <w:p w14:paraId="38A1A347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text-align: center;             内容居中对齐    </w:t>
      </w:r>
    </w:p>
    <w:p w14:paraId="30B391CA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padding: 24px;                  24像素内边距，保证内容呼吸空间    </w:t>
      </w:r>
    </w:p>
    <w:p w14:paraId="16A82853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margin-top: 32px;               顶部32像素外边距，与主体内容分离    </w:t>
      </w:r>
    </w:p>
    <w:p w14:paraId="3B6B57C2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 w14:paraId="2712D8C9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3.1首页 (index.html)</w:t>
      </w:r>
    </w:p>
    <w:p w14:paraId="516720B2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布局特点：网格布局(Grid)</w:t>
      </w:r>
    </w:p>
    <w:p w14:paraId="4D0CF4C9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核心内容：网站概览+四大板块入口</w:t>
      </w:r>
    </w:p>
    <w:p w14:paraId="3C1559D5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HTML结构：</w:t>
      </w:r>
    </w:p>
    <w:p w14:paraId="2C096998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&lt;div class="grid-container"&gt;</w:t>
      </w:r>
    </w:p>
    <w:p w14:paraId="3F207B4B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&lt;div class="grid-item"&gt;...&lt;/div&gt; x3</w:t>
      </w:r>
    </w:p>
    <w:p w14:paraId="454527A8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&lt;/div&gt;</w:t>
      </w:r>
    </w:p>
    <w:p w14:paraId="6F677B40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CSS技术：</w:t>
      </w:r>
    </w:p>
    <w:p w14:paraId="7A4B8A23">
      <w:pPr>
        <w:rPr>
          <w:rFonts w:hint="eastAsia"/>
          <w:sz w:val="21"/>
          <w:szCs w:val="21"/>
          <w:lang w:val="en-US" w:eastAsia="zh-CN"/>
        </w:rPr>
      </w:pPr>
    </w:p>
    <w:p w14:paraId="5C930318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整体架构设计</w:t>
      </w:r>
    </w:p>
    <w:p w14:paraId="517BA1D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主内容区域容器样式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7CEE35C2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.main-content {</w:t>
      </w:r>
    </w:p>
    <w:p w14:paraId="27D8EBF8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max-width: 1200px;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设置最大宽度为1200px，保证内容不会过宽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5918C85D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margin: 32px auto;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上下32px外边距，左右自动居中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4F5275DD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padding: 0 16px;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左右16px内边距，防止移动端内容贴边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725F598A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560D0609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34E63C4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内容区块基础样式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6E808876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.page-section {</w:t>
      </w:r>
    </w:p>
    <w:p w14:paraId="7FDDDDAA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margin-bottom: 48px;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区块底部48px外边距，创建内容分隔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21B4BAF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padding: 24px;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24px内边距保证内容呼吸空间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04A9BF8E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background-color: white;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白色背景与页面底色形成对比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4DE3AF87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7762D6EC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CEEB4AD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二级标题样式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10C080CE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h2 {</w:t>
      </w:r>
    </w:p>
    <w:p w14:paraId="047DE6B0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color: #1a5f9c;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使用品牌蓝色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65E3C067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margin-bottom: 24px;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底部24px外边距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2A9DA039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padding-bottom: 8px;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底部8px内边距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34F21D91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border-bottom: 2px solid #1a5f9c;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蓝色下划线作为装饰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425EAE6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12E7F1C4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4B55AF7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三级标题样式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41315393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h3 {</w:t>
      </w:r>
    </w:p>
    <w:p w14:paraId="377769C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color: #2c3e50;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深灰色文字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1F4B3DE6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margin: 16px 0 8px;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上16px，下8px外边距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6965C1DF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65AFFBDC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898853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段落文本样式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7CD2A9A6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 {</w:t>
      </w:r>
    </w:p>
    <w:p w14:paraId="4476D9A2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color: #555;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中灰色文字，提升可读性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19224289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margin-bottom: 16px;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段落间16px间距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6AD1EB7A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7D6F5A08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CF8A871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图片基础样式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6EBFA56E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img {</w:t>
      </w:r>
    </w:p>
    <w:p w14:paraId="2D53734F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max-width: 100%;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图片最大宽度不超过容器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76E0DC7A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height: auto;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高度自适应，保持比例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45BC6116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display: block;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消除图片底部间隙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27350B8D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649C6178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E21DDA9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导航栏技术实现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 w14:paraId="650EBFF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导航栏容器    </w:t>
      </w:r>
    </w:p>
    <w:p w14:paraId="6543A43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.main-nav {</w:t>
      </w:r>
    </w:p>
    <w:p w14:paraId="124D754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background-color: #2c3e50;     深蓝背景    </w:t>
      </w:r>
    </w:p>
    <w:p w14:paraId="4C9DDDA3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position: sticky;            粘性定位    </w:t>
      </w:r>
    </w:p>
    <w:p w14:paraId="3A68914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top: 0;                      顶部固定    </w:t>
      </w:r>
    </w:p>
    <w:p w14:paraId="6A5DF260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z-index: 100;                确保在最上层    </w:t>
      </w:r>
    </w:p>
    <w:p w14:paraId="2B64D6E0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4F8C58F2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DA9C427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导航菜单列表    </w:t>
      </w:r>
    </w:p>
    <w:p w14:paraId="7047CE12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.main-nav ul {</w:t>
      </w:r>
    </w:p>
    <w:p w14:paraId="440B84A4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display: flex;               弹性布局    </w:t>
      </w:r>
    </w:p>
    <w:p w14:paraId="4A016431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justify-content: center;     水平居中    </w:t>
      </w:r>
    </w:p>
    <w:p w14:paraId="782D5B7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list-style: none;            移除列表样式    </w:t>
      </w:r>
    </w:p>
    <w:p w14:paraId="53CECD9F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max-width: 1200px;           最大宽度限制    </w:t>
      </w:r>
    </w:p>
    <w:p w14:paraId="5125DCE5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margin: 0 auto;              水平居中    </w:t>
      </w:r>
    </w:p>
    <w:p w14:paraId="046000E9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padding: 0;                 移除默认内边距    </w:t>
      </w:r>
    </w:p>
    <w:p w14:paraId="496A801B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1262C5AF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660BB409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导航菜单项    </w:t>
      </w:r>
    </w:p>
    <w:p w14:paraId="49FB372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.main-nav li {</w:t>
      </w:r>
    </w:p>
    <w:p w14:paraId="48746D96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padding: 16px 24px;          内边距16px/24px    </w:t>
      </w:r>
    </w:p>
    <w:p w14:paraId="39D58B1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3E1657C3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6958BA3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导航链接    </w:t>
      </w:r>
    </w:p>
    <w:p w14:paraId="4FE4F437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.main-nav a {</w:t>
      </w:r>
    </w:p>
    <w:p w14:paraId="6EAFB14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color: white;               白色文字    </w:t>
      </w:r>
    </w:p>
    <w:p w14:paraId="24A2BE74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text-decoration: none;      移除下划线    </w:t>
      </w:r>
    </w:p>
    <w:p w14:paraId="25FBCCCB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font-weight: bold;          加粗字体    </w:t>
      </w:r>
    </w:p>
    <w:p w14:paraId="45AA1586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transition: all 0.3s;       过渡动画0.3秒    </w:t>
      </w:r>
    </w:p>
    <w:p w14:paraId="6AC45085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padding: 8px 16px;          内边距8px/16px    </w:t>
      </w:r>
    </w:p>
    <w:p w14:paraId="4C49280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71BB1BB7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1D58A27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导航链接交互状态    </w:t>
      </w:r>
    </w:p>
    <w:p w14:paraId="4F610AA1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.main-nav a:hover,</w:t>
      </w:r>
    </w:p>
    <w:p w14:paraId="17C39E16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.main-nav a.current {</w:t>
      </w:r>
    </w:p>
    <w:p w14:paraId="462F3121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color: #4fc3f7;             悬停/当前项亮蓝色    </w:t>
      </w:r>
    </w:p>
    <w:p w14:paraId="71590E14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background-color: rgba(255,255,255,0.1);     半透明白背景   </w:t>
      </w:r>
    </w:p>
    <w:p w14:paraId="299C646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 校园风采 (campus)</w:t>
      </w:r>
    </w:p>
    <w:p w14:paraId="149A22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布局特点：网格布局，使用网格系统实现图片排列。</w:t>
      </w:r>
    </w:p>
    <w:p w14:paraId="3FB4B1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HTML结构：</w:t>
      </w:r>
    </w:p>
    <w:p w14:paraId="7F32C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class="grid-container"&gt;</w:t>
      </w:r>
    </w:p>
    <w:p w14:paraId="095960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class="grid-item"&gt;</w:t>
      </w:r>
    </w:p>
    <w:p w14:paraId="40896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&lt;img&gt;&lt;div class="grid-item-content"&gt;...&lt;/div&gt;</w:t>
      </w:r>
    </w:p>
    <w:p w14:paraId="198F3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 x6</w:t>
      </w:r>
    </w:p>
    <w:p w14:paraId="248879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 w14:paraId="70867C7C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CSS技术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：</w:t>
      </w:r>
    </w:p>
    <w:p w14:paraId="204754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网格布局容器 - 定义Grid布局系统    </w:t>
      </w:r>
    </w:p>
    <w:p w14:paraId="629A5A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.grid-container {</w:t>
      </w:r>
    </w:p>
    <w:p w14:paraId="616AB9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grid;</w:t>
      </w:r>
    </w:p>
    <w:p w14:paraId="4F81A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 w14:paraId="0E56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自动适配列数，每列最小宽度 300px，最大占满剩余空间（1fr 表示等份分配可用空间 ）</w:t>
      </w:r>
    </w:p>
    <w:p w14:paraId="2C61CE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让布局在不同设备宽度下，自动调整列的数量，实现响应式 </w:t>
      </w:r>
    </w:p>
    <w:p w14:paraId="613C12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58B36D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grid-template-columns: repeat(auto-fit, minmax(300px, 1fr));</w:t>
      </w:r>
    </w:p>
    <w:p w14:paraId="1DC06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网格项（子元素）之间的间距，水平和垂直方向间距都是 24px </w:t>
      </w:r>
    </w:p>
    <w:p w14:paraId="715FD7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gap: 24px; </w:t>
      </w:r>
    </w:p>
    <w:p w14:paraId="6D6BA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76A5C1D">
      <w:pPr>
        <w:rPr>
          <w:rFonts w:hint="eastAsia"/>
          <w:lang w:val="en-US" w:eastAsia="zh-CN"/>
        </w:rPr>
      </w:pPr>
    </w:p>
    <w:p w14:paraId="60E748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2E7D3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.grid-item 是网格布局里的每一个子项，作为弹性容器，让内部元素垂直排列 </w:t>
      </w:r>
    </w:p>
    <w:p w14:paraId="433F8942">
      <w:pPr>
        <w:rPr>
          <w:rFonts w:hint="eastAsia"/>
          <w:lang w:val="en-US" w:eastAsia="zh-CN"/>
        </w:rPr>
      </w:pPr>
    </w:p>
    <w:p w14:paraId="70249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.grid-item {</w:t>
      </w:r>
    </w:p>
    <w:p w14:paraId="5CF70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 1px solid #ddd;  给网格项加浅灰色边框，区分不同项 </w:t>
      </w:r>
    </w:p>
    <w:p w14:paraId="116FFA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overflow: hidden;  溢出内容隐藏，避免内部元素（如图片）超出容器破坏布局 </w:t>
      </w:r>
    </w:p>
    <w:p w14:paraId="225E79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flex;  开启弹性布局 </w:t>
      </w:r>
    </w:p>
    <w:p w14:paraId="4686B5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flex-direction: column;  弹性元素垂直排列（从上到下） </w:t>
      </w:r>
    </w:p>
    <w:p w14:paraId="7D7AAF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0C20B3C">
      <w:pPr>
        <w:rPr>
          <w:rFonts w:hint="eastAsia"/>
          <w:lang w:val="en-US" w:eastAsia="zh-CN"/>
        </w:rPr>
      </w:pPr>
    </w:p>
    <w:p w14:paraId="2F197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网格项内部图片的样式 </w:t>
      </w:r>
    </w:p>
    <w:p w14:paraId="038319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.grid-item img {</w:t>
      </w:r>
    </w:p>
    <w:p w14:paraId="4FB68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100%;  图片宽度占满父容器（.grid-item） </w:t>
      </w:r>
    </w:p>
    <w:p w14:paraId="5AF129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250px;  初始设置图片高度，不过实际会结合 object-fit 适配 </w:t>
      </w:r>
    </w:p>
    <w:p w14:paraId="40E4A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min-height: 150px;  最小高度，防止屏幕过窄时图片被压得太扁 </w:t>
      </w:r>
    </w:p>
    <w:p w14:paraId="1AF32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object-fit: cover;  保持图片比例，裁剪填充容器，优先显示中间内容 </w:t>
      </w:r>
    </w:p>
    <w:p w14:paraId="042CA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border-bottom: 1px solid #eee;  图片底部加浅灰色边框，与下方内容区分隔 </w:t>
      </w:r>
    </w:p>
    <w:p w14:paraId="422A77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80F70F7">
      <w:pPr>
        <w:rPr>
          <w:rFonts w:hint="eastAsia"/>
          <w:lang w:val="en-US" w:eastAsia="zh-CN"/>
        </w:rPr>
      </w:pPr>
    </w:p>
    <w:p w14:paraId="407BB6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网格项内部内容区域（文字等）的样式 </w:t>
      </w:r>
    </w:p>
    <w:p w14:paraId="72E02D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.grid-item-content {</w:t>
      </w:r>
    </w:p>
    <w:p w14:paraId="626102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padding: 16px;  内边距，让文字等内容和容器边缘有间隔，更美观 </w:t>
      </w:r>
    </w:p>
    <w:p w14:paraId="23D51C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flex-grow: 1;  让内容区域自动填充 .grid-item 剩余的垂直空间，保证每个网格项高度一致 </w:t>
      </w:r>
    </w:p>
    <w:p w14:paraId="25464D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}展示出的内容组织：</w:t>
      </w:r>
    </w:p>
    <w:p w14:paraId="5ED595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主标题+导语段落</w:t>
      </w:r>
    </w:p>
    <w:p w14:paraId="6BE9A4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6个校园地点卡片（图片+文字描述）</w:t>
      </w:r>
    </w:p>
    <w:p w14:paraId="2355A48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 专业特色 (major)</w:t>
      </w:r>
    </w:p>
    <w:p w14:paraId="340D44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布局特点：弹性盒子布局</w:t>
      </w:r>
    </w:p>
    <w:p w14:paraId="2CAEEF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内容组成：</w:t>
      </w:r>
    </w:p>
    <w:p w14:paraId="1FD68B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1.3个等宽图文卡片（专业特色介绍）</w:t>
      </w:r>
    </w:p>
    <w:p w14:paraId="14B7D4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2.课程表格</w:t>
      </w:r>
    </w:p>
    <w:p w14:paraId="643F1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HTML结构：</w:t>
      </w:r>
    </w:p>
    <w:p w14:paraId="405943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class="flex-container"&gt;...&lt;/div&gt;</w:t>
      </w:r>
    </w:p>
    <w:p w14:paraId="1B631B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class="course-table"&gt;...&lt;/table&gt;</w:t>
      </w:r>
    </w:p>
    <w:p w14:paraId="6ACBD0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CSS技术：</w:t>
      </w:r>
    </w:p>
    <w:p w14:paraId="2E1997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弹性盒子容器 - 定义Flex布局容器    </w:t>
      </w:r>
    </w:p>
    <w:p w14:paraId="03696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..flex-container {</w:t>
      </w:r>
    </w:p>
    <w:p w14:paraId="5BBB7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flex;  开启弹性布局 </w:t>
      </w:r>
    </w:p>
    <w:p w14:paraId="42383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flex-direction: column;  弹性元素垂直排列（从上到下） </w:t>
      </w:r>
    </w:p>
    <w:p w14:paraId="111789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gap: 20px;  弹性子元素之间的间距，垂直方向间距 20px </w:t>
      </w:r>
    </w:p>
    <w:p w14:paraId="5FB6D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E898AC6">
      <w:pPr>
        <w:rPr>
          <w:rFonts w:hint="eastAsia"/>
          <w:lang w:val="en-US" w:eastAsia="zh-CN"/>
        </w:rPr>
      </w:pPr>
    </w:p>
    <w:p w14:paraId="5656D6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.flex-item 是弹性布局里的子项，内部再用弹性布局实现图片和文字并排 </w:t>
      </w:r>
    </w:p>
    <w:p w14:paraId="40153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.flex-item {</w:t>
      </w:r>
    </w:p>
    <w:p w14:paraId="42D68F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flex;  开启弹性布局，让内部图片和文字水平排列 </w:t>
      </w:r>
    </w:p>
    <w:p w14:paraId="38FA5B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2DAEA26">
      <w:pPr>
        <w:rPr>
          <w:rFonts w:hint="eastAsia"/>
          <w:lang w:val="en-US" w:eastAsia="zh-CN"/>
        </w:rPr>
      </w:pPr>
    </w:p>
    <w:p w14:paraId="639819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弹性布局子项内部图片的样式 </w:t>
      </w:r>
    </w:p>
    <w:p w14:paraId="400F5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.flex-item img {</w:t>
      </w:r>
    </w:p>
    <w:p w14:paraId="5578EB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55%;  图片宽度占 .flex-item 容器的 55% </w:t>
      </w:r>
    </w:p>
    <w:p w14:paraId="3E90BD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auto;  高度自动，保持图片原有宽高比 </w:t>
      </w:r>
    </w:p>
    <w:p w14:paraId="13209D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margin-right: 15px;  图片右侧外边距，和文字保持间隔 </w:t>
      </w:r>
    </w:p>
    <w:p w14:paraId="004B40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object-fit: contain;  保持图片比例，完整显示在容器内，不裁剪，可能会有空白 </w:t>
      </w:r>
    </w:p>
    <w:p w14:paraId="41C1A5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E366BF4">
      <w:pPr>
        <w:rPr>
          <w:rFonts w:hint="eastAsia"/>
          <w:lang w:val="en-US" w:eastAsia="zh-CN"/>
        </w:rPr>
      </w:pPr>
    </w:p>
    <w:p w14:paraId="664EB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弹性布局子项内部文字内容区域的样式 </w:t>
      </w:r>
    </w:p>
    <w:p w14:paraId="59FC11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.flex-item-content {</w:t>
      </w:r>
    </w:p>
    <w:p w14:paraId="7E46F2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flex: 1;  让文字区域占满 .flex-item 剩余的水平空间 </w:t>
      </w:r>
    </w:p>
    <w:p w14:paraId="71958E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min-width: 40%;  最小宽度，防止屏幕过窄时文字被挤没，保证可读性 </w:t>
      </w:r>
    </w:p>
    <w:p w14:paraId="1CAC9B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  <w:r>
        <w:rPr>
          <w:rFonts w:hint="eastAsia"/>
          <w:lang w:val="en-US" w:eastAsia="zh-CN"/>
        </w:rPr>
        <w:t xml:space="preserve">    表格标题样式    </w:t>
      </w:r>
    </w:p>
    <w:p w14:paraId="5AFB5B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.course-table caption {</w:t>
      </w:r>
    </w:p>
    <w:p w14:paraId="67F1A8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font-weight: bold;        标题文字加粗    </w:t>
      </w:r>
    </w:p>
    <w:p w14:paraId="60A841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margin-bottom: 16px;      标题下方16像素外边距    </w:t>
      </w:r>
    </w:p>
    <w:p w14:paraId="46A758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text-align: left;         标题文字左对齐    </w:t>
      </w:r>
    </w:p>
    <w:p w14:paraId="1B928F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A3DA0C5">
      <w:pPr>
        <w:rPr>
          <w:rFonts w:hint="eastAsia"/>
          <w:lang w:val="en-US" w:eastAsia="zh-CN"/>
        </w:rPr>
      </w:pPr>
    </w:p>
    <w:p w14:paraId="261F11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表头和单元格共用样式    </w:t>
      </w:r>
    </w:p>
    <w:p w14:paraId="3AFFF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.course-table th,</w:t>
      </w:r>
    </w:p>
    <w:p w14:paraId="54D60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.course-table td {</w:t>
      </w:r>
    </w:p>
    <w:p w14:paraId="027E63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padding: 12px 15px;       单元格内边距：上下12px，左右15px     </w:t>
      </w:r>
    </w:p>
    <w:p w14:paraId="6A23FF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text-align: left;         内容左对齐    </w:t>
      </w:r>
    </w:p>
    <w:p w14:paraId="5A6337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border-bottom: 1px solid #ddd;      底部1像素浅灰色边框    </w:t>
      </w:r>
    </w:p>
    <w:p w14:paraId="5F3CD1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73289F5">
      <w:pPr>
        <w:rPr>
          <w:rFonts w:hint="eastAsia"/>
          <w:lang w:val="en-US" w:eastAsia="zh-CN"/>
        </w:rPr>
      </w:pPr>
    </w:p>
    <w:p w14:paraId="06276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表头特殊样式    </w:t>
      </w:r>
    </w:p>
    <w:p w14:paraId="5BB2D5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.course-table th {</w:t>
      </w:r>
    </w:p>
    <w:p w14:paraId="602B6E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 #1a5f9c;      深蓝色背景    </w:t>
      </w:r>
    </w:p>
    <w:p w14:paraId="2B7E65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 white;            白色文字    </w:t>
      </w:r>
    </w:p>
    <w:p w14:paraId="0B7D97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0486462">
      <w:pPr>
        <w:rPr>
          <w:rFonts w:hint="eastAsia"/>
          <w:lang w:val="en-US" w:eastAsia="zh-CN"/>
        </w:rPr>
      </w:pPr>
    </w:p>
    <w:p w14:paraId="7203D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表格斑马纹效果 - 偶数行背景色    </w:t>
      </w:r>
    </w:p>
    <w:p w14:paraId="239749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.course-table tr:nth-child(even) {</w:t>
      </w:r>
    </w:p>
    <w:p w14:paraId="05A69E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 #f9f9f9;      浅灰色背景    </w:t>
      </w:r>
    </w:p>
    <w:p w14:paraId="0CB17B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40FFE6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3.4 课余生活 (life)</w:t>
      </w:r>
    </w:p>
    <w:p w14:paraId="789739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布局特点：浮动布局</w:t>
      </w:r>
    </w:p>
    <w:p w14:paraId="299C1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结构特点：</w:t>
      </w:r>
    </w:p>
    <w:p w14:paraId="0B669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每行2个浮动元素</w:t>
      </w:r>
    </w:p>
    <w:p w14:paraId="7E60B7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使用clearfix清除浮动</w:t>
      </w:r>
    </w:p>
    <w:p w14:paraId="633BFF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核心内容：学生活动展示</w:t>
      </w:r>
    </w:p>
    <w:p w14:paraId="57C1BC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HTML结构：</w:t>
      </w:r>
    </w:p>
    <w:p w14:paraId="431DD0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class="float-container"&gt;</w:t>
      </w:r>
    </w:p>
    <w:p w14:paraId="227AA1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class="float-item"&gt;...&lt;/div&gt; x4</w:t>
      </w:r>
    </w:p>
    <w:p w14:paraId="67020E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class="clearfix"&gt;&lt;/div&gt;</w:t>
      </w:r>
    </w:p>
    <w:p w14:paraId="138773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 w14:paraId="16D70A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CSS技术：</w:t>
      </w:r>
    </w:p>
    <w:p w14:paraId="2DD77C9F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.浮动布局容器 - 设置底部外边距24像素，用于与后续内容保持间距    </w:t>
      </w:r>
    </w:p>
    <w:p w14:paraId="21ED41AA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.float-container {</w:t>
      </w:r>
    </w:p>
    <w:p w14:paraId="73BB4569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margin-bottom: 24px;</w:t>
      </w:r>
    </w:p>
    <w:p w14:paraId="2E86A55A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1B93080F"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7359FCA6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浮动项基础样式 - </w:t>
      </w:r>
    </w:p>
    <w:p w14:paraId="4D25DC52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宽度占容器48%，左浮动，</w:t>
      </w:r>
    </w:p>
    <w:p w14:paraId="6ECE937B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右侧留4%外边距，底部24像素间距，</w:t>
      </w:r>
    </w:p>
    <w:p w14:paraId="1627DA37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1像素浅灰色边框，隐藏溢出内容    </w:t>
      </w:r>
    </w:p>
    <w:p w14:paraId="43241C8C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.float-item {</w:t>
      </w:r>
    </w:p>
    <w:p w14:paraId="1A9A3A21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width: 48%;</w:t>
      </w:r>
    </w:p>
    <w:p w14:paraId="4C551DC9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float: left;</w:t>
      </w:r>
    </w:p>
    <w:p w14:paraId="73B36994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margin-right: 4%;</w:t>
      </w:r>
    </w:p>
    <w:p w14:paraId="1E51F12D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margin-bottom: 24px;</w:t>
      </w:r>
    </w:p>
    <w:p w14:paraId="399D0F50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border: 1px solid #ddd;</w:t>
      </w:r>
    </w:p>
    <w:p w14:paraId="0D424294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overflow: hidden;</w:t>
      </w:r>
    </w:p>
    <w:p w14:paraId="3E055A11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4588C858"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621CE6C4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每行第二个浮动项 - 移除右侧外边距，确保两列布局正确换行    </w:t>
      </w:r>
    </w:p>
    <w:p w14:paraId="5D013E19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.float-item:nth-child(2n) {</w:t>
      </w:r>
    </w:p>
    <w:p w14:paraId="0D3DA94A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margin-right: 0;</w:t>
      </w:r>
    </w:p>
    <w:p w14:paraId="3F4CA1F0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7D0F1969"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BF7EC61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浮动项内图片 - </w:t>
      </w:r>
    </w:p>
    <w:p w14:paraId="52A4F07D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宽度100%填满容器，固定高度250像素，</w:t>
      </w:r>
    </w:p>
    <w:p w14:paraId="7546A429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cover模式保持图片比例裁剪    </w:t>
      </w:r>
    </w:p>
    <w:p w14:paraId="54E09553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.float-item img {</w:t>
      </w:r>
    </w:p>
    <w:p w14:paraId="5F83EA3C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width: 100%;</w:t>
      </w:r>
    </w:p>
    <w:p w14:paraId="77FF7CF7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height:250px;</w:t>
      </w:r>
    </w:p>
    <w:p w14:paraId="4AF788EF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object-fit: cover;</w:t>
      </w:r>
    </w:p>
    <w:p w14:paraId="6453B3DE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70EBC9A6"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A2021DD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浮动项内容区 - 设置16像素内边距保证内容间距    </w:t>
      </w:r>
    </w:p>
    <w:p w14:paraId="0532B56C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.float-item-content {</w:t>
      </w:r>
    </w:p>
    <w:p w14:paraId="2952ACBC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padding: 16px;</w:t>
      </w:r>
    </w:p>
    <w:p w14:paraId="4A82044E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21D6E99F"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65E754FA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清除浮动 - </w:t>
      </w:r>
    </w:p>
    <w:p w14:paraId="4F6B9499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通过伪元素在容器末尾添加空内容，</w:t>
      </w:r>
    </w:p>
    <w:p w14:paraId="3F1F3858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设置为表格显示并清除两侧浮动，</w:t>
      </w:r>
    </w:p>
    <w:p w14:paraId="3439C7A6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解决浮动元素导致的高度塌陷问题    </w:t>
      </w:r>
    </w:p>
    <w:p w14:paraId="2FD91E11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.clearfix::after {</w:t>
      </w:r>
    </w:p>
    <w:p w14:paraId="3FF7E48F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content: "";</w:t>
      </w:r>
    </w:p>
    <w:p w14:paraId="5F0B6064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display: table;</w:t>
      </w:r>
    </w:p>
    <w:p w14:paraId="22975380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clear: both;</w:t>
      </w:r>
    </w:p>
    <w:p w14:paraId="006F32CE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 w14:paraId="0259C9CA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3.5 武汉风光 (wuhan)</w:t>
      </w:r>
    </w:p>
    <w:p w14:paraId="3E0901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布局特点：定位布局</w:t>
      </w:r>
    </w:p>
    <w:p w14:paraId="0CDDFB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核心内容：本地景点+联系表单</w:t>
      </w:r>
    </w:p>
    <w:p w14:paraId="0123B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HTML结构：</w:t>
      </w:r>
    </w:p>
    <w:p w14:paraId="47A143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class="position-container"&gt;</w:t>
      </w:r>
    </w:p>
    <w:p w14:paraId="29C88A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class="position-item item1"&gt;...&lt;/div&gt;</w:t>
      </w:r>
    </w:p>
    <w:p w14:paraId="7D6E3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class="position-item item2"&gt;...&lt;/div&gt;</w:t>
      </w:r>
    </w:p>
    <w:p w14:paraId="4EE7AE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 w14:paraId="7EAF2C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定位布局</w:t>
      </w:r>
    </w:p>
    <w:p w14:paraId="6DEF4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 w14:paraId="5AD714C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定位容器    </w:t>
      </w:r>
    </w:p>
    <w:p w14:paraId="5648ABF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.position-container {</w:t>
      </w:r>
    </w:p>
    <w:p w14:paraId="63B2E2C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position: relative;</w:t>
      </w:r>
    </w:p>
    <w:p w14:paraId="06C355C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height: 500px;</w:t>
      </w:r>
    </w:p>
    <w:p w14:paraId="7C20ECF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margin-bottom: 24px;</w:t>
      </w:r>
    </w:p>
    <w:p w14:paraId="3968E05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 w14:paraId="69DC4C45">
      <w:pPr>
        <w:rPr>
          <w:rFonts w:hint="eastAsia"/>
          <w:b w:val="0"/>
          <w:bCs w:val="0"/>
          <w:lang w:val="en-US" w:eastAsia="zh-CN"/>
        </w:rPr>
      </w:pPr>
    </w:p>
    <w:p w14:paraId="0CA5D8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定位项基础样式    </w:t>
      </w:r>
    </w:p>
    <w:p w14:paraId="45951BA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.position-item {</w:t>
      </w:r>
    </w:p>
    <w:p w14:paraId="12C6CAE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position: absolute;</w:t>
      </w:r>
    </w:p>
    <w:p w14:paraId="5460AE3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width: 300px;</w:t>
      </w:r>
    </w:p>
    <w:p w14:paraId="0078819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border: 1px solid #ddd;</w:t>
      </w:r>
    </w:p>
    <w:p w14:paraId="5C35D70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overflow: hidden;</w:t>
      </w:r>
    </w:p>
    <w:p w14:paraId="4CA9A87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 w14:paraId="2B467794">
      <w:pPr>
        <w:rPr>
          <w:rFonts w:hint="eastAsia"/>
          <w:b w:val="0"/>
          <w:bCs w:val="0"/>
          <w:lang w:val="en-US" w:eastAsia="zh-CN"/>
        </w:rPr>
      </w:pPr>
    </w:p>
    <w:p w14:paraId="36B9AF1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定位项图片    </w:t>
      </w:r>
    </w:p>
    <w:p w14:paraId="5D0A660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.position-item img {</w:t>
      </w:r>
    </w:p>
    <w:p w14:paraId="1AB1EA8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width: 100%;</w:t>
      </w:r>
    </w:p>
    <w:p w14:paraId="5C86164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height: 200px;</w:t>
      </w:r>
    </w:p>
    <w:p w14:paraId="65AE545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object-fit: cover;</w:t>
      </w:r>
    </w:p>
    <w:p w14:paraId="35E9D80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 w14:paraId="05866A4D">
      <w:pPr>
        <w:rPr>
          <w:rFonts w:hint="eastAsia"/>
          <w:b w:val="0"/>
          <w:bCs w:val="0"/>
          <w:lang w:val="en-US" w:eastAsia="zh-CN"/>
        </w:rPr>
      </w:pPr>
    </w:p>
    <w:p w14:paraId="73A4213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定位项内容区    </w:t>
      </w:r>
    </w:p>
    <w:p w14:paraId="04EE847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.position-item-content {</w:t>
      </w:r>
    </w:p>
    <w:p w14:paraId="5E67EAC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padding: 8px 16px;</w:t>
      </w:r>
    </w:p>
    <w:p w14:paraId="5F57E1B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 w14:paraId="36D0CE2D">
      <w:pPr>
        <w:rPr>
          <w:rFonts w:hint="eastAsia"/>
          <w:b w:val="0"/>
          <w:bCs w:val="0"/>
          <w:lang w:val="en-US" w:eastAsia="zh-CN"/>
        </w:rPr>
      </w:pPr>
    </w:p>
    <w:p w14:paraId="68B7D9B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左上角定位    </w:t>
      </w:r>
    </w:p>
    <w:p w14:paraId="3DC0074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.item1 {</w:t>
      </w:r>
    </w:p>
    <w:p w14:paraId="189E3DC1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top: 0;</w:t>
      </w:r>
    </w:p>
    <w:p w14:paraId="0944650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left: 0;</w:t>
      </w:r>
    </w:p>
    <w:p w14:paraId="3A5FD86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 w14:paraId="51AC49A4">
      <w:pPr>
        <w:rPr>
          <w:rFonts w:hint="eastAsia"/>
          <w:b w:val="0"/>
          <w:bCs w:val="0"/>
          <w:lang w:val="en-US" w:eastAsia="zh-CN"/>
        </w:rPr>
      </w:pPr>
    </w:p>
    <w:p w14:paraId="0D2BB00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水平居中定位    </w:t>
      </w:r>
    </w:p>
    <w:p w14:paraId="4C5C0E5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.item2 {</w:t>
      </w:r>
    </w:p>
    <w:p w14:paraId="3BE1893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top: 100px;</w:t>
      </w:r>
    </w:p>
    <w:p w14:paraId="44B600B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left: 50%;</w:t>
      </w:r>
    </w:p>
    <w:p w14:paraId="17EAE68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transform: translateX(-50%);</w:t>
      </w:r>
    </w:p>
    <w:p w14:paraId="2898A26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 w14:paraId="325A7C7A">
      <w:pPr>
        <w:rPr>
          <w:rFonts w:hint="eastAsia"/>
          <w:b w:val="0"/>
          <w:bCs w:val="0"/>
          <w:lang w:val="en-US" w:eastAsia="zh-CN"/>
        </w:rPr>
      </w:pPr>
    </w:p>
    <w:p w14:paraId="22C2899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右上角定位    </w:t>
      </w:r>
    </w:p>
    <w:p w14:paraId="599A3031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.item3 {</w:t>
      </w:r>
    </w:p>
    <w:p w14:paraId="3C8E072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top: 0;</w:t>
      </w:r>
    </w:p>
    <w:p w14:paraId="3B285FE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right: 0;</w:t>
      </w:r>
    </w:p>
    <w:p w14:paraId="6180C50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 w14:paraId="603B638F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联系表单样式 (contact-form)</w:t>
      </w:r>
    </w:p>
    <w:p w14:paraId="155CC8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 w14:paraId="32F3C1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联系表单容器样式    </w:t>
      </w:r>
    </w:p>
    <w:p w14:paraId="162BAB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.contact-form {</w:t>
      </w:r>
    </w:p>
    <w:p w14:paraId="6B4988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 white;      白色背景    </w:t>
      </w:r>
    </w:p>
    <w:p w14:paraId="36D20A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padding: 32px;               四周32px内边距    </w:t>
      </w:r>
    </w:p>
    <w:p w14:paraId="2622B4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D92855D">
      <w:pPr>
        <w:rPr>
          <w:rFonts w:hint="eastAsia"/>
          <w:lang w:val="en-US" w:eastAsia="zh-CN"/>
        </w:rPr>
      </w:pPr>
    </w:p>
    <w:p w14:paraId="25EDC9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表单组样式 - 包裹每个输入字段    </w:t>
      </w:r>
    </w:p>
    <w:p w14:paraId="08F16D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.form-group {</w:t>
      </w:r>
    </w:p>
    <w:p w14:paraId="4C228D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margin-bottom: 24px;         底部24px外边距分隔表单项    </w:t>
      </w:r>
    </w:p>
    <w:p w14:paraId="32EBF2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0825FE8">
      <w:pPr>
        <w:rPr>
          <w:rFonts w:hint="eastAsia"/>
          <w:lang w:val="en-US" w:eastAsia="zh-CN"/>
        </w:rPr>
      </w:pPr>
    </w:p>
    <w:p w14:paraId="5639B8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表单标签样式    </w:t>
      </w:r>
    </w:p>
    <w:p w14:paraId="7591BF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.form-group label {</w:t>
      </w:r>
    </w:p>
    <w:p w14:paraId="62CB94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block;             块级显示，独占一行    </w:t>
      </w:r>
    </w:p>
    <w:p w14:paraId="373EA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margin-bottom: 8px;         标签与输入框间距8px    </w:t>
      </w:r>
    </w:p>
    <w:p w14:paraId="1E5227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font-weight: bold;          加粗字体    </w:t>
      </w:r>
    </w:p>
    <w:p w14:paraId="0EA9EA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D9FC4FA">
      <w:pPr>
        <w:rPr>
          <w:rFonts w:hint="eastAsia"/>
          <w:lang w:val="en-US" w:eastAsia="zh-CN"/>
        </w:rPr>
      </w:pPr>
    </w:p>
    <w:p w14:paraId="7D23CB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输入框和文本域共用样式    </w:t>
      </w:r>
    </w:p>
    <w:p w14:paraId="62ADC3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.form-group input,</w:t>
      </w:r>
    </w:p>
    <w:p w14:paraId="02FD80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.form-group textarea {</w:t>
      </w:r>
    </w:p>
    <w:p w14:paraId="47588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100%;               宽度100%填满容器    </w:t>
      </w:r>
    </w:p>
    <w:p w14:paraId="7E8631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padding: 12.8px;           12.8px内边距(0.8rem)    </w:t>
      </w:r>
    </w:p>
    <w:p w14:paraId="30C590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 1px solid black;     1px黑色边框    </w:t>
      </w:r>
    </w:p>
    <w:p w14:paraId="1B0C0F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font-size: 16px;           16px字体大小(1rem)    </w:t>
      </w:r>
    </w:p>
    <w:p w14:paraId="1B7E2F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F320AB9">
      <w:pPr>
        <w:rPr>
          <w:rFonts w:hint="eastAsia"/>
          <w:lang w:val="en-US" w:eastAsia="zh-CN"/>
        </w:rPr>
      </w:pPr>
    </w:p>
    <w:p w14:paraId="49F3EB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文本域特殊样式    </w:t>
      </w:r>
    </w:p>
    <w:p w14:paraId="7441F7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.form-group textarea {</w:t>
      </w:r>
    </w:p>
    <w:p w14:paraId="02D13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resize: vertical;           只允许垂直调整大小    </w:t>
      </w:r>
    </w:p>
    <w:p w14:paraId="4F8984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min-height: 120px;          最小高度120px    </w:t>
      </w:r>
    </w:p>
    <w:p w14:paraId="6CE47F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8491FC9">
      <w:pPr>
        <w:rPr>
          <w:rFonts w:hint="eastAsia"/>
          <w:lang w:val="en-US" w:eastAsia="zh-CN"/>
        </w:rPr>
      </w:pPr>
    </w:p>
    <w:p w14:paraId="7F260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提交按钮基础样式    </w:t>
      </w:r>
    </w:p>
    <w:p w14:paraId="594EB2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button[type="submit"] {</w:t>
      </w:r>
    </w:p>
    <w:p w14:paraId="103F35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 #1a5f9c;      品牌蓝色背景    </w:t>
      </w:r>
    </w:p>
    <w:p w14:paraId="2A80EB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 white;                白色文字    </w:t>
      </w:r>
    </w:p>
    <w:p w14:paraId="10EE27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padding: 12.8px 24px;        内边距：上下12.8px，左右24px    </w:t>
      </w:r>
    </w:p>
    <w:p w14:paraId="1210C4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 none;                无边框    </w:t>
      </w:r>
    </w:p>
    <w:p w14:paraId="3BC82C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cursor: pointer;             鼠标指针变为手形    </w:t>
      </w:r>
    </w:p>
    <w:p w14:paraId="69A016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font-size: 16px;             16px字体大小    </w:t>
      </w:r>
    </w:p>
    <w:p w14:paraId="28AE4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0C08287">
      <w:pPr>
        <w:rPr>
          <w:rFonts w:hint="eastAsia"/>
          <w:lang w:val="en-US" w:eastAsia="zh-CN"/>
        </w:rPr>
      </w:pPr>
    </w:p>
    <w:p w14:paraId="1479F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提交按钮悬停状态    </w:t>
      </w:r>
    </w:p>
    <w:p w14:paraId="573E85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button[type="submit"]:hover {</w:t>
      </w:r>
    </w:p>
    <w:p w14:paraId="346839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 #0d3b66;      深蓝色背景    </w:t>
      </w:r>
    </w:p>
    <w:p w14:paraId="4746D3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42E5F72">
      <w:pPr>
        <w:rPr>
          <w:rFonts w:hint="eastAsia"/>
          <w:lang w:val="en-US" w:eastAsia="zh-CN"/>
        </w:rPr>
      </w:pPr>
    </w:p>
    <w:p w14:paraId="00AFEC2A">
      <w:pPr>
        <w:rPr>
          <w:rFonts w:hint="eastAsia"/>
          <w:lang w:val="en-US" w:eastAsia="zh-CN"/>
        </w:rPr>
      </w:pPr>
    </w:p>
    <w:p w14:paraId="281C8BF0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AA3CE5"/>
    <w:multiLevelType w:val="singleLevel"/>
    <w:tmpl w:val="5AAA3CE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17B58"/>
    <w:rsid w:val="098264BE"/>
    <w:rsid w:val="689C2FA5"/>
    <w:rsid w:val="7171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2331</Words>
  <Characters>5677</Characters>
  <Lines>0</Lines>
  <Paragraphs>0</Paragraphs>
  <TotalTime>4</TotalTime>
  <ScaleCrop>false</ScaleCrop>
  <LinksUpToDate>false</LinksUpToDate>
  <CharactersWithSpaces>8415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2025-06-17T09:43:00Z</dcterms:created>
  <dc:creator>不想起名字</dc:creator>
  <cp:lastModifiedBy>不想起名字</cp:lastModifiedBy>
  <dcterms:modified xsi:type="dcterms:W3CDTF">2025-06-22T15:56:27Z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FA9A14BD4C5A41518A30185391AE1221_11</vt:lpwstr>
  </property>
  <property fmtid="{D5CDD505-2E9C-101B-9397-08002B2CF9AE}" pid="4" name="KSOTemplateDocerSaveRecord">
    <vt:lpwstr>eyJoZGlkIjoiZjkxZmNiZDY2MjhiNTk5Y2Y0ZDM4MWYwNzNjZjhkODgiLCJ1c2VySWQiOiIxMzM1MTgzNTIyIn0=</vt:lpwstr>
  </property>
</Properties>
</file>