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FA95B" w14:textId="77777777" w:rsidR="0006190B" w:rsidRDefault="008D437B">
      <w:r>
        <w:t xml:space="preserve">Chapter 1 </w:t>
      </w:r>
    </w:p>
    <w:p w14:paraId="6080BBFB" w14:textId="77777777" w:rsidR="008D437B" w:rsidRDefault="008D437B">
      <w:r>
        <w:t>Answers for Exercises 1,3,5,7,9</w:t>
      </w:r>
    </w:p>
    <w:p w14:paraId="45B887AA" w14:textId="77777777" w:rsidR="008D437B" w:rsidRDefault="008D437B" w:rsidP="008D437B">
      <w:pPr>
        <w:pStyle w:val="ListParagraph"/>
        <w:numPr>
          <w:ilvl w:val="0"/>
          <w:numId w:val="1"/>
        </w:numPr>
      </w:pPr>
      <w:r>
        <w:t xml:space="preserve">What is the function of the secondary memory in a computer? </w:t>
      </w:r>
    </w:p>
    <w:p w14:paraId="53396BC9" w14:textId="7D7C5A39" w:rsidR="008D437B" w:rsidRDefault="008D437B" w:rsidP="008D437B">
      <w:pPr>
        <w:pStyle w:val="ListParagraph"/>
      </w:pPr>
      <w:r>
        <w:t>C</w:t>
      </w:r>
      <w:r w:rsidR="00EC7444">
        <w:t xml:space="preserve"> –</w:t>
      </w:r>
      <w:r>
        <w:t>Store</w:t>
      </w:r>
      <w:bookmarkStart w:id="0" w:name="_GoBack"/>
      <w:bookmarkEnd w:id="0"/>
      <w:r>
        <w:t xml:space="preserve"> information for the long term, even beyond a power cycle.</w:t>
      </w:r>
    </w:p>
    <w:p w14:paraId="5CE8CE7E" w14:textId="77777777" w:rsidR="008D437B" w:rsidRDefault="008D437B" w:rsidP="008D437B">
      <w:pPr>
        <w:ind w:left="360"/>
      </w:pPr>
      <w:r>
        <w:t>3.  What is the difference between a compiler and an interpreter?</w:t>
      </w:r>
    </w:p>
    <w:p w14:paraId="6A4694C2" w14:textId="77777777" w:rsidR="008D437B" w:rsidRDefault="005D2D86" w:rsidP="005D2D86">
      <w:pPr>
        <w:pStyle w:val="ListParagraph"/>
        <w:numPr>
          <w:ilvl w:val="0"/>
          <w:numId w:val="2"/>
        </w:numPr>
      </w:pPr>
      <w:r>
        <w:t>Interpreter translates program to machine language one statement at a time; Compiler scans the entire program and translates it as a whole into machine code.</w:t>
      </w:r>
    </w:p>
    <w:p w14:paraId="30C5C047" w14:textId="77777777" w:rsidR="005D2D86" w:rsidRDefault="005D2D86" w:rsidP="005D2D86">
      <w:pPr>
        <w:pStyle w:val="ListParagraph"/>
        <w:numPr>
          <w:ilvl w:val="0"/>
          <w:numId w:val="2"/>
        </w:numPr>
      </w:pPr>
      <w:r>
        <w:t>Interpreter is able to have an interactive conversation; Compiler needs to be handed the entire program in a file and then it runs a process to translate and puts the resulting machine langrage into a file for later execution.</w:t>
      </w:r>
    </w:p>
    <w:p w14:paraId="2D6E298D" w14:textId="77777777" w:rsidR="005D2D86" w:rsidRDefault="005D2D86" w:rsidP="005D2D86">
      <w:pPr>
        <w:pStyle w:val="ListParagraph"/>
        <w:numPr>
          <w:ilvl w:val="0"/>
          <w:numId w:val="2"/>
        </w:numPr>
      </w:pPr>
      <w:r>
        <w:t>Interpreter doesn’t generate intermediate object code so it’s memory efficient; Compiler generates intermediate object code which further requires linking, which requires more memory.</w:t>
      </w:r>
    </w:p>
    <w:p w14:paraId="763CE42E" w14:textId="77777777" w:rsidR="005D2D86" w:rsidRDefault="005D2D86" w:rsidP="005D2D86">
      <w:r>
        <w:t xml:space="preserve">       5.   What is wrong with the following code:</w:t>
      </w:r>
    </w:p>
    <w:p w14:paraId="190AB060" w14:textId="77777777" w:rsidR="005D2D86" w:rsidRDefault="005D2D86" w:rsidP="005D2D86">
      <w:r>
        <w:tab/>
        <w:t xml:space="preserve">&gt;&gt;&gt; </w:t>
      </w:r>
      <w:proofErr w:type="spellStart"/>
      <w:proofErr w:type="gramStart"/>
      <w:r>
        <w:t>primt</w:t>
      </w:r>
      <w:proofErr w:type="spellEnd"/>
      <w:r>
        <w:t xml:space="preserve">  ‘</w:t>
      </w:r>
      <w:proofErr w:type="gramEnd"/>
      <w:r>
        <w:t xml:space="preserve">Hello world!’  </w:t>
      </w:r>
      <w:r>
        <w:sym w:font="Wingdings" w:char="F0E0"/>
      </w:r>
      <w:r>
        <w:t xml:space="preserve"> </w:t>
      </w:r>
      <w:proofErr w:type="gramStart"/>
      <w:r>
        <w:t>print(</w:t>
      </w:r>
      <w:proofErr w:type="gramEnd"/>
      <w:r>
        <w:t>‘Hello world!’)</w:t>
      </w:r>
    </w:p>
    <w:p w14:paraId="4A1D097F" w14:textId="77777777" w:rsidR="005D2D86" w:rsidRDefault="005D2D86" w:rsidP="005D2D86">
      <w:r>
        <w:t xml:space="preserve">       7.   What will the following program print out:</w:t>
      </w:r>
    </w:p>
    <w:p w14:paraId="570236EF" w14:textId="77777777" w:rsidR="005D2D86" w:rsidRDefault="005D2D86" w:rsidP="005D2D86">
      <w:r>
        <w:tab/>
        <w:t>X=43</w:t>
      </w:r>
    </w:p>
    <w:p w14:paraId="0B025AF3" w14:textId="77777777" w:rsidR="005D2D86" w:rsidRDefault="005D2D86" w:rsidP="005D2D86">
      <w:r>
        <w:tab/>
        <w:t>X=X+1</w:t>
      </w:r>
    </w:p>
    <w:p w14:paraId="7467D3DF" w14:textId="77777777" w:rsidR="005D2D86" w:rsidRDefault="005D2D86" w:rsidP="005D2D86">
      <w:r>
        <w:tab/>
        <w:t>print(X)</w:t>
      </w:r>
    </w:p>
    <w:p w14:paraId="4E3809AC" w14:textId="77777777" w:rsidR="005D2D86" w:rsidRDefault="005D2D86" w:rsidP="005D2D86">
      <w:r>
        <w:tab/>
        <w:t>Answer: 44</w:t>
      </w:r>
    </w:p>
    <w:p w14:paraId="56D7E878" w14:textId="77777777" w:rsidR="005D2D86" w:rsidRDefault="005D2D86" w:rsidP="005D2D86">
      <w:r>
        <w:t xml:space="preserve">        9.  </w:t>
      </w:r>
      <w:r w:rsidR="009E04A7">
        <w:t>How do you fix a “Syntax Error?”</w:t>
      </w:r>
    </w:p>
    <w:p w14:paraId="33FE2D65" w14:textId="77777777" w:rsidR="009E04A7" w:rsidRDefault="009E04A7" w:rsidP="009E04A7">
      <w:pPr>
        <w:pStyle w:val="ListParagraph"/>
        <w:numPr>
          <w:ilvl w:val="1"/>
          <w:numId w:val="4"/>
        </w:numPr>
      </w:pPr>
      <w:r>
        <w:t>First, read the line and character that Python indicates in a syntax error.</w:t>
      </w:r>
    </w:p>
    <w:p w14:paraId="39204173" w14:textId="77777777" w:rsidR="009E04A7" w:rsidRDefault="009E04A7" w:rsidP="009E04A7">
      <w:pPr>
        <w:pStyle w:val="ListParagraph"/>
        <w:numPr>
          <w:ilvl w:val="1"/>
          <w:numId w:val="4"/>
        </w:numPr>
      </w:pPr>
      <w:r>
        <w:t xml:space="preserve">Then, locate the error by hint or narrow down the error into specific lines in the program. </w:t>
      </w:r>
    </w:p>
    <w:p w14:paraId="257BB6BD" w14:textId="77777777" w:rsidR="004C1358" w:rsidRDefault="004C1358" w:rsidP="009E04A7">
      <w:pPr>
        <w:pStyle w:val="ListParagraph"/>
        <w:numPr>
          <w:ilvl w:val="1"/>
          <w:numId w:val="4"/>
        </w:numPr>
      </w:pPr>
      <w:r>
        <w:t>Next</w:t>
      </w:r>
      <w:r w:rsidR="009E04A7">
        <w:t>, think how to fix the error. Look at the information from the error messages or from the output of the program</w:t>
      </w:r>
      <w:r>
        <w:t xml:space="preserve">. Or explain the code to others to detect errors. </w:t>
      </w:r>
    </w:p>
    <w:p w14:paraId="161E41F6" w14:textId="77777777" w:rsidR="009E04A7" w:rsidRDefault="004C1358" w:rsidP="009E04A7">
      <w:pPr>
        <w:pStyle w:val="ListParagraph"/>
        <w:numPr>
          <w:ilvl w:val="1"/>
          <w:numId w:val="4"/>
        </w:numPr>
      </w:pPr>
      <w:r>
        <w:t xml:space="preserve">Last, correct all the mistakes </w:t>
      </w:r>
      <w:r w:rsidR="009E04A7">
        <w:t>and run the program</w:t>
      </w:r>
      <w:r>
        <w:t xml:space="preserve"> </w:t>
      </w:r>
      <w:r w:rsidR="009E04A7">
        <w:t>until it works correctly.</w:t>
      </w:r>
    </w:p>
    <w:p w14:paraId="21D530EB" w14:textId="77777777" w:rsidR="009E04A7" w:rsidRDefault="009E04A7" w:rsidP="009E04A7">
      <w:pPr>
        <w:ind w:left="720"/>
      </w:pPr>
      <w:r>
        <w:t># If stuck in the correcting process, undo all the recent changes until I get back to a program that works and that I fully understand. Then start rebuilding.</w:t>
      </w:r>
    </w:p>
    <w:p w14:paraId="0AC263D8" w14:textId="77777777" w:rsidR="005D2D86" w:rsidRDefault="005D2D86" w:rsidP="008D437B">
      <w:pPr>
        <w:ind w:left="360"/>
      </w:pPr>
    </w:p>
    <w:p w14:paraId="5E7CF8FC" w14:textId="77777777" w:rsidR="008D437B" w:rsidRDefault="008D437B" w:rsidP="008D437B">
      <w:pPr>
        <w:ind w:left="360"/>
      </w:pPr>
    </w:p>
    <w:sectPr w:rsidR="008D437B" w:rsidSect="005D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E4A24"/>
    <w:multiLevelType w:val="hybridMultilevel"/>
    <w:tmpl w:val="2942547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8092008"/>
    <w:multiLevelType w:val="hybridMultilevel"/>
    <w:tmpl w:val="A8F65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E2437"/>
    <w:multiLevelType w:val="hybridMultilevel"/>
    <w:tmpl w:val="2EF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C153E"/>
    <w:multiLevelType w:val="hybridMultilevel"/>
    <w:tmpl w:val="35D8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7B"/>
    <w:rsid w:val="0006190B"/>
    <w:rsid w:val="004C1358"/>
    <w:rsid w:val="005D2D86"/>
    <w:rsid w:val="005D47FF"/>
    <w:rsid w:val="008D437B"/>
    <w:rsid w:val="009E04A7"/>
    <w:rsid w:val="00EC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3222B"/>
  <w15:chartTrackingRefBased/>
  <w15:docId w15:val="{3FECB8DB-980B-0E4A-BF43-AEFF0062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271</Words>
  <Characters>1346</Characters>
  <Application>Microsoft Office Word</Application>
  <DocSecurity>0</DocSecurity>
  <Lines>32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Liang</dc:creator>
  <cp:keywords/>
  <dc:description/>
  <cp:lastModifiedBy>Shuang Liang</cp:lastModifiedBy>
  <cp:revision>2</cp:revision>
  <dcterms:created xsi:type="dcterms:W3CDTF">2019-01-15T03:36:00Z</dcterms:created>
  <dcterms:modified xsi:type="dcterms:W3CDTF">2019-01-15T04:13:00Z</dcterms:modified>
</cp:coreProperties>
</file>