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39" w:rsidRDefault="00E65C39" w:rsidP="00E65C39">
      <w:pPr>
        <w:pStyle w:val="a3"/>
        <w:numPr>
          <w:ilvl w:val="0"/>
          <w:numId w:val="1"/>
        </w:numPr>
      </w:pPr>
      <w:r>
        <w:t xml:space="preserve">Объяснить код </w:t>
      </w:r>
      <w:r w:rsidR="006E6D1E">
        <w:t>всех приведенных в файле</w:t>
      </w:r>
      <w:r w:rsidR="001C2EBC">
        <w:t xml:space="preserve"> </w:t>
      </w:r>
      <w:r w:rsidR="001C2EBC">
        <w:rPr>
          <w:lang w:val="en-US"/>
        </w:rPr>
        <w:t>Test</w:t>
      </w:r>
      <w:r w:rsidR="001C2EBC" w:rsidRPr="001C2EBC">
        <w:t>.</w:t>
      </w:r>
      <w:r w:rsidR="001C2EBC">
        <w:rPr>
          <w:lang w:val="en-US"/>
        </w:rPr>
        <w:t>xlsm</w:t>
      </w:r>
      <w:bookmarkStart w:id="0" w:name="_GoBack"/>
      <w:bookmarkEnd w:id="0"/>
      <w:r w:rsidR="006E6D1E">
        <w:t xml:space="preserve"> функций </w:t>
      </w:r>
    </w:p>
    <w:p w:rsidR="00E65C39" w:rsidRDefault="00E65C39" w:rsidP="00E65C39">
      <w:pPr>
        <w:pStyle w:val="a3"/>
        <w:numPr>
          <w:ilvl w:val="0"/>
          <w:numId w:val="1"/>
        </w:numPr>
      </w:pPr>
      <w:r>
        <w:t>Изменить макрос</w:t>
      </w:r>
      <w:r w:rsidR="006E6D1E">
        <w:t xml:space="preserve"> «Выделить дубликаты» для работы </w:t>
      </w:r>
      <w:r w:rsidR="00311583">
        <w:t>с указанным листом</w:t>
      </w:r>
    </w:p>
    <w:p w:rsidR="00E65C39" w:rsidRDefault="00E65C39" w:rsidP="00E65C39">
      <w:pPr>
        <w:pStyle w:val="a3"/>
        <w:numPr>
          <w:ilvl w:val="0"/>
          <w:numId w:val="1"/>
        </w:numPr>
      </w:pPr>
      <w:r>
        <w:t>Изменить макрос</w:t>
      </w:r>
      <w:r w:rsidR="006E6D1E">
        <w:t xml:space="preserve"> </w:t>
      </w:r>
      <w:r w:rsidR="006E6D1E">
        <w:t>«Выделить дубликаты»</w:t>
      </w:r>
      <w:r>
        <w:t>, чтобы выделения дубликатов происходили только в определенном столбце</w:t>
      </w:r>
      <w:r w:rsidR="006E6D1E">
        <w:t>/строке</w:t>
      </w:r>
    </w:p>
    <w:p w:rsidR="00FF738F" w:rsidRDefault="00E65C39" w:rsidP="00FF738F">
      <w:pPr>
        <w:pStyle w:val="a3"/>
        <w:numPr>
          <w:ilvl w:val="0"/>
          <w:numId w:val="1"/>
        </w:numPr>
      </w:pPr>
      <w:r>
        <w:t>Изменить макрос</w:t>
      </w:r>
      <w:r w:rsidR="006E6D1E">
        <w:t xml:space="preserve"> </w:t>
      </w:r>
      <w:r w:rsidR="006E6D1E">
        <w:t>«Выделить дубликаты»</w:t>
      </w:r>
      <w:r>
        <w:t xml:space="preserve">, чтобы выделения дубликатов происходили только </w:t>
      </w:r>
      <w:r>
        <w:t>для определенного значения</w:t>
      </w:r>
    </w:p>
    <w:p w:rsidR="00593FDE" w:rsidRDefault="00593FDE" w:rsidP="00FF738F">
      <w:pPr>
        <w:pStyle w:val="a3"/>
        <w:numPr>
          <w:ilvl w:val="0"/>
          <w:numId w:val="1"/>
        </w:numPr>
      </w:pPr>
      <w:r>
        <w:t>На основе</w:t>
      </w:r>
      <w:r w:rsidR="006E6D1E">
        <w:t xml:space="preserve"> приведенны</w:t>
      </w:r>
      <w:r>
        <w:t>х</w:t>
      </w:r>
      <w:r w:rsidR="006E6D1E">
        <w:t xml:space="preserve"> в исходном файле </w:t>
      </w:r>
      <w:r w:rsidR="00FF738F">
        <w:t xml:space="preserve">функции </w:t>
      </w:r>
      <w:r>
        <w:t>написать в отдельной книге</w:t>
      </w:r>
      <w:r w:rsidR="00FF738F">
        <w:t xml:space="preserve"> макрос </w:t>
      </w:r>
      <w:r>
        <w:t>со следующими условиями</w:t>
      </w:r>
      <w:r w:rsidR="00F26B26">
        <w:t>:</w:t>
      </w:r>
      <w:r w:rsidR="00FF738F">
        <w:t xml:space="preserve"> </w:t>
      </w:r>
    </w:p>
    <w:p w:rsidR="00F26B26" w:rsidRDefault="00F26B26" w:rsidP="00F26B26">
      <w:pPr>
        <w:pStyle w:val="a3"/>
      </w:pPr>
      <w:r>
        <w:t xml:space="preserve">- открыть </w:t>
      </w:r>
      <w:r>
        <w:t xml:space="preserve">книгу </w:t>
      </w:r>
      <w:r>
        <w:rPr>
          <w:lang w:val="en-US"/>
        </w:rPr>
        <w:t>Test</w:t>
      </w:r>
      <w:r w:rsidRPr="00F26B26">
        <w:t>.</w:t>
      </w:r>
      <w:proofErr w:type="spellStart"/>
      <w:r>
        <w:rPr>
          <w:lang w:val="en-US"/>
        </w:rPr>
        <w:t>xlsm</w:t>
      </w:r>
      <w:proofErr w:type="spellEnd"/>
      <w:r w:rsidRPr="00F26B26">
        <w:t xml:space="preserve">, </w:t>
      </w:r>
      <w:r>
        <w:t>расположенную в директории робота</w:t>
      </w:r>
    </w:p>
    <w:p w:rsidR="00F26B26" w:rsidRPr="00F26B26" w:rsidRDefault="00F26B26" w:rsidP="00F26B26">
      <w:pPr>
        <w:pStyle w:val="a3"/>
      </w:pPr>
      <w:r>
        <w:t xml:space="preserve">- скопировать лист </w:t>
      </w:r>
      <w:proofErr w:type="spellStart"/>
      <w:r>
        <w:rPr>
          <w:lang w:val="en-US"/>
        </w:rPr>
        <w:t>TetsData</w:t>
      </w:r>
      <w:proofErr w:type="spellEnd"/>
      <w:r>
        <w:t xml:space="preserve"> в </w:t>
      </w:r>
      <w:r w:rsidR="00586397">
        <w:t>целевую</w:t>
      </w:r>
      <w:r>
        <w:t xml:space="preserve"> книгу и лист </w:t>
      </w:r>
      <w:r>
        <w:t>(заранее заданы, передаются в качестве аргументов)</w:t>
      </w:r>
      <w:r w:rsidR="00586397">
        <w:t>. Е</w:t>
      </w:r>
      <w:r w:rsidR="00586397">
        <w:t>сли указанной книги или листа не существует, то необходимо их создать</w:t>
      </w:r>
    </w:p>
    <w:p w:rsidR="00F26B26" w:rsidRDefault="00F26B26" w:rsidP="00F26B26">
      <w:pPr>
        <w:pStyle w:val="a3"/>
      </w:pPr>
      <w:r>
        <w:t xml:space="preserve">- </w:t>
      </w:r>
      <w:r w:rsidR="00586397">
        <w:t xml:space="preserve">на целевом листе </w:t>
      </w:r>
      <w:r>
        <w:t xml:space="preserve">выполнить </w:t>
      </w:r>
      <w:r w:rsidR="00586397">
        <w:t xml:space="preserve">выделение дубликатов так, чтобы </w:t>
      </w:r>
      <w:r w:rsidR="00586397">
        <w:t xml:space="preserve">каждое уникальное значение </w:t>
      </w:r>
      <w:r w:rsidR="00586397">
        <w:t>заливалось</w:t>
      </w:r>
      <w:r w:rsidR="00586397">
        <w:t xml:space="preserve"> своим цветом (не важно каким). Например, все цифры 45 выделяются зеленым, все цифры 32 – желтым и т.д.</w:t>
      </w:r>
    </w:p>
    <w:p w:rsidR="00F26B26" w:rsidRDefault="00F26B26" w:rsidP="00F26B26">
      <w:pPr>
        <w:pStyle w:val="a3"/>
      </w:pPr>
      <w:r>
        <w:t>-</w:t>
      </w:r>
      <w:r w:rsidR="00586397">
        <w:t xml:space="preserve"> на целевом листе удалить пустые строки и столбцы</w:t>
      </w:r>
    </w:p>
    <w:p w:rsidR="00586397" w:rsidRDefault="00586397" w:rsidP="00F26B26">
      <w:pPr>
        <w:pStyle w:val="a3"/>
      </w:pPr>
      <w:r>
        <w:t>- сохранить изменения и закрыть все книги</w:t>
      </w:r>
    </w:p>
    <w:p w:rsidR="00FF738F" w:rsidRPr="00586397" w:rsidRDefault="00586397" w:rsidP="00593FDE">
      <w:pPr>
        <w:pStyle w:val="a3"/>
        <w:rPr>
          <w:b/>
        </w:rPr>
      </w:pPr>
      <w:r w:rsidRPr="00586397">
        <w:rPr>
          <w:b/>
        </w:rPr>
        <w:t xml:space="preserve">Создать </w:t>
      </w:r>
      <w:r w:rsidR="00FF738F" w:rsidRPr="00586397">
        <w:rPr>
          <w:b/>
          <w:lang w:val="en-US"/>
        </w:rPr>
        <w:t>PIX</w:t>
      </w:r>
      <w:r w:rsidR="00FF738F" w:rsidRPr="00586397">
        <w:rPr>
          <w:b/>
        </w:rPr>
        <w:t xml:space="preserve"> </w:t>
      </w:r>
      <w:r w:rsidRPr="00586397">
        <w:rPr>
          <w:b/>
        </w:rPr>
        <w:t xml:space="preserve">скрипт </w:t>
      </w:r>
      <w:r w:rsidR="00FF738F" w:rsidRPr="00586397">
        <w:rPr>
          <w:b/>
        </w:rPr>
        <w:t>для выполнения данного макрос</w:t>
      </w:r>
      <w:r w:rsidR="00FF738F" w:rsidRPr="00586397">
        <w:rPr>
          <w:b/>
        </w:rPr>
        <w:t>а</w:t>
      </w:r>
      <w:r w:rsidRPr="00586397">
        <w:rPr>
          <w:b/>
        </w:rPr>
        <w:t xml:space="preserve">. Параметры для макроса </w:t>
      </w:r>
      <w:r>
        <w:rPr>
          <w:b/>
        </w:rPr>
        <w:t>должны</w:t>
      </w:r>
      <w:r w:rsidRPr="00586397">
        <w:rPr>
          <w:b/>
        </w:rPr>
        <w:t xml:space="preserve"> указываться в роботе</w:t>
      </w:r>
    </w:p>
    <w:sectPr w:rsidR="00FF738F" w:rsidRPr="0058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85B1C"/>
    <w:multiLevelType w:val="hybridMultilevel"/>
    <w:tmpl w:val="2F961A76"/>
    <w:lvl w:ilvl="0" w:tplc="194600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AB33C2"/>
    <w:multiLevelType w:val="hybridMultilevel"/>
    <w:tmpl w:val="240C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27"/>
    <w:rsid w:val="001C0E27"/>
    <w:rsid w:val="001C2EBC"/>
    <w:rsid w:val="00311583"/>
    <w:rsid w:val="00586397"/>
    <w:rsid w:val="00593FDE"/>
    <w:rsid w:val="006E6D1E"/>
    <w:rsid w:val="00840AF7"/>
    <w:rsid w:val="00A6711A"/>
    <w:rsid w:val="00E422F3"/>
    <w:rsid w:val="00E65C39"/>
    <w:rsid w:val="00F26B2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5534"/>
  <w15:chartTrackingRefBased/>
  <w15:docId w15:val="{614B689B-8F03-4D14-A3F9-6FBA9125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Александр Быстров</cp:lastModifiedBy>
  <cp:revision>8</cp:revision>
  <dcterms:created xsi:type="dcterms:W3CDTF">2023-06-06T10:47:00Z</dcterms:created>
  <dcterms:modified xsi:type="dcterms:W3CDTF">2023-06-06T12:01:00Z</dcterms:modified>
</cp:coreProperties>
</file>