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5820D" w14:textId="77777777" w:rsidR="003D6C84" w:rsidRDefault="003D6C84" w:rsidP="003D6C84"/>
    <w:p w14:paraId="5D1C611E" w14:textId="77777777" w:rsidR="003D6C84" w:rsidRDefault="003D6C84" w:rsidP="003D6C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6C84" w:rsidRPr="003D6C84" w14:paraId="0DA32C9E" w14:textId="77777777" w:rsidTr="003D6C84">
        <w:tc>
          <w:tcPr>
            <w:tcW w:w="4675" w:type="dxa"/>
          </w:tcPr>
          <w:p w14:paraId="27476E5D" w14:textId="77777777" w:rsidR="003D6C84" w:rsidRPr="003D6C84" w:rsidRDefault="003D6C84" w:rsidP="00AA1ADE">
            <w:r w:rsidRPr="003D6C84">
              <w:t>rem</w:t>
            </w:r>
          </w:p>
        </w:tc>
        <w:tc>
          <w:tcPr>
            <w:tcW w:w="4675" w:type="dxa"/>
          </w:tcPr>
          <w:p w14:paraId="7A619BCE" w14:textId="77777777" w:rsidR="003D6C84" w:rsidRPr="003D6C84" w:rsidRDefault="003D6C84" w:rsidP="00AA1ADE">
            <w:r w:rsidRPr="003D6C84">
              <w:t>px</w:t>
            </w:r>
          </w:p>
        </w:tc>
      </w:tr>
      <w:tr w:rsidR="003D6C84" w:rsidRPr="003D6C84" w14:paraId="41E8FDF1" w14:textId="77777777" w:rsidTr="003D6C84">
        <w:tc>
          <w:tcPr>
            <w:tcW w:w="4675" w:type="dxa"/>
          </w:tcPr>
          <w:p w14:paraId="47F369C3" w14:textId="77777777" w:rsidR="003D6C84" w:rsidRPr="003D6C84" w:rsidRDefault="003D6C84" w:rsidP="00AA1ADE">
            <w:r w:rsidRPr="003D6C84">
              <w:t>0.25 rem</w:t>
            </w:r>
          </w:p>
        </w:tc>
        <w:tc>
          <w:tcPr>
            <w:tcW w:w="4675" w:type="dxa"/>
          </w:tcPr>
          <w:p w14:paraId="602D38CD" w14:textId="77777777" w:rsidR="003D6C84" w:rsidRPr="003D6C84" w:rsidRDefault="003D6C84" w:rsidP="00AA1ADE">
            <w:r w:rsidRPr="003D6C84">
              <w:t>4 px</w:t>
            </w:r>
          </w:p>
        </w:tc>
      </w:tr>
      <w:tr w:rsidR="003D6C84" w:rsidRPr="003D6C84" w14:paraId="56D26449" w14:textId="77777777" w:rsidTr="003D6C84">
        <w:tc>
          <w:tcPr>
            <w:tcW w:w="4675" w:type="dxa"/>
          </w:tcPr>
          <w:p w14:paraId="2262EEDA" w14:textId="77777777" w:rsidR="003D6C84" w:rsidRPr="003D6C84" w:rsidRDefault="003D6C84" w:rsidP="00AA1ADE">
            <w:r w:rsidRPr="003D6C84">
              <w:t>0.5 rem</w:t>
            </w:r>
          </w:p>
        </w:tc>
        <w:tc>
          <w:tcPr>
            <w:tcW w:w="4675" w:type="dxa"/>
          </w:tcPr>
          <w:p w14:paraId="4871F50A" w14:textId="77777777" w:rsidR="003D6C84" w:rsidRPr="003D6C84" w:rsidRDefault="003D6C84" w:rsidP="00AA1ADE">
            <w:r w:rsidRPr="003D6C84">
              <w:t>8 px</w:t>
            </w:r>
          </w:p>
        </w:tc>
      </w:tr>
      <w:tr w:rsidR="003D6C84" w:rsidRPr="003D6C84" w14:paraId="4CBF9286" w14:textId="77777777" w:rsidTr="003D6C84">
        <w:tc>
          <w:tcPr>
            <w:tcW w:w="4675" w:type="dxa"/>
          </w:tcPr>
          <w:p w14:paraId="605E34AF" w14:textId="77777777" w:rsidR="003D6C84" w:rsidRPr="003D6C84" w:rsidRDefault="003D6C84" w:rsidP="00AA1ADE">
            <w:r w:rsidRPr="003D6C84">
              <w:t>0.75 rem</w:t>
            </w:r>
          </w:p>
        </w:tc>
        <w:tc>
          <w:tcPr>
            <w:tcW w:w="4675" w:type="dxa"/>
          </w:tcPr>
          <w:p w14:paraId="19181A8F" w14:textId="77777777" w:rsidR="003D6C84" w:rsidRPr="003D6C84" w:rsidRDefault="003D6C84" w:rsidP="00AA1ADE">
            <w:r w:rsidRPr="003D6C84">
              <w:t>12 px</w:t>
            </w:r>
          </w:p>
        </w:tc>
      </w:tr>
      <w:tr w:rsidR="003D6C84" w:rsidRPr="003D6C84" w14:paraId="785B825E" w14:textId="77777777" w:rsidTr="003D6C84">
        <w:tc>
          <w:tcPr>
            <w:tcW w:w="4675" w:type="dxa"/>
          </w:tcPr>
          <w:p w14:paraId="6C650FD2" w14:textId="77777777" w:rsidR="003D6C84" w:rsidRPr="003D6C84" w:rsidRDefault="003D6C84" w:rsidP="00AA1ADE">
            <w:r w:rsidRPr="003D6C84">
              <w:t>1 rem</w:t>
            </w:r>
          </w:p>
        </w:tc>
        <w:tc>
          <w:tcPr>
            <w:tcW w:w="4675" w:type="dxa"/>
          </w:tcPr>
          <w:p w14:paraId="7C1CCFC4" w14:textId="77777777" w:rsidR="003D6C84" w:rsidRPr="003D6C84" w:rsidRDefault="003D6C84" w:rsidP="00AA1ADE">
            <w:r w:rsidRPr="003D6C84">
              <w:t>16 px</w:t>
            </w:r>
          </w:p>
        </w:tc>
      </w:tr>
      <w:tr w:rsidR="003D6C84" w:rsidRPr="003D6C84" w14:paraId="728E95FF" w14:textId="77777777" w:rsidTr="003D6C84">
        <w:tc>
          <w:tcPr>
            <w:tcW w:w="4675" w:type="dxa"/>
          </w:tcPr>
          <w:p w14:paraId="69A54D34" w14:textId="77777777" w:rsidR="003D6C84" w:rsidRPr="003D6C84" w:rsidRDefault="003D6C84" w:rsidP="00AA1ADE">
            <w:r w:rsidRPr="003D6C84">
              <w:t>1.25 rem</w:t>
            </w:r>
          </w:p>
        </w:tc>
        <w:tc>
          <w:tcPr>
            <w:tcW w:w="4675" w:type="dxa"/>
          </w:tcPr>
          <w:p w14:paraId="058FA3E1" w14:textId="77777777" w:rsidR="003D6C84" w:rsidRPr="003D6C84" w:rsidRDefault="003D6C84" w:rsidP="00AA1ADE">
            <w:r w:rsidRPr="003D6C84">
              <w:t>20 px</w:t>
            </w:r>
          </w:p>
        </w:tc>
      </w:tr>
      <w:tr w:rsidR="003D6C84" w:rsidRPr="003D6C84" w14:paraId="2F722D7F" w14:textId="77777777" w:rsidTr="003D6C84">
        <w:tc>
          <w:tcPr>
            <w:tcW w:w="4675" w:type="dxa"/>
          </w:tcPr>
          <w:p w14:paraId="631D5EBB" w14:textId="77777777" w:rsidR="003D6C84" w:rsidRPr="003D6C84" w:rsidRDefault="003D6C84" w:rsidP="00AA1ADE">
            <w:r w:rsidRPr="003D6C84">
              <w:t>1.5 rem</w:t>
            </w:r>
          </w:p>
        </w:tc>
        <w:tc>
          <w:tcPr>
            <w:tcW w:w="4675" w:type="dxa"/>
          </w:tcPr>
          <w:p w14:paraId="78C818F3" w14:textId="77777777" w:rsidR="003D6C84" w:rsidRPr="003D6C84" w:rsidRDefault="003D6C84" w:rsidP="00AA1ADE">
            <w:r w:rsidRPr="003D6C84">
              <w:t>24 px</w:t>
            </w:r>
          </w:p>
        </w:tc>
      </w:tr>
      <w:tr w:rsidR="003D6C84" w:rsidRPr="003D6C84" w14:paraId="5F17E197" w14:textId="77777777" w:rsidTr="003D6C84">
        <w:tc>
          <w:tcPr>
            <w:tcW w:w="4675" w:type="dxa"/>
          </w:tcPr>
          <w:p w14:paraId="4A48277E" w14:textId="77777777" w:rsidR="003D6C84" w:rsidRPr="003D6C84" w:rsidRDefault="003D6C84" w:rsidP="00AA1ADE">
            <w:r w:rsidRPr="003D6C84">
              <w:t>1.75 rem</w:t>
            </w:r>
          </w:p>
        </w:tc>
        <w:tc>
          <w:tcPr>
            <w:tcW w:w="4675" w:type="dxa"/>
          </w:tcPr>
          <w:p w14:paraId="4D1FFC1E" w14:textId="77777777" w:rsidR="003D6C84" w:rsidRPr="003D6C84" w:rsidRDefault="003D6C84" w:rsidP="00AA1ADE">
            <w:r w:rsidRPr="003D6C84">
              <w:t>28 px</w:t>
            </w:r>
          </w:p>
        </w:tc>
      </w:tr>
      <w:tr w:rsidR="003D6C84" w:rsidRPr="003D6C84" w14:paraId="359A32C7" w14:textId="77777777" w:rsidTr="003D6C84">
        <w:tc>
          <w:tcPr>
            <w:tcW w:w="4675" w:type="dxa"/>
          </w:tcPr>
          <w:p w14:paraId="32363DC4" w14:textId="77777777" w:rsidR="003D6C84" w:rsidRPr="003D6C84" w:rsidRDefault="003D6C84" w:rsidP="00AA1ADE">
            <w:r w:rsidRPr="003D6C84">
              <w:t>2 rem</w:t>
            </w:r>
          </w:p>
        </w:tc>
        <w:tc>
          <w:tcPr>
            <w:tcW w:w="4675" w:type="dxa"/>
          </w:tcPr>
          <w:p w14:paraId="65EC4EDC" w14:textId="77777777" w:rsidR="003D6C84" w:rsidRPr="003D6C84" w:rsidRDefault="003D6C84" w:rsidP="00AA1ADE">
            <w:r w:rsidRPr="003D6C84">
              <w:t>32 px</w:t>
            </w:r>
          </w:p>
        </w:tc>
      </w:tr>
      <w:tr w:rsidR="003D6C84" w:rsidRPr="003D6C84" w14:paraId="1FCB6838" w14:textId="77777777" w:rsidTr="003D6C84">
        <w:tc>
          <w:tcPr>
            <w:tcW w:w="4675" w:type="dxa"/>
          </w:tcPr>
          <w:p w14:paraId="779AC27F" w14:textId="77777777" w:rsidR="003D6C84" w:rsidRPr="003D6C84" w:rsidRDefault="003D6C84" w:rsidP="00AA1ADE">
            <w:r w:rsidRPr="003D6C84">
              <w:t>2.5 rem</w:t>
            </w:r>
          </w:p>
        </w:tc>
        <w:tc>
          <w:tcPr>
            <w:tcW w:w="4675" w:type="dxa"/>
          </w:tcPr>
          <w:p w14:paraId="072489E9" w14:textId="77777777" w:rsidR="003D6C84" w:rsidRPr="003D6C84" w:rsidRDefault="003D6C84" w:rsidP="00AA1ADE">
            <w:r w:rsidRPr="003D6C84">
              <w:t>40 px</w:t>
            </w:r>
          </w:p>
        </w:tc>
      </w:tr>
      <w:tr w:rsidR="003D6C84" w:rsidRPr="003D6C84" w14:paraId="6168B0FE" w14:textId="77777777" w:rsidTr="003D6C84">
        <w:tc>
          <w:tcPr>
            <w:tcW w:w="4675" w:type="dxa"/>
          </w:tcPr>
          <w:p w14:paraId="5969E523" w14:textId="77777777" w:rsidR="003D6C84" w:rsidRPr="003D6C84" w:rsidRDefault="003D6C84" w:rsidP="00AA1ADE">
            <w:r w:rsidRPr="003D6C84">
              <w:t>3 rem</w:t>
            </w:r>
          </w:p>
        </w:tc>
        <w:tc>
          <w:tcPr>
            <w:tcW w:w="4675" w:type="dxa"/>
          </w:tcPr>
          <w:p w14:paraId="4E8863C7" w14:textId="77777777" w:rsidR="003D6C84" w:rsidRPr="003D6C84" w:rsidRDefault="003D6C84" w:rsidP="00AA1ADE">
            <w:r w:rsidRPr="003D6C84">
              <w:t>48 px</w:t>
            </w:r>
          </w:p>
        </w:tc>
      </w:tr>
      <w:tr w:rsidR="003D6C84" w:rsidRPr="003D6C84" w14:paraId="6BD6F0C6" w14:textId="77777777" w:rsidTr="003D6C84">
        <w:tc>
          <w:tcPr>
            <w:tcW w:w="4675" w:type="dxa"/>
          </w:tcPr>
          <w:p w14:paraId="085AE91A" w14:textId="77777777" w:rsidR="003D6C84" w:rsidRPr="003D6C84" w:rsidRDefault="003D6C84" w:rsidP="00AA1ADE">
            <w:r w:rsidRPr="003D6C84">
              <w:t>4 rem</w:t>
            </w:r>
          </w:p>
        </w:tc>
        <w:tc>
          <w:tcPr>
            <w:tcW w:w="4675" w:type="dxa"/>
          </w:tcPr>
          <w:p w14:paraId="22AD4258" w14:textId="77777777" w:rsidR="003D6C84" w:rsidRPr="003D6C84" w:rsidRDefault="003D6C84" w:rsidP="00AA1ADE">
            <w:r w:rsidRPr="003D6C84">
              <w:t>64 px</w:t>
            </w:r>
          </w:p>
        </w:tc>
      </w:tr>
      <w:tr w:rsidR="003D6C84" w:rsidRPr="003D6C84" w14:paraId="7E3F7323" w14:textId="77777777" w:rsidTr="003D6C84">
        <w:tc>
          <w:tcPr>
            <w:tcW w:w="4675" w:type="dxa"/>
          </w:tcPr>
          <w:p w14:paraId="2FDFCEB9" w14:textId="77777777" w:rsidR="003D6C84" w:rsidRPr="003D6C84" w:rsidRDefault="003D6C84" w:rsidP="00AA1ADE">
            <w:r w:rsidRPr="003D6C84">
              <w:t>5 rem</w:t>
            </w:r>
          </w:p>
        </w:tc>
        <w:tc>
          <w:tcPr>
            <w:tcW w:w="4675" w:type="dxa"/>
          </w:tcPr>
          <w:p w14:paraId="380A4D2C" w14:textId="77777777" w:rsidR="003D6C84" w:rsidRPr="003D6C84" w:rsidRDefault="003D6C84" w:rsidP="00AA1ADE">
            <w:r w:rsidRPr="003D6C84">
              <w:t>80 px</w:t>
            </w:r>
          </w:p>
        </w:tc>
      </w:tr>
      <w:tr w:rsidR="003D6C84" w:rsidRPr="003D6C84" w14:paraId="36E1D01A" w14:textId="77777777" w:rsidTr="003D6C84">
        <w:tc>
          <w:tcPr>
            <w:tcW w:w="4675" w:type="dxa"/>
          </w:tcPr>
          <w:p w14:paraId="633103F8" w14:textId="77777777" w:rsidR="003D6C84" w:rsidRPr="003D6C84" w:rsidRDefault="003D6C84" w:rsidP="00AA1ADE">
            <w:r w:rsidRPr="003D6C84">
              <w:t>6 rem</w:t>
            </w:r>
          </w:p>
        </w:tc>
        <w:tc>
          <w:tcPr>
            <w:tcW w:w="4675" w:type="dxa"/>
          </w:tcPr>
          <w:p w14:paraId="6A721D7A" w14:textId="77777777" w:rsidR="003D6C84" w:rsidRPr="003D6C84" w:rsidRDefault="003D6C84" w:rsidP="00AA1ADE">
            <w:r w:rsidRPr="003D6C84">
              <w:t>96 px</w:t>
            </w:r>
          </w:p>
        </w:tc>
      </w:tr>
      <w:tr w:rsidR="003D6C84" w:rsidRPr="003D6C84" w14:paraId="0F0F0F5E" w14:textId="77777777" w:rsidTr="003D6C84">
        <w:tc>
          <w:tcPr>
            <w:tcW w:w="4675" w:type="dxa"/>
          </w:tcPr>
          <w:p w14:paraId="0FF935D0" w14:textId="77777777" w:rsidR="003D6C84" w:rsidRPr="003D6C84" w:rsidRDefault="003D6C84" w:rsidP="00AA1ADE">
            <w:r w:rsidRPr="003D6C84">
              <w:t>8 rem</w:t>
            </w:r>
          </w:p>
        </w:tc>
        <w:tc>
          <w:tcPr>
            <w:tcW w:w="4675" w:type="dxa"/>
          </w:tcPr>
          <w:p w14:paraId="66922129" w14:textId="77777777" w:rsidR="003D6C84" w:rsidRPr="003D6C84" w:rsidRDefault="003D6C84" w:rsidP="00AA1ADE">
            <w:r w:rsidRPr="003D6C84">
              <w:t>128 px</w:t>
            </w:r>
          </w:p>
        </w:tc>
      </w:tr>
      <w:tr w:rsidR="003D6C84" w14:paraId="02311B67" w14:textId="77777777" w:rsidTr="003D6C84">
        <w:tc>
          <w:tcPr>
            <w:tcW w:w="4675" w:type="dxa"/>
          </w:tcPr>
          <w:p w14:paraId="4FCD4B16" w14:textId="77777777" w:rsidR="003D6C84" w:rsidRPr="003D6C84" w:rsidRDefault="003D6C84" w:rsidP="00AA1ADE">
            <w:r w:rsidRPr="003D6C84">
              <w:t>10 rem</w:t>
            </w:r>
          </w:p>
        </w:tc>
        <w:tc>
          <w:tcPr>
            <w:tcW w:w="4675" w:type="dxa"/>
          </w:tcPr>
          <w:p w14:paraId="11C65ED7" w14:textId="77777777" w:rsidR="003D6C84" w:rsidRDefault="003D6C84" w:rsidP="00AA1ADE">
            <w:r w:rsidRPr="003D6C84">
              <w:t>160 px</w:t>
            </w:r>
          </w:p>
        </w:tc>
      </w:tr>
    </w:tbl>
    <w:p w14:paraId="742B85A5" w14:textId="6F6F98D7" w:rsidR="003D6C84" w:rsidRDefault="003D6C84" w:rsidP="003D6C84"/>
    <w:p w14:paraId="21D9921F" w14:textId="77777777" w:rsidR="003D6C84" w:rsidRDefault="003D6C84" w:rsidP="003D6C84"/>
    <w:p w14:paraId="75A4A0F4" w14:textId="44B2FE7B" w:rsidR="003D6C84" w:rsidRDefault="003D6C84" w:rsidP="003D6C84">
      <w:r>
        <w:t>size="3" = 16px (default font size in many browsers)</w:t>
      </w:r>
    </w:p>
    <w:p w14:paraId="47BF9F76" w14:textId="77777777" w:rsidR="003D6C84" w:rsidRDefault="003D6C84" w:rsidP="003D6C84">
      <w:r>
        <w:t>size="4" = 18px</w:t>
      </w:r>
    </w:p>
    <w:p w14:paraId="1D553E39" w14:textId="77777777" w:rsidR="003D6C84" w:rsidRDefault="003D6C84" w:rsidP="003D6C84">
      <w:r>
        <w:t>size="5" = 20px</w:t>
      </w:r>
    </w:p>
    <w:p w14:paraId="6A40C7B4" w14:textId="77777777" w:rsidR="003D6C84" w:rsidRDefault="003D6C84" w:rsidP="003D6C84">
      <w:r>
        <w:t>size="6" = 24px</w:t>
      </w:r>
    </w:p>
    <w:p w14:paraId="3EF4C4E7" w14:textId="523A2AAB" w:rsidR="00B8086A" w:rsidRDefault="003D6C84" w:rsidP="003D6C84">
      <w:r>
        <w:t>size="7" = 32px</w:t>
      </w:r>
    </w:p>
    <w:sectPr w:rsidR="00B80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84"/>
    <w:rsid w:val="003D6C84"/>
    <w:rsid w:val="004B316E"/>
    <w:rsid w:val="00B8086A"/>
    <w:rsid w:val="00BB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7733"/>
  <w15:chartTrackingRefBased/>
  <w15:docId w15:val="{249BA568-521C-4DD0-BD1D-394410D5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C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C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C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6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8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1</cp:revision>
  <dcterms:created xsi:type="dcterms:W3CDTF">2024-11-19T03:40:00Z</dcterms:created>
  <dcterms:modified xsi:type="dcterms:W3CDTF">2024-11-19T03:40:00Z</dcterms:modified>
</cp:coreProperties>
</file>