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A2CA5" w14:textId="658DD566" w:rsidR="00DF7771" w:rsidRPr="00105C3B" w:rsidRDefault="0072496E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 w:rsidRPr="00105C3B">
        <w:rPr>
          <w:b/>
          <w:bCs/>
          <w:sz w:val="40"/>
          <w:szCs w:val="40"/>
          <w:shd w:val="clear" w:color="auto" w:fill="00B050"/>
        </w:rPr>
        <w:t>Container: Lecture 4</w:t>
      </w:r>
    </w:p>
    <w:p w14:paraId="0D409A13" w14:textId="2D30F5D0" w:rsidR="0072496E" w:rsidRPr="00105C3B" w:rsidRDefault="00757829">
      <w:pPr>
        <w:rPr>
          <w:sz w:val="24"/>
          <w:szCs w:val="24"/>
        </w:rPr>
      </w:pPr>
      <w:r w:rsidRPr="00105C3B">
        <w:rPr>
          <w:sz w:val="24"/>
          <w:szCs w:val="24"/>
        </w:rPr>
        <w:t>1. Install container packages-</w:t>
      </w:r>
    </w:p>
    <w:p w14:paraId="4A52FE89" w14:textId="4F228816" w:rsidR="00757829" w:rsidRPr="00105C3B" w:rsidRDefault="00757829">
      <w:pPr>
        <w:rPr>
          <w:sz w:val="24"/>
          <w:szCs w:val="24"/>
        </w:rPr>
      </w:pPr>
      <w:r w:rsidRPr="00105C3B">
        <w:rPr>
          <w:noProof/>
          <w:sz w:val="24"/>
          <w:szCs w:val="24"/>
        </w:rPr>
        <w:drawing>
          <wp:inline distT="0" distB="0" distL="0" distR="0" wp14:anchorId="6764EE52" wp14:editId="73FD152E">
            <wp:extent cx="4782217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8FED" w14:textId="5B336FEC" w:rsidR="00757829" w:rsidRPr="00105C3B" w:rsidRDefault="00757829">
      <w:pPr>
        <w:rPr>
          <w:sz w:val="24"/>
          <w:szCs w:val="24"/>
        </w:rPr>
      </w:pPr>
      <w:r w:rsidRPr="00105C3B">
        <w:rPr>
          <w:sz w:val="24"/>
          <w:szCs w:val="24"/>
        </w:rPr>
        <w:t>2. Pull one container image, start it in background &amp; stop it to verify-</w:t>
      </w:r>
    </w:p>
    <w:p w14:paraId="493C75D9" w14:textId="4700AF2F" w:rsidR="00757829" w:rsidRPr="00105C3B" w:rsidRDefault="00757829">
      <w:pPr>
        <w:rPr>
          <w:sz w:val="24"/>
          <w:szCs w:val="24"/>
        </w:rPr>
      </w:pPr>
      <w:r w:rsidRPr="00105C3B">
        <w:rPr>
          <w:noProof/>
          <w:sz w:val="24"/>
          <w:szCs w:val="24"/>
        </w:rPr>
        <w:drawing>
          <wp:inline distT="0" distB="0" distL="0" distR="0" wp14:anchorId="15A881DD" wp14:editId="09A7163A">
            <wp:extent cx="6629400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8182" w14:textId="39C82BDD" w:rsidR="00757829" w:rsidRPr="00105C3B" w:rsidRDefault="00757829">
      <w:pPr>
        <w:rPr>
          <w:sz w:val="24"/>
          <w:szCs w:val="24"/>
        </w:rPr>
      </w:pPr>
      <w:r w:rsidRPr="00105C3B">
        <w:rPr>
          <w:sz w:val="24"/>
          <w:szCs w:val="24"/>
        </w:rPr>
        <w:t xml:space="preserve">3. </w:t>
      </w:r>
      <w:r w:rsidR="00DD6353" w:rsidRPr="00105C3B">
        <w:rPr>
          <w:sz w:val="24"/>
          <w:szCs w:val="24"/>
        </w:rPr>
        <w:t xml:space="preserve">To run a container after assigning </w:t>
      </w:r>
      <w:r w:rsidR="00DD6353" w:rsidRPr="00483509">
        <w:rPr>
          <w:color w:val="7030A0"/>
          <w:sz w:val="24"/>
          <w:szCs w:val="24"/>
        </w:rPr>
        <w:t xml:space="preserve">static IP </w:t>
      </w:r>
      <w:r w:rsidR="00DD6353" w:rsidRPr="00105C3B">
        <w:rPr>
          <w:sz w:val="24"/>
          <w:szCs w:val="24"/>
        </w:rPr>
        <w:t>to it-</w:t>
      </w:r>
    </w:p>
    <w:p w14:paraId="4F477E3F" w14:textId="06AC430C" w:rsidR="00DD6353" w:rsidRPr="00105C3B" w:rsidRDefault="00DD6353">
      <w:pPr>
        <w:rPr>
          <w:sz w:val="24"/>
          <w:szCs w:val="24"/>
        </w:rPr>
      </w:pPr>
      <w:r w:rsidRPr="00105C3B">
        <w:rPr>
          <w:noProof/>
          <w:sz w:val="24"/>
          <w:szCs w:val="24"/>
        </w:rPr>
        <w:drawing>
          <wp:inline distT="0" distB="0" distL="0" distR="0" wp14:anchorId="190C2BE9" wp14:editId="6B719327">
            <wp:extent cx="6410325" cy="1143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CDC5" w14:textId="3FDCD922" w:rsidR="00DD6353" w:rsidRPr="00105C3B" w:rsidRDefault="00DD6353">
      <w:pPr>
        <w:rPr>
          <w:sz w:val="24"/>
          <w:szCs w:val="24"/>
        </w:rPr>
      </w:pPr>
      <w:r w:rsidRPr="00645E00">
        <w:rPr>
          <w:color w:val="FF0000"/>
          <w:sz w:val="24"/>
          <w:szCs w:val="24"/>
        </w:rPr>
        <w:t>Note</w:t>
      </w:r>
      <w:r w:rsidRPr="00105C3B">
        <w:rPr>
          <w:sz w:val="24"/>
          <w:szCs w:val="24"/>
        </w:rPr>
        <w:t>: We can’t assign IP from range of host network.</w:t>
      </w:r>
      <w:r w:rsidR="004A73C1" w:rsidRPr="00105C3B">
        <w:rPr>
          <w:sz w:val="24"/>
          <w:szCs w:val="24"/>
        </w:rPr>
        <w:t xml:space="preserve"> Give it from provided range.</w:t>
      </w:r>
    </w:p>
    <w:p w14:paraId="1682B283" w14:textId="5D7BAB05" w:rsidR="004A73C1" w:rsidRPr="00105C3B" w:rsidRDefault="004A73C1">
      <w:pPr>
        <w:rPr>
          <w:sz w:val="24"/>
          <w:szCs w:val="24"/>
        </w:rPr>
      </w:pPr>
      <w:r w:rsidRPr="00105C3B">
        <w:rPr>
          <w:sz w:val="24"/>
          <w:szCs w:val="24"/>
        </w:rPr>
        <w:t>4. We can inspect this container image to see the IP address-</w:t>
      </w:r>
    </w:p>
    <w:p w14:paraId="6C5CD8B9" w14:textId="13CF417B" w:rsidR="004A73C1" w:rsidRPr="00105C3B" w:rsidRDefault="004A73C1">
      <w:pPr>
        <w:rPr>
          <w:sz w:val="24"/>
          <w:szCs w:val="24"/>
        </w:rPr>
      </w:pPr>
      <w:r w:rsidRPr="00105C3B">
        <w:rPr>
          <w:noProof/>
          <w:sz w:val="24"/>
          <w:szCs w:val="24"/>
        </w:rPr>
        <w:drawing>
          <wp:inline distT="0" distB="0" distL="0" distR="0" wp14:anchorId="7A53ED67" wp14:editId="3A27615F">
            <wp:extent cx="5191850" cy="543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A15F" w14:textId="77777777" w:rsidR="007339C1" w:rsidRDefault="007339C1">
      <w:pPr>
        <w:rPr>
          <w:sz w:val="24"/>
          <w:szCs w:val="24"/>
        </w:rPr>
      </w:pPr>
    </w:p>
    <w:p w14:paraId="4E256ECA" w14:textId="77777777" w:rsidR="007339C1" w:rsidRDefault="007339C1">
      <w:pPr>
        <w:rPr>
          <w:sz w:val="24"/>
          <w:szCs w:val="24"/>
        </w:rPr>
      </w:pPr>
    </w:p>
    <w:p w14:paraId="110FCD40" w14:textId="0A007216" w:rsidR="004A73C1" w:rsidRPr="00105C3B" w:rsidRDefault="0038613A">
      <w:pPr>
        <w:rPr>
          <w:sz w:val="24"/>
          <w:szCs w:val="24"/>
        </w:rPr>
      </w:pPr>
      <w:r w:rsidRPr="00105C3B">
        <w:rPr>
          <w:sz w:val="24"/>
          <w:szCs w:val="24"/>
        </w:rPr>
        <w:lastRenderedPageBreak/>
        <w:t xml:space="preserve">5. </w:t>
      </w:r>
      <w:r w:rsidR="00B741B0" w:rsidRPr="00105C3B">
        <w:rPr>
          <w:sz w:val="24"/>
          <w:szCs w:val="24"/>
        </w:rPr>
        <w:t>To execute any command in this container image without going inside it-</w:t>
      </w:r>
    </w:p>
    <w:p w14:paraId="2324BB57" w14:textId="6135D3C6" w:rsidR="00B741B0" w:rsidRPr="00105C3B" w:rsidRDefault="00B741B0">
      <w:pPr>
        <w:rPr>
          <w:sz w:val="24"/>
          <w:szCs w:val="24"/>
        </w:rPr>
      </w:pPr>
      <w:r w:rsidRPr="00105C3B">
        <w:rPr>
          <w:noProof/>
          <w:sz w:val="24"/>
          <w:szCs w:val="24"/>
        </w:rPr>
        <w:drawing>
          <wp:inline distT="0" distB="0" distL="0" distR="0" wp14:anchorId="66F06808" wp14:editId="10A691D8">
            <wp:extent cx="5943600" cy="1420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37A2" w14:textId="2B11489B" w:rsidR="00B741B0" w:rsidRPr="00105C3B" w:rsidRDefault="00B741B0">
      <w:pPr>
        <w:rPr>
          <w:sz w:val="24"/>
          <w:szCs w:val="24"/>
        </w:rPr>
      </w:pPr>
      <w:r w:rsidRPr="00105C3B">
        <w:rPr>
          <w:sz w:val="24"/>
          <w:szCs w:val="24"/>
        </w:rPr>
        <w:t xml:space="preserve">6. </w:t>
      </w:r>
      <w:r w:rsidR="0060365B" w:rsidRPr="00105C3B">
        <w:rPr>
          <w:sz w:val="24"/>
          <w:szCs w:val="24"/>
        </w:rPr>
        <w:t xml:space="preserve">Now, to go inside container using </w:t>
      </w:r>
      <w:r w:rsidR="0060365B" w:rsidRPr="0081085D">
        <w:rPr>
          <w:color w:val="7030A0"/>
          <w:sz w:val="24"/>
          <w:szCs w:val="24"/>
        </w:rPr>
        <w:t>interactive session</w:t>
      </w:r>
      <w:r w:rsidR="00977B76" w:rsidRPr="0081085D">
        <w:rPr>
          <w:color w:val="7030A0"/>
          <w:sz w:val="24"/>
          <w:szCs w:val="24"/>
        </w:rPr>
        <w:t xml:space="preserve"> </w:t>
      </w:r>
      <w:r w:rsidR="00977B76" w:rsidRPr="00105C3B">
        <w:rPr>
          <w:sz w:val="24"/>
          <w:szCs w:val="24"/>
        </w:rPr>
        <w:t>&amp; run few commands</w:t>
      </w:r>
      <w:r w:rsidR="0060365B" w:rsidRPr="00105C3B">
        <w:rPr>
          <w:sz w:val="24"/>
          <w:szCs w:val="24"/>
        </w:rPr>
        <w:t>-</w:t>
      </w:r>
    </w:p>
    <w:p w14:paraId="571D3E49" w14:textId="744F663D" w:rsidR="0060365B" w:rsidRPr="00105C3B" w:rsidRDefault="0060365B">
      <w:pPr>
        <w:rPr>
          <w:sz w:val="24"/>
          <w:szCs w:val="24"/>
        </w:rPr>
      </w:pPr>
      <w:r w:rsidRPr="00105C3B">
        <w:rPr>
          <w:noProof/>
          <w:sz w:val="24"/>
          <w:szCs w:val="24"/>
        </w:rPr>
        <w:drawing>
          <wp:inline distT="0" distB="0" distL="0" distR="0" wp14:anchorId="2D7A5DD0" wp14:editId="37851737">
            <wp:extent cx="6686550" cy="2886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E695" w14:textId="05BB697C" w:rsidR="00F31784" w:rsidRPr="00105C3B" w:rsidRDefault="0060365B">
      <w:pPr>
        <w:rPr>
          <w:sz w:val="24"/>
          <w:szCs w:val="24"/>
        </w:rPr>
      </w:pPr>
      <w:r w:rsidRPr="00105C3B">
        <w:rPr>
          <w:sz w:val="24"/>
          <w:szCs w:val="24"/>
        </w:rPr>
        <w:t xml:space="preserve">7. </w:t>
      </w:r>
      <w:r w:rsidR="00411634" w:rsidRPr="00105C3B">
        <w:rPr>
          <w:sz w:val="24"/>
          <w:szCs w:val="24"/>
        </w:rPr>
        <w:t xml:space="preserve">To share files between two containers, we will create </w:t>
      </w:r>
      <w:r w:rsidR="009F4897" w:rsidRPr="00105C3B">
        <w:rPr>
          <w:sz w:val="24"/>
          <w:szCs w:val="24"/>
        </w:rPr>
        <w:t>one volume on host machine &amp; verify it-</w:t>
      </w:r>
      <w:r w:rsidR="0081085D" w:rsidRPr="00105C3B">
        <w:rPr>
          <w:noProof/>
          <w:sz w:val="24"/>
          <w:szCs w:val="24"/>
        </w:rPr>
        <w:drawing>
          <wp:inline distT="0" distB="0" distL="0" distR="0" wp14:anchorId="24E3686E" wp14:editId="2B733512">
            <wp:extent cx="5943600" cy="2343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A3C0" w14:textId="3E030A6C" w:rsidR="009F4897" w:rsidRPr="00105C3B" w:rsidRDefault="00B665D3">
      <w:pPr>
        <w:rPr>
          <w:sz w:val="24"/>
          <w:szCs w:val="24"/>
        </w:rPr>
      </w:pPr>
      <w:r w:rsidRPr="00854D40">
        <w:rPr>
          <w:color w:val="FF0000"/>
          <w:sz w:val="24"/>
          <w:szCs w:val="24"/>
        </w:rPr>
        <w:t>Note</w:t>
      </w:r>
      <w:r w:rsidRPr="00105C3B">
        <w:rPr>
          <w:sz w:val="24"/>
          <w:szCs w:val="24"/>
        </w:rPr>
        <w:t xml:space="preserve">: We can see the </w:t>
      </w:r>
      <w:r w:rsidRPr="00433FBA">
        <w:rPr>
          <w:color w:val="7030A0"/>
          <w:sz w:val="24"/>
          <w:szCs w:val="24"/>
        </w:rPr>
        <w:t xml:space="preserve">Mountpoint </w:t>
      </w:r>
      <w:r w:rsidRPr="00105C3B">
        <w:rPr>
          <w:sz w:val="24"/>
          <w:szCs w:val="24"/>
        </w:rPr>
        <w:t>in this snapshot.</w:t>
      </w:r>
      <w:r w:rsidR="006D5590" w:rsidRPr="00105C3B">
        <w:rPr>
          <w:sz w:val="24"/>
          <w:szCs w:val="24"/>
        </w:rPr>
        <w:t xml:space="preserve"> </w:t>
      </w:r>
      <w:r w:rsidR="006D5590" w:rsidRPr="00433FBA">
        <w:rPr>
          <w:color w:val="7030A0"/>
          <w:sz w:val="24"/>
          <w:szCs w:val="24"/>
        </w:rPr>
        <w:t xml:space="preserve">_data </w:t>
      </w:r>
      <w:r w:rsidR="006D5590" w:rsidRPr="00105C3B">
        <w:rPr>
          <w:sz w:val="24"/>
          <w:szCs w:val="24"/>
        </w:rPr>
        <w:t>will be used for this purpose.</w:t>
      </w:r>
    </w:p>
    <w:p w14:paraId="42418144" w14:textId="1B4E315D" w:rsidR="00193FC8" w:rsidRPr="00105C3B" w:rsidRDefault="00193FC8">
      <w:pPr>
        <w:rPr>
          <w:sz w:val="24"/>
          <w:szCs w:val="24"/>
        </w:rPr>
      </w:pPr>
      <w:r w:rsidRPr="00105C3B">
        <w:rPr>
          <w:sz w:val="24"/>
          <w:szCs w:val="24"/>
        </w:rPr>
        <w:lastRenderedPageBreak/>
        <w:t xml:space="preserve">8. </w:t>
      </w:r>
      <w:r w:rsidR="001C125B" w:rsidRPr="00105C3B">
        <w:rPr>
          <w:sz w:val="24"/>
          <w:szCs w:val="24"/>
        </w:rPr>
        <w:t>To avoid writing this path again &amp; again, we will define one variable for it &amp; verify as well. We will create one txt file &amp; write some data into it to share-</w:t>
      </w:r>
    </w:p>
    <w:p w14:paraId="21C873A3" w14:textId="26B7B55B" w:rsidR="007F5935" w:rsidRPr="00105C3B" w:rsidRDefault="007F5935">
      <w:pPr>
        <w:rPr>
          <w:sz w:val="24"/>
          <w:szCs w:val="24"/>
        </w:rPr>
      </w:pPr>
      <w:r w:rsidRPr="00105C3B">
        <w:rPr>
          <w:noProof/>
          <w:sz w:val="24"/>
          <w:szCs w:val="24"/>
        </w:rPr>
        <w:drawing>
          <wp:inline distT="0" distB="0" distL="0" distR="0" wp14:anchorId="566EDE08" wp14:editId="5345E85C">
            <wp:extent cx="6343650" cy="1057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2EFC" w14:textId="5447426B" w:rsidR="007F5935" w:rsidRPr="00105C3B" w:rsidRDefault="000835CC">
      <w:pPr>
        <w:rPr>
          <w:sz w:val="24"/>
          <w:szCs w:val="24"/>
        </w:rPr>
      </w:pPr>
      <w:r w:rsidRPr="00105C3B">
        <w:rPr>
          <w:noProof/>
          <w:sz w:val="24"/>
          <w:szCs w:val="24"/>
        </w:rPr>
        <w:drawing>
          <wp:inline distT="0" distB="0" distL="0" distR="0" wp14:anchorId="4CCBD96A" wp14:editId="7B7AF23B">
            <wp:extent cx="4153480" cy="111458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2422" w14:textId="1CC20041" w:rsidR="001C125B" w:rsidRPr="00105C3B" w:rsidRDefault="000835CC">
      <w:pPr>
        <w:rPr>
          <w:sz w:val="24"/>
          <w:szCs w:val="24"/>
        </w:rPr>
      </w:pPr>
      <w:r w:rsidRPr="00105C3B">
        <w:rPr>
          <w:sz w:val="24"/>
          <w:szCs w:val="24"/>
        </w:rPr>
        <w:t xml:space="preserve">9. </w:t>
      </w:r>
      <w:r w:rsidR="006C16FC" w:rsidRPr="00105C3B">
        <w:rPr>
          <w:sz w:val="24"/>
          <w:szCs w:val="24"/>
        </w:rPr>
        <w:t>Now, we will pull one ubi container image &amp; verify it-</w:t>
      </w:r>
    </w:p>
    <w:p w14:paraId="59907283" w14:textId="6EE636C3" w:rsidR="006C16FC" w:rsidRPr="00105C3B" w:rsidRDefault="006C16FC">
      <w:pPr>
        <w:rPr>
          <w:sz w:val="24"/>
          <w:szCs w:val="24"/>
        </w:rPr>
      </w:pPr>
      <w:r w:rsidRPr="00105C3B">
        <w:rPr>
          <w:noProof/>
          <w:sz w:val="24"/>
          <w:szCs w:val="24"/>
        </w:rPr>
        <w:drawing>
          <wp:inline distT="0" distB="0" distL="0" distR="0" wp14:anchorId="76F85CE6" wp14:editId="7E53C62A">
            <wp:extent cx="5943600" cy="2230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BA46" w14:textId="5AF47211" w:rsidR="006C16FC" w:rsidRPr="00105C3B" w:rsidRDefault="00D40A6D">
      <w:pPr>
        <w:rPr>
          <w:sz w:val="24"/>
          <w:szCs w:val="24"/>
        </w:rPr>
      </w:pPr>
      <w:r w:rsidRPr="00105C3B">
        <w:rPr>
          <w:sz w:val="24"/>
          <w:szCs w:val="24"/>
        </w:rPr>
        <w:t xml:space="preserve">10. We will run its </w:t>
      </w:r>
      <w:r w:rsidRPr="0033065C">
        <w:rPr>
          <w:color w:val="7030A0"/>
          <w:sz w:val="24"/>
          <w:szCs w:val="24"/>
        </w:rPr>
        <w:t>interactive session</w:t>
      </w:r>
      <w:r w:rsidR="00384B8F" w:rsidRPr="00105C3B">
        <w:rPr>
          <w:sz w:val="24"/>
          <w:szCs w:val="24"/>
        </w:rPr>
        <w:t xml:space="preserve"> (</w:t>
      </w:r>
      <w:r w:rsidR="00384B8F" w:rsidRPr="0033065C">
        <w:rPr>
          <w:color w:val="C00000"/>
          <w:sz w:val="24"/>
          <w:szCs w:val="24"/>
        </w:rPr>
        <w:t>myubi</w:t>
      </w:r>
      <w:r w:rsidR="00384B8F" w:rsidRPr="00105C3B">
        <w:rPr>
          <w:sz w:val="24"/>
          <w:szCs w:val="24"/>
        </w:rPr>
        <w:t>)</w:t>
      </w:r>
      <w:r w:rsidRPr="00105C3B">
        <w:rPr>
          <w:sz w:val="24"/>
          <w:szCs w:val="24"/>
        </w:rPr>
        <w:t xml:space="preserve"> with mounting the volume created on host</w:t>
      </w:r>
      <w:r w:rsidR="00BB0D63" w:rsidRPr="00105C3B">
        <w:rPr>
          <w:sz w:val="24"/>
          <w:szCs w:val="24"/>
        </w:rPr>
        <w:t xml:space="preserve"> </w:t>
      </w:r>
      <w:r w:rsidR="00BB0D63" w:rsidRPr="00105C3B">
        <w:rPr>
          <w:sz w:val="24"/>
          <w:szCs w:val="24"/>
        </w:rPr>
        <w:t>(</w:t>
      </w:r>
      <w:r w:rsidR="00BB0D63" w:rsidRPr="0033065C">
        <w:rPr>
          <w:color w:val="00B0F0"/>
          <w:sz w:val="24"/>
          <w:szCs w:val="24"/>
        </w:rPr>
        <w:t>hostvolume</w:t>
      </w:r>
      <w:r w:rsidR="00BB0D63" w:rsidRPr="00105C3B">
        <w:rPr>
          <w:sz w:val="24"/>
          <w:szCs w:val="24"/>
        </w:rPr>
        <w:t>)</w:t>
      </w:r>
      <w:r w:rsidRPr="00105C3B">
        <w:rPr>
          <w:sz w:val="24"/>
          <w:szCs w:val="24"/>
        </w:rPr>
        <w:t>. Then verify volume &amp; file content &amp; will create one text file with some content in it-</w:t>
      </w:r>
    </w:p>
    <w:p w14:paraId="751CBADD" w14:textId="6C9B88FA" w:rsidR="004D20EC" w:rsidRPr="00105C3B" w:rsidRDefault="000E545E">
      <w:pPr>
        <w:rPr>
          <w:sz w:val="24"/>
          <w:szCs w:val="24"/>
        </w:rPr>
      </w:pPr>
      <w:r w:rsidRPr="00105C3B">
        <w:rPr>
          <w:noProof/>
          <w:sz w:val="24"/>
          <w:szCs w:val="24"/>
        </w:rPr>
        <w:drawing>
          <wp:inline distT="0" distB="0" distL="0" distR="0" wp14:anchorId="43E0E906" wp14:editId="24D1166C">
            <wp:extent cx="6648450" cy="1933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E159" w14:textId="198961A3" w:rsidR="000E545E" w:rsidRPr="00105C3B" w:rsidRDefault="00941E1A">
      <w:pPr>
        <w:rPr>
          <w:sz w:val="24"/>
          <w:szCs w:val="24"/>
        </w:rPr>
      </w:pPr>
      <w:r w:rsidRPr="00105C3B">
        <w:rPr>
          <w:sz w:val="24"/>
          <w:szCs w:val="24"/>
        </w:rPr>
        <w:lastRenderedPageBreak/>
        <w:t xml:space="preserve">11. To keep this container running &amp; move to host machine, use </w:t>
      </w:r>
      <w:r w:rsidRPr="00B57DDC">
        <w:rPr>
          <w:color w:val="0070C0"/>
          <w:sz w:val="24"/>
          <w:szCs w:val="24"/>
        </w:rPr>
        <w:t>CTRL+P</w:t>
      </w:r>
      <w:r w:rsidRPr="00105C3B">
        <w:rPr>
          <w:sz w:val="24"/>
          <w:szCs w:val="24"/>
        </w:rPr>
        <w:t xml:space="preserve"> </w:t>
      </w:r>
      <w:r w:rsidRPr="00B57DDC">
        <w:rPr>
          <w:color w:val="002060"/>
          <w:sz w:val="24"/>
          <w:szCs w:val="24"/>
        </w:rPr>
        <w:t xml:space="preserve">CTRL+Q </w:t>
      </w:r>
      <w:r w:rsidRPr="00105C3B">
        <w:rPr>
          <w:sz w:val="24"/>
          <w:szCs w:val="24"/>
        </w:rPr>
        <w:t>one by one-</w:t>
      </w:r>
    </w:p>
    <w:p w14:paraId="46735E97" w14:textId="718C9700" w:rsidR="00941E1A" w:rsidRPr="00105C3B" w:rsidRDefault="00941E1A">
      <w:pPr>
        <w:rPr>
          <w:sz w:val="24"/>
          <w:szCs w:val="24"/>
        </w:rPr>
      </w:pPr>
      <w:r w:rsidRPr="00105C3B">
        <w:rPr>
          <w:noProof/>
          <w:sz w:val="24"/>
          <w:szCs w:val="24"/>
        </w:rPr>
        <w:drawing>
          <wp:inline distT="0" distB="0" distL="0" distR="0" wp14:anchorId="04171A7F" wp14:editId="09EC0233">
            <wp:extent cx="6638925" cy="657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CE51" w14:textId="4B4AFD6A" w:rsidR="00941E1A" w:rsidRPr="00105C3B" w:rsidRDefault="00941E1A">
      <w:pPr>
        <w:rPr>
          <w:sz w:val="24"/>
          <w:szCs w:val="24"/>
        </w:rPr>
      </w:pPr>
      <w:r w:rsidRPr="00105C3B">
        <w:rPr>
          <w:sz w:val="24"/>
          <w:szCs w:val="24"/>
        </w:rPr>
        <w:t xml:space="preserve">12. </w:t>
      </w:r>
      <w:r w:rsidR="00047134" w:rsidRPr="00105C3B">
        <w:rPr>
          <w:sz w:val="24"/>
          <w:szCs w:val="24"/>
        </w:rPr>
        <w:t>Now verify new content of host volume-</w:t>
      </w:r>
    </w:p>
    <w:p w14:paraId="16E8B53C" w14:textId="0B3D890C" w:rsidR="00047134" w:rsidRPr="00105C3B" w:rsidRDefault="00047134">
      <w:pPr>
        <w:rPr>
          <w:sz w:val="24"/>
          <w:szCs w:val="24"/>
        </w:rPr>
      </w:pPr>
      <w:r w:rsidRPr="00105C3B">
        <w:rPr>
          <w:noProof/>
          <w:sz w:val="24"/>
          <w:szCs w:val="24"/>
        </w:rPr>
        <w:drawing>
          <wp:inline distT="0" distB="0" distL="0" distR="0" wp14:anchorId="39736967" wp14:editId="3453BB19">
            <wp:extent cx="3077004" cy="38105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5877" w14:textId="344133E1" w:rsidR="00047134" w:rsidRPr="00105C3B" w:rsidRDefault="00047134">
      <w:pPr>
        <w:rPr>
          <w:sz w:val="24"/>
          <w:szCs w:val="24"/>
        </w:rPr>
      </w:pPr>
      <w:r w:rsidRPr="00105C3B">
        <w:rPr>
          <w:noProof/>
          <w:sz w:val="24"/>
          <w:szCs w:val="24"/>
        </w:rPr>
        <w:drawing>
          <wp:inline distT="0" distB="0" distL="0" distR="0" wp14:anchorId="6AD9499C" wp14:editId="239C0A3B">
            <wp:extent cx="4477375" cy="5715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0C4A" w14:textId="6EC885C4" w:rsidR="00047134" w:rsidRPr="00105C3B" w:rsidRDefault="00047134">
      <w:pPr>
        <w:rPr>
          <w:sz w:val="24"/>
          <w:szCs w:val="24"/>
        </w:rPr>
      </w:pPr>
      <w:r w:rsidRPr="00105C3B">
        <w:rPr>
          <w:sz w:val="24"/>
          <w:szCs w:val="24"/>
        </w:rPr>
        <w:t xml:space="preserve">13. </w:t>
      </w:r>
      <w:r w:rsidR="00384B8F" w:rsidRPr="00105C3B">
        <w:rPr>
          <w:sz w:val="24"/>
          <w:szCs w:val="24"/>
        </w:rPr>
        <w:t xml:space="preserve">Next, </w:t>
      </w:r>
      <w:r w:rsidR="007771C3" w:rsidRPr="00105C3B">
        <w:rPr>
          <w:sz w:val="24"/>
          <w:szCs w:val="24"/>
        </w:rPr>
        <w:t>we</w:t>
      </w:r>
      <w:r w:rsidR="007771C3" w:rsidRPr="00105C3B">
        <w:rPr>
          <w:sz w:val="24"/>
          <w:szCs w:val="24"/>
        </w:rPr>
        <w:t xml:space="preserve"> will run its interactive session (</w:t>
      </w:r>
      <w:r w:rsidR="007771C3" w:rsidRPr="003013C4">
        <w:rPr>
          <w:color w:val="7030A0"/>
          <w:sz w:val="24"/>
          <w:szCs w:val="24"/>
        </w:rPr>
        <w:t>abhay</w:t>
      </w:r>
      <w:r w:rsidR="007771C3" w:rsidRPr="003013C4">
        <w:rPr>
          <w:color w:val="7030A0"/>
          <w:sz w:val="24"/>
          <w:szCs w:val="24"/>
        </w:rPr>
        <w:t>ubi</w:t>
      </w:r>
      <w:r w:rsidR="007771C3" w:rsidRPr="00105C3B">
        <w:rPr>
          <w:sz w:val="24"/>
          <w:szCs w:val="24"/>
        </w:rPr>
        <w:t>) with mounting the volume created on host</w:t>
      </w:r>
      <w:r w:rsidR="00BB0D63" w:rsidRPr="00105C3B">
        <w:rPr>
          <w:sz w:val="24"/>
          <w:szCs w:val="24"/>
        </w:rPr>
        <w:t xml:space="preserve"> (</w:t>
      </w:r>
      <w:r w:rsidR="00BB0D63" w:rsidRPr="003013C4">
        <w:rPr>
          <w:color w:val="FF0000"/>
          <w:sz w:val="24"/>
          <w:szCs w:val="24"/>
        </w:rPr>
        <w:t>hostvolume</w:t>
      </w:r>
      <w:r w:rsidR="00BB0D63" w:rsidRPr="00105C3B">
        <w:rPr>
          <w:sz w:val="24"/>
          <w:szCs w:val="24"/>
        </w:rPr>
        <w:t>)</w:t>
      </w:r>
      <w:r w:rsidR="007771C3" w:rsidRPr="00105C3B">
        <w:rPr>
          <w:sz w:val="24"/>
          <w:szCs w:val="24"/>
        </w:rPr>
        <w:t xml:space="preserve">. Then verify volume &amp; file </w:t>
      </w:r>
      <w:r w:rsidR="003219AC" w:rsidRPr="00105C3B">
        <w:rPr>
          <w:sz w:val="24"/>
          <w:szCs w:val="24"/>
        </w:rPr>
        <w:t>content</w:t>
      </w:r>
      <w:r w:rsidR="007771C3" w:rsidRPr="00105C3B">
        <w:rPr>
          <w:sz w:val="24"/>
          <w:szCs w:val="24"/>
        </w:rPr>
        <w:t>-</w:t>
      </w:r>
    </w:p>
    <w:p w14:paraId="0834594F" w14:textId="5A0D70F6" w:rsidR="007771C3" w:rsidRPr="00105C3B" w:rsidRDefault="00BB0D63">
      <w:pPr>
        <w:rPr>
          <w:sz w:val="24"/>
          <w:szCs w:val="24"/>
        </w:rPr>
      </w:pPr>
      <w:r w:rsidRPr="00105C3B">
        <w:rPr>
          <w:noProof/>
          <w:sz w:val="24"/>
          <w:szCs w:val="24"/>
        </w:rPr>
        <w:drawing>
          <wp:inline distT="0" distB="0" distL="0" distR="0" wp14:anchorId="2276347A" wp14:editId="7F48BC50">
            <wp:extent cx="6743700" cy="1524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7B70" w14:textId="3390EC6E" w:rsidR="00BB0D63" w:rsidRPr="00105C3B" w:rsidRDefault="00BB0D63">
      <w:pPr>
        <w:rPr>
          <w:sz w:val="24"/>
          <w:szCs w:val="24"/>
        </w:rPr>
      </w:pPr>
      <w:r w:rsidRPr="00105C3B">
        <w:rPr>
          <w:sz w:val="24"/>
          <w:szCs w:val="24"/>
        </w:rPr>
        <w:t xml:space="preserve">14. </w:t>
      </w:r>
      <w:r w:rsidR="0028170B" w:rsidRPr="00105C3B">
        <w:rPr>
          <w:sz w:val="24"/>
          <w:szCs w:val="24"/>
        </w:rPr>
        <w:t xml:space="preserve">We will list this container’s content. Copy </w:t>
      </w:r>
      <w:r w:rsidR="003219AC" w:rsidRPr="00105C3B">
        <w:rPr>
          <w:sz w:val="24"/>
          <w:szCs w:val="24"/>
        </w:rPr>
        <w:t xml:space="preserve">one file to its </w:t>
      </w:r>
      <w:r w:rsidR="003219AC" w:rsidRPr="00072EA5">
        <w:rPr>
          <w:color w:val="7030A0"/>
          <w:sz w:val="24"/>
          <w:szCs w:val="24"/>
        </w:rPr>
        <w:t xml:space="preserve">tmp </w:t>
      </w:r>
      <w:r w:rsidR="003219AC" w:rsidRPr="00105C3B">
        <w:rPr>
          <w:sz w:val="24"/>
          <w:szCs w:val="24"/>
        </w:rPr>
        <w:t xml:space="preserve">&amp; verify it. </w:t>
      </w:r>
      <w:r w:rsidR="00F00183" w:rsidRPr="00105C3B">
        <w:rPr>
          <w:sz w:val="24"/>
          <w:szCs w:val="24"/>
        </w:rPr>
        <w:t>W</w:t>
      </w:r>
      <w:r w:rsidR="00F00183" w:rsidRPr="00105C3B">
        <w:rPr>
          <w:sz w:val="24"/>
          <w:szCs w:val="24"/>
        </w:rPr>
        <w:t>ill create one text file with some content in it</w:t>
      </w:r>
      <w:r w:rsidR="005B0137" w:rsidRPr="00105C3B">
        <w:rPr>
          <w:sz w:val="24"/>
          <w:szCs w:val="24"/>
        </w:rPr>
        <w:t xml:space="preserve">. </w:t>
      </w:r>
      <w:r w:rsidR="00062819" w:rsidRPr="00105C3B">
        <w:rPr>
          <w:sz w:val="24"/>
          <w:szCs w:val="24"/>
        </w:rPr>
        <w:t>Now go to host mach</w:t>
      </w:r>
      <w:r w:rsidR="006F3160" w:rsidRPr="00105C3B">
        <w:rPr>
          <w:sz w:val="24"/>
          <w:szCs w:val="24"/>
        </w:rPr>
        <w:t>i</w:t>
      </w:r>
      <w:r w:rsidR="00062819" w:rsidRPr="00105C3B">
        <w:rPr>
          <w:sz w:val="24"/>
          <w:szCs w:val="24"/>
        </w:rPr>
        <w:t>ne</w:t>
      </w:r>
      <w:r w:rsidR="005B0137" w:rsidRPr="00105C3B">
        <w:rPr>
          <w:sz w:val="24"/>
          <w:szCs w:val="24"/>
        </w:rPr>
        <w:t xml:space="preserve"> without closing container. </w:t>
      </w:r>
      <w:r w:rsidR="005B0137" w:rsidRPr="001573B8">
        <w:rPr>
          <w:color w:val="0070C0"/>
          <w:sz w:val="24"/>
          <w:szCs w:val="24"/>
        </w:rPr>
        <w:t xml:space="preserve">CTRL+P </w:t>
      </w:r>
      <w:r w:rsidR="005B0137" w:rsidRPr="001573B8">
        <w:rPr>
          <w:color w:val="7030A0"/>
          <w:sz w:val="24"/>
          <w:szCs w:val="24"/>
        </w:rPr>
        <w:t>CTRL+Q</w:t>
      </w:r>
      <w:r w:rsidR="00101A81" w:rsidRPr="00105C3B">
        <w:rPr>
          <w:sz w:val="24"/>
          <w:szCs w:val="24"/>
        </w:rPr>
        <w:t>-</w:t>
      </w:r>
    </w:p>
    <w:p w14:paraId="36120092" w14:textId="102F4E3B" w:rsidR="00101A81" w:rsidRPr="00105C3B" w:rsidRDefault="00101A81">
      <w:pPr>
        <w:rPr>
          <w:sz w:val="24"/>
          <w:szCs w:val="24"/>
        </w:rPr>
      </w:pPr>
      <w:r w:rsidRPr="00105C3B">
        <w:rPr>
          <w:noProof/>
          <w:sz w:val="24"/>
          <w:szCs w:val="24"/>
        </w:rPr>
        <w:drawing>
          <wp:inline distT="0" distB="0" distL="0" distR="0" wp14:anchorId="3DB3BE46" wp14:editId="7F97239B">
            <wp:extent cx="6753225" cy="2066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2D37" w14:textId="77777777" w:rsidR="00801948" w:rsidRDefault="00801948">
      <w:pPr>
        <w:rPr>
          <w:sz w:val="24"/>
          <w:szCs w:val="24"/>
        </w:rPr>
      </w:pPr>
    </w:p>
    <w:p w14:paraId="2BD3B89D" w14:textId="77777777" w:rsidR="00801948" w:rsidRDefault="00801948">
      <w:pPr>
        <w:rPr>
          <w:sz w:val="24"/>
          <w:szCs w:val="24"/>
        </w:rPr>
      </w:pPr>
    </w:p>
    <w:p w14:paraId="37F96E56" w14:textId="54285F10" w:rsidR="0061161F" w:rsidRPr="00105C3B" w:rsidRDefault="00101A81">
      <w:pPr>
        <w:rPr>
          <w:sz w:val="24"/>
          <w:szCs w:val="24"/>
        </w:rPr>
      </w:pPr>
      <w:r w:rsidRPr="00105C3B">
        <w:rPr>
          <w:sz w:val="24"/>
          <w:szCs w:val="24"/>
        </w:rPr>
        <w:lastRenderedPageBreak/>
        <w:t xml:space="preserve">15. </w:t>
      </w:r>
      <w:r w:rsidR="0061161F" w:rsidRPr="00105C3B">
        <w:rPr>
          <w:sz w:val="24"/>
          <w:szCs w:val="24"/>
        </w:rPr>
        <w:t>Now verify images &amp; host volume new content-</w:t>
      </w:r>
    </w:p>
    <w:p w14:paraId="01D8E03D" w14:textId="2959FB3B" w:rsidR="00101A81" w:rsidRPr="00105C3B" w:rsidRDefault="0061161F">
      <w:pPr>
        <w:rPr>
          <w:sz w:val="24"/>
          <w:szCs w:val="24"/>
        </w:rPr>
      </w:pPr>
      <w:r w:rsidRPr="00105C3B">
        <w:rPr>
          <w:noProof/>
          <w:sz w:val="24"/>
          <w:szCs w:val="24"/>
        </w:rPr>
        <w:drawing>
          <wp:inline distT="0" distB="0" distL="0" distR="0" wp14:anchorId="0E4C2741" wp14:editId="0CE52166">
            <wp:extent cx="6781800" cy="1266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5C3B">
        <w:rPr>
          <w:sz w:val="24"/>
          <w:szCs w:val="24"/>
        </w:rPr>
        <w:t xml:space="preserve"> </w:t>
      </w:r>
    </w:p>
    <w:p w14:paraId="7C07CDD6" w14:textId="4CB51085" w:rsidR="0061161F" w:rsidRPr="00105C3B" w:rsidRDefault="002E1CA9">
      <w:pPr>
        <w:rPr>
          <w:sz w:val="24"/>
          <w:szCs w:val="24"/>
        </w:rPr>
      </w:pPr>
      <w:r w:rsidRPr="00105C3B">
        <w:rPr>
          <w:noProof/>
          <w:sz w:val="24"/>
          <w:szCs w:val="24"/>
        </w:rPr>
        <w:drawing>
          <wp:inline distT="0" distB="0" distL="0" distR="0" wp14:anchorId="2CBB0211" wp14:editId="636BE9E7">
            <wp:extent cx="4486901" cy="51442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6B6C" w14:textId="36372A6C" w:rsidR="002E1CA9" w:rsidRPr="00105C3B" w:rsidRDefault="002E1CA9">
      <w:pPr>
        <w:rPr>
          <w:sz w:val="24"/>
          <w:szCs w:val="24"/>
        </w:rPr>
      </w:pPr>
      <w:r w:rsidRPr="00105C3B">
        <w:rPr>
          <w:sz w:val="24"/>
          <w:szCs w:val="24"/>
        </w:rPr>
        <w:t xml:space="preserve">16. </w:t>
      </w:r>
      <w:r w:rsidR="00671971" w:rsidRPr="00105C3B">
        <w:rPr>
          <w:sz w:val="24"/>
          <w:szCs w:val="24"/>
        </w:rPr>
        <w:t>To export a running container, w</w:t>
      </w:r>
      <w:r w:rsidR="00527142" w:rsidRPr="00105C3B">
        <w:rPr>
          <w:sz w:val="24"/>
          <w:szCs w:val="24"/>
        </w:rPr>
        <w:t xml:space="preserve">e </w:t>
      </w:r>
      <w:r w:rsidR="000155D3" w:rsidRPr="00105C3B">
        <w:rPr>
          <w:sz w:val="24"/>
          <w:szCs w:val="24"/>
        </w:rPr>
        <w:t>will run a</w:t>
      </w:r>
      <w:r w:rsidR="00CC1C51" w:rsidRPr="00105C3B">
        <w:rPr>
          <w:sz w:val="24"/>
          <w:szCs w:val="24"/>
        </w:rPr>
        <w:t xml:space="preserve"> new</w:t>
      </w:r>
      <w:r w:rsidR="000155D3" w:rsidRPr="00105C3B">
        <w:rPr>
          <w:sz w:val="24"/>
          <w:szCs w:val="24"/>
        </w:rPr>
        <w:t xml:space="preserve"> container in background &amp; verify-</w:t>
      </w:r>
    </w:p>
    <w:p w14:paraId="56C64847" w14:textId="5EA47560" w:rsidR="000155D3" w:rsidRPr="00105C3B" w:rsidRDefault="000155D3">
      <w:pPr>
        <w:rPr>
          <w:sz w:val="24"/>
          <w:szCs w:val="24"/>
        </w:rPr>
      </w:pPr>
      <w:r w:rsidRPr="00105C3B">
        <w:rPr>
          <w:noProof/>
          <w:sz w:val="24"/>
          <w:szCs w:val="24"/>
        </w:rPr>
        <w:drawing>
          <wp:inline distT="0" distB="0" distL="0" distR="0" wp14:anchorId="669D94D1" wp14:editId="34562310">
            <wp:extent cx="6734175" cy="14192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DBAF" w14:textId="0FE29A40" w:rsidR="006D1A29" w:rsidRPr="00105C3B" w:rsidRDefault="006D1A29">
      <w:pPr>
        <w:rPr>
          <w:sz w:val="24"/>
          <w:szCs w:val="24"/>
        </w:rPr>
      </w:pPr>
      <w:r w:rsidRPr="00105C3B">
        <w:rPr>
          <w:sz w:val="24"/>
          <w:szCs w:val="24"/>
        </w:rPr>
        <w:t xml:space="preserve">17. </w:t>
      </w:r>
      <w:r w:rsidR="00527142" w:rsidRPr="00105C3B">
        <w:rPr>
          <w:sz w:val="24"/>
          <w:szCs w:val="24"/>
        </w:rPr>
        <w:t>To go inside container</w:t>
      </w:r>
      <w:r w:rsidR="004A6425" w:rsidRPr="00105C3B">
        <w:rPr>
          <w:sz w:val="24"/>
          <w:szCs w:val="24"/>
        </w:rPr>
        <w:t>, use below command-</w:t>
      </w:r>
      <w:r w:rsidR="004A6425" w:rsidRPr="00105C3B">
        <w:rPr>
          <w:noProof/>
          <w:sz w:val="24"/>
          <w:szCs w:val="24"/>
        </w:rPr>
        <w:drawing>
          <wp:inline distT="0" distB="0" distL="0" distR="0" wp14:anchorId="0E7D7403" wp14:editId="6D3E7385">
            <wp:extent cx="4744112" cy="110505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3024" w14:textId="2CB7C11A" w:rsidR="004A6425" w:rsidRPr="00105C3B" w:rsidRDefault="004A6425">
      <w:pPr>
        <w:rPr>
          <w:sz w:val="24"/>
          <w:szCs w:val="24"/>
        </w:rPr>
      </w:pPr>
      <w:r w:rsidRPr="00CE0878">
        <w:rPr>
          <w:color w:val="FF0000"/>
          <w:sz w:val="24"/>
          <w:szCs w:val="24"/>
        </w:rPr>
        <w:t>Note</w:t>
      </w:r>
      <w:r w:rsidRPr="00105C3B">
        <w:rPr>
          <w:sz w:val="24"/>
          <w:szCs w:val="24"/>
        </w:rPr>
        <w:t>: We have created one file with some content in it for verification later on.</w:t>
      </w:r>
    </w:p>
    <w:p w14:paraId="2077C3EF" w14:textId="656F9BCA" w:rsidR="005041B3" w:rsidRPr="00105C3B" w:rsidRDefault="005041B3">
      <w:pPr>
        <w:rPr>
          <w:sz w:val="24"/>
          <w:szCs w:val="24"/>
        </w:rPr>
      </w:pPr>
      <w:r w:rsidRPr="00105C3B">
        <w:rPr>
          <w:sz w:val="24"/>
          <w:szCs w:val="24"/>
        </w:rPr>
        <w:t xml:space="preserve">18. Now move to host without exiting this session, use </w:t>
      </w:r>
      <w:r w:rsidRPr="00EF2290">
        <w:rPr>
          <w:color w:val="0070C0"/>
          <w:sz w:val="24"/>
          <w:szCs w:val="24"/>
        </w:rPr>
        <w:t>CTRL+P</w:t>
      </w:r>
      <w:r w:rsidRPr="00105C3B">
        <w:rPr>
          <w:sz w:val="24"/>
          <w:szCs w:val="24"/>
        </w:rPr>
        <w:t xml:space="preserve">, </w:t>
      </w:r>
      <w:r w:rsidRPr="00EF2290">
        <w:rPr>
          <w:color w:val="C00000"/>
          <w:sz w:val="24"/>
          <w:szCs w:val="24"/>
        </w:rPr>
        <w:t>CTRL+Q</w:t>
      </w:r>
      <w:r w:rsidRPr="00105C3B">
        <w:rPr>
          <w:sz w:val="24"/>
          <w:szCs w:val="24"/>
        </w:rPr>
        <w:t>-</w:t>
      </w:r>
    </w:p>
    <w:p w14:paraId="05B87711" w14:textId="7D555613" w:rsidR="005041B3" w:rsidRPr="00105C3B" w:rsidRDefault="00015CEB">
      <w:pPr>
        <w:rPr>
          <w:sz w:val="24"/>
          <w:szCs w:val="24"/>
        </w:rPr>
      </w:pPr>
      <w:r w:rsidRPr="00105C3B">
        <w:rPr>
          <w:noProof/>
          <w:sz w:val="24"/>
          <w:szCs w:val="24"/>
        </w:rPr>
        <w:drawing>
          <wp:inline distT="0" distB="0" distL="0" distR="0" wp14:anchorId="12CE8403" wp14:editId="2B7E8310">
            <wp:extent cx="6600825" cy="9620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4128" w14:textId="77777777" w:rsidR="009A7BEC" w:rsidRDefault="009A7BEC">
      <w:pPr>
        <w:rPr>
          <w:sz w:val="24"/>
          <w:szCs w:val="24"/>
        </w:rPr>
      </w:pPr>
    </w:p>
    <w:p w14:paraId="363F1A3C" w14:textId="77777777" w:rsidR="009A7BEC" w:rsidRDefault="009A7BEC">
      <w:pPr>
        <w:rPr>
          <w:sz w:val="24"/>
          <w:szCs w:val="24"/>
        </w:rPr>
      </w:pPr>
    </w:p>
    <w:p w14:paraId="44769B7B" w14:textId="77777777" w:rsidR="009A7BEC" w:rsidRDefault="009A7BEC">
      <w:pPr>
        <w:rPr>
          <w:sz w:val="24"/>
          <w:szCs w:val="24"/>
        </w:rPr>
      </w:pPr>
    </w:p>
    <w:p w14:paraId="4DD4093E" w14:textId="153797C0" w:rsidR="00015CEB" w:rsidRPr="00105C3B" w:rsidRDefault="00015CEB">
      <w:pPr>
        <w:rPr>
          <w:sz w:val="24"/>
          <w:szCs w:val="24"/>
        </w:rPr>
      </w:pPr>
      <w:r w:rsidRPr="00105C3B">
        <w:rPr>
          <w:sz w:val="24"/>
          <w:szCs w:val="24"/>
        </w:rPr>
        <w:lastRenderedPageBreak/>
        <w:t xml:space="preserve">19. </w:t>
      </w:r>
      <w:r w:rsidR="006768FB" w:rsidRPr="00105C3B">
        <w:rPr>
          <w:sz w:val="24"/>
          <w:szCs w:val="24"/>
        </w:rPr>
        <w:t>Export it in archive form-</w:t>
      </w:r>
    </w:p>
    <w:p w14:paraId="1D6342C0" w14:textId="00BA16E7" w:rsidR="006768FB" w:rsidRPr="00105C3B" w:rsidRDefault="006768FB">
      <w:pPr>
        <w:rPr>
          <w:sz w:val="24"/>
          <w:szCs w:val="24"/>
        </w:rPr>
      </w:pPr>
      <w:r w:rsidRPr="00105C3B">
        <w:rPr>
          <w:noProof/>
          <w:sz w:val="24"/>
          <w:szCs w:val="24"/>
        </w:rPr>
        <w:drawing>
          <wp:inline distT="0" distB="0" distL="0" distR="0" wp14:anchorId="355DE0BA" wp14:editId="1E54FA33">
            <wp:extent cx="5714999" cy="2581275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953" cy="258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46EC" w14:textId="2B311D98" w:rsidR="006768FB" w:rsidRPr="00105C3B" w:rsidRDefault="006768FB">
      <w:pPr>
        <w:rPr>
          <w:sz w:val="24"/>
          <w:szCs w:val="24"/>
        </w:rPr>
      </w:pPr>
      <w:r w:rsidRPr="00105C3B">
        <w:rPr>
          <w:sz w:val="24"/>
          <w:szCs w:val="24"/>
        </w:rPr>
        <w:t xml:space="preserve">20. </w:t>
      </w:r>
      <w:r w:rsidR="006804EB" w:rsidRPr="00105C3B">
        <w:rPr>
          <w:sz w:val="24"/>
          <w:szCs w:val="24"/>
        </w:rPr>
        <w:t>Next, create one directory on host machine &amp; extract this archive in order to create new container from it &amp; verify-</w:t>
      </w:r>
    </w:p>
    <w:p w14:paraId="16492890" w14:textId="130F9FA2" w:rsidR="006804EB" w:rsidRPr="00105C3B" w:rsidRDefault="006804EB">
      <w:pPr>
        <w:rPr>
          <w:sz w:val="24"/>
          <w:szCs w:val="24"/>
        </w:rPr>
      </w:pPr>
      <w:r w:rsidRPr="00105C3B">
        <w:rPr>
          <w:noProof/>
          <w:sz w:val="24"/>
          <w:szCs w:val="24"/>
        </w:rPr>
        <w:drawing>
          <wp:inline distT="0" distB="0" distL="0" distR="0" wp14:anchorId="0ADD81D7" wp14:editId="54D12A57">
            <wp:extent cx="6772275" cy="5524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B6A8" w14:textId="11DA0682" w:rsidR="006804EB" w:rsidRPr="00105C3B" w:rsidRDefault="006804EB">
      <w:pPr>
        <w:rPr>
          <w:sz w:val="24"/>
          <w:szCs w:val="24"/>
        </w:rPr>
      </w:pPr>
      <w:r w:rsidRPr="00105C3B">
        <w:rPr>
          <w:noProof/>
          <w:sz w:val="24"/>
          <w:szCs w:val="24"/>
        </w:rPr>
        <w:drawing>
          <wp:inline distT="0" distB="0" distL="0" distR="0" wp14:anchorId="7399F7B3" wp14:editId="2E587054">
            <wp:extent cx="5582429" cy="39058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6158" w14:textId="40D90E12" w:rsidR="006804EB" w:rsidRPr="00105C3B" w:rsidRDefault="006804EB">
      <w:pPr>
        <w:rPr>
          <w:sz w:val="24"/>
          <w:szCs w:val="24"/>
        </w:rPr>
      </w:pPr>
      <w:r w:rsidRPr="00105C3B">
        <w:rPr>
          <w:sz w:val="24"/>
          <w:szCs w:val="24"/>
        </w:rPr>
        <w:t xml:space="preserve">21. </w:t>
      </w:r>
      <w:r w:rsidR="000F1F87" w:rsidRPr="00105C3B">
        <w:rPr>
          <w:sz w:val="24"/>
          <w:szCs w:val="24"/>
        </w:rPr>
        <w:t xml:space="preserve">We can verify its content using </w:t>
      </w:r>
      <w:r w:rsidR="000F1F87" w:rsidRPr="008D2E77">
        <w:rPr>
          <w:color w:val="0070C0"/>
          <w:sz w:val="24"/>
          <w:szCs w:val="24"/>
        </w:rPr>
        <w:t xml:space="preserve">tree </w:t>
      </w:r>
      <w:r w:rsidR="000F1F87" w:rsidRPr="00105C3B">
        <w:rPr>
          <w:sz w:val="24"/>
          <w:szCs w:val="24"/>
        </w:rPr>
        <w:t>command-</w:t>
      </w:r>
    </w:p>
    <w:p w14:paraId="61FDA945" w14:textId="4A42FD2E" w:rsidR="000F1F87" w:rsidRPr="00105C3B" w:rsidRDefault="000F1F87">
      <w:pPr>
        <w:rPr>
          <w:sz w:val="24"/>
          <w:szCs w:val="24"/>
        </w:rPr>
      </w:pPr>
      <w:r w:rsidRPr="00105C3B">
        <w:rPr>
          <w:noProof/>
          <w:sz w:val="24"/>
          <w:szCs w:val="24"/>
        </w:rPr>
        <w:drawing>
          <wp:inline distT="0" distB="0" distL="0" distR="0" wp14:anchorId="785D0225" wp14:editId="6C49607F">
            <wp:extent cx="4543425" cy="32385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118" cy="323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A109" w14:textId="26E6E457" w:rsidR="000F1F87" w:rsidRPr="00105C3B" w:rsidRDefault="000F1F87">
      <w:pPr>
        <w:rPr>
          <w:sz w:val="24"/>
          <w:szCs w:val="24"/>
        </w:rPr>
      </w:pPr>
      <w:r w:rsidRPr="00105C3B">
        <w:rPr>
          <w:sz w:val="24"/>
          <w:szCs w:val="24"/>
        </w:rPr>
        <w:lastRenderedPageBreak/>
        <w:t xml:space="preserve">22. </w:t>
      </w:r>
      <w:r w:rsidR="009A5209" w:rsidRPr="00105C3B">
        <w:rPr>
          <w:sz w:val="24"/>
          <w:szCs w:val="24"/>
        </w:rPr>
        <w:t>To run container using this extracted content</w:t>
      </w:r>
      <w:r w:rsidR="00675F4A" w:rsidRPr="00105C3B">
        <w:rPr>
          <w:sz w:val="24"/>
          <w:szCs w:val="24"/>
        </w:rPr>
        <w:t xml:space="preserve">, use </w:t>
      </w:r>
      <w:r w:rsidR="00675F4A" w:rsidRPr="00AE5221">
        <w:rPr>
          <w:color w:val="C00000"/>
          <w:sz w:val="24"/>
          <w:szCs w:val="24"/>
        </w:rPr>
        <w:t>podman import</w:t>
      </w:r>
      <w:r w:rsidR="009A5209" w:rsidRPr="00105C3B">
        <w:rPr>
          <w:sz w:val="24"/>
          <w:szCs w:val="24"/>
        </w:rPr>
        <w:t>-</w:t>
      </w:r>
    </w:p>
    <w:p w14:paraId="17A91995" w14:textId="1D0F5D97" w:rsidR="009A5209" w:rsidRPr="00105C3B" w:rsidRDefault="009A5209">
      <w:pPr>
        <w:rPr>
          <w:sz w:val="24"/>
          <w:szCs w:val="24"/>
        </w:rPr>
      </w:pPr>
      <w:r w:rsidRPr="00105C3B">
        <w:rPr>
          <w:noProof/>
          <w:sz w:val="24"/>
          <w:szCs w:val="24"/>
        </w:rPr>
        <w:drawing>
          <wp:inline distT="0" distB="0" distL="0" distR="0" wp14:anchorId="1823C0A6" wp14:editId="7E04E698">
            <wp:extent cx="5943600" cy="136334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33CF" w14:textId="471B9E70" w:rsidR="009A5209" w:rsidRPr="00105C3B" w:rsidRDefault="009A5209">
      <w:pPr>
        <w:rPr>
          <w:sz w:val="24"/>
          <w:szCs w:val="24"/>
        </w:rPr>
      </w:pPr>
      <w:r w:rsidRPr="00105C3B">
        <w:rPr>
          <w:sz w:val="24"/>
          <w:szCs w:val="24"/>
        </w:rPr>
        <w:t xml:space="preserve">23. </w:t>
      </w:r>
      <w:r w:rsidR="00A90160" w:rsidRPr="00105C3B">
        <w:rPr>
          <w:sz w:val="24"/>
          <w:szCs w:val="24"/>
        </w:rPr>
        <w:t>We can verify the same-</w:t>
      </w:r>
    </w:p>
    <w:p w14:paraId="0999F6D9" w14:textId="186E4B51" w:rsidR="00A90160" w:rsidRPr="00105C3B" w:rsidRDefault="00A90160">
      <w:pPr>
        <w:rPr>
          <w:sz w:val="24"/>
          <w:szCs w:val="24"/>
        </w:rPr>
      </w:pPr>
      <w:r w:rsidRPr="00105C3B">
        <w:rPr>
          <w:noProof/>
          <w:sz w:val="24"/>
          <w:szCs w:val="24"/>
        </w:rPr>
        <w:drawing>
          <wp:inline distT="0" distB="0" distL="0" distR="0" wp14:anchorId="2DC3EE76" wp14:editId="2C373442">
            <wp:extent cx="6372225" cy="10287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2975" w14:textId="75A41EC3" w:rsidR="00A90160" w:rsidRPr="00105C3B" w:rsidRDefault="00A90160">
      <w:pPr>
        <w:rPr>
          <w:sz w:val="24"/>
          <w:szCs w:val="24"/>
        </w:rPr>
      </w:pPr>
      <w:r w:rsidRPr="00105C3B">
        <w:rPr>
          <w:sz w:val="24"/>
          <w:szCs w:val="24"/>
        </w:rPr>
        <w:t xml:space="preserve">24. </w:t>
      </w:r>
      <w:r w:rsidR="0023633E" w:rsidRPr="00105C3B">
        <w:rPr>
          <w:sz w:val="24"/>
          <w:szCs w:val="24"/>
        </w:rPr>
        <w:t>We can verify the file content</w:t>
      </w:r>
      <w:r w:rsidR="00EC6E03" w:rsidRPr="00105C3B">
        <w:rPr>
          <w:sz w:val="24"/>
          <w:szCs w:val="24"/>
        </w:rPr>
        <w:t xml:space="preserve"> (Created in step 17)</w:t>
      </w:r>
      <w:r w:rsidR="0023633E" w:rsidRPr="00105C3B">
        <w:rPr>
          <w:sz w:val="24"/>
          <w:szCs w:val="24"/>
        </w:rPr>
        <w:t xml:space="preserve"> of this newly created container without going inside it-</w:t>
      </w:r>
    </w:p>
    <w:p w14:paraId="62D7AE6C" w14:textId="4A73FA92" w:rsidR="0023633E" w:rsidRPr="00105C3B" w:rsidRDefault="0023633E">
      <w:pPr>
        <w:rPr>
          <w:sz w:val="24"/>
          <w:szCs w:val="24"/>
        </w:rPr>
      </w:pPr>
      <w:r w:rsidRPr="00105C3B">
        <w:rPr>
          <w:noProof/>
          <w:sz w:val="24"/>
          <w:szCs w:val="24"/>
        </w:rPr>
        <w:drawing>
          <wp:inline distT="0" distB="0" distL="0" distR="0" wp14:anchorId="6427EB3B" wp14:editId="35439A24">
            <wp:extent cx="6705600" cy="609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95DE" w14:textId="5136D158" w:rsidR="0023633E" w:rsidRPr="00105C3B" w:rsidRDefault="0023633E">
      <w:pPr>
        <w:rPr>
          <w:sz w:val="24"/>
          <w:szCs w:val="24"/>
        </w:rPr>
      </w:pPr>
      <w:r w:rsidRPr="00105C3B">
        <w:rPr>
          <w:sz w:val="24"/>
          <w:szCs w:val="24"/>
        </w:rPr>
        <w:t xml:space="preserve">25. </w:t>
      </w:r>
      <w:r w:rsidR="006B507C" w:rsidRPr="00105C3B">
        <w:rPr>
          <w:sz w:val="24"/>
          <w:szCs w:val="24"/>
        </w:rPr>
        <w:t>Now, we are done with Lab. So, stop all the running containers &amp; verify-</w:t>
      </w:r>
    </w:p>
    <w:p w14:paraId="3E46FCCC" w14:textId="5832A0E2" w:rsidR="006B507C" w:rsidRPr="00105C3B" w:rsidRDefault="006B507C">
      <w:pPr>
        <w:rPr>
          <w:sz w:val="24"/>
          <w:szCs w:val="24"/>
        </w:rPr>
      </w:pPr>
      <w:r w:rsidRPr="00105C3B">
        <w:rPr>
          <w:noProof/>
          <w:sz w:val="24"/>
          <w:szCs w:val="24"/>
        </w:rPr>
        <w:drawing>
          <wp:inline distT="0" distB="0" distL="0" distR="0" wp14:anchorId="340231B7" wp14:editId="66628120">
            <wp:extent cx="6448425" cy="22479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1BE3" w14:textId="77777777" w:rsidR="0002684C" w:rsidRDefault="0002684C">
      <w:pPr>
        <w:rPr>
          <w:sz w:val="24"/>
          <w:szCs w:val="24"/>
        </w:rPr>
      </w:pPr>
    </w:p>
    <w:p w14:paraId="784491E5" w14:textId="77777777" w:rsidR="0002684C" w:rsidRDefault="0002684C">
      <w:pPr>
        <w:rPr>
          <w:sz w:val="24"/>
          <w:szCs w:val="24"/>
        </w:rPr>
      </w:pPr>
    </w:p>
    <w:p w14:paraId="3D381A3C" w14:textId="77777777" w:rsidR="0002684C" w:rsidRDefault="0002684C">
      <w:pPr>
        <w:rPr>
          <w:sz w:val="24"/>
          <w:szCs w:val="24"/>
        </w:rPr>
      </w:pPr>
    </w:p>
    <w:p w14:paraId="11904BA6" w14:textId="77777777" w:rsidR="0002684C" w:rsidRDefault="0002684C">
      <w:pPr>
        <w:rPr>
          <w:sz w:val="24"/>
          <w:szCs w:val="24"/>
        </w:rPr>
      </w:pPr>
    </w:p>
    <w:p w14:paraId="2952E98D" w14:textId="2C534524" w:rsidR="006B507C" w:rsidRPr="00105C3B" w:rsidRDefault="006B507C">
      <w:pPr>
        <w:rPr>
          <w:sz w:val="24"/>
          <w:szCs w:val="24"/>
        </w:rPr>
      </w:pPr>
      <w:r w:rsidRPr="00105C3B">
        <w:rPr>
          <w:sz w:val="24"/>
          <w:szCs w:val="24"/>
        </w:rPr>
        <w:lastRenderedPageBreak/>
        <w:t>26. Similarly remove all the images from host machine (Use -f to forcefully remove)-</w:t>
      </w:r>
    </w:p>
    <w:p w14:paraId="0699E3FC" w14:textId="79947DAB" w:rsidR="006B507C" w:rsidRPr="00105C3B" w:rsidRDefault="00D53E3B">
      <w:pPr>
        <w:rPr>
          <w:sz w:val="24"/>
          <w:szCs w:val="24"/>
        </w:rPr>
      </w:pPr>
      <w:r w:rsidRPr="00105C3B">
        <w:rPr>
          <w:noProof/>
          <w:sz w:val="24"/>
          <w:szCs w:val="24"/>
        </w:rPr>
        <w:drawing>
          <wp:inline distT="0" distB="0" distL="0" distR="0" wp14:anchorId="4385102D" wp14:editId="557EB938">
            <wp:extent cx="5943600" cy="2169160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11A4" w14:textId="4CA87B7F" w:rsidR="00D53E3B" w:rsidRPr="00D53E3B" w:rsidRDefault="00D53E3B">
      <w:pPr>
        <w:rPr>
          <w:color w:val="00B050"/>
        </w:rPr>
      </w:pPr>
      <w:r w:rsidRPr="00105C3B">
        <w:rPr>
          <w:color w:val="00B050"/>
          <w:sz w:val="24"/>
          <w:szCs w:val="24"/>
        </w:rPr>
        <w:t>This is it about Lecture 4!!!</w:t>
      </w:r>
    </w:p>
    <w:sectPr w:rsidR="00D53E3B" w:rsidRPr="00D53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86"/>
    <w:rsid w:val="000155D3"/>
    <w:rsid w:val="00015CEB"/>
    <w:rsid w:val="0002684C"/>
    <w:rsid w:val="000443AD"/>
    <w:rsid w:val="00047134"/>
    <w:rsid w:val="00062819"/>
    <w:rsid w:val="00072EA5"/>
    <w:rsid w:val="000835CC"/>
    <w:rsid w:val="000E545E"/>
    <w:rsid w:val="000F1F87"/>
    <w:rsid w:val="00101A81"/>
    <w:rsid w:val="00105C3B"/>
    <w:rsid w:val="001573B8"/>
    <w:rsid w:val="00193FC8"/>
    <w:rsid w:val="001C125B"/>
    <w:rsid w:val="0023633E"/>
    <w:rsid w:val="0028170B"/>
    <w:rsid w:val="002A6CBF"/>
    <w:rsid w:val="002E1CA9"/>
    <w:rsid w:val="003013C4"/>
    <w:rsid w:val="003219AC"/>
    <w:rsid w:val="0033065C"/>
    <w:rsid w:val="00384B8F"/>
    <w:rsid w:val="0038613A"/>
    <w:rsid w:val="003A7744"/>
    <w:rsid w:val="00411634"/>
    <w:rsid w:val="004221ED"/>
    <w:rsid w:val="00433FBA"/>
    <w:rsid w:val="00483509"/>
    <w:rsid w:val="004A6425"/>
    <w:rsid w:val="004A73C1"/>
    <w:rsid w:val="004D20EC"/>
    <w:rsid w:val="00503162"/>
    <w:rsid w:val="005041B3"/>
    <w:rsid w:val="00526B22"/>
    <w:rsid w:val="00527142"/>
    <w:rsid w:val="005B0137"/>
    <w:rsid w:val="0060365B"/>
    <w:rsid w:val="00607BE9"/>
    <w:rsid w:val="0061161F"/>
    <w:rsid w:val="00645E00"/>
    <w:rsid w:val="00671971"/>
    <w:rsid w:val="00675F4A"/>
    <w:rsid w:val="006768FB"/>
    <w:rsid w:val="006804EB"/>
    <w:rsid w:val="006B507C"/>
    <w:rsid w:val="006C16FC"/>
    <w:rsid w:val="006D1A29"/>
    <w:rsid w:val="006D5590"/>
    <w:rsid w:val="006F3160"/>
    <w:rsid w:val="0072496E"/>
    <w:rsid w:val="007339C1"/>
    <w:rsid w:val="00757829"/>
    <w:rsid w:val="007771C3"/>
    <w:rsid w:val="007F5935"/>
    <w:rsid w:val="00801948"/>
    <w:rsid w:val="0081085D"/>
    <w:rsid w:val="00854D40"/>
    <w:rsid w:val="008D2E77"/>
    <w:rsid w:val="008E0586"/>
    <w:rsid w:val="00941E1A"/>
    <w:rsid w:val="00977B76"/>
    <w:rsid w:val="009A5209"/>
    <w:rsid w:val="009A7BEC"/>
    <w:rsid w:val="009F4897"/>
    <w:rsid w:val="00A90160"/>
    <w:rsid w:val="00AE5221"/>
    <w:rsid w:val="00B57DDC"/>
    <w:rsid w:val="00B665D3"/>
    <w:rsid w:val="00B741B0"/>
    <w:rsid w:val="00BB0D63"/>
    <w:rsid w:val="00CC1C51"/>
    <w:rsid w:val="00CE0878"/>
    <w:rsid w:val="00D40A6D"/>
    <w:rsid w:val="00D53E3B"/>
    <w:rsid w:val="00DD6353"/>
    <w:rsid w:val="00DF7771"/>
    <w:rsid w:val="00EC6E03"/>
    <w:rsid w:val="00EF2290"/>
    <w:rsid w:val="00F00183"/>
    <w:rsid w:val="00F3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DF82"/>
  <w15:chartTrackingRefBased/>
  <w15:docId w15:val="{95D256EA-4B8C-4A65-8449-8F6FC791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76</cp:revision>
  <dcterms:created xsi:type="dcterms:W3CDTF">2023-01-04T02:12:00Z</dcterms:created>
  <dcterms:modified xsi:type="dcterms:W3CDTF">2023-01-04T03:29:00Z</dcterms:modified>
</cp:coreProperties>
</file>