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Default="005A14CB" w:rsidP="00991BE8">
      <w:pPr>
        <w:pStyle w:val="Nagwek1"/>
        <w:jc w:val="center"/>
      </w:pPr>
      <w:r>
        <w:t>Stan projektu – realizacja tematów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algorytmów</w:t>
      </w:r>
      <w:r>
        <w:t xml:space="preserve"> – skończone i przeprowadzone.</w:t>
      </w:r>
    </w:p>
    <w:p w:rsidR="00F46CC7" w:rsidRDefault="00F46CC7" w:rsidP="00F46CC7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Zmienne</w:t>
      </w:r>
      <w:r>
        <w:t xml:space="preserve"> – w większości skończone, pozostały ostatnie szlify i sprawdzenie w praktyce.</w:t>
      </w:r>
      <w:bookmarkStart w:id="0" w:name="_GoBack"/>
      <w:bookmarkEnd w:id="0"/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funkcji</w:t>
      </w:r>
      <w:r>
        <w:t xml:space="preserve"> – skończone i przeprowadzone, ale jest rozszerzane o nową lekcję na temat globalności i lokalności zmiennych.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rekurencji</w:t>
      </w:r>
      <w:r>
        <w:t xml:space="preserve"> – skończone i przeprowadzone, chociaż nie od początku do końca, ze względu na zmiany w trakcie. Wymaga dokładnego sprawdzenia w praktyce.</w:t>
      </w:r>
    </w:p>
    <w:p w:rsidR="005A14CB" w:rsidRDefault="005A14CB" w:rsidP="005A14C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rekurencji 2</w:t>
      </w:r>
      <w:r>
        <w:t xml:space="preserve"> – w trakcie przygotowywania.</w:t>
      </w:r>
    </w:p>
    <w:sectPr w:rsidR="005A14C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0D56E2"/>
    <w:rsid w:val="003D44AD"/>
    <w:rsid w:val="004F6676"/>
    <w:rsid w:val="005975D2"/>
    <w:rsid w:val="005A14CB"/>
    <w:rsid w:val="005A675E"/>
    <w:rsid w:val="005B0A1B"/>
    <w:rsid w:val="00820D08"/>
    <w:rsid w:val="00991BE8"/>
    <w:rsid w:val="00B77392"/>
    <w:rsid w:val="00BD7D0C"/>
    <w:rsid w:val="00C23E9D"/>
    <w:rsid w:val="00D81381"/>
    <w:rsid w:val="00D92D8C"/>
    <w:rsid w:val="00DA648B"/>
    <w:rsid w:val="00E4231F"/>
    <w:rsid w:val="00E765DA"/>
    <w:rsid w:val="00F46CC7"/>
    <w:rsid w:val="00F65489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5E3E"/>
  <w15:chartTrackingRefBased/>
  <w15:docId w15:val="{63F98789-37C3-4D58-ACDA-4974AA90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1BE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991BE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5</cp:revision>
  <dcterms:created xsi:type="dcterms:W3CDTF">2018-05-08T08:45:00Z</dcterms:created>
  <dcterms:modified xsi:type="dcterms:W3CDTF">2018-08-01T13:50:00Z</dcterms:modified>
</cp:coreProperties>
</file>