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D147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7C36E012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que compruebe algunos nodos del árbol mientras está ejecutando uno. (Ej: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66207F9E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  <w:r w:rsidR="00BF4C48">
              <w:rPr>
                <w:sz w:val="24"/>
              </w:rPr>
              <w:t xml:space="preserve"> , primera versión y documentado el sistema de visión mediante trazado de rayos.</w:t>
            </w:r>
          </w:p>
        </w:tc>
      </w:tr>
      <w:tr w:rsidR="003F4687" w:rsidRPr="00C250B3" w14:paraId="026F03B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8C016C1" w14:textId="638192B0" w:rsidR="003F4687" w:rsidRPr="003556AC" w:rsidRDefault="003F4687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2C35E320" w14:textId="77777777" w:rsidR="003F4687" w:rsidRDefault="003F4687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A570384" w14:textId="64798909" w:rsidR="003F4687" w:rsidRDefault="00E83A6E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</w:p>
        </w:tc>
        <w:tc>
          <w:tcPr>
            <w:tcW w:w="3260" w:type="dxa"/>
            <w:vAlign w:val="center"/>
          </w:tcPr>
          <w:p w14:paraId="672E9DF7" w14:textId="77777777" w:rsidR="003F4687" w:rsidRDefault="003F4687" w:rsidP="000322F0">
            <w:pPr>
              <w:spacing w:after="0"/>
              <w:rPr>
                <w:sz w:val="24"/>
              </w:rPr>
            </w:pP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lastRenderedPageBreak/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1CAF4798" w:rsidR="00A15018" w:rsidRPr="00C250B3" w:rsidRDefault="008B362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15/45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D85CC" w14:textId="77777777" w:rsidR="005D1471" w:rsidRDefault="005D1471" w:rsidP="000A448E">
      <w:pPr>
        <w:spacing w:after="0" w:line="240" w:lineRule="auto"/>
      </w:pPr>
      <w:r>
        <w:separator/>
      </w:r>
    </w:p>
  </w:endnote>
  <w:endnote w:type="continuationSeparator" w:id="0">
    <w:p w14:paraId="360F85D3" w14:textId="77777777" w:rsidR="005D1471" w:rsidRDefault="005D147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33EC86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B4CD8" w:rsidRPr="000B4CD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C378E" w14:textId="77777777" w:rsidR="005D1471" w:rsidRDefault="005D1471" w:rsidP="000A448E">
      <w:pPr>
        <w:spacing w:after="0" w:line="240" w:lineRule="auto"/>
      </w:pPr>
      <w:r>
        <w:separator/>
      </w:r>
    </w:p>
  </w:footnote>
  <w:footnote w:type="continuationSeparator" w:id="0">
    <w:p w14:paraId="44D13872" w14:textId="77777777" w:rsidR="005D1471" w:rsidRDefault="005D147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0B4CD8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3F4687"/>
    <w:rsid w:val="004473A2"/>
    <w:rsid w:val="004C3D08"/>
    <w:rsid w:val="004E389E"/>
    <w:rsid w:val="00545B0E"/>
    <w:rsid w:val="005509F7"/>
    <w:rsid w:val="005B5691"/>
    <w:rsid w:val="005D147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B3620"/>
    <w:rsid w:val="008E3C23"/>
    <w:rsid w:val="008F53C1"/>
    <w:rsid w:val="009148E4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BF4C48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B3BBE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BAD71-B5AC-496A-9087-14C4871D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2016-12-22T18:32:00Z</dcterms:created>
  <dcterms:modified xsi:type="dcterms:W3CDTF">2016-12-22T18:32:00Z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