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A26" w:rsidRDefault="00945A26" w:rsidP="00A96BC0">
      <w:pPr>
        <w:pStyle w:val="a3"/>
        <w:pBdr>
          <w:bottom w:val="single" w:sz="8" w:space="3" w:color="5B9BD5" w:themeColor="accent1"/>
        </w:pBdr>
      </w:pPr>
      <w:r>
        <w:rPr>
          <w:rFonts w:hint="eastAsia"/>
        </w:rPr>
        <w:t>タイトル</w:t>
      </w:r>
      <w:r w:rsidR="00421201">
        <w:rPr>
          <w:rFonts w:hint="eastAsia"/>
        </w:rPr>
        <w:t xml:space="preserve"> </w:t>
      </w:r>
      <w:r w:rsidR="00536905">
        <w:rPr>
          <w:rFonts w:hint="eastAsia"/>
        </w:rPr>
        <w:t>Blow</w:t>
      </w:r>
      <w:r w:rsidR="00536905">
        <w:t xml:space="preserve"> off Blow</w:t>
      </w:r>
    </w:p>
    <w:p w:rsidR="00717A80" w:rsidRDefault="00717A80" w:rsidP="00717A80">
      <w:pPr>
        <w:pStyle w:val="1"/>
      </w:pPr>
      <w:r>
        <w:rPr>
          <w:rFonts w:hint="eastAsia"/>
        </w:rPr>
        <w:t>詳細</w:t>
      </w:r>
    </w:p>
    <w:p w:rsidR="00717A80" w:rsidRPr="00717A80" w:rsidRDefault="000148A9" w:rsidP="00717A80">
      <w:pPr>
        <w:pStyle w:val="2"/>
      </w:pPr>
      <w:r>
        <w:rPr>
          <w:rFonts w:hint="eastAsia"/>
        </w:rPr>
        <w:t>5</w:t>
      </w:r>
      <w:bookmarkStart w:id="0" w:name="_GoBack"/>
      <w:bookmarkEnd w:id="0"/>
      <w:r>
        <w:rPr>
          <w:rFonts w:hint="eastAsia"/>
        </w:rPr>
        <w:t>ゲームメイン</w:t>
      </w:r>
    </w:p>
    <w:p w:rsidR="00717A80" w:rsidRPr="00717A80" w:rsidRDefault="00717A80" w:rsidP="00717A8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2A804" wp14:editId="70948807">
                <wp:simplePos x="0" y="0"/>
                <wp:positionH relativeFrom="column">
                  <wp:posOffset>1624860</wp:posOffset>
                </wp:positionH>
                <wp:positionV relativeFrom="paragraph">
                  <wp:posOffset>1780798</wp:posOffset>
                </wp:positionV>
                <wp:extent cx="1586975" cy="423194"/>
                <wp:effectExtent l="0" t="0" r="13335" b="1524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975" cy="423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B46" w:rsidRDefault="00AB7B46" w:rsidP="00717A80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 xml:space="preserve">ush </w:t>
                            </w:r>
                            <w:r>
                              <w:t>Key Enter</w:t>
                            </w:r>
                          </w:p>
                          <w:p w:rsidR="00AB7B46" w:rsidRDefault="00AB7B46" w:rsidP="00717A80">
                            <w:pPr>
                              <w:jc w:val="center"/>
                            </w:pPr>
                          </w:p>
                          <w:p w:rsidR="00AB7B46" w:rsidRDefault="00AB7B46" w:rsidP="00717A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2A804" id="正方形/長方形 18" o:spid="_x0000_s1029" style="position:absolute;margin-left:127.95pt;margin-top:140.2pt;width:124.95pt;height:3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hJbgAIAACgFAAAOAAAAZHJzL2Uyb0RvYy54bWysVM1uFDEMviPxDlHudHa2279VZ6tVqyKk&#10;qq1oUc/ZTNIdkT+c7M4s70EfAM6cEQceh0q8BU7mp1WpOCAuGXvsz47tzzk8arQiawG+sqag+daI&#10;EmG4LStzW9B316ev9inxgZmSKWtEQTfC06PZyxeHtZuKsV1aVQogGMT4ae0KugzBTbPM86XQzG9Z&#10;JwwapQXNAqpwm5XAaoyuVTYejXaz2kLpwHLhPf49aY10luJLKXi4kNKLQFRB8W4hnZDORTyz2SGb&#10;3gJzy4p312D/cAvNKoNJh1AnLDCyguqPULriYL2VYYtbnVkpKy5SDVhNPnpSzdWSOZFqweZ4N7TJ&#10;/7+w/Hx9CaQqcXY4KcM0zuj+65f7u+8/f3zOfn361koErdiq2vkpIq7cJXSaRzHW3UjQ8YsVkSa1&#10;dzO0VzSBcPyZ7+zvHuztUMLRNhlv5weTGDR7QDvw4bWwmkShoIDjS11l6zMfWtfeBXHxNm3+JIWN&#10;EvEKyrwVEkvCjOOETmQSxwrImiENyvd5lzZ5RoislBpA+XMgFXpQ5xthIhFsAI6eAz5kG7xTRmvC&#10;ANSVsfB3sGz9+6rbWmPZoVk0aX7b/YAWttzgTMG2ZPeOn1bYzjPmwyUDZDfuAW5suMBDKlsX1HYS&#10;JUsLH5/7H/2RdGilpMZtKaj/sGIgKFFvDNLxIJ9M4nolZbKzN0YFHlsWjy1mpY8tTiLHt8HxJEb/&#10;oHpRgtU3uNjzmBVNzHDMXVAeoFeOQ7vF+DRwMZ8nN1wpx8KZuXI8Bo99jnS5bm4YuI5TAdl4bvvN&#10;YtMn1Gp9I9LY+SpYWSXexU63fe0mgOuYmNs9HXHfH+vJ6+GBm/0GAAD//wMAUEsDBBQABgAIAAAA&#10;IQCqXzWj4AAAAAsBAAAPAAAAZHJzL2Rvd25yZXYueG1sTI9NT8MwDIbvSPyHyEjcWMJY91GaThOC&#10;E4iJwYFj1pi2InGqJmu7f485wc2WH71+3mI7eScG7GMbSMPtTIFAqoJtqdbw8f50swYRkyFrXCDU&#10;cMYI2/LyojC5DSO94XBIteAQirnR0KTU5VLGqkFv4ix0SHz7Cr03ide+lrY3I4d7J+dKLaU3LfGH&#10;xnT40GD1fTh5DWHfnt2u37wOL7j6fN4nNU7LR62vr6bdPYiEU/qD4Vef1aFkp2M4kY3CaZhn2YZR&#10;HtZqAYKJTGVc5qjhbrFSIMtC/u9Q/gAAAP//AwBQSwECLQAUAAYACAAAACEAtoM4kv4AAADhAQAA&#10;EwAAAAAAAAAAAAAAAAAAAAAAW0NvbnRlbnRfVHlwZXNdLnhtbFBLAQItABQABgAIAAAAIQA4/SH/&#10;1gAAAJQBAAALAAAAAAAAAAAAAAAAAC8BAABfcmVscy8ucmVsc1BLAQItABQABgAIAAAAIQBb3hJb&#10;gAIAACgFAAAOAAAAAAAAAAAAAAAAAC4CAABkcnMvZTJvRG9jLnhtbFBLAQItABQABgAIAAAAIQCq&#10;XzWj4AAAAAsBAAAPAAAAAAAAAAAAAAAAANoEAABkcnMvZG93bnJldi54bWxQSwUGAAAAAAQABADz&#10;AAAA5wUAAAAA&#10;" fillcolor="white [3201]" strokecolor="black [3200]" strokeweight="1pt">
                <v:textbox>
                  <w:txbxContent>
                    <w:p w:rsidR="00AB7B46" w:rsidRDefault="00AB7B46" w:rsidP="00717A80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 xml:space="preserve">ush </w:t>
                      </w:r>
                      <w:r>
                        <w:t>Key Enter</w:t>
                      </w:r>
                    </w:p>
                    <w:p w:rsidR="00AB7B46" w:rsidRDefault="00AB7B46" w:rsidP="00717A80">
                      <w:pPr>
                        <w:jc w:val="center"/>
                      </w:pPr>
                    </w:p>
                    <w:p w:rsidR="00AB7B46" w:rsidRDefault="00AB7B46" w:rsidP="00717A8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336803" wp14:editId="0829EB1F">
                <wp:simplePos x="0" y="0"/>
                <wp:positionH relativeFrom="column">
                  <wp:posOffset>1246699</wp:posOffset>
                </wp:positionH>
                <wp:positionV relativeFrom="paragraph">
                  <wp:posOffset>458140</wp:posOffset>
                </wp:positionV>
                <wp:extent cx="2365349" cy="544106"/>
                <wp:effectExtent l="0" t="0" r="16510" b="27940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349" cy="544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B46" w:rsidRDefault="00AB7B46" w:rsidP="00717A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36803" id="正方形/長方形 14" o:spid="_x0000_s1030" style="position:absolute;margin-left:98.15pt;margin-top:36.05pt;width:186.25pt;height:42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GiLfwIAACgFAAAOAAAAZHJzL2Uyb0RvYy54bWysVMFu1DAQvSPxD5bvNJttWuiq2WrVqgip&#10;ale0qGevY3cjbI+xvZss/0E/AM6cEQc+h0r8BWMnm1al4oC4ODOZeTOemTc+PGq1ImvhfA2mpPnO&#10;iBJhOFS1uSnpu6vTF68o8YGZiikwoqQb4enR9Pmzw8ZOxBiWoCrhCAYxftLYki5DsJMs83wpNPM7&#10;YIVBowSnWUDV3WSVYw1G1yobj0b7WQOusg648B7/nnRGOk3xpRQ8XEjpRSCqpHi3kE6XzkU8s+kh&#10;m9w4Zpc176/B/uEWmtUGkw6hTlhgZOXqP0LpmjvwIMMOB52BlDUXqQasJh89quZyyaxItWBzvB3a&#10;5P9fWH6+njtSVzi7ghLDNM7o7uuXu9vvP398zn59+tZJBK3Yqsb6CSIu7dz1mkcx1t1Kp+MXKyJt&#10;au9maK9oA+H4c7y7v7dbHFDC0bZXFPloPwbN7tHW+fBagCZRKKnD8aWusvWZD53r1gVx8TZd/iSF&#10;jRLxCsq8FRJLihkTOpFJHCtH1gxpUL3P+7TJM0JkrdQAyp8CqbAF9b4RJhLBBuDoKeB9tsE7ZQQT&#10;BqCuDbi/g2Xnv626qzWWHdpFm+Y3DGgB1QZn6qAju7f8tMZ2njEf5swhu3EPcGPDBR5SQVNS6CVK&#10;luA+PvU/+iPp0EpJg9tSUv9hxZygRL0xSMeDvCjieiWl2Hs5RsU9tCweWsxKHwNOIse3wfIkRv+g&#10;tqJ0oK9xsWcxK5qY4Zi7pDy4rXIcui3Gp4GL2Sy54UpZFs7MpeUxeOxzpMtVe82c7TkVkI3nsN0s&#10;NnlErc43Ig3MVgFknXgXO931tZ8ArmNibv90xH1/qCev+wdu+hsAAP//AwBQSwMEFAAGAAgAAAAh&#10;ALnjAQ/eAAAACgEAAA8AAABkcnMvZG93bnJldi54bWxMj8FOwzAQRO9I/IO1SNyo06ImaYhTVQhO&#10;ICoKB45uvCQR9jqK3ST9e5YTPY5mNPOm3M7OihGH0HlSsFwkIJBqbzpqFHx+PN/lIELUZLT1hArO&#10;GGBbXV+VujB+onccD7ERXEKh0AraGPtCylC36HRY+B6JvW8/OB1ZDo00g5643Fm5SpJUOt0RL7S6&#10;x8cW65/DySnw++5sd8PmbXzF7OtlH5NpTp+Uur2Zdw8gIs7xPwx/+IwOFTMd/YlMEJb1Jr3nqIJs&#10;tQTBgXWa85cjO+ssB1mV8vJC9QsAAP//AwBQSwECLQAUAAYACAAAACEAtoM4kv4AAADhAQAAEwAA&#10;AAAAAAAAAAAAAAAAAAAAW0NvbnRlbnRfVHlwZXNdLnhtbFBLAQItABQABgAIAAAAIQA4/SH/1gAA&#10;AJQBAAALAAAAAAAAAAAAAAAAAC8BAABfcmVscy8ucmVsc1BLAQItABQABgAIAAAAIQC7HGiLfwIA&#10;ACgFAAAOAAAAAAAAAAAAAAAAAC4CAABkcnMvZTJvRG9jLnhtbFBLAQItABQABgAIAAAAIQC54wEP&#10;3gAAAAoBAAAPAAAAAAAAAAAAAAAAANkEAABkcnMvZG93bnJldi54bWxQSwUGAAAAAAQABADzAAAA&#10;5AUAAAAA&#10;" fillcolor="white [3201]" strokecolor="black [3200]" strokeweight="1pt">
                <v:textbox>
                  <w:txbxContent>
                    <w:p w:rsidR="00AB7B46" w:rsidRDefault="00AB7B46" w:rsidP="00717A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タイトル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2DC84C" wp14:editId="3669E2C0">
                <wp:simplePos x="0" y="0"/>
                <wp:positionH relativeFrom="column">
                  <wp:posOffset>-7038</wp:posOffset>
                </wp:positionH>
                <wp:positionV relativeFrom="paragraph">
                  <wp:posOffset>80750</wp:posOffset>
                </wp:positionV>
                <wp:extent cx="4821381" cy="2592059"/>
                <wp:effectExtent l="0" t="0" r="17780" b="18415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1381" cy="25920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6645D" id="正方形/長方形 13" o:spid="_x0000_s1026" style="position:absolute;left:0;text-align:left;margin-left:-.55pt;margin-top:6.35pt;width:379.65pt;height:204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qxjgIAAEYFAAAOAAAAZHJzL2Uyb0RvYy54bWysVMFuEzEQvSPxD5bvdDfbBNqomypqVYRU&#10;tREt6tn12t2VvB5jO9mE/4APKGfOiAOfQyX+grG92VZtxQGRgzPemXmeeX7jg8N1q8hKWNeALulo&#10;J6dEaA5Vo29K+uHy5NUeJc4zXTEFWpR0Ixw9nL18cdCZqSigBlUJSxBEu2lnSlp7b6ZZ5ngtWuZ2&#10;wAiNTgm2ZR639iarLOsQvVVZkeevsw5sZSxw4Rx+PU5OOov4Ugruz6V0whNVUqzNx9XG9Tqs2eyA&#10;TW8sM3XD+zLYP1TRskbjoQPUMfOMLG3zBKptuAUH0u9waDOQsuEi9oDdjPJH3VzUzIjYC5LjzECT&#10;+3+w/Gy1sKSp8O52KdGsxTu6+/b17suPXz9vs9+fvyeLoBep6oybYsaFWdh+59AMfa+lbcM/dkTW&#10;kd7NQK9Ye8Lx43ivGO3ujSjh6Csm+0U+2Q+o2X26sc6/FdCSYJTU4v1FWtnq1PkUug3BvFBOKiBa&#10;fqNEqEHp90JiT3hkEbOjmsSRsmTFUAeMc6H9KLlqVon0eZLjr69nyIjVRcCALBulBuweICj1KXaq&#10;tY8PqSKKcUjO/1ZYSh4y4smg/ZDcNhrscwAKu+pPTvFbkhI1gaVrqDZ44xbSKDjDTxrk+pQ5v2AW&#10;tY9TgvPsz3GRCrqSQm9RUoP99Nz3EI+SRC8lHc5SSd3HJbOCEvVOo1j3R+NxGL64GU/eFLixDz3X&#10;Dz162R4BXhMKBauLZoj3amtKC+0Vjv08nIoupjmeXVLu7XZz5NOM48PBxXwew3DgDPOn+sLwAB5Y&#10;DVq6XF8xa3rBedTqGWznjk0f6S7FhkwN86UH2URR3vPa843DGoXTPyzhNXi4j1H3z9/sDwAAAP//&#10;AwBQSwMEFAAGAAgAAAAhAGW84nfdAAAACQEAAA8AAABkcnMvZG93bnJldi54bWxMj8FOwzAQRO9I&#10;/IO1SNxaJxGQEuJUqBIXpB7a8gFuvMSh8TqKnSb5+y4nOO7OaOZNuZ1dJ644hNaTgnSdgECqvWmp&#10;UfB1+lhtQISoyejOEypYMMC2ur8rdWH8RAe8HmMjOIRCoRXYGPtCylBbdDqsfY/E2rcfnI58Do00&#10;g5443HUyS5IX6XRL3GB1jzuL9eU4Oi7ReFjSfNpd9nb+bLFbfnBclHp8mN/fQESc458ZfvEZHSpm&#10;OvuRTBCdglWaspP/WQ6C9fx5k4E4K3jKkleQVSn/L6huAAAA//8DAFBLAQItABQABgAIAAAAIQC2&#10;gziS/gAAAOEBAAATAAAAAAAAAAAAAAAAAAAAAABbQ29udGVudF9UeXBlc10ueG1sUEsBAi0AFAAG&#10;AAgAAAAhADj9If/WAAAAlAEAAAsAAAAAAAAAAAAAAAAALwEAAF9yZWxzLy5yZWxzUEsBAi0AFAAG&#10;AAgAAAAhABwyCrGOAgAARgUAAA4AAAAAAAAAAAAAAAAALgIAAGRycy9lMm9Eb2MueG1sUEsBAi0A&#10;FAAGAAgAAAAhAGW84nfdAAAACQEAAA8AAAAAAAAAAAAAAAAA6AQAAGRycy9kb3ducmV2LnhtbFBL&#10;BQYAAAAABAAEAPMAAADyBQAAAAA=&#10;" fillcolor="#5b9bd5 [3204]" strokecolor="#1f4d78 [1604]" strokeweight="1pt"/>
            </w:pict>
          </mc:Fallback>
        </mc:AlternateContent>
      </w:r>
    </w:p>
    <w:p w:rsidR="00717A80" w:rsidRDefault="00717A80" w:rsidP="00717A80"/>
    <w:p w:rsidR="00717A80" w:rsidRDefault="00717A80" w:rsidP="00717A80"/>
    <w:p w:rsidR="00717A80" w:rsidRDefault="00717A80" w:rsidP="00717A80"/>
    <w:p w:rsidR="00717A80" w:rsidRDefault="00717A80" w:rsidP="00717A80"/>
    <w:p w:rsidR="00717A80" w:rsidRDefault="00717A80" w:rsidP="00717A80"/>
    <w:p w:rsidR="00717A80" w:rsidRDefault="00717A80" w:rsidP="00717A80"/>
    <w:p w:rsidR="001A4A87" w:rsidRDefault="001A4A87" w:rsidP="001A4A87">
      <w:pPr>
        <w:pStyle w:val="3"/>
      </w:pPr>
      <w:r>
        <w:rPr>
          <w:rFonts w:hint="eastAsia"/>
        </w:rPr>
        <w:t>概要</w:t>
      </w:r>
    </w:p>
    <w:p w:rsidR="001A4A87" w:rsidRDefault="001A4A87" w:rsidP="001A4A87">
      <w:r>
        <w:t>P</w:t>
      </w:r>
      <w:r>
        <w:rPr>
          <w:rFonts w:hint="eastAsia"/>
        </w:rPr>
        <w:t xml:space="preserve">ush </w:t>
      </w:r>
      <w:r>
        <w:t>Key Enter</w:t>
      </w:r>
      <w:r>
        <w:rPr>
          <w:rFonts w:hint="eastAsia"/>
        </w:rPr>
        <w:t>はマウスクリックでも</w:t>
      </w:r>
      <w:r>
        <w:rPr>
          <w:rFonts w:hint="eastAsia"/>
        </w:rPr>
        <w:t>OK</w:t>
      </w:r>
      <w:r>
        <w:rPr>
          <w:rFonts w:hint="eastAsia"/>
        </w:rPr>
        <w:t>にする</w:t>
      </w:r>
    </w:p>
    <w:p w:rsidR="001A4A87" w:rsidRPr="001A4A87" w:rsidRDefault="001A4A87" w:rsidP="001A4A87">
      <w:r>
        <w:rPr>
          <w:rFonts w:hint="eastAsia"/>
        </w:rPr>
        <w:t>ボタンはカーソルがあると明るくなるはじめは</w:t>
      </w:r>
      <w:r>
        <w:rPr>
          <w:rFonts w:hint="eastAsia"/>
        </w:rPr>
        <w:t>0.</w:t>
      </w:r>
      <w:r>
        <w:rPr>
          <w:rFonts w:hint="eastAsia"/>
        </w:rPr>
        <w:t>５ｆの色合いに</w:t>
      </w:r>
    </w:p>
    <w:p w:rsidR="00C93434" w:rsidRDefault="00C93434" w:rsidP="001A4A87">
      <w:pPr>
        <w:pStyle w:val="3"/>
      </w:pPr>
      <w:r>
        <w:rPr>
          <w:rFonts w:hint="eastAsia"/>
        </w:rPr>
        <w:t>シーン以降</w:t>
      </w:r>
      <w:r w:rsidR="001A4A87">
        <w:rPr>
          <w:rFonts w:hint="eastAsia"/>
        </w:rPr>
        <w:t>時</w:t>
      </w:r>
    </w:p>
    <w:p w:rsidR="001A4A87" w:rsidRPr="001A4A87" w:rsidRDefault="001A4A87" w:rsidP="001A4A87">
      <w:r>
        <w:rPr>
          <w:rFonts w:hint="eastAsia"/>
        </w:rPr>
        <w:t>p</w:t>
      </w:r>
      <w:r>
        <w:t>ushKeyEnter</w:t>
      </w:r>
      <w:r>
        <w:rPr>
          <w:rFonts w:hint="eastAsia"/>
        </w:rPr>
        <w:t>でホームに移行</w:t>
      </w:r>
    </w:p>
    <w:p w:rsidR="00C93434" w:rsidRDefault="00C93434" w:rsidP="00717A80">
      <w:r>
        <w:rPr>
          <w:rFonts w:hint="eastAsia"/>
        </w:rPr>
        <w:t>Push</w:t>
      </w:r>
      <w:r>
        <w:t>Key Enter</w:t>
      </w:r>
      <w:r>
        <w:rPr>
          <w:rFonts w:hint="eastAsia"/>
        </w:rPr>
        <w:t>でボタンをフェードアウト</w:t>
      </w:r>
    </w:p>
    <w:p w:rsidR="002C2B45" w:rsidRPr="00717A80" w:rsidRDefault="002C2B45" w:rsidP="00717A80"/>
    <w:sectPr w:rsidR="002C2B45" w:rsidRPr="00717A8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340" w:rsidRDefault="00A86340" w:rsidP="001966AF">
      <w:pPr>
        <w:spacing w:after="0" w:line="240" w:lineRule="auto"/>
      </w:pPr>
      <w:r>
        <w:separator/>
      </w:r>
    </w:p>
  </w:endnote>
  <w:endnote w:type="continuationSeparator" w:id="0">
    <w:p w:rsidR="00A86340" w:rsidRDefault="00A86340" w:rsidP="0019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340" w:rsidRDefault="00A86340" w:rsidP="001966AF">
      <w:pPr>
        <w:spacing w:after="0" w:line="240" w:lineRule="auto"/>
      </w:pPr>
      <w:r>
        <w:separator/>
      </w:r>
    </w:p>
  </w:footnote>
  <w:footnote w:type="continuationSeparator" w:id="0">
    <w:p w:rsidR="00A86340" w:rsidRDefault="00A86340" w:rsidP="0019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44ECE"/>
    <w:multiLevelType w:val="multilevel"/>
    <w:tmpl w:val="A0C0959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1ED34429"/>
    <w:multiLevelType w:val="hybridMultilevel"/>
    <w:tmpl w:val="2F90F3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4C6790E"/>
    <w:multiLevelType w:val="hybridMultilevel"/>
    <w:tmpl w:val="EAB22E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AB634DA"/>
    <w:multiLevelType w:val="hybridMultilevel"/>
    <w:tmpl w:val="7B724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3CC5D61"/>
    <w:multiLevelType w:val="hybridMultilevel"/>
    <w:tmpl w:val="1A2085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69308F"/>
    <w:multiLevelType w:val="hybridMultilevel"/>
    <w:tmpl w:val="222406F8"/>
    <w:lvl w:ilvl="0" w:tplc="04090011">
      <w:start w:val="1"/>
      <w:numFmt w:val="decimalEnclosedCircle"/>
      <w:lvlText w:val="%1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6" w15:restartNumberingAfterBreak="0">
    <w:nsid w:val="610962C2"/>
    <w:multiLevelType w:val="hybridMultilevel"/>
    <w:tmpl w:val="146A8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89F5CC8"/>
    <w:multiLevelType w:val="hybridMultilevel"/>
    <w:tmpl w:val="49D03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DF225CB"/>
    <w:multiLevelType w:val="hybridMultilevel"/>
    <w:tmpl w:val="421A62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F5E19BC"/>
    <w:multiLevelType w:val="hybridMultilevel"/>
    <w:tmpl w:val="072EA8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B6"/>
    <w:rsid w:val="000148A9"/>
    <w:rsid w:val="000446B6"/>
    <w:rsid w:val="001966AF"/>
    <w:rsid w:val="001A4A87"/>
    <w:rsid w:val="00285534"/>
    <w:rsid w:val="002C2B45"/>
    <w:rsid w:val="002F0319"/>
    <w:rsid w:val="003773BF"/>
    <w:rsid w:val="00421201"/>
    <w:rsid w:val="00536905"/>
    <w:rsid w:val="0067050B"/>
    <w:rsid w:val="00717A80"/>
    <w:rsid w:val="007E6AB6"/>
    <w:rsid w:val="00856BB9"/>
    <w:rsid w:val="008D5234"/>
    <w:rsid w:val="008F129C"/>
    <w:rsid w:val="00911196"/>
    <w:rsid w:val="00945A26"/>
    <w:rsid w:val="009A6A24"/>
    <w:rsid w:val="00A73DB5"/>
    <w:rsid w:val="00A86340"/>
    <w:rsid w:val="00A915B5"/>
    <w:rsid w:val="00A923DC"/>
    <w:rsid w:val="00A96BC0"/>
    <w:rsid w:val="00AB7B46"/>
    <w:rsid w:val="00B01A81"/>
    <w:rsid w:val="00B62F25"/>
    <w:rsid w:val="00BC58FA"/>
    <w:rsid w:val="00C93434"/>
    <w:rsid w:val="00D75619"/>
    <w:rsid w:val="00D8595C"/>
    <w:rsid w:val="00DD1275"/>
    <w:rsid w:val="00F127BA"/>
    <w:rsid w:val="00F1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B82C869-3959-4CD6-8939-012C85CC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A24"/>
  </w:style>
  <w:style w:type="paragraph" w:styleId="1">
    <w:name w:val="heading 1"/>
    <w:basedOn w:val="a"/>
    <w:next w:val="a"/>
    <w:link w:val="10"/>
    <w:uiPriority w:val="9"/>
    <w:qFormat/>
    <w:rsid w:val="009A6A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A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6A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A6A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6A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6A2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6A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6A2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6A2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6A2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9A6A2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0">
    <w:name w:val="見出し 1 (文字)"/>
    <w:basedOn w:val="a0"/>
    <w:link w:val="1"/>
    <w:uiPriority w:val="9"/>
    <w:rsid w:val="009A6A2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9A6A2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9A6A2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見出し 4 (文字)"/>
    <w:basedOn w:val="a0"/>
    <w:link w:val="4"/>
    <w:uiPriority w:val="9"/>
    <w:rsid w:val="009A6A2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見出し 5 (文字)"/>
    <w:basedOn w:val="a0"/>
    <w:link w:val="5"/>
    <w:uiPriority w:val="9"/>
    <w:semiHidden/>
    <w:rsid w:val="009A6A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9A6A2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9A6A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9A6A2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9A6A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9A6A2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9A6A2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9A6A2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A6A24"/>
    <w:rPr>
      <w:b/>
      <w:bCs/>
    </w:rPr>
  </w:style>
  <w:style w:type="character" w:styleId="a9">
    <w:name w:val="Emphasis"/>
    <w:basedOn w:val="a0"/>
    <w:uiPriority w:val="20"/>
    <w:qFormat/>
    <w:rsid w:val="009A6A24"/>
    <w:rPr>
      <w:i/>
      <w:iCs/>
    </w:rPr>
  </w:style>
  <w:style w:type="paragraph" w:styleId="aa">
    <w:name w:val="No Spacing"/>
    <w:uiPriority w:val="1"/>
    <w:qFormat/>
    <w:rsid w:val="009A6A2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A6A24"/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9A6A24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9A6A2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22">
    <w:name w:val="引用文 2 (文字)"/>
    <w:basedOn w:val="a0"/>
    <w:link w:val="21"/>
    <w:uiPriority w:val="30"/>
    <w:rsid w:val="009A6A24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9A6A24"/>
    <w:rPr>
      <w:i/>
      <w:iCs/>
      <w:color w:val="808080" w:themeColor="text1" w:themeTint="7F"/>
    </w:rPr>
  </w:style>
  <w:style w:type="character" w:styleId="23">
    <w:name w:val="Intense Emphasis"/>
    <w:basedOn w:val="a0"/>
    <w:uiPriority w:val="21"/>
    <w:qFormat/>
    <w:rsid w:val="009A6A24"/>
    <w:rPr>
      <w:b/>
      <w:bCs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9A6A24"/>
    <w:rPr>
      <w:smallCaps/>
      <w:color w:val="ED7D31" w:themeColor="accent2"/>
      <w:u w:val="single"/>
    </w:rPr>
  </w:style>
  <w:style w:type="character" w:styleId="24">
    <w:name w:val="Intense Reference"/>
    <w:basedOn w:val="a0"/>
    <w:uiPriority w:val="32"/>
    <w:qFormat/>
    <w:rsid w:val="009A6A24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9A6A24"/>
    <w:rPr>
      <w:b/>
      <w:b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9A6A24"/>
    <w:pPr>
      <w:outlineLvl w:val="9"/>
    </w:pPr>
  </w:style>
  <w:style w:type="paragraph" w:styleId="af1">
    <w:name w:val="List Paragraph"/>
    <w:basedOn w:val="a"/>
    <w:uiPriority w:val="34"/>
    <w:qFormat/>
    <w:rsid w:val="00945A26"/>
    <w:pPr>
      <w:ind w:leftChars="400" w:left="840"/>
    </w:pPr>
  </w:style>
  <w:style w:type="paragraph" w:styleId="af2">
    <w:name w:val="header"/>
    <w:basedOn w:val="a"/>
    <w:link w:val="af3"/>
    <w:uiPriority w:val="99"/>
    <w:unhideWhenUsed/>
    <w:rsid w:val="001966AF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1966AF"/>
  </w:style>
  <w:style w:type="paragraph" w:styleId="af4">
    <w:name w:val="footer"/>
    <w:basedOn w:val="a"/>
    <w:link w:val="af5"/>
    <w:uiPriority w:val="99"/>
    <w:unhideWhenUsed/>
    <w:rsid w:val="001966AF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196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tomi-</dc:creator>
  <cp:keywords/>
  <dc:description/>
  <cp:lastModifiedBy>tomi-</cp:lastModifiedBy>
  <cp:revision>7</cp:revision>
  <dcterms:created xsi:type="dcterms:W3CDTF">2018-04-13T02:16:00Z</dcterms:created>
  <dcterms:modified xsi:type="dcterms:W3CDTF">2018-04-13T02:39:00Z</dcterms:modified>
</cp:coreProperties>
</file>