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AEE79" w14:textId="77777777" w:rsidR="00C27AB3" w:rsidRDefault="00C27AB3" w:rsidP="00C27AB3">
      <w:pPr>
        <w:pStyle w:val="Heading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Bridges and Articulation points</w:t>
      </w:r>
    </w:p>
    <w:p w14:paraId="3C7B9E01" w14:textId="77777777" w:rsidR="00C27AB3" w:rsidRDefault="00C27AB3" w:rsidP="00C27A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Bridges in graphs are the edges which it’s deletion cause in disconnecting the graph into two new graphs.</w:t>
      </w:r>
    </w:p>
    <w:p w14:paraId="6D697017" w14:textId="77777777" w:rsidR="00C27AB3" w:rsidRDefault="00C27AB3" w:rsidP="00C27AB3"/>
    <w:p w14:paraId="00FE197F" w14:textId="77777777" w:rsidR="00C27AB3" w:rsidRDefault="00C27AB3" w:rsidP="00C27A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Articulation point in graphs are nodes (vertexes) which it’s deletion cause in disconnecting the graph into two or more new graphs</w:t>
      </w:r>
    </w:p>
    <w:p w14:paraId="2F24C96C" w14:textId="77777777" w:rsidR="00C27AB3" w:rsidRDefault="00C27AB3" w:rsidP="00C27AB3"/>
    <w:p w14:paraId="314FF520" w14:textId="77777777" w:rsidR="00C27AB3" w:rsidRDefault="00C27AB3" w:rsidP="00C27AB3">
      <w:pPr>
        <w:pStyle w:val="Heading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Problem 1:</w:t>
      </w:r>
    </w:p>
    <w:p w14:paraId="637B9724" w14:textId="77777777" w:rsidR="00C27AB3" w:rsidRDefault="00C27AB3" w:rsidP="00C27A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Given connected undirected graph G of size n and m edges, find the number of bridges in this graph.</w:t>
      </w:r>
    </w:p>
    <w:p w14:paraId="17621F5A" w14:textId="77777777" w:rsidR="00C27AB3" w:rsidRDefault="00C27AB3" w:rsidP="00C27AB3"/>
    <w:p w14:paraId="2A5984A2" w14:textId="77777777" w:rsidR="00C27AB3" w:rsidRDefault="00C27AB3" w:rsidP="00C27A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Solution 1 : For each edge try to remove it and check if the graph becomes disconnected</w:t>
      </w:r>
    </w:p>
    <w:p w14:paraId="4741F286" w14:textId="77777777" w:rsidR="00C27AB3" w:rsidRDefault="00C27AB3" w:rsidP="00C27A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Brute force all edges. Time complexity O(E * (V + E)) = O(E^2)</w:t>
      </w:r>
    </w:p>
    <w:p w14:paraId="4801D6F2" w14:textId="77777777" w:rsidR="00C27AB3" w:rsidRDefault="00C27AB3" w:rsidP="00C27AB3"/>
    <w:p w14:paraId="099FDAB5" w14:textId="77777777" w:rsidR="00C27AB3" w:rsidRDefault="00C27AB3" w:rsidP="00C27A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Solution 2 : </w:t>
      </w:r>
    </w:p>
    <w:p w14:paraId="54960E98" w14:textId="18BB5CC3" w:rsidR="00C27AB3" w:rsidRDefault="00C27AB3" w:rsidP="00C27A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We will start by Numbering the graph while traversing in the </w:t>
      </w:r>
      <w:r w:rsidR="00C57E2A">
        <w:rPr>
          <w:rFonts w:ascii="Arial" w:hAnsi="Arial" w:cs="Arial"/>
          <w:color w:val="000000"/>
          <w:sz w:val="22"/>
          <w:szCs w:val="22"/>
        </w:rPr>
        <w:t>DFS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and keep the lowest (according to id) node that the current node can reach. and check if an edge’s two end points are connected only by this edge, if that</w:t>
      </w:r>
      <w:r w:rsidR="00C57E2A">
        <w:rPr>
          <w:rFonts w:ascii="Arial" w:hAnsi="Arial" w:cs="Arial"/>
          <w:color w:val="000000"/>
          <w:sz w:val="22"/>
          <w:szCs w:val="22"/>
        </w:rPr>
        <w:t xml:space="preserve">’s </w:t>
      </w:r>
      <w:r>
        <w:rPr>
          <w:rFonts w:ascii="Arial" w:hAnsi="Arial" w:cs="Arial"/>
          <w:color w:val="000000"/>
          <w:sz w:val="22"/>
          <w:szCs w:val="22"/>
        </w:rPr>
        <w:t>true then this edge is a bridge.</w:t>
      </w:r>
    </w:p>
    <w:p w14:paraId="1BBAC9F1" w14:textId="77777777" w:rsidR="00C27AB3" w:rsidRDefault="00C27AB3" w:rsidP="00C27AB3"/>
    <w:p w14:paraId="67E1EB87" w14:textId="77777777" w:rsidR="00C27AB3" w:rsidRDefault="00C27AB3" w:rsidP="00C27A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Back edge : is the edge that goes from node v to node u with idx[v] &gt; idx[u] (And u isn’t the parent of v)</w:t>
      </w:r>
    </w:p>
    <w:p w14:paraId="61159719" w14:textId="77777777" w:rsidR="00C27AB3" w:rsidRDefault="00C27AB3" w:rsidP="00C27A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Back edge (in code) : is an edge that connected a node to another discovered node in the graph which is not the parent </w:t>
      </w:r>
    </w:p>
    <w:p w14:paraId="145279FE" w14:textId="77777777" w:rsidR="00C27AB3" w:rsidRDefault="00C27AB3" w:rsidP="00C27AB3"/>
    <w:p w14:paraId="3B1ECBEE" w14:textId="77777777" w:rsidR="00C27AB3" w:rsidRDefault="00C27AB3" w:rsidP="00C27AB3">
      <w:pPr>
        <w:pStyle w:val="Heading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Problem 2:</w:t>
      </w:r>
    </w:p>
    <w:p w14:paraId="27824E51" w14:textId="77777777" w:rsidR="00C27AB3" w:rsidRDefault="00C27AB3" w:rsidP="00C27A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Given connected undirected graph G of size n and m edges, find the number of new graph after removing each node</w:t>
      </w:r>
    </w:p>
    <w:p w14:paraId="4D033FA2" w14:textId="77777777" w:rsidR="00C27AB3" w:rsidRDefault="00C27AB3" w:rsidP="00C27AB3"/>
    <w:p w14:paraId="10AD0B43" w14:textId="24F56906" w:rsidR="00C27AB3" w:rsidRDefault="00C27AB3" w:rsidP="00C27A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Solution 1 : Try to remove each point and start a </w:t>
      </w:r>
      <w:r w:rsidR="00C57E2A">
        <w:rPr>
          <w:rFonts w:ascii="Arial" w:hAnsi="Arial" w:cs="Arial"/>
          <w:color w:val="000000"/>
          <w:sz w:val="22"/>
          <w:szCs w:val="22"/>
        </w:rPr>
        <w:t>DFS</w:t>
      </w:r>
      <w:r>
        <w:rPr>
          <w:rFonts w:ascii="Arial" w:hAnsi="Arial" w:cs="Arial"/>
          <w:color w:val="000000"/>
          <w:sz w:val="22"/>
          <w:szCs w:val="22"/>
        </w:rPr>
        <w:t xml:space="preserve"> from each none visited child</w:t>
      </w:r>
    </w:p>
    <w:p w14:paraId="5995C1E9" w14:textId="77777777" w:rsidR="00C27AB3" w:rsidRDefault="00C27AB3" w:rsidP="00C27AB3">
      <w:pPr>
        <w:spacing w:after="240"/>
      </w:pPr>
      <w:r>
        <w:br/>
      </w:r>
      <w:r>
        <w:br/>
      </w:r>
      <w:r>
        <w:br/>
      </w:r>
    </w:p>
    <w:p w14:paraId="613CE6CD" w14:textId="77777777" w:rsidR="00C27AB3" w:rsidRDefault="00C27AB3" w:rsidP="00C27AB3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Problems :</w:t>
      </w:r>
    </w:p>
    <w:p w14:paraId="786F3A89" w14:textId="77777777" w:rsidR="00C27AB3" w:rsidRDefault="00C27AB3" w:rsidP="00C27AB3">
      <w:pPr>
        <w:pStyle w:val="NormalWeb"/>
        <w:spacing w:before="0" w:beforeAutospacing="0" w:after="0" w:afterAutospacing="0"/>
      </w:pP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https://www.spoj.com/problems/EC_P/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//Bridges Implementation </w:t>
      </w:r>
    </w:p>
    <w:p w14:paraId="5E258178" w14:textId="77777777" w:rsidR="00C27AB3" w:rsidRDefault="00C27AB3" w:rsidP="00C27AB3">
      <w:pPr>
        <w:pStyle w:val="NormalWeb"/>
        <w:spacing w:before="0" w:beforeAutospacing="0" w:after="0" w:afterAutospacing="0"/>
      </w:pP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https://codeforces.com/contest/118/problem/E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 Make edges directed</w:t>
      </w:r>
    </w:p>
    <w:p w14:paraId="5FE4C16B" w14:textId="7673A616" w:rsidR="00C27AB3" w:rsidRDefault="00C27AB3" w:rsidP="00C27AB3">
      <w:pPr>
        <w:pStyle w:val="NormalWeb"/>
        <w:spacing w:before="0" w:beforeAutospacing="0" w:after="0" w:afterAutospacing="0"/>
      </w:pP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https://codeforces.com/problemset/problem/193/A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//Art</w:t>
      </w:r>
      <w:r w:rsidR="00C57E2A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points in grid</w:t>
      </w:r>
    </w:p>
    <w:p w14:paraId="65DD0421" w14:textId="77777777" w:rsidR="00C27AB3" w:rsidRDefault="00C27AB3" w:rsidP="00C27AB3">
      <w:pPr>
        <w:pStyle w:val="NormalWeb"/>
        <w:spacing w:before="0" w:beforeAutospacing="0" w:after="0" w:afterAutospacing="0"/>
      </w:pP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https://www.spoj.com/problems/SUBMERGE/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//Art points</w:t>
      </w:r>
    </w:p>
    <w:p w14:paraId="6AF45328" w14:textId="507A1490" w:rsidR="00C27AB3" w:rsidRDefault="00C27AB3" w:rsidP="00C27AB3">
      <w:pPr>
        <w:pStyle w:val="NormalWeb"/>
        <w:spacing w:before="0" w:beforeAutospacing="0" w:after="0" w:afterAutospacing="0"/>
      </w:pP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https://www.spoj.com/problems/GRAFFDEF/</w:t>
        </w:r>
      </w:hyperlink>
      <w:r>
        <w:rPr>
          <w:rFonts w:ascii="Arial" w:hAnsi="Arial" w:cs="Arial"/>
          <w:color w:val="000000"/>
          <w:sz w:val="22"/>
          <w:szCs w:val="22"/>
        </w:rPr>
        <w:t>  //Pro</w:t>
      </w:r>
      <w:r w:rsidR="00C57E2A"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="00C57E2A">
        <w:rPr>
          <w:rFonts w:ascii="Arial" w:hAnsi="Arial" w:cs="Arial"/>
          <w:color w:val="000000"/>
          <w:sz w:val="22"/>
          <w:szCs w:val="22"/>
        </w:rPr>
        <w:t>bi</w:t>
      </w:r>
      <w:r>
        <w:rPr>
          <w:rFonts w:ascii="Arial" w:hAnsi="Arial" w:cs="Arial"/>
          <w:color w:val="000000"/>
          <w:sz w:val="22"/>
          <w:szCs w:val="22"/>
        </w:rPr>
        <w:t>lity </w:t>
      </w:r>
    </w:p>
    <w:p w14:paraId="3A271852" w14:textId="77777777" w:rsidR="00C27AB3" w:rsidRDefault="00C27AB3" w:rsidP="00C27AB3">
      <w:pPr>
        <w:pStyle w:val="NormalWeb"/>
        <w:spacing w:before="0" w:beforeAutospacing="0" w:after="0" w:afterAutospacing="0"/>
      </w:pP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https://codeforces.com/problemset/problem/555/E</w:t>
        </w:r>
      </w:hyperlink>
    </w:p>
    <w:p w14:paraId="08DCE61F" w14:textId="77777777" w:rsidR="00C27AB3" w:rsidRDefault="00C27AB3" w:rsidP="00C27AB3">
      <w:pPr>
        <w:pStyle w:val="NormalWeb"/>
        <w:spacing w:before="0" w:beforeAutospacing="0" w:after="0" w:afterAutospacing="0"/>
      </w:pP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https://codeforces.com/contest/700/problem/C</w:t>
        </w:r>
      </w:hyperlink>
    </w:p>
    <w:p w14:paraId="1D74EF0F" w14:textId="77777777" w:rsidR="00C27AB3" w:rsidRDefault="00C27AB3" w:rsidP="00C27AB3">
      <w:pPr>
        <w:pStyle w:val="NormalWeb"/>
        <w:spacing w:before="0" w:beforeAutospacing="0" w:after="0" w:afterAutospacing="0"/>
      </w:pP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https://codeforces.com/contest/732/problem/F</w:t>
        </w:r>
      </w:hyperlink>
    </w:p>
    <w:p w14:paraId="2A03C3FA" w14:textId="77777777" w:rsidR="00C27AB3" w:rsidRDefault="00C27AB3" w:rsidP="00C27AB3">
      <w:pPr>
        <w:pStyle w:val="NormalWeb"/>
        <w:spacing w:before="0" w:beforeAutospacing="0" w:after="0" w:afterAutospacing="0"/>
      </w:pP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https://www.spoj.com/problems/ONBRIDGE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//Online Bridges </w:t>
      </w:r>
    </w:p>
    <w:p w14:paraId="6D822A21" w14:textId="77777777" w:rsidR="00C27AB3" w:rsidRDefault="00C27AB3" w:rsidP="00C27AB3">
      <w:pPr>
        <w:pStyle w:val="NormalWeb"/>
        <w:spacing w:before="0" w:beforeAutospacing="0" w:after="0" w:afterAutospacing="0"/>
      </w:pPr>
      <w:hyperlink r:id="rId1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https://www.hackerearth.com/practice/algorithms/graphs/articulation-points-and-bridges/practice-problems/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//Problem list</w:t>
      </w:r>
    </w:p>
    <w:p w14:paraId="35972BCD" w14:textId="77777777" w:rsidR="00C27AB3" w:rsidRDefault="00C27AB3" w:rsidP="00C27AB3">
      <w:pPr>
        <w:pStyle w:val="NormalWeb"/>
        <w:spacing w:before="0" w:beforeAutospacing="0" w:after="0" w:afterAutospacing="0"/>
      </w:pPr>
      <w:hyperlink r:id="rId1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https://codeforces.com/contest/1000/problem/E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//Not straight forward</w:t>
      </w:r>
    </w:p>
    <w:p w14:paraId="03781C09" w14:textId="77777777" w:rsidR="00C27AB3" w:rsidRDefault="00C27AB3" w:rsidP="00C27AB3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Resources :</w:t>
      </w:r>
    </w:p>
    <w:p w14:paraId="31D84077" w14:textId="77777777" w:rsidR="00C27AB3" w:rsidRDefault="00C27AB3" w:rsidP="00C27AB3">
      <w:pPr>
        <w:pStyle w:val="NormalWeb"/>
        <w:spacing w:before="0" w:beforeAutospacing="0" w:after="0" w:afterAutospacing="0"/>
      </w:pPr>
      <w:hyperlink r:id="rId1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https://www.hackerearth.com/practice/algorithms/graphs/articulation-points-and-bridges/tutorial/</w:t>
        </w:r>
      </w:hyperlink>
    </w:p>
    <w:p w14:paraId="502DDBBD" w14:textId="77777777" w:rsidR="00C27AB3" w:rsidRDefault="00C27AB3" w:rsidP="00C27AB3">
      <w:pPr>
        <w:pStyle w:val="NormalWeb"/>
        <w:spacing w:before="0" w:beforeAutospacing="0" w:after="0" w:afterAutospacing="0"/>
      </w:pPr>
      <w:hyperlink r:id="rId1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https://en.wikipedia.org/wiki/Bridge_(graph_theory)</w:t>
        </w:r>
      </w:hyperlink>
    </w:p>
    <w:p w14:paraId="4A57D93D" w14:textId="77777777" w:rsidR="0035580B" w:rsidRPr="00C27AB3" w:rsidRDefault="0035580B" w:rsidP="00C27AB3"/>
    <w:sectPr w:rsidR="0035580B" w:rsidRPr="00C2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0B"/>
    <w:rsid w:val="0035580B"/>
    <w:rsid w:val="005E59E0"/>
    <w:rsid w:val="00C27AB3"/>
    <w:rsid w:val="00C57E2A"/>
    <w:rsid w:val="00F5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12CE"/>
  <w15:chartTrackingRefBased/>
  <w15:docId w15:val="{7A9C16D2-09AF-4F71-A289-9263084C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59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9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59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59E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A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j.com/problems/GRAFFDEF/" TargetMode="External"/><Relationship Id="rId13" Type="http://schemas.openxmlformats.org/officeDocument/2006/relationships/hyperlink" Target="https://www.hackerearth.com/practice/algorithms/graphs/articulation-points-and-bridges/practice-problem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oj.com/problems/SUBMERGE/" TargetMode="External"/><Relationship Id="rId12" Type="http://schemas.openxmlformats.org/officeDocument/2006/relationships/hyperlink" Target="https://www.spoj.com/problems/ONBRIDGE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ridge_(graph_theory)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93/A" TargetMode="External"/><Relationship Id="rId11" Type="http://schemas.openxmlformats.org/officeDocument/2006/relationships/hyperlink" Target="https://codeforces.com/contest/732/problem/F" TargetMode="External"/><Relationship Id="rId5" Type="http://schemas.openxmlformats.org/officeDocument/2006/relationships/hyperlink" Target="https://codeforces.com/contest/118/problem/E" TargetMode="External"/><Relationship Id="rId15" Type="http://schemas.openxmlformats.org/officeDocument/2006/relationships/hyperlink" Target="https://www.hackerearth.com/practice/algorithms/graphs/articulation-points-and-bridges/tutorial/" TargetMode="External"/><Relationship Id="rId10" Type="http://schemas.openxmlformats.org/officeDocument/2006/relationships/hyperlink" Target="https://codeforces.com/contest/700/problem/C" TargetMode="External"/><Relationship Id="rId4" Type="http://schemas.openxmlformats.org/officeDocument/2006/relationships/hyperlink" Target="https://www.spoj.com/problems/EC_P/" TargetMode="External"/><Relationship Id="rId9" Type="http://schemas.openxmlformats.org/officeDocument/2006/relationships/hyperlink" Target="https://codeforces.com/problemset/problem/555/E" TargetMode="External"/><Relationship Id="rId14" Type="http://schemas.openxmlformats.org/officeDocument/2006/relationships/hyperlink" Target="https://codeforces.com/contest/1000/problem/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Husam Jaber</dc:creator>
  <cp:keywords/>
  <dc:description/>
  <cp:lastModifiedBy>Husam Jaber</cp:lastModifiedBy>
  <cp:revision>5</cp:revision>
  <dcterms:created xsi:type="dcterms:W3CDTF">2020-07-12T22:42:00Z</dcterms:created>
  <dcterms:modified xsi:type="dcterms:W3CDTF">2020-07-26T12:17:00Z</dcterms:modified>
</cp:coreProperties>
</file>