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DataRecorder Unit Tests — Priority 3 Test Case Documentation</w:t>
      </w:r>
    </w:p>
    <w:p>
      <w:r>
        <w:t>Generated at: 2026-08-18T06:02:28+00:00</w:t>
      </w:r>
    </w:p>
    <w:p>
      <w:r>
        <w:t>Test session started: 2026-08-18T06:02:24+00:00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30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26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4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DataRecorder Unit Tests — Priority 3</w:t>
      </w:r>
    </w:p>
    <w:p>
      <w:r>
        <w:t>Source file: C:\Users\Chandrasekhar\Downloads\DroneArjuna_final\DroneArjuna\backend\app\tests\test_data_recorder.py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test_changed_state_writes_again</w:t>
            </w:r>
          </w:p>
        </w:tc>
        <w:tc>
          <w:tcPr>
            <w:tcW w:w="2400" w:type="dxa"/>
          </w:tcPr>
          <w:p>
            <w:r>
              <w:t>A changed field in state must trigger a new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test_first_call_always_writes</w:t>
            </w:r>
          </w:p>
        </w:tc>
        <w:tc>
          <w:tcPr>
            <w:tcW w:w="2400" w:type="dxa"/>
          </w:tcPr>
          <w:p>
            <w:r>
              <w:t>First record() for a drone_id must always buffer — no prior snapshot.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test_identical_state_skips_write</w:t>
            </w:r>
          </w:p>
        </w:tc>
        <w:tc>
          <w:tcPr>
            <w:tcW w:w="2400" w:type="dxa"/>
          </w:tcPr>
          <w:p>
            <w:r>
              <w:t>Calling record() twice with identical state must skip the second buffer.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test_last_updated_after_write</w:t>
            </w:r>
          </w:p>
        </w:tc>
        <w:tc>
          <w:tcPr>
            <w:tcW w:w="2400" w:type="dxa"/>
          </w:tcPr>
          <w:p>
            <w:r>
              <w:t>_last[drone_id] must be updated to the new snapshot after buffering.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test_non_compare_field_change_does_not_trigger_write</w:t>
            </w:r>
          </w:p>
        </w:tc>
        <w:tc>
          <w:tcPr>
            <w:tcW w:w="2400" w:type="dxa"/>
          </w:tcPr>
          <w:p>
            <w:r>
              <w:t>mission_id and current_waypoint are NOT in _COMPARE_FIELDS. | Changing only those fields must not trigger a buffered write.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test_separate_drone_ids_tracked_independently</w:t>
            </w:r>
          </w:p>
        </w:tc>
        <w:tc>
          <w:tcPr>
            <w:tcW w:w="2400" w:type="dxa"/>
          </w:tcPr>
          <w:p>
            <w:r>
              <w:t>Two drones with the same state are each buffered on first call.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test_compare_fields_count</w:t>
            </w:r>
          </w:p>
        </w:tc>
        <w:tc>
          <w:tcPr>
            <w:tcW w:w="2400" w:type="dxa"/>
          </w:tcPr>
          <w:p>
            <w:r>
              <w:t>_COMPARE_FIELDS must contain exactly the 26 documented sensor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test_compare_fields_excludes_mission_context</w:t>
            </w:r>
          </w:p>
        </w:tc>
        <w:tc>
          <w:tcPr>
            <w:tcW w:w="2400" w:type="dxa"/>
          </w:tcPr>
          <w:p>
            <w:r>
              <w:t>Compare fields excludes mission context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test_compare_fields_excludes_recorded_at</w:t>
            </w:r>
          </w:p>
        </w:tc>
        <w:tc>
          <w:tcPr>
            <w:tcW w:w="2400" w:type="dxa"/>
          </w:tcPr>
          <w:p>
            <w:r>
              <w:t>Compare fields excludes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test_compare_fields_includes_battery</w:t>
            </w:r>
          </w:p>
        </w:tc>
        <w:tc>
          <w:tcPr>
            <w:tcW w:w="2400" w:type="dxa"/>
          </w:tcPr>
          <w:p>
            <w:r>
              <w:t>Compare fields includes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test_compare_fields_includes_gps</w:t>
            </w:r>
          </w:p>
        </w:tc>
        <w:tc>
          <w:tcPr>
            <w:tcW w:w="2400" w:type="dxa"/>
          </w:tcPr>
          <w:p>
            <w:r>
              <w:t>Compare fields includes gps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test_compare_fields_includes_position</w:t>
            </w:r>
          </w:p>
        </w:tc>
        <w:tc>
          <w:tcPr>
            <w:tcW w:w="2400" w:type="dxa"/>
          </w:tcPr>
          <w:p>
            <w:r>
              <w:t>Compare fields includes position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0.079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test_flush_clears_pending_buffers</w:t>
            </w:r>
          </w:p>
        </w:tc>
        <w:tc>
          <w:tcPr>
            <w:tcW w:w="2400" w:type="dxa"/>
          </w:tcPr>
          <w:p>
            <w:r>
              <w:t>Flush clears pending buffers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&lt;app.tests.test_data_recorder.TestFlush object at 0x000002B3FFF0DED0&gt; |     @pytest.mark.asyncio |     async def test_flush_clears_pending_buffers(self): |         dr = _make_recorder() |         state = _full_state() |         mock_session = AsyncMock() |         mock_session.__aenter__ = AsyncMock(return_value=mock_session) |         mock_session.__aexit__ = AsyncMock(return_value=False) |         mock_session.execute = AsyncMock() |         mock_session.commit = AsyncMock() |         await dr.record(1, state) | &gt;       with patch.object(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test_flush_coalesces_multiple_updates_per_drone</w:t>
            </w:r>
          </w:p>
        </w:tc>
        <w:tc>
          <w:tcPr>
            <w:tcW w:w="2400" w:type="dxa"/>
          </w:tcPr>
          <w:p>
            <w:r>
              <w:t>Multiple record() calls for the same drone before a flush must | only produce one pending frame/gauge (latest wins), but every | history row is retained.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test_flush_executes_buffered_writes</w:t>
            </w:r>
          </w:p>
        </w:tc>
        <w:tc>
          <w:tcPr>
            <w:tcW w:w="2400" w:type="dxa"/>
          </w:tcPr>
          <w:p>
            <w:r>
              <w:t>_flush() must execute frame/gauge/history statements once buffered data exists.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&lt;app.tests.test_data_recorder.TestFlush object at 0x000002B3FFF0D180&gt; |     @pytest.mark.asyncio |     async def test_flush_executes_buffered_writes(self): |         """_flush() must execute frame/gauge/history statements once buffered data exists.""" |         dr = _make_recorder() |         state = _full_state() |         mock_session = AsyncMock() |         mock_session.__aenter__ = AsyncMock(return_value=mock_session) |         mock_session.__aexit__ = AsyncMock(return_value=False) |         mock_session.execute = AsyncMock() |         mock_session.commit = AsyncMock() |         await dr.record(1, state)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test_flush_with_nothing_pending_does_not_open_session</w:t>
            </w:r>
          </w:p>
        </w:tc>
        <w:tc>
          <w:tcPr>
            <w:tcW w:w="2400" w:type="dxa"/>
          </w:tcPr>
          <w:p>
            <w:r>
              <w:t>Flush with nothing pending does not open session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&lt;app.tests.test_data_recorder.TestFlush object at 0x000002B3FFF0DC30&gt; |     @pytest.mark.asyncio |     async def test_flush_with_nothing_pending_does_not_open_session(self): |         dr = _make_recorder() | &gt;       with patch.object(data_recorder_module, "TSSessionLocal") as mock_session_factory: | app\tests\test_data_recorder.py:225: | _ _ _ _ _ _ _ _ _ _ _ _ _ _ _ _ _ _ _ _ _ _ _ _ _ _ _ _ _ _ _ _ _ _ _ _ _ _ _ _ | ..\..\..\..\anaconda3\envs\yolov7chandu\lib\unittest\mock.py:1447: in __enter__ |     original, local = self.get_original() | _ _ _ _ _ _ _ _ _ _ _ _ _ _ _ _ _ _ _ _ _ _ _ _ _ _ _ _ _ _ _ _ _ _ _ _ _ _ _ _ | self = &lt;unittest.mock._patch object at 0x000002B380701390&gt; |     def get_original(self):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test_gauge_defaults_when_keys_missing</w:t>
            </w:r>
          </w:p>
        </w:tc>
        <w:tc>
          <w:tcPr>
            <w:tcW w:w="2400" w:type="dxa"/>
          </w:tcPr>
          <w:p>
            <w:r>
              <w:t>Frame with no telemetry keys must produce zero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test_gauge_maps_altitude</w:t>
            </w:r>
          </w:p>
        </w:tc>
        <w:tc>
          <w:tcPr>
            <w:tcW w:w="2400" w:type="dxa"/>
          </w:tcPr>
          <w:p>
            <w:r>
              <w:t>Gauge maps altitude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test_gauge_maps_battery</w:t>
            </w:r>
          </w:p>
        </w:tc>
        <w:tc>
          <w:tcPr>
            <w:tcW w:w="2400" w:type="dxa"/>
          </w:tcPr>
          <w:p>
            <w:r>
              <w:t>Gauge maps battery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test_gauge_maps_cpu_load</w:t>
            </w:r>
          </w:p>
        </w:tc>
        <w:tc>
          <w:tcPr>
            <w:tcW w:w="2400" w:type="dxa"/>
          </w:tcPr>
          <w:p>
            <w:r>
              <w:t>Gauge maps cpu load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test_gauge_maps_gps_satellites</w:t>
            </w:r>
          </w:p>
        </w:tc>
        <w:tc>
          <w:tcPr>
            <w:tcW w:w="2400" w:type="dxa"/>
          </w:tcPr>
          <w:p>
            <w:r>
              <w:t>Gauge maps gps satellites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test_gauge_maps_groundspeed</w:t>
            </w:r>
          </w:p>
        </w:tc>
        <w:tc>
          <w:tcPr>
            <w:tcW w:w="2400" w:type="dxa"/>
          </w:tcPr>
          <w:p>
            <w:r>
              <w:t>Gauge maps groundspeed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test_gauge_maps_rssi</w:t>
            </w:r>
          </w:p>
        </w:tc>
        <w:tc>
          <w:tcPr>
            <w:tcW w:w="2400" w:type="dxa"/>
          </w:tcPr>
          <w:p>
            <w:r>
              <w:t>Gauge maps rssi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test_gauge_preserves_drone_id_and_recorded_at</w:t>
            </w:r>
          </w:p>
        </w:tc>
        <w:tc>
          <w:tcPr>
            <w:tcW w:w="2400" w:type="dxa"/>
          </w:tcPr>
          <w:p>
            <w:r>
              <w:t>Gauge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test_history_defaults_when_keys_missing</w:t>
            </w:r>
          </w:p>
        </w:tc>
        <w:tc>
          <w:tcPr>
            <w:tcW w:w="2400" w:type="dxa"/>
          </w:tcPr>
          <w:p>
            <w:r>
              <w:t>Frame with no position keys must produce 0.0 defaults.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test_history_maps_alt_agl</w:t>
            </w:r>
          </w:p>
        </w:tc>
        <w:tc>
          <w:tcPr>
            <w:tcW w:w="2400" w:type="dxa"/>
          </w:tcPr>
          <w:p>
            <w:r>
              <w:t>History maps alt agl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test_history_maps_attitude</w:t>
            </w:r>
          </w:p>
        </w:tc>
        <w:tc>
          <w:tcPr>
            <w:tcW w:w="2400" w:type="dxa"/>
          </w:tcPr>
          <w:p>
            <w:r>
              <w:t>History maps attitude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test_history_maps_lat_lon</w:t>
            </w:r>
          </w:p>
        </w:tc>
        <w:tc>
          <w:tcPr>
            <w:tcW w:w="2400" w:type="dxa"/>
          </w:tcPr>
          <w:p>
            <w:r>
              <w:t>History maps lat lon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test_history_preserves_drone_id_and_recorded_at</w:t>
            </w:r>
          </w:p>
        </w:tc>
        <w:tc>
          <w:tcPr>
            <w:tcW w:w="2400" w:type="dxa"/>
          </w:tcPr>
          <w:p>
            <w:r>
              <w:t>History preserves drone id and recorded at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test_stop_clears_last</w:t>
            </w:r>
          </w:p>
        </w:tc>
        <w:tc>
          <w:tcPr>
            <w:tcW w:w="2400" w:type="dxa"/>
          </w:tcPr>
          <w:p>
            <w:r>
              <w:t>stop() must flush pending writes and clear the _last cache.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self = &lt;app.tests.test_data_recorder.TestStop object at 0x000002B3FFF0C580&gt; |     @pytest.mark.asyncio |     async def test_stop_clears_last(self): |         """stop() must flush pending writes and clear the _last cache.""" |         dr = _make_recorder() |         state = _full_state() |         mock_session = AsyncMock() |         mock_session.__aenter__ = AsyncMock(return_value=mock_session) |         mock_session.__aexit__ = AsyncMock(return_value=False) |         mock_session.execute = AsyncMock() |         mock_session.commit = AsyncMock() |         await dr.record(1, state)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