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9BC0" w14:textId="525EAFA2" w:rsidR="001965E9" w:rsidRPr="0002241D" w:rsidRDefault="001965E9" w:rsidP="0002241D">
      <w:pPr>
        <w:spacing w:after="0"/>
        <w:rPr>
          <w:rFonts w:ascii="Poppins" w:hAnsi="Poppins" w:cs="Poppins"/>
          <w:b/>
          <w:bCs/>
          <w:sz w:val="28"/>
          <w:szCs w:val="28"/>
        </w:rPr>
      </w:pPr>
      <w:r w:rsidRPr="0002241D">
        <w:rPr>
          <w:rFonts w:ascii="Poppins" w:hAnsi="Poppins" w:cs="Poppins"/>
          <w:b/>
          <w:bCs/>
          <w:sz w:val="28"/>
          <w:szCs w:val="28"/>
        </w:rPr>
        <w:t>Qualitative Training Evaluation Form</w:t>
      </w:r>
    </w:p>
    <w:p w14:paraId="05D3F424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3992606D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Date:</w:t>
      </w:r>
      <w:r w:rsidRPr="0002241D">
        <w:rPr>
          <w:rFonts w:ascii="Roboto Light" w:hAnsi="Roboto Light"/>
          <w:sz w:val="22"/>
          <w:szCs w:val="22"/>
        </w:rPr>
        <w:t xml:space="preserve"> ___________________</w:t>
      </w:r>
      <w:r w:rsidRPr="0002241D">
        <w:rPr>
          <w:rFonts w:ascii="Roboto Light" w:hAnsi="Roboto Light"/>
          <w:sz w:val="22"/>
          <w:szCs w:val="22"/>
        </w:rPr>
        <w:br/>
      </w:r>
    </w:p>
    <w:p w14:paraId="334EE3BA" w14:textId="39CAF128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Participant Name (Optional):</w:t>
      </w:r>
      <w:r w:rsidRPr="0002241D">
        <w:rPr>
          <w:rFonts w:ascii="Roboto Light" w:hAnsi="Roboto Light"/>
          <w:sz w:val="22"/>
          <w:szCs w:val="22"/>
        </w:rPr>
        <w:t xml:space="preserve"> ___________________ </w:t>
      </w:r>
      <w:r w:rsidRPr="0002241D">
        <w:rPr>
          <w:rFonts w:ascii="Roboto Light" w:hAnsi="Roboto Light"/>
          <w:b/>
          <w:bCs/>
          <w:sz w:val="22"/>
          <w:szCs w:val="22"/>
        </w:rPr>
        <w:t>Day:</w:t>
      </w:r>
      <w:r w:rsidRPr="0002241D">
        <w:rPr>
          <w:rFonts w:ascii="Roboto Light" w:hAnsi="Roboto Light"/>
          <w:sz w:val="22"/>
          <w:szCs w:val="22"/>
        </w:rPr>
        <w:t xml:space="preserve"> _____ of _____</w:t>
      </w:r>
    </w:p>
    <w:p w14:paraId="2D56FAAE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</w:p>
    <w:p w14:paraId="74831B47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014E8AA9">
          <v:rect id="_x0000_i1025" style="width:0;height:1.5pt" o:hralign="center" o:hrstd="t" o:hr="t" fillcolor="#a0a0a0" stroked="f"/>
        </w:pict>
      </w:r>
    </w:p>
    <w:p w14:paraId="64BA6249" w14:textId="2EE3A895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CONTENT EVALUATION</w:t>
      </w:r>
    </w:p>
    <w:p w14:paraId="5D596F26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1. Training Objectives</w:t>
      </w:r>
    </w:p>
    <w:p w14:paraId="4B09DC78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Were the learning objectives for today clearly communicated?</w:t>
      </w:r>
    </w:p>
    <w:p w14:paraId="545BD55D" w14:textId="58C8A71E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Unclear</w:t>
      </w:r>
    </w:p>
    <w:p w14:paraId="12BEB746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62152E98" w14:textId="1E9D4722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2. Content Relevance</w:t>
      </w:r>
    </w:p>
    <w:p w14:paraId="61A966F1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relevant was today's content to your role as an enumerator?</w:t>
      </w:r>
    </w:p>
    <w:p w14:paraId="3ADF10B4" w14:textId="486EC8B8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Relevant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Relevant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Relevant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Relevant</w:t>
      </w:r>
    </w:p>
    <w:p w14:paraId="741897FB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1A90AB79" w14:textId="3989BCB1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3. Content Difficulty</w:t>
      </w:r>
    </w:p>
    <w:p w14:paraId="3B0F11E1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would you rate the difficulty level of today's material?</w:t>
      </w:r>
    </w:p>
    <w:p w14:paraId="4C2DC52C" w14:textId="5253014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Easy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Challenging but Manageable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Difficult</w:t>
      </w:r>
    </w:p>
    <w:p w14:paraId="75E6351F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12F1FA0F" w14:textId="24C00756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4. Learning Objectives Achievement</w:t>
      </w:r>
    </w:p>
    <w:p w14:paraId="6812D974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Do you feel you achieved the learning objectives for today?</w:t>
      </w:r>
    </w:p>
    <w:p w14:paraId="362D2656" w14:textId="66D98195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Fully Achieved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Mostly Achieved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Partially Achieved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Achieved</w:t>
      </w:r>
    </w:p>
    <w:p w14:paraId="7D2479FF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3D2A2C3E">
          <v:rect id="_x0000_i1026" style="width:0;height:1.5pt" o:hralign="center" o:hrstd="t" o:hr="t" fillcolor="#a0a0a0" stroked="f"/>
        </w:pict>
      </w:r>
    </w:p>
    <w:p w14:paraId="1FEF001A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7B6913C9" w14:textId="1B90E006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DELIVERY &amp; FACILITATION</w:t>
      </w:r>
    </w:p>
    <w:p w14:paraId="0928F272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5. Facilitator Effectiveness</w:t>
      </w:r>
    </w:p>
    <w:p w14:paraId="02E9AC9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Rate the facilitator's overall performance today</w:t>
      </w:r>
    </w:p>
    <w:p w14:paraId="598F315D" w14:textId="73B9EA48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5BE912BC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65659713" w14:textId="69FE4D51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6. Presentation Clarity</w:t>
      </w:r>
    </w:p>
    <w:p w14:paraId="0561A007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clear were the facilitator's explanations and instructions?</w:t>
      </w:r>
    </w:p>
    <w:p w14:paraId="0D44E425" w14:textId="6707992B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Clear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Unclear</w:t>
      </w:r>
    </w:p>
    <w:p w14:paraId="3ECF4AB8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6F10A61" w14:textId="1780AF3C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7. Pace of Training</w:t>
      </w:r>
    </w:p>
    <w:p w14:paraId="0827E1C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Was the pace of today's training appropriate?</w:t>
      </w:r>
    </w:p>
    <w:p w14:paraId="7D0DBED9" w14:textId="0401D54D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Fast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Slow</w:t>
      </w:r>
    </w:p>
    <w:p w14:paraId="05DA6870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135F7B14" w14:textId="317237FB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8. Interaction &amp; Engagement</w:t>
      </w:r>
    </w:p>
    <w:p w14:paraId="510165A3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Did the facilitator encourage participation and answer questions effectively?</w:t>
      </w:r>
    </w:p>
    <w:p w14:paraId="3DA500F9" w14:textId="27503F59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lastRenderedPageBreak/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7E23135D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15F01EDE">
          <v:rect id="_x0000_i1027" style="width:0;height:1.5pt" o:hralign="center" o:hrstd="t" o:hr="t" fillcolor="#a0a0a0" stroked="f"/>
        </w:pict>
      </w:r>
    </w:p>
    <w:p w14:paraId="22AADEDB" w14:textId="77777777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TRAINING METHODS &amp; MATERIALS</w:t>
      </w:r>
    </w:p>
    <w:p w14:paraId="10344C02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9. Training Methods</w:t>
      </w:r>
    </w:p>
    <w:p w14:paraId="4154910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Rate the effectiveness of today's training methods (lectures, exercises, discussions, etc.)</w:t>
      </w:r>
    </w:p>
    <w:p w14:paraId="644CFBD5" w14:textId="5566FE2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Effective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Effective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Effective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Effective</w:t>
      </w:r>
    </w:p>
    <w:p w14:paraId="41CB8F95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7865F3FD" w14:textId="26E53268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10. Hands-on Practice</w:t>
      </w:r>
    </w:p>
    <w:p w14:paraId="7A4E3A66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Was there sufficient practical/hands-on practice today?</w:t>
      </w:r>
    </w:p>
    <w:p w14:paraId="2623673F" w14:textId="48A00B3A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More than Enough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Enough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None Provided</w:t>
      </w:r>
    </w:p>
    <w:p w14:paraId="4EE0205D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373CB008" w14:textId="39500BC4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11. Training Materials</w:t>
      </w:r>
    </w:p>
    <w:p w14:paraId="2E39FC13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would you rate the quality of handouts, presentations, and other materials?</w:t>
      </w:r>
    </w:p>
    <w:p w14:paraId="01881E3A" w14:textId="3BAC3DD4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5DFC48D2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37DCEF82">
          <v:rect id="_x0000_i1028" style="width:0;height:1.5pt" o:hralign="center" o:hrstd="t" o:hr="t" fillcolor="#a0a0a0" stroked="f"/>
        </w:pict>
      </w:r>
    </w:p>
    <w:p w14:paraId="32829182" w14:textId="77777777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OVERALL SATISFACTION</w:t>
      </w:r>
    </w:p>
    <w:p w14:paraId="5614F8C6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12. Overall Rating</w:t>
      </w:r>
    </w:p>
    <w:p w14:paraId="7D98A7E1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would you rate today's training session overall?</w:t>
      </w:r>
    </w:p>
    <w:p w14:paraId="646D6EC7" w14:textId="6BC0831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358AF710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553FB4DD" w14:textId="0746788A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13. Confidence Level</w:t>
      </w:r>
    </w:p>
    <w:p w14:paraId="080A63B2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confident do you feel about applying today's content in the field?</w:t>
      </w:r>
    </w:p>
    <w:p w14:paraId="119F5C3D" w14:textId="26E65616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Very Confident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Confident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Somewhat Confident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Not Confident</w:t>
      </w:r>
    </w:p>
    <w:p w14:paraId="29A248F5" w14:textId="105754C2" w:rsidR="001965E9" w:rsidRPr="0002241D" w:rsidRDefault="009E46E5" w:rsidP="001965E9">
      <w:pPr>
        <w:spacing w:after="0"/>
        <w:rPr>
          <w:rFonts w:ascii="Roboto" w:hAnsi="Roboto"/>
        </w:rPr>
      </w:pPr>
      <w:r w:rsidRPr="0002241D">
        <w:rPr>
          <w:rFonts w:ascii="Roboto" w:hAnsi="Roboto"/>
        </w:rPr>
        <w:pict w14:anchorId="31DD254B">
          <v:rect id="_x0000_i1029" style="width:0;height:1.5pt" o:hralign="center" o:hrstd="t" o:hr="t" fillcolor="#a0a0a0" stroked="f"/>
        </w:pict>
      </w:r>
    </w:p>
    <w:p w14:paraId="51D5ACB4" w14:textId="2F34EBBE" w:rsidR="001965E9" w:rsidRPr="0002241D" w:rsidRDefault="001965E9" w:rsidP="001965E9">
      <w:pPr>
        <w:spacing w:after="0"/>
        <w:jc w:val="center"/>
        <w:rPr>
          <w:rFonts w:ascii="Roboto" w:hAnsi="Roboto"/>
          <w:b/>
          <w:bCs/>
        </w:rPr>
      </w:pPr>
      <w:r w:rsidRPr="0002241D">
        <w:rPr>
          <w:rFonts w:ascii="Roboto" w:hAnsi="Roboto"/>
          <w:b/>
          <w:bCs/>
        </w:rPr>
        <w:t>OPEN FEEDBACK</w:t>
      </w:r>
    </w:p>
    <w:p w14:paraId="0D4F5D18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14. Most Valuable Part</w:t>
      </w:r>
    </w:p>
    <w:p w14:paraId="38B3242E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What was the most valuable part of today's training?</w:t>
      </w:r>
    </w:p>
    <w:p w14:paraId="4B7FD6F8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0BEC8AA3">
          <v:rect id="_x0000_i1030" style="width:0;height:1.5pt" o:hralign="center" o:hrstd="t" o:hr="t" fillcolor="#a0a0a0" stroked="f"/>
        </w:pict>
      </w:r>
    </w:p>
    <w:p w14:paraId="0266D545" w14:textId="77777777" w:rsidR="001965E9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0C8F4145">
          <v:rect id="_x0000_i1097" style="width:0;height:1.5pt" o:hralign="center" o:bullet="t" o:hrstd="t" o:hr="t" fillcolor="#a0a0a0" stroked="f"/>
        </w:pict>
      </w:r>
    </w:p>
    <w:p w14:paraId="224FEA54" w14:textId="7BDB2987" w:rsid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2F2A1101">
          <v:rect id="_x0000_i1120" style="width:0;height:1.5pt" o:hralign="center" o:bullet="t" o:hrstd="t" o:hr="t" fillcolor="#a0a0a0" stroked="f"/>
        </w:pict>
      </w:r>
    </w:p>
    <w:p w14:paraId="3CFD098C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3E105E21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15. Least Valuable Part</w:t>
      </w:r>
    </w:p>
    <w:p w14:paraId="14F7FC53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What was the least valuable part of today's training?</w:t>
      </w:r>
    </w:p>
    <w:p w14:paraId="0897A897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6EC7B46D">
          <v:rect id="_x0000_i1032" style="width:0;height:1.5pt" o:hralign="center" o:hrstd="t" o:hr="t" fillcolor="#a0a0a0" stroked="f"/>
        </w:pict>
      </w:r>
    </w:p>
    <w:p w14:paraId="3D2B5151" w14:textId="77777777" w:rsidR="001965E9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7E61BAEC">
          <v:rect id="_x0000_i1101" style="width:0;height:1.5pt" o:hralign="center" o:bullet="t" o:hrstd="t" o:hr="t" fillcolor="#a0a0a0" stroked="f"/>
        </w:pict>
      </w:r>
    </w:p>
    <w:p w14:paraId="377152F6" w14:textId="79C4BCFF" w:rsidR="009E46E5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52C8BB42">
          <v:rect id="_x0000_i1123" style="width:0;height:1.5pt" o:hralign="center" o:bullet="t" o:hrstd="t" o:hr="t" fillcolor="#a0a0a0" stroked="f"/>
        </w:pict>
      </w:r>
    </w:p>
    <w:p w14:paraId="2655204D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41DB6D90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16. Suggestions for Improvement</w:t>
      </w:r>
    </w:p>
    <w:p w14:paraId="1A06FEB0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How could today's training be improved?</w:t>
      </w:r>
    </w:p>
    <w:p w14:paraId="19656375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064CDD5C">
          <v:rect id="_x0000_i1034" style="width:0;height:1.5pt" o:hralign="center" o:hrstd="t" o:hr="t" fillcolor="#a0a0a0" stroked="f"/>
        </w:pict>
      </w:r>
    </w:p>
    <w:p w14:paraId="61A537D9" w14:textId="77777777" w:rsidR="001965E9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4DD4BC02">
          <v:rect id="_x0000_i1105" style="width:0;height:1.5pt" o:hralign="center" o:bullet="t" o:hrstd="t" o:hr="t" fillcolor="#a0a0a0" stroked="f"/>
        </w:pict>
      </w:r>
    </w:p>
    <w:p w14:paraId="3A5007D0" w14:textId="617A82B2" w:rsidR="009E46E5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lastRenderedPageBreak/>
        <w:pict w14:anchorId="4111C334">
          <v:rect id="_x0000_i1126" style="width:0;height:1.5pt" o:hralign="center" o:bullet="t" o:hrstd="t" o:hr="t" fillcolor="#a0a0a0" stroked="f"/>
        </w:pict>
      </w:r>
    </w:p>
    <w:p w14:paraId="69DCEC1E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1A5C7074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17. Additional Topics Needed</w:t>
      </w:r>
    </w:p>
    <w:p w14:paraId="6752C5D7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 xml:space="preserve">What additional topics or skills would you like </w:t>
      </w:r>
      <w:proofErr w:type="gramStart"/>
      <w:r w:rsidRPr="0002241D">
        <w:rPr>
          <w:rFonts w:ascii="Roboto Light" w:hAnsi="Roboto Light"/>
          <w:i/>
          <w:iCs/>
          <w:sz w:val="22"/>
          <w:szCs w:val="22"/>
        </w:rPr>
        <w:t>covered</w:t>
      </w:r>
      <w:proofErr w:type="gramEnd"/>
      <w:r w:rsidRPr="0002241D">
        <w:rPr>
          <w:rFonts w:ascii="Roboto Light" w:hAnsi="Roboto Light"/>
          <w:i/>
          <w:iCs/>
          <w:sz w:val="22"/>
          <w:szCs w:val="22"/>
        </w:rPr>
        <w:t>?</w:t>
      </w:r>
    </w:p>
    <w:p w14:paraId="6D7CAFAE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753D6B4B">
          <v:rect id="_x0000_i1036" style="width:0;height:1.5pt" o:hralign="center" o:hrstd="t" o:hr="t" fillcolor="#a0a0a0" stroked="f"/>
        </w:pict>
      </w:r>
    </w:p>
    <w:p w14:paraId="636C9999" w14:textId="77777777" w:rsidR="001965E9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504A22E4">
          <v:rect id="_x0000_i1109" style="width:0;height:1.5pt" o:hralign="center" o:bullet="t" o:hrstd="t" o:hr="t" fillcolor="#a0a0a0" stroked="f"/>
        </w:pict>
      </w:r>
    </w:p>
    <w:p w14:paraId="4269CCAF" w14:textId="0A6E636D" w:rsidR="009E46E5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001D9875">
          <v:rect id="_x0000_i1117" style="width:0;height:1.5pt" o:hralign="center" o:bullet="t" o:hrstd="t" o:hr="t" fillcolor="#a0a0a0" stroked="f"/>
        </w:pict>
      </w:r>
    </w:p>
    <w:p w14:paraId="44DC0882" w14:textId="77777777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</w:p>
    <w:p w14:paraId="584D784B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18. Questions/Concerns</w:t>
      </w:r>
    </w:p>
    <w:p w14:paraId="2F0CBCCC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Do you have any remaining questions or concerns about today's content?</w:t>
      </w:r>
    </w:p>
    <w:p w14:paraId="16B3B900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47296E67">
          <v:rect id="_x0000_i1038" style="width:0;height:1.5pt" o:hralign="center" o:hrstd="t" o:hr="t" fillcolor="#a0a0a0" stroked="f"/>
        </w:pict>
      </w:r>
    </w:p>
    <w:p w14:paraId="07CCF524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1B7D3CA3">
          <v:rect id="_x0000_i1039" style="width:0;height:1.5pt" o:hralign="center" o:hrstd="t" o:hr="t" fillcolor="#a0a0a0" stroked="f"/>
        </w:pict>
      </w:r>
    </w:p>
    <w:p w14:paraId="5CE52C22" w14:textId="77777777" w:rsidR="001965E9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2E8BFD2D">
          <v:rect id="_x0000_i1113" style="width:0;height:1.5pt" o:hralign="center" o:bullet="t" o:hrstd="t" o:hr="t" fillcolor="#a0a0a0" stroked="f"/>
        </w:pict>
      </w:r>
    </w:p>
    <w:p w14:paraId="083698E4" w14:textId="004B538A" w:rsidR="009E46E5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32018B57">
          <v:rect id="_x0000_i1114" style="width:0;height:1.5pt" o:hralign="center" o:hrstd="t" o:hr="t" fillcolor="#a0a0a0" stroked="f"/>
        </w:pict>
      </w:r>
    </w:p>
    <w:p w14:paraId="767EA33A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5EDB0E2F" w14:textId="24C6B79C" w:rsidR="001965E9" w:rsidRPr="0002241D" w:rsidRDefault="001965E9" w:rsidP="001965E9">
      <w:pPr>
        <w:spacing w:after="0"/>
        <w:jc w:val="center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LOGISTICS</w:t>
      </w:r>
    </w:p>
    <w:p w14:paraId="14BC0841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19. Training Environment</w:t>
      </w:r>
    </w:p>
    <w:p w14:paraId="0C955DAA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Rate the training venue, equipment, and setup</w:t>
      </w:r>
    </w:p>
    <w:p w14:paraId="5936F123" w14:textId="2CC0444B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Excellent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Good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Fair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Poor</w:t>
      </w:r>
    </w:p>
    <w:p w14:paraId="4DAC1698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BCDB644" w14:textId="7348DF51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20. Time Allocation</w:t>
      </w:r>
    </w:p>
    <w:p w14:paraId="0DD60D6C" w14:textId="77777777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i/>
          <w:iCs/>
          <w:sz w:val="22"/>
          <w:szCs w:val="22"/>
        </w:rPr>
        <w:t>Was the time allocated for today's topics appropriate?</w:t>
      </w:r>
    </w:p>
    <w:p w14:paraId="67CD9CFB" w14:textId="20CEBC10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Much Time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Just Right     </w:t>
      </w:r>
      <w:r w:rsidRPr="0002241D">
        <w:rPr>
          <w:rFonts w:ascii="Segoe UI Symbol" w:hAnsi="Segoe UI Symbol" w:cs="Segoe UI Symbol"/>
          <w:sz w:val="22"/>
          <w:szCs w:val="22"/>
        </w:rPr>
        <w:t>☐</w:t>
      </w:r>
      <w:r w:rsidRPr="0002241D">
        <w:rPr>
          <w:rFonts w:ascii="Roboto Light" w:hAnsi="Roboto Light"/>
          <w:sz w:val="22"/>
          <w:szCs w:val="22"/>
        </w:rPr>
        <w:t xml:space="preserve"> Too Little Time</w:t>
      </w:r>
    </w:p>
    <w:p w14:paraId="560C4497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4B7C7785">
          <v:rect id="_x0000_i1041" style="width:0;height:1.5pt" o:hralign="center" o:hrstd="t" o:hr="t" fillcolor="#a0a0a0" stroked="f"/>
        </w:pict>
      </w:r>
    </w:p>
    <w:p w14:paraId="32C9198E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FB034EA" w14:textId="5DEB9BE9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Additional Comments:</w:t>
      </w:r>
    </w:p>
    <w:p w14:paraId="15EAC99B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010210CC">
          <v:rect id="_x0000_i1042" style="width:0;height:1.5pt" o:hralign="center" o:hrstd="t" o:hr="t" fillcolor="#a0a0a0" stroked="f"/>
        </w:pict>
      </w:r>
    </w:p>
    <w:p w14:paraId="6B44F58E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474B0FAA">
          <v:rect id="_x0000_i1043" style="width:0;height:1.5pt" o:hralign="center" o:hrstd="t" o:hr="t" fillcolor="#a0a0a0" stroked="f"/>
        </w:pict>
      </w:r>
    </w:p>
    <w:p w14:paraId="4F8D35E8" w14:textId="77777777" w:rsidR="001965E9" w:rsidRPr="0002241D" w:rsidRDefault="009E46E5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sz w:val="22"/>
          <w:szCs w:val="22"/>
        </w:rPr>
        <w:pict w14:anchorId="25A4D762">
          <v:rect id="_x0000_i1044" style="width:0;height:1.5pt" o:hralign="center" o:hrstd="t" o:hr="t" fillcolor="#a0a0a0" stroked="f"/>
        </w:pict>
      </w:r>
    </w:p>
    <w:p w14:paraId="02E2E662" w14:textId="77777777" w:rsidR="001965E9" w:rsidRPr="0002241D" w:rsidRDefault="001965E9" w:rsidP="001965E9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7759DFB7" w14:textId="67E6233E" w:rsidR="001965E9" w:rsidRPr="0002241D" w:rsidRDefault="001965E9" w:rsidP="001965E9">
      <w:pPr>
        <w:spacing w:after="0"/>
        <w:rPr>
          <w:rFonts w:ascii="Roboto Light" w:hAnsi="Roboto Light"/>
          <w:sz w:val="22"/>
          <w:szCs w:val="22"/>
        </w:rPr>
      </w:pPr>
      <w:r w:rsidRPr="0002241D">
        <w:rPr>
          <w:rFonts w:ascii="Roboto Light" w:hAnsi="Roboto Light"/>
          <w:b/>
          <w:bCs/>
          <w:sz w:val="22"/>
          <w:szCs w:val="22"/>
        </w:rPr>
        <w:t>Thank you for your feedback! Your input helps us improve the training experience.</w:t>
      </w:r>
    </w:p>
    <w:p w14:paraId="651EF5FB" w14:textId="77777777" w:rsidR="0012536D" w:rsidRPr="0002241D" w:rsidRDefault="0012536D" w:rsidP="001965E9">
      <w:pPr>
        <w:spacing w:after="0"/>
        <w:rPr>
          <w:rFonts w:ascii="Roboto Light" w:hAnsi="Roboto Light"/>
          <w:sz w:val="22"/>
          <w:szCs w:val="22"/>
        </w:rPr>
      </w:pPr>
    </w:p>
    <w:sectPr w:rsidR="0012536D" w:rsidRPr="0002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E9"/>
    <w:rsid w:val="0002241D"/>
    <w:rsid w:val="000A2D8E"/>
    <w:rsid w:val="0012536D"/>
    <w:rsid w:val="001965E9"/>
    <w:rsid w:val="001B5E42"/>
    <w:rsid w:val="00226F7F"/>
    <w:rsid w:val="003907CE"/>
    <w:rsid w:val="004536F7"/>
    <w:rsid w:val="00490048"/>
    <w:rsid w:val="006B39D4"/>
    <w:rsid w:val="00720432"/>
    <w:rsid w:val="007F50CC"/>
    <w:rsid w:val="009522FB"/>
    <w:rsid w:val="009C6BEA"/>
    <w:rsid w:val="009E46E5"/>
    <w:rsid w:val="00EC71DE"/>
    <w:rsid w:val="00F8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196D631"/>
  <w15:chartTrackingRefBased/>
  <w15:docId w15:val="{41F0194A-62AF-4FD5-9184-8F3A8C95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A4FF55-4845-48D3-812D-8109325C806D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2.xml><?xml version="1.0" encoding="utf-8"?>
<ds:datastoreItem xmlns:ds="http://schemas.openxmlformats.org/officeDocument/2006/customXml" ds:itemID="{A357F709-892B-460A-94E3-BBD7E4A08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7122D-1C4C-4887-9A99-CBCC52CE3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Secor</dc:creator>
  <cp:keywords/>
  <dc:description/>
  <cp:lastModifiedBy>Katelyn Woolheater</cp:lastModifiedBy>
  <cp:revision>3</cp:revision>
  <dcterms:created xsi:type="dcterms:W3CDTF">2025-08-04T16:27:00Z</dcterms:created>
  <dcterms:modified xsi:type="dcterms:W3CDTF">2025-08-05T16:54:00Z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