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E6237" w14:textId="77777777" w:rsidR="005732CB" w:rsidRPr="0048408B" w:rsidRDefault="005732CB" w:rsidP="005732CB">
      <w:pPr>
        <w:rPr>
          <w:b/>
          <w:sz w:val="24"/>
          <w:szCs w:val="24"/>
        </w:rPr>
      </w:pPr>
      <w:r w:rsidRPr="0048408B">
        <w:rPr>
          <w:b/>
          <w:sz w:val="24"/>
          <w:szCs w:val="24"/>
        </w:rPr>
        <w:t>Another Voice P</w:t>
      </w:r>
      <w:r>
        <w:rPr>
          <w:b/>
          <w:sz w:val="24"/>
          <w:szCs w:val="24"/>
        </w:rPr>
        <w:t>odcast with Eric Nelson</w:t>
      </w:r>
    </w:p>
    <w:p w14:paraId="4CEAD5A2" w14:textId="77777777" w:rsidR="005732CB" w:rsidRPr="0048408B" w:rsidRDefault="005732CB" w:rsidP="005732CB">
      <w:pPr>
        <w:rPr>
          <w:b/>
          <w:sz w:val="24"/>
          <w:szCs w:val="24"/>
        </w:rPr>
      </w:pPr>
      <w:proofErr w:type="gramStart"/>
      <w:r w:rsidRPr="0048408B">
        <w:rPr>
          <w:b/>
          <w:sz w:val="24"/>
          <w:szCs w:val="24"/>
        </w:rPr>
        <w:t>to</w:t>
      </w:r>
      <w:proofErr w:type="gramEnd"/>
      <w:r w:rsidRPr="0048408B">
        <w:rPr>
          <w:b/>
          <w:sz w:val="24"/>
          <w:szCs w:val="24"/>
        </w:rPr>
        <w:t xml:space="preserve"> accompany Strayer/Nelson, </w:t>
      </w:r>
      <w:r w:rsidRPr="0048408B">
        <w:rPr>
          <w:b/>
          <w:i/>
          <w:sz w:val="24"/>
          <w:szCs w:val="24"/>
        </w:rPr>
        <w:t>Ways of the World</w:t>
      </w:r>
      <w:r w:rsidRPr="0048408B">
        <w:rPr>
          <w:b/>
          <w:sz w:val="24"/>
          <w:szCs w:val="24"/>
        </w:rPr>
        <w:t>, Third Edition</w:t>
      </w:r>
    </w:p>
    <w:p w14:paraId="68129937" w14:textId="77777777" w:rsidR="005732CB" w:rsidRPr="00685C82" w:rsidRDefault="005732CB" w:rsidP="005732CB">
      <w:pPr>
        <w:rPr>
          <w:b/>
          <w:sz w:val="28"/>
          <w:szCs w:val="28"/>
        </w:rPr>
      </w:pPr>
    </w:p>
    <w:p w14:paraId="5E33750D" w14:textId="5C3489C7" w:rsidR="008406ED" w:rsidRPr="00685C82" w:rsidRDefault="0063553C" w:rsidP="005732CB">
      <w:pPr>
        <w:rPr>
          <w:b/>
          <w:sz w:val="28"/>
          <w:szCs w:val="28"/>
        </w:rPr>
      </w:pPr>
      <w:r w:rsidRPr="00685C82">
        <w:rPr>
          <w:b/>
          <w:sz w:val="28"/>
          <w:szCs w:val="28"/>
        </w:rPr>
        <w:t>How Important Is Communism in World History?</w:t>
      </w:r>
      <w:r w:rsidR="005732CB" w:rsidRPr="00685C82">
        <w:rPr>
          <w:b/>
          <w:sz w:val="28"/>
          <w:szCs w:val="28"/>
        </w:rPr>
        <w:t xml:space="preserve"> (</w:t>
      </w:r>
      <w:r w:rsidR="005732CB" w:rsidRPr="00685C82">
        <w:rPr>
          <w:b/>
          <w:sz w:val="28"/>
          <w:szCs w:val="28"/>
        </w:rPr>
        <w:t>Chapter 21</w:t>
      </w:r>
      <w:r w:rsidR="005732CB" w:rsidRPr="00685C82">
        <w:rPr>
          <w:b/>
          <w:sz w:val="28"/>
          <w:szCs w:val="28"/>
        </w:rPr>
        <w:t>)</w:t>
      </w:r>
    </w:p>
    <w:p w14:paraId="771E4DDC" w14:textId="77777777" w:rsidR="0017582D" w:rsidRPr="005732CB" w:rsidRDefault="0017582D" w:rsidP="005732CB"/>
    <w:p w14:paraId="609DDE77" w14:textId="77777777" w:rsidR="001B31FC" w:rsidRPr="005732CB" w:rsidRDefault="001B31FC" w:rsidP="005732CB">
      <w:pPr>
        <w:rPr>
          <w:b/>
        </w:rPr>
      </w:pPr>
      <w:r w:rsidRPr="005732CB">
        <w:rPr>
          <w:b/>
        </w:rPr>
        <w:t>SLIDE 21.1</w:t>
      </w:r>
    </w:p>
    <w:p w14:paraId="34C568D9" w14:textId="77777777" w:rsidR="00B4014D" w:rsidRPr="005732CB" w:rsidRDefault="00167B2F" w:rsidP="005732CB">
      <w:r w:rsidRPr="005732CB">
        <w:t xml:space="preserve">Should </w:t>
      </w:r>
      <w:r w:rsidRPr="005732CB">
        <w:rPr>
          <w:i/>
        </w:rPr>
        <w:t>Ways of the World</w:t>
      </w:r>
      <w:r w:rsidRPr="005732CB">
        <w:t xml:space="preserve"> devote a whole chapter to Communism</w:t>
      </w:r>
      <w:r w:rsidR="00B94392" w:rsidRPr="005732CB">
        <w:t xml:space="preserve">? </w:t>
      </w:r>
    </w:p>
    <w:p w14:paraId="55712F59" w14:textId="14541836" w:rsidR="001B31FC" w:rsidRPr="005732CB" w:rsidRDefault="001B31FC" w:rsidP="005732CB">
      <w:pPr>
        <w:rPr>
          <w:b/>
        </w:rPr>
      </w:pPr>
      <w:r w:rsidRPr="005732CB">
        <w:rPr>
          <w:b/>
        </w:rPr>
        <w:t>SLIDE 21.2</w:t>
      </w:r>
    </w:p>
    <w:p w14:paraId="72324AAA" w14:textId="77777777" w:rsidR="00F956FC" w:rsidRPr="005732CB" w:rsidRDefault="00F956FC" w:rsidP="005732CB">
      <w:r w:rsidRPr="005732CB">
        <w:t>A quarter century on from the collapse of the Soviet Union in 1991, the question of communism’s place in a history of the last century is open to debate.  Since 1990 most of the communist world, including both China and the regions of the former Soviet Union, has changed dramatically, with most transitioning to some kind of market-based economy.</w:t>
      </w:r>
    </w:p>
    <w:p w14:paraId="2BAA9BDC" w14:textId="7A371985" w:rsidR="001B31FC" w:rsidRPr="005732CB" w:rsidRDefault="00962153" w:rsidP="005732CB">
      <w:r w:rsidRPr="005732CB">
        <w:t xml:space="preserve">Prior to its collapse however, </w:t>
      </w:r>
      <w:r w:rsidR="008D4794" w:rsidRPr="005732CB">
        <w:t>c</w:t>
      </w:r>
      <w:r w:rsidR="0017582D" w:rsidRPr="005732CB">
        <w:t xml:space="preserve">ommunist states </w:t>
      </w:r>
      <w:r w:rsidR="00393A61" w:rsidRPr="005732CB">
        <w:t>established distinct societies</w:t>
      </w:r>
      <w:r w:rsidR="00D64C56" w:rsidRPr="005732CB">
        <w:t xml:space="preserve"> </w:t>
      </w:r>
      <w:r w:rsidR="005C3EEC" w:rsidRPr="005732CB">
        <w:t>in which a substantial portion of the world’s population lived</w:t>
      </w:r>
      <w:r w:rsidR="00393A61" w:rsidRPr="005732CB">
        <w:t xml:space="preserve">. </w:t>
      </w:r>
      <w:r w:rsidR="008D4794" w:rsidRPr="005732CB">
        <w:t>Communism offered an alternat</w:t>
      </w:r>
      <w:r w:rsidR="009A304D" w:rsidRPr="005732CB">
        <w:t>iv</w:t>
      </w:r>
      <w:r w:rsidR="008D4794" w:rsidRPr="005732CB">
        <w:t xml:space="preserve">e and a challenge to the prevailing capitalist economic system. </w:t>
      </w:r>
      <w:r w:rsidR="00912025" w:rsidRPr="005732CB">
        <w:t>The Cold War in the second half of the century pitted</w:t>
      </w:r>
      <w:r w:rsidR="008D4794" w:rsidRPr="005732CB">
        <w:t xml:space="preserve"> a</w:t>
      </w:r>
      <w:r w:rsidR="00912025" w:rsidRPr="005732CB">
        <w:t xml:space="preserve"> communist world led by the Soviet Union</w:t>
      </w:r>
      <w:r w:rsidR="008D4794" w:rsidRPr="005732CB">
        <w:t xml:space="preserve"> and China</w:t>
      </w:r>
      <w:r w:rsidR="00912025" w:rsidRPr="005732CB">
        <w:t xml:space="preserve"> against the United States and its allies.</w:t>
      </w:r>
      <w:r w:rsidR="00D64C56" w:rsidRPr="005732CB">
        <w:t xml:space="preserve"> Communism was an important </w:t>
      </w:r>
      <w:r w:rsidR="009A304D" w:rsidRPr="005732CB">
        <w:t>and distinctive</w:t>
      </w:r>
      <w:r w:rsidR="00D64C56" w:rsidRPr="005732CB">
        <w:t xml:space="preserve"> social</w:t>
      </w:r>
      <w:r w:rsidR="009A304D" w:rsidRPr="005732CB">
        <w:t>, economic</w:t>
      </w:r>
      <w:r w:rsidR="00D64C56" w:rsidRPr="005732CB">
        <w:t xml:space="preserve"> and political </w:t>
      </w:r>
      <w:r w:rsidR="00930D9B" w:rsidRPr="005732CB">
        <w:t>force</w:t>
      </w:r>
      <w:r w:rsidR="00D64C56" w:rsidRPr="005732CB">
        <w:t xml:space="preserve"> across the globe.</w:t>
      </w:r>
    </w:p>
    <w:p w14:paraId="298292A9" w14:textId="79C7A5B4" w:rsidR="001B31FC" w:rsidRPr="005732CB" w:rsidRDefault="001B31FC" w:rsidP="005732CB">
      <w:pPr>
        <w:rPr>
          <w:b/>
        </w:rPr>
      </w:pPr>
      <w:r w:rsidRPr="005732CB">
        <w:rPr>
          <w:b/>
        </w:rPr>
        <w:t>SLIDE 21.3</w:t>
      </w:r>
      <w:r w:rsidR="004150D9" w:rsidRPr="005732CB">
        <w:rPr>
          <w:b/>
        </w:rPr>
        <w:t xml:space="preserve"> [</w:t>
      </w:r>
      <w:r w:rsidR="00685C82">
        <w:rPr>
          <w:b/>
        </w:rPr>
        <w:t>Image:</w:t>
      </w:r>
      <w:r w:rsidR="004150D9" w:rsidRPr="005732CB">
        <w:rPr>
          <w:b/>
        </w:rPr>
        <w:t xml:space="preserve"> Soviet Agriculture]</w:t>
      </w:r>
    </w:p>
    <w:p w14:paraId="2C25F6E7" w14:textId="77777777" w:rsidR="00B4014D" w:rsidRPr="005732CB" w:rsidRDefault="005C3EEC" w:rsidP="005732CB">
      <w:r w:rsidRPr="005732CB">
        <w:t>W</w:t>
      </w:r>
      <w:r w:rsidR="00F63BF0" w:rsidRPr="005732CB">
        <w:t xml:space="preserve">as </w:t>
      </w:r>
      <w:r w:rsidR="001606FA" w:rsidRPr="005732CB">
        <w:t>communism</w:t>
      </w:r>
      <w:r w:rsidR="00F63BF0" w:rsidRPr="005732CB">
        <w:t xml:space="preserve"> </w:t>
      </w:r>
      <w:r w:rsidR="00167B2F" w:rsidRPr="005732CB">
        <w:t xml:space="preserve">too brief </w:t>
      </w:r>
      <w:r w:rsidR="001606FA" w:rsidRPr="005732CB">
        <w:t xml:space="preserve">a phenomenon </w:t>
      </w:r>
      <w:r w:rsidR="00167B2F" w:rsidRPr="005732CB">
        <w:t xml:space="preserve">to warrant such sustained attention, especially </w:t>
      </w:r>
      <w:r w:rsidR="0017582D" w:rsidRPr="005732CB">
        <w:t>as it recedes into the past</w:t>
      </w:r>
      <w:r w:rsidR="00167B2F" w:rsidRPr="005732CB">
        <w:t>?</w:t>
      </w:r>
      <w:r w:rsidR="0017582D" w:rsidRPr="005732CB">
        <w:t xml:space="preserve"> </w:t>
      </w:r>
      <w:r w:rsidR="00CE57B2" w:rsidRPr="005732CB">
        <w:t>Does its legacy deserve</w:t>
      </w:r>
      <w:r w:rsidR="00D64C56" w:rsidRPr="005732CB">
        <w:t xml:space="preserve"> </w:t>
      </w:r>
      <w:r w:rsidR="00F63BF0" w:rsidRPr="005732CB">
        <w:t>detailed consideration, comp</w:t>
      </w:r>
      <w:r w:rsidR="009A304D" w:rsidRPr="005732CB">
        <w:t xml:space="preserve">ared to other </w:t>
      </w:r>
      <w:r w:rsidR="00F63BF0" w:rsidRPr="005732CB">
        <w:t>develop</w:t>
      </w:r>
      <w:r w:rsidR="00D64C56" w:rsidRPr="005732CB">
        <w:t xml:space="preserve">ments </w:t>
      </w:r>
      <w:r w:rsidR="009A304D" w:rsidRPr="005732CB">
        <w:t xml:space="preserve">during the last century </w:t>
      </w:r>
      <w:r w:rsidR="00D64C56" w:rsidRPr="005732CB">
        <w:t>like fascism</w:t>
      </w:r>
      <w:r w:rsidR="002E7223" w:rsidRPr="005732CB">
        <w:t>,</w:t>
      </w:r>
      <w:r w:rsidR="00D64C56" w:rsidRPr="005732CB">
        <w:t xml:space="preserve"> or </w:t>
      </w:r>
      <w:r w:rsidR="00F63BF0" w:rsidRPr="005732CB">
        <w:t>fundamentalism?</w:t>
      </w:r>
      <w:r w:rsidR="0017582D" w:rsidRPr="005732CB">
        <w:t xml:space="preserve"> </w:t>
      </w:r>
      <w:r w:rsidR="00167B2F" w:rsidRPr="005732CB">
        <w:t xml:space="preserve">  </w:t>
      </w:r>
    </w:p>
    <w:p w14:paraId="11412DDF" w14:textId="477DB83C" w:rsidR="00F63BF0" w:rsidRPr="005732CB" w:rsidRDefault="002E7223" w:rsidP="005732CB">
      <w:r w:rsidRPr="005732CB">
        <w:t>T</w:t>
      </w:r>
      <w:r w:rsidR="005C3EEC" w:rsidRPr="005732CB">
        <w:t>hese</w:t>
      </w:r>
      <w:r w:rsidR="00D64C56" w:rsidRPr="005732CB">
        <w:t xml:space="preserve"> issue</w:t>
      </w:r>
      <w:r w:rsidR="005C3EEC" w:rsidRPr="005732CB">
        <w:t>s engage</w:t>
      </w:r>
      <w:r w:rsidR="000D52B6" w:rsidRPr="005732CB">
        <w:t xml:space="preserve"> with</w:t>
      </w:r>
      <w:r w:rsidR="00930D9B" w:rsidRPr="005732CB">
        <w:t xml:space="preserve"> a broader question</w:t>
      </w:r>
      <w:r w:rsidR="000D52B6" w:rsidRPr="005732CB">
        <w:t xml:space="preserve"> for historians writing about the last </w:t>
      </w:r>
      <w:r w:rsidR="00930D9B" w:rsidRPr="005732CB">
        <w:t>century in world history, that is</w:t>
      </w:r>
      <w:r w:rsidR="000D52B6" w:rsidRPr="005732CB">
        <w:t xml:space="preserve"> </w:t>
      </w:r>
      <w:r w:rsidR="00930D9B" w:rsidRPr="005732CB">
        <w:t>“</w:t>
      </w:r>
      <w:r w:rsidR="000D52B6" w:rsidRPr="005732CB">
        <w:t>W</w:t>
      </w:r>
      <w:r w:rsidR="0017582D" w:rsidRPr="005732CB">
        <w:t>hat should be covered</w:t>
      </w:r>
      <w:r w:rsidR="00167B2F" w:rsidRPr="005732CB">
        <w:t xml:space="preserve"> and i</w:t>
      </w:r>
      <w:r w:rsidR="000D52B6" w:rsidRPr="005732CB">
        <w:t>n what detail?</w:t>
      </w:r>
      <w:r w:rsidR="00930D9B" w:rsidRPr="005732CB">
        <w:t>”</w:t>
      </w:r>
      <w:r w:rsidR="000D52B6" w:rsidRPr="005732CB">
        <w:t xml:space="preserve">  </w:t>
      </w:r>
    </w:p>
    <w:p w14:paraId="113282A7" w14:textId="18ED30B7" w:rsidR="00EE5213" w:rsidRPr="005732CB" w:rsidRDefault="00F63BF0" w:rsidP="005732CB">
      <w:r w:rsidRPr="005732CB">
        <w:t>It’s only with the benefit of hindsight that communism can be viewed as a brief or impermanent</w:t>
      </w:r>
      <w:r w:rsidR="00CE57B2" w:rsidRPr="005732CB">
        <w:t xml:space="preserve"> development</w:t>
      </w:r>
      <w:r w:rsidR="005C3EEC" w:rsidRPr="005732CB">
        <w:t xml:space="preserve">. </w:t>
      </w:r>
      <w:r w:rsidR="002E7223" w:rsidRPr="005732CB">
        <w:t>Many people living through the upheavals of</w:t>
      </w:r>
      <w:r w:rsidR="00CE57B2" w:rsidRPr="005732CB">
        <w:t xml:space="preserve"> the twentieth century</w:t>
      </w:r>
      <w:r w:rsidR="005C3EEC" w:rsidRPr="005732CB">
        <w:t xml:space="preserve"> </w:t>
      </w:r>
      <w:r w:rsidR="002E7223" w:rsidRPr="005732CB">
        <w:t xml:space="preserve">certainly </w:t>
      </w:r>
      <w:r w:rsidRPr="005732CB">
        <w:t>viewed communism as a central feature of their world.</w:t>
      </w:r>
      <w:r w:rsidR="005F682B" w:rsidRPr="005732CB">
        <w:t xml:space="preserve">  </w:t>
      </w:r>
      <w:r w:rsidR="00B4014D" w:rsidRPr="005732CB">
        <w:t>But t</w:t>
      </w:r>
      <w:r w:rsidR="00EE5213" w:rsidRPr="005732CB">
        <w:t xml:space="preserve">opics like </w:t>
      </w:r>
      <w:r w:rsidR="002E7223" w:rsidRPr="005732CB">
        <w:t>population growth, industrial development,</w:t>
      </w:r>
      <w:r w:rsidR="00B72884" w:rsidRPr="005732CB">
        <w:t xml:space="preserve"> or global warming</w:t>
      </w:r>
      <w:r w:rsidR="005F682B" w:rsidRPr="005732CB">
        <w:t xml:space="preserve"> </w:t>
      </w:r>
      <w:r w:rsidR="00EE5213" w:rsidRPr="005732CB">
        <w:t xml:space="preserve">may well seem </w:t>
      </w:r>
      <w:r w:rsidR="00B72884" w:rsidRPr="005732CB">
        <w:t xml:space="preserve">more important </w:t>
      </w:r>
      <w:r w:rsidR="00EE5213" w:rsidRPr="005732CB">
        <w:t>to future generations than the brief co</w:t>
      </w:r>
      <w:r w:rsidR="00B72884" w:rsidRPr="005732CB">
        <w:t>mmunist experience which failed.</w:t>
      </w:r>
      <w:r w:rsidR="00EE5213" w:rsidRPr="005732CB">
        <w:t xml:space="preserve"> </w:t>
      </w:r>
    </w:p>
    <w:p w14:paraId="59CB066D" w14:textId="1AE15B81" w:rsidR="001B31FC" w:rsidRPr="005732CB" w:rsidRDefault="001B31FC" w:rsidP="005732CB">
      <w:pPr>
        <w:rPr>
          <w:b/>
        </w:rPr>
      </w:pPr>
      <w:r w:rsidRPr="005732CB">
        <w:rPr>
          <w:b/>
        </w:rPr>
        <w:t>SLIDE 21.4</w:t>
      </w:r>
      <w:r w:rsidR="004150D9" w:rsidRPr="005732CB">
        <w:rPr>
          <w:b/>
        </w:rPr>
        <w:t xml:space="preserve"> [</w:t>
      </w:r>
      <w:r w:rsidR="00685C82">
        <w:rPr>
          <w:b/>
        </w:rPr>
        <w:t>Image:</w:t>
      </w:r>
      <w:r w:rsidR="00685C82" w:rsidRPr="005732CB">
        <w:rPr>
          <w:b/>
        </w:rPr>
        <w:t xml:space="preserve"> </w:t>
      </w:r>
      <w:r w:rsidR="004150D9" w:rsidRPr="005732CB">
        <w:rPr>
          <w:b/>
        </w:rPr>
        <w:t>Women, Nature and Industrialization]</w:t>
      </w:r>
    </w:p>
    <w:p w14:paraId="5CC2618E" w14:textId="6CB9EE09" w:rsidR="00FA74A4" w:rsidRPr="005732CB" w:rsidRDefault="005F682B" w:rsidP="005732CB">
      <w:r w:rsidRPr="005732CB">
        <w:t>One might consider an alternate way to integra</w:t>
      </w:r>
      <w:r w:rsidR="006E0F95" w:rsidRPr="005732CB">
        <w:t xml:space="preserve">te the coverage </w:t>
      </w:r>
      <w:r w:rsidRPr="005732CB">
        <w:t xml:space="preserve">of Communism in the last part of the book.  </w:t>
      </w:r>
      <w:r w:rsidR="008D4794" w:rsidRPr="005732CB">
        <w:t>It</w:t>
      </w:r>
      <w:r w:rsidR="00FA74A4" w:rsidRPr="005732CB">
        <w:t xml:space="preserve">s approach to </w:t>
      </w:r>
      <w:r w:rsidR="009A304D" w:rsidRPr="005732CB">
        <w:t>industrialization and</w:t>
      </w:r>
      <w:r w:rsidR="001606FA" w:rsidRPr="005732CB">
        <w:t xml:space="preserve"> modernity</w:t>
      </w:r>
      <w:r w:rsidR="00254208" w:rsidRPr="005732CB">
        <w:t xml:space="preserve"> was just one of many and could be examined alongside </w:t>
      </w:r>
      <w:r w:rsidR="009A304D" w:rsidRPr="005732CB">
        <w:t>capitalist, socialist,</w:t>
      </w:r>
      <w:r w:rsidR="005C3EEC" w:rsidRPr="005732CB">
        <w:t xml:space="preserve"> </w:t>
      </w:r>
      <w:r w:rsidR="00FA74A4" w:rsidRPr="005732CB">
        <w:t>fascist</w:t>
      </w:r>
      <w:r w:rsidR="009A304D" w:rsidRPr="005732CB">
        <w:t xml:space="preserve"> and fundamentalist</w:t>
      </w:r>
      <w:r w:rsidR="005C3EEC" w:rsidRPr="005732CB">
        <w:t xml:space="preserve"> alternatives</w:t>
      </w:r>
      <w:r w:rsidR="001606FA" w:rsidRPr="005732CB">
        <w:t xml:space="preserve">.  </w:t>
      </w:r>
      <w:r w:rsidR="00FA74A4" w:rsidRPr="005732CB">
        <w:t>Major social developments impacted both communist and non-communist societies</w:t>
      </w:r>
      <w:r w:rsidR="0047686E" w:rsidRPr="005732CB">
        <w:t xml:space="preserve"> alike</w:t>
      </w:r>
      <w:r w:rsidR="00FA74A4" w:rsidRPr="005732CB">
        <w:t>.</w:t>
      </w:r>
      <w:r w:rsidR="001606FA" w:rsidRPr="005732CB">
        <w:t xml:space="preserve">  </w:t>
      </w:r>
      <w:r w:rsidR="009A304D" w:rsidRPr="005732CB">
        <w:t>F</w:t>
      </w:r>
      <w:r w:rsidR="001606FA" w:rsidRPr="005732CB">
        <w:t>eminism and secularism</w:t>
      </w:r>
      <w:r w:rsidR="009A304D" w:rsidRPr="005732CB">
        <w:t xml:space="preserve"> in the communist world</w:t>
      </w:r>
      <w:r w:rsidR="00FA74A4" w:rsidRPr="005732CB">
        <w:t>, for instance,</w:t>
      </w:r>
      <w:r w:rsidR="001606FA" w:rsidRPr="005732CB">
        <w:t xml:space="preserve"> were part of broader twentieth century patterns.</w:t>
      </w:r>
      <w:r w:rsidR="001E1AC5" w:rsidRPr="005732CB">
        <w:t xml:space="preserve"> Moreover, communist </w:t>
      </w:r>
      <w:r w:rsidR="001E1AC5" w:rsidRPr="005732CB">
        <w:lastRenderedPageBreak/>
        <w:t xml:space="preserve">regimes were not alone in attempting </w:t>
      </w:r>
      <w:r w:rsidR="005C3EEC" w:rsidRPr="005732CB">
        <w:t xml:space="preserve">to secure </w:t>
      </w:r>
      <w:r w:rsidR="001E1AC5" w:rsidRPr="005732CB">
        <w:t>totalitarian control of societies or committing atrocities and mass killings.</w:t>
      </w:r>
      <w:r w:rsidR="00FA74A4" w:rsidRPr="005732CB">
        <w:t xml:space="preserve">  </w:t>
      </w:r>
    </w:p>
    <w:p w14:paraId="28257C40" w14:textId="565F327A" w:rsidR="00EE5213" w:rsidRPr="005732CB" w:rsidRDefault="001B31FC" w:rsidP="005732CB">
      <w:r w:rsidRPr="005732CB">
        <w:rPr>
          <w:b/>
        </w:rPr>
        <w:t>SLIDE 21.5</w:t>
      </w:r>
      <w:r w:rsidR="00EE5213" w:rsidRPr="005732CB">
        <w:t xml:space="preserve"> </w:t>
      </w:r>
      <w:r w:rsidR="004150D9" w:rsidRPr="005732CB">
        <w:rPr>
          <w:b/>
        </w:rPr>
        <w:t>[</w:t>
      </w:r>
      <w:r w:rsidR="00685C82">
        <w:rPr>
          <w:b/>
        </w:rPr>
        <w:t>Image</w:t>
      </w:r>
      <w:r w:rsidR="00945F9B">
        <w:rPr>
          <w:b/>
        </w:rPr>
        <w:t>s</w:t>
      </w:r>
      <w:r w:rsidR="00685C82">
        <w:rPr>
          <w:b/>
        </w:rPr>
        <w:t>:</w:t>
      </w:r>
      <w:r w:rsidR="00685C82" w:rsidRPr="005732CB">
        <w:rPr>
          <w:b/>
        </w:rPr>
        <w:t xml:space="preserve"> </w:t>
      </w:r>
      <w:r w:rsidR="004150D9" w:rsidRPr="005732CB">
        <w:rPr>
          <w:b/>
        </w:rPr>
        <w:t xml:space="preserve">The Cult of Mao and </w:t>
      </w:r>
      <w:bookmarkStart w:id="0" w:name="_GoBack"/>
      <w:bookmarkEnd w:id="0"/>
      <w:r w:rsidR="004150D9" w:rsidRPr="005732CB">
        <w:rPr>
          <w:b/>
        </w:rPr>
        <w:t>Lenin]</w:t>
      </w:r>
    </w:p>
    <w:p w14:paraId="29481F30" w14:textId="77777777" w:rsidR="004360D3" w:rsidRPr="005732CB" w:rsidRDefault="005C3EEC" w:rsidP="005732CB">
      <w:r w:rsidRPr="005732CB">
        <w:t xml:space="preserve">But </w:t>
      </w:r>
      <w:r w:rsidR="0047686E" w:rsidRPr="005732CB">
        <w:t xml:space="preserve">if we </w:t>
      </w:r>
      <w:r w:rsidR="00C358EA" w:rsidRPr="005732CB">
        <w:t xml:space="preserve">integrate </w:t>
      </w:r>
      <w:r w:rsidRPr="005732CB">
        <w:t xml:space="preserve">the communist experience into </w:t>
      </w:r>
      <w:r w:rsidR="0047686E" w:rsidRPr="005732CB">
        <w:t xml:space="preserve">a </w:t>
      </w:r>
      <w:r w:rsidRPr="005732CB">
        <w:t>broader context</w:t>
      </w:r>
      <w:r w:rsidR="004360D3" w:rsidRPr="005732CB">
        <w:t>, the</w:t>
      </w:r>
      <w:r w:rsidRPr="005732CB">
        <w:t xml:space="preserve"> </w:t>
      </w:r>
      <w:r w:rsidR="009A304D" w:rsidRPr="005732CB">
        <w:t xml:space="preserve">historical </w:t>
      </w:r>
      <w:r w:rsidRPr="005732CB">
        <w:t>traje</w:t>
      </w:r>
      <w:r w:rsidR="009A304D" w:rsidRPr="005732CB">
        <w:t xml:space="preserve">ctory of communism </w:t>
      </w:r>
      <w:r w:rsidR="0047686E" w:rsidRPr="005732CB">
        <w:t xml:space="preserve">becomes less </w:t>
      </w:r>
      <w:r w:rsidR="009A304D" w:rsidRPr="005732CB">
        <w:t>evident</w:t>
      </w:r>
      <w:r w:rsidRPr="005732CB">
        <w:t xml:space="preserve">. </w:t>
      </w:r>
      <w:r w:rsidR="00254208" w:rsidRPr="005732CB">
        <w:t>F</w:t>
      </w:r>
      <w:r w:rsidR="00EE5213" w:rsidRPr="005732CB">
        <w:t>or me, communism remains one of the most important topics of the last century, worthy of its own chapter.</w:t>
      </w:r>
    </w:p>
    <w:p w14:paraId="411C59CC" w14:textId="5DFAED32" w:rsidR="00D64C56" w:rsidRPr="005732CB" w:rsidRDefault="00EE5213" w:rsidP="005732CB">
      <w:r w:rsidRPr="005732CB">
        <w:t xml:space="preserve">While communism collapsed </w:t>
      </w:r>
      <w:r w:rsidR="00CE57B2" w:rsidRPr="005732CB">
        <w:t>in most</w:t>
      </w:r>
      <w:r w:rsidR="001E1AC5" w:rsidRPr="005732CB">
        <w:t xml:space="preserve"> regions by the opening of the twenty-first century</w:t>
      </w:r>
      <w:r w:rsidR="009A304D" w:rsidRPr="005732CB">
        <w:t>, it still has had a major</w:t>
      </w:r>
      <w:r w:rsidRPr="005732CB">
        <w:t xml:space="preserve"> influen</w:t>
      </w:r>
      <w:r w:rsidR="004150D9" w:rsidRPr="005732CB">
        <w:t>ce on the multi-polar post-C</w:t>
      </w:r>
      <w:r w:rsidR="00930D9B" w:rsidRPr="005732CB">
        <w:t>old-</w:t>
      </w:r>
      <w:r w:rsidR="004150D9" w:rsidRPr="005732CB">
        <w:t>W</w:t>
      </w:r>
      <w:r w:rsidRPr="005732CB">
        <w:t xml:space="preserve">ar world that we live in today.  </w:t>
      </w:r>
      <w:r w:rsidR="003370D9" w:rsidRPr="005732CB">
        <w:t>The growing influence of China in the world economy and a nuclear armed North Korea are just two twenty-first century legacies of communism.</w:t>
      </w:r>
    </w:p>
    <w:p w14:paraId="77ADC9F0" w14:textId="39D84C09" w:rsidR="00EE5213" w:rsidRPr="005732CB" w:rsidRDefault="001E1AC5" w:rsidP="005732CB">
      <w:r w:rsidRPr="005732CB">
        <w:t>However, historical narrative</w:t>
      </w:r>
      <w:r w:rsidR="00D64C56" w:rsidRPr="005732CB">
        <w:t>s evolve through</w:t>
      </w:r>
      <w:r w:rsidR="00930D9B" w:rsidRPr="005732CB">
        <w:t xml:space="preserve"> time</w:t>
      </w:r>
      <w:r w:rsidRPr="005732CB">
        <w:t>.  Depending on future developments</w:t>
      </w:r>
      <w:r w:rsidR="0063553C" w:rsidRPr="005732CB">
        <w:t xml:space="preserve"> and the concerns of the next generation, </w:t>
      </w:r>
      <w:r w:rsidRPr="005732CB">
        <w:t xml:space="preserve">communism may no longer warrant </w:t>
      </w:r>
      <w:r w:rsidR="00B94392" w:rsidRPr="005732CB">
        <w:t>its own</w:t>
      </w:r>
      <w:r w:rsidRPr="005732CB">
        <w:t xml:space="preserve"> chapter. </w:t>
      </w:r>
      <w:r w:rsidR="0063553C" w:rsidRPr="005732CB">
        <w:t>The past, it turns out, depends on the future.</w:t>
      </w:r>
      <w:r w:rsidRPr="005732CB">
        <w:t xml:space="preserve"> </w:t>
      </w:r>
    </w:p>
    <w:sectPr w:rsidR="00EE5213" w:rsidRPr="005732C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383E1" w14:textId="77777777" w:rsidR="005732CB" w:rsidRDefault="005732CB" w:rsidP="005732CB">
      <w:pPr>
        <w:spacing w:after="0" w:line="240" w:lineRule="auto"/>
      </w:pPr>
      <w:r>
        <w:separator/>
      </w:r>
    </w:p>
  </w:endnote>
  <w:endnote w:type="continuationSeparator" w:id="0">
    <w:p w14:paraId="5487F773" w14:textId="77777777" w:rsidR="005732CB" w:rsidRDefault="005732CB" w:rsidP="00573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0995220"/>
      <w:docPartObj>
        <w:docPartGallery w:val="Page Numbers (Bottom of Page)"/>
        <w:docPartUnique/>
      </w:docPartObj>
    </w:sdtPr>
    <w:sdtEndPr>
      <w:rPr>
        <w:noProof/>
      </w:rPr>
    </w:sdtEndPr>
    <w:sdtContent>
      <w:p w14:paraId="45B09C6A" w14:textId="347D3035" w:rsidR="005732CB" w:rsidRDefault="005732CB">
        <w:pPr>
          <w:pStyle w:val="Footer"/>
          <w:jc w:val="right"/>
        </w:pPr>
        <w:r>
          <w:fldChar w:fldCharType="begin"/>
        </w:r>
        <w:r>
          <w:instrText xml:space="preserve"> PAGE   \* MERGEFORMAT </w:instrText>
        </w:r>
        <w:r>
          <w:fldChar w:fldCharType="separate"/>
        </w:r>
        <w:r w:rsidR="00945F9B">
          <w:rPr>
            <w:noProof/>
          </w:rPr>
          <w:t>2</w:t>
        </w:r>
        <w:r>
          <w:rPr>
            <w:noProof/>
          </w:rPr>
          <w:fldChar w:fldCharType="end"/>
        </w:r>
      </w:p>
    </w:sdtContent>
  </w:sdt>
  <w:p w14:paraId="74199E16" w14:textId="77777777" w:rsidR="005732CB" w:rsidRDefault="00573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24EC7" w14:textId="77777777" w:rsidR="005732CB" w:rsidRDefault="005732CB" w:rsidP="005732CB">
      <w:pPr>
        <w:spacing w:after="0" w:line="240" w:lineRule="auto"/>
      </w:pPr>
      <w:r>
        <w:separator/>
      </w:r>
    </w:p>
  </w:footnote>
  <w:footnote w:type="continuationSeparator" w:id="0">
    <w:p w14:paraId="089EEDDB" w14:textId="77777777" w:rsidR="005732CB" w:rsidRDefault="005732CB" w:rsidP="005732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B2F"/>
    <w:rsid w:val="000D52B6"/>
    <w:rsid w:val="001606FA"/>
    <w:rsid w:val="00167B2F"/>
    <w:rsid w:val="0017582D"/>
    <w:rsid w:val="001B31FC"/>
    <w:rsid w:val="001E1AC5"/>
    <w:rsid w:val="00214804"/>
    <w:rsid w:val="00254208"/>
    <w:rsid w:val="002E7223"/>
    <w:rsid w:val="003370D9"/>
    <w:rsid w:val="00393A61"/>
    <w:rsid w:val="004150D9"/>
    <w:rsid w:val="004360D3"/>
    <w:rsid w:val="00473A44"/>
    <w:rsid w:val="0047686E"/>
    <w:rsid w:val="005732CB"/>
    <w:rsid w:val="00574631"/>
    <w:rsid w:val="005C3EEC"/>
    <w:rsid w:val="005F682B"/>
    <w:rsid w:val="0063553C"/>
    <w:rsid w:val="00685C82"/>
    <w:rsid w:val="006E0F95"/>
    <w:rsid w:val="008406ED"/>
    <w:rsid w:val="008659C7"/>
    <w:rsid w:val="008D4794"/>
    <w:rsid w:val="00912025"/>
    <w:rsid w:val="00930D9B"/>
    <w:rsid w:val="00945F9B"/>
    <w:rsid w:val="00962153"/>
    <w:rsid w:val="009A304D"/>
    <w:rsid w:val="00A539FD"/>
    <w:rsid w:val="00B4014D"/>
    <w:rsid w:val="00B72884"/>
    <w:rsid w:val="00B85241"/>
    <w:rsid w:val="00B94392"/>
    <w:rsid w:val="00C3284B"/>
    <w:rsid w:val="00C358EA"/>
    <w:rsid w:val="00CE57B2"/>
    <w:rsid w:val="00D64C56"/>
    <w:rsid w:val="00E0087E"/>
    <w:rsid w:val="00EE5213"/>
    <w:rsid w:val="00F00CC3"/>
    <w:rsid w:val="00F63BF0"/>
    <w:rsid w:val="00F956FC"/>
    <w:rsid w:val="00FA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AC5"/>
    <w:rPr>
      <w:rFonts w:ascii="Segoe UI" w:hAnsi="Segoe UI" w:cs="Segoe UI"/>
      <w:sz w:val="18"/>
      <w:szCs w:val="18"/>
    </w:rPr>
  </w:style>
  <w:style w:type="character" w:styleId="CommentReference">
    <w:name w:val="annotation reference"/>
    <w:basedOn w:val="DefaultParagraphFont"/>
    <w:uiPriority w:val="99"/>
    <w:semiHidden/>
    <w:unhideWhenUsed/>
    <w:rsid w:val="002E7223"/>
    <w:rPr>
      <w:sz w:val="16"/>
      <w:szCs w:val="16"/>
    </w:rPr>
  </w:style>
  <w:style w:type="paragraph" w:styleId="CommentText">
    <w:name w:val="annotation text"/>
    <w:basedOn w:val="Normal"/>
    <w:link w:val="CommentTextChar"/>
    <w:uiPriority w:val="99"/>
    <w:semiHidden/>
    <w:unhideWhenUsed/>
    <w:rsid w:val="002E7223"/>
    <w:pPr>
      <w:spacing w:line="240" w:lineRule="auto"/>
    </w:pPr>
    <w:rPr>
      <w:sz w:val="20"/>
      <w:szCs w:val="20"/>
    </w:rPr>
  </w:style>
  <w:style w:type="character" w:customStyle="1" w:styleId="CommentTextChar">
    <w:name w:val="Comment Text Char"/>
    <w:basedOn w:val="DefaultParagraphFont"/>
    <w:link w:val="CommentText"/>
    <w:uiPriority w:val="99"/>
    <w:semiHidden/>
    <w:rsid w:val="002E7223"/>
    <w:rPr>
      <w:sz w:val="20"/>
      <w:szCs w:val="20"/>
    </w:rPr>
  </w:style>
  <w:style w:type="paragraph" w:styleId="CommentSubject">
    <w:name w:val="annotation subject"/>
    <w:basedOn w:val="CommentText"/>
    <w:next w:val="CommentText"/>
    <w:link w:val="CommentSubjectChar"/>
    <w:uiPriority w:val="99"/>
    <w:semiHidden/>
    <w:unhideWhenUsed/>
    <w:rsid w:val="002E7223"/>
    <w:rPr>
      <w:b/>
      <w:bCs/>
    </w:rPr>
  </w:style>
  <w:style w:type="character" w:customStyle="1" w:styleId="CommentSubjectChar">
    <w:name w:val="Comment Subject Char"/>
    <w:basedOn w:val="CommentTextChar"/>
    <w:link w:val="CommentSubject"/>
    <w:uiPriority w:val="99"/>
    <w:semiHidden/>
    <w:rsid w:val="002E7223"/>
    <w:rPr>
      <w:b/>
      <w:bCs/>
      <w:sz w:val="20"/>
      <w:szCs w:val="20"/>
    </w:rPr>
  </w:style>
  <w:style w:type="paragraph" w:styleId="Header">
    <w:name w:val="header"/>
    <w:basedOn w:val="Normal"/>
    <w:link w:val="HeaderChar"/>
    <w:uiPriority w:val="99"/>
    <w:unhideWhenUsed/>
    <w:rsid w:val="00573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2CB"/>
  </w:style>
  <w:style w:type="paragraph" w:styleId="Footer">
    <w:name w:val="footer"/>
    <w:basedOn w:val="Normal"/>
    <w:link w:val="FooterChar"/>
    <w:uiPriority w:val="99"/>
    <w:unhideWhenUsed/>
    <w:rsid w:val="00573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2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AC5"/>
    <w:rPr>
      <w:rFonts w:ascii="Segoe UI" w:hAnsi="Segoe UI" w:cs="Segoe UI"/>
      <w:sz w:val="18"/>
      <w:szCs w:val="18"/>
    </w:rPr>
  </w:style>
  <w:style w:type="character" w:styleId="CommentReference">
    <w:name w:val="annotation reference"/>
    <w:basedOn w:val="DefaultParagraphFont"/>
    <w:uiPriority w:val="99"/>
    <w:semiHidden/>
    <w:unhideWhenUsed/>
    <w:rsid w:val="002E7223"/>
    <w:rPr>
      <w:sz w:val="16"/>
      <w:szCs w:val="16"/>
    </w:rPr>
  </w:style>
  <w:style w:type="paragraph" w:styleId="CommentText">
    <w:name w:val="annotation text"/>
    <w:basedOn w:val="Normal"/>
    <w:link w:val="CommentTextChar"/>
    <w:uiPriority w:val="99"/>
    <w:semiHidden/>
    <w:unhideWhenUsed/>
    <w:rsid w:val="002E7223"/>
    <w:pPr>
      <w:spacing w:line="240" w:lineRule="auto"/>
    </w:pPr>
    <w:rPr>
      <w:sz w:val="20"/>
      <w:szCs w:val="20"/>
    </w:rPr>
  </w:style>
  <w:style w:type="character" w:customStyle="1" w:styleId="CommentTextChar">
    <w:name w:val="Comment Text Char"/>
    <w:basedOn w:val="DefaultParagraphFont"/>
    <w:link w:val="CommentText"/>
    <w:uiPriority w:val="99"/>
    <w:semiHidden/>
    <w:rsid w:val="002E7223"/>
    <w:rPr>
      <w:sz w:val="20"/>
      <w:szCs w:val="20"/>
    </w:rPr>
  </w:style>
  <w:style w:type="paragraph" w:styleId="CommentSubject">
    <w:name w:val="annotation subject"/>
    <w:basedOn w:val="CommentText"/>
    <w:next w:val="CommentText"/>
    <w:link w:val="CommentSubjectChar"/>
    <w:uiPriority w:val="99"/>
    <w:semiHidden/>
    <w:unhideWhenUsed/>
    <w:rsid w:val="002E7223"/>
    <w:rPr>
      <w:b/>
      <w:bCs/>
    </w:rPr>
  </w:style>
  <w:style w:type="character" w:customStyle="1" w:styleId="CommentSubjectChar">
    <w:name w:val="Comment Subject Char"/>
    <w:basedOn w:val="CommentTextChar"/>
    <w:link w:val="CommentSubject"/>
    <w:uiPriority w:val="99"/>
    <w:semiHidden/>
    <w:rsid w:val="002E7223"/>
    <w:rPr>
      <w:b/>
      <w:bCs/>
      <w:sz w:val="20"/>
      <w:szCs w:val="20"/>
    </w:rPr>
  </w:style>
  <w:style w:type="paragraph" w:styleId="Header">
    <w:name w:val="header"/>
    <w:basedOn w:val="Normal"/>
    <w:link w:val="HeaderChar"/>
    <w:uiPriority w:val="99"/>
    <w:unhideWhenUsed/>
    <w:rsid w:val="00573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2CB"/>
  </w:style>
  <w:style w:type="paragraph" w:styleId="Footer">
    <w:name w:val="footer"/>
    <w:basedOn w:val="Normal"/>
    <w:link w:val="FooterChar"/>
    <w:uiPriority w:val="99"/>
    <w:unhideWhenUsed/>
    <w:rsid w:val="00573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7</cp:revision>
  <cp:lastPrinted>2015-03-01T19:03:00Z</cp:lastPrinted>
  <dcterms:created xsi:type="dcterms:W3CDTF">2015-04-27T18:40:00Z</dcterms:created>
  <dcterms:modified xsi:type="dcterms:W3CDTF">2015-06-15T21:43:00Z</dcterms:modified>
</cp:coreProperties>
</file>