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C7B7" w14:textId="10D0F1F9" w:rsidR="0019745E" w:rsidRDefault="006F3239">
      <w:r>
        <w:t>Andrew Cutler</w:t>
      </w:r>
    </w:p>
    <w:p w14:paraId="6E8D0A06" w14:textId="6B3D9EF1" w:rsidR="006F3239" w:rsidRDefault="006F3239">
      <w:r>
        <w:t>Lab7: User Input Exercise</w:t>
      </w:r>
    </w:p>
    <w:p w14:paraId="4199528F" w14:textId="22AF322E" w:rsidR="006F3239" w:rsidRDefault="006F3239">
      <w:r>
        <w:t>N220- 34971</w:t>
      </w:r>
    </w:p>
    <w:p w14:paraId="3624C7BB" w14:textId="39DE1801" w:rsidR="006F3239" w:rsidRDefault="006F3239">
      <w:r>
        <w:t>October 28, 2021</w:t>
      </w:r>
    </w:p>
    <w:p w14:paraId="184BB967" w14:textId="2C14727F" w:rsidR="006F3239" w:rsidRDefault="006F3239"/>
    <w:p w14:paraId="27792FF4" w14:textId="654AAB90" w:rsidR="006F3239" w:rsidRDefault="006F3239">
      <w:r>
        <w:tab/>
      </w:r>
      <w:hyperlink r:id="rId4" w:history="1">
        <w:r w:rsidRPr="00067AAC">
          <w:rPr>
            <w:rStyle w:val="Hyperlink"/>
          </w:rPr>
          <w:t>https://acutler-s.github.io/N220fall2021/</w:t>
        </w:r>
      </w:hyperlink>
    </w:p>
    <w:p w14:paraId="6A0FC50A" w14:textId="2CD399D7" w:rsidR="006F3239" w:rsidRDefault="006F3239"/>
    <w:p w14:paraId="4CC19410" w14:textId="30FC3721" w:rsidR="006F3239" w:rsidRDefault="006F3239">
      <w:r>
        <w:tab/>
        <w:t xml:space="preserve">I really had a good time coding this </w:t>
      </w:r>
      <w:proofErr w:type="gramStart"/>
      <w:r>
        <w:t>weeks</w:t>
      </w:r>
      <w:proofErr w:type="gramEnd"/>
      <w:r>
        <w:t xml:space="preserve"> assignments. I felt like the material really clicked for me this week and found that I knew just what to code and where to put it when creating the programs. It was a major confidence booster coming out of the midterm. I used the lecture video to get a basic understanding of the material and I referenced it a few times when doing the tip calculator. </w:t>
      </w:r>
    </w:p>
    <w:p w14:paraId="56DBACC0" w14:textId="528F6AA8" w:rsidR="006F3239" w:rsidRDefault="006F3239">
      <w:r>
        <w:tab/>
        <w:t xml:space="preserve">I did some pseudo coding after the fact but I felt really confident when I was programming so I honestly did not use much planning when tackling the assignments. </w:t>
      </w:r>
    </w:p>
    <w:p w14:paraId="62FB9CA6" w14:textId="5B02AA42" w:rsidR="006F3239" w:rsidRDefault="006F3239">
      <w:r>
        <w:tab/>
        <w:t>Major takeaway is to keep doing what I am doing with my study pattern because it seems to be working =D</w:t>
      </w:r>
    </w:p>
    <w:sectPr w:rsidR="006F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39"/>
    <w:rsid w:val="0019745E"/>
    <w:rsid w:val="003D1240"/>
    <w:rsid w:val="006F3239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6C46"/>
  <w15:chartTrackingRefBased/>
  <w15:docId w15:val="{370A7024-9AB7-452A-9D1F-B8C5227F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utler-s.github.io/N220fall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2021-10-28T16:50:00Z</dcterms:created>
  <dcterms:modified xsi:type="dcterms:W3CDTF">2021-10-28T16:54:00Z</dcterms:modified>
</cp:coreProperties>
</file>