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 w:rsidP="00474184">
      <w:pPr>
        <w:ind w:left="709" w:hanging="709"/>
      </w:pPr>
    </w:p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 del Proyecto “Sistema de Registro de Comités de Seguridad Acreditados (Capacitación de comités)”</w:t>
      </w: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C548AE" w:rsidRPr="00555811" w:rsidRDefault="00C548AE" w:rsidP="00C548AE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050026" w:rsidRDefault="00050026"/>
    <w:p w:rsidR="00800823" w:rsidRDefault="00800823"/>
    <w:p w:rsidR="00800823" w:rsidRDefault="00800823"/>
    <w:p w:rsidR="00800823" w:rsidRDefault="00800823"/>
    <w:p w:rsidR="00800823" w:rsidRDefault="00CA0FD4">
      <w:r>
        <w:t xml:space="preserve">El presente documento muestra los requerimientos funcionales que debe cumplir el </w:t>
      </w:r>
      <w:r w:rsidR="00C548AE">
        <w:rPr>
          <w:rFonts w:cs="Arial"/>
          <w:sz w:val="20"/>
          <w:szCs w:val="20"/>
          <w:lang w:val="es-ES_tradnl"/>
        </w:rPr>
        <w:t>Sistema de Registro de Comités de Seguridad Acreditados</w:t>
      </w:r>
      <w:r w:rsidR="00C548AE">
        <w:t xml:space="preserve"> </w:t>
      </w:r>
      <w:r w:rsidR="00830C89">
        <w:t xml:space="preserve">(procedimiento de </w:t>
      </w:r>
      <w:r w:rsidR="005B0BA0">
        <w:t>capacitación</w:t>
      </w:r>
      <w:r w:rsidR="00830C89">
        <w:t xml:space="preserve"> de </w:t>
      </w:r>
      <w:r w:rsidR="00C548AE">
        <w:t>comités</w:t>
      </w:r>
      <w:r w:rsidR="00830C89">
        <w:t>)</w:t>
      </w:r>
      <w:r w:rsidR="0068218B">
        <w:t xml:space="preserve">, </w:t>
      </w:r>
      <w:r w:rsidR="002D69A0">
        <w:t xml:space="preserve">y el cual </w:t>
      </w:r>
      <w:r w:rsidR="0068218B">
        <w:t xml:space="preserve">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E53430">
              <w:rPr>
                <w:rFonts w:cs="Arial"/>
                <w:b/>
                <w:sz w:val="20"/>
                <w:szCs w:val="20"/>
              </w:rPr>
              <w:t>instituciones (públicas, privadas)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E53430">
              <w:t xml:space="preserve">le jefe </w:t>
            </w:r>
            <w:r>
              <w:t xml:space="preserve">de la sección de prevención de riesgos ocupacionales, registra los datos básicos de una </w:t>
            </w:r>
            <w:r w:rsidR="00E53430">
              <w:t>institución</w:t>
            </w:r>
            <w:r>
              <w:t>, para luego registrar sus respect</w:t>
            </w:r>
            <w:r w:rsidR="00E53430">
              <w:t>ivo</w:t>
            </w:r>
            <w:r>
              <w:t xml:space="preserve">s </w:t>
            </w:r>
            <w:r w:rsidR="00E53430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E53430" w:rsidRDefault="00E53430" w:rsidP="00E5343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Clasificación CIIU, lista emergente (considerar el sector económico, industria, comercio, agro)(requerido)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la empresa.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Nit de la empresa 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9F5243" w:rsidRPr="008C6543" w:rsidRDefault="008C6543" w:rsidP="00EC19B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Default="00800823" w:rsidP="000B2577">
            <w:pPr>
              <w:rPr>
                <w:rFonts w:eastAsia="Arial Unicode MS" w:cs="Arial"/>
                <w:sz w:val="20"/>
                <w:szCs w:val="20"/>
              </w:rPr>
            </w:pPr>
          </w:p>
          <w:p w:rsidR="000B2577" w:rsidRPr="000B1B5C" w:rsidRDefault="000B2577" w:rsidP="000B2577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E53430">
              <w:rPr>
                <w:rFonts w:cs="Arial"/>
                <w:b/>
                <w:sz w:val="20"/>
                <w:szCs w:val="20"/>
              </w:rPr>
              <w:t>lugares de trabajo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</w:t>
            </w:r>
            <w:r w:rsidR="00E53430">
              <w:t>Jefe</w:t>
            </w:r>
            <w:r>
              <w:t xml:space="preserve"> de la sección de prevención de riesgos ocupacionales, </w:t>
            </w:r>
            <w:r w:rsidR="00D66BA9">
              <w:t>debe poder registrar los datos de una sucursal</w:t>
            </w:r>
            <w:r>
              <w:t xml:space="preserve">, para </w:t>
            </w:r>
            <w:r w:rsidR="00E53430">
              <w:t>gestionar la capacitación.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los datos básico de la empresa. 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 de sucursal (principal, sucursal)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 la sucursal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geográficos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representante legal de la sucursal.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 de trabajadores hombres,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3B095F">
              <w:rPr>
                <w:rFonts w:cs="Arial"/>
                <w:b/>
                <w:sz w:val="20"/>
                <w:szCs w:val="20"/>
              </w:rPr>
              <w:t>Total de trabajadoras mujeres,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Número de teléfono formato(########).(requerido)</w:t>
            </w:r>
          </w:p>
          <w:p w:rsidR="002430EF" w:rsidRPr="007E327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>Correo Electrónico formato(</w:t>
            </w:r>
            <w:hyperlink r:id="rId7" w:history="1">
              <w:r w:rsidRPr="007E327F">
                <w:rPr>
                  <w:rStyle w:val="Hipervnculo"/>
                  <w:rFonts w:cs="Arial"/>
                  <w:b/>
                  <w:sz w:val="20"/>
                  <w:szCs w:val="20"/>
                </w:rPr>
                <w:t>nombre@dominio.cualquier</w:t>
              </w:r>
            </w:hyperlink>
            <w:r w:rsidRPr="007E327F">
              <w:rPr>
                <w:rFonts w:cs="Arial"/>
                <w:b/>
                <w:sz w:val="20"/>
                <w:szCs w:val="20"/>
              </w:rPr>
              <w:t xml:space="preserve"> nombre).</w:t>
            </w:r>
          </w:p>
          <w:p w:rsidR="002430EF" w:rsidRDefault="002430EF" w:rsidP="007851C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Nombre de contacto. (requerido)</w:t>
            </w:r>
          </w:p>
          <w:p w:rsidR="002430EF" w:rsidRPr="002430EF" w:rsidRDefault="002430EF" w:rsidP="00DA2C59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183C45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participantes de las capacitaciones, por lugar de trabajo.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Técnico Educador de la sección de prevención de riesgos ocupacionales, Registra la lista de trabajadores que participarán en la capacitación, para llevarla a cabo </w:t>
            </w:r>
            <w:r w:rsidR="000E0406">
              <w:t>posteriormente</w:t>
            </w:r>
            <w:r>
              <w:t>, (previo a la presentación y revisión de la documentación de la empresa).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Registro de lista de participantes de la capacitación 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participantes a la capacitación sean empleados de lugares de trabajo que pertenezcan al mismo departamento geográfico de la oficina departamental donde trabaja el Técnico Educador.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E739AD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lugar de trabajo a la que pertenecen los participantes.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350F1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 de técnicos asignados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completo de participante 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 (requerido).</w:t>
            </w:r>
          </w:p>
          <w:p w:rsidR="00183C45" w:rsidRPr="00350F14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>DUI del participante formato(</w:t>
            </w:r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>#) (requerido).</w:t>
            </w:r>
          </w:p>
          <w:p w:rsidR="00350F14" w:rsidRPr="00350F14" w:rsidRDefault="00350F14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 de inscripción (aumento, disminución, sustitución) (según documentación) (requerido).</w:t>
            </w:r>
          </w:p>
          <w:p w:rsidR="00350F14" w:rsidRPr="00350F14" w:rsidRDefault="00350F14" w:rsidP="00E57F83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50F14">
              <w:rPr>
                <w:rFonts w:cs="Arial"/>
                <w:b/>
                <w:sz w:val="20"/>
                <w:szCs w:val="20"/>
              </w:rPr>
              <w:lastRenderedPageBreak/>
              <w:t>Representación (parte patronal, parte empleadora) (requerido)</w:t>
            </w:r>
          </w:p>
          <w:p w:rsidR="00F14CB4" w:rsidRPr="002430EF" w:rsidRDefault="00F14CB4" w:rsidP="00183C45">
            <w:pPr>
              <w:pStyle w:val="Prrafodelista"/>
              <w:rPr>
                <w:sz w:val="20"/>
                <w:szCs w:val="20"/>
              </w:rPr>
            </w:pP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375D08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programación de capacitación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un Jefe de la sección de prevención de riesgos ocupacionales, Registra la programación de la capacitación, para llevarla a cabo en la fecha y hora estipulados.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375D08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375D08"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de lista de participantes de la capacitación</w:t>
            </w:r>
            <w:r w:rsidR="00AF4A8E">
              <w:t>, según la lista de participantes por cada lugar de trabajo, registrada previamente y descrita en el ID 3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Validar que la lista de técnicos asignados a la capacitación, no </w:t>
            </w:r>
            <w:r w:rsidR="000F0083">
              <w:t xml:space="preserve">les </w:t>
            </w:r>
            <w:r>
              <w:t>choque con otra capacitación a la misma hora.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técnicos asignados a la capacitación sean empleados de la misma oficina departamental a la que pertenece el Jefe de la sección de prevención de riesgos.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participantes a la capacitación sean empleados de lugares de trabajo que pertenezcan al mismo departamento geográfico de la oficina departamental donde trabaja el Técnico Educador</w:t>
            </w:r>
            <w:r w:rsidR="000F0083">
              <w:t>, (previo enlace al lugar de trabajo, según ID 3)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Se debe imprimir el control de asistencia de los participantes de la capacitación.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Se debe registrar el nombre del técnico educador que </w:t>
            </w:r>
            <w:r w:rsidR="000F0083">
              <w:t>cambia</w:t>
            </w:r>
            <w:r>
              <w:t xml:space="preserve"> el estado de la capacitación, así como también la fecha y la hora de la acción.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capacitación. Formato(dd/mm/aaaa), (requerido, lista emergente)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la capacitación Formato(hh:mm), (requerido)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Lugar de capacitación. (requerido)</w:t>
            </w:r>
          </w:p>
          <w:p w:rsidR="00183C45" w:rsidRPr="0095677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956775">
              <w:rPr>
                <w:rFonts w:cs="Arial"/>
                <w:b/>
                <w:sz w:val="20"/>
                <w:szCs w:val="20"/>
              </w:rPr>
              <w:t>Estado de la capacitación (programada, impartida)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 de técnicos</w:t>
            </w:r>
            <w:r w:rsidR="00131B7E">
              <w:rPr>
                <w:rFonts w:cs="Arial"/>
                <w:b/>
                <w:sz w:val="20"/>
                <w:szCs w:val="20"/>
              </w:rPr>
              <w:t xml:space="preserve"> educadores</w:t>
            </w:r>
            <w:r>
              <w:rPr>
                <w:rFonts w:cs="Arial"/>
                <w:b/>
                <w:sz w:val="20"/>
                <w:szCs w:val="20"/>
              </w:rPr>
              <w:t xml:space="preserve"> asignados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técnicos que impartirá la capacitación (lista) (requerido)(verificar que no choque con otra capacitación programada a esa misma hora).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la lista de participantes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0F0083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participante (según registro al momento de presentar la documentación del lugar de trabajo)</w:t>
            </w:r>
            <w:r w:rsidR="00DF5AD7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83C45">
              <w:rPr>
                <w:rFonts w:cs="Arial"/>
                <w:b/>
                <w:sz w:val="20"/>
                <w:szCs w:val="20"/>
              </w:rPr>
              <w:t>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 (este dato ya fue registrado previamente, pero en este punto se debe poder cambiar)</w:t>
            </w:r>
            <w:r>
              <w:rPr>
                <w:rFonts w:cs="Arial"/>
                <w:b/>
                <w:sz w:val="20"/>
                <w:szCs w:val="20"/>
              </w:rPr>
              <w:t xml:space="preserve"> (requerido).</w:t>
            </w:r>
          </w:p>
          <w:p w:rsidR="00183C45" w:rsidRPr="002430EF" w:rsidRDefault="00183C45" w:rsidP="00753550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>DUI del participante formato</w:t>
            </w:r>
            <w:r w:rsidR="009709C3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DA4A1E">
              <w:rPr>
                <w:rFonts w:cs="Arial"/>
                <w:b/>
                <w:sz w:val="20"/>
                <w:szCs w:val="20"/>
              </w:rPr>
              <w:t>(</w:t>
            </w:r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 xml:space="preserve">#) 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(este dato ya fue registrado previamente, pero en este punto se debe poder cambiar) </w:t>
            </w:r>
            <w:r w:rsidRPr="00DA4A1E">
              <w:rPr>
                <w:rFonts w:cs="Arial"/>
                <w:b/>
                <w:sz w:val="20"/>
                <w:szCs w:val="20"/>
              </w:rPr>
              <w:t>(requerido).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A304DF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A304DF">
              <w:rPr>
                <w:rFonts w:cs="Arial"/>
                <w:b/>
                <w:sz w:val="20"/>
                <w:szCs w:val="20"/>
              </w:rPr>
              <w:t>comités que pueden ser acreditado</w:t>
            </w:r>
            <w:r>
              <w:rPr>
                <w:rFonts w:cs="Arial"/>
                <w:b/>
                <w:sz w:val="20"/>
                <w:szCs w:val="20"/>
              </w:rPr>
              <w:t>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A304DF">
              <w:t>el Jefe</w:t>
            </w:r>
            <w:r>
              <w:t xml:space="preserve"> de la sección de prevención de riesgos ocupacionales, Genera el reporte antes mencionado, para </w:t>
            </w:r>
            <w:r w:rsidR="00A304DF">
              <w:t>acreditar</w:t>
            </w:r>
            <w:r>
              <w:t xml:space="preserve"> los comités de seguridad de cada </w:t>
            </w:r>
            <w:r w:rsidR="00A304DF">
              <w:t>lugar de trabajo.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5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los comités </w:t>
            </w:r>
            <w:r w:rsidR="00183C45">
              <w:t xml:space="preserve">con capacitaciones </w:t>
            </w:r>
            <w:r>
              <w:t>recibidas</w:t>
            </w:r>
            <w:r w:rsidR="00183C45">
              <w:t>, que se pueden acreditar, tomando en cuenta los siguientes parámetros: número de trabajadores de la empresa (para determinar el número de integrantes del comité), número de integrantes del comité.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El reporte debe listar </w:t>
            </w:r>
            <w:r w:rsidR="00A304DF">
              <w:t>los comités</w:t>
            </w:r>
            <w:r>
              <w:t xml:space="preserve"> que cumplen </w:t>
            </w:r>
            <w:r w:rsidR="00A304DF">
              <w:t>los requisitos</w:t>
            </w:r>
            <w:r>
              <w:t xml:space="preserve">, y se debe poder desplegar los integrantes del </w:t>
            </w:r>
            <w:r w:rsidR="00A304DF">
              <w:t>comité</w:t>
            </w:r>
            <w:r>
              <w:t xml:space="preserve"> por cada </w:t>
            </w:r>
            <w:r w:rsidR="00A304DF">
              <w:t>lugar de trabajo, diferenciándolos por género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(</w:t>
            </w:r>
            <w:r w:rsidR="00A304DF">
              <w:rPr>
                <w:rFonts w:cs="Arial"/>
                <w:b/>
                <w:sz w:val="20"/>
                <w:szCs w:val="20"/>
              </w:rPr>
              <w:t xml:space="preserve">comités </w:t>
            </w:r>
            <w:r>
              <w:rPr>
                <w:rFonts w:cs="Arial"/>
                <w:b/>
                <w:sz w:val="20"/>
                <w:szCs w:val="20"/>
              </w:rPr>
              <w:t>que se pueden acreditar, l</w:t>
            </w:r>
            <w:r w:rsidR="00A304DF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que aún no se puede</w:t>
            </w:r>
            <w:r w:rsidR="00A304DF">
              <w:rPr>
                <w:rFonts w:cs="Arial"/>
                <w:b/>
                <w:sz w:val="20"/>
                <w:szCs w:val="20"/>
              </w:rPr>
              <w:t>n acreditar, y los acreditados) (por nombre de lugar de trabajo)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Búsqueda de un lugar de trabajo </w:t>
            </w:r>
            <w:r w:rsidR="00183C45">
              <w:rPr>
                <w:rFonts w:cs="Arial"/>
                <w:b/>
                <w:sz w:val="20"/>
                <w:szCs w:val="20"/>
              </w:rPr>
              <w:t>en específico, tomando en cuenta el número de nit.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Pr="00407B05" w:rsidRDefault="00183C45" w:rsidP="00A41021">
            <w:pPr>
              <w:pStyle w:val="Prrafodelista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NIT </w:t>
            </w:r>
            <w:r w:rsidR="00A304DF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r</w:t>
            </w:r>
            <w:r>
              <w:rPr>
                <w:rFonts w:cs="Arial"/>
                <w:b/>
                <w:sz w:val="20"/>
                <w:szCs w:val="20"/>
              </w:rPr>
              <w:t xml:space="preserve">epresentante legal, estado (sin acreditar, no </w:t>
            </w:r>
            <w:r w:rsidR="00A304DF">
              <w:rPr>
                <w:rFonts w:cs="Arial"/>
                <w:b/>
                <w:sz w:val="20"/>
                <w:szCs w:val="20"/>
              </w:rPr>
              <w:t>es posible acreditar, acreditado), expandir los nombres de los trabajadores capacitados (</w:t>
            </w:r>
            <w:r w:rsidR="00A41021">
              <w:rPr>
                <w:rFonts w:cs="Arial"/>
                <w:b/>
                <w:sz w:val="20"/>
                <w:szCs w:val="20"/>
              </w:rPr>
              <w:t xml:space="preserve">Número de DUI, nombre del trabajador, sexo del trabajador, en representación de (patronal, o </w:t>
            </w:r>
            <w:r w:rsidR="00214917">
              <w:rPr>
                <w:rFonts w:cs="Arial"/>
                <w:b/>
                <w:sz w:val="20"/>
                <w:szCs w:val="20"/>
              </w:rPr>
              <w:t>empleadora</w:t>
            </w:r>
            <w:r w:rsidR="00A41021">
              <w:rPr>
                <w:rFonts w:cs="Arial"/>
                <w:b/>
                <w:sz w:val="20"/>
                <w:szCs w:val="20"/>
              </w:rPr>
              <w:t>)</w:t>
            </w:r>
            <w:r w:rsidR="00A304DF">
              <w:rPr>
                <w:rFonts w:cs="Arial"/>
                <w:b/>
                <w:sz w:val="20"/>
                <w:szCs w:val="20"/>
              </w:rPr>
              <w:t>)</w:t>
            </w:r>
            <w:r w:rsidR="00214917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214917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EF2B97">
              <w:rPr>
                <w:rFonts w:cs="Arial"/>
                <w:b/>
                <w:sz w:val="20"/>
                <w:szCs w:val="20"/>
              </w:rPr>
              <w:t>comités</w:t>
            </w:r>
            <w:r>
              <w:rPr>
                <w:rFonts w:cs="Arial"/>
                <w:b/>
                <w:sz w:val="20"/>
                <w:szCs w:val="20"/>
              </w:rPr>
              <w:t xml:space="preserve"> capacitad</w:t>
            </w:r>
            <w:r w:rsidR="00EF2B97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entre dos fechas, a nivel nacional.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EF2B97">
              <w:t>le Jefe</w:t>
            </w:r>
            <w:r>
              <w:t xml:space="preserve"> de la sección de prevención de riesgos ocupacionales, Genera el reporte</w:t>
            </w:r>
            <w:r w:rsidR="00EF2B97">
              <w:t xml:space="preserve"> antes mencionado, para entregarlo al Departamento de Seguridad e Higiene Ocupacional.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6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la lista de empresas capacitadas entre las dos fechas filtradas (cumpliendo los requisitos establecidos) y el total respectivo, tomando en cuenta el cambio de estado de la capacitación, </w:t>
            </w:r>
            <w:r w:rsidR="00B82624">
              <w:t>y la fecha en la que se capacita la totalidad del comité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183C45" w:rsidRPr="002C3352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B82624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NIT </w:t>
            </w:r>
            <w:r w:rsidR="00B82624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Nombre </w:t>
            </w:r>
            <w:r w:rsidR="00B82624">
              <w:rPr>
                <w:rFonts w:cs="Arial"/>
                <w:b/>
                <w:sz w:val="20"/>
                <w:szCs w:val="20"/>
              </w:rPr>
              <w:t>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B82624">
              <w:rPr>
                <w:rFonts w:cs="Arial"/>
                <w:b/>
                <w:sz w:val="20"/>
                <w:szCs w:val="20"/>
              </w:rPr>
              <w:t xml:space="preserve">Nombre </w:t>
            </w:r>
            <w:r>
              <w:rPr>
                <w:rFonts w:cs="Arial"/>
                <w:b/>
                <w:sz w:val="20"/>
                <w:szCs w:val="20"/>
              </w:rPr>
              <w:t>representante legal, fecha de capacitación (</w:t>
            </w:r>
            <w:r w:rsidR="00B82624">
              <w:rPr>
                <w:rFonts w:cs="Arial"/>
                <w:b/>
                <w:sz w:val="20"/>
                <w:szCs w:val="20"/>
              </w:rPr>
              <w:t>registrada al momento de cambiar el estado de la capacitación a “impartida”</w:t>
            </w:r>
            <w:r>
              <w:rPr>
                <w:rFonts w:cs="Arial"/>
                <w:b/>
                <w:sz w:val="20"/>
                <w:szCs w:val="20"/>
              </w:rPr>
              <w:t>)</w:t>
            </w:r>
            <w:r w:rsidR="00B82624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6E284B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Generación de reporte de número de capacitaciones en las que ha estado involucrado cada técnico educador a nivel nacional, entre dos fechas.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Que el reporte muestre la lista de de Técnicos educadores y el número de capacitaciones en la que se han visto involucrados.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NR del técnico educador, Nombre del técnico educador, Oficina departamental donde está empleado, número de capacitaciones en la que se ha visto involucrado.</w:t>
            </w:r>
          </w:p>
        </w:tc>
      </w:tr>
      <w:tr w:rsidR="0060174C" w:rsidRPr="004B2421" w:rsidTr="00800823">
        <w:trPr>
          <w:jc w:val="center"/>
        </w:trPr>
        <w:tc>
          <w:tcPr>
            <w:tcW w:w="639" w:type="dxa"/>
          </w:tcPr>
          <w:p w:rsidR="0060174C" w:rsidRDefault="0060174C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</w:t>
            </w:r>
            <w:r w:rsidR="00422190">
              <w:rPr>
                <w:rFonts w:cs="Arial"/>
                <w:b/>
                <w:sz w:val="20"/>
                <w:szCs w:val="20"/>
              </w:rPr>
              <w:t xml:space="preserve">informe de número de trabajadores (hombres y mujeres), </w:t>
            </w:r>
            <w:r w:rsidR="00A05E42">
              <w:rPr>
                <w:rFonts w:cs="Arial"/>
                <w:b/>
                <w:sz w:val="20"/>
                <w:szCs w:val="20"/>
              </w:rPr>
              <w:t>por cada lugar de trabajo, cuyos comités, han sido capacitados entre dos fechas estipuladas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</w:t>
            </w:r>
            <w:r w:rsidR="00A05E42">
              <w:rPr>
                <w:rFonts w:cs="Arial"/>
                <w:sz w:val="20"/>
                <w:szCs w:val="20"/>
              </w:rPr>
              <w:t>5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A05E42">
              <w:rPr>
                <w:rFonts w:cs="Arial"/>
                <w:b/>
                <w:sz w:val="20"/>
                <w:szCs w:val="20"/>
              </w:rPr>
              <w:t>8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A05E42" w:rsidP="0060174C">
            <w:pPr>
              <w:pStyle w:val="Prrafodelista"/>
              <w:numPr>
                <w:ilvl w:val="0"/>
                <w:numId w:val="13"/>
              </w:numPr>
            </w:pPr>
            <w:r>
              <w:t>Que el informe muestre el número de personas beneficiadas, gracias a las capacitaciones impartidas entre dos fechas.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60174C" w:rsidRDefault="0060174C" w:rsidP="0060174C">
            <w:pPr>
              <w:ind w:left="360"/>
            </w:pPr>
          </w:p>
          <w:p w:rsidR="00A05E42" w:rsidRDefault="00A05E42" w:rsidP="0060174C">
            <w:pPr>
              <w:ind w:left="360"/>
            </w:pPr>
          </w:p>
          <w:p w:rsidR="00A05E42" w:rsidRDefault="00A05E42" w:rsidP="0060174C">
            <w:pPr>
              <w:ind w:left="360"/>
            </w:pPr>
          </w:p>
          <w:p w:rsidR="00A05E42" w:rsidRDefault="00A05E42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Número de mujeres beneficiadas, número de hombres beneficiados.</w:t>
            </w:r>
          </w:p>
        </w:tc>
      </w:tr>
      <w:tr w:rsidR="00A05E42" w:rsidRPr="004B2421" w:rsidTr="00800823">
        <w:trPr>
          <w:jc w:val="center"/>
        </w:trPr>
        <w:tc>
          <w:tcPr>
            <w:tcW w:w="639" w:type="dxa"/>
          </w:tcPr>
          <w:p w:rsidR="00A05E42" w:rsidRDefault="00A05E42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8415" w:type="dxa"/>
          </w:tcPr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Generación informe del número de miembros capacitados para conformar comités.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A05E42" w:rsidRDefault="00A05E42" w:rsidP="00A05E42"/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15</w:t>
            </w:r>
          </w:p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9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Que el informe muestre una lista de las personas capacitadas para conformar el comité entre dos fechas.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A05E42" w:rsidRPr="002C335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205D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205D94">
              <w:rPr>
                <w:rFonts w:cs="Arial"/>
                <w:b/>
                <w:sz w:val="20"/>
                <w:szCs w:val="20"/>
              </w:rPr>
              <w:t>DUI del empleado capacitado, Nombre del empleado, sexo del empleado, representación, Nombre del Lugar de Trabajo al que pertenece, fecha en la que fue capacitado, Total de personas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</w:tbl>
    <w:p w:rsidR="00800823" w:rsidRDefault="00800823"/>
    <w:p w:rsidR="00231A00" w:rsidRDefault="00231A00"/>
    <w:p w:rsidR="00231A00" w:rsidRDefault="00231A00"/>
    <w:p w:rsidR="001836AD" w:rsidRDefault="001836AD">
      <w:pPr>
        <w:widowControl/>
        <w:suppressAutoHyphens w:val="0"/>
        <w:jc w:val="left"/>
      </w:pPr>
      <w:r>
        <w:br w:type="page"/>
      </w:r>
    </w:p>
    <w:p w:rsidR="00231A00" w:rsidRDefault="00231A00"/>
    <w:p w:rsidR="006958EF" w:rsidRDefault="006958EF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231A00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31A00" w:rsidRPr="00307F02" w:rsidRDefault="00C277C1" w:rsidP="00231A00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br w:type="page"/>
            </w:r>
            <w:r w:rsidR="00231A00"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231A00" w:rsidRPr="00A37EC1" w:rsidRDefault="00231A00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231A00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Lic. Ronoel Vela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231A00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Sección Prevención de de Riesgos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bookmarkStart w:id="0" w:name="_GoBack"/>
            <w:bookmarkEnd w:id="0"/>
            <w:r>
              <w:rPr>
                <w:szCs w:val="22"/>
              </w:rPr>
              <w:t>Ing. Gerardo Moscoso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Departamento de Seguridad e Higiene Ocupacional</w:t>
            </w:r>
          </w:p>
          <w:p w:rsidR="00097067" w:rsidRPr="007A262D" w:rsidRDefault="00097067" w:rsidP="00C8598F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C8598F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97067" w:rsidRPr="000A5CCC" w:rsidRDefault="00097067" w:rsidP="00097067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097067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097067">
            <w:pPr>
              <w:rPr>
                <w:sz w:val="20"/>
              </w:rPr>
            </w:pPr>
          </w:p>
        </w:tc>
      </w:tr>
    </w:tbl>
    <w:p w:rsidR="00FD7BDC" w:rsidRDefault="00FD7BDC" w:rsidP="00EE6762"/>
    <w:p w:rsidR="00052612" w:rsidRDefault="00052612" w:rsidP="00EE6762"/>
    <w:p w:rsidR="00052612" w:rsidRDefault="00052612" w:rsidP="00052612">
      <w:r>
        <w:rPr>
          <w:sz w:val="20"/>
          <w:szCs w:val="20"/>
        </w:rPr>
        <w:t>NOTA: Las firmas plasmadas por parte del personal dueño de la aplicación y representantes de la Dirección General de Previsión Social, confirman la aprobación del documento</w:t>
      </w:r>
    </w:p>
    <w:p w:rsidR="00052612" w:rsidRDefault="00052612" w:rsidP="00EE6762"/>
    <w:sectPr w:rsidR="00052612" w:rsidSect="00517D3B">
      <w:headerReference w:type="default" r:id="rId8"/>
      <w:footerReference w:type="default" r:id="rId9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1E" w:rsidRDefault="00ED011E" w:rsidP="007D0F53">
      <w:r>
        <w:separator/>
      </w:r>
    </w:p>
  </w:endnote>
  <w:endnote w:type="continuationSeparator" w:id="0">
    <w:p w:rsidR="00ED011E" w:rsidRDefault="00ED011E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ED011E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097067">
      <w:rPr>
        <w:rFonts w:cs="Arial"/>
        <w:noProof/>
        <w:sz w:val="20"/>
        <w:szCs w:val="20"/>
      </w:rPr>
      <w:t>8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097067">
      <w:rPr>
        <w:rFonts w:cs="Arial"/>
        <w:noProof/>
        <w:sz w:val="20"/>
        <w:szCs w:val="20"/>
      </w:rPr>
      <w:t>9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1E" w:rsidRDefault="00ED011E" w:rsidP="007D0F53">
      <w:r>
        <w:separator/>
      </w:r>
    </w:p>
  </w:footnote>
  <w:footnote w:type="continuationSeparator" w:id="0">
    <w:p w:rsidR="00ED011E" w:rsidRDefault="00ED011E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SV" w:eastAsia="es-SV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016945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>Sistema de Registro de Comités de Seguridad Acreditados- 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548AE" w:rsidP="00403E59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Dirección de Previsión 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C548AE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 del Proyecto “Sistema de Registro de Comités de Seguridad Acreditados- (Capacitación de comités)”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E0E40750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351A"/>
    <w:rsid w:val="00016945"/>
    <w:rsid w:val="00032415"/>
    <w:rsid w:val="00032882"/>
    <w:rsid w:val="00045FE4"/>
    <w:rsid w:val="00050026"/>
    <w:rsid w:val="0005059A"/>
    <w:rsid w:val="0005124A"/>
    <w:rsid w:val="00052612"/>
    <w:rsid w:val="000610A9"/>
    <w:rsid w:val="00084200"/>
    <w:rsid w:val="00090437"/>
    <w:rsid w:val="00097067"/>
    <w:rsid w:val="000A15AB"/>
    <w:rsid w:val="000B07AB"/>
    <w:rsid w:val="000B2577"/>
    <w:rsid w:val="000D16AA"/>
    <w:rsid w:val="000E0406"/>
    <w:rsid w:val="000E5002"/>
    <w:rsid w:val="000E7FC1"/>
    <w:rsid w:val="000F0083"/>
    <w:rsid w:val="000F074A"/>
    <w:rsid w:val="000F664D"/>
    <w:rsid w:val="000F681F"/>
    <w:rsid w:val="000F72FC"/>
    <w:rsid w:val="00105C31"/>
    <w:rsid w:val="00112F04"/>
    <w:rsid w:val="0012194D"/>
    <w:rsid w:val="00130E74"/>
    <w:rsid w:val="00131B7E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81118"/>
    <w:rsid w:val="001836AD"/>
    <w:rsid w:val="00183C45"/>
    <w:rsid w:val="0019348F"/>
    <w:rsid w:val="001B463C"/>
    <w:rsid w:val="001C4FD9"/>
    <w:rsid w:val="001C6A49"/>
    <w:rsid w:val="001D5C4B"/>
    <w:rsid w:val="001D5FE3"/>
    <w:rsid w:val="001E4DB9"/>
    <w:rsid w:val="001E50B0"/>
    <w:rsid w:val="001E556A"/>
    <w:rsid w:val="001E5FBD"/>
    <w:rsid w:val="001E6204"/>
    <w:rsid w:val="001F597E"/>
    <w:rsid w:val="001F64ED"/>
    <w:rsid w:val="001F734E"/>
    <w:rsid w:val="001F74FF"/>
    <w:rsid w:val="00205D94"/>
    <w:rsid w:val="002132E8"/>
    <w:rsid w:val="00214917"/>
    <w:rsid w:val="002171A4"/>
    <w:rsid w:val="00231A00"/>
    <w:rsid w:val="0023666A"/>
    <w:rsid w:val="00240FA9"/>
    <w:rsid w:val="002430EF"/>
    <w:rsid w:val="0024539D"/>
    <w:rsid w:val="002456FD"/>
    <w:rsid w:val="00245A6D"/>
    <w:rsid w:val="00261CBC"/>
    <w:rsid w:val="00274B81"/>
    <w:rsid w:val="002757C6"/>
    <w:rsid w:val="0028204E"/>
    <w:rsid w:val="00287238"/>
    <w:rsid w:val="00294C29"/>
    <w:rsid w:val="002A5C0E"/>
    <w:rsid w:val="002A6698"/>
    <w:rsid w:val="002B6E13"/>
    <w:rsid w:val="002C19DF"/>
    <w:rsid w:val="002C3352"/>
    <w:rsid w:val="002D2DF9"/>
    <w:rsid w:val="002D69A0"/>
    <w:rsid w:val="002E399E"/>
    <w:rsid w:val="0030062E"/>
    <w:rsid w:val="00312149"/>
    <w:rsid w:val="00314209"/>
    <w:rsid w:val="003232A6"/>
    <w:rsid w:val="00324BF1"/>
    <w:rsid w:val="0033435C"/>
    <w:rsid w:val="00337AD9"/>
    <w:rsid w:val="0034003F"/>
    <w:rsid w:val="00345984"/>
    <w:rsid w:val="00350F14"/>
    <w:rsid w:val="0036211A"/>
    <w:rsid w:val="00375ACF"/>
    <w:rsid w:val="00375D08"/>
    <w:rsid w:val="00380B43"/>
    <w:rsid w:val="00391AE8"/>
    <w:rsid w:val="003924F9"/>
    <w:rsid w:val="003965BF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48E1"/>
    <w:rsid w:val="00400814"/>
    <w:rsid w:val="0040170C"/>
    <w:rsid w:val="00403E59"/>
    <w:rsid w:val="00414C3E"/>
    <w:rsid w:val="00422190"/>
    <w:rsid w:val="00426ACF"/>
    <w:rsid w:val="004330F4"/>
    <w:rsid w:val="00442D4F"/>
    <w:rsid w:val="00474184"/>
    <w:rsid w:val="004749CA"/>
    <w:rsid w:val="00476245"/>
    <w:rsid w:val="00476BA1"/>
    <w:rsid w:val="00477781"/>
    <w:rsid w:val="0048318A"/>
    <w:rsid w:val="004A020E"/>
    <w:rsid w:val="004A73CF"/>
    <w:rsid w:val="004A79FB"/>
    <w:rsid w:val="004B2421"/>
    <w:rsid w:val="004B7280"/>
    <w:rsid w:val="004C097B"/>
    <w:rsid w:val="004C59BB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B0BA0"/>
    <w:rsid w:val="005B666F"/>
    <w:rsid w:val="005B7390"/>
    <w:rsid w:val="005C4403"/>
    <w:rsid w:val="005C711C"/>
    <w:rsid w:val="005D3739"/>
    <w:rsid w:val="005F7C96"/>
    <w:rsid w:val="0060174C"/>
    <w:rsid w:val="00616908"/>
    <w:rsid w:val="00617462"/>
    <w:rsid w:val="00617915"/>
    <w:rsid w:val="0063426D"/>
    <w:rsid w:val="006373D2"/>
    <w:rsid w:val="00643298"/>
    <w:rsid w:val="0065044D"/>
    <w:rsid w:val="00670B3C"/>
    <w:rsid w:val="00670DB0"/>
    <w:rsid w:val="0068218B"/>
    <w:rsid w:val="006825AE"/>
    <w:rsid w:val="006861A5"/>
    <w:rsid w:val="00693E37"/>
    <w:rsid w:val="006958EF"/>
    <w:rsid w:val="006A2B8C"/>
    <w:rsid w:val="006B443F"/>
    <w:rsid w:val="006B4F63"/>
    <w:rsid w:val="006B6668"/>
    <w:rsid w:val="006C10EC"/>
    <w:rsid w:val="006C2BC7"/>
    <w:rsid w:val="006C2E4C"/>
    <w:rsid w:val="006C2ECE"/>
    <w:rsid w:val="006D04C2"/>
    <w:rsid w:val="006D0680"/>
    <w:rsid w:val="006D0A7E"/>
    <w:rsid w:val="006D23FC"/>
    <w:rsid w:val="006E284B"/>
    <w:rsid w:val="006F3B01"/>
    <w:rsid w:val="006F42AF"/>
    <w:rsid w:val="006F7820"/>
    <w:rsid w:val="00701FE2"/>
    <w:rsid w:val="00703AB3"/>
    <w:rsid w:val="00710ACF"/>
    <w:rsid w:val="00722C89"/>
    <w:rsid w:val="0072574A"/>
    <w:rsid w:val="0073502D"/>
    <w:rsid w:val="00753550"/>
    <w:rsid w:val="00767BB4"/>
    <w:rsid w:val="00780C5D"/>
    <w:rsid w:val="00781BF8"/>
    <w:rsid w:val="00785C0A"/>
    <w:rsid w:val="007A3D54"/>
    <w:rsid w:val="007B1729"/>
    <w:rsid w:val="007B23F4"/>
    <w:rsid w:val="007B66C4"/>
    <w:rsid w:val="007C4AEF"/>
    <w:rsid w:val="007D0F53"/>
    <w:rsid w:val="007D5117"/>
    <w:rsid w:val="007E327F"/>
    <w:rsid w:val="00800823"/>
    <w:rsid w:val="00807755"/>
    <w:rsid w:val="008253DD"/>
    <w:rsid w:val="00825DB5"/>
    <w:rsid w:val="00830C89"/>
    <w:rsid w:val="008330A5"/>
    <w:rsid w:val="0083424D"/>
    <w:rsid w:val="00840AA5"/>
    <w:rsid w:val="00846DC0"/>
    <w:rsid w:val="00851203"/>
    <w:rsid w:val="00852339"/>
    <w:rsid w:val="00852C15"/>
    <w:rsid w:val="0085639D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1A72"/>
    <w:rsid w:val="00910032"/>
    <w:rsid w:val="009108AC"/>
    <w:rsid w:val="00912400"/>
    <w:rsid w:val="009216FD"/>
    <w:rsid w:val="0092294C"/>
    <w:rsid w:val="00932C22"/>
    <w:rsid w:val="009371BB"/>
    <w:rsid w:val="00944F76"/>
    <w:rsid w:val="00950836"/>
    <w:rsid w:val="00954AB7"/>
    <w:rsid w:val="00956775"/>
    <w:rsid w:val="00966B62"/>
    <w:rsid w:val="009709C3"/>
    <w:rsid w:val="0099152A"/>
    <w:rsid w:val="00996D2A"/>
    <w:rsid w:val="00997691"/>
    <w:rsid w:val="009A0634"/>
    <w:rsid w:val="009B146D"/>
    <w:rsid w:val="009B62C1"/>
    <w:rsid w:val="009D09C0"/>
    <w:rsid w:val="009E3531"/>
    <w:rsid w:val="009E6E12"/>
    <w:rsid w:val="009F5243"/>
    <w:rsid w:val="00A038DF"/>
    <w:rsid w:val="00A05E42"/>
    <w:rsid w:val="00A304DF"/>
    <w:rsid w:val="00A34F71"/>
    <w:rsid w:val="00A3733D"/>
    <w:rsid w:val="00A41021"/>
    <w:rsid w:val="00A559B3"/>
    <w:rsid w:val="00A56548"/>
    <w:rsid w:val="00A728D2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F1DB6"/>
    <w:rsid w:val="00AF4A8E"/>
    <w:rsid w:val="00AF5D7F"/>
    <w:rsid w:val="00AF6D7F"/>
    <w:rsid w:val="00B02E11"/>
    <w:rsid w:val="00B05F61"/>
    <w:rsid w:val="00B07DE9"/>
    <w:rsid w:val="00B25669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64335"/>
    <w:rsid w:val="00B71B96"/>
    <w:rsid w:val="00B82624"/>
    <w:rsid w:val="00B92878"/>
    <w:rsid w:val="00BB5CA2"/>
    <w:rsid w:val="00BC0487"/>
    <w:rsid w:val="00BC0D5D"/>
    <w:rsid w:val="00BE3918"/>
    <w:rsid w:val="00BE5B2D"/>
    <w:rsid w:val="00C0031D"/>
    <w:rsid w:val="00C06004"/>
    <w:rsid w:val="00C07F6D"/>
    <w:rsid w:val="00C112E9"/>
    <w:rsid w:val="00C16E4F"/>
    <w:rsid w:val="00C204B0"/>
    <w:rsid w:val="00C2376D"/>
    <w:rsid w:val="00C237E4"/>
    <w:rsid w:val="00C263EA"/>
    <w:rsid w:val="00C277C1"/>
    <w:rsid w:val="00C43E6B"/>
    <w:rsid w:val="00C46211"/>
    <w:rsid w:val="00C51497"/>
    <w:rsid w:val="00C548AE"/>
    <w:rsid w:val="00C651CA"/>
    <w:rsid w:val="00C65CA3"/>
    <w:rsid w:val="00C67729"/>
    <w:rsid w:val="00C83C05"/>
    <w:rsid w:val="00C84DAE"/>
    <w:rsid w:val="00C90E21"/>
    <w:rsid w:val="00CA0324"/>
    <w:rsid w:val="00CA0FD4"/>
    <w:rsid w:val="00CA6D03"/>
    <w:rsid w:val="00CD0AA0"/>
    <w:rsid w:val="00CD3207"/>
    <w:rsid w:val="00CE34B5"/>
    <w:rsid w:val="00D01B73"/>
    <w:rsid w:val="00D15659"/>
    <w:rsid w:val="00D17696"/>
    <w:rsid w:val="00D203FC"/>
    <w:rsid w:val="00D2393C"/>
    <w:rsid w:val="00D260C1"/>
    <w:rsid w:val="00D26BA1"/>
    <w:rsid w:val="00D27A1A"/>
    <w:rsid w:val="00D45477"/>
    <w:rsid w:val="00D45506"/>
    <w:rsid w:val="00D66BA9"/>
    <w:rsid w:val="00D7693B"/>
    <w:rsid w:val="00D871D0"/>
    <w:rsid w:val="00D931AC"/>
    <w:rsid w:val="00DA1C3B"/>
    <w:rsid w:val="00DA4A1E"/>
    <w:rsid w:val="00DA5174"/>
    <w:rsid w:val="00DA7F48"/>
    <w:rsid w:val="00DD6202"/>
    <w:rsid w:val="00DE63FF"/>
    <w:rsid w:val="00DF5AD7"/>
    <w:rsid w:val="00E14DAA"/>
    <w:rsid w:val="00E25FFB"/>
    <w:rsid w:val="00E26910"/>
    <w:rsid w:val="00E33CFD"/>
    <w:rsid w:val="00E37550"/>
    <w:rsid w:val="00E43DFA"/>
    <w:rsid w:val="00E44A26"/>
    <w:rsid w:val="00E53430"/>
    <w:rsid w:val="00E54034"/>
    <w:rsid w:val="00E67CD7"/>
    <w:rsid w:val="00E739AD"/>
    <w:rsid w:val="00E836E5"/>
    <w:rsid w:val="00E8717B"/>
    <w:rsid w:val="00E87FDD"/>
    <w:rsid w:val="00EA12D0"/>
    <w:rsid w:val="00EB0EDE"/>
    <w:rsid w:val="00EB3D8E"/>
    <w:rsid w:val="00EB773E"/>
    <w:rsid w:val="00EC541C"/>
    <w:rsid w:val="00EC705C"/>
    <w:rsid w:val="00ED011E"/>
    <w:rsid w:val="00EE142D"/>
    <w:rsid w:val="00EE4189"/>
    <w:rsid w:val="00EE499D"/>
    <w:rsid w:val="00EE6762"/>
    <w:rsid w:val="00EF2820"/>
    <w:rsid w:val="00EF2B97"/>
    <w:rsid w:val="00EF4781"/>
    <w:rsid w:val="00F03B15"/>
    <w:rsid w:val="00F13653"/>
    <w:rsid w:val="00F139E7"/>
    <w:rsid w:val="00F13EB2"/>
    <w:rsid w:val="00F14CB4"/>
    <w:rsid w:val="00F253AC"/>
    <w:rsid w:val="00F35D07"/>
    <w:rsid w:val="00F40FC6"/>
    <w:rsid w:val="00F511A5"/>
    <w:rsid w:val="00F654A3"/>
    <w:rsid w:val="00F77564"/>
    <w:rsid w:val="00F8081C"/>
    <w:rsid w:val="00F83307"/>
    <w:rsid w:val="00F962A1"/>
    <w:rsid w:val="00FA0A14"/>
    <w:rsid w:val="00FB3DA0"/>
    <w:rsid w:val="00FB46C8"/>
    <w:rsid w:val="00FB7438"/>
    <w:rsid w:val="00FC1B23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231A00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mbre@dominio.cualqu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9</Pages>
  <Words>1871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12140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Marco Castro</cp:lastModifiedBy>
  <cp:revision>217</cp:revision>
  <cp:lastPrinted>2011-03-18T19:57:00Z</cp:lastPrinted>
  <dcterms:created xsi:type="dcterms:W3CDTF">2010-11-23T17:22:00Z</dcterms:created>
  <dcterms:modified xsi:type="dcterms:W3CDTF">2014-07-07T18:31:00Z</dcterms:modified>
</cp:coreProperties>
</file>