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56C3" w14:textId="0CACE3AA" w:rsidR="00902C94" w:rsidRDefault="00F40507" w:rsidP="00F40507">
      <w:r>
        <w:t>Q1. How many hackers are trying to get access to our servers? And how many attempts are there? Explain/define how you count distinct hackers.</w:t>
      </w:r>
    </w:p>
    <w:p w14:paraId="5FA69C24" w14:textId="4AD9E2A1" w:rsidR="00902C94" w:rsidRDefault="00902C94" w:rsidP="00F40507">
      <w:r w:rsidRPr="00902C94">
        <w:rPr>
          <w:noProof/>
        </w:rPr>
        <w:drawing>
          <wp:inline distT="0" distB="0" distL="0" distR="0" wp14:anchorId="23D80EC9" wp14:editId="7DEC721E">
            <wp:extent cx="5731510" cy="3223895"/>
            <wp:effectExtent l="0" t="0" r="2540" b="0"/>
            <wp:docPr id="1729778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8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6B8B" w14:textId="58349807" w:rsidR="00F40507" w:rsidRDefault="00F40507" w:rsidP="00F40507">
      <w:pPr>
        <w:rPr>
          <w:color w:val="000000" w:themeColor="text1"/>
        </w:rPr>
      </w:pPr>
      <w:r>
        <w:t xml:space="preserve">Ans. I assume that each hacker uses their own </w:t>
      </w:r>
      <w:proofErr w:type="spellStart"/>
      <w:r>
        <w:t>ip</w:t>
      </w:r>
      <w:proofErr w:type="spellEnd"/>
      <w:r>
        <w:t>-address</w:t>
      </w:r>
      <w:r w:rsidR="00665E63">
        <w:t xml:space="preserve"> and hacker try to access with unknow username so log had to be “</w:t>
      </w:r>
      <w:r w:rsidR="00665E63" w:rsidRPr="00665E63">
        <w:t>Failed password for invalid use</w:t>
      </w:r>
      <w:r w:rsidR="00665E63">
        <w:t>r” telling us that hacker try to reverse retrieve username</w:t>
      </w:r>
      <w:r>
        <w:t xml:space="preserve">. So, I make new field via regular expression </w:t>
      </w:r>
      <w:r w:rsidR="00665E63">
        <w:br/>
      </w:r>
      <w:r w:rsidRPr="00665E63">
        <w:rPr>
          <w:color w:val="FFC000"/>
        </w:rPr>
        <w:t>from</w:t>
      </w:r>
      <w:r w:rsidR="00665E63" w:rsidRPr="00665E63">
        <w:rPr>
          <w:color w:val="FFC000"/>
        </w:rPr>
        <w:t xml:space="preserve"> </w:t>
      </w:r>
      <w:r w:rsidRPr="00665E63">
        <w:rPr>
          <w:color w:val="FFC000"/>
        </w:rPr>
        <w:t>(?&lt;</w:t>
      </w:r>
      <w:proofErr w:type="spellStart"/>
      <w:r w:rsidRPr="00665E63">
        <w:rPr>
          <w:color w:val="FFC000"/>
        </w:rPr>
        <w:t>ip_address</w:t>
      </w:r>
      <w:proofErr w:type="spellEnd"/>
      <w:r w:rsidRPr="00665E63">
        <w:rPr>
          <w:color w:val="FFC000"/>
        </w:rPr>
        <w:t xml:space="preserve">&gt;\d{1,3}\.\d{1,3}\.\d{1,3}\.\d{1,3}) </w:t>
      </w:r>
      <w:r>
        <w:t>and search</w:t>
      </w:r>
      <w:r w:rsidR="00A17EF9">
        <w:t xml:space="preserve"> in secure.log</w:t>
      </w:r>
      <w:r>
        <w:t xml:space="preserve"> then pipe to count</w:t>
      </w:r>
      <w:r>
        <w:br/>
      </w:r>
      <w:r>
        <w:rPr>
          <w:color w:val="000000" w:themeColor="text1"/>
        </w:rPr>
        <w:t xml:space="preserve">As the result of </w:t>
      </w:r>
      <w:r w:rsidRPr="00665E63">
        <w:rPr>
          <w:color w:val="FF0000"/>
        </w:rPr>
        <w:t>182 hackers</w:t>
      </w:r>
      <w:r w:rsidRPr="00665E63">
        <w:rPr>
          <w:rFonts w:hint="cs"/>
          <w:color w:val="FF0000"/>
          <w:cs/>
        </w:rPr>
        <w:t xml:space="preserve"> </w:t>
      </w:r>
      <w:r w:rsidR="003B3C24" w:rsidRPr="00665E63">
        <w:rPr>
          <w:color w:val="FF0000"/>
        </w:rPr>
        <w:t>and 24011 attempts</w:t>
      </w:r>
      <w:r w:rsidR="003B3C24">
        <w:rPr>
          <w:color w:val="000000" w:themeColor="text1"/>
        </w:rPr>
        <w:t>.</w:t>
      </w:r>
    </w:p>
    <w:p w14:paraId="6EFA60C6" w14:textId="165F7C06" w:rsidR="003B3C24" w:rsidRDefault="003B3C24" w:rsidP="00F40507">
      <w:pPr>
        <w:rPr>
          <w:color w:val="000000" w:themeColor="text1"/>
        </w:rPr>
      </w:pPr>
    </w:p>
    <w:p w14:paraId="6825C1D4" w14:textId="51F37798" w:rsidR="003B3C24" w:rsidRDefault="003B3C24" w:rsidP="00F40507">
      <w:pPr>
        <w:rPr>
          <w:color w:val="000000" w:themeColor="text1"/>
        </w:rPr>
      </w:pPr>
      <w:r w:rsidRPr="003B3C24">
        <w:rPr>
          <w:color w:val="000000" w:themeColor="text1"/>
        </w:rPr>
        <w:t>Q2. What time do hackers appear to try to hack our servers?</w:t>
      </w:r>
    </w:p>
    <w:p w14:paraId="043FF65D" w14:textId="610EDEE5" w:rsidR="003B3C24" w:rsidRDefault="00902C94" w:rsidP="00F40507">
      <w:pPr>
        <w:rPr>
          <w:color w:val="000000" w:themeColor="text1"/>
        </w:rPr>
      </w:pPr>
      <w:r w:rsidRPr="00902C94">
        <w:rPr>
          <w:noProof/>
          <w:color w:val="000000" w:themeColor="text1"/>
        </w:rPr>
        <w:drawing>
          <wp:inline distT="0" distB="0" distL="0" distR="0" wp14:anchorId="1289E3D7" wp14:editId="1AA557D9">
            <wp:extent cx="5731510" cy="3223895"/>
            <wp:effectExtent l="0" t="0" r="2540" b="0"/>
            <wp:docPr id="121412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7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70EB" w14:textId="7AD4C733" w:rsidR="001E2F07" w:rsidRDefault="00902C94">
      <w:pPr>
        <w:rPr>
          <w:color w:val="000000" w:themeColor="text1"/>
        </w:rPr>
      </w:pPr>
      <w:r w:rsidRPr="00902C94">
        <w:rPr>
          <w:color w:val="000000" w:themeColor="text1"/>
        </w:rPr>
        <w:t>A</w:t>
      </w:r>
      <w:r>
        <w:rPr>
          <w:color w:val="000000" w:themeColor="text1"/>
        </w:rPr>
        <w:t xml:space="preserve">ns. From 11/08/2024 to 18/08/2024 </w:t>
      </w:r>
      <w:r w:rsidR="00A17EF9">
        <w:rPr>
          <w:color w:val="000000" w:themeColor="text1"/>
        </w:rPr>
        <w:t>during 18:30:08 to 18:30:11 for all attempts.</w:t>
      </w:r>
    </w:p>
    <w:p w14:paraId="0030A05A" w14:textId="77777777" w:rsidR="00665E63" w:rsidRDefault="00665E6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DFEEEA" w14:textId="74B934EF" w:rsidR="00A17EF9" w:rsidRDefault="00A17EF9">
      <w:pPr>
        <w:rPr>
          <w:color w:val="000000" w:themeColor="text1"/>
        </w:rPr>
      </w:pPr>
      <w:r w:rsidRPr="00A17EF9">
        <w:rPr>
          <w:color w:val="000000" w:themeColor="text1"/>
        </w:rPr>
        <w:lastRenderedPageBreak/>
        <w:t>Q3. Which server (</w:t>
      </w:r>
      <w:proofErr w:type="spellStart"/>
      <w:r w:rsidRPr="00A17EF9">
        <w:rPr>
          <w:color w:val="000000" w:themeColor="text1"/>
        </w:rPr>
        <w:t>mailsv</w:t>
      </w:r>
      <w:proofErr w:type="spellEnd"/>
      <w:r w:rsidRPr="00A17EF9">
        <w:rPr>
          <w:color w:val="000000" w:themeColor="text1"/>
        </w:rPr>
        <w:t>, www1, www2, www3) had the most attempts?</w:t>
      </w:r>
    </w:p>
    <w:p w14:paraId="18B1E952" w14:textId="2771BC72" w:rsidR="001E2F07" w:rsidRDefault="001E2F07">
      <w:pPr>
        <w:rPr>
          <w:color w:val="000000" w:themeColor="text1"/>
        </w:rPr>
      </w:pPr>
      <w:r w:rsidRPr="001E2F07">
        <w:rPr>
          <w:noProof/>
          <w:color w:val="000000" w:themeColor="text1"/>
        </w:rPr>
        <w:drawing>
          <wp:inline distT="0" distB="0" distL="0" distR="0" wp14:anchorId="515731BD" wp14:editId="7837FDE6">
            <wp:extent cx="5731510" cy="3223895"/>
            <wp:effectExtent l="0" t="0" r="2540" b="0"/>
            <wp:docPr id="925573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73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93EB" w14:textId="3703405D" w:rsidR="00A17EF9" w:rsidRPr="001E2F07" w:rsidRDefault="001E2F07">
      <w:pPr>
        <w:rPr>
          <w:color w:val="FF0000"/>
        </w:rPr>
      </w:pPr>
      <w:r>
        <w:rPr>
          <w:color w:val="000000" w:themeColor="text1"/>
        </w:rPr>
        <w:t xml:space="preserve">Ans. This time regular expression for extract field generated by </w:t>
      </w:r>
      <w:proofErr w:type="spellStart"/>
      <w:r>
        <w:rPr>
          <w:color w:val="000000" w:themeColor="text1"/>
        </w:rPr>
        <w:t>splunk</w:t>
      </w:r>
      <w:proofErr w:type="spellEnd"/>
      <w:r>
        <w:rPr>
          <w:color w:val="000000" w:themeColor="text1"/>
        </w:rPr>
        <w:t xml:space="preserve"> working fine. So, this time I just count by newly extracted field name “server”. As the result of </w:t>
      </w:r>
      <w:r w:rsidRPr="001E2F07">
        <w:rPr>
          <w:color w:val="FF0000"/>
        </w:rPr>
        <w:t>Server www1 with 6355 attempts.</w:t>
      </w:r>
    </w:p>
    <w:p w14:paraId="5C5BEC04" w14:textId="2BFD0BF3" w:rsidR="001E2F07" w:rsidRDefault="001E2F07">
      <w:pPr>
        <w:rPr>
          <w:color w:val="000000" w:themeColor="text1"/>
        </w:rPr>
      </w:pPr>
    </w:p>
    <w:p w14:paraId="631C05ED" w14:textId="6893F65B" w:rsidR="001E2F07" w:rsidRDefault="001E2F07">
      <w:pPr>
        <w:rPr>
          <w:color w:val="000000" w:themeColor="text1"/>
        </w:rPr>
      </w:pPr>
      <w:r w:rsidRPr="001E2F07">
        <w:rPr>
          <w:color w:val="000000" w:themeColor="text1"/>
        </w:rPr>
        <w:t>Q4. What is the most popular account that hackers use to try to break in?</w:t>
      </w:r>
    </w:p>
    <w:p w14:paraId="0F5EF4D3" w14:textId="7AA3D13D" w:rsidR="00BD2F47" w:rsidRDefault="00717F49">
      <w:pPr>
        <w:rPr>
          <w:color w:val="000000" w:themeColor="text1"/>
        </w:rPr>
      </w:pPr>
      <w:r w:rsidRPr="00717F49">
        <w:rPr>
          <w:noProof/>
          <w:color w:val="000000" w:themeColor="text1"/>
        </w:rPr>
        <w:drawing>
          <wp:inline distT="0" distB="0" distL="0" distR="0" wp14:anchorId="16B6C23C" wp14:editId="01EC02AE">
            <wp:extent cx="5731510" cy="3223895"/>
            <wp:effectExtent l="0" t="0" r="2540" b="0"/>
            <wp:docPr id="252748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48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Ans. Extract username and result of user </w:t>
      </w:r>
      <w:r w:rsidRPr="00BD2F47">
        <w:rPr>
          <w:color w:val="FF0000"/>
        </w:rPr>
        <w:t>administrator 1020 attempts</w:t>
      </w:r>
      <w:r>
        <w:rPr>
          <w:color w:val="000000" w:themeColor="text1"/>
        </w:rPr>
        <w:t>.</w:t>
      </w:r>
    </w:p>
    <w:p w14:paraId="799F1721" w14:textId="77777777" w:rsidR="00BD2F47" w:rsidRDefault="00BD2F4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20EBE35" w14:textId="0C7875E6" w:rsidR="001E2F07" w:rsidRDefault="001F2999" w:rsidP="001F2999">
      <w:pPr>
        <w:rPr>
          <w:color w:val="000000" w:themeColor="text1"/>
        </w:rPr>
      </w:pPr>
      <w:r w:rsidRPr="001F2999">
        <w:rPr>
          <w:color w:val="000000" w:themeColor="text1"/>
        </w:rPr>
        <w:lastRenderedPageBreak/>
        <w:t>Q5. Can you find attempts to get access to sensitive information from our web</w:t>
      </w:r>
      <w:r>
        <w:rPr>
          <w:color w:val="000000" w:themeColor="text1"/>
        </w:rPr>
        <w:t xml:space="preserve"> </w:t>
      </w:r>
      <w:r w:rsidRPr="001F2999">
        <w:rPr>
          <w:color w:val="000000" w:themeColor="text1"/>
        </w:rPr>
        <w:t>servers? How many attempts were there?</w:t>
      </w:r>
    </w:p>
    <w:p w14:paraId="044FA66A" w14:textId="3E46AD3C" w:rsidR="001F2999" w:rsidRDefault="001F2999" w:rsidP="001F2999">
      <w:pPr>
        <w:rPr>
          <w:color w:val="000000" w:themeColor="text1"/>
        </w:rPr>
      </w:pPr>
      <w:r w:rsidRPr="001F2999">
        <w:rPr>
          <w:noProof/>
          <w:color w:val="000000" w:themeColor="text1"/>
        </w:rPr>
        <w:drawing>
          <wp:inline distT="0" distB="0" distL="0" distR="0" wp14:anchorId="3870B881" wp14:editId="713E6E84">
            <wp:extent cx="5731510" cy="3223895"/>
            <wp:effectExtent l="0" t="0" r="2540" b="0"/>
            <wp:docPr id="81985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6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C625" w14:textId="0999FC7A" w:rsidR="00C10AFB" w:rsidRDefault="001F2999" w:rsidP="00F40507">
      <w:pPr>
        <w:rPr>
          <w:color w:val="000000" w:themeColor="text1"/>
        </w:rPr>
      </w:pPr>
      <w:r>
        <w:rPr>
          <w:color w:val="000000" w:themeColor="text1"/>
        </w:rPr>
        <w:t>Ans. I ass</w:t>
      </w:r>
      <w:r w:rsidR="00C10AFB">
        <w:rPr>
          <w:color w:val="000000" w:themeColor="text1"/>
        </w:rPr>
        <w:t xml:space="preserve">ume that </w:t>
      </w:r>
      <w:r w:rsidR="00665E63">
        <w:rPr>
          <w:color w:val="000000" w:themeColor="text1"/>
        </w:rPr>
        <w:t>these attempts</w:t>
      </w:r>
      <w:r w:rsidR="00C10AFB">
        <w:rPr>
          <w:color w:val="000000" w:themeColor="text1"/>
        </w:rPr>
        <w:t xml:space="preserve"> might have unique behavior like have only one type of error status from request rather some distribution of status like image</w:t>
      </w:r>
      <w:r w:rsidR="00B840F8">
        <w:rPr>
          <w:color w:val="000000" w:themeColor="text1"/>
        </w:rPr>
        <w:t xml:space="preserve"> below</w:t>
      </w:r>
      <w:r w:rsidR="00C10AFB">
        <w:rPr>
          <w:color w:val="000000" w:themeColor="text1"/>
        </w:rPr>
        <w:t xml:space="preserve">, you can see that some request have many </w:t>
      </w:r>
      <w:r w:rsidR="00665E63">
        <w:rPr>
          <w:color w:val="000000" w:themeColor="text1"/>
        </w:rPr>
        <w:t>types</w:t>
      </w:r>
      <w:r w:rsidR="00C10AFB">
        <w:rPr>
          <w:color w:val="000000" w:themeColor="text1"/>
        </w:rPr>
        <w:t xml:space="preserve"> of status and distribut</w:t>
      </w:r>
      <w:r w:rsidR="00B840F8">
        <w:rPr>
          <w:color w:val="000000" w:themeColor="text1"/>
        </w:rPr>
        <w:t>ed</w:t>
      </w:r>
      <w:r w:rsidR="00C10AFB">
        <w:rPr>
          <w:color w:val="000000" w:themeColor="text1"/>
        </w:rPr>
        <w:t xml:space="preserve"> in making sense way.</w:t>
      </w:r>
    </w:p>
    <w:p w14:paraId="24DC8509" w14:textId="17C4C6DD" w:rsidR="003B3C24" w:rsidRDefault="00C10AFB" w:rsidP="00F40507">
      <w:pPr>
        <w:rPr>
          <w:color w:val="000000" w:themeColor="text1"/>
        </w:rPr>
      </w:pPr>
      <w:r w:rsidRPr="00C10AFB">
        <w:rPr>
          <w:noProof/>
          <w:color w:val="000000" w:themeColor="text1"/>
        </w:rPr>
        <w:drawing>
          <wp:inline distT="0" distB="0" distL="0" distR="0" wp14:anchorId="10BF935A" wp14:editId="3436075A">
            <wp:extent cx="5731510" cy="3223895"/>
            <wp:effectExtent l="0" t="0" r="2540" b="0"/>
            <wp:docPr id="77608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730DC47B" w14:textId="2DC40213" w:rsidR="00C10AFB" w:rsidRDefault="00C10AFB" w:rsidP="00F40507">
      <w:pPr>
        <w:rPr>
          <w:color w:val="000000" w:themeColor="text1"/>
        </w:rPr>
      </w:pPr>
      <w:r>
        <w:rPr>
          <w:color w:val="000000" w:themeColor="text1"/>
        </w:rPr>
        <w:t>Second, sometimes error 404 just maybe not found</w:t>
      </w:r>
      <w:r w:rsidR="0095400C">
        <w:rPr>
          <w:color w:val="000000" w:themeColor="text1"/>
        </w:rPr>
        <w:t xml:space="preserve"> something</w:t>
      </w:r>
      <w:r>
        <w:rPr>
          <w:color w:val="000000" w:themeColor="text1"/>
        </w:rPr>
        <w:t xml:space="preserve"> or</w:t>
      </w:r>
      <w:r w:rsidR="0095400C">
        <w:rPr>
          <w:color w:val="000000" w:themeColor="text1"/>
        </w:rPr>
        <w:t xml:space="preserve"> some</w:t>
      </w:r>
      <w:r>
        <w:rPr>
          <w:color w:val="000000" w:themeColor="text1"/>
        </w:rPr>
        <w:t xml:space="preserve"> bug in server </w:t>
      </w:r>
      <w:r w:rsidR="0095400C">
        <w:rPr>
          <w:color w:val="000000" w:themeColor="text1"/>
        </w:rPr>
        <w:t xml:space="preserve">but for now as I didn’t know server well, I will list that all as potentially hacking attempts. Which is </w:t>
      </w:r>
      <w:r w:rsidR="0095400C" w:rsidRPr="0095400C">
        <w:rPr>
          <w:color w:val="2E74B5" w:themeColor="accent5" w:themeShade="BF"/>
        </w:rPr>
        <w:t xml:space="preserve">/hidden/anna_nicole.html, </w:t>
      </w:r>
      <w:bookmarkStart w:id="0" w:name="_Hlk175503086"/>
      <w:r w:rsidR="0095400C" w:rsidRPr="0095400C">
        <w:rPr>
          <w:color w:val="2E74B5" w:themeColor="accent5" w:themeShade="BF"/>
        </w:rPr>
        <w:t>/</w:t>
      </w:r>
      <w:proofErr w:type="spellStart"/>
      <w:r w:rsidR="0095400C" w:rsidRPr="0095400C">
        <w:rPr>
          <w:color w:val="2E74B5" w:themeColor="accent5" w:themeShade="BF"/>
        </w:rPr>
        <w:t>numa</w:t>
      </w:r>
      <w:proofErr w:type="spellEnd"/>
      <w:r w:rsidR="0095400C" w:rsidRPr="0095400C">
        <w:rPr>
          <w:color w:val="2E74B5" w:themeColor="accent5" w:themeShade="BF"/>
        </w:rPr>
        <w:t>/numa.html, /passwords.pdf, /productscreen.html, /rush/signals.zip, /search.do, /stuff/logo.ico, show.do</w:t>
      </w:r>
      <w:r w:rsidR="0095400C">
        <w:rPr>
          <w:color w:val="2E74B5" w:themeColor="accent5" w:themeShade="BF"/>
        </w:rPr>
        <w:t xml:space="preserve"> </w:t>
      </w:r>
      <w:bookmarkEnd w:id="0"/>
      <w:r w:rsidR="0095400C" w:rsidRPr="0095400C">
        <w:rPr>
          <w:color w:val="000000" w:themeColor="text1"/>
        </w:rPr>
        <w:t>w</w:t>
      </w:r>
      <w:r w:rsidR="0095400C">
        <w:rPr>
          <w:color w:val="000000" w:themeColor="text1"/>
        </w:rPr>
        <w:t xml:space="preserve">ith attempts from </w:t>
      </w:r>
      <w:r w:rsidR="0095400C" w:rsidRPr="0095400C">
        <w:rPr>
          <w:color w:val="FF0000"/>
        </w:rPr>
        <w:t>51 to 75 attempts</w:t>
      </w:r>
      <w:r w:rsidR="0095400C">
        <w:rPr>
          <w:color w:val="FF0000"/>
        </w:rPr>
        <w:t xml:space="preserve"> for each </w:t>
      </w:r>
      <w:r w:rsidR="00451A7F">
        <w:rPr>
          <w:color w:val="FF0000"/>
        </w:rPr>
        <w:t>URI with total of 485 attempts</w:t>
      </w:r>
      <w:r w:rsidR="0095400C">
        <w:rPr>
          <w:color w:val="000000" w:themeColor="text1"/>
        </w:rPr>
        <w:t>.</w:t>
      </w:r>
    </w:p>
    <w:p w14:paraId="2185BEC9" w14:textId="77777777" w:rsidR="00665E63" w:rsidRDefault="00665E6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587BB4C" w14:textId="16CF15D8" w:rsidR="0095400C" w:rsidRDefault="0095400C" w:rsidP="00F40507">
      <w:pPr>
        <w:rPr>
          <w:color w:val="000000" w:themeColor="text1"/>
        </w:rPr>
      </w:pPr>
      <w:r w:rsidRPr="0095400C">
        <w:rPr>
          <w:color w:val="000000" w:themeColor="text1"/>
        </w:rPr>
        <w:lastRenderedPageBreak/>
        <w:t>Q6. What resource/file are hackers looking for?</w:t>
      </w:r>
    </w:p>
    <w:p w14:paraId="631F0F6E" w14:textId="14EE7507" w:rsidR="00451A7F" w:rsidRDefault="00451A7F" w:rsidP="00F40507">
      <w:pPr>
        <w:rPr>
          <w:color w:val="000000" w:themeColor="text1"/>
        </w:rPr>
      </w:pPr>
      <w:r>
        <w:rPr>
          <w:color w:val="000000" w:themeColor="text1"/>
        </w:rPr>
        <w:t xml:space="preserve">Ans. As a result of </w:t>
      </w:r>
      <w:r w:rsidR="00EA533D">
        <w:rPr>
          <w:color w:val="000000" w:themeColor="text1"/>
        </w:rPr>
        <w:t>Q</w:t>
      </w:r>
      <w:r>
        <w:rPr>
          <w:color w:val="000000" w:themeColor="text1"/>
        </w:rPr>
        <w:t xml:space="preserve">5, </w:t>
      </w:r>
    </w:p>
    <w:p w14:paraId="51F9E3D7" w14:textId="40373DBC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/hidden/anna_nicole.html</w:t>
      </w:r>
    </w:p>
    <w:p w14:paraId="1AB9F5C6" w14:textId="77777777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/</w:t>
      </w:r>
      <w:proofErr w:type="spellStart"/>
      <w:r w:rsidRPr="00451A7F">
        <w:rPr>
          <w:color w:val="000000" w:themeColor="text1"/>
        </w:rPr>
        <w:t>numa</w:t>
      </w:r>
      <w:proofErr w:type="spellEnd"/>
      <w:r w:rsidRPr="00451A7F">
        <w:rPr>
          <w:color w:val="000000" w:themeColor="text1"/>
        </w:rPr>
        <w:t>/numa.html</w:t>
      </w:r>
    </w:p>
    <w:p w14:paraId="57C052E5" w14:textId="77777777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/passwords.pdf</w:t>
      </w:r>
    </w:p>
    <w:p w14:paraId="58119434" w14:textId="77777777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/productscreen.html</w:t>
      </w:r>
    </w:p>
    <w:p w14:paraId="028DCF13" w14:textId="77777777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/rush/signals.zip</w:t>
      </w:r>
    </w:p>
    <w:p w14:paraId="56B74273" w14:textId="77777777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/search.do</w:t>
      </w:r>
    </w:p>
    <w:p w14:paraId="0F190440" w14:textId="77777777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/stuff/logo.ico</w:t>
      </w:r>
    </w:p>
    <w:p w14:paraId="22481ECE" w14:textId="7B50F2B3" w:rsidR="00451A7F" w:rsidRDefault="00451A7F" w:rsidP="00451A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51A7F">
        <w:rPr>
          <w:color w:val="000000" w:themeColor="text1"/>
        </w:rPr>
        <w:t>show.do</w:t>
      </w:r>
    </w:p>
    <w:p w14:paraId="6B7BB7AF" w14:textId="502989E1" w:rsidR="00451A7F" w:rsidRDefault="00451A7F" w:rsidP="00451A7F">
      <w:pPr>
        <w:rPr>
          <w:color w:val="000000" w:themeColor="text1"/>
        </w:rPr>
      </w:pPr>
    </w:p>
    <w:p w14:paraId="649B5A3F" w14:textId="1670E66E" w:rsidR="00E0596F" w:rsidRDefault="00E0596F" w:rsidP="00451A7F">
      <w:pPr>
        <w:rPr>
          <w:color w:val="000000" w:themeColor="text1"/>
        </w:rPr>
      </w:pPr>
      <w:r w:rsidRPr="00E0596F">
        <w:rPr>
          <w:color w:val="000000" w:themeColor="text1"/>
        </w:rPr>
        <w:t>Q7. Can you find any bots crawling our websites?</w:t>
      </w:r>
    </w:p>
    <w:p w14:paraId="7BF4AECF" w14:textId="0444C29C" w:rsidR="00451A7F" w:rsidRDefault="00E0596F" w:rsidP="00451A7F">
      <w:pPr>
        <w:rPr>
          <w:color w:val="000000" w:themeColor="text1"/>
        </w:rPr>
      </w:pPr>
      <w:r w:rsidRPr="00E0596F">
        <w:rPr>
          <w:noProof/>
          <w:color w:val="000000" w:themeColor="text1"/>
        </w:rPr>
        <w:drawing>
          <wp:inline distT="0" distB="0" distL="0" distR="0" wp14:anchorId="4FFCB3CB" wp14:editId="4319CF11">
            <wp:extent cx="5731510" cy="3223895"/>
            <wp:effectExtent l="0" t="0" r="2540" b="0"/>
            <wp:docPr id="1037547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47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9A6F" w14:textId="27AEE742" w:rsidR="00E0596F" w:rsidRDefault="00E0596F" w:rsidP="00451A7F">
      <w:pPr>
        <w:rPr>
          <w:rFonts w:hint="cs"/>
          <w:color w:val="000000" w:themeColor="text1"/>
          <w:cs/>
        </w:rPr>
      </w:pPr>
      <w:r>
        <w:rPr>
          <w:color w:val="000000" w:themeColor="text1"/>
        </w:rPr>
        <w:t xml:space="preserve">Ans. </w:t>
      </w:r>
      <w:r w:rsidR="00EA533D">
        <w:t xml:space="preserve">Yes, these are the two main types of bots crawling our server (assuming that bots include the word "bot" in their user agent name), </w:t>
      </w:r>
      <w:r w:rsidR="00EA533D" w:rsidRPr="00B840F8">
        <w:rPr>
          <w:color w:val="FF0000"/>
        </w:rPr>
        <w:t>Google bot and Yandex bot</w:t>
      </w:r>
      <w:r w:rsidR="00EA533D">
        <w:t>.</w:t>
      </w:r>
    </w:p>
    <w:p w14:paraId="773C9ED3" w14:textId="6BA605E7" w:rsidR="00EA533D" w:rsidRDefault="00EA533D" w:rsidP="00451A7F">
      <w:pPr>
        <w:rPr>
          <w:color w:val="000000" w:themeColor="text1"/>
        </w:rPr>
      </w:pPr>
    </w:p>
    <w:p w14:paraId="5B3D557E" w14:textId="1F6CE925" w:rsidR="00EA533D" w:rsidRDefault="00EA533D" w:rsidP="00EA533D">
      <w:pPr>
        <w:rPr>
          <w:color w:val="000000" w:themeColor="text1"/>
        </w:rPr>
      </w:pPr>
      <w:r w:rsidRPr="00EA533D">
        <w:rPr>
          <w:color w:val="000000" w:themeColor="text1"/>
        </w:rPr>
        <w:t xml:space="preserve">Q8. What are they doing on the site? (Hint: Look for User-Agent in the </w:t>
      </w:r>
      <w:proofErr w:type="spellStart"/>
      <w:proofErr w:type="gramStart"/>
      <w:r w:rsidRPr="00EA533D">
        <w:rPr>
          <w:color w:val="000000" w:themeColor="text1"/>
        </w:rPr>
        <w:t>webaccess.logs</w:t>
      </w:r>
      <w:proofErr w:type="spellEnd"/>
      <w:proofErr w:type="gramEnd"/>
      <w:r w:rsidRPr="00EA533D">
        <w:rPr>
          <w:color w:val="000000" w:themeColor="text1"/>
        </w:rPr>
        <w:t>.)</w:t>
      </w:r>
    </w:p>
    <w:p w14:paraId="052D187B" w14:textId="6B1E1F22" w:rsidR="00EA533D" w:rsidRPr="00451A7F" w:rsidRDefault="00EA533D" w:rsidP="00EA533D">
      <w:pPr>
        <w:rPr>
          <w:color w:val="000000" w:themeColor="text1"/>
        </w:rPr>
      </w:pPr>
      <w:r>
        <w:rPr>
          <w:color w:val="000000" w:themeColor="text1"/>
        </w:rPr>
        <w:t xml:space="preserve">Ans. </w:t>
      </w:r>
      <w:r w:rsidRPr="00EA533D">
        <w:rPr>
          <w:color w:val="000000" w:themeColor="text1"/>
        </w:rPr>
        <w:t>Based on my research on Google, these bots are beneficial for our website as they help our web pages appear in search results when the content matches a user's search query.</w:t>
      </w:r>
      <w:r>
        <w:rPr>
          <w:color w:val="000000" w:themeColor="text1"/>
        </w:rPr>
        <w:t xml:space="preserve"> </w:t>
      </w:r>
      <w:r>
        <w:t>Google is a well-known search engine globally, while Yandex is a prominent search engine in Russia.</w:t>
      </w:r>
    </w:p>
    <w:sectPr w:rsidR="00EA533D" w:rsidRPr="00451A7F" w:rsidSect="00665E63">
      <w:pgSz w:w="11906" w:h="16838"/>
      <w:pgMar w:top="85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1965E" w14:textId="77777777" w:rsidR="008E3E1D" w:rsidRDefault="008E3E1D" w:rsidP="00665E63">
      <w:pPr>
        <w:spacing w:after="0" w:line="240" w:lineRule="auto"/>
      </w:pPr>
      <w:r>
        <w:separator/>
      </w:r>
    </w:p>
  </w:endnote>
  <w:endnote w:type="continuationSeparator" w:id="0">
    <w:p w14:paraId="1E05B516" w14:textId="77777777" w:rsidR="008E3E1D" w:rsidRDefault="008E3E1D" w:rsidP="00665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F33EE" w14:textId="77777777" w:rsidR="008E3E1D" w:rsidRDefault="008E3E1D" w:rsidP="00665E63">
      <w:pPr>
        <w:spacing w:after="0" w:line="240" w:lineRule="auto"/>
      </w:pPr>
      <w:r>
        <w:separator/>
      </w:r>
    </w:p>
  </w:footnote>
  <w:footnote w:type="continuationSeparator" w:id="0">
    <w:p w14:paraId="291C9CEB" w14:textId="77777777" w:rsidR="008E3E1D" w:rsidRDefault="008E3E1D" w:rsidP="00665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B564E"/>
    <w:multiLevelType w:val="hybridMultilevel"/>
    <w:tmpl w:val="287C74C0"/>
    <w:lvl w:ilvl="0" w:tplc="FA564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7180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BE"/>
    <w:rsid w:val="001834BE"/>
    <w:rsid w:val="001E2F07"/>
    <w:rsid w:val="001F2999"/>
    <w:rsid w:val="003B3C24"/>
    <w:rsid w:val="00451A7F"/>
    <w:rsid w:val="00665E63"/>
    <w:rsid w:val="00717F49"/>
    <w:rsid w:val="007669F4"/>
    <w:rsid w:val="00820C1D"/>
    <w:rsid w:val="008E3E1D"/>
    <w:rsid w:val="00902C94"/>
    <w:rsid w:val="0095400C"/>
    <w:rsid w:val="00A17EF9"/>
    <w:rsid w:val="00B840F8"/>
    <w:rsid w:val="00BD2F47"/>
    <w:rsid w:val="00BF6E1A"/>
    <w:rsid w:val="00C02BFA"/>
    <w:rsid w:val="00C10AFB"/>
    <w:rsid w:val="00D768F7"/>
    <w:rsid w:val="00E0596F"/>
    <w:rsid w:val="00E6782A"/>
    <w:rsid w:val="00EA533D"/>
    <w:rsid w:val="00F4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B0963"/>
  <w15:chartTrackingRefBased/>
  <w15:docId w15:val="{0ECD8B8A-5FC7-41A7-B854-8A6657FDA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A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5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E63"/>
  </w:style>
  <w:style w:type="paragraph" w:styleId="Footer">
    <w:name w:val="footer"/>
    <w:basedOn w:val="Normal"/>
    <w:link w:val="FooterChar"/>
    <w:uiPriority w:val="99"/>
    <w:unhideWhenUsed/>
    <w:rsid w:val="00665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46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1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5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Naravit Namson</dc:creator>
  <cp:keywords/>
  <dc:description/>
  <cp:lastModifiedBy>Naravit Namson</cp:lastModifiedBy>
  <cp:revision>7</cp:revision>
  <cp:lastPrinted>2024-08-25T12:31:00Z</cp:lastPrinted>
  <dcterms:created xsi:type="dcterms:W3CDTF">2024-08-24T16:10:00Z</dcterms:created>
  <dcterms:modified xsi:type="dcterms:W3CDTF">2024-08-25T12:36:00Z</dcterms:modified>
</cp:coreProperties>
</file>