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6C95" w14:textId="1BA9E108" w:rsidR="00E76BFC" w:rsidRPr="000B6314" w:rsidRDefault="000B6314" w:rsidP="000B6314">
      <w:pPr>
        <w:pStyle w:val="Title"/>
        <w:jc w:val="center"/>
        <w:rPr>
          <w:sz w:val="32"/>
          <w:szCs w:val="32"/>
          <w:lang w:val="pl-PL"/>
        </w:rPr>
      </w:pPr>
      <w:r w:rsidRPr="000B6314">
        <w:rPr>
          <w:sz w:val="32"/>
          <w:szCs w:val="32"/>
          <w:lang w:val="pl-PL"/>
        </w:rPr>
        <w:t>Omówienie pipeline</w:t>
      </w:r>
    </w:p>
    <w:p w14:paraId="5F2ABC8E" w14:textId="20615B60" w:rsidR="000B6314" w:rsidRDefault="000B6314" w:rsidP="000B6314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Izabela Bubula Grupa 1</w:t>
      </w:r>
    </w:p>
    <w:p w14:paraId="51FB3562" w14:textId="2D3BE3B1" w:rsidR="000B6314" w:rsidRDefault="000B6314" w:rsidP="000B6314">
      <w:pPr>
        <w:jc w:val="center"/>
        <w:rPr>
          <w:sz w:val="28"/>
          <w:szCs w:val="28"/>
          <w:lang w:val="pl-PL"/>
        </w:rPr>
      </w:pPr>
    </w:p>
    <w:p w14:paraId="6D9AD723" w14:textId="6B4ECDBB" w:rsidR="000B6314" w:rsidRDefault="000B6314" w:rsidP="000B6314">
      <w:pPr>
        <w:rPr>
          <w:lang w:val="pl-PL"/>
        </w:rPr>
      </w:pPr>
      <w:r>
        <w:rPr>
          <w:lang w:val="pl-PL"/>
        </w:rPr>
        <w:t>Diagram wdrożeniowy nie uległ zmianie:</w:t>
      </w:r>
    </w:p>
    <w:p w14:paraId="49376057" w14:textId="57EA9B5A" w:rsidR="000B6314" w:rsidRDefault="000B6314" w:rsidP="000B6314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4762A5B" wp14:editId="3A8C1D84">
            <wp:extent cx="5934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ACE0" w14:textId="3E32FDC5" w:rsidR="000B6314" w:rsidRDefault="000B6314" w:rsidP="000B6314">
      <w:pPr>
        <w:rPr>
          <w:lang w:val="pl-PL"/>
        </w:rPr>
      </w:pPr>
    </w:p>
    <w:p w14:paraId="29390E3F" w14:textId="77777777" w:rsidR="000B6314" w:rsidRDefault="000B6314" w:rsidP="000B6314">
      <w:pPr>
        <w:rPr>
          <w:lang w:val="pl-PL"/>
        </w:rPr>
      </w:pPr>
    </w:p>
    <w:p w14:paraId="2F657C7F" w14:textId="77777777" w:rsidR="000B6314" w:rsidRDefault="000B6314" w:rsidP="000B6314">
      <w:pPr>
        <w:rPr>
          <w:lang w:val="pl-PL"/>
        </w:rPr>
      </w:pPr>
    </w:p>
    <w:p w14:paraId="54932D97" w14:textId="77777777" w:rsidR="000B6314" w:rsidRDefault="000B6314" w:rsidP="000B6314">
      <w:pPr>
        <w:rPr>
          <w:lang w:val="pl-PL"/>
        </w:rPr>
      </w:pPr>
    </w:p>
    <w:p w14:paraId="617D5C56" w14:textId="77777777" w:rsidR="000B6314" w:rsidRDefault="000B6314" w:rsidP="000B6314">
      <w:pPr>
        <w:rPr>
          <w:lang w:val="pl-PL"/>
        </w:rPr>
      </w:pPr>
    </w:p>
    <w:p w14:paraId="0731BE5C" w14:textId="77777777" w:rsidR="000B6314" w:rsidRDefault="000B6314" w:rsidP="000B6314">
      <w:pPr>
        <w:rPr>
          <w:lang w:val="pl-PL"/>
        </w:rPr>
      </w:pPr>
    </w:p>
    <w:p w14:paraId="00DB8224" w14:textId="77777777" w:rsidR="000B6314" w:rsidRDefault="000B6314" w:rsidP="000B6314">
      <w:pPr>
        <w:rPr>
          <w:lang w:val="pl-PL"/>
        </w:rPr>
      </w:pPr>
    </w:p>
    <w:p w14:paraId="57A699A2" w14:textId="77777777" w:rsidR="000B6314" w:rsidRDefault="000B6314" w:rsidP="000B6314">
      <w:pPr>
        <w:rPr>
          <w:lang w:val="pl-PL"/>
        </w:rPr>
      </w:pPr>
    </w:p>
    <w:p w14:paraId="716ABD53" w14:textId="77777777" w:rsidR="000B6314" w:rsidRDefault="000B6314" w:rsidP="000B6314">
      <w:pPr>
        <w:rPr>
          <w:lang w:val="pl-PL"/>
        </w:rPr>
      </w:pPr>
    </w:p>
    <w:p w14:paraId="13057B36" w14:textId="77777777" w:rsidR="000B6314" w:rsidRDefault="000B6314" w:rsidP="000B6314">
      <w:pPr>
        <w:rPr>
          <w:lang w:val="pl-PL"/>
        </w:rPr>
      </w:pPr>
    </w:p>
    <w:p w14:paraId="174B435D" w14:textId="77777777" w:rsidR="000B6314" w:rsidRDefault="000B6314" w:rsidP="000B6314">
      <w:pPr>
        <w:rPr>
          <w:lang w:val="pl-PL"/>
        </w:rPr>
      </w:pPr>
    </w:p>
    <w:p w14:paraId="453E33BA" w14:textId="42956CF9" w:rsidR="000B6314" w:rsidRDefault="000B6314" w:rsidP="000B6314">
      <w:pPr>
        <w:rPr>
          <w:lang w:val="pl-PL"/>
        </w:rPr>
      </w:pPr>
      <w:r>
        <w:rPr>
          <w:lang w:val="pl-PL"/>
        </w:rPr>
        <w:lastRenderedPageBreak/>
        <w:t>Diagram aktywności:</w:t>
      </w:r>
    </w:p>
    <w:p w14:paraId="7982762D" w14:textId="353347EB" w:rsidR="00312FE8" w:rsidRDefault="00312FE8" w:rsidP="000B6314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43194C1" wp14:editId="35E5351C">
            <wp:extent cx="5937250" cy="4127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B9E9" w14:textId="2B324533" w:rsidR="000B6314" w:rsidRPr="000B6314" w:rsidRDefault="004103F9" w:rsidP="000B6314">
      <w:pPr>
        <w:rPr>
          <w:lang w:val="pl-PL"/>
        </w:rPr>
      </w:pPr>
      <w:r>
        <w:rPr>
          <w:lang w:val="pl-PL"/>
        </w:rPr>
        <w:t xml:space="preserve">W diagramie aktywności został zmieniony jeden punkt: pipeline nie zostaje aktywowany automatycznie po </w:t>
      </w:r>
      <w:r w:rsidR="00312FE8">
        <w:rPr>
          <w:lang w:val="pl-PL"/>
        </w:rPr>
        <w:t>wprowadzeniu tylko trzeba go aktywować ręcznie</w:t>
      </w:r>
    </w:p>
    <w:sectPr w:rsidR="000B6314" w:rsidRPr="000B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14"/>
    <w:rsid w:val="000B6314"/>
    <w:rsid w:val="002B5768"/>
    <w:rsid w:val="00312FE8"/>
    <w:rsid w:val="003723F8"/>
    <w:rsid w:val="004103F9"/>
    <w:rsid w:val="00F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8E9B"/>
  <w15:chartTrackingRefBased/>
  <w15:docId w15:val="{31ED3894-5D09-493A-89C8-237C63B4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Bubula</dc:creator>
  <cp:keywords/>
  <dc:description/>
  <cp:lastModifiedBy>Izabela Bubula</cp:lastModifiedBy>
  <cp:revision>1</cp:revision>
  <dcterms:created xsi:type="dcterms:W3CDTF">2022-06-14T16:39:00Z</dcterms:created>
  <dcterms:modified xsi:type="dcterms:W3CDTF">2022-06-14T16:50:00Z</dcterms:modified>
</cp:coreProperties>
</file>