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E92055" w14:paraId="205A6F2F" wp14:textId="0EE7C867">
      <w:pPr>
        <w:pStyle w:val="Title"/>
      </w:pPr>
      <w:bookmarkStart w:name="_GoBack" w:id="0"/>
      <w:bookmarkEnd w:id="0"/>
      <w:r w:rsidR="0A03F5D2">
        <w:rPr/>
        <w:t>Review møde</w:t>
      </w:r>
    </w:p>
    <w:p w:rsidR="0A03F5D2" w:rsidP="37E92055" w:rsidRDefault="0A03F5D2" w14:paraId="1B3469CF" w14:textId="68EEC2B5">
      <w:pPr>
        <w:pStyle w:val="Heading1"/>
      </w:pPr>
      <w:r w:rsidR="0A03F5D2">
        <w:rPr/>
        <w:t>Hardware</w:t>
      </w:r>
    </w:p>
    <w:p w:rsidR="0A03F5D2" w:rsidP="37E92055" w:rsidRDefault="0A03F5D2" w14:paraId="6EB109C2" w14:textId="416E36A2">
      <w:pPr>
        <w:pStyle w:val="Normal"/>
      </w:pPr>
      <w:r w:rsidR="0A03F5D2">
        <w:rPr/>
        <w:t>BDD</w:t>
      </w:r>
    </w:p>
    <w:p w:rsidR="0A03F5D2" w:rsidP="37E92055" w:rsidRDefault="0A03F5D2" w14:paraId="23F851B6" w14:textId="057A73B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03F5D2">
        <w:rPr/>
        <w:t>Hvorfor er der to bdd</w:t>
      </w:r>
      <w:r w:rsidR="537BA647">
        <w:rPr/>
        <w:t>´er</w:t>
      </w:r>
      <w:r w:rsidR="0A03F5D2">
        <w:rPr/>
        <w:t>, der viser det samme?</w:t>
      </w:r>
    </w:p>
    <w:p w:rsidR="0A03F5D2" w:rsidP="37E92055" w:rsidRDefault="0A03F5D2" w14:paraId="0D992FA9" w14:textId="0793B44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A03F5D2">
        <w:rPr/>
        <w:t xml:space="preserve">Navngivning af </w:t>
      </w:r>
      <w:proofErr w:type="spellStart"/>
      <w:r w:rsidR="0A03F5D2">
        <w:rPr/>
        <w:t>bdd</w:t>
      </w:r>
      <w:proofErr w:type="spellEnd"/>
      <w:r w:rsidR="0A03F5D2">
        <w:rPr/>
        <w:t xml:space="preserve"> – home protection</w:t>
      </w:r>
      <w:r w:rsidR="56F2202F">
        <w:rPr/>
        <w:t xml:space="preserve"> software</w:t>
      </w:r>
    </w:p>
    <w:p w:rsidR="0A03F5D2" w:rsidP="37E92055" w:rsidRDefault="0A03F5D2" w14:paraId="6857E226" w14:textId="036465B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A03F5D2">
        <w:rPr/>
        <w:t>Mangler navn til signal øvers</w:t>
      </w:r>
      <w:r w:rsidR="545D8257">
        <w:rPr/>
        <w:t>t</w:t>
      </w:r>
    </w:p>
    <w:p w:rsidR="545D8257" w:rsidP="37E92055" w:rsidRDefault="545D8257" w14:paraId="53C393DF" w14:textId="2FAE154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45D8257">
        <w:rPr/>
        <w:t>Skal der k</w:t>
      </w:r>
      <w:r w:rsidR="0A03F5D2">
        <w:rPr/>
        <w:t>lamme</w:t>
      </w:r>
      <w:r w:rsidR="0A03F5D2">
        <w:rPr/>
        <w:t>r</w:t>
      </w:r>
      <w:r w:rsidR="7546591C">
        <w:rPr/>
        <w:t xml:space="preserve"> på</w:t>
      </w:r>
      <w:r w:rsidR="0A03F5D2">
        <w:rPr/>
        <w:t xml:space="preserve"> &lt;&lt; &gt;&gt; </w:t>
      </w:r>
      <w:proofErr w:type="spellStart"/>
      <w:r w:rsidR="0A03F5D2">
        <w:rPr/>
        <w:t>evt</w:t>
      </w:r>
      <w:proofErr w:type="spellEnd"/>
      <w:r w:rsidR="0A03F5D2">
        <w:rPr/>
        <w:t>?</w:t>
      </w:r>
    </w:p>
    <w:p w:rsidR="0A03F5D2" w:rsidP="37E92055" w:rsidRDefault="0A03F5D2" w14:paraId="03099F92" w14:textId="22EE5C8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A03F5D2">
        <w:rPr/>
        <w:t>Læsbarhed</w:t>
      </w:r>
      <w:r w:rsidR="5544957D">
        <w:rPr/>
        <w:t xml:space="preserve"> - nogle ting står lidt småt</w:t>
      </w:r>
    </w:p>
    <w:p w:rsidR="0A03F5D2" w:rsidP="37E92055" w:rsidRDefault="0A03F5D2" w14:paraId="6F01B3BC" w14:textId="62122D8B">
      <w:pPr>
        <w:pStyle w:val="Normal"/>
      </w:pPr>
      <w:r w:rsidR="0A03F5D2">
        <w:rPr/>
        <w:t>IBD</w:t>
      </w:r>
    </w:p>
    <w:p w:rsidR="0A03F5D2" w:rsidP="37E92055" w:rsidRDefault="0A03F5D2" w14:paraId="3D92B95F" w14:textId="262B1EC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03F5D2">
        <w:rPr/>
        <w:t>Skal DE</w:t>
      </w:r>
      <w:r w:rsidR="5349C8BC">
        <w:rPr/>
        <w:t>2</w:t>
      </w:r>
      <w:r w:rsidR="0A03F5D2">
        <w:rPr/>
        <w:t>-boardet kommu</w:t>
      </w:r>
      <w:r w:rsidR="73B8C8B5">
        <w:rPr/>
        <w:t>ni</w:t>
      </w:r>
      <w:r w:rsidR="0A03F5D2">
        <w:rPr/>
        <w:t>kere</w:t>
      </w:r>
      <w:r w:rsidR="0A03F5D2">
        <w:rPr/>
        <w:t xml:space="preserve"> med computer eller arduino</w:t>
      </w:r>
      <w:r w:rsidR="701951EC">
        <w:rPr/>
        <w:t>?</w:t>
      </w:r>
    </w:p>
    <w:p w:rsidR="0A03F5D2" w:rsidP="37E92055" w:rsidRDefault="0A03F5D2" w14:paraId="37EA5791" w14:textId="4764186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A03F5D2">
        <w:rPr/>
        <w:t>Signaltyper der kan specificeres mere</w:t>
      </w:r>
    </w:p>
    <w:p w:rsidR="0A03F5D2" w:rsidP="37E92055" w:rsidRDefault="0A03F5D2" w14:paraId="180A63CB" w14:textId="62FC119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A03F5D2">
        <w:rPr/>
        <w:t>Forbindelserne kunne gøres mere overskueligt</w:t>
      </w:r>
    </w:p>
    <w:p w:rsidR="0A03F5D2" w:rsidP="37E92055" w:rsidRDefault="0A03F5D2" w14:paraId="495621B6" w14:textId="1BE64DF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A03F5D2">
        <w:rPr/>
        <w:t>Frekvens: skal den have samme port</w:t>
      </w:r>
      <w:r w:rsidR="0EC967B4">
        <w:rPr/>
        <w:t>?</w:t>
      </w:r>
    </w:p>
    <w:p w:rsidR="0A03F5D2" w:rsidP="37E92055" w:rsidRDefault="0A03F5D2" w14:paraId="1DE84156" w14:textId="6CC230C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A03F5D2">
        <w:rPr/>
        <w:t>Der mangler nogle outputs</w:t>
      </w:r>
      <w:r w:rsidR="251917CA">
        <w:rPr/>
        <w:t xml:space="preserve"> i nogle af blokkene</w:t>
      </w:r>
    </w:p>
    <w:p w:rsidR="0A03F5D2" w:rsidP="37E92055" w:rsidRDefault="0A03F5D2" w14:paraId="62760700" w14:textId="1DF2D85B">
      <w:pPr>
        <w:pStyle w:val="Normal"/>
      </w:pPr>
      <w:r w:rsidR="0A03F5D2">
        <w:rPr/>
        <w:t>IBD sender</w:t>
      </w:r>
    </w:p>
    <w:p w:rsidR="0A03F5D2" w:rsidP="37E92055" w:rsidRDefault="0A03F5D2" w14:paraId="030A286A" w14:textId="08549A9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03F5D2">
        <w:rPr/>
        <w:t>Specificering af typer – puls eller digitalsignal?</w:t>
      </w:r>
    </w:p>
    <w:p w:rsidR="0A03F5D2" w:rsidP="37E92055" w:rsidRDefault="0A03F5D2" w14:paraId="030664DE" w14:textId="7632929B">
      <w:pPr>
        <w:pStyle w:val="Normal"/>
        <w:ind w:left="0"/>
      </w:pPr>
      <w:r w:rsidR="0A03F5D2">
        <w:rPr/>
        <w:t>IBD sender/receiver</w:t>
      </w:r>
    </w:p>
    <w:p w:rsidR="0A03F5D2" w:rsidP="37E92055" w:rsidRDefault="0A03F5D2" w14:paraId="00F66600" w14:textId="54201A1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03F5D2">
        <w:rPr/>
        <w:t>Navne, der ikke stemmer</w:t>
      </w:r>
    </w:p>
    <w:p w:rsidR="0A03F5D2" w:rsidP="37E92055" w:rsidRDefault="0A03F5D2" w14:paraId="56434CBD" w14:textId="657CA7F4">
      <w:pPr>
        <w:pStyle w:val="Normal"/>
      </w:pPr>
      <w:r w:rsidR="0A03F5D2">
        <w:rPr/>
        <w:t>IBD DIMME</w:t>
      </w:r>
      <w:r w:rsidR="32DF3483">
        <w:rPr/>
        <w:t>R</w:t>
      </w:r>
    </w:p>
    <w:p w:rsidR="0A03F5D2" w:rsidP="37E92055" w:rsidRDefault="0A03F5D2" w14:paraId="16EB8391" w14:textId="18767E2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A03F5D2">
        <w:rPr/>
        <w:t>Ampilifier</w:t>
      </w:r>
      <w:proofErr w:type="spellEnd"/>
      <w:r w:rsidR="0A03F5D2">
        <w:rPr/>
        <w:t xml:space="preserve"> light, der ikke stemmer ove</w:t>
      </w:r>
      <w:r w:rsidR="5D83900C">
        <w:rPr/>
        <w:t>re</w:t>
      </w:r>
      <w:r w:rsidR="0A03F5D2">
        <w:rPr/>
        <w:t>ns</w:t>
      </w:r>
      <w:r w:rsidR="0A03F5D2">
        <w:rPr/>
        <w:t xml:space="preserve"> med </w:t>
      </w:r>
      <w:proofErr w:type="spellStart"/>
      <w:r w:rsidR="0A03F5D2">
        <w:rPr/>
        <w:t>bdd</w:t>
      </w:r>
      <w:proofErr w:type="spellEnd"/>
    </w:p>
    <w:p w:rsidR="0A03F5D2" w:rsidP="37E92055" w:rsidRDefault="0A03F5D2" w14:paraId="636764B1" w14:textId="5398A771">
      <w:pPr>
        <w:pStyle w:val="Normal"/>
      </w:pPr>
      <w:r w:rsidR="0A03F5D2">
        <w:rPr/>
        <w:t>Beskrivelse</w:t>
      </w:r>
    </w:p>
    <w:p w:rsidR="0A03F5D2" w:rsidP="37E92055" w:rsidRDefault="0A03F5D2" w14:paraId="0A1CF376" w14:textId="41E6487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03F5D2">
        <w:rPr/>
        <w:t>Zerocr</w:t>
      </w:r>
      <w:r w:rsidR="76BEBC46">
        <w:rPr/>
        <w:t>o</w:t>
      </w:r>
      <w:r w:rsidR="0A03F5D2">
        <w:rPr/>
        <w:t xml:space="preserve">ssingdetector – mangler </w:t>
      </w:r>
      <w:proofErr w:type="spellStart"/>
      <w:r w:rsidR="0A03F5D2">
        <w:rPr/>
        <w:t>zerocross</w:t>
      </w:r>
      <w:proofErr w:type="spellEnd"/>
    </w:p>
    <w:p w:rsidR="0A03F5D2" w:rsidP="37E92055" w:rsidRDefault="0A03F5D2" w14:paraId="19649E3F" w14:textId="485AFF8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0A03F5D2">
        <w:rPr/>
        <w:t>Formuleringer</w:t>
      </w:r>
    </w:p>
    <w:p w:rsidR="0A03F5D2" w:rsidP="37E92055" w:rsidRDefault="0A03F5D2" w14:paraId="237084BB" w14:textId="391AA1F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0A03F5D2">
        <w:rPr/>
        <w:t>Switch mangler i lampe receiver ibd</w:t>
      </w:r>
    </w:p>
    <w:p w:rsidR="0A03F5D2" w:rsidP="37E92055" w:rsidRDefault="0A03F5D2" w14:paraId="2CAED24F" w14:textId="702C9D2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0A03F5D2">
        <w:rPr/>
        <w:t>Bruger vi tænd og sluk knapper – beskriv</w:t>
      </w:r>
    </w:p>
    <w:p w:rsidR="0A03F5D2" w:rsidP="37E92055" w:rsidRDefault="0A03F5D2" w14:paraId="7A23D77B" w14:textId="3F187BA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0A03F5D2">
        <w:rPr/>
        <w:t xml:space="preserve">PWM – giver det mening at snakke om </w:t>
      </w:r>
      <w:proofErr w:type="spellStart"/>
      <w:r w:rsidR="0A03F5D2">
        <w:rPr/>
        <w:t>pwm</w:t>
      </w:r>
      <w:proofErr w:type="spellEnd"/>
      <w:r w:rsidR="0A03F5D2">
        <w:rPr/>
        <w:t xml:space="preserve"> værdi</w:t>
      </w:r>
    </w:p>
    <w:p w:rsidR="0A03F5D2" w:rsidP="37E92055" w:rsidRDefault="0A03F5D2" w14:paraId="417BFCDB" w14:textId="5947991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0A03F5D2">
        <w:rPr/>
        <w:t xml:space="preserve">Overvej hvordan man laver </w:t>
      </w:r>
      <w:proofErr w:type="spellStart"/>
      <w:r w:rsidR="0A03F5D2">
        <w:rPr/>
        <w:t>dimmed</w:t>
      </w:r>
      <w:proofErr w:type="spellEnd"/>
      <w:r w:rsidR="0A03F5D2">
        <w:rPr/>
        <w:t xml:space="preserve"> light praktisk</w:t>
      </w:r>
    </w:p>
    <w:p w:rsidR="0A03F5D2" w:rsidP="37E92055" w:rsidRDefault="0A03F5D2" w14:paraId="4B2ECF32" w14:textId="2A966E8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0A03F5D2">
        <w:rPr/>
        <w:t>Hvor indtastes hvad</w:t>
      </w:r>
    </w:p>
    <w:p w:rsidR="0A03F5D2" w:rsidP="37E92055" w:rsidRDefault="0A03F5D2" w14:paraId="537EF172" w14:textId="629ECCD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0A03F5D2">
        <w:rPr/>
        <w:t>Force kommer udefra, skal det med her?</w:t>
      </w:r>
    </w:p>
    <w:p w:rsidR="0A03F5D2" w:rsidP="37E92055" w:rsidRDefault="0A03F5D2" w14:paraId="79D20343" w14:textId="42FBB3D9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0A03F5D2">
        <w:rPr/>
        <w:t>Toleranver</w:t>
      </w:r>
      <w:proofErr w:type="spellEnd"/>
      <w:r w:rsidR="0A03F5D2">
        <w:rPr/>
        <w:t xml:space="preserve"> på intervaller er ikke så nødvendigt</w:t>
      </w:r>
    </w:p>
    <w:p w:rsidR="0A03F5D2" w:rsidP="37E92055" w:rsidRDefault="0A03F5D2" w14:paraId="7F427E8D" w14:textId="4CA1787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0A03F5D2">
        <w:rPr/>
        <w:t xml:space="preserve">Går </w:t>
      </w:r>
      <w:proofErr w:type="spellStart"/>
      <w:r w:rsidR="0A03F5D2">
        <w:rPr/>
        <w:t>pwm</w:t>
      </w:r>
      <w:proofErr w:type="spellEnd"/>
      <w:r w:rsidR="0A03F5D2">
        <w:rPr/>
        <w:t xml:space="preserve"> signalet ud til </w:t>
      </w:r>
      <w:proofErr w:type="spellStart"/>
      <w:r w:rsidR="0A03F5D2">
        <w:rPr/>
        <w:t>amplifier</w:t>
      </w:r>
      <w:proofErr w:type="spellEnd"/>
      <w:r w:rsidR="0A03F5D2">
        <w:rPr/>
        <w:t xml:space="preserve"> eller </w:t>
      </w:r>
      <w:proofErr w:type="spellStart"/>
      <w:r w:rsidR="0A03F5D2">
        <w:rPr/>
        <w:t>dimmed</w:t>
      </w:r>
      <w:proofErr w:type="spellEnd"/>
      <w:r w:rsidR="0A03F5D2">
        <w:rPr/>
        <w:t xml:space="preserve"> light?</w:t>
      </w:r>
    </w:p>
    <w:p w:rsidR="0A03F5D2" w:rsidP="37E92055" w:rsidRDefault="0A03F5D2" w14:paraId="7C9DC626" w14:textId="4B42FBFA">
      <w:pPr>
        <w:pStyle w:val="Heading1"/>
      </w:pPr>
      <w:r w:rsidR="0A03F5D2">
        <w:rPr/>
        <w:t>Software</w:t>
      </w:r>
    </w:p>
    <w:p w:rsidR="6296A797" w:rsidP="37E92055" w:rsidRDefault="6296A797" w14:paraId="7C1B4E59" w14:textId="1E9A735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96A797">
        <w:rPr/>
        <w:t>Skal det første klassediagram med?</w:t>
      </w:r>
    </w:p>
    <w:p w:rsidR="6296A797" w:rsidP="37E92055" w:rsidRDefault="6296A797" w14:paraId="5BE1E238" w14:textId="6E74EE3D">
      <w:pPr>
        <w:pStyle w:val="Normal"/>
      </w:pPr>
      <w:proofErr w:type="spellStart"/>
      <w:r w:rsidR="6296A797">
        <w:rPr/>
        <w:t>Sekvensediagram</w:t>
      </w:r>
      <w:proofErr w:type="spellEnd"/>
      <w:r w:rsidR="6296A797">
        <w:rPr/>
        <w:t xml:space="preserve"> UC1</w:t>
      </w:r>
    </w:p>
    <w:p w:rsidR="6296A797" w:rsidP="37E92055" w:rsidRDefault="6296A797" w14:paraId="68806194" w14:textId="7B84C915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96A797">
        <w:rPr/>
        <w:t>Skal der en bruger med?</w:t>
      </w:r>
    </w:p>
    <w:p w:rsidR="6296A797" w:rsidP="37E92055" w:rsidRDefault="6296A797" w14:paraId="42C8FD96" w14:textId="0B4C4376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="6296A797">
        <w:rPr/>
        <w:t>Boundary</w:t>
      </w:r>
      <w:proofErr w:type="spellEnd"/>
      <w:r w:rsidR="6296A797">
        <w:rPr/>
        <w:t xml:space="preserve"> klasser </w:t>
      </w:r>
      <w:proofErr w:type="spellStart"/>
      <w:r w:rsidR="6296A797">
        <w:rPr/>
        <w:t>integerer</w:t>
      </w:r>
      <w:proofErr w:type="spellEnd"/>
      <w:r w:rsidR="6296A797">
        <w:rPr/>
        <w:t xml:space="preserve"> med </w:t>
      </w:r>
      <w:proofErr w:type="spellStart"/>
      <w:r w:rsidR="6296A797">
        <w:rPr/>
        <w:t>domin</w:t>
      </w:r>
      <w:proofErr w:type="spellEnd"/>
      <w:r w:rsidR="6296A797">
        <w:rPr/>
        <w:t xml:space="preserve"> – </w:t>
      </w:r>
      <w:proofErr w:type="spellStart"/>
      <w:r w:rsidR="6296A797">
        <w:rPr/>
        <w:t>evt</w:t>
      </w:r>
      <w:proofErr w:type="spellEnd"/>
      <w:r w:rsidR="6296A797">
        <w:rPr/>
        <w:t xml:space="preserve"> lav domain om til moduler</w:t>
      </w:r>
    </w:p>
    <w:p w:rsidR="6296A797" w:rsidP="37E92055" w:rsidRDefault="6296A797" w14:paraId="0CA6BA46" w14:textId="68DBB4B3">
      <w:pPr>
        <w:pStyle w:val="Normal"/>
      </w:pPr>
      <w:r w:rsidR="6296A797">
        <w:rPr/>
        <w:t>Klassediagram</w:t>
      </w:r>
    </w:p>
    <w:p w:rsidR="6296A797" w:rsidP="37E92055" w:rsidRDefault="6296A797" w14:paraId="78C58311" w14:textId="5FBBFDDD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96A797">
        <w:rPr/>
        <w:t xml:space="preserve">Pilene stemmer ikke overens </w:t>
      </w:r>
    </w:p>
    <w:p w:rsidR="6296A797" w:rsidP="37E92055" w:rsidRDefault="6296A797" w14:paraId="39040EAB" w14:textId="34D69DDB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spellStart"/>
      <w:r w:rsidR="6296A797">
        <w:rPr/>
        <w:t>Funtionerne</w:t>
      </w:r>
      <w:proofErr w:type="spellEnd"/>
      <w:r w:rsidR="6296A797">
        <w:rPr/>
        <w:t xml:space="preserve"> skal være i de korrekte blokke</w:t>
      </w:r>
    </w:p>
    <w:p w:rsidR="37E92055" w:rsidP="37E92055" w:rsidRDefault="37E92055" w14:paraId="5DE5E3D7" w14:textId="51AF82D9">
      <w:pPr>
        <w:pStyle w:val="Normal"/>
      </w:pPr>
    </w:p>
    <w:p w:rsidR="6296A797" w:rsidP="37E92055" w:rsidRDefault="6296A797" w14:paraId="46DAF08E" w14:textId="57E7BBB3">
      <w:pPr>
        <w:pStyle w:val="Normal"/>
      </w:pPr>
      <w:r w:rsidR="6296A797">
        <w:rPr/>
        <w:t>UC2</w:t>
      </w:r>
    </w:p>
    <w:p w:rsidR="6296A797" w:rsidP="37E92055" w:rsidRDefault="6296A797" w14:paraId="443E15A3" w14:textId="344D2AB2">
      <w:pPr>
        <w:pStyle w:val="Normal"/>
        <w:ind w:left="0"/>
      </w:pPr>
      <w:r w:rsidR="6296A797">
        <w:rPr/>
        <w:t>Sekvensdiagram</w:t>
      </w:r>
    </w:p>
    <w:p w:rsidR="6296A797" w:rsidP="37E92055" w:rsidRDefault="6296A797" w14:paraId="4EBFA1A0" w14:textId="317F7786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96A797">
        <w:rPr/>
        <w:t>Tydeliggøre at det kan ændre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7C5F49"/>
  <w15:docId w15:val="{dd30a152-10b9-4674-b39f-0b830c95cc97}"/>
  <w:rsids>
    <w:rsidRoot w:val="2B7C5F49"/>
    <w:rsid w:val="0A03F5D2"/>
    <w:rsid w:val="0EC967B4"/>
    <w:rsid w:val="127039C5"/>
    <w:rsid w:val="1385157A"/>
    <w:rsid w:val="16697B74"/>
    <w:rsid w:val="19111905"/>
    <w:rsid w:val="1B482EC1"/>
    <w:rsid w:val="1E943CBF"/>
    <w:rsid w:val="1EB5CBDA"/>
    <w:rsid w:val="251917CA"/>
    <w:rsid w:val="2616AE77"/>
    <w:rsid w:val="2B4B841D"/>
    <w:rsid w:val="2B7C5F49"/>
    <w:rsid w:val="32DF3483"/>
    <w:rsid w:val="33392A34"/>
    <w:rsid w:val="36462CB7"/>
    <w:rsid w:val="36D96A01"/>
    <w:rsid w:val="37E92055"/>
    <w:rsid w:val="4BCEE543"/>
    <w:rsid w:val="4D30C022"/>
    <w:rsid w:val="4FC980A3"/>
    <w:rsid w:val="5004E304"/>
    <w:rsid w:val="52830C8A"/>
    <w:rsid w:val="5349C8BC"/>
    <w:rsid w:val="537BA647"/>
    <w:rsid w:val="545D8257"/>
    <w:rsid w:val="5544957D"/>
    <w:rsid w:val="56F2202F"/>
    <w:rsid w:val="5B77DB7A"/>
    <w:rsid w:val="5D83900C"/>
    <w:rsid w:val="5E076DD3"/>
    <w:rsid w:val="6296A797"/>
    <w:rsid w:val="62F1202E"/>
    <w:rsid w:val="701951EC"/>
    <w:rsid w:val="73B8C8B5"/>
    <w:rsid w:val="7546591C"/>
    <w:rsid w:val="76BEBC46"/>
    <w:rsid w:val="7EF01E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f5961eef19e4b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2020-04-17T09:32:10.6144562Z</dcterms:created>
  <dcterms:modified xsi:type="dcterms:W3CDTF">2020-04-17T09:50:43.1213573Z</dcterms:modified>
  <dc:creator>Shynthavi Prithviraj</dc:creator>
  <lastModifiedBy>Shynthavi Prithviraj</lastModifiedBy>
</coreProperties>
</file>