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2554B8" w14:paraId="6A0DAF49" w14:textId="77777777" w:rsidTr="001331E0">
        <w:tc>
          <w:tcPr>
            <w:tcW w:w="9010" w:type="dxa"/>
          </w:tcPr>
          <w:p w14:paraId="3C0F247F" w14:textId="7231977E" w:rsidR="001C6C2D" w:rsidRPr="002554B8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54B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5057A99C" w14:textId="7F030298" w:rsidR="001C6C2D" w:rsidRPr="002554B8" w:rsidRDefault="006E7848">
            <w:pPr>
              <w:rPr>
                <w:rFonts w:ascii="Arial" w:hAnsi="Arial" w:cs="Arial"/>
                <w:sz w:val="20"/>
                <w:szCs w:val="20"/>
              </w:rPr>
            </w:pPr>
            <w:r w:rsidRPr="002554B8">
              <w:rPr>
                <w:rFonts w:ascii="Arial" w:hAnsi="Arial" w:cs="Arial"/>
                <w:sz w:val="20"/>
                <w:szCs w:val="20"/>
              </w:rPr>
              <w:t xml:space="preserve">Bourke-Taylor, H. M., Lee, D. C. A., </w:t>
            </w:r>
            <w:proofErr w:type="spellStart"/>
            <w:r w:rsidRPr="002554B8">
              <w:rPr>
                <w:rFonts w:ascii="Arial" w:hAnsi="Arial" w:cs="Arial"/>
                <w:sz w:val="20"/>
                <w:szCs w:val="20"/>
              </w:rPr>
              <w:t>Tirlea</w:t>
            </w:r>
            <w:proofErr w:type="spellEnd"/>
            <w:r w:rsidRPr="002554B8">
              <w:rPr>
                <w:rFonts w:ascii="Arial" w:hAnsi="Arial" w:cs="Arial"/>
                <w:sz w:val="20"/>
                <w:szCs w:val="20"/>
              </w:rPr>
              <w:t xml:space="preserve">, L., Joyce, K., Morgan, P., &amp; Haines, T. P. (2021). </w:t>
            </w:r>
            <w:bookmarkStart w:id="0" w:name="_GoBack"/>
            <w:r w:rsidRPr="002554B8">
              <w:rPr>
                <w:rFonts w:ascii="Arial" w:hAnsi="Arial" w:cs="Arial"/>
                <w:sz w:val="20"/>
                <w:szCs w:val="20"/>
              </w:rPr>
              <w:t>Interventions to improve the mental health of mothers of children with a disability: systematic review, meta-analysis and description of interventions</w:t>
            </w:r>
            <w:bookmarkEnd w:id="0"/>
            <w:r w:rsidRPr="002554B8">
              <w:rPr>
                <w:rFonts w:ascii="Arial" w:hAnsi="Arial" w:cs="Arial"/>
                <w:sz w:val="20"/>
                <w:szCs w:val="20"/>
              </w:rPr>
              <w:t>. </w:t>
            </w:r>
            <w:r w:rsidRPr="002554B8">
              <w:rPr>
                <w:rFonts w:ascii="Arial" w:hAnsi="Arial" w:cs="Arial"/>
                <w:i/>
                <w:iCs/>
                <w:sz w:val="20"/>
                <w:szCs w:val="20"/>
              </w:rPr>
              <w:t>Journal of Autism and Developmental Disorders</w:t>
            </w:r>
            <w:r w:rsidRPr="002554B8">
              <w:rPr>
                <w:rFonts w:ascii="Arial" w:hAnsi="Arial" w:cs="Arial"/>
                <w:sz w:val="20"/>
                <w:szCs w:val="20"/>
              </w:rPr>
              <w:t>, </w:t>
            </w:r>
            <w:r w:rsidRPr="002554B8">
              <w:rPr>
                <w:rFonts w:ascii="Arial" w:hAnsi="Arial" w:cs="Arial"/>
                <w:i/>
                <w:iCs/>
                <w:sz w:val="20"/>
                <w:szCs w:val="20"/>
              </w:rPr>
              <w:t>51</w:t>
            </w:r>
            <w:r w:rsidRPr="002554B8">
              <w:rPr>
                <w:rFonts w:ascii="Arial" w:hAnsi="Arial" w:cs="Arial"/>
                <w:sz w:val="20"/>
                <w:szCs w:val="20"/>
              </w:rPr>
              <w:t>(10), 3690-3706.</w:t>
            </w:r>
          </w:p>
          <w:p w14:paraId="7526BC2B" w14:textId="22FFF49B" w:rsidR="001C6C2D" w:rsidRPr="002554B8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2554B8" w14:paraId="263547A7" w14:textId="77777777" w:rsidTr="008C6915">
        <w:tc>
          <w:tcPr>
            <w:tcW w:w="9010" w:type="dxa"/>
          </w:tcPr>
          <w:p w14:paraId="686637B3" w14:textId="20525EEA" w:rsidR="001C6C2D" w:rsidRPr="002554B8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2554B8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2554B8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40776CB" w14:textId="77777777" w:rsidR="001C6C2D" w:rsidRPr="002554B8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C57415" w14:textId="6966B166" w:rsidR="002554B8" w:rsidRPr="002554B8" w:rsidRDefault="002554B8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2554B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https://link.springer.com/article/10.1007/s10803-020-04826-4</w:t>
              </w:r>
            </w:hyperlink>
          </w:p>
          <w:p w14:paraId="6C196B46" w14:textId="6C328005" w:rsidR="001C6C2D" w:rsidRPr="002554B8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2554B8" w14:paraId="57312E94" w14:textId="77777777" w:rsidTr="003713B4">
        <w:tc>
          <w:tcPr>
            <w:tcW w:w="9010" w:type="dxa"/>
          </w:tcPr>
          <w:p w14:paraId="0E93D522" w14:textId="77777777" w:rsidR="001C6C2D" w:rsidRPr="002554B8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54B8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2E98FA1F" w14:textId="77777777" w:rsidR="002554B8" w:rsidRDefault="002554B8" w:rsidP="00617E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systematic review and meta-analysis investigated</w:t>
            </w:r>
            <w:r w:rsidR="00FE2A25" w:rsidRPr="002554B8">
              <w:rPr>
                <w:rFonts w:ascii="Arial" w:hAnsi="Arial" w:cs="Arial"/>
                <w:sz w:val="20"/>
                <w:szCs w:val="20"/>
              </w:rPr>
              <w:t xml:space="preserve"> the effectiveness of intervention</w:t>
            </w:r>
            <w:r w:rsidR="00617E70" w:rsidRPr="002554B8">
              <w:rPr>
                <w:rFonts w:ascii="Arial" w:hAnsi="Arial" w:cs="Arial"/>
                <w:sz w:val="20"/>
                <w:szCs w:val="20"/>
              </w:rPr>
              <w:t>s</w:t>
            </w:r>
            <w:r w:rsidR="00FE2A25" w:rsidRPr="002554B8">
              <w:rPr>
                <w:rFonts w:ascii="Arial" w:hAnsi="Arial" w:cs="Arial"/>
                <w:sz w:val="20"/>
                <w:szCs w:val="20"/>
              </w:rPr>
              <w:t xml:space="preserve"> that aim to improve the mental health of mothers of children with disabilities. Interventions included in the review were: cognitive-behavioural, psychoeducation, mindfulness, </w:t>
            </w:r>
            <w:proofErr w:type="gramStart"/>
            <w:r w:rsidR="00FE2A25" w:rsidRPr="002554B8">
              <w:rPr>
                <w:rFonts w:ascii="Arial" w:hAnsi="Arial" w:cs="Arial"/>
                <w:sz w:val="20"/>
                <w:szCs w:val="20"/>
              </w:rPr>
              <w:t>support</w:t>
            </w:r>
            <w:proofErr w:type="gramEnd"/>
            <w:r w:rsidR="00FE2A25" w:rsidRPr="002554B8">
              <w:rPr>
                <w:rFonts w:ascii="Arial" w:hAnsi="Arial" w:cs="Arial"/>
                <w:sz w:val="20"/>
                <w:szCs w:val="20"/>
              </w:rPr>
              <w:t>-group approaches.</w:t>
            </w:r>
            <w:r w:rsidR="00617E70" w:rsidRPr="002554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1AFD544" w14:textId="77777777" w:rsidR="002554B8" w:rsidRDefault="002554B8" w:rsidP="00617E7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A2E381" w14:textId="3DC034A1" w:rsidR="001C6C2D" w:rsidRPr="002554B8" w:rsidRDefault="006E7848" w:rsidP="00617E70">
            <w:pPr>
              <w:rPr>
                <w:rFonts w:ascii="Arial" w:hAnsi="Arial" w:cs="Arial"/>
                <w:sz w:val="20"/>
                <w:szCs w:val="20"/>
              </w:rPr>
            </w:pPr>
            <w:r w:rsidRPr="002554B8">
              <w:rPr>
                <w:rFonts w:ascii="Arial" w:hAnsi="Arial" w:cs="Arial"/>
                <w:sz w:val="20"/>
                <w:szCs w:val="20"/>
              </w:rPr>
              <w:t>A total of 5 studies were included: t</w:t>
            </w:r>
            <w:r w:rsidR="00617E70" w:rsidRPr="002554B8">
              <w:rPr>
                <w:rFonts w:ascii="Arial" w:hAnsi="Arial" w:cs="Arial"/>
                <w:sz w:val="20"/>
                <w:szCs w:val="20"/>
              </w:rPr>
              <w:t xml:space="preserve">hree studies </w:t>
            </w:r>
            <w:r w:rsidRPr="002554B8">
              <w:rPr>
                <w:rFonts w:ascii="Arial" w:hAnsi="Arial" w:cs="Arial"/>
                <w:sz w:val="20"/>
                <w:szCs w:val="20"/>
              </w:rPr>
              <w:t>involved</w:t>
            </w:r>
            <w:r w:rsidR="00617E70" w:rsidRPr="002554B8">
              <w:rPr>
                <w:rFonts w:ascii="Arial" w:hAnsi="Arial" w:cs="Arial"/>
                <w:sz w:val="20"/>
                <w:szCs w:val="20"/>
              </w:rPr>
              <w:t xml:space="preserve"> mothers of children with developmental disabilities (no otherwise specified) and two </w:t>
            </w:r>
            <w:r w:rsidRPr="002554B8">
              <w:rPr>
                <w:rFonts w:ascii="Arial" w:hAnsi="Arial" w:cs="Arial"/>
                <w:sz w:val="20"/>
                <w:szCs w:val="20"/>
              </w:rPr>
              <w:t xml:space="preserve">were conducted with </w:t>
            </w:r>
            <w:r w:rsidR="00617E70" w:rsidRPr="002554B8">
              <w:rPr>
                <w:rFonts w:ascii="Arial" w:hAnsi="Arial" w:cs="Arial"/>
                <w:sz w:val="20"/>
                <w:szCs w:val="20"/>
              </w:rPr>
              <w:t>mothers of children with autism</w:t>
            </w:r>
            <w:r w:rsidRPr="002554B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1953DD7" w14:textId="77777777" w:rsidR="001C6C2D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9D92DE0" w14:textId="77777777" w:rsidR="002554B8" w:rsidRDefault="002554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Client group: </w:t>
            </w:r>
            <w:r w:rsidRPr="002554B8">
              <w:rPr>
                <w:rFonts w:ascii="Arial" w:hAnsi="Arial" w:cs="Arial"/>
                <w:bCs/>
                <w:sz w:val="20"/>
                <w:szCs w:val="20"/>
              </w:rPr>
              <w:t>children with a disability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408F5EB5" w14:textId="3D7FC5EF" w:rsidR="002554B8" w:rsidRPr="002554B8" w:rsidRDefault="002554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C6C2D" w:rsidRPr="002554B8" w14:paraId="22CADDD7" w14:textId="77777777" w:rsidTr="003713B4">
        <w:tc>
          <w:tcPr>
            <w:tcW w:w="9010" w:type="dxa"/>
          </w:tcPr>
          <w:p w14:paraId="0F576CA1" w14:textId="3473BFD8" w:rsidR="001C6C2D" w:rsidRPr="002554B8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54B8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579397EF" w14:textId="77777777" w:rsidR="001C6C2D" w:rsidRPr="002554B8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E533867" w14:textId="1B8045C5" w:rsidR="00BE6AC1" w:rsidRPr="002554B8" w:rsidRDefault="00FE2A25" w:rsidP="00FE2A2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554B8">
              <w:rPr>
                <w:rFonts w:ascii="Arial" w:hAnsi="Arial" w:cs="Arial"/>
                <w:sz w:val="20"/>
                <w:szCs w:val="20"/>
              </w:rPr>
              <w:t xml:space="preserve">Findings suggest that </w:t>
            </w:r>
            <w:r w:rsidRPr="002554B8">
              <w:rPr>
                <w:rFonts w:ascii="Arial" w:hAnsi="Arial" w:cs="Arial"/>
                <w:b/>
                <w:bCs/>
                <w:sz w:val="20"/>
                <w:szCs w:val="20"/>
              </w:rPr>
              <w:t>cognitive-behavioural</w:t>
            </w:r>
            <w:r w:rsidRPr="002554B8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2554B8">
              <w:rPr>
                <w:rFonts w:ascii="Arial" w:hAnsi="Arial" w:cs="Arial"/>
                <w:b/>
                <w:bCs/>
                <w:sz w:val="20"/>
                <w:szCs w:val="20"/>
              </w:rPr>
              <w:t>psychoeducation interventions</w:t>
            </w:r>
            <w:r w:rsidRPr="002554B8">
              <w:rPr>
                <w:rFonts w:ascii="Arial" w:hAnsi="Arial" w:cs="Arial"/>
                <w:sz w:val="20"/>
                <w:szCs w:val="20"/>
              </w:rPr>
              <w:t xml:space="preserve"> showed positive effects on improving maternal mental health</w:t>
            </w:r>
            <w:r w:rsidR="006E7848" w:rsidRPr="002554B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024E1E" w:rsidRPr="002554B8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2554B8">
              <w:rPr>
                <w:rFonts w:ascii="Arial" w:hAnsi="Arial" w:cs="Arial"/>
                <w:sz w:val="20"/>
                <w:szCs w:val="20"/>
              </w:rPr>
              <w:t>reducing parenting stress (cognitive-behavioural intervention</w:t>
            </w:r>
            <w:r w:rsidR="006E7848" w:rsidRPr="002554B8">
              <w:rPr>
                <w:rFonts w:ascii="Arial" w:hAnsi="Arial" w:cs="Arial"/>
                <w:sz w:val="20"/>
                <w:szCs w:val="20"/>
              </w:rPr>
              <w:t xml:space="preserve"> only</w:t>
            </w:r>
            <w:r w:rsidRPr="002554B8">
              <w:rPr>
                <w:rFonts w:ascii="Arial" w:hAnsi="Arial" w:cs="Arial"/>
                <w:sz w:val="20"/>
                <w:szCs w:val="20"/>
              </w:rPr>
              <w:t>)</w:t>
            </w:r>
            <w:r w:rsidR="00024E1E" w:rsidRPr="002554B8">
              <w:rPr>
                <w:rFonts w:ascii="Arial" w:hAnsi="Arial" w:cs="Arial"/>
                <w:sz w:val="20"/>
                <w:szCs w:val="20"/>
              </w:rPr>
              <w:t>.</w:t>
            </w:r>
            <w:r w:rsidR="00BE6AC1" w:rsidRPr="002554B8">
              <w:rPr>
                <w:rFonts w:ascii="Arial" w:hAnsi="Arial" w:cs="Arial"/>
                <w:sz w:val="20"/>
                <w:szCs w:val="20"/>
              </w:rPr>
              <w:t xml:space="preserve"> These approaches are recommended, and outcome measures should include self-reported instruments related to mental health. </w:t>
            </w:r>
          </w:p>
          <w:p w14:paraId="55C28967" w14:textId="77777777" w:rsidR="00BE6AC1" w:rsidRPr="002554B8" w:rsidRDefault="00BE6AC1" w:rsidP="00BE6AC1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89A4BFD" w14:textId="1EE9A1CC" w:rsidR="00BE6AC1" w:rsidRPr="002554B8" w:rsidRDefault="00BE6AC1" w:rsidP="00FE2A2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554B8">
              <w:rPr>
                <w:rFonts w:ascii="Arial" w:hAnsi="Arial" w:cs="Arial"/>
                <w:sz w:val="20"/>
                <w:szCs w:val="20"/>
              </w:rPr>
              <w:t xml:space="preserve">Interventions included were locally designed by professionals, meeting the cultural environment within which mothers lived. Programs were trialled. </w:t>
            </w:r>
          </w:p>
          <w:p w14:paraId="7F016E6C" w14:textId="77777777" w:rsidR="00BE6AC1" w:rsidRPr="002554B8" w:rsidRDefault="00BE6AC1" w:rsidP="00BE6AC1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4212AA60" w14:textId="3551EBA9" w:rsidR="00BE6AC1" w:rsidRPr="002554B8" w:rsidRDefault="00BE6AC1" w:rsidP="00FE2A2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554B8">
              <w:rPr>
                <w:rFonts w:ascii="Arial" w:hAnsi="Arial" w:cs="Arial"/>
                <w:sz w:val="20"/>
                <w:szCs w:val="20"/>
              </w:rPr>
              <w:t>It is recommended that professionals working with children and young people with disabilities include maternal health and wellbeing targets.</w:t>
            </w:r>
          </w:p>
          <w:p w14:paraId="242EF7AB" w14:textId="77777777" w:rsidR="00BE6AC1" w:rsidRPr="002554B8" w:rsidRDefault="00BE6AC1" w:rsidP="00BE6AC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3C9645" w14:textId="2F858412" w:rsidR="00BE6AC1" w:rsidRPr="002554B8" w:rsidRDefault="00BE6AC1" w:rsidP="00BE6AC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554B8">
              <w:rPr>
                <w:rFonts w:ascii="Arial" w:hAnsi="Arial" w:cs="Arial"/>
                <w:sz w:val="20"/>
                <w:szCs w:val="20"/>
              </w:rPr>
              <w:t xml:space="preserve">Investigating the effectiveness of mindfulness and support group approaches was not possible due to the lack of studies. </w:t>
            </w:r>
          </w:p>
          <w:p w14:paraId="6BD73440" w14:textId="77777777" w:rsidR="00024E1E" w:rsidRPr="002554B8" w:rsidRDefault="00024E1E" w:rsidP="00BE6AC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611F06" w14:textId="7AE62048" w:rsidR="001C6C2D" w:rsidRPr="002554B8" w:rsidRDefault="00BE6AC1" w:rsidP="00BE6AC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554B8">
              <w:rPr>
                <w:rFonts w:ascii="Arial" w:hAnsi="Arial" w:cs="Arial"/>
                <w:sz w:val="20"/>
                <w:szCs w:val="20"/>
              </w:rPr>
              <w:t>Limitation of the review: small number of studies, small sample sizes, d</w:t>
            </w:r>
            <w:r w:rsidR="00024E1E" w:rsidRPr="002554B8">
              <w:rPr>
                <w:rFonts w:ascii="Arial" w:hAnsi="Arial" w:cs="Arial"/>
                <w:sz w:val="20"/>
                <w:szCs w:val="20"/>
              </w:rPr>
              <w:t xml:space="preserve">ifferences between the included studies </w:t>
            </w:r>
            <w:r w:rsidR="00102E0E" w:rsidRPr="002554B8">
              <w:rPr>
                <w:rFonts w:ascii="Arial" w:hAnsi="Arial" w:cs="Arial"/>
                <w:sz w:val="20"/>
                <w:szCs w:val="20"/>
              </w:rPr>
              <w:t>(</w:t>
            </w:r>
            <w:r w:rsidR="00024E1E" w:rsidRPr="002554B8">
              <w:rPr>
                <w:rFonts w:ascii="Arial" w:hAnsi="Arial" w:cs="Arial"/>
                <w:sz w:val="20"/>
                <w:szCs w:val="20"/>
              </w:rPr>
              <w:t>e.g.</w:t>
            </w:r>
            <w:r w:rsidR="00102E0E" w:rsidRPr="002554B8">
              <w:rPr>
                <w:rFonts w:ascii="Arial" w:hAnsi="Arial" w:cs="Arial"/>
                <w:sz w:val="20"/>
                <w:szCs w:val="20"/>
              </w:rPr>
              <w:t>,</w:t>
            </w:r>
            <w:r w:rsidR="00024E1E" w:rsidRPr="002554B8">
              <w:rPr>
                <w:rFonts w:ascii="Arial" w:hAnsi="Arial" w:cs="Arial"/>
                <w:sz w:val="20"/>
                <w:szCs w:val="20"/>
              </w:rPr>
              <w:t xml:space="preserve"> one study</w:t>
            </w:r>
            <w:r w:rsidR="00102E0E" w:rsidRPr="002554B8">
              <w:rPr>
                <w:rFonts w:ascii="Arial" w:hAnsi="Arial" w:cs="Arial"/>
                <w:sz w:val="20"/>
                <w:szCs w:val="20"/>
              </w:rPr>
              <w:t xml:space="preserve">’s cognitive </w:t>
            </w:r>
            <w:r w:rsidR="00024E1E" w:rsidRPr="002554B8">
              <w:rPr>
                <w:rFonts w:ascii="Arial" w:hAnsi="Arial" w:cs="Arial"/>
                <w:sz w:val="20"/>
                <w:szCs w:val="20"/>
              </w:rPr>
              <w:t xml:space="preserve">behavioural intervention was 30 h of </w:t>
            </w:r>
            <w:r w:rsidR="006E7848" w:rsidRPr="002554B8">
              <w:rPr>
                <w:rFonts w:ascii="Arial" w:hAnsi="Arial" w:cs="Arial"/>
                <w:sz w:val="20"/>
                <w:szCs w:val="20"/>
              </w:rPr>
              <w:t>group-based</w:t>
            </w:r>
            <w:r w:rsidR="00024E1E" w:rsidRPr="002554B8">
              <w:rPr>
                <w:rFonts w:ascii="Arial" w:hAnsi="Arial" w:cs="Arial"/>
                <w:sz w:val="20"/>
                <w:szCs w:val="20"/>
              </w:rPr>
              <w:t xml:space="preserve"> intervention delivered by professionals, the other </w:t>
            </w:r>
            <w:r w:rsidR="006E7848" w:rsidRPr="002554B8">
              <w:rPr>
                <w:rFonts w:ascii="Arial" w:hAnsi="Arial" w:cs="Arial"/>
                <w:sz w:val="20"/>
                <w:szCs w:val="20"/>
              </w:rPr>
              <w:t xml:space="preserve">study </w:t>
            </w:r>
            <w:r w:rsidR="00024E1E" w:rsidRPr="002554B8">
              <w:rPr>
                <w:rFonts w:ascii="Arial" w:hAnsi="Arial" w:cs="Arial"/>
                <w:sz w:val="20"/>
                <w:szCs w:val="20"/>
              </w:rPr>
              <w:t>involve</w:t>
            </w:r>
            <w:r w:rsidR="00102E0E" w:rsidRPr="002554B8">
              <w:rPr>
                <w:rFonts w:ascii="Arial" w:hAnsi="Arial" w:cs="Arial"/>
                <w:sz w:val="20"/>
                <w:szCs w:val="20"/>
              </w:rPr>
              <w:t>d</w:t>
            </w:r>
            <w:r w:rsidR="00024E1E" w:rsidRPr="002554B8">
              <w:rPr>
                <w:rFonts w:ascii="Arial" w:hAnsi="Arial" w:cs="Arial"/>
                <w:sz w:val="20"/>
                <w:szCs w:val="20"/>
              </w:rPr>
              <w:t xml:space="preserve"> 20 minutes of positive psychology </w:t>
            </w:r>
            <w:r w:rsidR="00617E70" w:rsidRPr="002554B8">
              <w:rPr>
                <w:rFonts w:ascii="Arial" w:hAnsi="Arial" w:cs="Arial"/>
                <w:sz w:val="20"/>
                <w:szCs w:val="20"/>
              </w:rPr>
              <w:t>technique for 3 consecutive days</w:t>
            </w:r>
            <w:r w:rsidR="00102E0E" w:rsidRPr="002554B8">
              <w:rPr>
                <w:rFonts w:ascii="Arial" w:hAnsi="Arial" w:cs="Arial"/>
                <w:sz w:val="20"/>
                <w:szCs w:val="20"/>
              </w:rPr>
              <w:t xml:space="preserve">). </w:t>
            </w:r>
          </w:p>
          <w:p w14:paraId="7B8DA7A8" w14:textId="77777777" w:rsidR="001C6C2D" w:rsidRPr="002554B8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EB4BE2" w14:textId="1EF01621" w:rsidR="001C6C2D" w:rsidRPr="002554B8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6DA679" w14:textId="77777777" w:rsidR="003B2CF7" w:rsidRDefault="002554B8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90386"/>
    <w:multiLevelType w:val="hybridMultilevel"/>
    <w:tmpl w:val="01C410E4"/>
    <w:lvl w:ilvl="0" w:tplc="5A088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024E1E"/>
    <w:rsid w:val="00102E0E"/>
    <w:rsid w:val="001C6C2D"/>
    <w:rsid w:val="002554B8"/>
    <w:rsid w:val="00492E35"/>
    <w:rsid w:val="00617E70"/>
    <w:rsid w:val="006E7848"/>
    <w:rsid w:val="00980E16"/>
    <w:rsid w:val="00BE6AC1"/>
    <w:rsid w:val="00C13940"/>
    <w:rsid w:val="00FE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2A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4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article/10.1007/s10803-020-04826-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2022-09-18T08:59:00Z</dcterms:created>
  <dcterms:modified xsi:type="dcterms:W3CDTF">2022-09-18T08:59:00Z</dcterms:modified>
</cp:coreProperties>
</file>