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3248B669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A717E9">
        <w:rPr>
          <w:lang w:val="en-US"/>
        </w:rPr>
        <w:t>6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4A3F30">
        <w:rPr>
          <w:lang w:val="en-US"/>
        </w:rPr>
        <w:t>22-08-2025</w:t>
      </w:r>
    </w:p>
    <w:p w14:paraId="324431DD" w14:textId="3BC5ECAC" w:rsidR="00A717E9" w:rsidRDefault="00A717E9" w:rsidP="00A717E9">
      <w:pPr>
        <w:jc w:val="center"/>
        <w:rPr>
          <w:b/>
          <w:bCs/>
        </w:rPr>
      </w:pPr>
      <w:r w:rsidRPr="00A717E9">
        <w:rPr>
          <w:b/>
          <w:bCs/>
        </w:rPr>
        <w:t>SIFT and HOG features for image analysis</w:t>
      </w:r>
    </w:p>
    <w:p w14:paraId="54391CB2" w14:textId="77777777" w:rsidR="00A717E9" w:rsidRPr="00A717E9" w:rsidRDefault="00A717E9" w:rsidP="00A717E9">
      <w:pPr>
        <w:rPr>
          <w:b/>
          <w:bCs/>
          <w:lang w:val="en-US"/>
        </w:rPr>
      </w:pPr>
    </w:p>
    <w:p w14:paraId="7F0B02A3" w14:textId="34062462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="00A717E9" w:rsidRPr="00A717E9">
        <w:t>Utilization of SIFT and HOG features for image analysis</w:t>
      </w:r>
    </w:p>
    <w:p w14:paraId="61FB07BF" w14:textId="77777777" w:rsidR="00A717E9" w:rsidRPr="00A717E9" w:rsidRDefault="00A717E9" w:rsidP="00A717E9">
      <w:r w:rsidRPr="00A717E9">
        <w:rPr>
          <w:b/>
          <w:bCs/>
        </w:rPr>
        <w:t>Algorithm:</w:t>
      </w:r>
    </w:p>
    <w:p w14:paraId="76650486" w14:textId="77777777" w:rsidR="00A717E9" w:rsidRPr="00A717E9" w:rsidRDefault="00A717E9" w:rsidP="00A717E9">
      <w:pPr>
        <w:numPr>
          <w:ilvl w:val="0"/>
          <w:numId w:val="5"/>
        </w:numPr>
      </w:pPr>
      <w:r w:rsidRPr="00A717E9">
        <w:t>Read image and convert to grayscale.</w:t>
      </w:r>
    </w:p>
    <w:p w14:paraId="1C6B763A" w14:textId="77777777" w:rsidR="00A717E9" w:rsidRPr="00A717E9" w:rsidRDefault="00A717E9" w:rsidP="00A717E9">
      <w:pPr>
        <w:numPr>
          <w:ilvl w:val="0"/>
          <w:numId w:val="5"/>
        </w:numPr>
      </w:pPr>
      <w:r w:rsidRPr="00A717E9">
        <w:t>Initialize SIFT/HOG detector (cv2.SIFT_</w:t>
      </w:r>
      <w:proofErr w:type="gramStart"/>
      <w:r w:rsidRPr="00A717E9">
        <w:t>create(</w:t>
      </w:r>
      <w:proofErr w:type="gramEnd"/>
      <w:r w:rsidRPr="00A717E9">
        <w:t>), cv2.HOGDescriptor()).</w:t>
      </w:r>
    </w:p>
    <w:p w14:paraId="61A35820" w14:textId="77777777" w:rsidR="00A717E9" w:rsidRPr="00A717E9" w:rsidRDefault="00A717E9" w:rsidP="00A717E9">
      <w:pPr>
        <w:numPr>
          <w:ilvl w:val="0"/>
          <w:numId w:val="5"/>
        </w:numPr>
      </w:pPr>
      <w:r w:rsidRPr="00A717E9">
        <w:t xml:space="preserve">Detect </w:t>
      </w:r>
      <w:proofErr w:type="spellStart"/>
      <w:r w:rsidRPr="00A717E9">
        <w:t>keypoints</w:t>
      </w:r>
      <w:proofErr w:type="spellEnd"/>
      <w:r w:rsidRPr="00A717E9">
        <w:t xml:space="preserve"> and compute descriptors.</w:t>
      </w:r>
    </w:p>
    <w:p w14:paraId="5278A149" w14:textId="77777777" w:rsidR="00A717E9" w:rsidRPr="00A717E9" w:rsidRDefault="00A717E9" w:rsidP="00A717E9">
      <w:pPr>
        <w:numPr>
          <w:ilvl w:val="0"/>
          <w:numId w:val="5"/>
        </w:numPr>
      </w:pPr>
      <w:r w:rsidRPr="00A717E9">
        <w:t xml:space="preserve">Draw </w:t>
      </w:r>
      <w:proofErr w:type="spellStart"/>
      <w:r w:rsidRPr="00A717E9">
        <w:t>keypoints</w:t>
      </w:r>
      <w:proofErr w:type="spellEnd"/>
      <w:r w:rsidRPr="00A717E9">
        <w:t xml:space="preserve"> on the image.</w:t>
      </w:r>
    </w:p>
    <w:p w14:paraId="78D0494E" w14:textId="77777777" w:rsidR="00A717E9" w:rsidRPr="00A717E9" w:rsidRDefault="00A717E9" w:rsidP="00A717E9">
      <w:pPr>
        <w:numPr>
          <w:ilvl w:val="0"/>
          <w:numId w:val="5"/>
        </w:numPr>
      </w:pPr>
      <w:r w:rsidRPr="00A717E9">
        <w:t>Display or store the extracted features.</w:t>
      </w:r>
    </w:p>
    <w:p w14:paraId="699922BB" w14:textId="77777777" w:rsidR="00A717E9" w:rsidRPr="00A717E9" w:rsidRDefault="00A717E9" w:rsidP="00A717E9">
      <w:pPr>
        <w:numPr>
          <w:ilvl w:val="0"/>
          <w:numId w:val="5"/>
        </w:numPr>
      </w:pPr>
      <w:r w:rsidRPr="00A717E9">
        <w:t>Use features for comparison or matching.</w:t>
      </w:r>
    </w:p>
    <w:p w14:paraId="5A7E1B1F" w14:textId="77777777" w:rsidR="00274950" w:rsidRDefault="00274950" w:rsidP="00503F67"/>
    <w:p w14:paraId="28EB090E" w14:textId="77777777" w:rsidR="00A717E9" w:rsidRPr="00A717E9" w:rsidRDefault="00CC76E6" w:rsidP="00A717E9">
      <w:r w:rsidRPr="00CC76E6">
        <w:rPr>
          <w:b/>
          <w:bCs/>
        </w:rPr>
        <w:t>Code:</w:t>
      </w:r>
      <w:r>
        <w:rPr>
          <w:b/>
          <w:bCs/>
        </w:rPr>
        <w:br/>
      </w:r>
      <w:r w:rsidR="00A717E9" w:rsidRPr="00A717E9">
        <w:t>import cv2</w:t>
      </w:r>
    </w:p>
    <w:p w14:paraId="5BC72F28" w14:textId="77777777" w:rsidR="00A717E9" w:rsidRPr="00A717E9" w:rsidRDefault="00A717E9" w:rsidP="00A717E9">
      <w:r w:rsidRPr="00A717E9">
        <w:t xml:space="preserve">import </w:t>
      </w:r>
      <w:proofErr w:type="spellStart"/>
      <w:proofErr w:type="gramStart"/>
      <w:r w:rsidRPr="00A717E9">
        <w:t>matplotlib.pyplot</w:t>
      </w:r>
      <w:proofErr w:type="spellEnd"/>
      <w:proofErr w:type="gramEnd"/>
      <w:r w:rsidRPr="00A717E9">
        <w:t xml:space="preserve"> as </w:t>
      </w:r>
      <w:proofErr w:type="spellStart"/>
      <w:r w:rsidRPr="00A717E9">
        <w:t>plt</w:t>
      </w:r>
      <w:proofErr w:type="spellEnd"/>
    </w:p>
    <w:p w14:paraId="0368FFE8" w14:textId="77777777" w:rsidR="00A717E9" w:rsidRPr="00A717E9" w:rsidRDefault="00A717E9" w:rsidP="00A717E9">
      <w:r w:rsidRPr="00A717E9">
        <w:t xml:space="preserve">from </w:t>
      </w:r>
      <w:proofErr w:type="spellStart"/>
      <w:proofErr w:type="gramStart"/>
      <w:r w:rsidRPr="00A717E9">
        <w:t>skimage.feature</w:t>
      </w:r>
      <w:proofErr w:type="spellEnd"/>
      <w:proofErr w:type="gramEnd"/>
      <w:r w:rsidRPr="00A717E9">
        <w:t xml:space="preserve"> import hog</w:t>
      </w:r>
    </w:p>
    <w:p w14:paraId="6E2E09BF" w14:textId="77777777" w:rsidR="00A717E9" w:rsidRPr="00A717E9" w:rsidRDefault="00A717E9" w:rsidP="00A717E9">
      <w:r w:rsidRPr="00A717E9">
        <w:t xml:space="preserve">from </w:t>
      </w:r>
      <w:proofErr w:type="spellStart"/>
      <w:r w:rsidRPr="00A717E9">
        <w:t>skimage</w:t>
      </w:r>
      <w:proofErr w:type="spellEnd"/>
      <w:r w:rsidRPr="00A717E9">
        <w:t xml:space="preserve"> import </w:t>
      </w:r>
      <w:proofErr w:type="spellStart"/>
      <w:r w:rsidRPr="00A717E9">
        <w:t>color</w:t>
      </w:r>
      <w:proofErr w:type="spellEnd"/>
    </w:p>
    <w:p w14:paraId="7738D381" w14:textId="77777777" w:rsidR="00A717E9" w:rsidRPr="00A717E9" w:rsidRDefault="00A717E9" w:rsidP="00A717E9"/>
    <w:p w14:paraId="5A16E416" w14:textId="77777777" w:rsidR="00A717E9" w:rsidRPr="00A717E9" w:rsidRDefault="00A717E9" w:rsidP="00A717E9">
      <w:r w:rsidRPr="00A717E9">
        <w:t># ----------- SIFT -----------</w:t>
      </w:r>
    </w:p>
    <w:p w14:paraId="3B39134F" w14:textId="77777777" w:rsidR="00A717E9" w:rsidRPr="00A717E9" w:rsidRDefault="00A717E9" w:rsidP="00A717E9">
      <w:proofErr w:type="spellStart"/>
      <w:r w:rsidRPr="00A717E9">
        <w:t>img</w:t>
      </w:r>
      <w:proofErr w:type="spellEnd"/>
      <w:r w:rsidRPr="00A717E9">
        <w:t xml:space="preserve"> = cv2.imread('/content/drive/</w:t>
      </w:r>
      <w:proofErr w:type="spellStart"/>
      <w:r w:rsidRPr="00A717E9">
        <w:t>MyDrive</w:t>
      </w:r>
      <w:proofErr w:type="spellEnd"/>
      <w:r w:rsidRPr="00A717E9">
        <w:t>/input.jpg')</w:t>
      </w:r>
    </w:p>
    <w:p w14:paraId="17A68615" w14:textId="77777777" w:rsidR="00A717E9" w:rsidRPr="00A717E9" w:rsidRDefault="00A717E9" w:rsidP="00A717E9"/>
    <w:p w14:paraId="6A7298EF" w14:textId="77777777" w:rsidR="00A717E9" w:rsidRPr="00A717E9" w:rsidRDefault="00A717E9" w:rsidP="00A717E9">
      <w:r w:rsidRPr="00A717E9">
        <w:t># Check if image was loaded successfully</w:t>
      </w:r>
    </w:p>
    <w:p w14:paraId="496209B3" w14:textId="77777777" w:rsidR="00A717E9" w:rsidRPr="00A717E9" w:rsidRDefault="00A717E9" w:rsidP="00A717E9">
      <w:r w:rsidRPr="00A717E9">
        <w:t xml:space="preserve">if </w:t>
      </w:r>
      <w:proofErr w:type="spellStart"/>
      <w:r w:rsidRPr="00A717E9">
        <w:t>img</w:t>
      </w:r>
      <w:proofErr w:type="spellEnd"/>
      <w:r w:rsidRPr="00A717E9">
        <w:t xml:space="preserve"> is None:</w:t>
      </w:r>
    </w:p>
    <w:p w14:paraId="511B020D" w14:textId="77777777" w:rsidR="00A717E9" w:rsidRPr="00A717E9" w:rsidRDefault="00A717E9" w:rsidP="00A717E9">
      <w:r w:rsidRPr="00A717E9">
        <w:t xml:space="preserve">    </w:t>
      </w:r>
      <w:proofErr w:type="gramStart"/>
      <w:r w:rsidRPr="00A717E9">
        <w:t>print(</w:t>
      </w:r>
      <w:proofErr w:type="gramEnd"/>
      <w:r w:rsidRPr="00A717E9">
        <w:t>"Error: Could not load image from the specified path. Please check the file path and ensure the image exists.")</w:t>
      </w:r>
    </w:p>
    <w:p w14:paraId="142A8764" w14:textId="77777777" w:rsidR="00A717E9" w:rsidRPr="00A717E9" w:rsidRDefault="00A717E9" w:rsidP="00A717E9">
      <w:r w:rsidRPr="00A717E9">
        <w:t>else:</w:t>
      </w:r>
    </w:p>
    <w:p w14:paraId="3E98B290" w14:textId="77777777" w:rsidR="00A717E9" w:rsidRPr="00A717E9" w:rsidRDefault="00A717E9" w:rsidP="00A717E9">
      <w:r w:rsidRPr="00A717E9">
        <w:t xml:space="preserve">    </w:t>
      </w:r>
      <w:proofErr w:type="spellStart"/>
      <w:r w:rsidRPr="00A717E9">
        <w:t>gray</w:t>
      </w:r>
      <w:proofErr w:type="spellEnd"/>
      <w:r w:rsidRPr="00A717E9">
        <w:t xml:space="preserve"> = cv2.cvtColor(</w:t>
      </w:r>
      <w:proofErr w:type="spellStart"/>
      <w:r w:rsidRPr="00A717E9">
        <w:t>img</w:t>
      </w:r>
      <w:proofErr w:type="spellEnd"/>
      <w:r w:rsidRPr="00A717E9">
        <w:t>, cv2.COLOR_BGR2GRAY)</w:t>
      </w:r>
    </w:p>
    <w:p w14:paraId="030710BD" w14:textId="77777777" w:rsidR="00A717E9" w:rsidRPr="00A717E9" w:rsidRDefault="00A717E9" w:rsidP="00A717E9"/>
    <w:p w14:paraId="4119CEA5" w14:textId="77777777" w:rsidR="00A717E9" w:rsidRPr="00A717E9" w:rsidRDefault="00A717E9" w:rsidP="00A717E9">
      <w:r w:rsidRPr="00A717E9">
        <w:lastRenderedPageBreak/>
        <w:t>    # SIFT detector</w:t>
      </w:r>
    </w:p>
    <w:p w14:paraId="16195B53" w14:textId="77777777" w:rsidR="00A717E9" w:rsidRPr="00A717E9" w:rsidRDefault="00A717E9" w:rsidP="00A717E9">
      <w:r w:rsidRPr="00A717E9">
        <w:t>    sift = cv2.SIFT_</w:t>
      </w:r>
      <w:proofErr w:type="gramStart"/>
      <w:r w:rsidRPr="00A717E9">
        <w:t>create(</w:t>
      </w:r>
      <w:proofErr w:type="gramEnd"/>
      <w:r w:rsidRPr="00A717E9">
        <w:t>)</w:t>
      </w:r>
    </w:p>
    <w:p w14:paraId="65D13F4A" w14:textId="77777777" w:rsidR="00A717E9" w:rsidRPr="00A717E9" w:rsidRDefault="00A717E9" w:rsidP="00A717E9">
      <w:r w:rsidRPr="00A717E9">
        <w:t xml:space="preserve">    </w:t>
      </w:r>
      <w:proofErr w:type="spellStart"/>
      <w:r w:rsidRPr="00A717E9">
        <w:t>keypoints</w:t>
      </w:r>
      <w:proofErr w:type="spellEnd"/>
      <w:r w:rsidRPr="00A717E9">
        <w:t xml:space="preserve">, descriptors = </w:t>
      </w:r>
      <w:proofErr w:type="spellStart"/>
      <w:proofErr w:type="gramStart"/>
      <w:r w:rsidRPr="00A717E9">
        <w:t>sift.detectAndCompute</w:t>
      </w:r>
      <w:proofErr w:type="spellEnd"/>
      <w:proofErr w:type="gramEnd"/>
      <w:r w:rsidRPr="00A717E9">
        <w:t>(</w:t>
      </w:r>
      <w:proofErr w:type="spellStart"/>
      <w:r w:rsidRPr="00A717E9">
        <w:t>gray</w:t>
      </w:r>
      <w:proofErr w:type="spellEnd"/>
      <w:r w:rsidRPr="00A717E9">
        <w:t>, None)</w:t>
      </w:r>
    </w:p>
    <w:p w14:paraId="2775E64E" w14:textId="77777777" w:rsidR="00A717E9" w:rsidRPr="00A717E9" w:rsidRDefault="00A717E9" w:rsidP="00A717E9"/>
    <w:p w14:paraId="711111CE" w14:textId="77777777" w:rsidR="00A717E9" w:rsidRPr="00A717E9" w:rsidRDefault="00A717E9" w:rsidP="00A717E9">
      <w:r w:rsidRPr="00A717E9">
        <w:t xml:space="preserve">    # Draw </w:t>
      </w:r>
      <w:proofErr w:type="spellStart"/>
      <w:r w:rsidRPr="00A717E9">
        <w:t>keypoints</w:t>
      </w:r>
      <w:proofErr w:type="spellEnd"/>
    </w:p>
    <w:p w14:paraId="36E4F303" w14:textId="77777777" w:rsidR="00A717E9" w:rsidRPr="00A717E9" w:rsidRDefault="00A717E9" w:rsidP="00A717E9">
      <w:r w:rsidRPr="00A717E9">
        <w:t xml:space="preserve">    </w:t>
      </w:r>
      <w:proofErr w:type="spellStart"/>
      <w:r w:rsidRPr="00A717E9">
        <w:t>sift_img</w:t>
      </w:r>
      <w:proofErr w:type="spellEnd"/>
      <w:r w:rsidRPr="00A717E9">
        <w:t xml:space="preserve"> = cv2.drawKeypoints(</w:t>
      </w:r>
      <w:proofErr w:type="spellStart"/>
      <w:r w:rsidRPr="00A717E9">
        <w:t>img</w:t>
      </w:r>
      <w:proofErr w:type="spellEnd"/>
      <w:r w:rsidRPr="00A717E9">
        <w:t xml:space="preserve">, </w:t>
      </w:r>
      <w:proofErr w:type="spellStart"/>
      <w:r w:rsidRPr="00A717E9">
        <w:t>keypoints</w:t>
      </w:r>
      <w:proofErr w:type="spellEnd"/>
      <w:r w:rsidRPr="00A717E9">
        <w:t>, None, flags=cv2.DRAW_MATCHES_FLAGS_DRAW_RICH_KEYPOINTS)</w:t>
      </w:r>
    </w:p>
    <w:p w14:paraId="084B9894" w14:textId="77777777" w:rsidR="00A717E9" w:rsidRPr="00A717E9" w:rsidRDefault="00A717E9" w:rsidP="00A717E9"/>
    <w:p w14:paraId="57291B1D" w14:textId="77777777" w:rsidR="00A717E9" w:rsidRPr="00A717E9" w:rsidRDefault="00A717E9" w:rsidP="00A717E9">
      <w:r w:rsidRPr="00A717E9">
        <w:t>    # ----------- HOG -----------</w:t>
      </w:r>
    </w:p>
    <w:p w14:paraId="5F020DF6" w14:textId="77777777" w:rsidR="00A717E9" w:rsidRPr="00A717E9" w:rsidRDefault="00A717E9" w:rsidP="00A717E9">
      <w:r w:rsidRPr="00A717E9">
        <w:t>    # Convert to grayscale for HOG</w:t>
      </w:r>
    </w:p>
    <w:p w14:paraId="6CDE7BD1" w14:textId="77777777" w:rsidR="00A717E9" w:rsidRPr="00A717E9" w:rsidRDefault="00A717E9" w:rsidP="00A717E9">
      <w:r w:rsidRPr="00A717E9">
        <w:t xml:space="preserve">    </w:t>
      </w:r>
      <w:proofErr w:type="spellStart"/>
      <w:r w:rsidRPr="00A717E9">
        <w:t>gray_hog</w:t>
      </w:r>
      <w:proofErr w:type="spellEnd"/>
      <w:r w:rsidRPr="00A717E9">
        <w:t xml:space="preserve"> = </w:t>
      </w:r>
      <w:proofErr w:type="gramStart"/>
      <w:r w:rsidRPr="00A717E9">
        <w:t>color.rgb</w:t>
      </w:r>
      <w:proofErr w:type="gramEnd"/>
      <w:r w:rsidRPr="00A717E9">
        <w:t>2</w:t>
      </w:r>
      <w:proofErr w:type="gramStart"/>
      <w:r w:rsidRPr="00A717E9">
        <w:t>gray(</w:t>
      </w:r>
      <w:proofErr w:type="gramEnd"/>
      <w:r w:rsidRPr="00A717E9">
        <w:t>cv2.cvtColor(</w:t>
      </w:r>
      <w:proofErr w:type="spellStart"/>
      <w:r w:rsidRPr="00A717E9">
        <w:t>img</w:t>
      </w:r>
      <w:proofErr w:type="spellEnd"/>
      <w:r w:rsidRPr="00A717E9">
        <w:t>, cv2.COLOR_BGR2RGB))</w:t>
      </w:r>
    </w:p>
    <w:p w14:paraId="2E40FEE2" w14:textId="77777777" w:rsidR="00A717E9" w:rsidRPr="00A717E9" w:rsidRDefault="00A717E9" w:rsidP="00A717E9"/>
    <w:p w14:paraId="0E7EE49E" w14:textId="77777777" w:rsidR="00A717E9" w:rsidRPr="00A717E9" w:rsidRDefault="00A717E9" w:rsidP="00A717E9">
      <w:r w:rsidRPr="00A717E9">
        <w:t>    # Compute HOG features and visualization</w:t>
      </w:r>
    </w:p>
    <w:p w14:paraId="351543F0" w14:textId="77777777" w:rsidR="00A717E9" w:rsidRPr="00A717E9" w:rsidRDefault="00A717E9" w:rsidP="00A717E9">
      <w:r w:rsidRPr="00A717E9">
        <w:t xml:space="preserve">    </w:t>
      </w:r>
      <w:proofErr w:type="spellStart"/>
      <w:r w:rsidRPr="00A717E9">
        <w:t>hog_features</w:t>
      </w:r>
      <w:proofErr w:type="spellEnd"/>
      <w:r w:rsidRPr="00A717E9">
        <w:t xml:space="preserve">, </w:t>
      </w:r>
      <w:proofErr w:type="spellStart"/>
      <w:r w:rsidRPr="00A717E9">
        <w:t>hog_img</w:t>
      </w:r>
      <w:proofErr w:type="spellEnd"/>
      <w:r w:rsidRPr="00A717E9">
        <w:t xml:space="preserve"> = </w:t>
      </w:r>
      <w:proofErr w:type="gramStart"/>
      <w:r w:rsidRPr="00A717E9">
        <w:t>hog(</w:t>
      </w:r>
      <w:proofErr w:type="spellStart"/>
      <w:proofErr w:type="gramEnd"/>
      <w:r w:rsidRPr="00A717E9">
        <w:t>gray_hog</w:t>
      </w:r>
      <w:proofErr w:type="spellEnd"/>
      <w:r w:rsidRPr="00A717E9">
        <w:t xml:space="preserve">, orientations=9, </w:t>
      </w:r>
      <w:proofErr w:type="spellStart"/>
      <w:r w:rsidRPr="00A717E9">
        <w:t>pixels_per_cell</w:t>
      </w:r>
      <w:proofErr w:type="spellEnd"/>
      <w:proofErr w:type="gramStart"/>
      <w:r w:rsidRPr="00A717E9">
        <w:t>=(</w:t>
      </w:r>
      <w:proofErr w:type="gramEnd"/>
      <w:r w:rsidRPr="00A717E9">
        <w:t>8, 8),</w:t>
      </w:r>
    </w:p>
    <w:p w14:paraId="0BDC0D0E" w14:textId="77777777" w:rsidR="00A717E9" w:rsidRPr="00A717E9" w:rsidRDefault="00A717E9" w:rsidP="00A717E9">
      <w:r w:rsidRPr="00A717E9">
        <w:t xml:space="preserve">                                </w:t>
      </w:r>
      <w:proofErr w:type="spellStart"/>
      <w:r w:rsidRPr="00A717E9">
        <w:t>cells_per_block</w:t>
      </w:r>
      <w:proofErr w:type="spellEnd"/>
      <w:proofErr w:type="gramStart"/>
      <w:r w:rsidRPr="00A717E9">
        <w:t>=(</w:t>
      </w:r>
      <w:proofErr w:type="gramEnd"/>
      <w:r w:rsidRPr="00A717E9">
        <w:t xml:space="preserve">2, 2), visualize=True, </w:t>
      </w:r>
      <w:proofErr w:type="spellStart"/>
      <w:r w:rsidRPr="00A717E9">
        <w:t>channel_axis</w:t>
      </w:r>
      <w:proofErr w:type="spellEnd"/>
      <w:r w:rsidRPr="00A717E9">
        <w:t>=None)</w:t>
      </w:r>
    </w:p>
    <w:p w14:paraId="13ED94C6" w14:textId="77777777" w:rsidR="00A717E9" w:rsidRPr="00A717E9" w:rsidRDefault="00A717E9" w:rsidP="00A717E9"/>
    <w:p w14:paraId="1C713CBC" w14:textId="77777777" w:rsidR="00A717E9" w:rsidRPr="00A717E9" w:rsidRDefault="00A717E9" w:rsidP="00A717E9">
      <w:r w:rsidRPr="00A717E9">
        <w:t>    # ----------- Display Results -----------</w:t>
      </w:r>
    </w:p>
    <w:p w14:paraId="3F33B2BE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plt.figure</w:t>
      </w:r>
      <w:proofErr w:type="spellEnd"/>
      <w:proofErr w:type="gramEnd"/>
      <w:r w:rsidRPr="00A717E9">
        <w:t>(</w:t>
      </w:r>
      <w:proofErr w:type="spellStart"/>
      <w:r w:rsidRPr="00A717E9">
        <w:t>figsize</w:t>
      </w:r>
      <w:proofErr w:type="spellEnd"/>
      <w:proofErr w:type="gramStart"/>
      <w:r w:rsidRPr="00A717E9">
        <w:t>=(</w:t>
      </w:r>
      <w:proofErr w:type="gramEnd"/>
      <w:r w:rsidRPr="00A717E9">
        <w:t>10,5))</w:t>
      </w:r>
    </w:p>
    <w:p w14:paraId="3D5CF093" w14:textId="77777777" w:rsidR="00A717E9" w:rsidRPr="00A717E9" w:rsidRDefault="00A717E9" w:rsidP="00A717E9"/>
    <w:p w14:paraId="3186112B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plt.subplot</w:t>
      </w:r>
      <w:proofErr w:type="spellEnd"/>
      <w:proofErr w:type="gramEnd"/>
      <w:r w:rsidRPr="00A717E9">
        <w:t>(1,2,1)</w:t>
      </w:r>
    </w:p>
    <w:p w14:paraId="7F4D6952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plt.imshow</w:t>
      </w:r>
      <w:proofErr w:type="spellEnd"/>
      <w:proofErr w:type="gramEnd"/>
      <w:r w:rsidRPr="00A717E9">
        <w:t>(cv2.cvtColor(</w:t>
      </w:r>
      <w:proofErr w:type="spellStart"/>
      <w:r w:rsidRPr="00A717E9">
        <w:t>sift_img</w:t>
      </w:r>
      <w:proofErr w:type="spellEnd"/>
      <w:r w:rsidRPr="00A717E9">
        <w:t>, cv2.COLOR_BGR2RGB))</w:t>
      </w:r>
    </w:p>
    <w:p w14:paraId="57CE72A9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plt.title</w:t>
      </w:r>
      <w:proofErr w:type="spellEnd"/>
      <w:proofErr w:type="gramEnd"/>
      <w:r w:rsidRPr="00A717E9">
        <w:t>("SIFT Features")</w:t>
      </w:r>
    </w:p>
    <w:p w14:paraId="2611B19C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plt.axis</w:t>
      </w:r>
      <w:proofErr w:type="spellEnd"/>
      <w:proofErr w:type="gramEnd"/>
      <w:r w:rsidRPr="00A717E9">
        <w:t>('off')</w:t>
      </w:r>
    </w:p>
    <w:p w14:paraId="0FD77CF3" w14:textId="77777777" w:rsidR="00A717E9" w:rsidRPr="00A717E9" w:rsidRDefault="00A717E9" w:rsidP="00A717E9"/>
    <w:p w14:paraId="58E1307F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plt.subplot</w:t>
      </w:r>
      <w:proofErr w:type="spellEnd"/>
      <w:proofErr w:type="gramEnd"/>
      <w:r w:rsidRPr="00A717E9">
        <w:t>(1,2,2)</w:t>
      </w:r>
    </w:p>
    <w:p w14:paraId="520E5725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plt.imshow</w:t>
      </w:r>
      <w:proofErr w:type="spellEnd"/>
      <w:proofErr w:type="gramEnd"/>
      <w:r w:rsidRPr="00A717E9">
        <w:t>(</w:t>
      </w:r>
      <w:proofErr w:type="spellStart"/>
      <w:r w:rsidRPr="00A717E9">
        <w:t>hog_img</w:t>
      </w:r>
      <w:proofErr w:type="spellEnd"/>
      <w:r w:rsidRPr="00A717E9">
        <w:t xml:space="preserve">, </w:t>
      </w:r>
      <w:proofErr w:type="spellStart"/>
      <w:r w:rsidRPr="00A717E9">
        <w:t>cmap</w:t>
      </w:r>
      <w:proofErr w:type="spellEnd"/>
      <w:r w:rsidRPr="00A717E9">
        <w:t>='</w:t>
      </w:r>
      <w:proofErr w:type="spellStart"/>
      <w:r w:rsidRPr="00A717E9">
        <w:t>gray</w:t>
      </w:r>
      <w:proofErr w:type="spellEnd"/>
      <w:r w:rsidRPr="00A717E9">
        <w:t>')</w:t>
      </w:r>
    </w:p>
    <w:p w14:paraId="0B320C92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plt.title</w:t>
      </w:r>
      <w:proofErr w:type="spellEnd"/>
      <w:proofErr w:type="gramEnd"/>
      <w:r w:rsidRPr="00A717E9">
        <w:t>("HOG Features")</w:t>
      </w:r>
    </w:p>
    <w:p w14:paraId="1A19069F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plt.axis</w:t>
      </w:r>
      <w:proofErr w:type="spellEnd"/>
      <w:proofErr w:type="gramEnd"/>
      <w:r w:rsidRPr="00A717E9">
        <w:t>('off')</w:t>
      </w:r>
    </w:p>
    <w:p w14:paraId="4D1FC379" w14:textId="77777777" w:rsidR="00A717E9" w:rsidRPr="00A717E9" w:rsidRDefault="00A717E9" w:rsidP="00A717E9"/>
    <w:p w14:paraId="569ADE42" w14:textId="77777777" w:rsidR="00A717E9" w:rsidRPr="00A717E9" w:rsidRDefault="00A717E9" w:rsidP="00A717E9">
      <w:r w:rsidRPr="00A717E9">
        <w:t xml:space="preserve">    </w:t>
      </w:r>
      <w:proofErr w:type="spellStart"/>
      <w:proofErr w:type="gramStart"/>
      <w:r w:rsidRPr="00A717E9">
        <w:t>plt.show</w:t>
      </w:r>
      <w:proofErr w:type="spellEnd"/>
      <w:proofErr w:type="gramEnd"/>
      <w:r w:rsidRPr="00A717E9">
        <w:t>()</w:t>
      </w:r>
    </w:p>
    <w:p w14:paraId="3954F4D3" w14:textId="0E4D79FF" w:rsidR="00274950" w:rsidRPr="00274950" w:rsidRDefault="00274950" w:rsidP="00A717E9"/>
    <w:p w14:paraId="6704CDA7" w14:textId="0B41177A" w:rsidR="00503F67" w:rsidRDefault="00503F67" w:rsidP="00503F67"/>
    <w:p w14:paraId="2B6F3F17" w14:textId="7D2BA940" w:rsidR="00CC76E6" w:rsidRDefault="00CC76E6" w:rsidP="00CC76E6">
      <w:pPr>
        <w:rPr>
          <w:b/>
          <w:bCs/>
        </w:rPr>
      </w:pPr>
      <w:r w:rsidRPr="00CC76E6">
        <w:rPr>
          <w:b/>
          <w:bCs/>
        </w:rPr>
        <w:t>Output:</w:t>
      </w:r>
    </w:p>
    <w:p w14:paraId="565C480F" w14:textId="1AAE24C0" w:rsidR="00A717E9" w:rsidRPr="00503F67" w:rsidRDefault="00A717E9" w:rsidP="00CC76E6">
      <w:r>
        <w:rPr>
          <w:noProof/>
        </w:rPr>
        <w:drawing>
          <wp:inline distT="0" distB="0" distL="0" distR="0" wp14:anchorId="412A9094" wp14:editId="667AA06C">
            <wp:extent cx="5731510" cy="1797685"/>
            <wp:effectExtent l="0" t="0" r="2540" b="0"/>
            <wp:docPr id="6993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CD5C" w14:textId="25B3C3B1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B1907E3" w14:textId="77777777" w:rsidR="002E29B8" w:rsidRDefault="002E29B8" w:rsidP="002E29B8">
      <w:pPr>
        <w:rPr>
          <w:b/>
          <w:bCs/>
        </w:rPr>
      </w:pPr>
    </w:p>
    <w:p w14:paraId="5755447E" w14:textId="77777777" w:rsidR="002E29B8" w:rsidRDefault="002E29B8" w:rsidP="002E29B8">
      <w:pPr>
        <w:rPr>
          <w:b/>
          <w:bCs/>
        </w:rPr>
      </w:pPr>
    </w:p>
    <w:p w14:paraId="3AE35777" w14:textId="77777777" w:rsidR="002E29B8" w:rsidRDefault="002E29B8" w:rsidP="00CC76E6"/>
    <w:p w14:paraId="00ACDD6C" w14:textId="77777777" w:rsidR="002E29B8" w:rsidRDefault="002E29B8" w:rsidP="00CC76E6"/>
    <w:p w14:paraId="46430BBE" w14:textId="77777777" w:rsidR="002E29B8" w:rsidRDefault="002E29B8" w:rsidP="00CC76E6"/>
    <w:p w14:paraId="7857AA7D" w14:textId="77777777" w:rsidR="002E29B8" w:rsidRDefault="002E29B8" w:rsidP="00CC76E6"/>
    <w:p w14:paraId="32FB0D71" w14:textId="77777777" w:rsidR="002E29B8" w:rsidRDefault="002E29B8" w:rsidP="00CC76E6"/>
    <w:p w14:paraId="70D4971D" w14:textId="77777777" w:rsidR="002E29B8" w:rsidRDefault="002E29B8" w:rsidP="00CC76E6"/>
    <w:p w14:paraId="1EE12925" w14:textId="77777777" w:rsidR="00A717E9" w:rsidRDefault="00A717E9" w:rsidP="002F380E">
      <w:pPr>
        <w:rPr>
          <w:b/>
          <w:bCs/>
        </w:rPr>
      </w:pPr>
    </w:p>
    <w:p w14:paraId="37747BA6" w14:textId="77777777" w:rsidR="00A717E9" w:rsidRDefault="00A717E9" w:rsidP="002F380E">
      <w:pPr>
        <w:rPr>
          <w:b/>
          <w:bCs/>
        </w:rPr>
      </w:pPr>
    </w:p>
    <w:p w14:paraId="5BD52E15" w14:textId="77777777" w:rsidR="00A717E9" w:rsidRDefault="00A717E9" w:rsidP="002F380E">
      <w:pPr>
        <w:rPr>
          <w:b/>
          <w:bCs/>
        </w:rPr>
      </w:pPr>
    </w:p>
    <w:p w14:paraId="4B3B6A07" w14:textId="1C55C91A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A717E9" w:rsidRPr="00A717E9">
        <w:t>Utilization of SIFT and HOG features for image analysis</w:t>
      </w:r>
      <w:r w:rsidR="00A717E9">
        <w:t xml:space="preserve"> was implemented successfully.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8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FC00" w14:textId="77777777" w:rsidR="000E4BC3" w:rsidRDefault="000E4BC3" w:rsidP="004A3F30">
      <w:pPr>
        <w:spacing w:after="0" w:line="240" w:lineRule="auto"/>
      </w:pPr>
      <w:r>
        <w:separator/>
      </w:r>
    </w:p>
  </w:endnote>
  <w:endnote w:type="continuationSeparator" w:id="0">
    <w:p w14:paraId="71ED3E65" w14:textId="77777777" w:rsidR="000E4BC3" w:rsidRDefault="000E4BC3" w:rsidP="004A3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09D2" w14:textId="77777777" w:rsidR="000E4BC3" w:rsidRDefault="000E4BC3" w:rsidP="004A3F30">
      <w:pPr>
        <w:spacing w:after="0" w:line="240" w:lineRule="auto"/>
      </w:pPr>
      <w:r>
        <w:separator/>
      </w:r>
    </w:p>
  </w:footnote>
  <w:footnote w:type="continuationSeparator" w:id="0">
    <w:p w14:paraId="634C18DB" w14:textId="77777777" w:rsidR="000E4BC3" w:rsidRDefault="000E4BC3" w:rsidP="004A3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806C" w14:textId="17872CE2" w:rsidR="004A3F30" w:rsidRDefault="004A3F30">
    <w:pPr>
      <w:pStyle w:val="Header"/>
    </w:pPr>
    <w:r>
      <w:t>231501008</w:t>
    </w:r>
  </w:p>
  <w:p w14:paraId="2967F856" w14:textId="77777777" w:rsidR="004A3F30" w:rsidRDefault="004A3F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782C18"/>
    <w:multiLevelType w:val="multilevel"/>
    <w:tmpl w:val="A108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2"/>
  </w:num>
  <w:num w:numId="2" w16cid:durableId="788544818">
    <w:abstractNumId w:val="4"/>
  </w:num>
  <w:num w:numId="3" w16cid:durableId="1857844312">
    <w:abstractNumId w:val="3"/>
  </w:num>
  <w:num w:numId="4" w16cid:durableId="314145823">
    <w:abstractNumId w:val="0"/>
  </w:num>
  <w:num w:numId="5" w16cid:durableId="163351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0E4BC3"/>
    <w:rsid w:val="00165B43"/>
    <w:rsid w:val="00210723"/>
    <w:rsid w:val="00274950"/>
    <w:rsid w:val="002B1A50"/>
    <w:rsid w:val="002E29B8"/>
    <w:rsid w:val="002F380E"/>
    <w:rsid w:val="004A3F30"/>
    <w:rsid w:val="00503F67"/>
    <w:rsid w:val="00607BB8"/>
    <w:rsid w:val="007A0EFD"/>
    <w:rsid w:val="0099570F"/>
    <w:rsid w:val="009E3EB1"/>
    <w:rsid w:val="00A00E2D"/>
    <w:rsid w:val="00A717E9"/>
    <w:rsid w:val="00B12B84"/>
    <w:rsid w:val="00B25163"/>
    <w:rsid w:val="00CC76E6"/>
    <w:rsid w:val="00D4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0E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F30"/>
  </w:style>
  <w:style w:type="paragraph" w:styleId="Footer">
    <w:name w:val="footer"/>
    <w:basedOn w:val="Normal"/>
    <w:link w:val="FooterChar"/>
    <w:uiPriority w:val="99"/>
    <w:unhideWhenUsed/>
    <w:rsid w:val="004A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8</cp:revision>
  <dcterms:created xsi:type="dcterms:W3CDTF">2025-10-16T00:22:00Z</dcterms:created>
  <dcterms:modified xsi:type="dcterms:W3CDTF">2025-10-16T14:17:00Z</dcterms:modified>
</cp:coreProperties>
</file>