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48C1F" w14:textId="719E5AAE" w:rsidR="00FA23EB" w:rsidRDefault="006467C0">
      <w:r>
        <w:t xml:space="preserve">WalleyeFest </w:t>
      </w:r>
      <w:r w:rsidR="00E16051">
        <w:t>Hosted</w:t>
      </w:r>
      <w:r w:rsidR="001B56DE">
        <w:t xml:space="preserve"> event format</w:t>
      </w:r>
    </w:p>
    <w:p w14:paraId="64EA571F" w14:textId="3E54BEB1" w:rsidR="001B56DE" w:rsidRDefault="001B56DE">
      <w:r>
        <w:t>36-hour continuous fishing derby—Saturday 1201am – Sunday at 1159 am</w:t>
      </w:r>
    </w:p>
    <w:p w14:paraId="311D6931" w14:textId="5FF7DA65" w:rsidR="006467C0" w:rsidRDefault="001B56DE">
      <w:r>
        <w:t>3-day</w:t>
      </w:r>
      <w:r w:rsidR="006467C0">
        <w:t xml:space="preserve"> event Fri-Sun:</w:t>
      </w:r>
    </w:p>
    <w:p w14:paraId="32EC1CAD" w14:textId="77777777" w:rsidR="001B56DE" w:rsidRDefault="006467C0" w:rsidP="00A76BA4">
      <w:pPr>
        <w:ind w:left="2160" w:hanging="2160"/>
      </w:pPr>
      <w:r>
        <w:t>Schedule</w:t>
      </w:r>
    </w:p>
    <w:p w14:paraId="0210F7F9" w14:textId="2714D47E" w:rsidR="006467C0" w:rsidRDefault="006467C0" w:rsidP="001B56DE">
      <w:pPr>
        <w:ind w:left="2160" w:hanging="1440"/>
      </w:pPr>
      <w:r>
        <w:t xml:space="preserve">Friday </w:t>
      </w:r>
      <w:r w:rsidR="00A76BA4">
        <w:tab/>
      </w:r>
      <w:r>
        <w:t>Noon-9pm</w:t>
      </w:r>
      <w:r w:rsidR="00A76BA4">
        <w:t xml:space="preserve"> (Festival grounds // fishing centric trade show// craft show//Midway/food trucks/beer tent/)</w:t>
      </w:r>
    </w:p>
    <w:p w14:paraId="2155480E" w14:textId="044EC6F4" w:rsidR="006467C0" w:rsidRDefault="006467C0">
      <w:r>
        <w:tab/>
      </w:r>
      <w:r>
        <w:tab/>
      </w:r>
      <w:r>
        <w:tab/>
        <w:t>5pm Free fish Fry</w:t>
      </w:r>
      <w:r>
        <w:tab/>
      </w:r>
    </w:p>
    <w:p w14:paraId="0DAC7661" w14:textId="426F44F7" w:rsidR="006467C0" w:rsidRDefault="006467C0">
      <w:r>
        <w:tab/>
      </w:r>
      <w:r>
        <w:tab/>
      </w:r>
      <w:r>
        <w:tab/>
        <w:t>7pm Concert</w:t>
      </w:r>
    </w:p>
    <w:p w14:paraId="6C792CE6" w14:textId="0DFF9372" w:rsidR="006467C0" w:rsidRDefault="006467C0">
      <w:r>
        <w:tab/>
      </w:r>
      <w:r>
        <w:tab/>
      </w:r>
      <w:r>
        <w:tab/>
        <w:t>9pm fireworks</w:t>
      </w:r>
    </w:p>
    <w:p w14:paraId="5B0EC91B" w14:textId="0379C611" w:rsidR="00A76BA4" w:rsidRDefault="00A76BA4">
      <w:r>
        <w:tab/>
        <w:t>Saturday</w:t>
      </w:r>
      <w:r>
        <w:tab/>
        <w:t>Noon-9pm (Festival Grounds)</w:t>
      </w:r>
    </w:p>
    <w:p w14:paraId="10A01CA7" w14:textId="2B8B13F1" w:rsidR="00A76BA4" w:rsidRDefault="00A76BA4">
      <w:r>
        <w:tab/>
      </w:r>
      <w:r>
        <w:tab/>
      </w:r>
      <w:r>
        <w:tab/>
        <w:t>7pm Concert</w:t>
      </w:r>
    </w:p>
    <w:p w14:paraId="46DA6144" w14:textId="16C7BB6D" w:rsidR="00A76BA4" w:rsidRDefault="00A76BA4">
      <w:r>
        <w:tab/>
        <w:t>Sunday</w:t>
      </w:r>
      <w:r>
        <w:tab/>
      </w:r>
      <w:r>
        <w:tab/>
        <w:t>Noon-5pm (Festival Grounds)</w:t>
      </w:r>
    </w:p>
    <w:p w14:paraId="2311A8B6" w14:textId="794E23A4" w:rsidR="00A76BA4" w:rsidRDefault="00A76BA4">
      <w:r>
        <w:tab/>
      </w:r>
      <w:r>
        <w:tab/>
      </w:r>
      <w:r>
        <w:tab/>
        <w:t>3-5pm Awards Ceremony</w:t>
      </w:r>
    </w:p>
    <w:p w14:paraId="3126697D" w14:textId="77777777" w:rsidR="00EB2803" w:rsidRDefault="00EB2803"/>
    <w:p w14:paraId="700A5308" w14:textId="399FB177" w:rsidR="00EB2803" w:rsidRDefault="00EB2803">
      <w:r>
        <w:t xml:space="preserve">Location: ______________________________________  </w:t>
      </w:r>
    </w:p>
    <w:p w14:paraId="33E26B5F" w14:textId="4F639EF1" w:rsidR="00B10AC1" w:rsidRDefault="00B10AC1">
      <w:r>
        <w:t>Address: _______________________________________</w:t>
      </w:r>
    </w:p>
    <w:p w14:paraId="02F3DC70" w14:textId="53314B29" w:rsidR="00B10AC1" w:rsidRDefault="00B10AC1">
      <w:r>
        <w:t>Owner/Entity</w:t>
      </w:r>
      <w:r w:rsidR="00BF6FF1">
        <w:t>/Municipality: ______________________</w:t>
      </w:r>
    </w:p>
    <w:p w14:paraId="6DBF2800" w14:textId="1B2FC7B2" w:rsidR="00BF6FF1" w:rsidRDefault="00BF6FF1">
      <w:r>
        <w:t>Point of Contact</w:t>
      </w:r>
      <w:r w:rsidR="00C26A93">
        <w:t>/Title</w:t>
      </w:r>
      <w:r>
        <w:t>: _______________________________</w:t>
      </w:r>
    </w:p>
    <w:p w14:paraId="4E9A7AAB" w14:textId="77777777" w:rsidR="00BF6FF1" w:rsidRDefault="00BF6FF1"/>
    <w:p w14:paraId="15977AA2" w14:textId="77777777" w:rsidR="00A76BA4" w:rsidRDefault="00A76BA4"/>
    <w:p w14:paraId="4390E518" w14:textId="77777777" w:rsidR="00A76BA4" w:rsidRDefault="00A76BA4"/>
    <w:sectPr w:rsidR="00A76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C0"/>
    <w:rsid w:val="000D640F"/>
    <w:rsid w:val="00103CF1"/>
    <w:rsid w:val="001B56DE"/>
    <w:rsid w:val="002373AD"/>
    <w:rsid w:val="003C58A6"/>
    <w:rsid w:val="004B786E"/>
    <w:rsid w:val="00597451"/>
    <w:rsid w:val="006467C0"/>
    <w:rsid w:val="00A76BA4"/>
    <w:rsid w:val="00B10AC1"/>
    <w:rsid w:val="00B15A49"/>
    <w:rsid w:val="00BF6FF1"/>
    <w:rsid w:val="00C26A93"/>
    <w:rsid w:val="00C70916"/>
    <w:rsid w:val="00E16051"/>
    <w:rsid w:val="00EB2803"/>
    <w:rsid w:val="00FA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37621"/>
  <w15:chartTrackingRefBased/>
  <w15:docId w15:val="{3A849ECB-0841-4AEC-8FD9-908B5E0E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7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7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7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7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7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7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7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7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7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7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7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7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7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7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Gutchess</dc:creator>
  <cp:keywords/>
  <dc:description/>
  <cp:lastModifiedBy>matthew Gutchess</cp:lastModifiedBy>
  <cp:revision>10</cp:revision>
  <dcterms:created xsi:type="dcterms:W3CDTF">2024-12-07T21:15:00Z</dcterms:created>
  <dcterms:modified xsi:type="dcterms:W3CDTF">2025-01-06T17:32:00Z</dcterms:modified>
</cp:coreProperties>
</file>