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Armory Take Over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Astro Cell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Team: Matt Mills, Jared Matachun, Jamie Roeger, Ryan Black, Zach Spitzer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To Win Prisoners need to obtain the following item and use them at the Armory: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Keycard - Stolen off guard or crafted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Plastic, Metal, Magnet (Maybe)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Finger - MorgueLaser Pizza Cutter - Break Room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Laser Pizza Cutter to collect finger from morgue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Locker Code - Library, Wardens office, Guard Locker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in the form of a post-it note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