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13A0A" w14:textId="77777777" w:rsidR="00327D41" w:rsidRPr="00E70DD1" w:rsidRDefault="00327D41" w:rsidP="008C4A74">
      <w:pPr>
        <w:pStyle w:val="Default"/>
        <w:jc w:val="both"/>
      </w:pPr>
    </w:p>
    <w:p w14:paraId="5A0C774F" w14:textId="33813280" w:rsidR="00327D41" w:rsidRPr="00A22E3E" w:rsidRDefault="00327D41" w:rsidP="008C4A74">
      <w:pPr>
        <w:pStyle w:val="Default"/>
        <w:ind w:left="3600" w:firstLine="720"/>
        <w:jc w:val="both"/>
        <w:rPr>
          <w:b/>
          <w:bCs/>
          <w:sz w:val="32"/>
          <w:szCs w:val="32"/>
        </w:rPr>
      </w:pPr>
      <w:r w:rsidRPr="00A22E3E">
        <w:rPr>
          <w:b/>
          <w:bCs/>
          <w:sz w:val="32"/>
          <w:szCs w:val="32"/>
        </w:rPr>
        <w:t>Mini Project</w:t>
      </w:r>
    </w:p>
    <w:p w14:paraId="61BA5C4F" w14:textId="77777777" w:rsidR="00327D41" w:rsidRPr="00E70DD1" w:rsidRDefault="00327D41" w:rsidP="008C4A74">
      <w:pPr>
        <w:pStyle w:val="Default"/>
        <w:ind w:left="2160" w:firstLine="720"/>
        <w:jc w:val="both"/>
        <w:rPr>
          <w:sz w:val="32"/>
          <w:szCs w:val="32"/>
        </w:rPr>
      </w:pPr>
    </w:p>
    <w:p w14:paraId="2B49FE46" w14:textId="05EBD931" w:rsidR="00327D41" w:rsidRPr="00A22E3E" w:rsidRDefault="00327D41" w:rsidP="008C4A74">
      <w:pPr>
        <w:pStyle w:val="Default"/>
        <w:jc w:val="both"/>
        <w:rPr>
          <w:b/>
          <w:bCs/>
          <w:sz w:val="28"/>
          <w:szCs w:val="28"/>
        </w:rPr>
      </w:pPr>
      <w:r w:rsidRPr="00A22E3E">
        <w:rPr>
          <w:b/>
          <w:bCs/>
          <w:sz w:val="28"/>
          <w:szCs w:val="28"/>
        </w:rPr>
        <w:t xml:space="preserve">Title of the project: </w:t>
      </w:r>
    </w:p>
    <w:p w14:paraId="43F7F2B5" w14:textId="77777777" w:rsidR="00977094" w:rsidRPr="00A22E3E" w:rsidRDefault="00977094" w:rsidP="008C4A74">
      <w:pPr>
        <w:pStyle w:val="Default"/>
        <w:jc w:val="both"/>
        <w:rPr>
          <w:sz w:val="28"/>
          <w:szCs w:val="28"/>
        </w:rPr>
      </w:pPr>
    </w:p>
    <w:p w14:paraId="50AC7E79" w14:textId="65A0A611" w:rsidR="00327D41" w:rsidRPr="00E70DD1" w:rsidRDefault="00327D41" w:rsidP="008C4A74">
      <w:pPr>
        <w:pStyle w:val="Default"/>
        <w:jc w:val="both"/>
      </w:pPr>
      <w:r w:rsidRPr="00E70DD1">
        <w:t>Blackjack with Python</w:t>
      </w:r>
    </w:p>
    <w:p w14:paraId="5F0FBA62" w14:textId="77777777" w:rsidR="00327D41" w:rsidRPr="00E70DD1" w:rsidRDefault="00327D41" w:rsidP="008C4A74">
      <w:pPr>
        <w:pStyle w:val="Default"/>
        <w:jc w:val="both"/>
        <w:rPr>
          <w:sz w:val="28"/>
          <w:szCs w:val="28"/>
        </w:rPr>
      </w:pPr>
    </w:p>
    <w:p w14:paraId="047CC6E5" w14:textId="5C1105B8" w:rsidR="00327D41" w:rsidRPr="00A22E3E" w:rsidRDefault="00327D41" w:rsidP="008C4A74">
      <w:pPr>
        <w:pStyle w:val="Default"/>
        <w:jc w:val="both"/>
        <w:rPr>
          <w:b/>
          <w:bCs/>
          <w:sz w:val="28"/>
          <w:szCs w:val="28"/>
        </w:rPr>
      </w:pPr>
      <w:r w:rsidRPr="00A22E3E">
        <w:rPr>
          <w:b/>
          <w:bCs/>
          <w:sz w:val="28"/>
          <w:szCs w:val="28"/>
        </w:rPr>
        <w:t xml:space="preserve">Abstract: </w:t>
      </w:r>
    </w:p>
    <w:p w14:paraId="1415452E" w14:textId="77777777" w:rsidR="00977094" w:rsidRPr="00A22E3E" w:rsidRDefault="00977094" w:rsidP="008C4A74">
      <w:pPr>
        <w:pStyle w:val="Default"/>
        <w:jc w:val="both"/>
        <w:rPr>
          <w:sz w:val="28"/>
          <w:szCs w:val="28"/>
        </w:rPr>
      </w:pPr>
    </w:p>
    <w:p w14:paraId="71B4A8AE" w14:textId="3A38A9AC" w:rsidR="00CF4AED" w:rsidRPr="00E70DD1" w:rsidRDefault="00CF4AED" w:rsidP="008C4A74">
      <w:pPr>
        <w:pStyle w:val="Default"/>
        <w:jc w:val="both"/>
      </w:pPr>
      <w:r>
        <w:t>In this project, a card game known as Blackjack is implemented by using the Python programming language.</w:t>
      </w:r>
      <w:r w:rsidR="008C4A74">
        <w:t xml:space="preserve"> </w:t>
      </w:r>
      <w:r>
        <w:t xml:space="preserve">This game is played in such a way that both the client and user are given two cards each and out of all these cards only a single card of the dealer is visible to everyone. Based on this, the goal of the player is to determine whether to take another card so that he could he could get a total score that would be greater than that of the dealer </w:t>
      </w:r>
      <w:r w:rsidR="00E07028">
        <w:t>but</w:t>
      </w:r>
      <w:r>
        <w:t xml:space="preserve"> less than 21 and ultimately win the game. </w:t>
      </w:r>
    </w:p>
    <w:p w14:paraId="164FC2A2" w14:textId="0CEA7647" w:rsidR="00E70DD1" w:rsidRPr="00E70DD1" w:rsidRDefault="00E70DD1" w:rsidP="008C4A74">
      <w:pPr>
        <w:pStyle w:val="Default"/>
        <w:jc w:val="both"/>
      </w:pPr>
    </w:p>
    <w:p w14:paraId="689F4683" w14:textId="3F522257" w:rsidR="00E70DD1" w:rsidRPr="00E70DD1" w:rsidRDefault="00E70DD1" w:rsidP="008C4A74">
      <w:pPr>
        <w:pStyle w:val="Default"/>
        <w:numPr>
          <w:ilvl w:val="0"/>
          <w:numId w:val="17"/>
        </w:numPr>
        <w:jc w:val="both"/>
      </w:pPr>
      <w:r w:rsidRPr="00E70DD1">
        <w:t>Blackjack is a very famous casino game worldwide. Here, it will be played between the user (client) and the dealer (computer). The deck is unlimited in size and therefore the game cards remain perpetually.</w:t>
      </w:r>
    </w:p>
    <w:p w14:paraId="19C848D4" w14:textId="4160F2DF" w:rsidR="00E70DD1" w:rsidRPr="00E70DD1" w:rsidRDefault="00E70DD1" w:rsidP="008C4A74">
      <w:pPr>
        <w:pStyle w:val="Default"/>
        <w:jc w:val="both"/>
      </w:pPr>
    </w:p>
    <w:p w14:paraId="394E6905" w14:textId="22D0DC28" w:rsidR="00E70DD1" w:rsidRPr="00E70DD1" w:rsidRDefault="00E70DD1" w:rsidP="008C4A74">
      <w:pPr>
        <w:pStyle w:val="Default"/>
        <w:numPr>
          <w:ilvl w:val="0"/>
          <w:numId w:val="17"/>
        </w:numPr>
        <w:jc w:val="both"/>
      </w:pPr>
      <w:r w:rsidRPr="00E70DD1">
        <w:rPr>
          <w:color w:val="202122"/>
          <w:shd w:val="clear" w:color="auto" w:fill="FFFFFF"/>
        </w:rPr>
        <w:t>The goal of Blackjack is to get 21</w:t>
      </w:r>
      <w:r w:rsidR="00CF4AED">
        <w:rPr>
          <w:color w:val="202122"/>
          <w:shd w:val="clear" w:color="auto" w:fill="FFFFFF"/>
        </w:rPr>
        <w:t xml:space="preserve"> (</w:t>
      </w:r>
      <w:r w:rsidRPr="00E70DD1">
        <w:rPr>
          <w:color w:val="202122"/>
          <w:shd w:val="clear" w:color="auto" w:fill="FFFFFF"/>
        </w:rPr>
        <w:t>the best score</w:t>
      </w:r>
      <w:r w:rsidR="00CF4AED">
        <w:rPr>
          <w:color w:val="202122"/>
          <w:shd w:val="clear" w:color="auto" w:fill="FFFFFF"/>
        </w:rPr>
        <w:t>)</w:t>
      </w:r>
      <w:r w:rsidRPr="00E70DD1">
        <w:rPr>
          <w:color w:val="202122"/>
          <w:shd w:val="clear" w:color="auto" w:fill="FFFFFF"/>
        </w:rPr>
        <w:t xml:space="preserve"> or less by adding up the value of the cards. Numbered cards have the value of the number on the card. Face cards (Jack, Queen, and King) have a value of 10. The Ace card can have a value of one or 11.</w:t>
      </w:r>
    </w:p>
    <w:p w14:paraId="00A9344D" w14:textId="77777777" w:rsidR="00E70DD1" w:rsidRPr="00E70DD1" w:rsidRDefault="00E70DD1" w:rsidP="008C4A74">
      <w:pPr>
        <w:pStyle w:val="Default"/>
        <w:jc w:val="both"/>
      </w:pPr>
    </w:p>
    <w:p w14:paraId="101FADBA" w14:textId="6E3B9286" w:rsidR="00E70DD1" w:rsidRPr="00E70DD1" w:rsidRDefault="00E70DD1" w:rsidP="008C4A74">
      <w:pPr>
        <w:pStyle w:val="Default"/>
        <w:numPr>
          <w:ilvl w:val="0"/>
          <w:numId w:val="17"/>
        </w:numPr>
        <w:jc w:val="both"/>
      </w:pPr>
      <w:r w:rsidRPr="00E70DD1">
        <w:rPr>
          <w:color w:val="202122"/>
          <w:shd w:val="clear" w:color="auto" w:fill="FFFFFF"/>
        </w:rPr>
        <w:t xml:space="preserve">The player with the highest score but less than 21 compared to the </w:t>
      </w:r>
      <w:r w:rsidR="00E07028">
        <w:rPr>
          <w:color w:val="202122"/>
          <w:shd w:val="clear" w:color="auto" w:fill="FFFFFF"/>
        </w:rPr>
        <w:t>dealer</w:t>
      </w:r>
      <w:r w:rsidRPr="00E70DD1">
        <w:rPr>
          <w:color w:val="202122"/>
          <w:shd w:val="clear" w:color="auto" w:fill="FFFFFF"/>
        </w:rPr>
        <w:t xml:space="preserve"> wins the game. Any</w:t>
      </w:r>
      <w:r w:rsidR="00E07028">
        <w:rPr>
          <w:color w:val="202122"/>
          <w:shd w:val="clear" w:color="auto" w:fill="FFFFFF"/>
        </w:rPr>
        <w:t xml:space="preserve">one </w:t>
      </w:r>
      <w:r w:rsidRPr="00E70DD1">
        <w:rPr>
          <w:color w:val="202122"/>
          <w:shd w:val="clear" w:color="auto" w:fill="FFFFFF"/>
        </w:rPr>
        <w:t>with a score greater than 21 loses the game. This is called a "bust" also known as a "boot".</w:t>
      </w:r>
    </w:p>
    <w:p w14:paraId="4E4FD2FD" w14:textId="77777777" w:rsidR="00E70DD1" w:rsidRPr="00E70DD1" w:rsidRDefault="00E70DD1" w:rsidP="008C4A74">
      <w:pPr>
        <w:pStyle w:val="Default"/>
        <w:jc w:val="both"/>
      </w:pPr>
    </w:p>
    <w:p w14:paraId="5F5BBFA8" w14:textId="1D428F13" w:rsidR="00E70DD1" w:rsidRPr="00E70DD1" w:rsidRDefault="00E70DD1" w:rsidP="008C4A74">
      <w:pPr>
        <w:pStyle w:val="Default"/>
        <w:numPr>
          <w:ilvl w:val="0"/>
          <w:numId w:val="17"/>
        </w:numPr>
        <w:jc w:val="both"/>
      </w:pPr>
      <w:r w:rsidRPr="00E70DD1">
        <w:t xml:space="preserve">Every card has an equal probability of being drawn and all the face cards count as 10 except Ace card which can either count as 11 or 1. The person (dealer / player) with a score as closest to 21 but </w:t>
      </w:r>
      <w:r w:rsidR="00A22E3E">
        <w:t>not greater than that</w:t>
      </w:r>
      <w:r w:rsidRPr="00E70DD1">
        <w:t xml:space="preserve"> is proclaimed the winner.</w:t>
      </w:r>
    </w:p>
    <w:p w14:paraId="3C01FE40" w14:textId="77777777" w:rsidR="00E70DD1" w:rsidRPr="00E70DD1" w:rsidRDefault="00E70DD1" w:rsidP="008C4A74">
      <w:pPr>
        <w:pStyle w:val="Default"/>
        <w:jc w:val="both"/>
        <w:rPr>
          <w:sz w:val="28"/>
          <w:szCs w:val="28"/>
        </w:rPr>
      </w:pPr>
    </w:p>
    <w:p w14:paraId="553C5092" w14:textId="5A04CE4D" w:rsidR="00977094" w:rsidRPr="00A22E3E" w:rsidRDefault="00327D41" w:rsidP="008C4A74">
      <w:pPr>
        <w:pStyle w:val="Default"/>
        <w:jc w:val="both"/>
        <w:rPr>
          <w:b/>
          <w:bCs/>
          <w:sz w:val="28"/>
          <w:szCs w:val="28"/>
        </w:rPr>
      </w:pPr>
      <w:r w:rsidRPr="00A22E3E">
        <w:rPr>
          <w:b/>
          <w:bCs/>
          <w:sz w:val="28"/>
          <w:szCs w:val="28"/>
        </w:rPr>
        <w:t xml:space="preserve">Domain: </w:t>
      </w:r>
    </w:p>
    <w:p w14:paraId="056B4162" w14:textId="77777777" w:rsidR="00E70DD1" w:rsidRPr="00A22E3E" w:rsidRDefault="00E70DD1" w:rsidP="008C4A74">
      <w:pPr>
        <w:pStyle w:val="Default"/>
        <w:jc w:val="both"/>
        <w:rPr>
          <w:b/>
          <w:bCs/>
          <w:sz w:val="28"/>
          <w:szCs w:val="28"/>
        </w:rPr>
      </w:pPr>
    </w:p>
    <w:p w14:paraId="5F475938" w14:textId="7E6E039D" w:rsidR="00327D41" w:rsidRPr="00E70DD1" w:rsidRDefault="00327D41" w:rsidP="008C4A74">
      <w:pPr>
        <w:pStyle w:val="Default"/>
        <w:numPr>
          <w:ilvl w:val="0"/>
          <w:numId w:val="16"/>
        </w:numPr>
        <w:jc w:val="both"/>
      </w:pPr>
      <w:r w:rsidRPr="00E70DD1">
        <w:t>Python</w:t>
      </w:r>
    </w:p>
    <w:p w14:paraId="4F36B50D" w14:textId="77777777" w:rsidR="00327D41" w:rsidRPr="00E70DD1" w:rsidRDefault="00327D41" w:rsidP="008C4A74">
      <w:pPr>
        <w:pStyle w:val="Default"/>
        <w:jc w:val="both"/>
        <w:rPr>
          <w:sz w:val="28"/>
          <w:szCs w:val="28"/>
        </w:rPr>
      </w:pPr>
    </w:p>
    <w:p w14:paraId="33521CB9" w14:textId="74AB4824" w:rsidR="001A0200" w:rsidRPr="00A22E3E" w:rsidRDefault="00327D41" w:rsidP="008C4A74">
      <w:pPr>
        <w:pStyle w:val="Default"/>
        <w:jc w:val="both"/>
        <w:rPr>
          <w:b/>
          <w:bCs/>
          <w:sz w:val="28"/>
          <w:szCs w:val="28"/>
        </w:rPr>
      </w:pPr>
      <w:r w:rsidRPr="00A22E3E">
        <w:rPr>
          <w:b/>
          <w:bCs/>
          <w:sz w:val="28"/>
          <w:szCs w:val="28"/>
        </w:rPr>
        <w:t xml:space="preserve">Technologies: </w:t>
      </w:r>
    </w:p>
    <w:p w14:paraId="69FB814A" w14:textId="77777777" w:rsidR="00E70DD1" w:rsidRPr="00A22E3E" w:rsidRDefault="00E70DD1" w:rsidP="008C4A74">
      <w:pPr>
        <w:pStyle w:val="Default"/>
        <w:jc w:val="both"/>
        <w:rPr>
          <w:b/>
          <w:bCs/>
          <w:sz w:val="28"/>
          <w:szCs w:val="28"/>
        </w:rPr>
      </w:pPr>
    </w:p>
    <w:p w14:paraId="6ADDA867" w14:textId="77777777" w:rsidR="006247D1" w:rsidRPr="00E70DD1" w:rsidRDefault="006247D1" w:rsidP="008C4A74">
      <w:pPr>
        <w:pStyle w:val="Default"/>
        <w:numPr>
          <w:ilvl w:val="0"/>
          <w:numId w:val="16"/>
        </w:numPr>
        <w:spacing w:after="66"/>
        <w:jc w:val="both"/>
      </w:pPr>
      <w:r w:rsidRPr="00E70DD1">
        <w:t>PyCharm</w:t>
      </w:r>
    </w:p>
    <w:p w14:paraId="54925B39" w14:textId="77777777" w:rsidR="006247D1" w:rsidRPr="00E70DD1" w:rsidRDefault="006247D1" w:rsidP="008C4A74">
      <w:pPr>
        <w:pStyle w:val="Default"/>
        <w:numPr>
          <w:ilvl w:val="0"/>
          <w:numId w:val="16"/>
        </w:numPr>
        <w:jc w:val="both"/>
      </w:pPr>
      <w:r w:rsidRPr="00E70DD1">
        <w:t>GitHub</w:t>
      </w:r>
    </w:p>
    <w:p w14:paraId="0DC27174" w14:textId="77777777" w:rsidR="006247D1" w:rsidRPr="00E70DD1" w:rsidRDefault="006247D1" w:rsidP="008C4A74">
      <w:pPr>
        <w:pStyle w:val="Default"/>
        <w:numPr>
          <w:ilvl w:val="0"/>
          <w:numId w:val="16"/>
        </w:numPr>
        <w:jc w:val="both"/>
      </w:pPr>
      <w:r w:rsidRPr="00E70DD1">
        <w:t>Repl.it</w:t>
      </w:r>
    </w:p>
    <w:p w14:paraId="16404BB6" w14:textId="77777777" w:rsidR="006247D1" w:rsidRPr="00E70DD1" w:rsidRDefault="006247D1" w:rsidP="008C4A74">
      <w:pPr>
        <w:pStyle w:val="Default"/>
        <w:jc w:val="both"/>
        <w:rPr>
          <w:b/>
          <w:bCs/>
          <w:sz w:val="28"/>
          <w:szCs w:val="28"/>
        </w:rPr>
      </w:pPr>
    </w:p>
    <w:p w14:paraId="1630A972" w14:textId="58C260D5" w:rsidR="00327D41" w:rsidRPr="00A22E3E" w:rsidRDefault="00327D41" w:rsidP="008C4A74">
      <w:pPr>
        <w:pStyle w:val="Default"/>
        <w:jc w:val="both"/>
        <w:rPr>
          <w:b/>
          <w:bCs/>
          <w:sz w:val="28"/>
          <w:szCs w:val="28"/>
        </w:rPr>
      </w:pPr>
      <w:r w:rsidRPr="00A22E3E">
        <w:rPr>
          <w:b/>
          <w:bCs/>
          <w:sz w:val="28"/>
          <w:szCs w:val="28"/>
        </w:rPr>
        <w:t xml:space="preserve">Scope: </w:t>
      </w:r>
    </w:p>
    <w:p w14:paraId="3409ABF6" w14:textId="77777777" w:rsidR="00977094" w:rsidRPr="00A22E3E" w:rsidRDefault="00977094" w:rsidP="008C4A74">
      <w:pPr>
        <w:pStyle w:val="Default"/>
        <w:jc w:val="both"/>
        <w:rPr>
          <w:sz w:val="28"/>
          <w:szCs w:val="28"/>
        </w:rPr>
      </w:pPr>
    </w:p>
    <w:p w14:paraId="4B493DA9" w14:textId="301E3359" w:rsidR="008854ED" w:rsidRPr="00E70DD1" w:rsidRDefault="008854ED" w:rsidP="008C4A74">
      <w:pPr>
        <w:pStyle w:val="Default"/>
        <w:numPr>
          <w:ilvl w:val="0"/>
          <w:numId w:val="11"/>
        </w:numPr>
        <w:spacing w:after="66"/>
        <w:jc w:val="both"/>
      </w:pPr>
      <w:r w:rsidRPr="00E70DD1">
        <w:t>Even though Blackjack can be implemented in many ways, it’s implementation through this project can be determined as one of the best</w:t>
      </w:r>
      <w:r w:rsidR="00327D41" w:rsidRPr="00E70DD1">
        <w:t>.</w:t>
      </w:r>
    </w:p>
    <w:p w14:paraId="63E126EB" w14:textId="6F0B4B31" w:rsidR="00327D41" w:rsidRPr="00E70DD1" w:rsidRDefault="008854ED" w:rsidP="008C4A74">
      <w:pPr>
        <w:pStyle w:val="Default"/>
        <w:numPr>
          <w:ilvl w:val="0"/>
          <w:numId w:val="11"/>
        </w:numPr>
        <w:spacing w:after="66"/>
        <w:jc w:val="both"/>
      </w:pPr>
      <w:r w:rsidRPr="00E70DD1">
        <w:t>As this pro</w:t>
      </w:r>
      <w:r w:rsidR="00F611D7" w:rsidRPr="00E70DD1">
        <w:t>ject</w:t>
      </w:r>
      <w:r w:rsidRPr="00E70DD1">
        <w:t xml:space="preserve"> does not encourage any form of betting or gambling, it can not only be used</w:t>
      </w:r>
      <w:r w:rsidR="00327D41" w:rsidRPr="00E70DD1">
        <w:t xml:space="preserve"> </w:t>
      </w:r>
      <w:r w:rsidRPr="00E70DD1">
        <w:t>for understanding the game in depth but also to provide an amazing experience without any hassles.</w:t>
      </w:r>
    </w:p>
    <w:p w14:paraId="4F9F0187" w14:textId="1C2DE211" w:rsidR="00327D41" w:rsidRPr="00E70DD1" w:rsidRDefault="00327D41" w:rsidP="008C4A74">
      <w:pPr>
        <w:pStyle w:val="Default"/>
        <w:numPr>
          <w:ilvl w:val="0"/>
          <w:numId w:val="11"/>
        </w:numPr>
        <w:spacing w:after="66"/>
        <w:jc w:val="both"/>
      </w:pPr>
      <w:r w:rsidRPr="00E70DD1">
        <w:t xml:space="preserve">After </w:t>
      </w:r>
      <w:r w:rsidR="008854ED" w:rsidRPr="00E70DD1">
        <w:t>writing the code</w:t>
      </w:r>
      <w:r w:rsidRPr="00E70DD1">
        <w:t>, th</w:t>
      </w:r>
      <w:r w:rsidR="008854ED" w:rsidRPr="00E70DD1">
        <w:t>e</w:t>
      </w:r>
      <w:r w:rsidRPr="00E70DD1">
        <w:t xml:space="preserve"> </w:t>
      </w:r>
      <w:r w:rsidR="008854ED" w:rsidRPr="00E70DD1">
        <w:t>code</w:t>
      </w:r>
      <w:r w:rsidRPr="00E70DD1">
        <w:t xml:space="preserve"> can be </w:t>
      </w:r>
      <w:r w:rsidR="008854ED" w:rsidRPr="00E70DD1">
        <w:t>used in any kind of Python simulation environments or IDEs without any kind of malfunctions.</w:t>
      </w:r>
      <w:r w:rsidRPr="00E70DD1">
        <w:t xml:space="preserve"> </w:t>
      </w:r>
    </w:p>
    <w:p w14:paraId="220A710F" w14:textId="6424C0B9" w:rsidR="00327D41" w:rsidRPr="00E70DD1" w:rsidRDefault="00327D41" w:rsidP="008C4A74">
      <w:pPr>
        <w:pStyle w:val="Default"/>
        <w:numPr>
          <w:ilvl w:val="0"/>
          <w:numId w:val="11"/>
        </w:numPr>
        <w:jc w:val="both"/>
      </w:pPr>
      <w:r w:rsidRPr="00E70DD1">
        <w:t>Analysis</w:t>
      </w:r>
      <w:r w:rsidR="008854ED" w:rsidRPr="00E70DD1">
        <w:t xml:space="preserve"> and </w:t>
      </w:r>
      <w:r w:rsidRPr="00E70DD1">
        <w:t xml:space="preserve">interpretation of </w:t>
      </w:r>
      <w:r w:rsidR="008854ED" w:rsidRPr="00E70DD1">
        <w:t xml:space="preserve">player’s </w:t>
      </w:r>
      <w:r w:rsidR="000A0D19" w:rsidRPr="00E70DD1">
        <w:t>cards</w:t>
      </w:r>
      <w:r w:rsidR="008854ED" w:rsidRPr="00E70DD1">
        <w:t xml:space="preserve"> along with the computer (dealer) is done with utmost precision to provide us with accurate results for determination of winner</w:t>
      </w:r>
      <w:r w:rsidRPr="00E70DD1">
        <w:t xml:space="preserve">. </w:t>
      </w:r>
    </w:p>
    <w:p w14:paraId="05A01E33" w14:textId="77777777" w:rsidR="00327D41" w:rsidRPr="00E70DD1" w:rsidRDefault="00327D41" w:rsidP="008C4A74">
      <w:pPr>
        <w:pStyle w:val="Default"/>
        <w:jc w:val="both"/>
        <w:rPr>
          <w:sz w:val="28"/>
          <w:szCs w:val="28"/>
        </w:rPr>
      </w:pPr>
    </w:p>
    <w:p w14:paraId="6AB34485" w14:textId="3B8EBDCC" w:rsidR="00327D41" w:rsidRPr="00A22E3E" w:rsidRDefault="00327D41" w:rsidP="008C4A74">
      <w:pPr>
        <w:pStyle w:val="Default"/>
        <w:jc w:val="both"/>
        <w:rPr>
          <w:b/>
          <w:bCs/>
          <w:sz w:val="28"/>
          <w:szCs w:val="28"/>
        </w:rPr>
      </w:pPr>
      <w:r w:rsidRPr="00A22E3E">
        <w:rPr>
          <w:b/>
          <w:bCs/>
          <w:sz w:val="28"/>
          <w:szCs w:val="28"/>
        </w:rPr>
        <w:lastRenderedPageBreak/>
        <w:t xml:space="preserve">Platform: </w:t>
      </w:r>
    </w:p>
    <w:p w14:paraId="6E140DA3" w14:textId="77777777" w:rsidR="00BA2577" w:rsidRPr="00A22E3E" w:rsidRDefault="00BA2577" w:rsidP="008C4A74">
      <w:pPr>
        <w:pStyle w:val="Default"/>
        <w:jc w:val="both"/>
        <w:rPr>
          <w:b/>
          <w:bCs/>
          <w:sz w:val="28"/>
          <w:szCs w:val="28"/>
        </w:rPr>
      </w:pPr>
    </w:p>
    <w:p w14:paraId="3303F526" w14:textId="7D336EB9" w:rsidR="00327D41" w:rsidRPr="00E70DD1" w:rsidRDefault="009537FB" w:rsidP="008C4A74">
      <w:pPr>
        <w:pStyle w:val="Default"/>
        <w:numPr>
          <w:ilvl w:val="0"/>
          <w:numId w:val="16"/>
        </w:numPr>
        <w:jc w:val="both"/>
      </w:pPr>
      <w:r w:rsidRPr="00E70DD1">
        <w:t>Any Python IDE (Preferably Repl.it)</w:t>
      </w:r>
    </w:p>
    <w:p w14:paraId="7F86A3B8" w14:textId="5EA2622A" w:rsidR="00977094" w:rsidRPr="00E70DD1" w:rsidRDefault="00977094" w:rsidP="008C4A74">
      <w:pPr>
        <w:pStyle w:val="Default"/>
        <w:jc w:val="both"/>
        <w:rPr>
          <w:sz w:val="28"/>
          <w:szCs w:val="28"/>
        </w:rPr>
      </w:pPr>
    </w:p>
    <w:p w14:paraId="0D616881" w14:textId="3C0BDB00" w:rsidR="006518A3" w:rsidRPr="00A22E3E" w:rsidRDefault="009537FB" w:rsidP="008C4A74">
      <w:pPr>
        <w:pStyle w:val="Default"/>
        <w:jc w:val="both"/>
        <w:rPr>
          <w:b/>
          <w:bCs/>
          <w:sz w:val="28"/>
          <w:szCs w:val="28"/>
        </w:rPr>
      </w:pPr>
      <w:r w:rsidRPr="00A22E3E">
        <w:rPr>
          <w:b/>
          <w:bCs/>
          <w:sz w:val="28"/>
          <w:szCs w:val="28"/>
        </w:rPr>
        <w:t>Editor:</w:t>
      </w:r>
    </w:p>
    <w:p w14:paraId="2DDD61DF" w14:textId="5CEEBA86" w:rsidR="006518A3" w:rsidRPr="00A22E3E" w:rsidRDefault="006518A3" w:rsidP="008C4A74">
      <w:pPr>
        <w:pStyle w:val="Default"/>
        <w:jc w:val="both"/>
        <w:rPr>
          <w:b/>
          <w:bCs/>
          <w:sz w:val="28"/>
          <w:szCs w:val="28"/>
        </w:rPr>
      </w:pPr>
    </w:p>
    <w:p w14:paraId="58DF20F3" w14:textId="77777777" w:rsidR="002A547A" w:rsidRPr="00E70DD1" w:rsidRDefault="002A547A" w:rsidP="008C4A74">
      <w:pPr>
        <w:pStyle w:val="Default"/>
        <w:numPr>
          <w:ilvl w:val="0"/>
          <w:numId w:val="22"/>
        </w:numPr>
        <w:jc w:val="both"/>
      </w:pPr>
      <w:r w:rsidRPr="00E70DD1">
        <w:t xml:space="preserve">Repl.it </w:t>
      </w:r>
    </w:p>
    <w:p w14:paraId="525F328E" w14:textId="77777777" w:rsidR="006518A3" w:rsidRPr="00524025" w:rsidRDefault="006518A3" w:rsidP="008C4A74">
      <w:pPr>
        <w:pStyle w:val="Default"/>
        <w:jc w:val="both"/>
        <w:rPr>
          <w:b/>
          <w:bCs/>
          <w:sz w:val="28"/>
          <w:szCs w:val="28"/>
        </w:rPr>
      </w:pPr>
    </w:p>
    <w:p w14:paraId="14AE6270" w14:textId="188681E5" w:rsidR="00524025" w:rsidRPr="00A22E3E" w:rsidRDefault="00524025" w:rsidP="008C4A74">
      <w:pPr>
        <w:pStyle w:val="Default"/>
        <w:jc w:val="both"/>
        <w:rPr>
          <w:b/>
          <w:bCs/>
          <w:sz w:val="28"/>
          <w:szCs w:val="28"/>
        </w:rPr>
      </w:pPr>
      <w:r w:rsidRPr="00A22E3E">
        <w:rPr>
          <w:b/>
          <w:bCs/>
          <w:sz w:val="28"/>
          <w:szCs w:val="28"/>
        </w:rPr>
        <w:t xml:space="preserve">Project Incharge: </w:t>
      </w:r>
    </w:p>
    <w:p w14:paraId="010318B7" w14:textId="77777777" w:rsidR="00524025" w:rsidRPr="00A22E3E" w:rsidRDefault="00524025" w:rsidP="008C4A74">
      <w:pPr>
        <w:pStyle w:val="Default"/>
        <w:jc w:val="both"/>
        <w:rPr>
          <w:b/>
          <w:bCs/>
          <w:sz w:val="28"/>
          <w:szCs w:val="28"/>
        </w:rPr>
      </w:pPr>
    </w:p>
    <w:p w14:paraId="68FC671F" w14:textId="5AC5F37F" w:rsidR="005A2377" w:rsidRPr="005A2377" w:rsidRDefault="00524025" w:rsidP="008C4A74">
      <w:pPr>
        <w:pStyle w:val="Default"/>
        <w:numPr>
          <w:ilvl w:val="0"/>
          <w:numId w:val="22"/>
        </w:numPr>
        <w:spacing w:after="66"/>
        <w:jc w:val="both"/>
      </w:pPr>
      <w:r>
        <w:t>Majeed Sir</w:t>
      </w:r>
    </w:p>
    <w:p w14:paraId="771B3E1B" w14:textId="77777777" w:rsidR="005A2377" w:rsidRPr="005A2377" w:rsidRDefault="005A2377" w:rsidP="008C4A74">
      <w:pPr>
        <w:pStyle w:val="Default"/>
        <w:spacing w:after="66"/>
        <w:jc w:val="both"/>
      </w:pPr>
    </w:p>
    <w:p w14:paraId="6688C387" w14:textId="0343676C" w:rsidR="00524025" w:rsidRPr="00A22E3E" w:rsidRDefault="00524025" w:rsidP="008C4A74">
      <w:pPr>
        <w:pStyle w:val="Default"/>
        <w:jc w:val="both"/>
        <w:rPr>
          <w:b/>
          <w:bCs/>
          <w:sz w:val="28"/>
          <w:szCs w:val="28"/>
        </w:rPr>
      </w:pPr>
      <w:r w:rsidRPr="00A22E3E">
        <w:rPr>
          <w:b/>
          <w:bCs/>
          <w:sz w:val="28"/>
          <w:szCs w:val="28"/>
        </w:rPr>
        <w:t xml:space="preserve">Project Guide: </w:t>
      </w:r>
    </w:p>
    <w:p w14:paraId="27C20AFB" w14:textId="77777777" w:rsidR="00524025" w:rsidRPr="00A22E3E" w:rsidRDefault="00524025" w:rsidP="008C4A74">
      <w:pPr>
        <w:pStyle w:val="Default"/>
        <w:jc w:val="both"/>
        <w:rPr>
          <w:b/>
          <w:bCs/>
          <w:sz w:val="28"/>
          <w:szCs w:val="28"/>
        </w:rPr>
      </w:pPr>
    </w:p>
    <w:p w14:paraId="5EBBBE2F" w14:textId="414D89F0" w:rsidR="00524025" w:rsidRPr="005A2377" w:rsidRDefault="00524025" w:rsidP="008C4A74">
      <w:pPr>
        <w:pStyle w:val="Default"/>
        <w:numPr>
          <w:ilvl w:val="0"/>
          <w:numId w:val="22"/>
        </w:numPr>
        <w:spacing w:after="66"/>
        <w:jc w:val="both"/>
      </w:pPr>
      <w:r>
        <w:t>MV Sir</w:t>
      </w:r>
    </w:p>
    <w:p w14:paraId="56B19B6C" w14:textId="77777777" w:rsidR="005A2377" w:rsidRPr="005A2377" w:rsidRDefault="005A2377" w:rsidP="008C4A74">
      <w:pPr>
        <w:pStyle w:val="Default"/>
        <w:spacing w:after="66"/>
        <w:jc w:val="both"/>
      </w:pPr>
    </w:p>
    <w:p w14:paraId="2F89CC1E" w14:textId="00BDA336" w:rsidR="009537FB" w:rsidRPr="00A22E3E" w:rsidRDefault="009537FB" w:rsidP="008C4A74">
      <w:pPr>
        <w:pStyle w:val="Default"/>
        <w:jc w:val="both"/>
        <w:rPr>
          <w:b/>
          <w:bCs/>
          <w:sz w:val="28"/>
          <w:szCs w:val="28"/>
        </w:rPr>
      </w:pPr>
      <w:r w:rsidRPr="00A22E3E">
        <w:rPr>
          <w:b/>
          <w:bCs/>
          <w:sz w:val="28"/>
          <w:szCs w:val="28"/>
        </w:rPr>
        <w:t xml:space="preserve">Team Members: </w:t>
      </w:r>
    </w:p>
    <w:p w14:paraId="062B05EB" w14:textId="77777777" w:rsidR="00BA2577" w:rsidRPr="00A22E3E" w:rsidRDefault="00BA2577" w:rsidP="008C4A74">
      <w:pPr>
        <w:pStyle w:val="Default"/>
        <w:jc w:val="both"/>
        <w:rPr>
          <w:b/>
          <w:bCs/>
          <w:sz w:val="28"/>
          <w:szCs w:val="28"/>
        </w:rPr>
      </w:pPr>
    </w:p>
    <w:p w14:paraId="4710EF78" w14:textId="0452A416" w:rsidR="006518A3" w:rsidRPr="00E70DD1" w:rsidRDefault="009537FB" w:rsidP="008C4A74">
      <w:pPr>
        <w:pStyle w:val="Default"/>
        <w:numPr>
          <w:ilvl w:val="0"/>
          <w:numId w:val="22"/>
        </w:numPr>
        <w:spacing w:after="66"/>
        <w:jc w:val="both"/>
      </w:pPr>
      <w:r w:rsidRPr="00E70DD1">
        <w:t>A</w:t>
      </w:r>
      <w:r w:rsidR="00855FCC" w:rsidRPr="00E70DD1">
        <w:t xml:space="preserve">. </w:t>
      </w:r>
      <w:r w:rsidRPr="00E70DD1">
        <w:t xml:space="preserve">Aditya – 17911A05J4 </w:t>
      </w:r>
    </w:p>
    <w:sectPr w:rsidR="006518A3" w:rsidRPr="00E70DD1" w:rsidSect="00BA2577">
      <w:headerReference w:type="even" r:id="rId7"/>
      <w:headerReference w:type="default" r:id="rId8"/>
      <w:footerReference w:type="even" r:id="rId9"/>
      <w:footerReference w:type="default" r:id="rId10"/>
      <w:headerReference w:type="first" r:id="rId11"/>
      <w:footerReference w:type="first" r:id="rId12"/>
      <w:pgSz w:w="11906" w:h="173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8FBD1" w14:textId="77777777" w:rsidR="008B7602" w:rsidRDefault="008B7602" w:rsidP="00BA2577">
      <w:pPr>
        <w:spacing w:after="0" w:line="240" w:lineRule="auto"/>
      </w:pPr>
      <w:r>
        <w:separator/>
      </w:r>
    </w:p>
  </w:endnote>
  <w:endnote w:type="continuationSeparator" w:id="0">
    <w:p w14:paraId="4CAF7D50" w14:textId="77777777" w:rsidR="008B7602" w:rsidRDefault="008B7602" w:rsidP="00BA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A417A" w14:textId="77777777" w:rsidR="00BA2577" w:rsidRDefault="00BA2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3DF34" w14:textId="77777777" w:rsidR="00BA2577" w:rsidRDefault="00BA2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7DC0F" w14:textId="77777777" w:rsidR="00BA2577" w:rsidRDefault="00BA2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F29F6" w14:textId="77777777" w:rsidR="008B7602" w:rsidRDefault="008B7602" w:rsidP="00BA2577">
      <w:pPr>
        <w:spacing w:after="0" w:line="240" w:lineRule="auto"/>
      </w:pPr>
      <w:r>
        <w:separator/>
      </w:r>
    </w:p>
  </w:footnote>
  <w:footnote w:type="continuationSeparator" w:id="0">
    <w:p w14:paraId="03C8055D" w14:textId="77777777" w:rsidR="008B7602" w:rsidRDefault="008B7602" w:rsidP="00BA2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3BF48" w14:textId="21C36612" w:rsidR="00BA2577" w:rsidRDefault="008B7602">
    <w:pPr>
      <w:pStyle w:val="Header"/>
    </w:pPr>
    <w:r>
      <w:rPr>
        <w:noProof/>
      </w:rPr>
      <w:pict w14:anchorId="6D7AF9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0020876" o:spid="_x0000_s2051" type="#_x0000_t136" style="position:absolute;margin-left:0;margin-top:0;width:567.55pt;height:170.25pt;rotation:315;z-index:-251655168;mso-position-horizontal:center;mso-position-horizontal-relative:margin;mso-position-vertical:center;mso-position-vertical-relative:margin" o:allowincell="f" fillcolor="silver" stroked="f">
          <v:fill opacity=".5"/>
          <v:textpath style="font-family:&quot;Calibri&quot;;font-size:1pt" string="17911A05J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12DF9" w14:textId="4187C51E" w:rsidR="00BA2577" w:rsidRDefault="008B7602">
    <w:pPr>
      <w:pStyle w:val="Header"/>
    </w:pPr>
    <w:r>
      <w:rPr>
        <w:noProof/>
      </w:rPr>
      <w:pict w14:anchorId="6D5719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0020877" o:spid="_x0000_s2052" type="#_x0000_t136" style="position:absolute;margin-left:0;margin-top:0;width:567.55pt;height:170.25pt;rotation:315;z-index:-251653120;mso-position-horizontal:center;mso-position-horizontal-relative:margin;mso-position-vertical:center;mso-position-vertical-relative:margin" o:allowincell="f" fillcolor="silver" stroked="f">
          <v:fill opacity=".5"/>
          <v:textpath style="font-family:&quot;Calibri&quot;;font-size:1pt" string="17911A05J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AD465" w14:textId="6F775429" w:rsidR="00BA2577" w:rsidRDefault="008B7602">
    <w:pPr>
      <w:pStyle w:val="Header"/>
    </w:pPr>
    <w:r>
      <w:rPr>
        <w:noProof/>
      </w:rPr>
      <w:pict w14:anchorId="7FD37D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0020875" o:spid="_x0000_s2050" type="#_x0000_t136" style="position:absolute;margin-left:0;margin-top:0;width:567.55pt;height:170.25pt;rotation:315;z-index:-251657216;mso-position-horizontal:center;mso-position-horizontal-relative:margin;mso-position-vertical:center;mso-position-vertical-relative:margin" o:allowincell="f" fillcolor="silver" stroked="f">
          <v:fill opacity=".5"/>
          <v:textpath style="font-family:&quot;Calibri&quot;;font-size:1pt" string="17911A05J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65pt;height:11.65pt" o:bullet="t">
        <v:imagedata r:id="rId1" o:title="mso9DBB"/>
      </v:shape>
    </w:pict>
  </w:numPicBullet>
  <w:abstractNum w:abstractNumId="0" w15:restartNumberingAfterBreak="0">
    <w:nsid w:val="B1118310"/>
    <w:multiLevelType w:val="hybridMultilevel"/>
    <w:tmpl w:val="1EE302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4FAE2D"/>
    <w:multiLevelType w:val="hybridMultilevel"/>
    <w:tmpl w:val="148B68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F803C6"/>
    <w:multiLevelType w:val="hybridMultilevel"/>
    <w:tmpl w:val="FACE648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FD6B18"/>
    <w:multiLevelType w:val="hybridMultilevel"/>
    <w:tmpl w:val="887C822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E32D3"/>
    <w:multiLevelType w:val="hybridMultilevel"/>
    <w:tmpl w:val="1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83960"/>
    <w:multiLevelType w:val="hybridMultilevel"/>
    <w:tmpl w:val="E4A88940"/>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A0AFD"/>
    <w:multiLevelType w:val="hybridMultilevel"/>
    <w:tmpl w:val="9AFEA49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D4ECC2"/>
    <w:multiLevelType w:val="hybridMultilevel"/>
    <w:tmpl w:val="86A562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D2D7139"/>
    <w:multiLevelType w:val="hybridMultilevel"/>
    <w:tmpl w:val="AD66D76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DD1EA06"/>
    <w:multiLevelType w:val="hybridMultilevel"/>
    <w:tmpl w:val="043CB0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8805E8F"/>
    <w:multiLevelType w:val="hybridMultilevel"/>
    <w:tmpl w:val="D58AAD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C683DF6"/>
    <w:multiLevelType w:val="hybridMultilevel"/>
    <w:tmpl w:val="A606B84E"/>
    <w:lvl w:ilvl="0" w:tplc="04090007">
      <w:start w:val="1"/>
      <w:numFmt w:val="bullet"/>
      <w:lvlText w:val=""/>
      <w:lvlPicBulletId w:val="0"/>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BF34FD"/>
    <w:multiLevelType w:val="hybridMultilevel"/>
    <w:tmpl w:val="F81E311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27A250"/>
    <w:multiLevelType w:val="hybridMultilevel"/>
    <w:tmpl w:val="4ACDB1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1C26C5D"/>
    <w:multiLevelType w:val="hybridMultilevel"/>
    <w:tmpl w:val="074C05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A672E5F"/>
    <w:multiLevelType w:val="hybridMultilevel"/>
    <w:tmpl w:val="2714B1B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769EA"/>
    <w:multiLevelType w:val="hybridMultilevel"/>
    <w:tmpl w:val="216C9650"/>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28586A"/>
    <w:multiLevelType w:val="hybridMultilevel"/>
    <w:tmpl w:val="67DA6E8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14D31"/>
    <w:multiLevelType w:val="hybridMultilevel"/>
    <w:tmpl w:val="FE04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779B0"/>
    <w:multiLevelType w:val="hybridMultilevel"/>
    <w:tmpl w:val="99C41F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82379FF"/>
    <w:multiLevelType w:val="hybridMultilevel"/>
    <w:tmpl w:val="E0C81B9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F65DD"/>
    <w:multiLevelType w:val="hybridMultilevel"/>
    <w:tmpl w:val="3752B808"/>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5F319"/>
    <w:multiLevelType w:val="hybridMultilevel"/>
    <w:tmpl w:val="32FBCA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3A2230B"/>
    <w:multiLevelType w:val="hybridMultilevel"/>
    <w:tmpl w:val="EB83ED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66D25F4"/>
    <w:multiLevelType w:val="hybridMultilevel"/>
    <w:tmpl w:val="E1D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07688"/>
    <w:multiLevelType w:val="hybridMultilevel"/>
    <w:tmpl w:val="011A984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9257C04"/>
    <w:multiLevelType w:val="hybridMultilevel"/>
    <w:tmpl w:val="D9BA61D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0C4ADB"/>
    <w:multiLevelType w:val="hybridMultilevel"/>
    <w:tmpl w:val="4EFA44A2"/>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17F4B"/>
    <w:multiLevelType w:val="hybridMultilevel"/>
    <w:tmpl w:val="5298F9A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CE07E50"/>
    <w:multiLevelType w:val="hybridMultilevel"/>
    <w:tmpl w:val="3EA6CE0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7"/>
  </w:num>
  <w:num w:numId="4">
    <w:abstractNumId w:val="0"/>
  </w:num>
  <w:num w:numId="5">
    <w:abstractNumId w:val="9"/>
  </w:num>
  <w:num w:numId="6">
    <w:abstractNumId w:val="19"/>
  </w:num>
  <w:num w:numId="7">
    <w:abstractNumId w:val="14"/>
  </w:num>
  <w:num w:numId="8">
    <w:abstractNumId w:val="23"/>
  </w:num>
  <w:num w:numId="9">
    <w:abstractNumId w:val="13"/>
  </w:num>
  <w:num w:numId="10">
    <w:abstractNumId w:val="27"/>
  </w:num>
  <w:num w:numId="11">
    <w:abstractNumId w:val="12"/>
  </w:num>
  <w:num w:numId="12">
    <w:abstractNumId w:val="11"/>
  </w:num>
  <w:num w:numId="13">
    <w:abstractNumId w:val="17"/>
  </w:num>
  <w:num w:numId="14">
    <w:abstractNumId w:val="10"/>
  </w:num>
  <w:num w:numId="15">
    <w:abstractNumId w:val="8"/>
  </w:num>
  <w:num w:numId="16">
    <w:abstractNumId w:val="18"/>
  </w:num>
  <w:num w:numId="17">
    <w:abstractNumId w:val="4"/>
  </w:num>
  <w:num w:numId="18">
    <w:abstractNumId w:val="25"/>
  </w:num>
  <w:num w:numId="19">
    <w:abstractNumId w:val="2"/>
  </w:num>
  <w:num w:numId="20">
    <w:abstractNumId w:val="6"/>
  </w:num>
  <w:num w:numId="21">
    <w:abstractNumId w:val="28"/>
  </w:num>
  <w:num w:numId="22">
    <w:abstractNumId w:val="24"/>
  </w:num>
  <w:num w:numId="23">
    <w:abstractNumId w:val="3"/>
  </w:num>
  <w:num w:numId="24">
    <w:abstractNumId w:val="26"/>
  </w:num>
  <w:num w:numId="25">
    <w:abstractNumId w:val="20"/>
  </w:num>
  <w:num w:numId="26">
    <w:abstractNumId w:val="16"/>
  </w:num>
  <w:num w:numId="27">
    <w:abstractNumId w:val="5"/>
  </w:num>
  <w:num w:numId="28">
    <w:abstractNumId w:val="15"/>
  </w:num>
  <w:num w:numId="29">
    <w:abstractNumId w:val="2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41"/>
    <w:rsid w:val="00056D9C"/>
    <w:rsid w:val="000A0D19"/>
    <w:rsid w:val="001A0200"/>
    <w:rsid w:val="00252DA1"/>
    <w:rsid w:val="002A547A"/>
    <w:rsid w:val="00327D41"/>
    <w:rsid w:val="00335F6A"/>
    <w:rsid w:val="0045630C"/>
    <w:rsid w:val="00524025"/>
    <w:rsid w:val="005A2377"/>
    <w:rsid w:val="006247D1"/>
    <w:rsid w:val="006518A3"/>
    <w:rsid w:val="006F54BE"/>
    <w:rsid w:val="007B2AE2"/>
    <w:rsid w:val="00855FCC"/>
    <w:rsid w:val="008854ED"/>
    <w:rsid w:val="008B7602"/>
    <w:rsid w:val="008C4A74"/>
    <w:rsid w:val="008C7B4A"/>
    <w:rsid w:val="009537FB"/>
    <w:rsid w:val="0096055C"/>
    <w:rsid w:val="00977094"/>
    <w:rsid w:val="00A22E3E"/>
    <w:rsid w:val="00A53434"/>
    <w:rsid w:val="00A96B04"/>
    <w:rsid w:val="00BA2577"/>
    <w:rsid w:val="00CF4AED"/>
    <w:rsid w:val="00DA04DC"/>
    <w:rsid w:val="00E07028"/>
    <w:rsid w:val="00E70DD1"/>
    <w:rsid w:val="00EE3EFD"/>
    <w:rsid w:val="00EF1636"/>
    <w:rsid w:val="00F6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0CEBC9A"/>
  <w15:chartTrackingRefBased/>
  <w15:docId w15:val="{244415CB-FA76-4A17-B5C1-C1D7ED5A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7D4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A2577"/>
    <w:rPr>
      <w:color w:val="0563C1" w:themeColor="hyperlink"/>
      <w:u w:val="single"/>
    </w:rPr>
  </w:style>
  <w:style w:type="character" w:styleId="UnresolvedMention">
    <w:name w:val="Unresolved Mention"/>
    <w:basedOn w:val="DefaultParagraphFont"/>
    <w:uiPriority w:val="99"/>
    <w:semiHidden/>
    <w:unhideWhenUsed/>
    <w:rsid w:val="00BA2577"/>
    <w:rPr>
      <w:color w:val="605E5C"/>
      <w:shd w:val="clear" w:color="auto" w:fill="E1DFDD"/>
    </w:rPr>
  </w:style>
  <w:style w:type="paragraph" w:styleId="Header">
    <w:name w:val="header"/>
    <w:basedOn w:val="Normal"/>
    <w:link w:val="HeaderChar"/>
    <w:uiPriority w:val="99"/>
    <w:unhideWhenUsed/>
    <w:rsid w:val="00BA2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577"/>
  </w:style>
  <w:style w:type="paragraph" w:styleId="Footer">
    <w:name w:val="footer"/>
    <w:basedOn w:val="Normal"/>
    <w:link w:val="FooterChar"/>
    <w:uiPriority w:val="99"/>
    <w:unhideWhenUsed/>
    <w:rsid w:val="00BA2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577"/>
  </w:style>
  <w:style w:type="paragraph" w:styleId="ListParagraph">
    <w:name w:val="List Paragraph"/>
    <w:basedOn w:val="Normal"/>
    <w:uiPriority w:val="34"/>
    <w:qFormat/>
    <w:rsid w:val="0065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649">
      <w:bodyDiv w:val="1"/>
      <w:marLeft w:val="0"/>
      <w:marRight w:val="0"/>
      <w:marTop w:val="0"/>
      <w:marBottom w:val="0"/>
      <w:divBdr>
        <w:top w:val="none" w:sz="0" w:space="0" w:color="auto"/>
        <w:left w:val="none" w:sz="0" w:space="0" w:color="auto"/>
        <w:bottom w:val="none" w:sz="0" w:space="0" w:color="auto"/>
        <w:right w:val="none" w:sz="0" w:space="0" w:color="auto"/>
      </w:divBdr>
      <w:divsChild>
        <w:div w:id="1392535656">
          <w:marLeft w:val="0"/>
          <w:marRight w:val="0"/>
          <w:marTop w:val="0"/>
          <w:marBottom w:val="0"/>
          <w:divBdr>
            <w:top w:val="none" w:sz="0" w:space="0" w:color="auto"/>
            <w:left w:val="none" w:sz="0" w:space="0" w:color="auto"/>
            <w:bottom w:val="none" w:sz="0" w:space="0" w:color="auto"/>
            <w:right w:val="none" w:sz="0" w:space="0" w:color="auto"/>
          </w:divBdr>
          <w:divsChild>
            <w:div w:id="15044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Ayyagari</dc:creator>
  <cp:keywords/>
  <dc:description/>
  <cp:lastModifiedBy>Aditya Ayyagari</cp:lastModifiedBy>
  <cp:revision>15</cp:revision>
  <dcterms:created xsi:type="dcterms:W3CDTF">2021-01-07T10:12:00Z</dcterms:created>
  <dcterms:modified xsi:type="dcterms:W3CDTF">2021-01-11T13:48:00Z</dcterms:modified>
</cp:coreProperties>
</file>