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99B" w:rsidRDefault="009E726E" w:rsidP="00DF399B">
      <w:pPr>
        <w:spacing w:after="160" w:line="480" w:lineRule="auto"/>
        <w:sectPr w:rsidR="00DF399B" w:rsidSect="007025E5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C9077" wp14:editId="3E0EE705">
                <wp:simplePos x="0" y="0"/>
                <wp:positionH relativeFrom="column">
                  <wp:posOffset>428625</wp:posOffset>
                </wp:positionH>
                <wp:positionV relativeFrom="paragraph">
                  <wp:posOffset>6211570</wp:posOffset>
                </wp:positionV>
                <wp:extent cx="5600700" cy="685800"/>
                <wp:effectExtent l="0" t="0" r="0" b="0"/>
                <wp:wrapNone/>
                <wp:docPr id="3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117DF9" w:rsidRPr="002F6B0A" w:rsidRDefault="00117DF9" w:rsidP="009E726E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Entrega del primer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C9077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33.75pt;margin-top:489.1pt;width:441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" filled="f" stroked="f" strokeweight=".5pt">
                <v:textbox>
                  <w:txbxContent>
                    <w:p w:rsidR="00117DF9" w:rsidRPr="002F6B0A" w:rsidRDefault="00117DF9" w:rsidP="009E726E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Entrega del primer sprint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10D4E" wp14:editId="40886292">
                <wp:simplePos x="0" y="0"/>
                <wp:positionH relativeFrom="column">
                  <wp:posOffset>613410</wp:posOffset>
                </wp:positionH>
                <wp:positionV relativeFrom="paragraph">
                  <wp:posOffset>177165</wp:posOffset>
                </wp:positionV>
                <wp:extent cx="5600700" cy="685800"/>
                <wp:effectExtent l="0" t="0" r="0" b="0"/>
                <wp:wrapNone/>
                <wp:docPr id="9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117DF9" w:rsidRPr="002F6B0A" w:rsidRDefault="00117DF9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10D4E" id="Cuadro de texto 11" o:spid="_x0000_s1027" type="#_x0000_t202" style="position:absolute;margin-left:48.3pt;margin-top:13.95pt;width:44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" filled="f" stroked="f" strokeweight=".5pt">
                <v:textbox>
                  <w:txbxContent>
                    <w:p w:rsidR="00117DF9" w:rsidRPr="002F6B0A" w:rsidRDefault="00117DF9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A50D5" wp14:editId="173BD466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9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117DF9" w:rsidRPr="002F6B0A" w:rsidRDefault="00117DF9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:rsidR="00117DF9" w:rsidRPr="002F6B0A" w:rsidRDefault="00117DF9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:rsidR="00117DF9" w:rsidRPr="002F6B0A" w:rsidRDefault="00117DF9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:rsidR="00117DF9" w:rsidRPr="002F6B0A" w:rsidRDefault="00117DF9" w:rsidP="00DF399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Larios Soto 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A50D5" id="Cuadro de texto 34" o:spid="_x0000_s1028" type="#_x0000_t202" style="position:absolute;margin-left:17.85pt;margin-top:250.55pt;width:441pt;height:1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" filled="f" stroked="f" strokeweight=".5pt">
                <v:textbox>
                  <w:txbxContent>
                    <w:p w:rsidR="00117DF9" w:rsidRPr="002F6B0A" w:rsidRDefault="00117DF9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:rsidR="00117DF9" w:rsidRPr="002F6B0A" w:rsidRDefault="00117DF9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Alonso Pérez Antonio</w:t>
                      </w:r>
                    </w:p>
                    <w:p w:rsidR="00117DF9" w:rsidRPr="002F6B0A" w:rsidRDefault="00117DF9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Jiménez Rodríguez Lizet</w:t>
                      </w:r>
                    </w:p>
                    <w:p w:rsidR="00117DF9" w:rsidRPr="002F6B0A" w:rsidRDefault="00117DF9" w:rsidP="00DF399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Larios Soto Kay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FF870" wp14:editId="2FFAC10C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9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117DF9" w:rsidRPr="002F6B0A" w:rsidRDefault="00117DF9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Pet Sitting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F870" id="Cuadro de texto 37" o:spid="_x0000_s1029" type="#_x0000_t202" style="position:absolute;margin-left:24.95pt;margin-top:166.3pt;width:441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ETS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" filled="f" stroked="f" strokeweight=".5pt">
                <v:textbox>
                  <w:txbxContent>
                    <w:p w:rsidR="00117DF9" w:rsidRPr="002F6B0A" w:rsidRDefault="00117DF9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Proyecto: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Pet Sitting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D6DA9" wp14:editId="30B4B96C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9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117DF9" w:rsidRPr="002F6B0A" w:rsidRDefault="00117DF9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6DA9" id="_x0000_s1030" type="#_x0000_t202" style="position:absolute;margin-left:25.9pt;margin-top:421.3pt;width:441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" filled="f" stroked="f" strokeweight=".5pt">
                <v:textbox>
                  <w:txbxContent>
                    <w:p w:rsidR="00117DF9" w:rsidRPr="002F6B0A" w:rsidRDefault="00117DF9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Grupo: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7ITI2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A3396" wp14:editId="73D9C2AD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9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117DF9" w:rsidRPr="002F6B0A" w:rsidRDefault="00117DF9" w:rsidP="00DF399B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Blue sky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A3396" id="Cuadro de texto 33" o:spid="_x0000_s1031" type="#_x0000_t202" style="position:absolute;margin-left:23.1pt;margin-top:87.6pt;width:441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xp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" filled="f" stroked="f" strokeweight=".5pt">
                <v:textbox>
                  <w:txbxContent>
                    <w:p w:rsidR="00117DF9" w:rsidRPr="002F6B0A" w:rsidRDefault="00117DF9" w:rsidP="00DF399B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Empresa: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Blue sky</w:t>
                      </w:r>
                    </w:p>
                  </w:txbxContent>
                </v:textbox>
              </v:shape>
            </w:pict>
          </mc:Fallback>
        </mc:AlternateContent>
      </w:r>
      <w:r w:rsidR="00DF399B">
        <w:br w:type="page"/>
      </w:r>
    </w:p>
    <w:p w:rsidR="00207A91" w:rsidRDefault="00DF399B" w:rsidP="00DF399B">
      <w:pPr>
        <w:jc w:val="center"/>
        <w:rPr>
          <w:rFonts w:ascii="Arial" w:hAnsi="Arial" w:cs="Arial"/>
          <w:b/>
          <w:sz w:val="24"/>
        </w:rPr>
      </w:pPr>
      <w:r w:rsidRPr="00DF399B">
        <w:rPr>
          <w:rFonts w:ascii="Arial" w:hAnsi="Arial" w:cs="Arial"/>
          <w:b/>
          <w:sz w:val="24"/>
        </w:rPr>
        <w:lastRenderedPageBreak/>
        <w:t>Diagrama Entidad Relación</w:t>
      </w:r>
    </w:p>
    <w:p w:rsidR="0034371F" w:rsidRDefault="00207A91">
      <w:pPr>
        <w:rPr>
          <w:rFonts w:ascii="Arial" w:hAnsi="Arial" w:cs="Arial"/>
          <w:b/>
          <w:sz w:val="24"/>
        </w:rPr>
        <w:sectPr w:rsidR="0034371F" w:rsidSect="0034371F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4"/>
        </w:rPr>
        <w:br w:type="page"/>
      </w:r>
    </w:p>
    <w:p w:rsidR="00207A91" w:rsidRDefault="00207A91">
      <w:pPr>
        <w:rPr>
          <w:rFonts w:ascii="Arial" w:hAnsi="Arial" w:cs="Arial"/>
          <w:b/>
          <w:sz w:val="24"/>
        </w:rPr>
      </w:pPr>
    </w:p>
    <w:p w:rsidR="00207A91" w:rsidRDefault="009249B8" w:rsidP="009E726E">
      <w:pPr>
        <w:jc w:val="center"/>
        <w:rPr>
          <w:rFonts w:ascii="Arial" w:hAnsi="Arial" w:cs="Arial"/>
          <w:b/>
        </w:rPr>
      </w:pPr>
      <w:r w:rsidRPr="009249B8">
        <w:rPr>
          <w:rFonts w:ascii="Arial" w:hAnsi="Arial" w:cs="Arial"/>
          <w:b/>
        </w:rPr>
        <w:t>Storyboard de la aplicación de escritorio</w:t>
      </w:r>
    </w:p>
    <w:p w:rsidR="00207A91" w:rsidRDefault="009E726E" w:rsidP="009249B8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6512</wp:posOffset>
            </wp:positionV>
            <wp:extent cx="4177030" cy="3743325"/>
            <wp:effectExtent l="0" t="0" r="0" b="9525"/>
            <wp:wrapThrough wrapText="bothSides">
              <wp:wrapPolygon edited="0">
                <wp:start x="0" y="0"/>
                <wp:lineTo x="0" y="21545"/>
                <wp:lineTo x="21475" y="21545"/>
                <wp:lineTo x="2147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Default="00207A91" w:rsidP="009249B8">
      <w:pPr>
        <w:jc w:val="center"/>
        <w:rPr>
          <w:rFonts w:ascii="Arial" w:hAnsi="Arial" w:cs="Arial"/>
          <w:b/>
        </w:rPr>
      </w:pPr>
    </w:p>
    <w:p w:rsidR="00207A91" w:rsidRPr="009249B8" w:rsidRDefault="00207A91" w:rsidP="009249B8">
      <w:pPr>
        <w:jc w:val="center"/>
        <w:rPr>
          <w:rFonts w:ascii="Arial" w:hAnsi="Arial" w:cs="Arial"/>
          <w:b/>
        </w:rPr>
      </w:pPr>
    </w:p>
    <w:p w:rsidR="00467F21" w:rsidRDefault="00467F21"/>
    <w:p w:rsidR="00467F21" w:rsidRDefault="009E726E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1486993</wp:posOffset>
            </wp:positionH>
            <wp:positionV relativeFrom="paragraph">
              <wp:posOffset>16126</wp:posOffset>
            </wp:positionV>
            <wp:extent cx="4305300" cy="38290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A91" w:rsidRDefault="00207A91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793DE6" w:rsidRDefault="00793DE6">
      <w:r>
        <w:rPr>
          <w:noProof/>
          <w:lang w:eastAsia="es-MX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1398846</wp:posOffset>
            </wp:positionH>
            <wp:positionV relativeFrom="paragraph">
              <wp:posOffset>63500</wp:posOffset>
            </wp:positionV>
            <wp:extent cx="4391025" cy="4333875"/>
            <wp:effectExtent l="0" t="0" r="9525" b="9525"/>
            <wp:wrapThrough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Pr="00793DE6" w:rsidRDefault="00793DE6" w:rsidP="00793DE6"/>
    <w:p w:rsidR="00793DE6" w:rsidRDefault="00793DE6" w:rsidP="00793DE6"/>
    <w:p w:rsidR="00793DE6" w:rsidRDefault="00793DE6" w:rsidP="00793DE6"/>
    <w:p w:rsidR="00793DE6" w:rsidRDefault="00793DE6">
      <w:r>
        <w:br w:type="page"/>
      </w:r>
    </w:p>
    <w:p w:rsidR="00793DE6" w:rsidRDefault="00793DE6" w:rsidP="00793DE6">
      <w:pPr>
        <w:jc w:val="center"/>
        <w:rPr>
          <w:rFonts w:ascii="Arial" w:hAnsi="Arial" w:cs="Arial"/>
          <w:b/>
        </w:rPr>
      </w:pPr>
      <w:r w:rsidRPr="00793DE6">
        <w:rPr>
          <w:rFonts w:ascii="Arial" w:hAnsi="Arial" w:cs="Arial"/>
          <w:b/>
        </w:rPr>
        <w:lastRenderedPageBreak/>
        <w:t>Planos del prototipo</w:t>
      </w:r>
    </w:p>
    <w:p w:rsidR="007025E5" w:rsidRDefault="00793DE6" w:rsidP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Investigación de alimentación de una mascota</w:t>
      </w:r>
    </w:p>
    <w:p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Entrevista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perro?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gato?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:rsidR="00793DE6" w:rsidRDefault="00793DE6" w:rsidP="0034371F">
      <w:pPr>
        <w:pStyle w:val="Prrafodelista"/>
        <w:numPr>
          <w:ilvl w:val="0"/>
          <w:numId w:val="3"/>
        </w:numPr>
        <w:tabs>
          <w:tab w:val="left" w:pos="3495"/>
        </w:tabs>
        <w:spacing w:line="720" w:lineRule="auto"/>
        <w:jc w:val="left"/>
      </w:pPr>
      <w:r>
        <w:t>¿Cada cuando come un roedor?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¿Cada cuando come un conejo?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¿Qué cantidad es recomendable administrar?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¿Su alimentación depende de la edad y raza?</w:t>
      </w:r>
    </w:p>
    <w:p w:rsidR="00793DE6" w:rsidRDefault="00793DE6" w:rsidP="0034371F">
      <w:pPr>
        <w:pStyle w:val="Prrafodelista"/>
        <w:numPr>
          <w:ilvl w:val="0"/>
          <w:numId w:val="3"/>
        </w:numPr>
        <w:spacing w:line="720" w:lineRule="auto"/>
        <w:jc w:val="left"/>
      </w:pPr>
      <w:r>
        <w:t>¿Todos los amínales (anteriores) de la misma edad comen lo mismo?</w:t>
      </w:r>
    </w:p>
    <w:p w:rsidR="0034371F" w:rsidRDefault="0034371F" w:rsidP="0034371F">
      <w:pPr>
        <w:pStyle w:val="Prrafodelista"/>
        <w:numPr>
          <w:ilvl w:val="0"/>
          <w:numId w:val="3"/>
        </w:numPr>
        <w:spacing w:line="276" w:lineRule="auto"/>
        <w:jc w:val="left"/>
      </w:pPr>
      <w:r>
        <w:t>¿Existe alguna fórmula o manera de saber qué cantidad de alimentación y tiempo es recomendable para alimentar a una mascota?</w:t>
      </w:r>
    </w:p>
    <w:p w:rsidR="00793DE6" w:rsidRPr="00793DE6" w:rsidRDefault="00793DE6" w:rsidP="00793DE6">
      <w:pPr>
        <w:rPr>
          <w:rFonts w:ascii="Arial" w:eastAsiaTheme="minorHAnsi" w:hAnsi="Arial"/>
          <w:sz w:val="24"/>
        </w:rPr>
      </w:pPr>
      <w:r>
        <w:br w:type="page"/>
      </w:r>
    </w:p>
    <w:p w:rsidR="00793DE6" w:rsidRDefault="00793DE6" w:rsidP="0034371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Cotización real</w:t>
      </w:r>
    </w:p>
    <w:p w:rsidR="00793DE6" w:rsidRDefault="00793D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93DE6" w:rsidRDefault="00793DE6" w:rsidP="00793DE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Descripción de requerimientos</w:t>
      </w:r>
    </w:p>
    <w:p w:rsidR="00117DF9" w:rsidRDefault="00117DF9" w:rsidP="00117DF9">
      <w:pPr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pict>
          <v:rect id="_x0000_i1025" style="width:0;height:3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412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0" w:name="ORG-0001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Blue Sky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Dirección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Teléfono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" w:name="STK-0001"/>
      <w:bookmarkEnd w:id="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Lizet Jiménez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Analista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Buena comunicación, inteligente y con conocimiento en metodologías web.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2" w:name="STK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 DI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Diseñador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Inteligente e innovador 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3" w:name="STK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Kary Larios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de base de datos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 manejo de datos, Seguridad en la información e inteligente.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4" w:name="STK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Lizet Jiménez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Líder de proyecto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Habilidad en liderazgo, apoyo al equipo y buena comunicación.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5" w:name="STK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 DE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Desarrollador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Inteligente, innovador y proactivo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6" w:name="STK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9100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Participante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Antonio Alonso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Organización</w:t>
            </w:r>
          </w:p>
        </w:tc>
        <w:bookmarkEnd w:id="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"ORG-0001"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Blue Sky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Administrador en electrónica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desarrollador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Sí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Buena memoria, proactivo y organizado.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7" w:name="FRQ-000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prototipo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( 26/02/2019 )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"STK-0002"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DI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diseñador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un diseño de un prototipo del dispensador con medidas aproximadas y selección de materiales a utilizar.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cambiar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8" w:name="FRQ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del diagrama entidad relación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8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"STK-0003"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Kary Larios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diagrama entidad relación correspondiente pensando lógicamente en todos los campos que se requieren para almacenar información.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Realizar script 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9" w:name="FRQ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Diseño de la base de datos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"STK-0003"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Kary Larios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administrador de base de datos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realizar el script de la base de datos tomando en cuenta el diagrama entidad relación que anteriormente se realizó.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validado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0" w:name="FRQ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Storyboards de la aplicación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0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"STK-0001"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Lizet Jiménez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analista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 xml:space="preserve">realizar los bocetos de la aplicación final de escritorio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Pasar diseños al diseñador para esperar aprobación de diseño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1" w:name="FRQ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Registrar mascota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desarrollador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generar el proceso en la aplicación de escritorio de registrar mascota, almacenando la información en la base de datos previamente diseñada.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  <w:bookmarkStart w:id="12" w:name="_GoBack"/>
            <w:bookmarkEnd w:id="12"/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3" w:name="FRQ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FRQ-0006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Modificar datos de la mascota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1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permitir modificar los datos de la mascota en caso de que la actualización de edad sea considerable.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4" w:name="FRQ-000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FRQ-0007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Eliminar datos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4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poder eliminar información en caso de que el dueño no requiera ya usar el dispensador o sufra la pérdida de su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5" w:name="FRQ-000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FRQ-0008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Mostrar datos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5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mostrar los datos de la mascota junto sus tiempo y cantidad de dispensación para que el cliente lo tenga en cuenta.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puede esperar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baja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6" w:name="FRQ-0009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FRQ-0009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Enviar datos al dispositivo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6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calcular la cantidad y tiempo de dispensación de comida tomando en cuenta la edad y peso de la mascota para mandar esos datos al dispositivo que va a automatizar la gestión de alimento al ejemplar.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importante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construcción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media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117DF9" w:rsidRDefault="00117DF9" w:rsidP="00117DF9">
      <w:pPr>
        <w:pStyle w:val="NormalWeb"/>
        <w:spacing w:before="0" w:beforeAutospacing="0" w:after="0" w:afterAutospacing="0"/>
        <w:jc w:val="both"/>
        <w:rPr>
          <w:rFonts w:ascii="Arial" w:hAnsi="Arial" w:cs="Arial"/>
          <w:vanish/>
          <w:sz w:val="20"/>
          <w:szCs w:val="20"/>
        </w:rPr>
      </w:pPr>
      <w:bookmarkStart w:id="17" w:name="FRQ-001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321"/>
      </w:tblGrid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FRQ-0010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Dispensar la cantidad de alimento a soltar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1.0 ( 27/02/2019 )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Autores</w:t>
            </w:r>
          </w:p>
        </w:tc>
        <w:bookmarkEnd w:id="1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HYPERLINK "" \l "STK-0005"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Style w:val="Hipervnculo"/>
                <w:rFonts w:ascii="Arial" w:eastAsia="Times New Roman" w:hAnsi="Arial" w:cs="Arial"/>
              </w:rPr>
              <w:t>Antonio Alonso DE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240"/>
              <w:rPr>
                <w:rFonts w:ascii="Arial" w:eastAsia="Times New Roman" w:hAnsi="Arial" w:cs="Arial"/>
                <w:sz w:val="20"/>
                <w:szCs w:val="20"/>
              </w:rPr>
            </w:pPr>
            <w:hyperlink w:anchor="STK-0004" w:history="1">
              <w:r>
                <w:rPr>
                  <w:rStyle w:val="Hipervnculo"/>
                  <w:rFonts w:ascii="Arial" w:eastAsia="Times New Roman" w:hAnsi="Arial" w:cs="Arial"/>
                </w:rPr>
                <w:t>Lizet Jiménez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deberá </w:t>
            </w:r>
            <w:r>
              <w:rPr>
                <w:rStyle w:val="nfasis"/>
                <w:rFonts w:ascii="Arial" w:eastAsia="Times New Roman" w:hAnsi="Arial" w:cs="Arial"/>
                <w:sz w:val="20"/>
                <w:szCs w:val="20"/>
              </w:rPr>
              <w:t>dispensar de forma automática la cantidad necesaria para la mascota y en el tiempo correcto.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vital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hay presión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pendiente de verificación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117DF9" w:rsidTr="00117D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17DF9" w:rsidRDefault="00117DF9" w:rsidP="00117D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</w:tbl>
    <w:p w:rsidR="00117DF9" w:rsidRPr="00793DE6" w:rsidRDefault="00117DF9" w:rsidP="00117DF9">
      <w:pPr>
        <w:rPr>
          <w:rFonts w:ascii="Arial" w:hAnsi="Arial" w:cs="Arial"/>
          <w:b/>
        </w:rPr>
      </w:pPr>
    </w:p>
    <w:sectPr w:rsidR="00117DF9" w:rsidRPr="00793DE6" w:rsidSect="0034371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DCC" w:rsidRDefault="00CA1DCC" w:rsidP="007025E5">
      <w:pPr>
        <w:spacing w:after="0" w:line="240" w:lineRule="auto"/>
      </w:pPr>
      <w:r>
        <w:separator/>
      </w:r>
    </w:p>
  </w:endnote>
  <w:endnote w:type="continuationSeparator" w:id="0">
    <w:p w:rsidR="00CA1DCC" w:rsidRDefault="00CA1DCC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DF9" w:rsidRDefault="00117DF9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posOffset>-2019300</wp:posOffset>
          </wp:positionH>
          <wp:positionV relativeFrom="page">
            <wp:posOffset>8943340</wp:posOffset>
          </wp:positionV>
          <wp:extent cx="10048875" cy="1076325"/>
          <wp:effectExtent l="0" t="0" r="9525" b="9525"/>
          <wp:wrapSquare wrapText="bothSides"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048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DCC" w:rsidRDefault="00CA1DCC" w:rsidP="007025E5">
      <w:pPr>
        <w:spacing w:after="0" w:line="240" w:lineRule="auto"/>
      </w:pPr>
      <w:r>
        <w:separator/>
      </w:r>
    </w:p>
  </w:footnote>
  <w:footnote w:type="continuationSeparator" w:id="0">
    <w:p w:rsidR="00CA1DCC" w:rsidRDefault="00CA1DCC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DF9" w:rsidRDefault="00117DF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DF9" w:rsidRDefault="00117DF9" w:rsidP="00F063B4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5146040</wp:posOffset>
          </wp:positionH>
          <wp:positionV relativeFrom="paragraph">
            <wp:posOffset>-342900</wp:posOffset>
          </wp:positionV>
          <wp:extent cx="1093024" cy="677494"/>
          <wp:effectExtent l="0" t="0" r="0" b="8890"/>
          <wp:wrapNone/>
          <wp:docPr id="61" name="Imagen 61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554990</wp:posOffset>
          </wp:positionH>
          <wp:positionV relativeFrom="paragraph">
            <wp:posOffset>-303530</wp:posOffset>
          </wp:positionV>
          <wp:extent cx="1148487" cy="706940"/>
          <wp:effectExtent l="0" t="0" r="0" b="0"/>
          <wp:wrapNone/>
          <wp:docPr id="62" name="Imagen 62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6D42D9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val="es-ES" w:eastAsia="es-ES"/>
      </w:rPr>
      <w:t xml:space="preserve">       </w:t>
    </w:r>
  </w:p>
  <w:p w:rsidR="00117DF9" w:rsidRDefault="00117DF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DF9" w:rsidRDefault="00117DF9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3465614"/>
    <w:multiLevelType w:val="multilevel"/>
    <w:tmpl w:val="3082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A19F4"/>
    <w:multiLevelType w:val="multilevel"/>
    <w:tmpl w:val="A706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34879"/>
    <w:multiLevelType w:val="multilevel"/>
    <w:tmpl w:val="2DD0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7719"/>
    <w:multiLevelType w:val="hybridMultilevel"/>
    <w:tmpl w:val="A38225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71AFE"/>
    <w:multiLevelType w:val="multilevel"/>
    <w:tmpl w:val="68D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D6274"/>
    <w:multiLevelType w:val="multilevel"/>
    <w:tmpl w:val="7136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A40BF"/>
    <w:multiLevelType w:val="multilevel"/>
    <w:tmpl w:val="4B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55BD9"/>
    <w:multiLevelType w:val="multilevel"/>
    <w:tmpl w:val="BC24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D7FD5"/>
    <w:multiLevelType w:val="multilevel"/>
    <w:tmpl w:val="E304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66068"/>
    <w:multiLevelType w:val="multilevel"/>
    <w:tmpl w:val="5EEE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554A3"/>
    <w:multiLevelType w:val="multilevel"/>
    <w:tmpl w:val="7D86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E4C25"/>
    <w:multiLevelType w:val="multilevel"/>
    <w:tmpl w:val="BAF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D63B1"/>
    <w:multiLevelType w:val="multilevel"/>
    <w:tmpl w:val="7C8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67E52"/>
    <w:multiLevelType w:val="hybridMultilevel"/>
    <w:tmpl w:val="ED4864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2B023E"/>
    <w:multiLevelType w:val="multilevel"/>
    <w:tmpl w:val="88F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907CE"/>
    <w:multiLevelType w:val="multilevel"/>
    <w:tmpl w:val="32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93A73"/>
    <w:multiLevelType w:val="multilevel"/>
    <w:tmpl w:val="335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912E52"/>
    <w:multiLevelType w:val="multilevel"/>
    <w:tmpl w:val="74E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15A58"/>
    <w:multiLevelType w:val="multilevel"/>
    <w:tmpl w:val="5C1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8A5DE0"/>
    <w:multiLevelType w:val="multilevel"/>
    <w:tmpl w:val="492C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CA1625"/>
    <w:multiLevelType w:val="multilevel"/>
    <w:tmpl w:val="818A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9049B"/>
    <w:multiLevelType w:val="multilevel"/>
    <w:tmpl w:val="CC6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21"/>
  </w:num>
  <w:num w:numId="9">
    <w:abstractNumId w:val="18"/>
  </w:num>
  <w:num w:numId="10">
    <w:abstractNumId w:val="2"/>
  </w:num>
  <w:num w:numId="11">
    <w:abstractNumId w:val="22"/>
  </w:num>
  <w:num w:numId="12">
    <w:abstractNumId w:val="8"/>
  </w:num>
  <w:num w:numId="13">
    <w:abstractNumId w:val="10"/>
  </w:num>
  <w:num w:numId="14">
    <w:abstractNumId w:val="20"/>
  </w:num>
  <w:num w:numId="15">
    <w:abstractNumId w:val="6"/>
  </w:num>
  <w:num w:numId="16">
    <w:abstractNumId w:val="11"/>
  </w:num>
  <w:num w:numId="17">
    <w:abstractNumId w:val="19"/>
  </w:num>
  <w:num w:numId="18">
    <w:abstractNumId w:val="7"/>
  </w:num>
  <w:num w:numId="19">
    <w:abstractNumId w:val="1"/>
  </w:num>
  <w:num w:numId="20">
    <w:abstractNumId w:val="9"/>
  </w:num>
  <w:num w:numId="21">
    <w:abstractNumId w:val="17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5E5"/>
    <w:rsid w:val="000206CB"/>
    <w:rsid w:val="00117DF9"/>
    <w:rsid w:val="001E67D7"/>
    <w:rsid w:val="00207A91"/>
    <w:rsid w:val="002A122C"/>
    <w:rsid w:val="0034371F"/>
    <w:rsid w:val="00431E70"/>
    <w:rsid w:val="00467F21"/>
    <w:rsid w:val="00470256"/>
    <w:rsid w:val="004D378A"/>
    <w:rsid w:val="00596CB2"/>
    <w:rsid w:val="007025E5"/>
    <w:rsid w:val="00706E30"/>
    <w:rsid w:val="00707C2D"/>
    <w:rsid w:val="007167B3"/>
    <w:rsid w:val="0073584E"/>
    <w:rsid w:val="00793DE6"/>
    <w:rsid w:val="00820F73"/>
    <w:rsid w:val="00824A3B"/>
    <w:rsid w:val="008878B8"/>
    <w:rsid w:val="009228D0"/>
    <w:rsid w:val="009249B8"/>
    <w:rsid w:val="009E726E"/>
    <w:rsid w:val="00A94560"/>
    <w:rsid w:val="00B43CA1"/>
    <w:rsid w:val="00BA09CC"/>
    <w:rsid w:val="00CA1DCC"/>
    <w:rsid w:val="00DF399B"/>
    <w:rsid w:val="00E3003C"/>
    <w:rsid w:val="00EF4D67"/>
    <w:rsid w:val="00F063B4"/>
    <w:rsid w:val="00F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EB50E7A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34"/>
    <w:qFormat/>
    <w:rsid w:val="00DF399B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  <w:style w:type="paragraph" w:styleId="NormalWeb">
    <w:name w:val="Normal (Web)"/>
    <w:basedOn w:val="Normal"/>
    <w:uiPriority w:val="99"/>
    <w:unhideWhenUsed/>
    <w:rsid w:val="00117D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17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1072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Antonio Alonso</cp:lastModifiedBy>
  <cp:revision>6</cp:revision>
  <dcterms:created xsi:type="dcterms:W3CDTF">2019-02-18T05:23:00Z</dcterms:created>
  <dcterms:modified xsi:type="dcterms:W3CDTF">2019-02-27T15:31:00Z</dcterms:modified>
</cp:coreProperties>
</file>