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Akash Sachin Jadhav                    Class: TY09                    Roll No.: 38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&lt;title&gt;Weather Fetcher&lt;/title&gt;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&lt;style&gt;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body {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font-family: 'Segoe UI', sans-serif;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#f0f2f5;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flex;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50px;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.card {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background: white;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25px;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15px;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box-shadow: 0 4px 15px rgba(0,0,0,0.1);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text-align: center;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300px;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 {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#007bff;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white;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border: none;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12px 24px;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8px;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cursor: pointer;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16px;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transition: background 0.3s;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button:hover {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#0056b3;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#output {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margin-top: 20px;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line-height: 1.6;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.temp-big {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2rem;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bold;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#333;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block;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&lt;/style&gt;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class="card"&gt;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&lt;h2&gt;Weather Tracker&lt;/h2&gt;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&lt;button type="button" onclick="fetchWeather()"&gt;Get Mumbai Weather&lt;/button&gt;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id="output"&gt;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&lt;p&gt;Click the button to load data.&lt;/p&gt;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&lt;script&gt;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fetchWeather() {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var outputDiv = document.getElementById("output");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outputDiv.innerHTML = "Fetching...";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var xhttp = new XMLHttpRequest();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var url = "https://api.open-meteo.com/v1/forecast?latitude=19.07&amp;longitude=72.87&amp;current_weather=true";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xhttp.onreadystatechange = function() {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(this.readyState == 4 &amp;&amp; this.status == 200) {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var data = JSON.parse(this.responseText);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var w = data.current_weather;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outputDiv.innerHTML = `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class="temp-big"&gt;${w.temperature}°C&lt;/span&gt;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&lt;p&gt;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&lt;b&gt;Wind:&lt;/b&gt; ${w.windspeed} km/h &lt;br&gt;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&lt;b&gt;Condition Code:&lt;/b&gt; ${w.weathercode}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`;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if (this.readyState == 4) {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outputDiv.innerHTML = "&lt;span style='color:red;'&gt;Error fetching data.&lt;/span&gt;";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xhttp.open("GET", url, true);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xhttp.send();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&lt;/script&gt;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