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the employees using job_id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the employees using job_id when minimum salary is more than 5000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an example of alter table and show the usage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differences of WHERE and HAVING. Explain with examples.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