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27A2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22"/>
        <w:tblW w:w="0" w:type="auto"/>
        <w:tblLook w:val="04A0" w:firstRow="1" w:lastRow="0" w:firstColumn="1" w:lastColumn="0" w:noHBand="0" w:noVBand="1"/>
      </w:tblPr>
      <w:tblGrid>
        <w:gridCol w:w="4077"/>
        <w:gridCol w:w="8647"/>
      </w:tblGrid>
      <w:tr w:rsidR="00635DB1" w:rsidRPr="00C87C8C" w14:paraId="063E4828" w14:textId="77777777" w:rsidTr="0096237B">
        <w:trPr>
          <w:trHeight w:val="553"/>
        </w:trPr>
        <w:tc>
          <w:tcPr>
            <w:tcW w:w="4077" w:type="dxa"/>
          </w:tcPr>
          <w:p w14:paraId="771A5654" w14:textId="2BCE3E6C" w:rsidR="00635DB1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Name of </w:t>
            </w:r>
            <w:r w:rsidR="00635DB1" w:rsidRPr="00C87C8C">
              <w:rPr>
                <w:rFonts w:ascii="Times New Roman" w:hAnsi="Times New Roman" w:cs="Times New Roman"/>
                <w:b/>
                <w:sz w:val="28"/>
              </w:rPr>
              <w:t>Service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76AA81B1" w14:textId="64FF4A66" w:rsidR="00635DB1" w:rsidRPr="00C87C8C" w:rsidRDefault="00635DB1" w:rsidP="00C85122">
            <w:pPr>
              <w:rPr>
                <w:rFonts w:ascii="Times New Roman" w:hAnsi="Times New Roman" w:cs="Times New Roman"/>
                <w:sz w:val="28"/>
              </w:rPr>
            </w:pPr>
            <w:r w:rsidRPr="00C87C8C">
              <w:rPr>
                <w:rFonts w:ascii="Times New Roman" w:hAnsi="Times New Roman" w:cs="Times New Roman"/>
                <w:sz w:val="28"/>
              </w:rPr>
              <w:t xml:space="preserve">                                                                            </w:t>
            </w:r>
          </w:p>
        </w:tc>
      </w:tr>
      <w:tr w:rsidR="0065120C" w:rsidRPr="00C87C8C" w14:paraId="2F3200BD" w14:textId="77777777" w:rsidTr="00C85122">
        <w:tc>
          <w:tcPr>
            <w:tcW w:w="4077" w:type="dxa"/>
          </w:tcPr>
          <w:p w14:paraId="5426AFCF" w14:textId="4DC6802F" w:rsidR="0065120C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Person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U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ndertaking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A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>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6B336EE4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65120C" w:rsidRPr="00C87C8C" w14:paraId="0FC0E632" w14:textId="77777777" w:rsidTr="00C85122">
        <w:tc>
          <w:tcPr>
            <w:tcW w:w="4077" w:type="dxa"/>
          </w:tcPr>
          <w:p w14:paraId="0AFF1D48" w14:textId="3DF72801" w:rsidR="0065120C" w:rsidRPr="00C87C8C" w:rsidRDefault="0065120C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Date of Audit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8647" w:type="dxa"/>
          </w:tcPr>
          <w:p w14:paraId="7813195C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4E17BA" w:rsidRPr="00C87C8C" w14:paraId="57D72755" w14:textId="77777777" w:rsidTr="00EA7101">
        <w:tc>
          <w:tcPr>
            <w:tcW w:w="12724" w:type="dxa"/>
            <w:gridSpan w:val="2"/>
          </w:tcPr>
          <w:p w14:paraId="2F17D699" w14:textId="2EC84628" w:rsidR="004E17BA" w:rsidRDefault="004E17BA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Total Score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  <w:p w14:paraId="15B14C99" w14:textId="254658D2" w:rsidR="00390508" w:rsidRPr="00FC4F69" w:rsidRDefault="00AB136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FC4F69">
              <w:rPr>
                <w:rFonts w:ascii="Times New Roman" w:hAnsi="Times New Roman" w:cs="Times New Roman"/>
                <w:bCs/>
                <w:sz w:val="28"/>
              </w:rPr>
              <w:t>More than 4</w:t>
            </w:r>
            <w:r w:rsidR="00FC4F69">
              <w:rPr>
                <w:rFonts w:ascii="Times New Roman" w:hAnsi="Times New Roman" w:cs="Times New Roman"/>
                <w:bCs/>
                <w:sz w:val="28"/>
              </w:rPr>
              <w:t>5</w:t>
            </w: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 (90%) = OUTSTANDING</w:t>
            </w:r>
          </w:p>
          <w:p w14:paraId="209909B8" w14:textId="1341BE6B" w:rsidR="00932E23" w:rsidRPr="00FC4F69" w:rsidRDefault="00C62107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B157CB">
              <w:rPr>
                <w:rFonts w:ascii="Times New Roman" w:hAnsi="Times New Roman" w:cs="Times New Roman"/>
                <w:bCs/>
                <w:sz w:val="28"/>
              </w:rPr>
              <w:t>38</w:t>
            </w: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r w:rsidR="00932E23" w:rsidRPr="00FC4F69">
              <w:rPr>
                <w:rFonts w:ascii="Times New Roman" w:hAnsi="Times New Roman" w:cs="Times New Roman"/>
                <w:bCs/>
                <w:sz w:val="28"/>
              </w:rPr>
              <w:t>75%) = GOOD</w:t>
            </w:r>
          </w:p>
          <w:p w14:paraId="69AF9082" w14:textId="504F46A6" w:rsidR="00932E23" w:rsidRPr="00FC4F69" w:rsidRDefault="00932E2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AA630F">
              <w:rPr>
                <w:rFonts w:ascii="Times New Roman" w:hAnsi="Times New Roman" w:cs="Times New Roman"/>
                <w:bCs/>
                <w:sz w:val="28"/>
              </w:rPr>
              <w:t>27</w:t>
            </w:r>
            <w:r w:rsidR="00637B1B" w:rsidRPr="00FC4F69">
              <w:rPr>
                <w:rFonts w:ascii="Times New Roman" w:hAnsi="Times New Roman" w:cs="Times New Roman"/>
                <w:bCs/>
                <w:sz w:val="28"/>
              </w:rPr>
              <w:t xml:space="preserve"> (55%) = REQUIRES IMPROVEMENT</w:t>
            </w:r>
          </w:p>
          <w:p w14:paraId="76FD12D9" w14:textId="13982EFC" w:rsidR="00637B1B" w:rsidRPr="00FC4F69" w:rsidRDefault="00286EA1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Below </w:t>
            </w:r>
            <w:r w:rsidR="00AA630F">
              <w:rPr>
                <w:rFonts w:ascii="Times New Roman" w:hAnsi="Times New Roman" w:cs="Times New Roman"/>
                <w:bCs/>
                <w:sz w:val="28"/>
              </w:rPr>
              <w:t>27</w:t>
            </w: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 (55%) = INADEQUATE (REQUIRES URGENT ATTENTION)</w:t>
            </w:r>
          </w:p>
          <w:p w14:paraId="18C67D07" w14:textId="77777777" w:rsidR="00286EA1" w:rsidRPr="00932E23" w:rsidRDefault="00286EA1" w:rsidP="00775300">
            <w:pPr>
              <w:pStyle w:val="ListParagraph"/>
              <w:rPr>
                <w:rFonts w:ascii="Times New Roman" w:hAnsi="Times New Roman" w:cs="Times New Roman"/>
                <w:bCs/>
                <w:sz w:val="28"/>
              </w:rPr>
            </w:pPr>
          </w:p>
          <w:p w14:paraId="1DDA395B" w14:textId="49A67E2D" w:rsidR="004E17BA" w:rsidRPr="00286EA1" w:rsidRDefault="00286EA1" w:rsidP="00286EA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  <w:r w:rsidRPr="00286EA1">
              <w:rPr>
                <w:rFonts w:ascii="Times New Roman" w:hAnsi="Times New Roman" w:cs="Times New Roman"/>
                <w:b/>
                <w:sz w:val="28"/>
              </w:rPr>
              <w:t>ALL NON-COMPLIANT AREAS NEED AN ACTION PLAN</w:t>
            </w: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</w:p>
        </w:tc>
      </w:tr>
    </w:tbl>
    <w:p w14:paraId="283B3521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271F1E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685B011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646A49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F24B9F3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FE86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257EAE4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7F13FC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4D276DA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CA7B0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437"/>
        <w:tblW w:w="0" w:type="auto"/>
        <w:tblLook w:val="04A0" w:firstRow="1" w:lastRow="0" w:firstColumn="1" w:lastColumn="0" w:noHBand="0" w:noVBand="1"/>
      </w:tblPr>
      <w:tblGrid>
        <w:gridCol w:w="12758"/>
      </w:tblGrid>
      <w:tr w:rsidR="0065120C" w:rsidRPr="00C87C8C" w14:paraId="5E37AE4D" w14:textId="77777777" w:rsidTr="00C85122">
        <w:tc>
          <w:tcPr>
            <w:tcW w:w="12758" w:type="dxa"/>
          </w:tcPr>
          <w:p w14:paraId="0C6CC8C1" w14:textId="77777777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Scoring: </w:t>
            </w:r>
          </w:p>
          <w:p w14:paraId="54425820" w14:textId="075ED724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1 </w:t>
            </w:r>
            <w:r w:rsidR="00F00039" w:rsidRPr="00C87C8C">
              <w:rPr>
                <w:rFonts w:ascii="Times New Roman" w:hAnsi="Times New Roman" w:cs="Times New Roman"/>
              </w:rPr>
              <w:t xml:space="preserve">for </w:t>
            </w:r>
            <w:r w:rsidR="00691B9F" w:rsidRPr="00C87C8C">
              <w:rPr>
                <w:rFonts w:ascii="Times New Roman" w:hAnsi="Times New Roman" w:cs="Times New Roman"/>
              </w:rPr>
              <w:t>Y</w:t>
            </w:r>
            <w:r w:rsidR="00F00039" w:rsidRPr="00C87C8C">
              <w:rPr>
                <w:rFonts w:ascii="Times New Roman" w:hAnsi="Times New Roman" w:cs="Times New Roman"/>
              </w:rPr>
              <w:t>es (</w:t>
            </w:r>
            <w:r w:rsidR="00F33BE3" w:rsidRPr="00C87C8C">
              <w:rPr>
                <w:rFonts w:ascii="Times New Roman" w:hAnsi="Times New Roman" w:cs="Times New Roman"/>
              </w:rPr>
              <w:t>fully met</w:t>
            </w:r>
            <w:r w:rsidR="00F00039" w:rsidRPr="00C87C8C">
              <w:rPr>
                <w:rFonts w:ascii="Times New Roman" w:hAnsi="Times New Roman" w:cs="Times New Roman"/>
              </w:rPr>
              <w:t>) and not applicable (NA)</w:t>
            </w:r>
          </w:p>
          <w:p w14:paraId="79403348" w14:textId="4EE1988F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>0 for No</w:t>
            </w:r>
            <w:r w:rsidR="00F33BE3" w:rsidRPr="00C87C8C">
              <w:rPr>
                <w:rFonts w:ascii="Times New Roman" w:hAnsi="Times New Roman" w:cs="Times New Roman"/>
              </w:rPr>
              <w:t xml:space="preserve"> </w:t>
            </w:r>
            <w:r w:rsidR="00C10EE8" w:rsidRPr="00C87C8C">
              <w:rPr>
                <w:rFonts w:ascii="Times New Roman" w:hAnsi="Times New Roman" w:cs="Times New Roman"/>
              </w:rPr>
              <w:t>which includes</w:t>
            </w:r>
            <w:r w:rsidR="00F33BE3" w:rsidRPr="00C87C8C">
              <w:rPr>
                <w:rFonts w:ascii="Times New Roman" w:hAnsi="Times New Roman" w:cs="Times New Roman"/>
              </w:rPr>
              <w:t xml:space="preserve"> partially met</w:t>
            </w:r>
          </w:p>
          <w:p w14:paraId="5D92A7AE" w14:textId="7782CC07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926B5F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D2061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E4D6813" w14:textId="77777777" w:rsidR="0065120C" w:rsidRPr="00C87C8C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 xml:space="preserve">         </w:t>
      </w:r>
    </w:p>
    <w:p w14:paraId="5A9E88FA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EF9C42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E5C948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06797D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138CDEC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Light"/>
        <w:tblW w:w="14184" w:type="dxa"/>
        <w:tblLook w:val="04A0" w:firstRow="1" w:lastRow="0" w:firstColumn="1" w:lastColumn="0" w:noHBand="0" w:noVBand="1"/>
      </w:tblPr>
      <w:tblGrid>
        <w:gridCol w:w="934"/>
        <w:gridCol w:w="7227"/>
        <w:gridCol w:w="905"/>
        <w:gridCol w:w="1182"/>
        <w:gridCol w:w="931"/>
        <w:gridCol w:w="3005"/>
      </w:tblGrid>
      <w:tr w:rsidR="007032FE" w:rsidRPr="00C87C8C" w14:paraId="3895C4B5" w14:textId="77777777" w:rsidTr="007032FE">
        <w:tc>
          <w:tcPr>
            <w:tcW w:w="934" w:type="dxa"/>
          </w:tcPr>
          <w:p w14:paraId="6C537156" w14:textId="74D02518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Item No.</w:t>
            </w:r>
          </w:p>
        </w:tc>
        <w:tc>
          <w:tcPr>
            <w:tcW w:w="7227" w:type="dxa"/>
          </w:tcPr>
          <w:p w14:paraId="7FEEEDF5" w14:textId="0715D9DC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Audit Item</w:t>
            </w:r>
          </w:p>
          <w:p w14:paraId="08F90655" w14:textId="77777777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D4FD5F6" w14:textId="056BF67D" w:rsidR="007032FE" w:rsidRPr="007C1E4E" w:rsidRDefault="007032FE" w:rsidP="00DB1FD6">
            <w:pPr>
              <w:tabs>
                <w:tab w:val="left" w:pos="1999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5" w:type="dxa"/>
          </w:tcPr>
          <w:p w14:paraId="4ACFF60A" w14:textId="7F38F0DD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Fully met (Yes) score 1</w:t>
            </w:r>
          </w:p>
        </w:tc>
        <w:tc>
          <w:tcPr>
            <w:tcW w:w="1182" w:type="dxa"/>
          </w:tcPr>
          <w:p w14:paraId="271EB5E6" w14:textId="6D49F3ED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applicable</w:t>
            </w:r>
            <w:r>
              <w:rPr>
                <w:rFonts w:ascii="Times New Roman" w:hAnsi="Times New Roman" w:cs="Times New Roman"/>
                <w:b/>
              </w:rPr>
              <w:t xml:space="preserve"> (NA)</w:t>
            </w:r>
            <w:r w:rsidRPr="007C1E4E">
              <w:rPr>
                <w:rFonts w:ascii="Times New Roman" w:hAnsi="Times New Roman" w:cs="Times New Roman"/>
                <w:b/>
              </w:rPr>
              <w:t xml:space="preserve"> score 1</w:t>
            </w:r>
          </w:p>
        </w:tc>
        <w:tc>
          <w:tcPr>
            <w:tcW w:w="931" w:type="dxa"/>
          </w:tcPr>
          <w:p w14:paraId="60351158" w14:textId="6A6E5E9A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fully met (No) score 0</w:t>
            </w:r>
          </w:p>
        </w:tc>
        <w:tc>
          <w:tcPr>
            <w:tcW w:w="3005" w:type="dxa"/>
          </w:tcPr>
          <w:p w14:paraId="6EE7402C" w14:textId="5BA1D5D8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C63B86" w:rsidRPr="00C87C8C" w14:paraId="333DA50D" w14:textId="77777777" w:rsidTr="00682BD4">
        <w:tc>
          <w:tcPr>
            <w:tcW w:w="14184" w:type="dxa"/>
            <w:gridSpan w:val="6"/>
          </w:tcPr>
          <w:p w14:paraId="722291BB" w14:textId="2CBD69A3" w:rsidR="00C63B86" w:rsidRPr="00841B48" w:rsidRDefault="00C63B86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841B48">
              <w:rPr>
                <w:rFonts w:ascii="Times New Roman" w:hAnsi="Times New Roman" w:cs="Times New Roman"/>
                <w:b/>
                <w:bCs/>
              </w:rPr>
              <w:t>General</w:t>
            </w:r>
          </w:p>
        </w:tc>
      </w:tr>
      <w:tr w:rsidR="007032FE" w:rsidRPr="00C87C8C" w14:paraId="500179BD" w14:textId="77777777" w:rsidTr="007032FE">
        <w:tc>
          <w:tcPr>
            <w:tcW w:w="934" w:type="dxa"/>
          </w:tcPr>
          <w:p w14:paraId="5A7EE75D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6C63FE7" w14:textId="087AD086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treat people with respect at all times? </w:t>
            </w:r>
          </w:p>
        </w:tc>
        <w:tc>
          <w:tcPr>
            <w:tcW w:w="905" w:type="dxa"/>
          </w:tcPr>
          <w:p w14:paraId="2E8E7A87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FF5F64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1FB4AB5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06DD141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D0BBDD6" w14:textId="77777777" w:rsidTr="007032FE">
        <w:tc>
          <w:tcPr>
            <w:tcW w:w="934" w:type="dxa"/>
          </w:tcPr>
          <w:p w14:paraId="04FB12DD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F0F541F" w14:textId="051A20AB" w:rsidR="007032FE" w:rsidRPr="000857A2" w:rsidRDefault="007032FE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staff always polite?</w:t>
            </w:r>
          </w:p>
        </w:tc>
        <w:tc>
          <w:tcPr>
            <w:tcW w:w="905" w:type="dxa"/>
          </w:tcPr>
          <w:p w14:paraId="7A1AE6B3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5115F21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67B69CD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96BE35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6F2241BD" w14:textId="77777777" w:rsidTr="007032FE">
        <w:tc>
          <w:tcPr>
            <w:tcW w:w="934" w:type="dxa"/>
          </w:tcPr>
          <w:p w14:paraId="3AB50302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D413C5E" w14:textId="0E0D4167" w:rsidR="007032FE" w:rsidRPr="000857A2" w:rsidRDefault="007032FE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always adopt an appropriate tone of voice? </w:t>
            </w:r>
          </w:p>
        </w:tc>
        <w:tc>
          <w:tcPr>
            <w:tcW w:w="905" w:type="dxa"/>
          </w:tcPr>
          <w:p w14:paraId="5AB5B76A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4A5279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64AB431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EF732D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5FDCB3F8" w14:textId="77777777" w:rsidTr="003C3EA6">
        <w:trPr>
          <w:trHeight w:val="433"/>
        </w:trPr>
        <w:tc>
          <w:tcPr>
            <w:tcW w:w="934" w:type="dxa"/>
          </w:tcPr>
          <w:p w14:paraId="3360371F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BEB448E" w14:textId="1307F313" w:rsidR="007032FE" w:rsidRPr="00C87C8C" w:rsidRDefault="001B2F42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staff approachable at all times? </w:t>
            </w:r>
          </w:p>
        </w:tc>
        <w:tc>
          <w:tcPr>
            <w:tcW w:w="905" w:type="dxa"/>
          </w:tcPr>
          <w:p w14:paraId="2BB1C3D2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B206A9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B66427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2CEF15" w14:textId="508B8770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C004A37" w14:textId="77777777" w:rsidTr="007032FE">
        <w:tc>
          <w:tcPr>
            <w:tcW w:w="934" w:type="dxa"/>
          </w:tcPr>
          <w:p w14:paraId="2F8AD1AB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2A02298" w14:textId="1FC6A9C7" w:rsidR="007032FE" w:rsidRDefault="007032FE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</w:t>
            </w:r>
            <w:r w:rsidR="001612D9">
              <w:rPr>
                <w:rFonts w:ascii="Times New Roman" w:hAnsi="Times New Roman" w:cs="Times New Roman"/>
              </w:rPr>
              <w:t xml:space="preserve">explain what they are doing to Service Users? </w:t>
            </w:r>
          </w:p>
        </w:tc>
        <w:tc>
          <w:tcPr>
            <w:tcW w:w="905" w:type="dxa"/>
          </w:tcPr>
          <w:p w14:paraId="145BEE53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5D2961C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AD56D3E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8CC986D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1DB8878B" w14:textId="77777777" w:rsidTr="00053D4B">
        <w:trPr>
          <w:trHeight w:val="403"/>
        </w:trPr>
        <w:tc>
          <w:tcPr>
            <w:tcW w:w="934" w:type="dxa"/>
          </w:tcPr>
          <w:p w14:paraId="516AF94F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7EA940E" w14:textId="656C4808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address people by their preferred name?</w:t>
            </w:r>
          </w:p>
        </w:tc>
        <w:tc>
          <w:tcPr>
            <w:tcW w:w="905" w:type="dxa"/>
          </w:tcPr>
          <w:p w14:paraId="3D3EBBD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BA2B3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31972BD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253A39D" w14:textId="5373CDDD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5B4A0369" w14:textId="77777777" w:rsidTr="007032FE">
        <w:trPr>
          <w:trHeight w:val="351"/>
        </w:trPr>
        <w:tc>
          <w:tcPr>
            <w:tcW w:w="934" w:type="dxa"/>
          </w:tcPr>
          <w:p w14:paraId="6DE4E857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FBB02B8" w14:textId="5A3D29AF" w:rsidR="007032FE" w:rsidRPr="00C87C8C" w:rsidRDefault="007032FE" w:rsidP="00053D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knock on room doors and wait? </w:t>
            </w:r>
          </w:p>
        </w:tc>
        <w:tc>
          <w:tcPr>
            <w:tcW w:w="905" w:type="dxa"/>
          </w:tcPr>
          <w:p w14:paraId="74643644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382BE6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9D0087C" w14:textId="1F966349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CE228F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433CE6" w:rsidRPr="00C87C8C" w14:paraId="1638B334" w14:textId="77777777" w:rsidTr="007032FE">
        <w:trPr>
          <w:trHeight w:val="351"/>
        </w:trPr>
        <w:tc>
          <w:tcPr>
            <w:tcW w:w="934" w:type="dxa"/>
          </w:tcPr>
          <w:p w14:paraId="0D19F0C5" w14:textId="77777777" w:rsidR="00433CE6" w:rsidRPr="00BE70F5" w:rsidRDefault="00433CE6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7367AA7" w14:textId="661EB5CC" w:rsidR="00433CE6" w:rsidRDefault="00433CE6" w:rsidP="00053D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ask consent from Service Users before providing care etc.?</w:t>
            </w:r>
          </w:p>
        </w:tc>
        <w:tc>
          <w:tcPr>
            <w:tcW w:w="905" w:type="dxa"/>
          </w:tcPr>
          <w:p w14:paraId="400C1E47" w14:textId="77777777" w:rsidR="00433CE6" w:rsidRPr="00C87C8C" w:rsidRDefault="00433CE6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BF259D1" w14:textId="77777777" w:rsidR="00433CE6" w:rsidRPr="00C87C8C" w:rsidRDefault="00433CE6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B6C8078" w14:textId="77777777" w:rsidR="00433CE6" w:rsidRPr="00C87C8C" w:rsidRDefault="00433CE6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C893164" w14:textId="77777777" w:rsidR="00433CE6" w:rsidRPr="00C87C8C" w:rsidRDefault="00433CE6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841B48" w:rsidRPr="00C87C8C" w14:paraId="251263A1" w14:textId="77777777" w:rsidTr="007032FE">
        <w:trPr>
          <w:trHeight w:val="351"/>
        </w:trPr>
        <w:tc>
          <w:tcPr>
            <w:tcW w:w="934" w:type="dxa"/>
          </w:tcPr>
          <w:p w14:paraId="43A451E9" w14:textId="77777777" w:rsidR="00841B48" w:rsidRPr="00BE70F5" w:rsidRDefault="00841B48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1E7299F" w14:textId="38574649" w:rsidR="00841B48" w:rsidRDefault="004A7690" w:rsidP="00053D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demonstrate cultural, religious an</w:t>
            </w:r>
            <w:r w:rsidR="00053EE7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sexual identity awareness when interacting with Service Users?</w:t>
            </w:r>
          </w:p>
        </w:tc>
        <w:tc>
          <w:tcPr>
            <w:tcW w:w="905" w:type="dxa"/>
          </w:tcPr>
          <w:p w14:paraId="6C34614C" w14:textId="77777777" w:rsidR="00841B48" w:rsidRPr="00C87C8C" w:rsidRDefault="00841B48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08584B7" w14:textId="77777777" w:rsidR="00841B48" w:rsidRPr="00C87C8C" w:rsidRDefault="00841B48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D412DBC" w14:textId="77777777" w:rsidR="00841B48" w:rsidRPr="00C87C8C" w:rsidRDefault="00841B48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8844331" w14:textId="77777777" w:rsidR="00841B48" w:rsidRPr="00C87C8C" w:rsidRDefault="00841B48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4A7690" w:rsidRPr="00C87C8C" w14:paraId="27615A5B" w14:textId="77777777" w:rsidTr="007032FE">
        <w:trPr>
          <w:trHeight w:val="351"/>
        </w:trPr>
        <w:tc>
          <w:tcPr>
            <w:tcW w:w="934" w:type="dxa"/>
          </w:tcPr>
          <w:p w14:paraId="73A8ACED" w14:textId="77777777" w:rsidR="004A7690" w:rsidRPr="00BE70F5" w:rsidRDefault="004A7690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4BB2DFA" w14:textId="77777777" w:rsidR="004A7690" w:rsidRDefault="00F6043D" w:rsidP="00053D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interact with each other politely? </w:t>
            </w:r>
          </w:p>
          <w:p w14:paraId="28FEEA1F" w14:textId="10ADE74D" w:rsidR="00934B53" w:rsidRDefault="00934B53" w:rsidP="00053D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" w:type="dxa"/>
          </w:tcPr>
          <w:p w14:paraId="56688200" w14:textId="77777777" w:rsidR="004A7690" w:rsidRPr="00C87C8C" w:rsidRDefault="004A769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2501292" w14:textId="77777777" w:rsidR="004A7690" w:rsidRPr="00C87C8C" w:rsidRDefault="004A769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4E512FA" w14:textId="77777777" w:rsidR="004A7690" w:rsidRPr="00C87C8C" w:rsidRDefault="004A769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315D38A" w14:textId="77777777" w:rsidR="004A7690" w:rsidRPr="00C87C8C" w:rsidRDefault="004A7690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5A87609" w14:textId="5568594F" w:rsidTr="007032FE">
        <w:trPr>
          <w:trHeight w:val="351"/>
        </w:trPr>
        <w:tc>
          <w:tcPr>
            <w:tcW w:w="14184" w:type="dxa"/>
            <w:gridSpan w:val="6"/>
          </w:tcPr>
          <w:p w14:paraId="524E6C95" w14:textId="2FD8CA70" w:rsidR="007032FE" w:rsidRPr="005964B7" w:rsidRDefault="007032FE" w:rsidP="007032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Policy</w:t>
            </w:r>
            <w:r w:rsidR="00725A8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</w:rPr>
              <w:t>practice</w:t>
            </w:r>
            <w:r w:rsidR="00725A85">
              <w:rPr>
                <w:rFonts w:ascii="Times New Roman" w:hAnsi="Times New Roman" w:cs="Times New Roman"/>
                <w:b/>
                <w:bCs/>
              </w:rPr>
              <w:t xml:space="preserve"> and training</w:t>
            </w:r>
          </w:p>
        </w:tc>
      </w:tr>
      <w:tr w:rsidR="007032FE" w:rsidRPr="00C87C8C" w14:paraId="4B721902" w14:textId="77777777" w:rsidTr="007032FE">
        <w:trPr>
          <w:trHeight w:val="351"/>
        </w:trPr>
        <w:tc>
          <w:tcPr>
            <w:tcW w:w="934" w:type="dxa"/>
          </w:tcPr>
          <w:p w14:paraId="1C3EE66B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5D739BD" w14:textId="607BF6DB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the service have a dignity policy?</w:t>
            </w:r>
          </w:p>
        </w:tc>
        <w:tc>
          <w:tcPr>
            <w:tcW w:w="905" w:type="dxa"/>
          </w:tcPr>
          <w:p w14:paraId="6CCEDDD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720E38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3C4D5CF" w14:textId="7AEB76EA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14B2909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138ABA96" w14:textId="77777777" w:rsidTr="007032FE">
        <w:trPr>
          <w:trHeight w:val="351"/>
        </w:trPr>
        <w:tc>
          <w:tcPr>
            <w:tcW w:w="934" w:type="dxa"/>
          </w:tcPr>
          <w:p w14:paraId="050D2A71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671D8D" w14:textId="0A69CFFF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the service have a dignity champion?</w:t>
            </w:r>
          </w:p>
        </w:tc>
        <w:tc>
          <w:tcPr>
            <w:tcW w:w="905" w:type="dxa"/>
          </w:tcPr>
          <w:p w14:paraId="48E556A8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13A39D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1CA7AB2" w14:textId="7F1A92DD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FD1ED5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186B5181" w14:textId="77777777" w:rsidTr="007032FE">
        <w:trPr>
          <w:trHeight w:val="351"/>
        </w:trPr>
        <w:tc>
          <w:tcPr>
            <w:tcW w:w="934" w:type="dxa"/>
          </w:tcPr>
          <w:p w14:paraId="6D3F59FF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99D567D" w14:textId="21269600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a poster identifying the dignity champion? </w:t>
            </w:r>
          </w:p>
        </w:tc>
        <w:tc>
          <w:tcPr>
            <w:tcW w:w="905" w:type="dxa"/>
          </w:tcPr>
          <w:p w14:paraId="640BD798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55AC86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C7A7C7" w14:textId="2A2EFE44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7C879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75D0CE93" w14:textId="77777777" w:rsidTr="007032FE">
        <w:trPr>
          <w:trHeight w:val="351"/>
        </w:trPr>
        <w:tc>
          <w:tcPr>
            <w:tcW w:w="934" w:type="dxa"/>
          </w:tcPr>
          <w:p w14:paraId="34FBAB23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5E131DC" w14:textId="29FA84C5" w:rsidR="007032FE" w:rsidRDefault="007032F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Does the service have a Service User forum? </w:t>
            </w:r>
          </w:p>
        </w:tc>
        <w:tc>
          <w:tcPr>
            <w:tcW w:w="905" w:type="dxa"/>
          </w:tcPr>
          <w:p w14:paraId="1B429E17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5B791A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E5C71F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8CDB9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0C4687" w:rsidRPr="00C87C8C" w14:paraId="53B9707F" w14:textId="77777777" w:rsidTr="007032FE">
        <w:trPr>
          <w:trHeight w:val="351"/>
        </w:trPr>
        <w:tc>
          <w:tcPr>
            <w:tcW w:w="934" w:type="dxa"/>
          </w:tcPr>
          <w:p w14:paraId="25A8D053" w14:textId="77777777" w:rsidR="000C4687" w:rsidRPr="00BE70F5" w:rsidRDefault="000C4687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84CCDB4" w14:textId="246CEF1C" w:rsidR="000C4687" w:rsidRDefault="000C4687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the service undertake Service User surveys and act on the results?</w:t>
            </w:r>
          </w:p>
        </w:tc>
        <w:tc>
          <w:tcPr>
            <w:tcW w:w="905" w:type="dxa"/>
          </w:tcPr>
          <w:p w14:paraId="157C4C28" w14:textId="77777777" w:rsidR="000C4687" w:rsidRPr="00C87C8C" w:rsidRDefault="000C4687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C82653C" w14:textId="77777777" w:rsidR="000C4687" w:rsidRPr="00C87C8C" w:rsidRDefault="000C4687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728C50" w14:textId="77777777" w:rsidR="000C4687" w:rsidRPr="00C87C8C" w:rsidRDefault="000C4687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27D808C" w14:textId="77777777" w:rsidR="000C4687" w:rsidRPr="00C87C8C" w:rsidRDefault="000C4687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3D1240" w:rsidRPr="00C87C8C" w14:paraId="24EA4641" w14:textId="77777777" w:rsidTr="007032FE">
        <w:trPr>
          <w:trHeight w:val="351"/>
        </w:trPr>
        <w:tc>
          <w:tcPr>
            <w:tcW w:w="934" w:type="dxa"/>
          </w:tcPr>
          <w:p w14:paraId="290DCB83" w14:textId="77777777" w:rsidR="003D1240" w:rsidRPr="00BE70F5" w:rsidRDefault="003D1240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1453BB5" w14:textId="2CBE5A14" w:rsidR="003D1240" w:rsidRDefault="003D1240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a compliments and complaints box </w:t>
            </w:r>
            <w:r w:rsidR="00F46D53">
              <w:rPr>
                <w:rFonts w:ascii="Times New Roman" w:hAnsi="Times New Roman" w:cs="Times New Roman"/>
              </w:rPr>
              <w:t xml:space="preserve">where Service Users </w:t>
            </w:r>
            <w:r w:rsidR="00D33E91">
              <w:rPr>
                <w:rFonts w:ascii="Times New Roman" w:hAnsi="Times New Roman" w:cs="Times New Roman"/>
              </w:rPr>
              <w:t xml:space="preserve">/ visitors </w:t>
            </w:r>
            <w:r w:rsidR="00F46D53">
              <w:rPr>
                <w:rFonts w:ascii="Times New Roman" w:hAnsi="Times New Roman" w:cs="Times New Roman"/>
              </w:rPr>
              <w:t xml:space="preserve">can access it? </w:t>
            </w:r>
          </w:p>
        </w:tc>
        <w:tc>
          <w:tcPr>
            <w:tcW w:w="905" w:type="dxa"/>
          </w:tcPr>
          <w:p w14:paraId="28103D70" w14:textId="77777777" w:rsidR="003D1240" w:rsidRPr="00C87C8C" w:rsidRDefault="003D124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211AB63" w14:textId="77777777" w:rsidR="003D1240" w:rsidRPr="00C87C8C" w:rsidRDefault="003D124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AE8A332" w14:textId="77777777" w:rsidR="003D1240" w:rsidRPr="00C87C8C" w:rsidRDefault="003D124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9C991C6" w14:textId="77777777" w:rsidR="003D1240" w:rsidRPr="00C87C8C" w:rsidRDefault="003D1240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1B7C61DA" w14:textId="77777777" w:rsidTr="007032FE">
        <w:trPr>
          <w:trHeight w:val="351"/>
        </w:trPr>
        <w:tc>
          <w:tcPr>
            <w:tcW w:w="934" w:type="dxa"/>
          </w:tcPr>
          <w:p w14:paraId="5F012EB4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C1F063D" w14:textId="29EB4DDD" w:rsidR="007032FE" w:rsidRPr="00C87C8C" w:rsidRDefault="002B1FB0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the Service have a safeguarding policy which is in date and reflects local policy and practice</w:t>
            </w:r>
            <w:r w:rsidR="00407DE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1D3F0F9B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7465EB0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AB5451" w14:textId="2143AE5F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4CE5AC1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6B6D77F5" w14:textId="77777777" w:rsidTr="007032FE">
        <w:trPr>
          <w:trHeight w:val="351"/>
        </w:trPr>
        <w:tc>
          <w:tcPr>
            <w:tcW w:w="934" w:type="dxa"/>
          </w:tcPr>
          <w:p w14:paraId="089B7EA0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785202" w14:textId="555DD193" w:rsidR="007032FE" w:rsidRPr="00631128" w:rsidRDefault="00407DE2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the Service have a safeguarding lead?</w:t>
            </w:r>
          </w:p>
        </w:tc>
        <w:tc>
          <w:tcPr>
            <w:tcW w:w="905" w:type="dxa"/>
          </w:tcPr>
          <w:p w14:paraId="5CEEC3FB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EE1694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89175C8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60461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3FBE6B6" w14:textId="77777777" w:rsidTr="007032FE">
        <w:trPr>
          <w:trHeight w:val="351"/>
        </w:trPr>
        <w:tc>
          <w:tcPr>
            <w:tcW w:w="934" w:type="dxa"/>
          </w:tcPr>
          <w:p w14:paraId="3A088817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744BA77" w14:textId="585E7F3E" w:rsidR="007032FE" w:rsidRPr="00C87C8C" w:rsidRDefault="00407DE2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a poster identifying the safeguarding lead? </w:t>
            </w:r>
          </w:p>
        </w:tc>
        <w:tc>
          <w:tcPr>
            <w:tcW w:w="905" w:type="dxa"/>
          </w:tcPr>
          <w:p w14:paraId="52B25C58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F8D722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0607E36" w14:textId="09CB2921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0D69AC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3F59F8DA" w14:textId="77777777" w:rsidTr="007032FE">
        <w:trPr>
          <w:trHeight w:val="351"/>
        </w:trPr>
        <w:tc>
          <w:tcPr>
            <w:tcW w:w="934" w:type="dxa"/>
          </w:tcPr>
          <w:p w14:paraId="6B11E6B2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358130B" w14:textId="325F787A" w:rsidR="007032FE" w:rsidRPr="00C87C8C" w:rsidRDefault="00725A85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the staff trained to </w:t>
            </w:r>
            <w:r w:rsidR="00A211BE">
              <w:rPr>
                <w:rFonts w:ascii="Times New Roman" w:hAnsi="Times New Roman" w:cs="Times New Roman"/>
              </w:rPr>
              <w:t>understand</w:t>
            </w:r>
            <w:r>
              <w:rPr>
                <w:rFonts w:ascii="Times New Roman" w:hAnsi="Times New Roman" w:cs="Times New Roman"/>
              </w:rPr>
              <w:t xml:space="preserve"> dignity and </w:t>
            </w:r>
            <w:r w:rsidR="00A211BE">
              <w:rPr>
                <w:rFonts w:ascii="Times New Roman" w:hAnsi="Times New Roman" w:cs="Times New Roman"/>
              </w:rPr>
              <w:t xml:space="preserve">safeguarding? </w:t>
            </w:r>
          </w:p>
        </w:tc>
        <w:tc>
          <w:tcPr>
            <w:tcW w:w="905" w:type="dxa"/>
          </w:tcPr>
          <w:p w14:paraId="74DF715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B0B5F4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E5431BE" w14:textId="52DC53C4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0509E9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047382" w:rsidRPr="00C87C8C" w14:paraId="198AB80B" w14:textId="77777777" w:rsidTr="007032FE">
        <w:trPr>
          <w:trHeight w:val="351"/>
        </w:trPr>
        <w:tc>
          <w:tcPr>
            <w:tcW w:w="934" w:type="dxa"/>
          </w:tcPr>
          <w:p w14:paraId="472EA9A0" w14:textId="77777777" w:rsidR="00047382" w:rsidRPr="00BE70F5" w:rsidRDefault="00047382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42E4A58" w14:textId="04831105" w:rsidR="00047382" w:rsidRDefault="00047382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staff members identify what is meant by a person at risk?</w:t>
            </w:r>
          </w:p>
        </w:tc>
        <w:tc>
          <w:tcPr>
            <w:tcW w:w="905" w:type="dxa"/>
          </w:tcPr>
          <w:p w14:paraId="5EE70F66" w14:textId="77777777" w:rsidR="00047382" w:rsidRPr="00C87C8C" w:rsidRDefault="00047382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469871" w14:textId="77777777" w:rsidR="00047382" w:rsidRPr="00C87C8C" w:rsidRDefault="00047382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C52FF77" w14:textId="77777777" w:rsidR="00047382" w:rsidRPr="00C87C8C" w:rsidRDefault="00047382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71F5EF5" w14:textId="77777777" w:rsidR="00047382" w:rsidRPr="00C87C8C" w:rsidRDefault="00047382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047382" w:rsidRPr="00C87C8C" w14:paraId="7F00F771" w14:textId="77777777" w:rsidTr="007032FE">
        <w:trPr>
          <w:trHeight w:val="351"/>
        </w:trPr>
        <w:tc>
          <w:tcPr>
            <w:tcW w:w="934" w:type="dxa"/>
          </w:tcPr>
          <w:p w14:paraId="027998FC" w14:textId="77777777" w:rsidR="00047382" w:rsidRPr="00BE70F5" w:rsidRDefault="00047382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DEE9A7F" w14:textId="51B2614E" w:rsidR="00047382" w:rsidRDefault="00047382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staff talk about how human rights apply to all Service Users regardless of capacity, </w:t>
            </w:r>
            <w:r w:rsidR="00B6227B">
              <w:rPr>
                <w:rFonts w:ascii="Times New Roman" w:hAnsi="Times New Roman" w:cs="Times New Roman"/>
              </w:rPr>
              <w:t>physical or mental health?</w:t>
            </w:r>
          </w:p>
        </w:tc>
        <w:tc>
          <w:tcPr>
            <w:tcW w:w="905" w:type="dxa"/>
          </w:tcPr>
          <w:p w14:paraId="15A9AE4B" w14:textId="77777777" w:rsidR="00047382" w:rsidRPr="00C87C8C" w:rsidRDefault="00047382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990278C" w14:textId="77777777" w:rsidR="00047382" w:rsidRPr="00C87C8C" w:rsidRDefault="00047382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A49F775" w14:textId="77777777" w:rsidR="00047382" w:rsidRPr="00C87C8C" w:rsidRDefault="00047382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2A715ED" w14:textId="77777777" w:rsidR="00047382" w:rsidRPr="00C87C8C" w:rsidRDefault="00047382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43BBBB74" w14:textId="77777777" w:rsidTr="007032FE">
        <w:trPr>
          <w:trHeight w:val="351"/>
        </w:trPr>
        <w:tc>
          <w:tcPr>
            <w:tcW w:w="934" w:type="dxa"/>
          </w:tcPr>
          <w:p w14:paraId="28CD4712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EC644A6" w14:textId="7C7B6A12" w:rsidR="007032FE" w:rsidRPr="00C87C8C" w:rsidRDefault="00053D4B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staff </w:t>
            </w:r>
            <w:r w:rsidR="007A7840">
              <w:rPr>
                <w:rFonts w:ascii="Times New Roman" w:hAnsi="Times New Roman" w:cs="Times New Roman"/>
              </w:rPr>
              <w:t xml:space="preserve">competencies with relation to dignity and safeguarding checked at least annually? </w:t>
            </w:r>
          </w:p>
        </w:tc>
        <w:tc>
          <w:tcPr>
            <w:tcW w:w="905" w:type="dxa"/>
          </w:tcPr>
          <w:p w14:paraId="07445C64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49911C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F4B50D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7690A44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7F901082" w14:textId="77777777" w:rsidTr="007032FE">
        <w:trPr>
          <w:trHeight w:val="351"/>
        </w:trPr>
        <w:tc>
          <w:tcPr>
            <w:tcW w:w="934" w:type="dxa"/>
          </w:tcPr>
          <w:p w14:paraId="2157E9EB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BF53B3A" w14:textId="53C52284" w:rsidR="007032FE" w:rsidRPr="00C87C8C" w:rsidRDefault="007A7840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dignity and safeguarding discussed in supervisions and is there evidence to prove this? </w:t>
            </w:r>
          </w:p>
        </w:tc>
        <w:tc>
          <w:tcPr>
            <w:tcW w:w="905" w:type="dxa"/>
          </w:tcPr>
          <w:p w14:paraId="49EDF1E4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8659F27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D97878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9369F7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B6227B" w:rsidRPr="00C87C8C" w14:paraId="61E16F0F" w14:textId="77777777" w:rsidTr="007032FE">
        <w:trPr>
          <w:trHeight w:val="351"/>
        </w:trPr>
        <w:tc>
          <w:tcPr>
            <w:tcW w:w="934" w:type="dxa"/>
          </w:tcPr>
          <w:p w14:paraId="08EB8C92" w14:textId="77777777" w:rsidR="00B6227B" w:rsidRPr="00BE70F5" w:rsidRDefault="00B6227B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F7C74A3" w14:textId="4273E271" w:rsidR="00B6227B" w:rsidRDefault="00B6227B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promote the </w:t>
            </w:r>
            <w:r w:rsidR="00E54443">
              <w:rPr>
                <w:rFonts w:ascii="Times New Roman" w:hAnsi="Times New Roman" w:cs="Times New Roman"/>
              </w:rPr>
              <w:t xml:space="preserve">quality of life of all Service Users equally regardless of their abilities? </w:t>
            </w:r>
          </w:p>
        </w:tc>
        <w:tc>
          <w:tcPr>
            <w:tcW w:w="905" w:type="dxa"/>
          </w:tcPr>
          <w:p w14:paraId="74936282" w14:textId="77777777" w:rsidR="00B6227B" w:rsidRPr="00C87C8C" w:rsidRDefault="00B6227B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5371880" w14:textId="77777777" w:rsidR="00B6227B" w:rsidRPr="00C87C8C" w:rsidRDefault="00B6227B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DB3C955" w14:textId="77777777" w:rsidR="00B6227B" w:rsidRPr="00C87C8C" w:rsidRDefault="00B6227B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53F8BC2" w14:textId="77777777" w:rsidR="00B6227B" w:rsidRPr="00C87C8C" w:rsidRDefault="00B6227B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CF1B18" w:rsidRPr="00C87C8C" w14:paraId="37717998" w14:textId="77777777" w:rsidTr="007032FE">
        <w:trPr>
          <w:trHeight w:val="351"/>
        </w:trPr>
        <w:tc>
          <w:tcPr>
            <w:tcW w:w="934" w:type="dxa"/>
          </w:tcPr>
          <w:p w14:paraId="275D2E8A" w14:textId="77777777" w:rsidR="00CF1B18" w:rsidRPr="00BE70F5" w:rsidRDefault="00CF1B18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CCF344E" w14:textId="6F71350C" w:rsidR="00CF1B18" w:rsidRDefault="00CF1B18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staff talk about the Whistleblowing policy and how it applies? </w:t>
            </w:r>
          </w:p>
        </w:tc>
        <w:tc>
          <w:tcPr>
            <w:tcW w:w="905" w:type="dxa"/>
          </w:tcPr>
          <w:p w14:paraId="74167BCF" w14:textId="77777777" w:rsidR="00CF1B18" w:rsidRPr="00C87C8C" w:rsidRDefault="00CF1B18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D98AE7C" w14:textId="77777777" w:rsidR="00CF1B18" w:rsidRPr="00C87C8C" w:rsidRDefault="00CF1B18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56A8F4F" w14:textId="77777777" w:rsidR="00CF1B18" w:rsidRPr="00C87C8C" w:rsidRDefault="00CF1B18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088F61" w14:textId="77777777" w:rsidR="00CF1B18" w:rsidRPr="00C87C8C" w:rsidRDefault="00CF1B18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1245E0" w:rsidRPr="00C87C8C" w14:paraId="0FBD757E" w14:textId="77777777" w:rsidTr="007032FE">
        <w:trPr>
          <w:trHeight w:val="351"/>
        </w:trPr>
        <w:tc>
          <w:tcPr>
            <w:tcW w:w="934" w:type="dxa"/>
          </w:tcPr>
          <w:p w14:paraId="61AE08E9" w14:textId="77777777" w:rsidR="001245E0" w:rsidRPr="00BE70F5" w:rsidRDefault="001245E0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C98ADC1" w14:textId="79EF34E4" w:rsidR="001245E0" w:rsidRDefault="001245E0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Service Users involved in staff recruitment? </w:t>
            </w:r>
          </w:p>
        </w:tc>
        <w:tc>
          <w:tcPr>
            <w:tcW w:w="905" w:type="dxa"/>
          </w:tcPr>
          <w:p w14:paraId="384EC085" w14:textId="77777777" w:rsidR="001245E0" w:rsidRPr="00C87C8C" w:rsidRDefault="001245E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03C8E73" w14:textId="77777777" w:rsidR="001245E0" w:rsidRPr="00C87C8C" w:rsidRDefault="001245E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E31AD56" w14:textId="77777777" w:rsidR="001245E0" w:rsidRPr="00C87C8C" w:rsidRDefault="001245E0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2D3BB1A" w14:textId="77777777" w:rsidR="001245E0" w:rsidRPr="00C87C8C" w:rsidRDefault="001245E0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B735FD" w:rsidRPr="00C87C8C" w14:paraId="6B68A72A" w14:textId="77777777" w:rsidTr="00C07EC7">
        <w:trPr>
          <w:trHeight w:val="351"/>
        </w:trPr>
        <w:tc>
          <w:tcPr>
            <w:tcW w:w="14184" w:type="dxa"/>
            <w:gridSpan w:val="6"/>
          </w:tcPr>
          <w:p w14:paraId="15F82323" w14:textId="7CEE36A4" w:rsidR="00B735FD" w:rsidRPr="00F46D53" w:rsidRDefault="00F46D53" w:rsidP="00A9555C">
            <w:pPr>
              <w:rPr>
                <w:rFonts w:ascii="Times New Roman" w:hAnsi="Times New Roman" w:cs="Times New Roman"/>
                <w:b/>
                <w:bCs/>
              </w:rPr>
            </w:pPr>
            <w:r w:rsidRPr="00F46D53">
              <w:rPr>
                <w:rFonts w:ascii="Times New Roman" w:hAnsi="Times New Roman" w:cs="Times New Roman"/>
                <w:b/>
                <w:bCs/>
              </w:rPr>
              <w:t xml:space="preserve">Visitors </w:t>
            </w:r>
          </w:p>
        </w:tc>
      </w:tr>
      <w:tr w:rsidR="007032FE" w:rsidRPr="00C87C8C" w14:paraId="6693E6A7" w14:textId="77777777" w:rsidTr="007032FE">
        <w:trPr>
          <w:trHeight w:val="351"/>
        </w:trPr>
        <w:tc>
          <w:tcPr>
            <w:tcW w:w="934" w:type="dxa"/>
          </w:tcPr>
          <w:p w14:paraId="61AB6122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6BA3E2E" w14:textId="5EB9D817" w:rsidR="00F46D53" w:rsidRDefault="00F46D53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staff polite to visitors?</w:t>
            </w:r>
          </w:p>
        </w:tc>
        <w:tc>
          <w:tcPr>
            <w:tcW w:w="905" w:type="dxa"/>
          </w:tcPr>
          <w:p w14:paraId="31F0229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46C817A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1B0181D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99CE80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06261B45" w14:textId="77777777" w:rsidTr="007032FE">
        <w:trPr>
          <w:trHeight w:val="351"/>
        </w:trPr>
        <w:tc>
          <w:tcPr>
            <w:tcW w:w="934" w:type="dxa"/>
          </w:tcPr>
          <w:p w14:paraId="2DC61ECE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498A280" w14:textId="3240F018" w:rsidR="007032FE" w:rsidRDefault="00F46D53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</w:t>
            </w:r>
            <w:r w:rsidR="00443FEA">
              <w:rPr>
                <w:rFonts w:ascii="Times New Roman" w:hAnsi="Times New Roman" w:cs="Times New Roman"/>
              </w:rPr>
              <w:t>respect the privacy of Service Users and visitors?</w:t>
            </w:r>
          </w:p>
        </w:tc>
        <w:tc>
          <w:tcPr>
            <w:tcW w:w="905" w:type="dxa"/>
          </w:tcPr>
          <w:p w14:paraId="0E9EBDED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AE8F420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5EA7752" w14:textId="77777777" w:rsidR="007032FE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EF05CD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0D439D15" w14:textId="77777777" w:rsidTr="007032FE">
        <w:trPr>
          <w:trHeight w:val="351"/>
        </w:trPr>
        <w:tc>
          <w:tcPr>
            <w:tcW w:w="934" w:type="dxa"/>
          </w:tcPr>
          <w:p w14:paraId="317801D3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DC4D95D" w14:textId="5FC675E6" w:rsidR="007032FE" w:rsidRPr="00C87C8C" w:rsidRDefault="00521CEA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gain consent before sharing information with visitors?  </w:t>
            </w:r>
          </w:p>
        </w:tc>
        <w:tc>
          <w:tcPr>
            <w:tcW w:w="905" w:type="dxa"/>
          </w:tcPr>
          <w:p w14:paraId="43D39DF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85F52F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BFE7F7B" w14:textId="633096E4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6D82E7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5E98F759" w14:textId="77777777" w:rsidTr="007032FE">
        <w:trPr>
          <w:trHeight w:val="351"/>
        </w:trPr>
        <w:tc>
          <w:tcPr>
            <w:tcW w:w="934" w:type="dxa"/>
          </w:tcPr>
          <w:p w14:paraId="6547CCDE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E8B5205" w14:textId="4D815FD3" w:rsidR="007032FE" w:rsidRDefault="00521CEA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family and friends invited to undertake a satisfaction survey at least annually?</w:t>
            </w:r>
          </w:p>
        </w:tc>
        <w:tc>
          <w:tcPr>
            <w:tcW w:w="905" w:type="dxa"/>
          </w:tcPr>
          <w:p w14:paraId="11D6367A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F4A3A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3867B7" w14:textId="77777777" w:rsidR="007032FE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BEF839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4181C067" w14:textId="77777777" w:rsidTr="007032FE">
        <w:trPr>
          <w:trHeight w:val="351"/>
        </w:trPr>
        <w:tc>
          <w:tcPr>
            <w:tcW w:w="934" w:type="dxa"/>
          </w:tcPr>
          <w:p w14:paraId="1E08801C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72765DF" w14:textId="23F7384C" w:rsidR="007032FE" w:rsidRDefault="0005672F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visitors invited and enabled to be involve</w:t>
            </w:r>
            <w:r w:rsidR="00D841F3">
              <w:rPr>
                <w:rFonts w:ascii="Times New Roman" w:hAnsi="Times New Roman" w:cs="Times New Roman"/>
              </w:rPr>
              <w:t xml:space="preserve">d </w:t>
            </w:r>
            <w:r>
              <w:rPr>
                <w:rFonts w:ascii="Times New Roman" w:hAnsi="Times New Roman" w:cs="Times New Roman"/>
              </w:rPr>
              <w:t xml:space="preserve">in care if the Service User wants them to be? </w:t>
            </w:r>
          </w:p>
        </w:tc>
        <w:tc>
          <w:tcPr>
            <w:tcW w:w="905" w:type="dxa"/>
          </w:tcPr>
          <w:p w14:paraId="4D7C0297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97C27E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B12D874" w14:textId="77777777" w:rsidR="007032FE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D069B54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31DB49F" w14:textId="77777777" w:rsidTr="007032FE">
        <w:trPr>
          <w:trHeight w:val="351"/>
        </w:trPr>
        <w:tc>
          <w:tcPr>
            <w:tcW w:w="934" w:type="dxa"/>
          </w:tcPr>
          <w:p w14:paraId="2B215E04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A2079F9" w14:textId="4E5AF4D5" w:rsidR="007032FE" w:rsidRDefault="00BC6854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</w:t>
            </w:r>
            <w:r w:rsidR="00D96425">
              <w:rPr>
                <w:rFonts w:ascii="Times New Roman" w:hAnsi="Times New Roman" w:cs="Times New Roman"/>
              </w:rPr>
              <w:t xml:space="preserve">ensure they establish the identity of </w:t>
            </w:r>
            <w:r w:rsidR="00C01428">
              <w:rPr>
                <w:rFonts w:ascii="Times New Roman" w:hAnsi="Times New Roman" w:cs="Times New Roman"/>
              </w:rPr>
              <w:t xml:space="preserve">professional </w:t>
            </w:r>
            <w:r w:rsidR="00D96425">
              <w:rPr>
                <w:rFonts w:ascii="Times New Roman" w:hAnsi="Times New Roman" w:cs="Times New Roman"/>
              </w:rPr>
              <w:t xml:space="preserve">visitors </w:t>
            </w:r>
            <w:r w:rsidR="00C01428">
              <w:rPr>
                <w:rFonts w:ascii="Times New Roman" w:hAnsi="Times New Roman" w:cs="Times New Roman"/>
              </w:rPr>
              <w:t xml:space="preserve">and callers </w:t>
            </w:r>
            <w:r w:rsidR="00D96425">
              <w:rPr>
                <w:rFonts w:ascii="Times New Roman" w:hAnsi="Times New Roman" w:cs="Times New Roman"/>
              </w:rPr>
              <w:t xml:space="preserve">before </w:t>
            </w:r>
            <w:r w:rsidR="00C01428">
              <w:rPr>
                <w:rFonts w:ascii="Times New Roman" w:hAnsi="Times New Roman" w:cs="Times New Roman"/>
              </w:rPr>
              <w:t>sharing information with them</w:t>
            </w:r>
            <w:r w:rsidR="00841B4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0AF419FB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195617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AC8DD4E" w14:textId="77777777" w:rsidR="007032FE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6DEF9B0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D317DE" w:rsidRPr="00C87C8C" w14:paraId="333162DB" w14:textId="77777777" w:rsidTr="00D47700">
        <w:trPr>
          <w:trHeight w:val="351"/>
        </w:trPr>
        <w:tc>
          <w:tcPr>
            <w:tcW w:w="14184" w:type="dxa"/>
            <w:gridSpan w:val="6"/>
          </w:tcPr>
          <w:p w14:paraId="5400866A" w14:textId="3DAE2930" w:rsidR="00D317DE" w:rsidRPr="00D317DE" w:rsidRDefault="00D317DE" w:rsidP="00A9555C">
            <w:pPr>
              <w:rPr>
                <w:rFonts w:ascii="Times New Roman" w:hAnsi="Times New Roman" w:cs="Times New Roman"/>
                <w:b/>
                <w:bCs/>
              </w:rPr>
            </w:pPr>
            <w:r w:rsidRPr="00D317DE">
              <w:rPr>
                <w:rFonts w:ascii="Times New Roman" w:hAnsi="Times New Roman" w:cs="Times New Roman"/>
                <w:b/>
                <w:bCs/>
              </w:rPr>
              <w:t>Special circumstances</w:t>
            </w:r>
          </w:p>
        </w:tc>
      </w:tr>
      <w:tr w:rsidR="007032FE" w:rsidRPr="00C87C8C" w14:paraId="4EC3C420" w14:textId="77777777" w:rsidTr="007032FE">
        <w:trPr>
          <w:trHeight w:val="351"/>
        </w:trPr>
        <w:tc>
          <w:tcPr>
            <w:tcW w:w="934" w:type="dxa"/>
          </w:tcPr>
          <w:p w14:paraId="169DD5F5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025CDCE" w14:textId="419B4D8C" w:rsidR="007032FE" w:rsidRDefault="00D317D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remain polite even when stressed?</w:t>
            </w:r>
          </w:p>
        </w:tc>
        <w:tc>
          <w:tcPr>
            <w:tcW w:w="905" w:type="dxa"/>
          </w:tcPr>
          <w:p w14:paraId="05551B5A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D06F20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E810349" w14:textId="77777777" w:rsidR="007032FE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667FF8E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F5481B" w:rsidRPr="00C87C8C" w14:paraId="223DB1D7" w14:textId="77777777" w:rsidTr="007032FE">
        <w:trPr>
          <w:trHeight w:val="351"/>
        </w:trPr>
        <w:tc>
          <w:tcPr>
            <w:tcW w:w="934" w:type="dxa"/>
          </w:tcPr>
          <w:p w14:paraId="346CD9EB" w14:textId="77777777" w:rsidR="00F5481B" w:rsidRPr="00BE70F5" w:rsidRDefault="00F5481B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EF0D8B9" w14:textId="419DA98E" w:rsidR="00F5481B" w:rsidRDefault="00F5481B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avoid displaying anger</w:t>
            </w:r>
            <w:r w:rsidR="00726A44">
              <w:rPr>
                <w:rFonts w:ascii="Times New Roman" w:hAnsi="Times New Roman" w:cs="Times New Roman"/>
              </w:rPr>
              <w:t xml:space="preserve"> or frustration when </w:t>
            </w:r>
            <w:r w:rsidR="005F6342">
              <w:rPr>
                <w:rFonts w:ascii="Times New Roman" w:hAnsi="Times New Roman" w:cs="Times New Roman"/>
              </w:rPr>
              <w:t>faced with challenges</w:t>
            </w:r>
            <w:r w:rsidR="00726A4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08B70E92" w14:textId="77777777" w:rsidR="00F5481B" w:rsidRPr="00C87C8C" w:rsidRDefault="00F5481B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1B6B6F3" w14:textId="77777777" w:rsidR="00F5481B" w:rsidRPr="00C87C8C" w:rsidRDefault="00F5481B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9958629" w14:textId="77777777" w:rsidR="00F5481B" w:rsidRDefault="00F5481B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8488C5D" w14:textId="77777777" w:rsidR="00F5481B" w:rsidRPr="00C87C8C" w:rsidRDefault="00F5481B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50028CFE" w14:textId="77777777" w:rsidTr="007032FE">
        <w:trPr>
          <w:trHeight w:val="351"/>
        </w:trPr>
        <w:tc>
          <w:tcPr>
            <w:tcW w:w="934" w:type="dxa"/>
          </w:tcPr>
          <w:p w14:paraId="38F65221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2A99D58" w14:textId="2B970CEE" w:rsidR="007032FE" w:rsidRPr="00FF5500" w:rsidRDefault="00D317D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talk to residents </w:t>
            </w:r>
            <w:r w:rsidR="00C8271E">
              <w:rPr>
                <w:rFonts w:ascii="Times New Roman" w:hAnsi="Times New Roman" w:cs="Times New Roman"/>
              </w:rPr>
              <w:t xml:space="preserve">with respect when dealing with behaviours which are challenging? </w:t>
            </w:r>
          </w:p>
        </w:tc>
        <w:tc>
          <w:tcPr>
            <w:tcW w:w="905" w:type="dxa"/>
          </w:tcPr>
          <w:p w14:paraId="500610A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3B904A0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BF3259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9F53BC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0071E132" w14:textId="77777777" w:rsidTr="007032FE">
        <w:trPr>
          <w:trHeight w:val="351"/>
        </w:trPr>
        <w:tc>
          <w:tcPr>
            <w:tcW w:w="934" w:type="dxa"/>
          </w:tcPr>
          <w:p w14:paraId="2160667F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A48D35B" w14:textId="425ADBBD" w:rsidR="007032FE" w:rsidRDefault="00C8271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avoid using medication as a means of controlling people </w:t>
            </w:r>
            <w:r w:rsidR="009F790E">
              <w:rPr>
                <w:rFonts w:ascii="Times New Roman" w:hAnsi="Times New Roman" w:cs="Times New Roman"/>
              </w:rPr>
              <w:t>in order to have a quiet time?</w:t>
            </w:r>
          </w:p>
        </w:tc>
        <w:tc>
          <w:tcPr>
            <w:tcW w:w="905" w:type="dxa"/>
          </w:tcPr>
          <w:p w14:paraId="26E10CE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2B887E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C438E07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6AC70D7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012CD4C" w14:textId="77777777" w:rsidTr="007032FE">
        <w:trPr>
          <w:trHeight w:val="351"/>
        </w:trPr>
        <w:tc>
          <w:tcPr>
            <w:tcW w:w="934" w:type="dxa"/>
          </w:tcPr>
          <w:p w14:paraId="5233DE15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ADBB488" w14:textId="672081A5" w:rsidR="007032FE" w:rsidRDefault="009F790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challenge behaviours f</w:t>
            </w:r>
            <w:r w:rsidR="008E538F">
              <w:rPr>
                <w:rFonts w:ascii="Times New Roman" w:hAnsi="Times New Roman" w:cs="Times New Roman"/>
              </w:rPr>
              <w:t>ro</w:t>
            </w:r>
            <w:r>
              <w:rPr>
                <w:rFonts w:ascii="Times New Roman" w:hAnsi="Times New Roman" w:cs="Times New Roman"/>
              </w:rPr>
              <w:t>m others which are non-inclusive, rude or</w:t>
            </w:r>
            <w:r w:rsidR="00B919CE">
              <w:rPr>
                <w:rFonts w:ascii="Times New Roman" w:hAnsi="Times New Roman" w:cs="Times New Roman"/>
              </w:rPr>
              <w:t xml:space="preserve"> undignified?</w:t>
            </w:r>
          </w:p>
        </w:tc>
        <w:tc>
          <w:tcPr>
            <w:tcW w:w="905" w:type="dxa"/>
          </w:tcPr>
          <w:p w14:paraId="49A9844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744341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E902FB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C82C6D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B919CE" w:rsidRPr="00C87C8C" w14:paraId="7148A848" w14:textId="77777777" w:rsidTr="004D0512">
        <w:trPr>
          <w:trHeight w:val="351"/>
        </w:trPr>
        <w:tc>
          <w:tcPr>
            <w:tcW w:w="14184" w:type="dxa"/>
            <w:gridSpan w:val="6"/>
          </w:tcPr>
          <w:p w14:paraId="0E0858F0" w14:textId="44BC9DEE" w:rsidR="00B919CE" w:rsidRPr="00B919CE" w:rsidRDefault="00B919CE" w:rsidP="00A9555C">
            <w:pPr>
              <w:rPr>
                <w:rFonts w:ascii="Times New Roman" w:hAnsi="Times New Roman" w:cs="Times New Roman"/>
                <w:b/>
                <w:bCs/>
              </w:rPr>
            </w:pPr>
            <w:r w:rsidRPr="00B919CE">
              <w:rPr>
                <w:rFonts w:ascii="Times New Roman" w:hAnsi="Times New Roman" w:cs="Times New Roman"/>
                <w:b/>
                <w:bCs/>
              </w:rPr>
              <w:t>Positive actions</w:t>
            </w:r>
          </w:p>
        </w:tc>
      </w:tr>
      <w:tr w:rsidR="007032FE" w:rsidRPr="00C87C8C" w14:paraId="296632AA" w14:textId="77777777" w:rsidTr="007032FE">
        <w:trPr>
          <w:trHeight w:val="351"/>
        </w:trPr>
        <w:tc>
          <w:tcPr>
            <w:tcW w:w="934" w:type="dxa"/>
          </w:tcPr>
          <w:p w14:paraId="0B0CBBCC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63C764D" w14:textId="7FE1FB7D" w:rsidR="007032FE" w:rsidRPr="00C87C8C" w:rsidRDefault="00330D28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</w:t>
            </w:r>
            <w:r w:rsidR="003F4F15">
              <w:rPr>
                <w:rFonts w:ascii="Times New Roman" w:hAnsi="Times New Roman" w:cs="Times New Roman"/>
              </w:rPr>
              <w:t>taff support Service Users to spend time with friends and family?</w:t>
            </w:r>
          </w:p>
        </w:tc>
        <w:tc>
          <w:tcPr>
            <w:tcW w:w="905" w:type="dxa"/>
          </w:tcPr>
          <w:p w14:paraId="2893336D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228B311" w14:textId="30991FCC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E6A5E2D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1ABDDB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0FC9D447" w14:textId="77777777" w:rsidTr="007032FE">
        <w:trPr>
          <w:trHeight w:val="351"/>
        </w:trPr>
        <w:tc>
          <w:tcPr>
            <w:tcW w:w="934" w:type="dxa"/>
          </w:tcPr>
          <w:p w14:paraId="6A321F73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6BB106A" w14:textId="4649FD71" w:rsidR="007032FE" w:rsidRDefault="00330D28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</w:t>
            </w:r>
            <w:r w:rsidR="003F4F15">
              <w:rPr>
                <w:rFonts w:ascii="Times New Roman" w:hAnsi="Times New Roman" w:cs="Times New Roman"/>
              </w:rPr>
              <w:t xml:space="preserve">taff make time to sit and </w:t>
            </w:r>
            <w:r>
              <w:rPr>
                <w:rFonts w:ascii="Times New Roman" w:hAnsi="Times New Roman" w:cs="Times New Roman"/>
              </w:rPr>
              <w:t>talk with service users?</w:t>
            </w:r>
          </w:p>
        </w:tc>
        <w:tc>
          <w:tcPr>
            <w:tcW w:w="905" w:type="dxa"/>
          </w:tcPr>
          <w:p w14:paraId="0171A09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F2A2128" w14:textId="3CF3401E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E47021B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5288D84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DFF8B7A" w14:textId="77777777" w:rsidTr="007032FE">
        <w:trPr>
          <w:trHeight w:val="351"/>
        </w:trPr>
        <w:tc>
          <w:tcPr>
            <w:tcW w:w="934" w:type="dxa"/>
          </w:tcPr>
          <w:p w14:paraId="1A5CC249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6B05E05" w14:textId="0EF6DCEE" w:rsidR="007032FE" w:rsidRPr="001C7734" w:rsidRDefault="00726A44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</w:t>
            </w:r>
            <w:r w:rsidR="00417EE6">
              <w:rPr>
                <w:rFonts w:ascii="Times New Roman" w:hAnsi="Times New Roman" w:cs="Times New Roman"/>
              </w:rPr>
              <w:t>give people the time to be able to do things for themselves when this is what they want?</w:t>
            </w:r>
          </w:p>
        </w:tc>
        <w:tc>
          <w:tcPr>
            <w:tcW w:w="905" w:type="dxa"/>
          </w:tcPr>
          <w:p w14:paraId="5713BE28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B72E44B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1ACC9F7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CCCF5D4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700C82D9" w14:textId="77777777" w:rsidTr="007032FE">
        <w:trPr>
          <w:trHeight w:val="351"/>
        </w:trPr>
        <w:tc>
          <w:tcPr>
            <w:tcW w:w="934" w:type="dxa"/>
          </w:tcPr>
          <w:p w14:paraId="509FBA22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D2A3CD4" w14:textId="24967502" w:rsidR="00417EE6" w:rsidRPr="00C87C8C" w:rsidRDefault="00417EE6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enable Service Users to make choices?</w:t>
            </w:r>
          </w:p>
        </w:tc>
        <w:tc>
          <w:tcPr>
            <w:tcW w:w="905" w:type="dxa"/>
          </w:tcPr>
          <w:p w14:paraId="486C645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152107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44F255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B58283D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1E576D1E" w14:textId="77777777" w:rsidTr="007032FE">
        <w:trPr>
          <w:trHeight w:val="351"/>
        </w:trPr>
        <w:tc>
          <w:tcPr>
            <w:tcW w:w="934" w:type="dxa"/>
          </w:tcPr>
          <w:p w14:paraId="568B3AA8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10A6377" w14:textId="2ABD61F2" w:rsidR="007032FE" w:rsidRPr="00C87C8C" w:rsidRDefault="002916BE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staff careful to protect Service </w:t>
            </w:r>
            <w:r w:rsidR="0068613F">
              <w:rPr>
                <w:rFonts w:ascii="Times New Roman" w:hAnsi="Times New Roman" w:cs="Times New Roman"/>
              </w:rPr>
              <w:t>Users’</w:t>
            </w:r>
            <w:r>
              <w:rPr>
                <w:rFonts w:ascii="Times New Roman" w:hAnsi="Times New Roman" w:cs="Times New Roman"/>
              </w:rPr>
              <w:t xml:space="preserve"> modesty and privacy when undertaking care or other procedures? </w:t>
            </w:r>
          </w:p>
        </w:tc>
        <w:tc>
          <w:tcPr>
            <w:tcW w:w="905" w:type="dxa"/>
          </w:tcPr>
          <w:p w14:paraId="3696B11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E145F59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E9AC8A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3116B8B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07885657" w14:textId="77777777" w:rsidTr="007032FE">
        <w:trPr>
          <w:trHeight w:val="351"/>
        </w:trPr>
        <w:tc>
          <w:tcPr>
            <w:tcW w:w="934" w:type="dxa"/>
          </w:tcPr>
          <w:p w14:paraId="0FA3B1F4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5EEA234" w14:textId="41EF9FEA" w:rsidR="007032FE" w:rsidRDefault="0068613F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demonstrate respect for </w:t>
            </w:r>
            <w:r w:rsidR="0004484A">
              <w:rPr>
                <w:rFonts w:ascii="Times New Roman" w:hAnsi="Times New Roman" w:cs="Times New Roman"/>
              </w:rPr>
              <w:t>people’s</w:t>
            </w:r>
            <w:r>
              <w:rPr>
                <w:rFonts w:ascii="Times New Roman" w:hAnsi="Times New Roman" w:cs="Times New Roman"/>
              </w:rPr>
              <w:t xml:space="preserve"> possessions? </w:t>
            </w:r>
          </w:p>
        </w:tc>
        <w:tc>
          <w:tcPr>
            <w:tcW w:w="905" w:type="dxa"/>
          </w:tcPr>
          <w:p w14:paraId="7ED1601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15FF280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8E6EF7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E7E8A30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6A441D19" w14:textId="77777777" w:rsidTr="007032FE">
        <w:trPr>
          <w:trHeight w:val="351"/>
        </w:trPr>
        <w:tc>
          <w:tcPr>
            <w:tcW w:w="934" w:type="dxa"/>
          </w:tcPr>
          <w:p w14:paraId="69327164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F34F227" w14:textId="3AF843BE" w:rsidR="007032FE" w:rsidRDefault="0004484A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talk politely and engagingly even when caring for people who show no response or are unconscious</w:t>
            </w:r>
            <w:r w:rsidR="006779B6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3D3AA06E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D2962C6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7BEEBF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270539A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746C85B1" w14:textId="77777777" w:rsidTr="007032FE">
        <w:trPr>
          <w:trHeight w:val="351"/>
        </w:trPr>
        <w:tc>
          <w:tcPr>
            <w:tcW w:w="934" w:type="dxa"/>
          </w:tcPr>
          <w:p w14:paraId="70A092A1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B262837" w14:textId="2056E9EC" w:rsidR="007032FE" w:rsidRDefault="00821172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staff talk about the preferences of individuals</w:t>
            </w:r>
            <w:r w:rsidR="006779B6">
              <w:rPr>
                <w:rFonts w:ascii="Times New Roman" w:hAnsi="Times New Roman" w:cs="Times New Roman"/>
              </w:rPr>
              <w:t xml:space="preserve"> in their care</w:t>
            </w:r>
            <w:r w:rsidR="00857C8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61E1BE6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C51D83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ADFD625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8273D6E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532BEF9F" w14:textId="77777777" w:rsidTr="007032FE">
        <w:trPr>
          <w:trHeight w:val="351"/>
        </w:trPr>
        <w:tc>
          <w:tcPr>
            <w:tcW w:w="934" w:type="dxa"/>
          </w:tcPr>
          <w:p w14:paraId="53FFD0D4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7FB2D5C" w14:textId="255C9350" w:rsidR="007032FE" w:rsidRDefault="00857C8A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take time and interact sociably </w:t>
            </w:r>
            <w:r w:rsidR="006779B6">
              <w:rPr>
                <w:rFonts w:ascii="Times New Roman" w:hAnsi="Times New Roman" w:cs="Times New Roman"/>
              </w:rPr>
              <w:t>with the Service User</w:t>
            </w:r>
            <w:r w:rsidR="00533EA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when supporting feeding? </w:t>
            </w:r>
          </w:p>
        </w:tc>
        <w:tc>
          <w:tcPr>
            <w:tcW w:w="905" w:type="dxa"/>
          </w:tcPr>
          <w:p w14:paraId="1A07DBD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A88C00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B3AF9D3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08ED91D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629EDBF8" w14:textId="77777777" w:rsidTr="007032FE">
        <w:trPr>
          <w:trHeight w:val="351"/>
        </w:trPr>
        <w:tc>
          <w:tcPr>
            <w:tcW w:w="934" w:type="dxa"/>
          </w:tcPr>
          <w:p w14:paraId="7DB5AF8D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E1CAA63" w14:textId="525C2E07" w:rsidR="007032FE" w:rsidRDefault="00EB2FB6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support Service Users positively when they are feeling anxious? </w:t>
            </w:r>
          </w:p>
        </w:tc>
        <w:tc>
          <w:tcPr>
            <w:tcW w:w="905" w:type="dxa"/>
          </w:tcPr>
          <w:p w14:paraId="6CC15CA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10D21FA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FDD587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9970B71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695772FD" w14:textId="77777777" w:rsidTr="007032FE">
        <w:trPr>
          <w:trHeight w:val="351"/>
        </w:trPr>
        <w:tc>
          <w:tcPr>
            <w:tcW w:w="934" w:type="dxa"/>
          </w:tcPr>
          <w:p w14:paraId="16F8A70A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C2CEBAB" w14:textId="31A95667" w:rsidR="007032FE" w:rsidRDefault="002972CA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staff respect people’s right to be alone?</w:t>
            </w:r>
          </w:p>
        </w:tc>
        <w:tc>
          <w:tcPr>
            <w:tcW w:w="905" w:type="dxa"/>
          </w:tcPr>
          <w:p w14:paraId="4259F270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FB67B1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69C26D9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F8B2D59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7B177886" w14:textId="77777777" w:rsidTr="007032FE">
        <w:trPr>
          <w:trHeight w:val="351"/>
        </w:trPr>
        <w:tc>
          <w:tcPr>
            <w:tcW w:w="934" w:type="dxa"/>
          </w:tcPr>
          <w:p w14:paraId="0504F9F1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AF556D0" w14:textId="5EC69F3B" w:rsidR="007032FE" w:rsidRDefault="00FF5FBB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staff deal quickly and politely with complaints? </w:t>
            </w:r>
          </w:p>
        </w:tc>
        <w:tc>
          <w:tcPr>
            <w:tcW w:w="905" w:type="dxa"/>
          </w:tcPr>
          <w:p w14:paraId="21102F3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4F15AE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A383F28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DBBE12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</w:tbl>
    <w:p w14:paraId="1FC77A7C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42B2A96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B1ADE9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CAF1A63" w14:textId="77777777" w:rsidR="00A53404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ab/>
        <w:t xml:space="preserve"> </w:t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</w:p>
    <w:p w14:paraId="26459B18" w14:textId="77777777" w:rsidR="00A53404" w:rsidRDefault="00A53404">
      <w:pPr>
        <w:spacing w:after="0" w:line="240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DB1E54" w14:textId="59A518ED" w:rsidR="0065120C" w:rsidRDefault="0065120C" w:rsidP="00A53404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C87C8C">
        <w:rPr>
          <w:rFonts w:ascii="Times New Roman" w:hAnsi="Times New Roman" w:cs="Times New Roman"/>
          <w:b/>
          <w:sz w:val="36"/>
          <w:u w:val="single"/>
        </w:rPr>
        <w:lastRenderedPageBreak/>
        <w:t>ACTION PLAN</w:t>
      </w:r>
    </w:p>
    <w:p w14:paraId="2DBA279F" w14:textId="77777777" w:rsidR="000C4E05" w:rsidRPr="00C87C8C" w:rsidRDefault="000C4E05" w:rsidP="00A53404">
      <w:pPr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7797"/>
        <w:gridCol w:w="1548"/>
        <w:gridCol w:w="1570"/>
        <w:gridCol w:w="1843"/>
      </w:tblGrid>
      <w:tr w:rsidR="0065120C" w:rsidRPr="00C87C8C" w14:paraId="19BD1DD5" w14:textId="77777777" w:rsidTr="00C85122">
        <w:tc>
          <w:tcPr>
            <w:tcW w:w="675" w:type="dxa"/>
          </w:tcPr>
          <w:p w14:paraId="299C17FF" w14:textId="2BC8FBF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7797" w:type="dxa"/>
          </w:tcPr>
          <w:p w14:paraId="64515093" w14:textId="7C6B5EB2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  <w:tc>
          <w:tcPr>
            <w:tcW w:w="1548" w:type="dxa"/>
          </w:tcPr>
          <w:p w14:paraId="1E8D076C" w14:textId="2818A61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Person responsible</w:t>
            </w:r>
          </w:p>
        </w:tc>
        <w:tc>
          <w:tcPr>
            <w:tcW w:w="1570" w:type="dxa"/>
          </w:tcPr>
          <w:p w14:paraId="236282EB" w14:textId="5971E485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for completion</w:t>
            </w:r>
          </w:p>
        </w:tc>
        <w:tc>
          <w:tcPr>
            <w:tcW w:w="1843" w:type="dxa"/>
          </w:tcPr>
          <w:p w14:paraId="15452C31" w14:textId="5FE9FCC2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reviewed</w:t>
            </w:r>
            <w:r w:rsidR="005C6092" w:rsidRPr="00FF4ECE">
              <w:rPr>
                <w:rFonts w:ascii="Times New Roman" w:hAnsi="Times New Roman" w:cs="Times New Roman"/>
                <w:b/>
                <w:bCs/>
              </w:rPr>
              <w:t xml:space="preserve"> / manager’s signature</w:t>
            </w:r>
          </w:p>
        </w:tc>
      </w:tr>
      <w:tr w:rsidR="00140B63" w:rsidRPr="00C87C8C" w14:paraId="7048144C" w14:textId="77777777" w:rsidTr="00C85122">
        <w:tc>
          <w:tcPr>
            <w:tcW w:w="675" w:type="dxa"/>
          </w:tcPr>
          <w:p w14:paraId="1CAEFE4C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05E77FD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F45B7A5" w14:textId="77777777" w:rsidR="00140B63" w:rsidRDefault="00140B63" w:rsidP="00C85122">
            <w:pPr>
              <w:rPr>
                <w:rFonts w:ascii="Times New Roman" w:hAnsi="Times New Roman" w:cs="Times New Roman"/>
              </w:rPr>
            </w:pPr>
          </w:p>
          <w:p w14:paraId="432DD83C" w14:textId="2CC867E0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0CD5FE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1E4C43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E3BABF1" w14:textId="77777777" w:rsidTr="00C85122">
        <w:tc>
          <w:tcPr>
            <w:tcW w:w="675" w:type="dxa"/>
          </w:tcPr>
          <w:p w14:paraId="7FC7DF3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31CC505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8A095AB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063345DF" w14:textId="50A3026B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80C1FD3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42DDB1D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535947FB" w14:textId="77777777" w:rsidTr="00C85122">
        <w:tc>
          <w:tcPr>
            <w:tcW w:w="675" w:type="dxa"/>
          </w:tcPr>
          <w:p w14:paraId="357565A1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73C8A46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B91140D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73591315" w14:textId="639A8FF2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B3E08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C72167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8E81219" w14:textId="77777777" w:rsidTr="00C85122">
        <w:tc>
          <w:tcPr>
            <w:tcW w:w="675" w:type="dxa"/>
          </w:tcPr>
          <w:p w14:paraId="1F2FA4C6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1D0F8BB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D326499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48E2C545" w14:textId="47BB0818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EB6CFC5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64D92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934B53" w:rsidRPr="00C87C8C" w14:paraId="4E2F3975" w14:textId="77777777" w:rsidTr="00C85122">
        <w:tc>
          <w:tcPr>
            <w:tcW w:w="675" w:type="dxa"/>
          </w:tcPr>
          <w:p w14:paraId="3DA1EA9C" w14:textId="77777777" w:rsidR="00934B53" w:rsidRDefault="00934B53" w:rsidP="00C85122">
            <w:pPr>
              <w:rPr>
                <w:rFonts w:ascii="Times New Roman" w:hAnsi="Times New Roman" w:cs="Times New Roman"/>
              </w:rPr>
            </w:pPr>
          </w:p>
          <w:p w14:paraId="5C8C9187" w14:textId="77777777" w:rsidR="00934B53" w:rsidRPr="00C87C8C" w:rsidRDefault="00934B5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17B7C362" w14:textId="77777777" w:rsidR="00934B53" w:rsidRPr="00C87C8C" w:rsidRDefault="00934B5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7FCF4A2F" w14:textId="77777777" w:rsidR="00934B53" w:rsidRDefault="00934B5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4E5DE722" w14:textId="77777777" w:rsidR="00934B53" w:rsidRPr="00C87C8C" w:rsidRDefault="00934B5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378D926" w14:textId="77777777" w:rsidR="00934B53" w:rsidRPr="00C87C8C" w:rsidRDefault="00934B5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934B53" w:rsidRPr="00C87C8C" w14:paraId="1ED77248" w14:textId="77777777" w:rsidTr="00C85122">
        <w:tc>
          <w:tcPr>
            <w:tcW w:w="675" w:type="dxa"/>
          </w:tcPr>
          <w:p w14:paraId="4368B0B5" w14:textId="77777777" w:rsidR="00934B53" w:rsidRDefault="00934B53" w:rsidP="00C85122">
            <w:pPr>
              <w:rPr>
                <w:rFonts w:ascii="Times New Roman" w:hAnsi="Times New Roman" w:cs="Times New Roman"/>
              </w:rPr>
            </w:pPr>
          </w:p>
          <w:p w14:paraId="61F54BED" w14:textId="77777777" w:rsidR="00934B53" w:rsidRDefault="00934B5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1A6EC09B" w14:textId="77777777" w:rsidR="00934B53" w:rsidRPr="00C87C8C" w:rsidRDefault="00934B5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25DFB74D" w14:textId="77777777" w:rsidR="00934B53" w:rsidRDefault="00934B5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1287D945" w14:textId="77777777" w:rsidR="00934B53" w:rsidRPr="00C87C8C" w:rsidRDefault="00934B5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0A6ECCF" w14:textId="77777777" w:rsidR="00934B53" w:rsidRPr="00C87C8C" w:rsidRDefault="00934B53" w:rsidP="00C85122">
            <w:pPr>
              <w:rPr>
                <w:rFonts w:ascii="Times New Roman" w:hAnsi="Times New Roman" w:cs="Times New Roman"/>
              </w:rPr>
            </w:pPr>
          </w:p>
        </w:tc>
      </w:tr>
    </w:tbl>
    <w:p w14:paraId="74912768" w14:textId="77777777" w:rsidR="003D714F" w:rsidRPr="00C87C8C" w:rsidRDefault="003D714F" w:rsidP="00934B53">
      <w:pPr>
        <w:rPr>
          <w:rFonts w:ascii="Times New Roman" w:hAnsi="Times New Roman" w:cs="Times New Roman"/>
        </w:rPr>
      </w:pPr>
    </w:p>
    <w:sectPr w:rsidR="003D714F" w:rsidRPr="00C87C8C" w:rsidSect="001832BC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982F" w14:textId="77777777" w:rsidR="00E52D4C" w:rsidRDefault="00E52D4C" w:rsidP="00F83979">
      <w:pPr>
        <w:spacing w:after="0" w:line="240" w:lineRule="auto"/>
      </w:pPr>
      <w:r>
        <w:separator/>
      </w:r>
    </w:p>
  </w:endnote>
  <w:endnote w:type="continuationSeparator" w:id="0">
    <w:p w14:paraId="04D0890D" w14:textId="77777777" w:rsidR="00E52D4C" w:rsidRDefault="00E52D4C" w:rsidP="00F8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A517" w14:textId="12339A1A" w:rsidR="00482A21" w:rsidRDefault="00482A21" w:rsidP="00C30B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44156" w14:textId="77777777" w:rsidR="00E52D4C" w:rsidRDefault="00E52D4C" w:rsidP="00F83979">
      <w:pPr>
        <w:spacing w:after="0" w:line="240" w:lineRule="auto"/>
      </w:pPr>
      <w:r>
        <w:separator/>
      </w:r>
    </w:p>
  </w:footnote>
  <w:footnote w:type="continuationSeparator" w:id="0">
    <w:p w14:paraId="6E35AF65" w14:textId="77777777" w:rsidR="00E52D4C" w:rsidRDefault="00E52D4C" w:rsidP="00F83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4D60" w14:textId="77777777" w:rsidR="00992FBA" w:rsidRDefault="00992FBA" w:rsidP="00992FBA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13622FB6" w14:textId="7EBA8875" w:rsidR="00FB11CA" w:rsidRPr="00C87C8C" w:rsidRDefault="00992FBA" w:rsidP="00992FB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/>
        <w:b/>
        <w:sz w:val="36"/>
      </w:rPr>
      <w:t>Dignity Audit</w:t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72D"/>
    <w:multiLevelType w:val="hybridMultilevel"/>
    <w:tmpl w:val="54C8F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29D1"/>
    <w:multiLevelType w:val="hybridMultilevel"/>
    <w:tmpl w:val="034E1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E74FF"/>
    <w:multiLevelType w:val="hybridMultilevel"/>
    <w:tmpl w:val="5E4A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03A1"/>
    <w:multiLevelType w:val="hybridMultilevel"/>
    <w:tmpl w:val="B1B295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46A70"/>
    <w:multiLevelType w:val="hybridMultilevel"/>
    <w:tmpl w:val="3C4CB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4117B"/>
    <w:multiLevelType w:val="hybridMultilevel"/>
    <w:tmpl w:val="A248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F001D"/>
    <w:multiLevelType w:val="hybridMultilevel"/>
    <w:tmpl w:val="F732E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538AE"/>
    <w:multiLevelType w:val="hybridMultilevel"/>
    <w:tmpl w:val="381CF09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54645246"/>
    <w:multiLevelType w:val="hybridMultilevel"/>
    <w:tmpl w:val="3572A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678CB"/>
    <w:multiLevelType w:val="hybridMultilevel"/>
    <w:tmpl w:val="9BA6D9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81485">
    <w:abstractNumId w:val="9"/>
  </w:num>
  <w:num w:numId="2" w16cid:durableId="830365973">
    <w:abstractNumId w:val="5"/>
  </w:num>
  <w:num w:numId="3" w16cid:durableId="1921602930">
    <w:abstractNumId w:val="4"/>
  </w:num>
  <w:num w:numId="4" w16cid:durableId="1666585455">
    <w:abstractNumId w:val="8"/>
  </w:num>
  <w:num w:numId="5" w16cid:durableId="1656715853">
    <w:abstractNumId w:val="0"/>
  </w:num>
  <w:num w:numId="6" w16cid:durableId="611479998">
    <w:abstractNumId w:val="2"/>
  </w:num>
  <w:num w:numId="7" w16cid:durableId="493879456">
    <w:abstractNumId w:val="7"/>
  </w:num>
  <w:num w:numId="8" w16cid:durableId="986006718">
    <w:abstractNumId w:val="1"/>
  </w:num>
  <w:num w:numId="9" w16cid:durableId="19203221">
    <w:abstractNumId w:val="3"/>
  </w:num>
  <w:num w:numId="10" w16cid:durableId="841045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0C"/>
    <w:rsid w:val="00000DCF"/>
    <w:rsid w:val="0004484A"/>
    <w:rsid w:val="00047382"/>
    <w:rsid w:val="00053D4B"/>
    <w:rsid w:val="00053EE7"/>
    <w:rsid w:val="0005672F"/>
    <w:rsid w:val="000645ED"/>
    <w:rsid w:val="00067D1E"/>
    <w:rsid w:val="00072B51"/>
    <w:rsid w:val="00074330"/>
    <w:rsid w:val="00076C59"/>
    <w:rsid w:val="00077D55"/>
    <w:rsid w:val="00085279"/>
    <w:rsid w:val="000857A2"/>
    <w:rsid w:val="000866AF"/>
    <w:rsid w:val="000A04C9"/>
    <w:rsid w:val="000A0B8F"/>
    <w:rsid w:val="000A28C5"/>
    <w:rsid w:val="000A5155"/>
    <w:rsid w:val="000C4687"/>
    <w:rsid w:val="000C4E05"/>
    <w:rsid w:val="000D4754"/>
    <w:rsid w:val="000E3775"/>
    <w:rsid w:val="001245E0"/>
    <w:rsid w:val="00124C5F"/>
    <w:rsid w:val="0013280D"/>
    <w:rsid w:val="00140B63"/>
    <w:rsid w:val="001612D9"/>
    <w:rsid w:val="001642BA"/>
    <w:rsid w:val="00175C54"/>
    <w:rsid w:val="0017614D"/>
    <w:rsid w:val="001840DB"/>
    <w:rsid w:val="00192F37"/>
    <w:rsid w:val="00195F22"/>
    <w:rsid w:val="001B2F42"/>
    <w:rsid w:val="001B51ED"/>
    <w:rsid w:val="001C7734"/>
    <w:rsid w:val="0020267A"/>
    <w:rsid w:val="00203AFA"/>
    <w:rsid w:val="00213C8C"/>
    <w:rsid w:val="002149F7"/>
    <w:rsid w:val="002371A5"/>
    <w:rsid w:val="00246B4D"/>
    <w:rsid w:val="00246C16"/>
    <w:rsid w:val="00253305"/>
    <w:rsid w:val="0027662F"/>
    <w:rsid w:val="00282065"/>
    <w:rsid w:val="00286EA1"/>
    <w:rsid w:val="00291166"/>
    <w:rsid w:val="002916BE"/>
    <w:rsid w:val="002972CA"/>
    <w:rsid w:val="002B1FB0"/>
    <w:rsid w:val="002C02F7"/>
    <w:rsid w:val="002C20AF"/>
    <w:rsid w:val="002C4C8C"/>
    <w:rsid w:val="002D4687"/>
    <w:rsid w:val="002D53A4"/>
    <w:rsid w:val="002E7A4F"/>
    <w:rsid w:val="002F3445"/>
    <w:rsid w:val="002F4834"/>
    <w:rsid w:val="00310D35"/>
    <w:rsid w:val="003241B5"/>
    <w:rsid w:val="00330D28"/>
    <w:rsid w:val="00333E0D"/>
    <w:rsid w:val="00336F75"/>
    <w:rsid w:val="003607DC"/>
    <w:rsid w:val="003663AA"/>
    <w:rsid w:val="0038066F"/>
    <w:rsid w:val="00384B30"/>
    <w:rsid w:val="003850C6"/>
    <w:rsid w:val="00390508"/>
    <w:rsid w:val="003A2393"/>
    <w:rsid w:val="003A6917"/>
    <w:rsid w:val="003B7397"/>
    <w:rsid w:val="003C3A30"/>
    <w:rsid w:val="003C3EA6"/>
    <w:rsid w:val="003D07B3"/>
    <w:rsid w:val="003D1240"/>
    <w:rsid w:val="003D4217"/>
    <w:rsid w:val="003D714F"/>
    <w:rsid w:val="003E3B5D"/>
    <w:rsid w:val="003F3AAE"/>
    <w:rsid w:val="003F4F15"/>
    <w:rsid w:val="003F6CFA"/>
    <w:rsid w:val="00407DE2"/>
    <w:rsid w:val="004123D1"/>
    <w:rsid w:val="00414CC5"/>
    <w:rsid w:val="00417BC8"/>
    <w:rsid w:val="00417EE6"/>
    <w:rsid w:val="00423619"/>
    <w:rsid w:val="00433CE6"/>
    <w:rsid w:val="00443FEA"/>
    <w:rsid w:val="00445300"/>
    <w:rsid w:val="004514A6"/>
    <w:rsid w:val="00482A21"/>
    <w:rsid w:val="00487A46"/>
    <w:rsid w:val="004A7690"/>
    <w:rsid w:val="004B550E"/>
    <w:rsid w:val="004E17BA"/>
    <w:rsid w:val="004F2692"/>
    <w:rsid w:val="004F4682"/>
    <w:rsid w:val="004F7B7B"/>
    <w:rsid w:val="005119D5"/>
    <w:rsid w:val="005178ED"/>
    <w:rsid w:val="005212AF"/>
    <w:rsid w:val="00521CEA"/>
    <w:rsid w:val="00533EAD"/>
    <w:rsid w:val="005368D3"/>
    <w:rsid w:val="00563387"/>
    <w:rsid w:val="00564265"/>
    <w:rsid w:val="005711E7"/>
    <w:rsid w:val="00580DF2"/>
    <w:rsid w:val="005964B7"/>
    <w:rsid w:val="00596C69"/>
    <w:rsid w:val="005A3EE3"/>
    <w:rsid w:val="005C59C2"/>
    <w:rsid w:val="005C6092"/>
    <w:rsid w:val="005E25AC"/>
    <w:rsid w:val="005F1847"/>
    <w:rsid w:val="005F6342"/>
    <w:rsid w:val="00613CAC"/>
    <w:rsid w:val="00631128"/>
    <w:rsid w:val="00635DB1"/>
    <w:rsid w:val="00637B1B"/>
    <w:rsid w:val="0065120C"/>
    <w:rsid w:val="00665262"/>
    <w:rsid w:val="00671C74"/>
    <w:rsid w:val="006776BC"/>
    <w:rsid w:val="006779B6"/>
    <w:rsid w:val="0068613F"/>
    <w:rsid w:val="00691B9F"/>
    <w:rsid w:val="00693F9B"/>
    <w:rsid w:val="006E0638"/>
    <w:rsid w:val="006E1122"/>
    <w:rsid w:val="007032FE"/>
    <w:rsid w:val="00725A85"/>
    <w:rsid w:val="00726A44"/>
    <w:rsid w:val="00743A41"/>
    <w:rsid w:val="00775300"/>
    <w:rsid w:val="00781B54"/>
    <w:rsid w:val="00795BDB"/>
    <w:rsid w:val="007A7840"/>
    <w:rsid w:val="007B797B"/>
    <w:rsid w:val="007C1E4E"/>
    <w:rsid w:val="007C35F9"/>
    <w:rsid w:val="007D6623"/>
    <w:rsid w:val="007E0FB8"/>
    <w:rsid w:val="007F32CC"/>
    <w:rsid w:val="007F7AF8"/>
    <w:rsid w:val="00804A76"/>
    <w:rsid w:val="0081599E"/>
    <w:rsid w:val="00821172"/>
    <w:rsid w:val="00841B48"/>
    <w:rsid w:val="00844E94"/>
    <w:rsid w:val="008468E6"/>
    <w:rsid w:val="00857C8A"/>
    <w:rsid w:val="00867D82"/>
    <w:rsid w:val="00876263"/>
    <w:rsid w:val="008B5A0D"/>
    <w:rsid w:val="008D12A9"/>
    <w:rsid w:val="008E157F"/>
    <w:rsid w:val="008E2F69"/>
    <w:rsid w:val="008E4CB0"/>
    <w:rsid w:val="008E538F"/>
    <w:rsid w:val="00906FB5"/>
    <w:rsid w:val="00917862"/>
    <w:rsid w:val="00932E23"/>
    <w:rsid w:val="00934B53"/>
    <w:rsid w:val="00936B16"/>
    <w:rsid w:val="00941E40"/>
    <w:rsid w:val="00942C63"/>
    <w:rsid w:val="00943B9D"/>
    <w:rsid w:val="0096237B"/>
    <w:rsid w:val="00965DE9"/>
    <w:rsid w:val="009720E2"/>
    <w:rsid w:val="00992FBA"/>
    <w:rsid w:val="00995477"/>
    <w:rsid w:val="009A199F"/>
    <w:rsid w:val="009B6EE3"/>
    <w:rsid w:val="009D7474"/>
    <w:rsid w:val="009F4D1B"/>
    <w:rsid w:val="009F790E"/>
    <w:rsid w:val="00A01A9A"/>
    <w:rsid w:val="00A211BE"/>
    <w:rsid w:val="00A32A2D"/>
    <w:rsid w:val="00A410B8"/>
    <w:rsid w:val="00A53404"/>
    <w:rsid w:val="00A70AEE"/>
    <w:rsid w:val="00A84F3F"/>
    <w:rsid w:val="00A93E9A"/>
    <w:rsid w:val="00A9555C"/>
    <w:rsid w:val="00AA0A21"/>
    <w:rsid w:val="00AA630F"/>
    <w:rsid w:val="00AB1363"/>
    <w:rsid w:val="00AC4AEB"/>
    <w:rsid w:val="00B157CB"/>
    <w:rsid w:val="00B26FA0"/>
    <w:rsid w:val="00B34D90"/>
    <w:rsid w:val="00B6227B"/>
    <w:rsid w:val="00B67901"/>
    <w:rsid w:val="00B735FD"/>
    <w:rsid w:val="00B831A6"/>
    <w:rsid w:val="00B919CE"/>
    <w:rsid w:val="00B91A4F"/>
    <w:rsid w:val="00BA10B7"/>
    <w:rsid w:val="00BA448F"/>
    <w:rsid w:val="00BA4896"/>
    <w:rsid w:val="00BB36DD"/>
    <w:rsid w:val="00BC6854"/>
    <w:rsid w:val="00BE70F5"/>
    <w:rsid w:val="00C01428"/>
    <w:rsid w:val="00C05048"/>
    <w:rsid w:val="00C10EE8"/>
    <w:rsid w:val="00C1174E"/>
    <w:rsid w:val="00C174C1"/>
    <w:rsid w:val="00C30BAF"/>
    <w:rsid w:val="00C34103"/>
    <w:rsid w:val="00C4059B"/>
    <w:rsid w:val="00C44F82"/>
    <w:rsid w:val="00C62107"/>
    <w:rsid w:val="00C63B86"/>
    <w:rsid w:val="00C759D5"/>
    <w:rsid w:val="00C7662A"/>
    <w:rsid w:val="00C8271E"/>
    <w:rsid w:val="00C83E12"/>
    <w:rsid w:val="00C870D9"/>
    <w:rsid w:val="00C87C8C"/>
    <w:rsid w:val="00CA3B21"/>
    <w:rsid w:val="00CD0C22"/>
    <w:rsid w:val="00CD2B16"/>
    <w:rsid w:val="00CF1B18"/>
    <w:rsid w:val="00D0169E"/>
    <w:rsid w:val="00D017D1"/>
    <w:rsid w:val="00D242D3"/>
    <w:rsid w:val="00D317DE"/>
    <w:rsid w:val="00D33E91"/>
    <w:rsid w:val="00D40BB6"/>
    <w:rsid w:val="00D430B0"/>
    <w:rsid w:val="00D4562C"/>
    <w:rsid w:val="00D52056"/>
    <w:rsid w:val="00D841F3"/>
    <w:rsid w:val="00D96425"/>
    <w:rsid w:val="00DB1FD6"/>
    <w:rsid w:val="00DC15EB"/>
    <w:rsid w:val="00DC28BE"/>
    <w:rsid w:val="00DC5B88"/>
    <w:rsid w:val="00DD0D09"/>
    <w:rsid w:val="00DE76F6"/>
    <w:rsid w:val="00DF1F22"/>
    <w:rsid w:val="00E006DB"/>
    <w:rsid w:val="00E076A0"/>
    <w:rsid w:val="00E11D7F"/>
    <w:rsid w:val="00E1604C"/>
    <w:rsid w:val="00E32BA3"/>
    <w:rsid w:val="00E52D4C"/>
    <w:rsid w:val="00E54443"/>
    <w:rsid w:val="00E759DA"/>
    <w:rsid w:val="00E76997"/>
    <w:rsid w:val="00E8424B"/>
    <w:rsid w:val="00E844DF"/>
    <w:rsid w:val="00E90976"/>
    <w:rsid w:val="00E97384"/>
    <w:rsid w:val="00EA45CE"/>
    <w:rsid w:val="00EA64E8"/>
    <w:rsid w:val="00EB2FB6"/>
    <w:rsid w:val="00EC080B"/>
    <w:rsid w:val="00EC1876"/>
    <w:rsid w:val="00EE38E5"/>
    <w:rsid w:val="00EE58C3"/>
    <w:rsid w:val="00EF4D26"/>
    <w:rsid w:val="00F00039"/>
    <w:rsid w:val="00F002BE"/>
    <w:rsid w:val="00F00D2E"/>
    <w:rsid w:val="00F31D95"/>
    <w:rsid w:val="00F33BE3"/>
    <w:rsid w:val="00F450B3"/>
    <w:rsid w:val="00F46D53"/>
    <w:rsid w:val="00F51725"/>
    <w:rsid w:val="00F5481B"/>
    <w:rsid w:val="00F6043D"/>
    <w:rsid w:val="00F628A0"/>
    <w:rsid w:val="00F677E8"/>
    <w:rsid w:val="00F77BE9"/>
    <w:rsid w:val="00F83979"/>
    <w:rsid w:val="00F8687C"/>
    <w:rsid w:val="00F9562D"/>
    <w:rsid w:val="00FA5947"/>
    <w:rsid w:val="00FB11CA"/>
    <w:rsid w:val="00FB2924"/>
    <w:rsid w:val="00FC4F69"/>
    <w:rsid w:val="00FC6CED"/>
    <w:rsid w:val="00FD3C00"/>
    <w:rsid w:val="00FF24A1"/>
    <w:rsid w:val="00FF4ECE"/>
    <w:rsid w:val="00FF5500"/>
    <w:rsid w:val="00FF5FBB"/>
    <w:rsid w:val="00FF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4A82E"/>
  <w15:chartTrackingRefBased/>
  <w15:docId w15:val="{228766A0-BF9B-4352-8F5E-2560FB89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0C"/>
    <w:pPr>
      <w:spacing w:after="200" w:line="276" w:lineRule="auto"/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20C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5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120C"/>
  </w:style>
  <w:style w:type="paragraph" w:styleId="ListParagraph">
    <w:name w:val="List Paragraph"/>
    <w:basedOn w:val="Normal"/>
    <w:uiPriority w:val="34"/>
    <w:qFormat/>
    <w:rsid w:val="0065120C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F83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3979"/>
  </w:style>
  <w:style w:type="table" w:styleId="TableGridLight">
    <w:name w:val="Grid Table Light"/>
    <w:basedOn w:val="TableNormal"/>
    <w:uiPriority w:val="40"/>
    <w:rsid w:val="00BA48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rsid w:val="00C3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8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815</Words>
  <Characters>3775</Characters>
  <Application>Microsoft Office Word</Application>
  <DocSecurity>0</DocSecurity>
  <Lines>117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2025-11-16T21:58:00Z</dcterms:created>
  <dcterms:modified xsi:type="dcterms:W3CDTF">2025-11-16T21:58:00Z</dcterms:modified>
  <cp:category/>
</cp:coreProperties>
</file>