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18A9" w14:textId="18C2BF17" w:rsidR="007F2534" w:rsidRPr="00377E9E" w:rsidRDefault="007F2534" w:rsidP="007F2534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377E9E">
        <w:rPr>
          <w:sz w:val="28"/>
          <w:szCs w:val="28"/>
        </w:rPr>
        <w:t xml:space="preserve">Лабораторная работа № </w:t>
      </w:r>
      <w:r w:rsidR="008C7B48" w:rsidRPr="00377E9E">
        <w:rPr>
          <w:sz w:val="28"/>
          <w:szCs w:val="28"/>
        </w:rPr>
        <w:t>2</w:t>
      </w:r>
    </w:p>
    <w:p w14:paraId="1C750947" w14:textId="6FFEB2D9" w:rsidR="009F3E67" w:rsidRPr="00377E9E" w:rsidRDefault="00617376" w:rsidP="00617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E9E">
        <w:rPr>
          <w:rFonts w:ascii="Times New Roman" w:hAnsi="Times New Roman" w:cs="Times New Roman"/>
          <w:b/>
          <w:sz w:val="28"/>
          <w:szCs w:val="28"/>
        </w:rPr>
        <w:t>Алгоритмы поиска</w:t>
      </w:r>
    </w:p>
    <w:p w14:paraId="50F1A243" w14:textId="77777777" w:rsidR="00EA1212" w:rsidRPr="00377E9E" w:rsidRDefault="009F3E67" w:rsidP="00DE4662">
      <w:pPr>
        <w:pStyle w:val="a5"/>
        <w:rPr>
          <w:sz w:val="28"/>
          <w:szCs w:val="28"/>
        </w:rPr>
      </w:pPr>
      <w:r w:rsidRPr="00377E9E">
        <w:rPr>
          <w:b/>
          <w:bCs/>
          <w:sz w:val="28"/>
          <w:szCs w:val="28"/>
        </w:rPr>
        <w:t>Цель работы</w:t>
      </w:r>
      <w:r w:rsidRPr="00377E9E">
        <w:rPr>
          <w:sz w:val="28"/>
          <w:szCs w:val="28"/>
        </w:rPr>
        <w:t>: изучить основные принципы работы алгоритмов поиска, исследовать их свойства</w:t>
      </w:r>
      <w:r w:rsidR="00EA1212" w:rsidRPr="00377E9E">
        <w:rPr>
          <w:sz w:val="28"/>
          <w:szCs w:val="28"/>
        </w:rPr>
        <w:t>:</w:t>
      </w:r>
      <w:r w:rsidRPr="00377E9E">
        <w:rPr>
          <w:sz w:val="28"/>
          <w:szCs w:val="28"/>
        </w:rPr>
        <w:t xml:space="preserve"> </w:t>
      </w:r>
    </w:p>
    <w:p w14:paraId="6D868AD8" w14:textId="22ACE5C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BL</w:t>
      </w:r>
      <w:r w:rsidRPr="00377E9E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последовательный поиск (</w:t>
      </w:r>
      <w:r w:rsidRPr="00377E9E">
        <w:rPr>
          <w:sz w:val="28"/>
          <w:szCs w:val="28"/>
          <w:lang w:val="en-US"/>
        </w:rPr>
        <w:t>Better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5D897535" w14:textId="26AF6A98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SLS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быстрый последовательный поиск (</w:t>
      </w:r>
      <w:r w:rsidRPr="00377E9E">
        <w:rPr>
          <w:sz w:val="28"/>
          <w:szCs w:val="28"/>
          <w:lang w:val="en-US"/>
        </w:rPr>
        <w:t>Sentinel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);</w:t>
      </w:r>
    </w:p>
    <w:p w14:paraId="7D624C17" w14:textId="32990862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Т</w:t>
      </w:r>
      <w:proofErr w:type="gramEnd"/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п</w:t>
      </w:r>
      <w:bookmarkStart w:id="0" w:name="_GoBack"/>
      <w:bookmarkEnd w:id="0"/>
      <w:r w:rsidRPr="00377E9E">
        <w:rPr>
          <w:sz w:val="28"/>
          <w:szCs w:val="28"/>
        </w:rPr>
        <w:t>оследовательный поиск в упорядоченно</w:t>
      </w:r>
      <w:r w:rsidR="00975708" w:rsidRPr="00377E9E">
        <w:rPr>
          <w:sz w:val="28"/>
          <w:szCs w:val="28"/>
        </w:rPr>
        <w:t>м</w:t>
      </w:r>
      <w:r w:rsidRPr="00377E9E">
        <w:rPr>
          <w:sz w:val="28"/>
          <w:szCs w:val="28"/>
        </w:rPr>
        <w:t xml:space="preserve"> </w:t>
      </w:r>
      <w:r w:rsidR="00975708" w:rsidRPr="00377E9E">
        <w:rPr>
          <w:sz w:val="28"/>
          <w:szCs w:val="28"/>
        </w:rPr>
        <w:t>массиве</w:t>
      </w:r>
      <w:r w:rsidRPr="00377E9E">
        <w:rPr>
          <w:sz w:val="28"/>
          <w:szCs w:val="28"/>
        </w:rPr>
        <w:t xml:space="preserve">, в конце </w:t>
      </w:r>
      <w:r w:rsidR="00975708" w:rsidRPr="00377E9E">
        <w:rPr>
          <w:sz w:val="28"/>
          <w:szCs w:val="28"/>
        </w:rPr>
        <w:t>массива</w:t>
      </w:r>
      <w:r w:rsidRPr="00377E9E">
        <w:rPr>
          <w:sz w:val="28"/>
          <w:szCs w:val="28"/>
        </w:rPr>
        <w:t xml:space="preserve"> помещается фиктивная запись, значение которой намного больше значения ключа поиска;</w:t>
      </w:r>
    </w:p>
    <w:p w14:paraId="3F0E0664" w14:textId="278324FC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В</w:t>
      </w:r>
      <w:proofErr w:type="gramEnd"/>
      <w:r w:rsidRPr="00377E9E">
        <w:rPr>
          <w:sz w:val="28"/>
          <w:szCs w:val="28"/>
        </w:rPr>
        <w:t xml:space="preserve"> - бинарный поиск.</w:t>
      </w:r>
    </w:p>
    <w:p w14:paraId="106A2E6C" w14:textId="77777777" w:rsidR="008C7B48" w:rsidRPr="00377E9E" w:rsidRDefault="008C7B4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25BE87" w14:textId="77777777" w:rsidR="00405829" w:rsidRP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05829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950AFA1" w14:textId="77777777" w:rsid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A1AA0" w14:textId="370AEDC7" w:rsidR="0090220E" w:rsidRPr="00377E9E" w:rsidRDefault="007C55EC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0913B9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0913B9"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использовать 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одн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же последовательност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значений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(функци</w:t>
      </w:r>
      <w:r w:rsidR="002E7EB8" w:rsidRPr="00377E9E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gramStart"/>
      <w:r w:rsidR="00975708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</w:t>
      </w:r>
      <w:proofErr w:type="gramEnd"/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72D81EB3" w14:textId="77777777" w:rsidR="002E7EB8" w:rsidRPr="00377E9E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E478EF7" w14:textId="596A833C" w:rsidR="007C55EC" w:rsidRPr="00377E9E" w:rsidRDefault="0090220E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>Для алгоритмов</w:t>
      </w:r>
      <w:proofErr w:type="gramStart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Т</w:t>
      </w:r>
      <w:proofErr w:type="gramEnd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</w:t>
      </w:r>
      <w:r w:rsidR="001B512A" w:rsidRPr="00377E9E">
        <w:rPr>
          <w:rFonts w:ascii="Times New Roman" w:eastAsia="TimesNewRomanPSMT" w:hAnsi="Times New Roman" w:cs="Times New Roman"/>
          <w:sz w:val="28"/>
          <w:szCs w:val="28"/>
        </w:rPr>
        <w:t>не убыванию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7C51D869" w14:textId="6AE83B2A" w:rsidR="002E7EB8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5E79B28" w14:textId="363AB6C5" w:rsidR="00490EDF" w:rsidRPr="00377E9E" w:rsidRDefault="002E7EB8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</w:t>
      </w:r>
      <w:r w:rsidR="004F426E" w:rsidRPr="00377E9E">
        <w:rPr>
          <w:rFonts w:ascii="Times New Roman" w:hAnsi="Times New Roman" w:cs="Times New Roman"/>
          <w:sz w:val="28"/>
          <w:szCs w:val="28"/>
        </w:rPr>
        <w:t>начиная с 1000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до 20000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элементов массива, провести измерения не менее</w:t>
      </w:r>
      <w:proofErr w:type="gramStart"/>
      <w:r w:rsidR="004F426E" w:rsidRPr="00377E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чем для </w:t>
      </w:r>
      <w:r w:rsidR="00C94C6A">
        <w:rPr>
          <w:rFonts w:ascii="Times New Roman" w:hAnsi="Times New Roman" w:cs="Times New Roman"/>
          <w:sz w:val="28"/>
          <w:szCs w:val="28"/>
        </w:rPr>
        <w:t>1</w:t>
      </w:r>
      <w:r w:rsidR="004F426E" w:rsidRPr="00377E9E">
        <w:rPr>
          <w:rFonts w:ascii="Times New Roman" w:hAnsi="Times New Roman" w:cs="Times New Roman"/>
          <w:sz w:val="28"/>
          <w:szCs w:val="28"/>
        </w:rPr>
        <w:t>0 разных размерностей)</w:t>
      </w:r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3E6235D4" w14:textId="74558A26" w:rsidR="00D64759" w:rsidRPr="00D64759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E9E">
        <w:rPr>
          <w:rFonts w:ascii="Times New Roman" w:hAnsi="Times New Roman" w:cs="Times New Roman"/>
          <w:sz w:val="28"/>
          <w:szCs w:val="28"/>
        </w:rPr>
        <w:t>Для каждой размерности рассматрива</w:t>
      </w:r>
      <w:r w:rsidR="00854923">
        <w:rPr>
          <w:rFonts w:ascii="Times New Roman" w:hAnsi="Times New Roman" w:cs="Times New Roman"/>
          <w:sz w:val="28"/>
          <w:szCs w:val="28"/>
        </w:rPr>
        <w:t>ю</w:t>
      </w:r>
      <w:r w:rsidRPr="00377E9E">
        <w:rPr>
          <w:rFonts w:ascii="Times New Roman" w:hAnsi="Times New Roman" w:cs="Times New Roman"/>
          <w:sz w:val="28"/>
          <w:szCs w:val="28"/>
        </w:rPr>
        <w:t>тся случаи нахождения ключа поиска в начале</w:t>
      </w:r>
      <w:r w:rsidR="00C94C6A">
        <w:rPr>
          <w:rFonts w:ascii="Times New Roman" w:hAnsi="Times New Roman" w:cs="Times New Roman"/>
          <w:sz w:val="28"/>
          <w:szCs w:val="28"/>
        </w:rPr>
        <w:t>, в середине</w:t>
      </w:r>
      <w:r w:rsidRPr="00377E9E">
        <w:rPr>
          <w:rFonts w:ascii="Times New Roman" w:hAnsi="Times New Roman" w:cs="Times New Roman"/>
          <w:sz w:val="28"/>
          <w:szCs w:val="28"/>
        </w:rPr>
        <w:t xml:space="preserve"> и в конце массива.</w:t>
      </w:r>
    </w:p>
    <w:p w14:paraId="1997405F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CC4C4" w14:textId="6327CC54" w:rsidR="00692BD4" w:rsidRPr="00377E9E" w:rsidRDefault="00794F7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 w:rsidR="00854923" w:rsidRPr="00377E9E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="008549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54923" w:rsidRPr="00377E9E"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необходимого для поиска</w:t>
      </w:r>
      <w:r w:rsidR="00854923">
        <w:rPr>
          <w:rFonts w:ascii="Times New Roman" w:hAnsi="Times New Roman" w:cs="Times New Roman"/>
          <w:sz w:val="28"/>
          <w:szCs w:val="28"/>
        </w:rPr>
        <w:t>,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854923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E937A3">
        <w:rPr>
          <w:rFonts w:ascii="Times New Roman" w:hAnsi="Times New Roman" w:cs="Times New Roman"/>
          <w:sz w:val="28"/>
          <w:szCs w:val="28"/>
        </w:rPr>
        <w:t xml:space="preserve">сколько раз выполняются операции </w:t>
      </w:r>
      <w:r w:rsidR="00692BD4" w:rsidRPr="00377E9E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r w:rsidR="00E937A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6DD7">
        <w:rPr>
          <w:rFonts w:ascii="Times New Roman" w:hAnsi="Times New Roman" w:cs="Times New Roman"/>
          <w:sz w:val="28"/>
          <w:szCs w:val="28"/>
        </w:rPr>
        <w:t xml:space="preserve"> а также в одном из этих двух алгоритмов добавляется подсчет сравнений при анализе индекса элемента массива</w:t>
      </w:r>
      <w:r w:rsidR="00E937A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D76DD7"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77203B70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EC6E50" w14:textId="1C0CCF7C" w:rsidR="00DD4416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</w:t>
      </w:r>
      <w:r w:rsidR="00377E9E" w:rsidRPr="00377E9E">
        <w:rPr>
          <w:rFonts w:ascii="Times New Roman" w:hAnsi="Times New Roman" w:cs="Times New Roman"/>
          <w:sz w:val="28"/>
          <w:szCs w:val="28"/>
        </w:rPr>
        <w:t>в</w:t>
      </w:r>
      <w:r w:rsidR="00DD4416">
        <w:rPr>
          <w:rFonts w:ascii="Times New Roman" w:hAnsi="Times New Roman" w:cs="Times New Roman"/>
          <w:sz w:val="28"/>
          <w:szCs w:val="28"/>
        </w:rPr>
        <w:t>. На график</w:t>
      </w:r>
      <w:r w:rsidR="0016479B">
        <w:rPr>
          <w:rFonts w:ascii="Times New Roman" w:hAnsi="Times New Roman" w:cs="Times New Roman"/>
          <w:sz w:val="28"/>
          <w:szCs w:val="28"/>
        </w:rPr>
        <w:t>ах</w:t>
      </w:r>
      <w:r w:rsidR="00DD4416" w:rsidRPr="00292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4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92109" w:rsidRPr="00292109">
        <w:rPr>
          <w:rFonts w:ascii="Times New Roman" w:hAnsi="Times New Roman" w:cs="Times New Roman"/>
          <w:b/>
          <w:bCs/>
          <w:sz w:val="28"/>
          <w:szCs w:val="28"/>
        </w:rPr>
        <w:t>только временные характеристики</w:t>
      </w:r>
      <w:r w:rsidR="00292109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377E9E" w:rsidRPr="00377E9E">
        <w:rPr>
          <w:rFonts w:ascii="Times New Roman" w:hAnsi="Times New Roman" w:cs="Times New Roman"/>
          <w:sz w:val="28"/>
          <w:szCs w:val="28"/>
        </w:rPr>
        <w:t>.</w:t>
      </w:r>
      <w:r w:rsidR="00164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83D7E" w14:textId="70D63993" w:rsidR="00377E9E" w:rsidRPr="00377E9E" w:rsidRDefault="00292109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</w:t>
      </w:r>
      <w:r w:rsidR="00377E9E" w:rsidRPr="00377E9E">
        <w:rPr>
          <w:rFonts w:ascii="Times New Roman" w:hAnsi="Times New Roman"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4B253E5F" w14:textId="77777777" w:rsidR="00405829" w:rsidRDefault="00405829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9282DE3" w14:textId="72F8BADA" w:rsidR="000423C7" w:rsidRPr="00C31973" w:rsidRDefault="000423C7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5750F5E" w14:textId="2F17581A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09491765" w14:textId="471E7C5C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</w:p>
    <w:p w14:paraId="02266FB5" w14:textId="1F7B7C4E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 xml:space="preserve"> результаты сопоставительного анализа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– в виде таблиц</w:t>
      </w:r>
      <w:r w:rsidR="00653EC3" w:rsidRPr="00C31973">
        <w:rPr>
          <w:rFonts w:ascii="Times New Roman" w:eastAsia="TimesNewRomanPSMT" w:hAnsi="Times New Roman" w:cs="Times New Roman"/>
          <w:sz w:val="28"/>
          <w:szCs w:val="28"/>
        </w:rPr>
        <w:t>, графиков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286BC8A" w14:textId="0CFEAFF2" w:rsidR="00763162" w:rsidRPr="00C31973" w:rsidRDefault="000423C7" w:rsidP="00253733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sectPr w:rsidR="00763162" w:rsidRPr="00C31973" w:rsidSect="00405829">
      <w:footerReference w:type="default" r:id="rId9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8A5F7" w14:textId="77777777" w:rsidR="000B1655" w:rsidRDefault="000B1655" w:rsidP="00AF6C7B">
      <w:pPr>
        <w:spacing w:after="0" w:line="240" w:lineRule="auto"/>
      </w:pPr>
      <w:r>
        <w:separator/>
      </w:r>
    </w:p>
  </w:endnote>
  <w:endnote w:type="continuationSeparator" w:id="0">
    <w:p w14:paraId="14D6C2B5" w14:textId="77777777" w:rsidR="000B1655" w:rsidRDefault="000B1655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51D7A" w14:textId="77777777" w:rsidR="000B1655" w:rsidRDefault="000B1655" w:rsidP="00AF6C7B">
      <w:pPr>
        <w:spacing w:after="0" w:line="240" w:lineRule="auto"/>
      </w:pPr>
      <w:r>
        <w:separator/>
      </w:r>
    </w:p>
  </w:footnote>
  <w:footnote w:type="continuationSeparator" w:id="0">
    <w:p w14:paraId="3AA3A4A0" w14:textId="77777777" w:rsidR="000B1655" w:rsidRDefault="000B1655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02F62"/>
    <w:multiLevelType w:val="hybridMultilevel"/>
    <w:tmpl w:val="E0C6BA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7A015B8"/>
    <w:multiLevelType w:val="hybridMultilevel"/>
    <w:tmpl w:val="49604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7B"/>
    <w:rsid w:val="00014084"/>
    <w:rsid w:val="00037120"/>
    <w:rsid w:val="000423C7"/>
    <w:rsid w:val="000429E1"/>
    <w:rsid w:val="000619A0"/>
    <w:rsid w:val="00067C2A"/>
    <w:rsid w:val="0007436C"/>
    <w:rsid w:val="000913B9"/>
    <w:rsid w:val="00096527"/>
    <w:rsid w:val="000B1655"/>
    <w:rsid w:val="000E739D"/>
    <w:rsid w:val="0016479B"/>
    <w:rsid w:val="001B512A"/>
    <w:rsid w:val="00225BF0"/>
    <w:rsid w:val="00253733"/>
    <w:rsid w:val="00284ECB"/>
    <w:rsid w:val="00292109"/>
    <w:rsid w:val="002A544D"/>
    <w:rsid w:val="002A7E5F"/>
    <w:rsid w:val="002E7EB8"/>
    <w:rsid w:val="003006D1"/>
    <w:rsid w:val="00317FF5"/>
    <w:rsid w:val="00361526"/>
    <w:rsid w:val="003652DB"/>
    <w:rsid w:val="00377E9E"/>
    <w:rsid w:val="00405829"/>
    <w:rsid w:val="00490EDF"/>
    <w:rsid w:val="004B3C26"/>
    <w:rsid w:val="004F3022"/>
    <w:rsid w:val="004F3B95"/>
    <w:rsid w:val="004F426E"/>
    <w:rsid w:val="0056245E"/>
    <w:rsid w:val="005F6FB0"/>
    <w:rsid w:val="006023C4"/>
    <w:rsid w:val="00617376"/>
    <w:rsid w:val="00653EC3"/>
    <w:rsid w:val="00670431"/>
    <w:rsid w:val="00692BD4"/>
    <w:rsid w:val="006C23AF"/>
    <w:rsid w:val="006E04F2"/>
    <w:rsid w:val="00763162"/>
    <w:rsid w:val="00794F7B"/>
    <w:rsid w:val="007C1936"/>
    <w:rsid w:val="007C55EC"/>
    <w:rsid w:val="007F2534"/>
    <w:rsid w:val="00801ADE"/>
    <w:rsid w:val="00821484"/>
    <w:rsid w:val="00852218"/>
    <w:rsid w:val="00854923"/>
    <w:rsid w:val="00891C10"/>
    <w:rsid w:val="008C7B48"/>
    <w:rsid w:val="008D1F60"/>
    <w:rsid w:val="0090220E"/>
    <w:rsid w:val="00904F5D"/>
    <w:rsid w:val="00920CB5"/>
    <w:rsid w:val="009439FC"/>
    <w:rsid w:val="00960A3C"/>
    <w:rsid w:val="00975708"/>
    <w:rsid w:val="009C0FC1"/>
    <w:rsid w:val="009D5270"/>
    <w:rsid w:val="009E05D8"/>
    <w:rsid w:val="009F3E67"/>
    <w:rsid w:val="00A11B69"/>
    <w:rsid w:val="00A22D1E"/>
    <w:rsid w:val="00A949A4"/>
    <w:rsid w:val="00AB031F"/>
    <w:rsid w:val="00AC4093"/>
    <w:rsid w:val="00AD4274"/>
    <w:rsid w:val="00AF6C7B"/>
    <w:rsid w:val="00B047E0"/>
    <w:rsid w:val="00B072AC"/>
    <w:rsid w:val="00B126D8"/>
    <w:rsid w:val="00BE2478"/>
    <w:rsid w:val="00C31973"/>
    <w:rsid w:val="00C34EDA"/>
    <w:rsid w:val="00C479F5"/>
    <w:rsid w:val="00C94C6A"/>
    <w:rsid w:val="00CB60B3"/>
    <w:rsid w:val="00D64759"/>
    <w:rsid w:val="00D76DD7"/>
    <w:rsid w:val="00DA5BB4"/>
    <w:rsid w:val="00DB36F9"/>
    <w:rsid w:val="00DD4416"/>
    <w:rsid w:val="00DE378E"/>
    <w:rsid w:val="00DE4662"/>
    <w:rsid w:val="00E00142"/>
    <w:rsid w:val="00E210ED"/>
    <w:rsid w:val="00E40E5D"/>
    <w:rsid w:val="00E937A3"/>
    <w:rsid w:val="00EA1212"/>
    <w:rsid w:val="00EA3538"/>
    <w:rsid w:val="00EB4161"/>
    <w:rsid w:val="00F840CE"/>
    <w:rsid w:val="00FB6123"/>
    <w:rsid w:val="00FC19F1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1C17-6C8C-4C43-B8B1-737CFED3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Богдан Плоцкий</cp:lastModifiedBy>
  <cp:revision>15</cp:revision>
  <cp:lastPrinted>2014-02-18T05:00:00Z</cp:lastPrinted>
  <dcterms:created xsi:type="dcterms:W3CDTF">2014-02-14T09:27:00Z</dcterms:created>
  <dcterms:modified xsi:type="dcterms:W3CDTF">2022-10-08T23:14:00Z</dcterms:modified>
</cp:coreProperties>
</file>