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12" w:rsidRDefault="00EC5FA1">
      <w:pPr>
        <w:rPr>
          <w:b/>
          <w:lang w:val="en-US"/>
        </w:rPr>
      </w:pPr>
      <w:proofErr w:type="gramStart"/>
      <w:r w:rsidRPr="008948CD">
        <w:rPr>
          <w:b/>
          <w:lang w:val="en-US"/>
        </w:rPr>
        <w:t>1)</w:t>
      </w:r>
      <w:r w:rsidR="00582357">
        <w:rPr>
          <w:b/>
          <w:lang w:val="en-US"/>
        </w:rPr>
        <w:t>Copy</w:t>
      </w:r>
      <w:proofErr w:type="gramEnd"/>
      <w:r w:rsidR="00E12045" w:rsidRPr="008948CD">
        <w:rPr>
          <w:b/>
          <w:lang w:val="en-US"/>
        </w:rPr>
        <w:t xml:space="preserve"> build.xml</w:t>
      </w:r>
      <w:r w:rsidR="00582357">
        <w:rPr>
          <w:b/>
          <w:lang w:val="en-US"/>
        </w:rPr>
        <w:t xml:space="preserve"> from last </w:t>
      </w:r>
      <w:proofErr w:type="spellStart"/>
      <w:r w:rsidR="00582357">
        <w:rPr>
          <w:b/>
          <w:lang w:val="en-US"/>
        </w:rPr>
        <w:t>wildfly</w:t>
      </w:r>
      <w:proofErr w:type="spellEnd"/>
      <w:r w:rsidR="00582357">
        <w:rPr>
          <w:b/>
          <w:lang w:val="en-US"/>
        </w:rPr>
        <w:t xml:space="preserve"> version</w:t>
      </w:r>
    </w:p>
    <w:p w:rsidR="00582357" w:rsidRPr="00582357" w:rsidRDefault="00582357">
      <w:pPr>
        <w:rPr>
          <w:b/>
          <w:lang w:val="en-US"/>
        </w:rPr>
      </w:pPr>
      <w:r w:rsidRPr="00582357">
        <w:rPr>
          <w:b/>
          <w:lang w:val="en-US"/>
        </w:rPr>
        <w:t xml:space="preserve">2) </w:t>
      </w:r>
    </w:p>
    <w:p w:rsidR="00E12045" w:rsidRDefault="00E12045">
      <w:pPr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build.properties</w:t>
      </w:r>
      <w:proofErr w:type="spellEnd"/>
    </w:p>
    <w:p w:rsidR="00E12045" w:rsidRDefault="00E12045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com/lib/lib-jboss6 with all the jars in it</w:t>
      </w:r>
    </w:p>
    <w:p w:rsidR="00932F0F" w:rsidRDefault="00932F0F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mis-utils.jar in client/lib</w:t>
      </w:r>
    </w:p>
    <w:p w:rsidR="00582357" w:rsidRDefault="00F24D7F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  <w:r>
        <w:rPr>
          <w:lang w:val="en-US"/>
        </w:rPr>
        <w:t xml:space="preserve"> persistence.xml</w:t>
      </w:r>
      <w:r w:rsidR="009A6248">
        <w:rPr>
          <w:lang w:val="en-US"/>
        </w:rPr>
        <w:t xml:space="preserve"> </w:t>
      </w:r>
    </w:p>
    <w:p w:rsidR="00E67A4F" w:rsidRDefault="00E67A4F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>-deployment-structure in common/deploy/META-</w:t>
      </w:r>
      <w:proofErr w:type="spellStart"/>
      <w:r>
        <w:rPr>
          <w:lang w:val="en-US"/>
        </w:rPr>
        <w:t>inf</w:t>
      </w:r>
      <w:proofErr w:type="spellEnd"/>
    </w:p>
    <w:p w:rsidR="00656371" w:rsidRDefault="00582357">
      <w:pPr>
        <w:rPr>
          <w:lang w:val="en-US"/>
        </w:rPr>
      </w:pPr>
      <w:proofErr w:type="gramStart"/>
      <w:r>
        <w:rPr>
          <w:lang w:val="en-US"/>
        </w:rPr>
        <w:t>modify</w:t>
      </w:r>
      <w:proofErr w:type="gramEnd"/>
      <w:r w:rsidR="00656371">
        <w:rPr>
          <w:lang w:val="en-US"/>
        </w:rPr>
        <w:t xml:space="preserve"> application.xml</w:t>
      </w:r>
    </w:p>
    <w:p w:rsidR="006E476A" w:rsidRDefault="006E476A">
      <w:pPr>
        <w:rPr>
          <w:lang w:val="en-US"/>
        </w:rPr>
      </w:pPr>
    </w:p>
    <w:p w:rsidR="00810115" w:rsidRPr="00B51886" w:rsidRDefault="00EC5FA1">
      <w:pPr>
        <w:rPr>
          <w:b/>
          <w:lang w:val="en-US"/>
        </w:rPr>
      </w:pPr>
      <w:proofErr w:type="gramStart"/>
      <w:r w:rsidRPr="00B51886">
        <w:rPr>
          <w:b/>
          <w:lang w:val="en-US"/>
        </w:rPr>
        <w:t>3</w:t>
      </w:r>
      <w:r w:rsidR="00810115" w:rsidRPr="00B51886">
        <w:rPr>
          <w:b/>
          <w:lang w:val="en-US"/>
        </w:rPr>
        <w:t>)replace</w:t>
      </w:r>
      <w:proofErr w:type="gramEnd"/>
      <w:r w:rsidR="00810115" w:rsidRPr="00B51886">
        <w:rPr>
          <w:b/>
          <w:lang w:val="en-US"/>
        </w:rPr>
        <w:t xml:space="preserve"> in files :</w:t>
      </w:r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import</w:t>
      </w:r>
      <w:proofErr w:type="gramEnd"/>
      <w:r w:rsidRPr="00810115">
        <w:rPr>
          <w:lang w:val="en-GB"/>
        </w:rPr>
        <w:t xml:space="preserve"> </w:t>
      </w:r>
      <w:proofErr w:type="spellStart"/>
      <w:r w:rsidRPr="00810115">
        <w:rPr>
          <w:lang w:val="en-GB"/>
        </w:rPr>
        <w:t>org.apache.cxf.interceptor.security.AccessDeniedException</w:t>
      </w:r>
      <w:proofErr w:type="spellEnd"/>
      <w:r w:rsidRPr="00810115">
        <w:rPr>
          <w:lang w:val="en-GB"/>
        </w:rPr>
        <w:t>;</w:t>
      </w:r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by</w:t>
      </w:r>
      <w:proofErr w:type="gramEnd"/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import</w:t>
      </w:r>
      <w:proofErr w:type="gramEnd"/>
      <w:r w:rsidRPr="00810115">
        <w:rPr>
          <w:lang w:val="en-GB"/>
        </w:rPr>
        <w:t xml:space="preserve"> </w:t>
      </w:r>
      <w:proofErr w:type="spellStart"/>
      <w:r w:rsidRPr="00810115">
        <w:rPr>
          <w:lang w:val="en-GB"/>
        </w:rPr>
        <w:t>java.nio.file.AccessDeniedException</w:t>
      </w:r>
      <w:proofErr w:type="spellEnd"/>
      <w:r w:rsidRPr="00810115">
        <w:rPr>
          <w:lang w:val="en-GB"/>
        </w:rPr>
        <w:t>;</w:t>
      </w:r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import</w:t>
      </w:r>
      <w:proofErr w:type="gramEnd"/>
      <w:r w:rsidRPr="00810115">
        <w:rPr>
          <w:lang w:val="en-GB"/>
        </w:rPr>
        <w:t xml:space="preserve"> </w:t>
      </w:r>
      <w:proofErr w:type="spellStart"/>
      <w:r w:rsidRPr="00810115">
        <w:rPr>
          <w:lang w:val="en-GB"/>
        </w:rPr>
        <w:t>org.jboss.wsf.spi.annotation.WebContext</w:t>
      </w:r>
      <w:proofErr w:type="spellEnd"/>
      <w:r w:rsidRPr="00810115">
        <w:rPr>
          <w:lang w:val="en-GB"/>
        </w:rPr>
        <w:t>;</w:t>
      </w:r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by</w:t>
      </w:r>
      <w:proofErr w:type="gramEnd"/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import</w:t>
      </w:r>
      <w:proofErr w:type="gramEnd"/>
      <w:r w:rsidRPr="00810115">
        <w:rPr>
          <w:lang w:val="en-GB"/>
        </w:rPr>
        <w:t xml:space="preserve"> </w:t>
      </w:r>
      <w:proofErr w:type="spellStart"/>
      <w:r w:rsidRPr="00810115">
        <w:rPr>
          <w:lang w:val="en-GB"/>
        </w:rPr>
        <w:t>org.jboss.ws.api.annotation.WebContext</w:t>
      </w:r>
      <w:proofErr w:type="spellEnd"/>
      <w:r w:rsidRPr="00810115">
        <w:rPr>
          <w:lang w:val="en-GB"/>
        </w:rPr>
        <w:t>;</w:t>
      </w:r>
    </w:p>
    <w:p w:rsidR="00810115" w:rsidRPr="000058FE" w:rsidRDefault="00810115" w:rsidP="00810115">
      <w:pPr>
        <w:rPr>
          <w:lang w:val="en-GB"/>
        </w:rPr>
      </w:pPr>
      <w:proofErr w:type="gramStart"/>
      <w:r w:rsidRPr="000058FE">
        <w:rPr>
          <w:lang w:val="en-GB"/>
        </w:rPr>
        <w:t>import</w:t>
      </w:r>
      <w:proofErr w:type="gramEnd"/>
      <w:r w:rsidRPr="000058FE">
        <w:rPr>
          <w:lang w:val="en-GB"/>
        </w:rPr>
        <w:t xml:space="preserve"> </w:t>
      </w:r>
      <w:proofErr w:type="spellStart"/>
      <w:r w:rsidRPr="000058FE">
        <w:rPr>
          <w:lang w:val="en-GB"/>
        </w:rPr>
        <w:t>org.hibernate.engine.SessionFactoryImplementor</w:t>
      </w:r>
      <w:proofErr w:type="spellEnd"/>
      <w:r w:rsidRPr="000058FE">
        <w:rPr>
          <w:lang w:val="en-GB"/>
        </w:rPr>
        <w:t>;</w:t>
      </w:r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by</w:t>
      </w:r>
      <w:proofErr w:type="gramEnd"/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import</w:t>
      </w:r>
      <w:proofErr w:type="gramEnd"/>
      <w:r w:rsidRPr="00810115">
        <w:rPr>
          <w:lang w:val="en-GB"/>
        </w:rPr>
        <w:t xml:space="preserve"> </w:t>
      </w:r>
      <w:proofErr w:type="spellStart"/>
      <w:r w:rsidRPr="00810115">
        <w:rPr>
          <w:lang w:val="en-GB"/>
        </w:rPr>
        <w:t>org.hibernate.engine.spi.SessionFactoryImplementor</w:t>
      </w:r>
      <w:proofErr w:type="spellEnd"/>
      <w:r w:rsidRPr="00810115">
        <w:rPr>
          <w:lang w:val="en-GB"/>
        </w:rPr>
        <w:t>;</w:t>
      </w:r>
    </w:p>
    <w:p w:rsidR="00810115" w:rsidRPr="00B51886" w:rsidRDefault="00573CCE">
      <w:pPr>
        <w:rPr>
          <w:b/>
          <w:lang w:val="en-GB"/>
        </w:rPr>
      </w:pPr>
      <w:r w:rsidRPr="00B51886">
        <w:rPr>
          <w:b/>
          <w:lang w:val="en-GB"/>
        </w:rPr>
        <w:t>4) Replace the ejb3Locator</w:t>
      </w:r>
    </w:p>
    <w:p w:rsidR="005A6A3D" w:rsidRDefault="005A6A3D" w:rsidP="00C10451">
      <w:pPr>
        <w:pStyle w:val="HTMLPreformatted"/>
      </w:pPr>
    </w:p>
    <w:p w:rsidR="00AF3492" w:rsidRDefault="00FB7F21">
      <w:p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5)</w:t>
      </w:r>
      <w:bookmarkStart w:id="0" w:name="_GoBack"/>
      <w:bookmarkEnd w:id="0"/>
    </w:p>
    <w:p w:rsidR="00AF3492" w:rsidRDefault="00FB7F21">
      <w:p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If 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pbs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 xml:space="preserve"> in 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jsp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  <w:lang w:val="en-GB"/>
        </w:rPr>
        <w:t>files :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 xml:space="preserve"> check </w:t>
      </w:r>
    </w:p>
    <w:p w:rsidR="00AF3492" w:rsidRDefault="00AF3492">
      <w:pPr>
        <w:rPr>
          <w:rFonts w:ascii="Consolas" w:hAnsi="Consolas" w:cs="Consolas"/>
          <w:sz w:val="20"/>
          <w:szCs w:val="20"/>
          <w:lang w:val="en-GB"/>
        </w:rPr>
      </w:pPr>
    </w:p>
    <w:p w:rsidR="00AF3492" w:rsidRPr="005E7C8E" w:rsidRDefault="00AF3492">
      <w:pPr>
        <w:rPr>
          <w:rFonts w:ascii="Consolas" w:hAnsi="Consolas" w:cs="Consolas"/>
          <w:sz w:val="20"/>
          <w:szCs w:val="20"/>
          <w:lang w:val="en-GB"/>
        </w:rPr>
      </w:pPr>
      <w:r w:rsidRPr="00AF3492">
        <w:rPr>
          <w:rFonts w:ascii="Consolas" w:hAnsi="Consolas" w:cs="Consolas"/>
          <w:sz w:val="20"/>
          <w:szCs w:val="20"/>
          <w:lang w:val="en-GB"/>
        </w:rPr>
        <w:t xml:space="preserve">&lt;%@ page </w:t>
      </w:r>
      <w:proofErr w:type="spellStart"/>
      <w:r w:rsidRPr="00AF3492">
        <w:rPr>
          <w:rFonts w:ascii="Consolas" w:hAnsi="Consolas" w:cs="Consolas"/>
          <w:sz w:val="20"/>
          <w:szCs w:val="20"/>
          <w:lang w:val="en-GB"/>
        </w:rPr>
        <w:t>isELIgnored</w:t>
      </w:r>
      <w:proofErr w:type="spellEnd"/>
      <w:r w:rsidRPr="00AF3492">
        <w:rPr>
          <w:rFonts w:ascii="Consolas" w:hAnsi="Consolas" w:cs="Consolas"/>
          <w:sz w:val="20"/>
          <w:szCs w:val="20"/>
          <w:lang w:val="en-GB"/>
        </w:rPr>
        <w:t>="false" %&gt;</w:t>
      </w:r>
      <w:r w:rsidRPr="00AF3492">
        <w:rPr>
          <w:rFonts w:ascii="Consolas" w:hAnsi="Consolas" w:cs="Consolas"/>
          <w:sz w:val="20"/>
          <w:szCs w:val="20"/>
          <w:lang w:val="en-GB"/>
        </w:rPr>
        <w:tab/>
      </w:r>
    </w:p>
    <w:p w:rsidR="00423BA7" w:rsidRPr="000E3551" w:rsidRDefault="00423BA7">
      <w:pPr>
        <w:rPr>
          <w:lang w:val="en-GB"/>
        </w:rPr>
      </w:pPr>
    </w:p>
    <w:sectPr w:rsidR="00423BA7" w:rsidRPr="000E3551" w:rsidSect="00F90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45"/>
    <w:rsid w:val="0002010A"/>
    <w:rsid w:val="000A40A5"/>
    <w:rsid w:val="000C44CD"/>
    <w:rsid w:val="000E3551"/>
    <w:rsid w:val="00110B8A"/>
    <w:rsid w:val="001E5EDA"/>
    <w:rsid w:val="00247494"/>
    <w:rsid w:val="00252B7A"/>
    <w:rsid w:val="002663A9"/>
    <w:rsid w:val="00270648"/>
    <w:rsid w:val="002857D5"/>
    <w:rsid w:val="002B548B"/>
    <w:rsid w:val="002F170F"/>
    <w:rsid w:val="00323B15"/>
    <w:rsid w:val="00355072"/>
    <w:rsid w:val="00382052"/>
    <w:rsid w:val="003B330B"/>
    <w:rsid w:val="003F3754"/>
    <w:rsid w:val="00416F32"/>
    <w:rsid w:val="00423BA7"/>
    <w:rsid w:val="0045454F"/>
    <w:rsid w:val="004A4F50"/>
    <w:rsid w:val="004E26CE"/>
    <w:rsid w:val="004E3945"/>
    <w:rsid w:val="004F7D88"/>
    <w:rsid w:val="00523D98"/>
    <w:rsid w:val="00542F6D"/>
    <w:rsid w:val="00573CCE"/>
    <w:rsid w:val="00582357"/>
    <w:rsid w:val="005A6A3D"/>
    <w:rsid w:val="005A726E"/>
    <w:rsid w:val="005E6AA1"/>
    <w:rsid w:val="005E7C8E"/>
    <w:rsid w:val="005F0285"/>
    <w:rsid w:val="00656371"/>
    <w:rsid w:val="00697F30"/>
    <w:rsid w:val="006A180F"/>
    <w:rsid w:val="006C7352"/>
    <w:rsid w:val="006E246E"/>
    <w:rsid w:val="006E476A"/>
    <w:rsid w:val="006F50ED"/>
    <w:rsid w:val="00751B91"/>
    <w:rsid w:val="00761CB7"/>
    <w:rsid w:val="007B0DB6"/>
    <w:rsid w:val="007F3B45"/>
    <w:rsid w:val="008017C8"/>
    <w:rsid w:val="00810115"/>
    <w:rsid w:val="00816992"/>
    <w:rsid w:val="00840E1A"/>
    <w:rsid w:val="008543FC"/>
    <w:rsid w:val="00857900"/>
    <w:rsid w:val="008828F4"/>
    <w:rsid w:val="00885F38"/>
    <w:rsid w:val="008948CD"/>
    <w:rsid w:val="008C4EA3"/>
    <w:rsid w:val="008F512E"/>
    <w:rsid w:val="0090353D"/>
    <w:rsid w:val="00932F0F"/>
    <w:rsid w:val="00936DEA"/>
    <w:rsid w:val="00984754"/>
    <w:rsid w:val="009A6248"/>
    <w:rsid w:val="009A6B3E"/>
    <w:rsid w:val="009B3209"/>
    <w:rsid w:val="009D10F0"/>
    <w:rsid w:val="00A3343A"/>
    <w:rsid w:val="00A455A5"/>
    <w:rsid w:val="00A9022E"/>
    <w:rsid w:val="00A9133B"/>
    <w:rsid w:val="00AC55B3"/>
    <w:rsid w:val="00AD05BD"/>
    <w:rsid w:val="00AF3492"/>
    <w:rsid w:val="00B454FF"/>
    <w:rsid w:val="00B51886"/>
    <w:rsid w:val="00B966F0"/>
    <w:rsid w:val="00BC5D75"/>
    <w:rsid w:val="00BC6032"/>
    <w:rsid w:val="00BF4580"/>
    <w:rsid w:val="00C10451"/>
    <w:rsid w:val="00C540E6"/>
    <w:rsid w:val="00CA4892"/>
    <w:rsid w:val="00CC1973"/>
    <w:rsid w:val="00D4573E"/>
    <w:rsid w:val="00D568F1"/>
    <w:rsid w:val="00D77278"/>
    <w:rsid w:val="00DC3EE7"/>
    <w:rsid w:val="00DE7735"/>
    <w:rsid w:val="00E06A10"/>
    <w:rsid w:val="00E12045"/>
    <w:rsid w:val="00E43164"/>
    <w:rsid w:val="00E64C32"/>
    <w:rsid w:val="00E67A4F"/>
    <w:rsid w:val="00EC5FA1"/>
    <w:rsid w:val="00EE7CA7"/>
    <w:rsid w:val="00F24D7F"/>
    <w:rsid w:val="00F74F79"/>
    <w:rsid w:val="00F90E12"/>
    <w:rsid w:val="00FB7AE8"/>
    <w:rsid w:val="00F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A32AE-0F9C-4C7E-B2E5-9C51EB5F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E1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12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1">
    <w:name w:val="m1"/>
    <w:basedOn w:val="DefaultParagraphFont"/>
    <w:rsid w:val="005A6A3D"/>
    <w:rPr>
      <w:color w:val="0000FF"/>
    </w:rPr>
  </w:style>
  <w:style w:type="character" w:customStyle="1" w:styleId="t1">
    <w:name w:val="t1"/>
    <w:basedOn w:val="DefaultParagraphFont"/>
    <w:rsid w:val="005A6A3D"/>
    <w:rPr>
      <w:color w:val="990000"/>
    </w:rPr>
  </w:style>
  <w:style w:type="character" w:customStyle="1" w:styleId="ns1">
    <w:name w:val="ns1"/>
    <w:basedOn w:val="DefaultParagraphFont"/>
    <w:rsid w:val="005A6A3D"/>
    <w:rPr>
      <w:color w:val="FF0000"/>
    </w:rPr>
  </w:style>
  <w:style w:type="character" w:customStyle="1" w:styleId="b1">
    <w:name w:val="b1"/>
    <w:basedOn w:val="DefaultParagraphFont"/>
    <w:rsid w:val="005A6A3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2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5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58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46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23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5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5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435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6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3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delageniere</dc:creator>
  <cp:lastModifiedBy>DELAGENIERE Solange</cp:lastModifiedBy>
  <cp:revision>5</cp:revision>
  <dcterms:created xsi:type="dcterms:W3CDTF">2015-01-12T09:52:00Z</dcterms:created>
  <dcterms:modified xsi:type="dcterms:W3CDTF">2015-01-12T09:55:00Z</dcterms:modified>
</cp:coreProperties>
</file>