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B88CC" w14:textId="3E35773D" w:rsidR="00977E55" w:rsidRPr="00677409" w:rsidRDefault="00AC6470">
      <w:pPr>
        <w:rPr>
          <w:b/>
          <w:color w:val="FF0000"/>
          <w:sz w:val="24"/>
          <w:szCs w:val="24"/>
          <w:u w:val="single"/>
        </w:rPr>
      </w:pPr>
      <w:r w:rsidRPr="00677409">
        <w:rPr>
          <w:b/>
          <w:color w:val="FF0000"/>
          <w:sz w:val="24"/>
          <w:szCs w:val="24"/>
          <w:u w:val="single"/>
        </w:rPr>
        <w:t>Static code analysis:</w:t>
      </w:r>
    </w:p>
    <w:p w14:paraId="52790949" w14:textId="64DE2208" w:rsidR="00796783" w:rsidRDefault="001B2636" w:rsidP="00CD3247">
      <w:pPr>
        <w:pStyle w:val="ListParagraph"/>
        <w:numPr>
          <w:ilvl w:val="0"/>
          <w:numId w:val="4"/>
        </w:numPr>
      </w:pPr>
      <w:r>
        <w:t>It is for run time exceptions, checking coding standards, duplicates</w:t>
      </w:r>
      <w:r w:rsidR="00754226">
        <w:t>. All the stuff will be done by static code analysis</w:t>
      </w:r>
    </w:p>
    <w:p w14:paraId="38CC6F4A" w14:textId="625E22B6" w:rsidR="00B34835" w:rsidRDefault="00B34835" w:rsidP="00CD3247">
      <w:pPr>
        <w:pStyle w:val="ListParagraph"/>
        <w:numPr>
          <w:ilvl w:val="0"/>
          <w:numId w:val="4"/>
        </w:numPr>
      </w:pPr>
      <w:r>
        <w:t>Internally for java, it runs on some tools called PMD/</w:t>
      </w:r>
      <w:r w:rsidR="00F82B5D">
        <w:t>check styles</w:t>
      </w:r>
      <w:r>
        <w:t>/</w:t>
      </w:r>
      <w:r w:rsidR="00F82B5D">
        <w:t>find bugs</w:t>
      </w:r>
      <w:r>
        <w:t xml:space="preserve"> etc…</w:t>
      </w:r>
    </w:p>
    <w:p w14:paraId="620A7533" w14:textId="668F6264" w:rsidR="005A7693" w:rsidRDefault="00B941C4" w:rsidP="00F54D83">
      <w:pPr>
        <w:pStyle w:val="ListParagraph"/>
        <w:numPr>
          <w:ilvl w:val="0"/>
          <w:numId w:val="4"/>
        </w:numPr>
      </w:pPr>
      <w:r>
        <w:t>with</w:t>
      </w:r>
      <w:r w:rsidR="00065EB2">
        <w:t xml:space="preserve"> all these tools sonar comes up with one tool</w:t>
      </w:r>
    </w:p>
    <w:p w14:paraId="616B1AFF" w14:textId="757699D5" w:rsidR="00FA7DCF" w:rsidRDefault="00C7188D" w:rsidP="00CD3247">
      <w:pPr>
        <w:pStyle w:val="ListParagraph"/>
        <w:numPr>
          <w:ilvl w:val="0"/>
          <w:numId w:val="4"/>
        </w:numPr>
      </w:pPr>
      <w:r>
        <w:t>It runs the static analysis and reports the violations</w:t>
      </w:r>
      <w:r w:rsidR="00FA7DCF">
        <w:t xml:space="preserve"> in sonar dashboard</w:t>
      </w:r>
    </w:p>
    <w:p w14:paraId="1E384778" w14:textId="3816237B" w:rsidR="00CD3247" w:rsidRDefault="000802BD">
      <w:r>
        <w:rPr>
          <w:noProof/>
        </w:rPr>
        <w:drawing>
          <wp:inline distT="0" distB="0" distL="0" distR="0" wp14:anchorId="5514D67B" wp14:editId="1B2EB641">
            <wp:extent cx="5731510" cy="1289685"/>
            <wp:effectExtent l="76200" t="76200" r="135890" b="139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5BF495" w14:textId="718DCE82" w:rsidR="00141E89" w:rsidRDefault="00141E89">
      <w:r>
        <w:rPr>
          <w:noProof/>
        </w:rPr>
        <w:drawing>
          <wp:inline distT="0" distB="0" distL="0" distR="0" wp14:anchorId="3CBF5BAF" wp14:editId="66ABE425">
            <wp:extent cx="5731510" cy="2299970"/>
            <wp:effectExtent l="76200" t="76200" r="135890" b="138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3851BA" w14:textId="1FF15152" w:rsidR="00747151" w:rsidRDefault="00B75226">
      <w:r>
        <w:rPr>
          <w:noProof/>
        </w:rPr>
        <w:drawing>
          <wp:inline distT="0" distB="0" distL="0" distR="0" wp14:anchorId="67CBE981" wp14:editId="14993962">
            <wp:extent cx="5731510" cy="532765"/>
            <wp:effectExtent l="76200" t="76200" r="135890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C9846B" w14:textId="17C010F3" w:rsidR="00B75226" w:rsidRDefault="002C09D4">
      <w:r>
        <w:rPr>
          <w:noProof/>
        </w:rPr>
        <w:drawing>
          <wp:inline distT="0" distB="0" distL="0" distR="0" wp14:anchorId="3CD2697A" wp14:editId="4DCEBCA7">
            <wp:extent cx="5731510" cy="1851025"/>
            <wp:effectExtent l="76200" t="76200" r="135890" b="130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6FEE9" w14:textId="77777777" w:rsidR="002C09D4" w:rsidRDefault="002C09D4"/>
    <w:p w14:paraId="2F168BF6" w14:textId="003F4745" w:rsidR="00AD1887" w:rsidRDefault="00CD3247" w:rsidP="00177BEF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 w:rsidRPr="00CD3247">
        <w:rPr>
          <w:color w:val="FF0000"/>
          <w:sz w:val="24"/>
          <w:szCs w:val="24"/>
          <w:u w:val="single"/>
        </w:rPr>
        <w:lastRenderedPageBreak/>
        <w:t>Installation</w:t>
      </w:r>
      <w:r w:rsidR="00177BEF" w:rsidRPr="00177BEF">
        <w:rPr>
          <w:color w:val="FF0000"/>
          <w:sz w:val="24"/>
          <w:szCs w:val="24"/>
          <w:u w:val="single"/>
        </w:rPr>
        <w:t xml:space="preserve"> Prerequisites</w:t>
      </w:r>
      <w:r w:rsidR="00177BEF">
        <w:rPr>
          <w:color w:val="FF0000"/>
          <w:sz w:val="24"/>
          <w:szCs w:val="24"/>
          <w:u w:val="single"/>
        </w:rPr>
        <w:t>:</w:t>
      </w:r>
    </w:p>
    <w:p w14:paraId="169DC403" w14:textId="26861B15" w:rsidR="00177BEF" w:rsidRDefault="000459E3" w:rsidP="00177BEF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E25F91F" wp14:editId="4F75CBFF">
            <wp:extent cx="5731510" cy="800100"/>
            <wp:effectExtent l="76200" t="76200" r="13589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C9B2F9" w14:textId="5E657DEA" w:rsidR="000459E3" w:rsidRDefault="00FA11A2" w:rsidP="00177BEF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211C091" wp14:editId="5F70181D">
            <wp:extent cx="5731510" cy="3366770"/>
            <wp:effectExtent l="76200" t="76200" r="135890" b="138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9C60E2" w14:textId="7CFD46C2" w:rsidR="00FA11A2" w:rsidRDefault="00885EB1" w:rsidP="00177BEF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554137" wp14:editId="17CEA78C">
            <wp:extent cx="5731510" cy="1687195"/>
            <wp:effectExtent l="76200" t="76200" r="135890" b="141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9079CA" w14:textId="21A4A913" w:rsidR="00885EB1" w:rsidRDefault="00C36631" w:rsidP="00177BEF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2E994A0" wp14:editId="59C3E79E">
            <wp:extent cx="4535854" cy="2941320"/>
            <wp:effectExtent l="76200" t="76200" r="131445" b="1257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221" cy="29415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6F5CD" w14:textId="05BF2D32" w:rsidR="00A7348F" w:rsidRDefault="00A7348F" w:rsidP="00177BEF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78E20F" wp14:editId="5BAA6F41">
            <wp:extent cx="4923954" cy="4533900"/>
            <wp:effectExtent l="76200" t="76200" r="124460" b="133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709" cy="45355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3596EE" w14:textId="4EBC1FB9" w:rsidR="00A7348F" w:rsidRDefault="00D3412A" w:rsidP="00177BEF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850090F" wp14:editId="496DD2FE">
            <wp:extent cx="4853940" cy="2793193"/>
            <wp:effectExtent l="76200" t="76200" r="137160" b="140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0282" cy="2796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9E196" w14:textId="4CD88820" w:rsidR="00D3412A" w:rsidRDefault="00190126" w:rsidP="00177BEF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4EE3AF" wp14:editId="3BC5ED94">
            <wp:extent cx="4928389" cy="2910840"/>
            <wp:effectExtent l="76200" t="76200" r="139065" b="137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733" cy="2911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EB1961" w14:textId="16DEDCB9" w:rsidR="00190126" w:rsidRDefault="00F605F6" w:rsidP="00177BEF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88F1B35" wp14:editId="585B81D9">
            <wp:extent cx="4783178" cy="3657600"/>
            <wp:effectExtent l="76200" t="76200" r="132080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6843" cy="36604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C66019" w14:textId="127065FB" w:rsidR="00F605F6" w:rsidRDefault="006E25D5" w:rsidP="00177BEF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2D968B0" wp14:editId="39393A78">
            <wp:extent cx="4862108" cy="3398520"/>
            <wp:effectExtent l="76200" t="76200" r="129540" b="1257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114" cy="33999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05069A" w14:textId="18AC83AA" w:rsidR="007B383B" w:rsidRDefault="007B383B" w:rsidP="00177BEF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A4C7D27" wp14:editId="59886BAA">
            <wp:extent cx="4739587" cy="3337560"/>
            <wp:effectExtent l="76200" t="76200" r="137795" b="129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2829" cy="3339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C3A650" w14:textId="77777777" w:rsidR="00035974" w:rsidRDefault="00035974">
      <w:pPr>
        <w:rPr>
          <w:color w:val="FF0000"/>
          <w:sz w:val="24"/>
          <w:szCs w:val="24"/>
          <w:u w:val="single"/>
        </w:rPr>
      </w:pPr>
    </w:p>
    <w:p w14:paraId="4746D687" w14:textId="77777777" w:rsidR="00035974" w:rsidRDefault="00035974">
      <w:pPr>
        <w:rPr>
          <w:color w:val="FF0000"/>
          <w:sz w:val="24"/>
          <w:szCs w:val="24"/>
          <w:u w:val="single"/>
        </w:rPr>
      </w:pPr>
    </w:p>
    <w:p w14:paraId="4C931097" w14:textId="77777777" w:rsidR="00035974" w:rsidRDefault="00035974">
      <w:pPr>
        <w:rPr>
          <w:color w:val="FF0000"/>
          <w:sz w:val="24"/>
          <w:szCs w:val="24"/>
          <w:u w:val="single"/>
        </w:rPr>
      </w:pPr>
    </w:p>
    <w:p w14:paraId="5F822869" w14:textId="77777777" w:rsidR="00035974" w:rsidRDefault="00035974">
      <w:pPr>
        <w:rPr>
          <w:color w:val="FF0000"/>
          <w:sz w:val="24"/>
          <w:szCs w:val="24"/>
          <w:u w:val="single"/>
        </w:rPr>
      </w:pPr>
    </w:p>
    <w:p w14:paraId="2015B697" w14:textId="77777777" w:rsidR="00035974" w:rsidRDefault="00035974">
      <w:pPr>
        <w:rPr>
          <w:color w:val="FF0000"/>
          <w:sz w:val="24"/>
          <w:szCs w:val="24"/>
          <w:u w:val="single"/>
        </w:rPr>
      </w:pPr>
    </w:p>
    <w:p w14:paraId="3B8E2D7C" w14:textId="77777777" w:rsidR="00035974" w:rsidRDefault="00035974">
      <w:pPr>
        <w:rPr>
          <w:color w:val="FF0000"/>
          <w:sz w:val="24"/>
          <w:szCs w:val="24"/>
          <w:u w:val="single"/>
        </w:rPr>
      </w:pPr>
    </w:p>
    <w:p w14:paraId="6E0A12A6" w14:textId="77777777" w:rsidR="00035974" w:rsidRDefault="00035974">
      <w:pPr>
        <w:rPr>
          <w:color w:val="FF0000"/>
          <w:sz w:val="24"/>
          <w:szCs w:val="24"/>
          <w:u w:val="single"/>
        </w:rPr>
      </w:pPr>
    </w:p>
    <w:p w14:paraId="5A1591D1" w14:textId="77777777" w:rsidR="00035974" w:rsidRDefault="00035974">
      <w:pPr>
        <w:rPr>
          <w:color w:val="FF0000"/>
          <w:sz w:val="24"/>
          <w:szCs w:val="24"/>
          <w:u w:val="single"/>
        </w:rPr>
      </w:pPr>
    </w:p>
    <w:p w14:paraId="61A46591" w14:textId="77777777" w:rsidR="00035974" w:rsidRDefault="00035974">
      <w:pPr>
        <w:rPr>
          <w:color w:val="FF0000"/>
          <w:sz w:val="24"/>
          <w:szCs w:val="24"/>
          <w:u w:val="single"/>
        </w:rPr>
      </w:pPr>
    </w:p>
    <w:p w14:paraId="001B1ECA" w14:textId="77777777" w:rsidR="00035974" w:rsidRDefault="00035974">
      <w:pPr>
        <w:rPr>
          <w:color w:val="FF0000"/>
          <w:sz w:val="24"/>
          <w:szCs w:val="24"/>
          <w:u w:val="single"/>
        </w:rPr>
      </w:pPr>
    </w:p>
    <w:p w14:paraId="4BA87D60" w14:textId="77777777" w:rsidR="00F92049" w:rsidRDefault="00F92049" w:rsidP="000D7865">
      <w:bookmarkStart w:id="0" w:name="_GoBack"/>
      <w:bookmarkEnd w:id="0"/>
    </w:p>
    <w:p w14:paraId="6DB3B967" w14:textId="77777777" w:rsidR="00E664D4" w:rsidRDefault="00E664D4"/>
    <w:sectPr w:rsidR="00E6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1425"/>
    <w:multiLevelType w:val="hybridMultilevel"/>
    <w:tmpl w:val="51C21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43206"/>
    <w:multiLevelType w:val="hybridMultilevel"/>
    <w:tmpl w:val="B5B68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00D2"/>
    <w:multiLevelType w:val="hybridMultilevel"/>
    <w:tmpl w:val="69729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632E3"/>
    <w:multiLevelType w:val="hybridMultilevel"/>
    <w:tmpl w:val="CC3CC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9089B"/>
    <w:multiLevelType w:val="hybridMultilevel"/>
    <w:tmpl w:val="9E14F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95149"/>
    <w:multiLevelType w:val="hybridMultilevel"/>
    <w:tmpl w:val="E31C3E3A"/>
    <w:lvl w:ilvl="0" w:tplc="AE0C7C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B07CB"/>
    <w:multiLevelType w:val="hybridMultilevel"/>
    <w:tmpl w:val="C4FA3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87B56"/>
    <w:multiLevelType w:val="hybridMultilevel"/>
    <w:tmpl w:val="20281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B3B57"/>
    <w:multiLevelType w:val="hybridMultilevel"/>
    <w:tmpl w:val="3684B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B3AD5"/>
    <w:multiLevelType w:val="hybridMultilevel"/>
    <w:tmpl w:val="45844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216DB"/>
    <w:multiLevelType w:val="hybridMultilevel"/>
    <w:tmpl w:val="31F61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32"/>
    <w:rsid w:val="00010996"/>
    <w:rsid w:val="000342D0"/>
    <w:rsid w:val="00035974"/>
    <w:rsid w:val="000459E3"/>
    <w:rsid w:val="00065EB2"/>
    <w:rsid w:val="0007141F"/>
    <w:rsid w:val="00071E38"/>
    <w:rsid w:val="000802BD"/>
    <w:rsid w:val="000859CE"/>
    <w:rsid w:val="00094FF3"/>
    <w:rsid w:val="00095F87"/>
    <w:rsid w:val="000A1CBB"/>
    <w:rsid w:val="000D7865"/>
    <w:rsid w:val="000E3C1F"/>
    <w:rsid w:val="00111617"/>
    <w:rsid w:val="00126D7B"/>
    <w:rsid w:val="00141995"/>
    <w:rsid w:val="00141E89"/>
    <w:rsid w:val="00146C8C"/>
    <w:rsid w:val="0015182C"/>
    <w:rsid w:val="00177BEF"/>
    <w:rsid w:val="00190126"/>
    <w:rsid w:val="00192195"/>
    <w:rsid w:val="001B060F"/>
    <w:rsid w:val="001B2636"/>
    <w:rsid w:val="001E0CAC"/>
    <w:rsid w:val="001E60AB"/>
    <w:rsid w:val="002116DE"/>
    <w:rsid w:val="002463DF"/>
    <w:rsid w:val="00261257"/>
    <w:rsid w:val="00266CE0"/>
    <w:rsid w:val="00291781"/>
    <w:rsid w:val="002A23D0"/>
    <w:rsid w:val="002C09D4"/>
    <w:rsid w:val="002C357A"/>
    <w:rsid w:val="002E1032"/>
    <w:rsid w:val="003233B3"/>
    <w:rsid w:val="0035629A"/>
    <w:rsid w:val="00364815"/>
    <w:rsid w:val="00373C2C"/>
    <w:rsid w:val="003831FD"/>
    <w:rsid w:val="003A2DA2"/>
    <w:rsid w:val="003A766B"/>
    <w:rsid w:val="003C6058"/>
    <w:rsid w:val="003D5684"/>
    <w:rsid w:val="003E215A"/>
    <w:rsid w:val="003F1161"/>
    <w:rsid w:val="0040308F"/>
    <w:rsid w:val="004052B7"/>
    <w:rsid w:val="004163C0"/>
    <w:rsid w:val="00422F0E"/>
    <w:rsid w:val="00424325"/>
    <w:rsid w:val="004438C0"/>
    <w:rsid w:val="004535C0"/>
    <w:rsid w:val="00480736"/>
    <w:rsid w:val="00487432"/>
    <w:rsid w:val="004D0244"/>
    <w:rsid w:val="00531F54"/>
    <w:rsid w:val="00536902"/>
    <w:rsid w:val="00556018"/>
    <w:rsid w:val="00556917"/>
    <w:rsid w:val="005A52EB"/>
    <w:rsid w:val="005A7693"/>
    <w:rsid w:val="005B5597"/>
    <w:rsid w:val="005C721F"/>
    <w:rsid w:val="005D553B"/>
    <w:rsid w:val="005E7ED3"/>
    <w:rsid w:val="005F558B"/>
    <w:rsid w:val="005F7D0D"/>
    <w:rsid w:val="00602DD7"/>
    <w:rsid w:val="00623224"/>
    <w:rsid w:val="006247B9"/>
    <w:rsid w:val="006751A9"/>
    <w:rsid w:val="00677409"/>
    <w:rsid w:val="00696659"/>
    <w:rsid w:val="006A2AC5"/>
    <w:rsid w:val="006C5239"/>
    <w:rsid w:val="006C7FE4"/>
    <w:rsid w:val="006D0AF0"/>
    <w:rsid w:val="006D2181"/>
    <w:rsid w:val="006E25D5"/>
    <w:rsid w:val="006F2296"/>
    <w:rsid w:val="00715BB6"/>
    <w:rsid w:val="00747151"/>
    <w:rsid w:val="00754226"/>
    <w:rsid w:val="00796783"/>
    <w:rsid w:val="007B383B"/>
    <w:rsid w:val="00813C91"/>
    <w:rsid w:val="00885EB1"/>
    <w:rsid w:val="008E396B"/>
    <w:rsid w:val="00901719"/>
    <w:rsid w:val="00944B6F"/>
    <w:rsid w:val="00944DA1"/>
    <w:rsid w:val="00977E55"/>
    <w:rsid w:val="009A4C34"/>
    <w:rsid w:val="009B4FC1"/>
    <w:rsid w:val="009C05BE"/>
    <w:rsid w:val="009F07F6"/>
    <w:rsid w:val="00A57B7F"/>
    <w:rsid w:val="00A7348F"/>
    <w:rsid w:val="00A933AF"/>
    <w:rsid w:val="00AA6CAE"/>
    <w:rsid w:val="00AB7D6D"/>
    <w:rsid w:val="00AC6470"/>
    <w:rsid w:val="00AD10F7"/>
    <w:rsid w:val="00AD1887"/>
    <w:rsid w:val="00B05E11"/>
    <w:rsid w:val="00B116DC"/>
    <w:rsid w:val="00B3173A"/>
    <w:rsid w:val="00B31F67"/>
    <w:rsid w:val="00B34835"/>
    <w:rsid w:val="00B75226"/>
    <w:rsid w:val="00B775BC"/>
    <w:rsid w:val="00B8721D"/>
    <w:rsid w:val="00B941C4"/>
    <w:rsid w:val="00BF22F7"/>
    <w:rsid w:val="00C36631"/>
    <w:rsid w:val="00C7188D"/>
    <w:rsid w:val="00CD3247"/>
    <w:rsid w:val="00CE0CA1"/>
    <w:rsid w:val="00CF2351"/>
    <w:rsid w:val="00CF78E6"/>
    <w:rsid w:val="00D3412A"/>
    <w:rsid w:val="00DE36BC"/>
    <w:rsid w:val="00E16975"/>
    <w:rsid w:val="00E410D8"/>
    <w:rsid w:val="00E664D4"/>
    <w:rsid w:val="00E8254C"/>
    <w:rsid w:val="00E8405D"/>
    <w:rsid w:val="00EA3498"/>
    <w:rsid w:val="00EA7809"/>
    <w:rsid w:val="00EB0ABA"/>
    <w:rsid w:val="00EB48C9"/>
    <w:rsid w:val="00ED0E5F"/>
    <w:rsid w:val="00EE7806"/>
    <w:rsid w:val="00F268AB"/>
    <w:rsid w:val="00F41D75"/>
    <w:rsid w:val="00F54D83"/>
    <w:rsid w:val="00F605F6"/>
    <w:rsid w:val="00F82B5D"/>
    <w:rsid w:val="00F9061C"/>
    <w:rsid w:val="00F92049"/>
    <w:rsid w:val="00FA11A2"/>
    <w:rsid w:val="00FA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0605"/>
  <w15:chartTrackingRefBased/>
  <w15:docId w15:val="{4FA60A2A-2AF0-4F74-9BFE-1C8D1689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B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7B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6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170</cp:revision>
  <dcterms:created xsi:type="dcterms:W3CDTF">2018-07-24T21:19:00Z</dcterms:created>
  <dcterms:modified xsi:type="dcterms:W3CDTF">2020-01-24T10:14:00Z</dcterms:modified>
</cp:coreProperties>
</file>