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272" w:rsidRDefault="00974272">
      <w:r>
        <w:t>Switch 1</w:t>
      </w:r>
    </w:p>
    <w:p w:rsidR="00974272" w:rsidRDefault="00974272">
      <w:r>
        <w:rPr>
          <w:noProof/>
        </w:rPr>
        <w:lastRenderedPageBreak/>
        <w:drawing>
          <wp:inline distT="0" distB="0" distL="0" distR="0" wp14:anchorId="04B7CBFD" wp14:editId="2D07DB06">
            <wp:extent cx="51435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5EE" w:rsidRDefault="00974272">
      <w:r>
        <w:lastRenderedPageBreak/>
        <w:t>Switch 2</w:t>
      </w:r>
    </w:p>
    <w:p w:rsidR="00974272" w:rsidRDefault="00974272">
      <w:r>
        <w:rPr>
          <w:noProof/>
        </w:rPr>
        <w:lastRenderedPageBreak/>
        <w:drawing>
          <wp:inline distT="0" distB="0" distL="0" distR="0" wp14:anchorId="5FC45BFD" wp14:editId="75766C03">
            <wp:extent cx="518287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72" w:rsidRDefault="00974272">
      <w:r>
        <w:lastRenderedPageBreak/>
        <w:t>Router 1</w:t>
      </w:r>
    </w:p>
    <w:p w:rsidR="00974272" w:rsidRDefault="00974272">
      <w:r>
        <w:rPr>
          <w:noProof/>
        </w:rPr>
        <w:drawing>
          <wp:inline distT="0" distB="0" distL="0" distR="0" wp14:anchorId="6C5EA823" wp14:editId="7D4D24C1">
            <wp:extent cx="5943600" cy="4718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72" w:rsidRDefault="00974272">
      <w:bookmarkStart w:id="0" w:name="_GoBack"/>
      <w:bookmarkEnd w:id="0"/>
    </w:p>
    <w:sectPr w:rsidR="00974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72"/>
    <w:rsid w:val="00974272"/>
    <w:rsid w:val="00AD5FB3"/>
    <w:rsid w:val="00D3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EDE20-1CA0-4D37-B9E4-A3FCEA38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2013-09-12T17:22:00Z</dcterms:created>
  <dcterms:modified xsi:type="dcterms:W3CDTF">2013-09-12T17:27:00Z</dcterms:modified>
</cp:coreProperties>
</file>