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3185F" w14:textId="65D2B118" w:rsidR="00A42E6F" w:rsidRDefault="00A42E6F">
      <w:pPr>
        <w:rPr>
          <w:lang w:val="en-US"/>
        </w:rPr>
      </w:pPr>
      <w:r>
        <w:rPr>
          <w:lang w:val="en-US"/>
        </w:rPr>
        <w:t>SELECT* FROM BANK_13;</w:t>
      </w:r>
    </w:p>
    <w:p w14:paraId="381D1AED" w14:textId="066DDA02" w:rsidR="00A42E6F" w:rsidRDefault="00A42E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0FC32C" wp14:editId="3E9267B3">
            <wp:extent cx="5353797" cy="1181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2F21" w14:textId="2889EBDE" w:rsidR="003E1B07" w:rsidRDefault="003E1B07">
      <w:pPr>
        <w:rPr>
          <w:lang w:val="en-US"/>
        </w:rPr>
      </w:pPr>
    </w:p>
    <w:p w14:paraId="4E2A662F" w14:textId="0539DCFE" w:rsidR="003E1B07" w:rsidRDefault="003E1B07">
      <w:pPr>
        <w:rPr>
          <w:lang w:val="en-US"/>
        </w:rPr>
      </w:pPr>
      <w:r>
        <w:rPr>
          <w:lang w:val="en-US"/>
        </w:rPr>
        <w:t>commit;</w:t>
      </w:r>
    </w:p>
    <w:p w14:paraId="17DFAB08" w14:textId="76223B82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51EDBA" wp14:editId="38FAF290">
            <wp:extent cx="619211" cy="15242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DCAB" w14:textId="32F2C021" w:rsidR="00A42E6F" w:rsidRDefault="00A42E6F">
      <w:pPr>
        <w:rPr>
          <w:lang w:val="en-US"/>
        </w:rPr>
      </w:pPr>
    </w:p>
    <w:p w14:paraId="25C18443" w14:textId="54250284" w:rsidR="00A42E6F" w:rsidRDefault="00A42E6F">
      <w:pPr>
        <w:rPr>
          <w:lang w:val="en-US"/>
        </w:rPr>
      </w:pPr>
      <w:r>
        <w:rPr>
          <w:lang w:val="en-US"/>
        </w:rPr>
        <w:t>SELECT* FROM BANK_13;</w:t>
      </w:r>
    </w:p>
    <w:p w14:paraId="2ADE6E74" w14:textId="0E384905" w:rsidR="00A42E6F" w:rsidRDefault="00A42E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379D7E" wp14:editId="046711D0">
            <wp:extent cx="5372850" cy="98121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2368" w14:textId="6D420700" w:rsidR="003E1B07" w:rsidRDefault="003E1B07">
      <w:pPr>
        <w:rPr>
          <w:lang w:val="en-US"/>
        </w:rPr>
      </w:pPr>
    </w:p>
    <w:p w14:paraId="19136A03" w14:textId="3337C5CA" w:rsidR="003E1B07" w:rsidRDefault="003E1B07">
      <w:pPr>
        <w:rPr>
          <w:lang w:val="en-US"/>
        </w:rPr>
      </w:pPr>
      <w:r w:rsidRPr="003E1B07">
        <w:rPr>
          <w:lang w:val="en-US"/>
        </w:rPr>
        <w:t>ROLLBACK;</w:t>
      </w:r>
    </w:p>
    <w:p w14:paraId="7DABB803" w14:textId="6ABF26BC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35898B" wp14:editId="7A99C472">
            <wp:extent cx="1143160" cy="1333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EE5C" w14:textId="14D6AC2E" w:rsidR="003E1B07" w:rsidRDefault="003E1B07">
      <w:pPr>
        <w:rPr>
          <w:lang w:val="en-US"/>
        </w:rPr>
      </w:pPr>
      <w:r w:rsidRPr="003E1B07">
        <w:rPr>
          <w:lang w:val="en-US"/>
        </w:rPr>
        <w:t>SELECT *FROM BANK_13;</w:t>
      </w:r>
    </w:p>
    <w:p w14:paraId="0A9813F7" w14:textId="0D75AA0B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962FEE" wp14:editId="10C5C079">
            <wp:extent cx="5430008" cy="1133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116E" w14:textId="3340B00A" w:rsidR="003E1B07" w:rsidRDefault="003E1B07">
      <w:pPr>
        <w:rPr>
          <w:lang w:val="en-US"/>
        </w:rPr>
      </w:pPr>
    </w:p>
    <w:p w14:paraId="53AE3A8F" w14:textId="77777777" w:rsidR="003E1B07" w:rsidRDefault="003E1B07">
      <w:pPr>
        <w:rPr>
          <w:lang w:val="en-US"/>
        </w:rPr>
      </w:pPr>
    </w:p>
    <w:p w14:paraId="7111FEF8" w14:textId="2BDB1F6F" w:rsidR="003E1B07" w:rsidRDefault="003E1B07">
      <w:pPr>
        <w:rPr>
          <w:lang w:val="en-US"/>
        </w:rPr>
      </w:pPr>
      <w:r w:rsidRPr="003E1B07">
        <w:rPr>
          <w:lang w:val="en-US"/>
        </w:rPr>
        <w:t>SAVEPOINT sp1;</w:t>
      </w:r>
    </w:p>
    <w:p w14:paraId="1051C29D" w14:textId="15AD5A74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7330C0" wp14:editId="1C58CC96">
            <wp:extent cx="895475" cy="1524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E451" w14:textId="77777777" w:rsidR="003E1B07" w:rsidRDefault="003E1B07">
      <w:pPr>
        <w:rPr>
          <w:lang w:val="en-US"/>
        </w:rPr>
      </w:pPr>
    </w:p>
    <w:p w14:paraId="3610AA25" w14:textId="37727366" w:rsidR="00A42E6F" w:rsidRDefault="00A42E6F">
      <w:pPr>
        <w:rPr>
          <w:lang w:val="en-US"/>
        </w:rPr>
      </w:pPr>
    </w:p>
    <w:p w14:paraId="3CC1E1CD" w14:textId="77777777" w:rsidR="00A42E6F" w:rsidRDefault="00A42E6F">
      <w:pPr>
        <w:rPr>
          <w:lang w:val="en-US"/>
        </w:rPr>
      </w:pPr>
    </w:p>
    <w:p w14:paraId="626CC4B0" w14:textId="3E76C977" w:rsidR="00A42E6F" w:rsidRDefault="00A42E6F">
      <w:pPr>
        <w:rPr>
          <w:lang w:val="en-US"/>
        </w:rPr>
      </w:pPr>
    </w:p>
    <w:p w14:paraId="6E1B9CD7" w14:textId="2515DC0C" w:rsidR="00A42E6F" w:rsidRDefault="003E1B07">
      <w:pPr>
        <w:rPr>
          <w:lang w:val="en-US"/>
        </w:rPr>
      </w:pPr>
      <w:r>
        <w:rPr>
          <w:lang w:val="en-US"/>
        </w:rPr>
        <w:lastRenderedPageBreak/>
        <w:t>SELECT* FROM BANK_13;</w:t>
      </w:r>
    </w:p>
    <w:p w14:paraId="52A76C82" w14:textId="2DC1D302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C258C1" wp14:editId="2E4BD1F1">
            <wp:extent cx="5449060" cy="134321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C000" w14:textId="0F279D2F" w:rsidR="003E1B07" w:rsidRDefault="003E1B07">
      <w:pPr>
        <w:rPr>
          <w:lang w:val="en-US"/>
        </w:rPr>
      </w:pPr>
    </w:p>
    <w:p w14:paraId="7DC5C260" w14:textId="7D78C211" w:rsidR="003E1B07" w:rsidRDefault="003E1B07">
      <w:pPr>
        <w:rPr>
          <w:lang w:val="en-US"/>
        </w:rPr>
      </w:pPr>
      <w:r w:rsidRPr="003E1B07">
        <w:rPr>
          <w:lang w:val="en-US"/>
        </w:rPr>
        <w:t>ROLLBACK TO sp1;</w:t>
      </w:r>
    </w:p>
    <w:p w14:paraId="1CBA0A47" w14:textId="10EE8286" w:rsidR="003E1B07" w:rsidRDefault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84D7EE" wp14:editId="042EC2A9">
            <wp:extent cx="1190791" cy="15242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F9D7" w14:textId="2028C779" w:rsidR="003E1B07" w:rsidRDefault="003E1B07">
      <w:pPr>
        <w:rPr>
          <w:lang w:val="en-US"/>
        </w:rPr>
      </w:pPr>
    </w:p>
    <w:p w14:paraId="5779315E" w14:textId="2A38C036" w:rsidR="003E1B07" w:rsidRDefault="003E1B07" w:rsidP="003E1B07">
      <w:pPr>
        <w:rPr>
          <w:lang w:val="en-US"/>
        </w:rPr>
      </w:pPr>
      <w:r w:rsidRPr="003E1B07">
        <w:rPr>
          <w:lang w:val="en-US"/>
        </w:rPr>
        <w:t>SELECT *FROM BANK_13;</w:t>
      </w:r>
    </w:p>
    <w:p w14:paraId="5E329069" w14:textId="70A3D8F4" w:rsidR="003E1B07" w:rsidRPr="00A42E6F" w:rsidRDefault="003E1B07" w:rsidP="003E1B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C6F177" wp14:editId="66FBC873">
            <wp:extent cx="5458587" cy="12003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B07" w:rsidRPr="00A42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6F"/>
    <w:rsid w:val="003E1B07"/>
    <w:rsid w:val="00A4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FC18"/>
  <w15:chartTrackingRefBased/>
  <w15:docId w15:val="{F7A8B7F4-D656-4032-92A6-A33EE5EA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2026-03-15T23:40:00Z</dcterms:created>
  <dcterms:modified xsi:type="dcterms:W3CDTF">2026-03-16T00:07:00Z</dcterms:modified>
</cp:coreProperties>
</file>