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A93" w:rsidRPr="007C3989" w:rsidRDefault="007C3989" w:rsidP="007C398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989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  <w:bookmarkStart w:id="0" w:name="_GoBack"/>
      <w:bookmarkEnd w:id="0"/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t>1.</w:t>
      </w:r>
      <w:r w:rsidRPr="007C3989">
        <w:rPr>
          <w:rFonts w:ascii="Times New Roman" w:hAnsi="Times New Roman" w:cs="Times New Roman"/>
          <w:sz w:val="28"/>
          <w:szCs w:val="28"/>
        </w:rPr>
        <w:tab/>
        <w:t>Зверева В.П. Сопровождение и обслуживание программного обеспечения компьютерных систем.: учебник для студ. учреждений сред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роф. образования /В.П. Зверева, А.В. Назаров. –2-е изд.,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>. – Москва: Академия, 2020. – 256 с. – (Профессиональное образование.)</w:t>
      </w:r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t>2.</w:t>
      </w:r>
      <w:r w:rsidRPr="007C3989">
        <w:rPr>
          <w:rFonts w:ascii="Times New Roman" w:hAnsi="Times New Roman" w:cs="Times New Roman"/>
          <w:sz w:val="28"/>
          <w:szCs w:val="28"/>
        </w:rPr>
        <w:tab/>
        <w:t xml:space="preserve">Овечкин Г.В. Компьютерное моделирование: учебник для учреждений СПО /Г.В. Овечкин, П.В. Овечкин - М.: Издательский центр «Академия»,2020.- 205 с. 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>-(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>Профессиональное образование)</w:t>
      </w:r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t>3.</w:t>
      </w:r>
      <w:r w:rsidRPr="007C39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Перлова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 О.Н. Проектирование и разработка информационных систем: учебник для студентов СПО /О.Н.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Перлова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, О.П.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Ляпина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, А.В. Гусева.-3-е изд.,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>. - Москва: Академия, 2020.- 252 с. – (Профессиональное образование).</w:t>
      </w:r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t>4.</w:t>
      </w:r>
      <w:r w:rsidRPr="007C3989">
        <w:rPr>
          <w:rFonts w:ascii="Times New Roman" w:hAnsi="Times New Roman" w:cs="Times New Roman"/>
          <w:sz w:val="28"/>
          <w:szCs w:val="28"/>
        </w:rPr>
        <w:tab/>
        <w:t xml:space="preserve">Федорова Г.Н. Разработка, администрирование и защита баз данных: учебник для среднего профессионального образования / Федорова Г.Н — Москва: Издательство Академия, 2020. — 288 с. — (Профессиональное образование). </w:t>
      </w:r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t>3.2.2. Основные электронные издания</w:t>
      </w:r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t>1. Гниденко, И. Г.  Технология разработки программного обеспечения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 / И. Г. Гниденко, Ф. Ф. Павлов, Д. Ю. Федоров. — Москва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>, 2023. — 235 с. — (Профессиональное образование). — ISBN 978-5-534-05047-9. — Текст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 [сайт]. — URL: https://urait.ru/bcode/514591</w:t>
      </w:r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Илюшечкин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>, В. М.  Основы использования и проектирования баз данных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учебник для среднего профессионального образования / В. М.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Илюшечкин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. и доп. — Москва : Издательство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>, 2023. — 213 с. — (Профессиональное образование). — ISBN 978-5-534-01283-5. — Текст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 [сайт]. — URL: https://urait.ru/bcode/513827 </w:t>
      </w:r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lastRenderedPageBreak/>
        <w:t xml:space="preserve">3. Казарин, О. В.  Основы информационной безопасности: надежность и безопасность программного обеспечения: учебное пособие для среднего профессионального образования / О. В. Казарин, И. Б.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Шубинский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. — Москва: Издательство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, 2022. — 342 с. — (Профессиональное образование). — ISBN 978-5-534-10671-8. — Текст: электронный //Образовательная платформа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 [сайт]. — URL: https://urait.ru/bcode/495524</w:t>
      </w:r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t>4.  Нестеров, С. А.  Базы данных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учебник и практикум для среднего профессионального образования / С. А. Нестеров. — Москва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>, 2023. — 230 с. — (Профессиональное образование). — ISBN 978-5-534-11629-8. — Текст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 [сайт]. — URL: https://urait.ru/bcode/518507 </w:t>
      </w:r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t>5. Советов, Б. Я.  Базы данных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учебник для среднего профессионального образования / Б. Я. Советов, В. В.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Цехановский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, В. Д. Чертовской. — 3-е изд.,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. и доп. — Москва : Издательство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>, 2023. — 420 с. — (Профессиональное образование). — ISBN 978-5-534-09324-7. — Текст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 [сайт]. — URL: https://urait.ru/bcode/514585</w:t>
      </w:r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Стасышин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>, В. М.  Базы данных: технологии доступа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 / В. М.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Стасышин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, Т. Л.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Стасышина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. — 2-е изд.,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. и доп. — Москва : Издательство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>, 2023. — 164 с. — (Профессиональное образование). — ISBN 978-5-534-09888-4. — Текст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 [сайт]. — URL: https://urait.ru/bcode/516927                                                  7.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Стружкин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>, Н. П.  Базы данных: проектирование. Практикум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 / Н. П.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Стружкин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>, В. В. Годин. — Москва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>, 2023. — 291 с. — (Профессиональное образование). — ISBN 978-5-534-08140-4. — Текст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 [сайт]. — URL: https://urait.ru/bcode/516929</w:t>
      </w:r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lastRenderedPageBreak/>
        <w:t>8.Черткова, Е. А.  Программная инженерия. Визуальное моделирование программных систем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учебник для среднего профессионального образования / Е. А. Черткова. — 2-е изд.,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. и доп. — Москва : Издательство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>, 2023. — 147 с. — (Профессиональное образование). — ISBN 978-5-534-09823-5. — Текст</w:t>
      </w:r>
      <w:proofErr w:type="gramStart"/>
      <w:r w:rsidRPr="007C39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3989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 [сайт]. — URL: https://urait.ru/bcode/515393 </w:t>
      </w:r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t>3.2.3. Дополнительные источники</w:t>
      </w:r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t xml:space="preserve">1. ЭБС «Университетская библиотека </w:t>
      </w:r>
      <w:proofErr w:type="spellStart"/>
      <w:r w:rsidRPr="007C3989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7C3989">
        <w:rPr>
          <w:rFonts w:ascii="Times New Roman" w:hAnsi="Times New Roman" w:cs="Times New Roman"/>
          <w:sz w:val="28"/>
          <w:szCs w:val="28"/>
        </w:rPr>
        <w:t xml:space="preserve">» - http://biblioclub.ru/  </w:t>
      </w:r>
    </w:p>
    <w:p w:rsidR="007C3989" w:rsidRPr="007C3989" w:rsidRDefault="007C3989" w:rsidP="007C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989">
        <w:rPr>
          <w:rFonts w:ascii="Times New Roman" w:hAnsi="Times New Roman" w:cs="Times New Roman"/>
          <w:sz w:val="28"/>
          <w:szCs w:val="28"/>
        </w:rPr>
        <w:t>2. ЭБС «ЮРАЙТ» - https://urait.ru/</w:t>
      </w:r>
    </w:p>
    <w:sectPr w:rsidR="007C3989" w:rsidRPr="007C3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9CB"/>
    <w:rsid w:val="007C3989"/>
    <w:rsid w:val="00C51A93"/>
    <w:rsid w:val="00D6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2024-04-17T13:41:00Z</dcterms:created>
  <dcterms:modified xsi:type="dcterms:W3CDTF">2024-04-17T13:42:00Z</dcterms:modified>
</cp:coreProperties>
</file>