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C3A2" w14:textId="18AB7392" w:rsidR="008C5FDD" w:rsidRDefault="008C5FDD">
      <w:pPr>
        <w:rPr>
          <w:lang w:val="fr-CH"/>
        </w:rPr>
      </w:pPr>
      <w:r>
        <w:rPr>
          <w:lang w:val="fr-CH"/>
        </w:rPr>
        <w:t>Image Recognition :</w:t>
      </w:r>
    </w:p>
    <w:p w14:paraId="047D785E" w14:textId="5C7F56D5" w:rsidR="008C5FDD" w:rsidRDefault="008C5FDD">
      <w:pPr>
        <w:rPr>
          <w:lang w:val="fr-CH"/>
        </w:rPr>
      </w:pPr>
    </w:p>
    <w:p w14:paraId="1C331B6C" w14:textId="41FD484E" w:rsidR="008C5FDD" w:rsidRPr="008C5FDD" w:rsidRDefault="008C5FDD">
      <w:pPr>
        <w:rPr>
          <w:lang w:val="en-US"/>
        </w:rPr>
      </w:pPr>
      <w:r w:rsidRPr="008C5FDD">
        <w:rPr>
          <w:lang w:val="en-US"/>
        </w:rPr>
        <w:t>Goal of the project:</w:t>
      </w:r>
    </w:p>
    <w:p w14:paraId="7658FBE0" w14:textId="2A3E11AB" w:rsidR="008C5FDD" w:rsidRDefault="008C5FDD">
      <w:pPr>
        <w:rPr>
          <w:lang w:val="en-US"/>
        </w:rPr>
      </w:pPr>
      <w:r w:rsidRPr="008C5FDD">
        <w:rPr>
          <w:lang w:val="en-US"/>
        </w:rPr>
        <w:t xml:space="preserve">Explain the </w:t>
      </w:r>
      <w:r>
        <w:rPr>
          <w:lang w:val="en-US"/>
        </w:rPr>
        <w:t>method we use (Theory part:</w:t>
      </w:r>
      <w:bookmarkStart w:id="0" w:name="_GoBack"/>
      <w:bookmarkEnd w:id="0"/>
      <w:r>
        <w:rPr>
          <w:lang w:val="en-US"/>
        </w:rPr>
        <w:t xml:space="preserve"> Classification) </w:t>
      </w:r>
    </w:p>
    <w:p w14:paraId="707B81FF" w14:textId="3DBF4A0C" w:rsidR="008C5FDD" w:rsidRDefault="008C5FDD">
      <w:pPr>
        <w:rPr>
          <w:lang w:val="en-US"/>
        </w:rPr>
      </w:pPr>
      <w:r>
        <w:rPr>
          <w:lang w:val="en-US"/>
        </w:rPr>
        <w:t>Present the Custom vision program</w:t>
      </w:r>
    </w:p>
    <w:p w14:paraId="6E8885CC" w14:textId="5D3ED6B8" w:rsidR="008C5FDD" w:rsidRDefault="008C5FDD">
      <w:pPr>
        <w:rPr>
          <w:lang w:val="en-US"/>
        </w:rPr>
      </w:pPr>
      <w:r>
        <w:rPr>
          <w:lang w:val="en-US"/>
        </w:rPr>
        <w:t>Show how to use the Custom Vison</w:t>
      </w:r>
    </w:p>
    <w:p w14:paraId="4EC02FED" w14:textId="6EF921E5" w:rsidR="008C5FDD" w:rsidRPr="008C5FDD" w:rsidRDefault="008C5FDD">
      <w:pPr>
        <w:rPr>
          <w:lang w:val="en-US"/>
        </w:rPr>
      </w:pPr>
      <w:r>
        <w:rPr>
          <w:lang w:val="en-US"/>
        </w:rPr>
        <w:t>Perspectives of the Custom Vison</w:t>
      </w:r>
    </w:p>
    <w:sectPr w:rsidR="008C5FDD" w:rsidRPr="008C5FDD" w:rsidSect="00370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DD"/>
    <w:rsid w:val="00370FE3"/>
    <w:rsid w:val="008C5FDD"/>
    <w:rsid w:val="00E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26B1"/>
  <w15:chartTrackingRefBased/>
  <w15:docId w15:val="{C412608F-8091-7A4D-9113-024EDE32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alex.lang.1994@gmail.com</dc:creator>
  <cp:keywords/>
  <dc:description/>
  <cp:lastModifiedBy>alex.lang.1994@gmail.com</cp:lastModifiedBy>
  <cp:revision>1</cp:revision>
  <dcterms:created xsi:type="dcterms:W3CDTF">2020-02-22T16:18:00Z</dcterms:created>
  <dcterms:modified xsi:type="dcterms:W3CDTF">2020-02-22T16:36:00Z</dcterms:modified>
</cp:coreProperties>
</file>