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39A1" w14:textId="76A89C4A" w:rsidR="00EF49CE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3D80C58F" w14:textId="44F7F983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82BE3D6" w14:textId="32CC04F1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14:paraId="57E666E5" w14:textId="20D0BB82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ДРУЖБЫ НАРОДОВ»</w:t>
      </w:r>
    </w:p>
    <w:p w14:paraId="02B62A4B" w14:textId="3F590018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физико-математических и естественных наук</w:t>
      </w:r>
    </w:p>
    <w:p w14:paraId="546568D1" w14:textId="5172FA6F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E4C5D" w14:textId="30C47609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26B62" w14:textId="77777777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3F03E" w14:textId="77777777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10079" w14:textId="0BAE3F02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B6643C6" w14:textId="1E6378D7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691F9018" w14:textId="2EAF5D86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«Управление версиями»</w:t>
      </w:r>
    </w:p>
    <w:p w14:paraId="18A3A8E9" w14:textId="343DA1A9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</w:p>
    <w:p w14:paraId="5EB85873" w14:textId="77777777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B2794" w14:textId="77777777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926BB9" w14:textId="77777777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C97A24" w14:textId="77777777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F9854" w14:textId="485F805C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87A7731" w14:textId="1DD6DDB8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группы: НПИбд-02-21</w:t>
      </w:r>
    </w:p>
    <w:p w14:paraId="570495FD" w14:textId="70F27B34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Студенческий билет</w:t>
      </w:r>
      <w:r w:rsidRPr="00E321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№ 1032217060</w:t>
      </w:r>
    </w:p>
    <w:p w14:paraId="216D7B38" w14:textId="635F4C37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студента: Королев Адам Маратович</w:t>
      </w:r>
    </w:p>
    <w:p w14:paraId="59FBD6BC" w14:textId="30143D10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 21.04.2022</w:t>
      </w:r>
    </w:p>
    <w:p w14:paraId="13774DAE" w14:textId="77777777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E0A859" w14:textId="02A73BEC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B27B30" w14:textId="2E2CD1F5" w:rsid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006960" w14:textId="77777777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CE6FA" w14:textId="77777777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F759B" w14:textId="4C76655E" w:rsidR="00E32189" w:rsidRDefault="00E32189" w:rsidP="00E32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4828A683" w14:textId="0D833989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E430166" w14:textId="098E1F36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Изучить идеологию и применение средств контроля версий.</w:t>
      </w:r>
    </w:p>
    <w:p w14:paraId="2C4FFEE2" w14:textId="08C1D314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Освоить умения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32189">
        <w:rPr>
          <w:rFonts w:ascii="Times New Roman" w:hAnsi="Times New Roman" w:cs="Times New Roman"/>
          <w:sz w:val="28"/>
          <w:szCs w:val="28"/>
        </w:rPr>
        <w:t>.</w:t>
      </w:r>
    </w:p>
    <w:p w14:paraId="0ECB588C" w14:textId="2A10AD45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</w:p>
    <w:p w14:paraId="5CD3E6F3" w14:textId="2D93F295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FCE016B" w14:textId="39AEE42C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Создать базовую конфигурацию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32189">
        <w:rPr>
          <w:rFonts w:ascii="Times New Roman" w:hAnsi="Times New Roman" w:cs="Times New Roman"/>
          <w:sz w:val="28"/>
          <w:szCs w:val="28"/>
        </w:rPr>
        <w:t>.</w:t>
      </w:r>
    </w:p>
    <w:p w14:paraId="0574417B" w14:textId="45773F2D" w:rsidR="00E32189" w:rsidRPr="00283891" w:rsidRDefault="00E32189" w:rsidP="00E32189">
      <w:pPr>
        <w:rPr>
          <w:rFonts w:ascii="Times New Roman" w:hAnsi="Times New Roman" w:cs="Times New Roman"/>
          <w:sz w:val="28"/>
          <w:szCs w:val="28"/>
        </w:rPr>
      </w:pPr>
      <w:r w:rsidRPr="002838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Создать ключ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283891">
        <w:rPr>
          <w:rFonts w:ascii="Times New Roman" w:hAnsi="Times New Roman" w:cs="Times New Roman"/>
          <w:sz w:val="28"/>
          <w:szCs w:val="28"/>
        </w:rPr>
        <w:t>.</w:t>
      </w:r>
    </w:p>
    <w:p w14:paraId="0ABF7473" w14:textId="4791C4C1" w:rsidR="00E32189" w:rsidRPr="00283891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Создать ключ </w:t>
      </w:r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283891">
        <w:rPr>
          <w:rFonts w:ascii="Times New Roman" w:hAnsi="Times New Roman" w:cs="Times New Roman"/>
          <w:sz w:val="28"/>
          <w:szCs w:val="28"/>
        </w:rPr>
        <w:t>.</w:t>
      </w:r>
    </w:p>
    <w:p w14:paraId="3E3600FF" w14:textId="02109F02" w:rsidR="00E32189" w:rsidRPr="00283891" w:rsidRDefault="00E32189" w:rsidP="00E32189">
      <w:pPr>
        <w:rPr>
          <w:rFonts w:ascii="Times New Roman" w:hAnsi="Times New Roman" w:cs="Times New Roman"/>
          <w:sz w:val="28"/>
          <w:szCs w:val="28"/>
        </w:rPr>
      </w:pPr>
      <w:r w:rsidRPr="002838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Настроить подписи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83891">
        <w:rPr>
          <w:rFonts w:ascii="Times New Roman" w:hAnsi="Times New Roman" w:cs="Times New Roman"/>
          <w:sz w:val="28"/>
          <w:szCs w:val="28"/>
        </w:rPr>
        <w:t>.</w:t>
      </w:r>
    </w:p>
    <w:p w14:paraId="52B0C85F" w14:textId="6CC81E1D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 w:rsidRPr="00E321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Создать локальный каталог для выполнения заданий по предмету.</w:t>
      </w:r>
    </w:p>
    <w:p w14:paraId="54383AEA" w14:textId="0C3910EE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</w:p>
    <w:p w14:paraId="044B3FD9" w14:textId="2943BCA5" w:rsid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Теоретическое введение:</w:t>
      </w:r>
    </w:p>
    <w:p w14:paraId="26A8D54B" w14:textId="556BB95F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D5B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распределенная система контроля версий, которая дает возможность разработчикам отслеживать изменения в файлах и коллективно работать над одним проектом. Она была разработана в 2005 году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чтобы другие разработчики могли вносить свой вклад в ядро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D5B4C">
        <w:rPr>
          <w:rFonts w:ascii="Times New Roman" w:hAnsi="Times New Roman" w:cs="Times New Roman"/>
          <w:sz w:val="28"/>
          <w:szCs w:val="28"/>
        </w:rPr>
        <w:t>.</w:t>
      </w:r>
    </w:p>
    <w:p w14:paraId="20B3601C" w14:textId="3B14D030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5B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сервис онлайн-хостинга репозиториев, который обладает всеми функциями распределенного контроля версий и функциональностью управления исходным кодом.</w:t>
      </w:r>
    </w:p>
    <w:p w14:paraId="28838566" w14:textId="58A16A3A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</w:p>
    <w:p w14:paraId="43751A8C" w14:textId="1217C4AD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D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 – это специальный код, который позволяет удаленному компьютеру определить пользователя и понять, какими правами на компьютере он обладает.</w:t>
      </w:r>
    </w:p>
    <w:p w14:paraId="2A9E8C80" w14:textId="1C0F54A1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D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разделен на две части. Одна называется приватной и хранится только на вашем компьютере. Вторая часть называется публичной и эту часть необходимо отправлять на другие устройства. При подключении к удаленному устройству сравнивается публичная часть, которую вы предоставили, с приватной частью, хранящейся у вас. Если части совпадают, то вы получаете необходимый доступ. На компьютере может быть создано сколько угодно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28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ключей.</w:t>
      </w:r>
    </w:p>
    <w:p w14:paraId="132E65C1" w14:textId="7602589A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</w:p>
    <w:p w14:paraId="530E14B0" w14:textId="0703FD99" w:rsidR="006D5B4C" w:rsidRDefault="006D5B4C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PGP</w:t>
      </w:r>
      <w:r w:rsidRPr="003A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="003A6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F9B">
        <w:rPr>
          <w:rFonts w:ascii="Times New Roman" w:hAnsi="Times New Roman" w:cs="Times New Roman"/>
          <w:sz w:val="28"/>
          <w:szCs w:val="28"/>
        </w:rPr>
        <w:t xml:space="preserve">это криптографическая программа, которая позволяет зашифровать информацию таким образом, чтобы никто не мог ни прочитать, ни изменить данные. Это обеспечивает надежную безопасность файлов и гарантирует их секретность. Также </w:t>
      </w:r>
      <w:r w:rsidR="003A6F9B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="003A6F9B" w:rsidRPr="003A6F9B">
        <w:rPr>
          <w:rFonts w:ascii="Times New Roman" w:hAnsi="Times New Roman" w:cs="Times New Roman"/>
          <w:sz w:val="28"/>
          <w:szCs w:val="28"/>
        </w:rPr>
        <w:t xml:space="preserve"> </w:t>
      </w:r>
      <w:r w:rsidR="003A6F9B">
        <w:rPr>
          <w:rFonts w:ascii="Times New Roman" w:hAnsi="Times New Roman" w:cs="Times New Roman"/>
          <w:sz w:val="28"/>
          <w:szCs w:val="28"/>
        </w:rPr>
        <w:t xml:space="preserve">ключ может использоваться для того, чтобы обозначить ваше авторство, то есть, чтобы никто не мог присвоить себе ваш труд. </w:t>
      </w:r>
    </w:p>
    <w:p w14:paraId="3F249765" w14:textId="79D0DC19" w:rsidR="003A6F9B" w:rsidRDefault="003A6F9B" w:rsidP="00E32189">
      <w:pPr>
        <w:rPr>
          <w:rFonts w:ascii="Times New Roman" w:hAnsi="Times New Roman" w:cs="Times New Roman"/>
          <w:sz w:val="28"/>
          <w:szCs w:val="28"/>
        </w:rPr>
      </w:pPr>
    </w:p>
    <w:p w14:paraId="5C98A630" w14:textId="5EA7C649" w:rsidR="003A6F9B" w:rsidRDefault="003A6F9B" w:rsidP="00E3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лабораторной работы:</w:t>
      </w:r>
    </w:p>
    <w:p w14:paraId="656ED6ED" w14:textId="19480B07" w:rsidR="003A6F9B" w:rsidRPr="004A4CF8" w:rsidRDefault="003A6F9B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учетную запись на </w:t>
      </w:r>
      <w:hyperlink r:id="rId5" w:history="1">
        <w:r w:rsidRPr="004E54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E547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E54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4E547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E54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6C0C468" w14:textId="77777777" w:rsidR="00283891" w:rsidRDefault="004A4CF8" w:rsidP="00283891">
      <w:pPr>
        <w:pStyle w:val="a3"/>
        <w:keepNext/>
      </w:pPr>
      <w:r w:rsidRPr="004A4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4C25F" wp14:editId="21E21467">
            <wp:extent cx="5940425" cy="798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289" w14:textId="170516D8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1BBE53A" w14:textId="77777777" w:rsidR="004A4CF8" w:rsidRPr="003A6F9B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F6C777" w14:textId="7055A1D5" w:rsidR="003A6F9B" w:rsidRDefault="003A6F9B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A6F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3A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3A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 Устанавливается оно в ручную, так как оно удалено из репозитория.</w:t>
      </w:r>
    </w:p>
    <w:p w14:paraId="3E44C160" w14:textId="77777777" w:rsidR="00283891" w:rsidRDefault="004A4CF8" w:rsidP="00283891">
      <w:pPr>
        <w:pStyle w:val="a3"/>
        <w:keepNext/>
      </w:pPr>
      <w:r w:rsidRPr="004A4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055DC" wp14:editId="459AC591">
            <wp:extent cx="4755292" cy="9678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5853" w14:textId="0158F57E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7FCBB188" w14:textId="77777777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D660B4" w14:textId="4466B44E" w:rsidR="003A6F9B" w:rsidRPr="004A4CF8" w:rsidRDefault="003A6F9B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Pr="003A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Pr="003A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63A0D45" w14:textId="77777777" w:rsidR="00283891" w:rsidRDefault="004A4CF8" w:rsidP="00283891">
      <w:pPr>
        <w:pStyle w:val="a3"/>
        <w:keepNext/>
      </w:pPr>
      <w:r w:rsidRPr="004A4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935C3" wp14:editId="5FD0612A">
            <wp:extent cx="2911092" cy="16765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DE97" w14:textId="37423224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3C822AD0" w14:textId="77777777" w:rsidR="004A4CF8" w:rsidRPr="003A6F9B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EB102B" w14:textId="51CE50B0" w:rsidR="004A4CF8" w:rsidRPr="004A4CF8" w:rsidRDefault="003A6F9B" w:rsidP="004A4C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произвести базовую 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A6F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есть, задать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A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владельца репозитория.</w:t>
      </w:r>
    </w:p>
    <w:p w14:paraId="2BF411CE" w14:textId="77777777" w:rsidR="00283891" w:rsidRDefault="004A4CF8" w:rsidP="00283891">
      <w:pPr>
        <w:pStyle w:val="a3"/>
        <w:keepNext/>
      </w:pPr>
      <w:r w:rsidRPr="004A4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E9C88" wp14:editId="7EE7E2E5">
            <wp:extent cx="4747671" cy="327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CC7" w14:textId="0562FBE1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55AB4BC4" w14:textId="77777777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28230D" w14:textId="27868CB9" w:rsidR="003A6F9B" w:rsidRDefault="003A6F9B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3A6F9B">
        <w:rPr>
          <w:rFonts w:ascii="Times New Roman" w:hAnsi="Times New Roman" w:cs="Times New Roman"/>
          <w:sz w:val="28"/>
          <w:szCs w:val="28"/>
        </w:rPr>
        <w:t xml:space="preserve">-8 </w:t>
      </w:r>
      <w:r>
        <w:rPr>
          <w:rFonts w:ascii="Times New Roman" w:hAnsi="Times New Roman" w:cs="Times New Roman"/>
          <w:sz w:val="28"/>
          <w:szCs w:val="28"/>
        </w:rPr>
        <w:t xml:space="preserve">в выводе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A6F9B">
        <w:rPr>
          <w:rFonts w:ascii="Times New Roman" w:hAnsi="Times New Roman" w:cs="Times New Roman"/>
          <w:sz w:val="28"/>
          <w:szCs w:val="28"/>
        </w:rPr>
        <w:t>.</w:t>
      </w:r>
    </w:p>
    <w:p w14:paraId="555747D9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83C3A" wp14:editId="6D2B5422">
            <wp:extent cx="4282811" cy="19051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BF9" w14:textId="34320F24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CEDA3DB" w14:textId="77777777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01B742" w14:textId="21075ED1" w:rsidR="004A4CF8" w:rsidRPr="001F1F8B" w:rsidRDefault="003A6F9B" w:rsidP="001F1F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Настроим верификацию и подписание коммитов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F1F8B">
        <w:rPr>
          <w:rFonts w:ascii="Times New Roman" w:hAnsi="Times New Roman" w:cs="Times New Roman"/>
          <w:sz w:val="28"/>
          <w:szCs w:val="28"/>
        </w:rPr>
        <w:t>:</w:t>
      </w:r>
    </w:p>
    <w:p w14:paraId="00D58AC3" w14:textId="5C468E73" w:rsidR="003A6F9B" w:rsidRDefault="003A6F9B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имя начальной ветки (будем называть ее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A6F9B">
        <w:rPr>
          <w:rFonts w:ascii="Times New Roman" w:hAnsi="Times New Roman" w:cs="Times New Roman"/>
          <w:sz w:val="28"/>
          <w:szCs w:val="28"/>
        </w:rPr>
        <w:t>).</w:t>
      </w:r>
    </w:p>
    <w:p w14:paraId="4F308A82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365DD" wp14:editId="3197B69D">
            <wp:extent cx="4503810" cy="137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AD6B" w14:textId="12733D73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5A35DF4E" w14:textId="77777777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42AA1E" w14:textId="5FC48A8D" w:rsidR="003A6F9B" w:rsidRPr="004A4CF8" w:rsidRDefault="002A11F8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autocrlf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9D472F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6AEE19" wp14:editId="013D2CE6">
            <wp:extent cx="3962743" cy="14479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2D8D" w14:textId="344906B7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47F72E62" w14:textId="77777777" w:rsidR="004A4CF8" w:rsidRPr="002A11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E2F46F" w14:textId="74225BE5" w:rsidR="001F1F8B" w:rsidRPr="001F1F8B" w:rsidRDefault="002A11F8" w:rsidP="001F1F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safecrlf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932B1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BEF27" wp14:editId="1EC29378">
            <wp:extent cx="3917019" cy="144793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0A8" w14:textId="51EC1723" w:rsidR="004A4CF8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215D268" w14:textId="77777777" w:rsidR="001F1F8B" w:rsidRPr="001F1F8B" w:rsidRDefault="001F1F8B" w:rsidP="001F1F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783314" w14:textId="29A03671" w:rsidR="002A11F8" w:rsidRDefault="002A11F8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размером 4096 бит.</w:t>
      </w:r>
    </w:p>
    <w:p w14:paraId="5CF26902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EC734" wp14:editId="4DACFF2A">
            <wp:extent cx="4770533" cy="67823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A59" w14:textId="4C542FCE" w:rsidR="001F1F8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38D85736" w14:textId="5E969572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F026A8" w14:textId="77777777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FB1C66" w14:textId="1D11DBC7" w:rsidR="002A11F8" w:rsidRDefault="002A11F8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2A11F8">
        <w:rPr>
          <w:rFonts w:ascii="Times New Roman" w:hAnsi="Times New Roman" w:cs="Times New Roman"/>
          <w:sz w:val="28"/>
          <w:szCs w:val="28"/>
        </w:rPr>
        <w:t xml:space="preserve">25519 </w:t>
      </w:r>
      <w:r>
        <w:rPr>
          <w:rFonts w:ascii="Times New Roman" w:hAnsi="Times New Roman" w:cs="Times New Roman"/>
          <w:sz w:val="28"/>
          <w:szCs w:val="28"/>
        </w:rPr>
        <w:t xml:space="preserve">создадим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2A11F8">
        <w:rPr>
          <w:rFonts w:ascii="Times New Roman" w:hAnsi="Times New Roman" w:cs="Times New Roman"/>
          <w:sz w:val="28"/>
          <w:szCs w:val="28"/>
        </w:rPr>
        <w:t>.</w:t>
      </w:r>
    </w:p>
    <w:p w14:paraId="01296A78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A7421" wp14:editId="1645BCA7">
            <wp:extent cx="2758679" cy="21337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118C" w14:textId="699E9521" w:rsidR="001F1F8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521CDB01" w14:textId="77777777" w:rsidR="001F1F8B" w:rsidRDefault="001F1F8B" w:rsidP="001F1F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0DFA38" w14:textId="4845017F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574619" w14:textId="77777777" w:rsidR="004A4CF8" w:rsidRDefault="004A4CF8" w:rsidP="004A4C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98BB5F" w14:textId="14143CB0" w:rsidR="002A11F8" w:rsidRDefault="002A11F8" w:rsidP="003A6F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Создадим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генерации.</w:t>
      </w:r>
    </w:p>
    <w:p w14:paraId="6768F331" w14:textId="7F12A756" w:rsidR="002A11F8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предложенных опций выбираем:</w:t>
      </w:r>
    </w:p>
    <w:p w14:paraId="09AA8A1A" w14:textId="5DF11C42" w:rsidR="002A11F8" w:rsidRPr="00283891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тип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8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8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83891">
        <w:rPr>
          <w:rFonts w:ascii="Times New Roman" w:hAnsi="Times New Roman" w:cs="Times New Roman"/>
          <w:sz w:val="28"/>
          <w:szCs w:val="28"/>
        </w:rPr>
        <w:t>;</w:t>
      </w:r>
    </w:p>
    <w:p w14:paraId="05D5FBF4" w14:textId="06466341" w:rsidR="002A11F8" w:rsidRPr="00283891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2838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размер 4096</w:t>
      </w:r>
      <w:r w:rsidRPr="00283891">
        <w:rPr>
          <w:rFonts w:ascii="Times New Roman" w:hAnsi="Times New Roman" w:cs="Times New Roman"/>
          <w:sz w:val="28"/>
          <w:szCs w:val="28"/>
        </w:rPr>
        <w:t>;</w:t>
      </w:r>
    </w:p>
    <w:p w14:paraId="23477266" w14:textId="7199BA30" w:rsidR="002A11F8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2A11F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устанавливаем срок действия, параметр 0 (не истекает никогда)</w:t>
      </w:r>
      <w:r w:rsidRPr="002A11F8">
        <w:rPr>
          <w:rFonts w:ascii="Times New Roman" w:hAnsi="Times New Roman" w:cs="Times New Roman"/>
          <w:sz w:val="28"/>
          <w:szCs w:val="28"/>
        </w:rPr>
        <w:t>;</w:t>
      </w:r>
    </w:p>
    <w:p w14:paraId="3188A8E4" w14:textId="3055FF65" w:rsidR="002A11F8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запросит личную информацию, которая сохранится в ключе:</w:t>
      </w:r>
    </w:p>
    <w:p w14:paraId="6E339B2F" w14:textId="4B2077EA" w:rsidR="002A11F8" w:rsidRPr="00283891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</w:t>
      </w:r>
      <w:r w:rsidRPr="00283891">
        <w:rPr>
          <w:rFonts w:ascii="Times New Roman" w:hAnsi="Times New Roman" w:cs="Times New Roman"/>
          <w:sz w:val="28"/>
          <w:szCs w:val="28"/>
        </w:rPr>
        <w:t>;</w:t>
      </w:r>
    </w:p>
    <w:p w14:paraId="37A518E3" w14:textId="568ED57A" w:rsidR="002A11F8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 w:rsidRPr="002838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Pr="00283891">
        <w:rPr>
          <w:rFonts w:ascii="Times New Roman" w:hAnsi="Times New Roman" w:cs="Times New Roman"/>
          <w:sz w:val="28"/>
          <w:szCs w:val="28"/>
        </w:rPr>
        <w:t>;</w:t>
      </w:r>
    </w:p>
    <w:p w14:paraId="40A07D64" w14:textId="4D08B220" w:rsidR="002A11F8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A11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A1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A11F8">
        <w:rPr>
          <w:rFonts w:ascii="Times New Roman" w:hAnsi="Times New Roman" w:cs="Times New Roman"/>
          <w:sz w:val="28"/>
          <w:szCs w:val="28"/>
        </w:rPr>
        <w:t>)</w:t>
      </w:r>
    </w:p>
    <w:p w14:paraId="61A65934" w14:textId="380A9041" w:rsidR="002A11F8" w:rsidRDefault="002A11F8" w:rsidP="002A1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Комментарий. Можно оставить пустым.</w:t>
      </w:r>
    </w:p>
    <w:p w14:paraId="2763A514" w14:textId="77777777" w:rsidR="00283891" w:rsidRDefault="001F1F8B" w:rsidP="00283891">
      <w:pPr>
        <w:pStyle w:val="a3"/>
        <w:keepNext/>
      </w:pPr>
      <w:r w:rsidRPr="001F1F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98CB8D" wp14:editId="09C59C18">
            <wp:extent cx="2933954" cy="236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CDC1" w14:textId="3E4500AF" w:rsidR="001F1F8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22B0C588" w14:textId="77777777" w:rsidR="00283891" w:rsidRDefault="00160744" w:rsidP="00283891">
      <w:pPr>
        <w:pStyle w:val="a3"/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8019B" wp14:editId="49A28707">
            <wp:extent cx="4122777" cy="29034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FF2C" w14:textId="26977065" w:rsidR="001F1F8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3E7C05AA" w14:textId="77777777" w:rsidR="00283891" w:rsidRDefault="00160744" w:rsidP="00283891">
      <w:pPr>
        <w:pStyle w:val="a3"/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C2396" wp14:editId="79EDDEF8">
            <wp:extent cx="4442845" cy="67823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9CA" w14:textId="7A340FAC" w:rsid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14:paraId="5F3AD6D2" w14:textId="77777777" w:rsidR="00283891" w:rsidRDefault="00160744" w:rsidP="00283891">
      <w:pPr>
        <w:pStyle w:val="a3"/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7E7DC" wp14:editId="3616DA22">
            <wp:extent cx="3894157" cy="289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E1F" w14:textId="1951DC9B" w:rsidR="00160744" w:rsidRP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14:paraId="05A3F24A" w14:textId="77777777" w:rsidR="001F1F8B" w:rsidRDefault="001F1F8B" w:rsidP="002A11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4B0A74" w14:textId="77777777" w:rsidR="001F1F8B" w:rsidRDefault="001F1F8B" w:rsidP="002A11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F25D21" w14:textId="4BDC4091" w:rsidR="00160744" w:rsidRDefault="002A11F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Выводим список ключей и копируем отпечаток приватного ключа.</w:t>
      </w:r>
    </w:p>
    <w:p w14:paraId="67935D6D" w14:textId="77777777" w:rsidR="00283891" w:rsidRDefault="00160744" w:rsidP="00283891">
      <w:pPr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B0B0E" wp14:editId="58F3DE38">
            <wp:extent cx="4008467" cy="228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D1AB" w14:textId="101AC669" w:rsid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p w14:paraId="54263FEE" w14:textId="77777777" w:rsidR="00283891" w:rsidRDefault="00160744" w:rsidP="00283891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2B6508" wp14:editId="1CAE9C08">
            <wp:extent cx="3749040" cy="6781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AFB7" w14:textId="471178D9" w:rsidR="00160744" w:rsidRP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</w:p>
    <w:p w14:paraId="7CF624AA" w14:textId="77777777" w:rsidR="00160744" w:rsidRDefault="00160744" w:rsidP="002A11F8">
      <w:pPr>
        <w:rPr>
          <w:rFonts w:ascii="Times New Roman" w:hAnsi="Times New Roman" w:cs="Times New Roman"/>
          <w:sz w:val="28"/>
          <w:szCs w:val="28"/>
        </w:rPr>
      </w:pPr>
    </w:p>
    <w:p w14:paraId="286D7563" w14:textId="52E3BC03" w:rsidR="002A11F8" w:rsidRDefault="002A11F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Скопируем наш 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 в буфер обмена</w:t>
      </w:r>
      <w:r w:rsidRPr="002A11F8">
        <w:rPr>
          <w:rFonts w:ascii="Times New Roman" w:hAnsi="Times New Roman" w:cs="Times New Roman"/>
          <w:sz w:val="28"/>
          <w:szCs w:val="28"/>
        </w:rPr>
        <w:t>.</w:t>
      </w:r>
    </w:p>
    <w:p w14:paraId="265C9394" w14:textId="77777777" w:rsidR="00283891" w:rsidRDefault="00160744" w:rsidP="00283891">
      <w:pPr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8686D7" wp14:editId="45EFDFA4">
            <wp:extent cx="4762913" cy="51058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A4EC" w14:textId="2281CFE0" w:rsid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</w:p>
    <w:p w14:paraId="4E83E6FE" w14:textId="1E6361E2" w:rsidR="002A11F8" w:rsidRDefault="002A11F8" w:rsidP="002A11F8">
      <w:pPr>
        <w:rPr>
          <w:rFonts w:ascii="Times New Roman" w:hAnsi="Times New Roman" w:cs="Times New Roman"/>
          <w:sz w:val="28"/>
          <w:szCs w:val="28"/>
        </w:rPr>
      </w:pPr>
      <w:r w:rsidRPr="002A11F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Перейдем в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нажмем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вставим полученный ключ в поле ввода.</w:t>
      </w:r>
    </w:p>
    <w:p w14:paraId="71E2C17B" w14:textId="77777777" w:rsidR="00283891" w:rsidRDefault="00160744" w:rsidP="00283891">
      <w:pPr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48426" wp14:editId="03DE814C">
            <wp:extent cx="5837426" cy="10745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3A1" w14:textId="3F98C9CF" w:rsid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</w:p>
    <w:p w14:paraId="5B0E98D8" w14:textId="77777777" w:rsidR="00283891" w:rsidRDefault="00160744" w:rsidP="00283891">
      <w:pPr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6A7A5" wp14:editId="282577DE">
            <wp:extent cx="5940425" cy="27285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006" w14:textId="59DE5673" w:rsid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</w:p>
    <w:p w14:paraId="72D88713" w14:textId="407447CE" w:rsidR="002A11F8" w:rsidRDefault="002A11F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Используя введенный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A1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укажем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A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 его при подписи коммитов</w:t>
      </w:r>
      <w:r w:rsidRPr="002A11F8">
        <w:rPr>
          <w:rFonts w:ascii="Times New Roman" w:hAnsi="Times New Roman" w:cs="Times New Roman"/>
          <w:sz w:val="28"/>
          <w:szCs w:val="28"/>
        </w:rPr>
        <w:t>.</w:t>
      </w:r>
    </w:p>
    <w:p w14:paraId="33677EB8" w14:textId="77777777" w:rsidR="00283891" w:rsidRDefault="00160744" w:rsidP="00283891">
      <w:pPr>
        <w:keepNext/>
      </w:pPr>
      <w:r w:rsidRPr="00160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BD3CE" wp14:editId="6CC96D9C">
            <wp:extent cx="4244708" cy="449619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8EFD" w14:textId="606488D6" w:rsidR="00160744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</w:p>
    <w:p w14:paraId="5994FE59" w14:textId="2375E8F2" w:rsidR="008E524B" w:rsidRDefault="008E524B" w:rsidP="002A11F8">
      <w:pPr>
        <w:rPr>
          <w:rFonts w:ascii="Times New Roman" w:hAnsi="Times New Roman" w:cs="Times New Roman"/>
          <w:sz w:val="28"/>
          <w:szCs w:val="28"/>
        </w:rPr>
      </w:pPr>
      <w:r w:rsidRPr="008E524B"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Произведем авторизацию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FE20D" w14:textId="77777777" w:rsidR="00283891" w:rsidRDefault="008E524B" w:rsidP="00283891">
      <w:pPr>
        <w:keepNext/>
      </w:pPr>
      <w:r w:rsidRPr="008E52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E6159" wp14:editId="14995E90">
            <wp:extent cx="2659610" cy="190517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F03" w14:textId="1CD5F224" w:rsidR="008E524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</w:p>
    <w:p w14:paraId="181617BF" w14:textId="77777777" w:rsidR="008E524B" w:rsidRPr="008E524B" w:rsidRDefault="008E524B" w:rsidP="002A11F8">
      <w:pPr>
        <w:rPr>
          <w:rFonts w:ascii="Times New Roman" w:hAnsi="Times New Roman" w:cs="Times New Roman"/>
          <w:sz w:val="28"/>
          <w:szCs w:val="28"/>
        </w:rPr>
      </w:pPr>
    </w:p>
    <w:p w14:paraId="4552FEA5" w14:textId="2299A5EC" w:rsidR="002A11F8" w:rsidRDefault="002A11F8" w:rsidP="002A11F8">
      <w:pPr>
        <w:rPr>
          <w:rFonts w:ascii="Times New Roman" w:hAnsi="Times New Roman" w:cs="Times New Roman"/>
          <w:sz w:val="28"/>
          <w:szCs w:val="28"/>
        </w:rPr>
      </w:pPr>
      <w:r w:rsidRPr="008E524B">
        <w:rPr>
          <w:rFonts w:ascii="Times New Roman" w:hAnsi="Times New Roman" w:cs="Times New Roman"/>
          <w:sz w:val="28"/>
          <w:szCs w:val="28"/>
        </w:rPr>
        <w:t>1</w:t>
      </w:r>
      <w:r w:rsidR="008E524B" w:rsidRPr="008E524B">
        <w:rPr>
          <w:rFonts w:ascii="Times New Roman" w:hAnsi="Times New Roman" w:cs="Times New Roman"/>
          <w:sz w:val="28"/>
          <w:szCs w:val="28"/>
        </w:rPr>
        <w:t>8</w:t>
      </w:r>
      <w:r w:rsidRPr="008E52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Создадим шаблон рабочего пространства.</w:t>
      </w:r>
    </w:p>
    <w:p w14:paraId="44D437CB" w14:textId="77777777" w:rsidR="00283891" w:rsidRDefault="008E524B" w:rsidP="00283891">
      <w:pPr>
        <w:keepNext/>
      </w:pPr>
      <w:r w:rsidRPr="008E52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44E4D" wp14:editId="08EC7F4C">
            <wp:extent cx="4724809" cy="1005927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6AA" w14:textId="7E1AFBA2" w:rsidR="008E524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</w:p>
    <w:p w14:paraId="1DC6BF63" w14:textId="77777777" w:rsidR="008E524B" w:rsidRDefault="008E524B" w:rsidP="002A11F8">
      <w:pPr>
        <w:rPr>
          <w:rFonts w:ascii="Times New Roman" w:hAnsi="Times New Roman" w:cs="Times New Roman"/>
          <w:sz w:val="28"/>
          <w:szCs w:val="28"/>
        </w:rPr>
      </w:pPr>
    </w:p>
    <w:p w14:paraId="0D9AAB2B" w14:textId="6CA90816" w:rsidR="006F64E8" w:rsidRDefault="006F64E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E524B" w:rsidRPr="008E524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Перейдем в каталог курса.</w:t>
      </w:r>
    </w:p>
    <w:p w14:paraId="17A6AEFF" w14:textId="77777777" w:rsidR="00283891" w:rsidRDefault="008E524B" w:rsidP="00283891">
      <w:pPr>
        <w:keepNext/>
      </w:pPr>
      <w:r w:rsidRPr="008E52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B3330" wp14:editId="7C478742">
            <wp:extent cx="4945809" cy="281964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D01" w14:textId="2D1E1467" w:rsidR="008E524B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</w:p>
    <w:p w14:paraId="6204C149" w14:textId="6B77FFDC" w:rsidR="00DC6D09" w:rsidRDefault="00DC6D09" w:rsidP="002A11F8">
      <w:pPr>
        <w:rPr>
          <w:rFonts w:ascii="Times New Roman" w:hAnsi="Times New Roman" w:cs="Times New Roman"/>
          <w:sz w:val="28"/>
          <w:szCs w:val="28"/>
        </w:rPr>
      </w:pPr>
    </w:p>
    <w:p w14:paraId="33042135" w14:textId="1BD3447F" w:rsidR="00DC6D09" w:rsidRDefault="00DC6D09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Удалим лишние файлы.</w:t>
      </w:r>
    </w:p>
    <w:p w14:paraId="4CE64AED" w14:textId="77777777" w:rsidR="00283891" w:rsidRDefault="00DC6D09" w:rsidP="00283891">
      <w:pPr>
        <w:keepNext/>
      </w:pPr>
      <w:r w:rsidRPr="00DC6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88C22" wp14:editId="0124D743">
            <wp:extent cx="2911092" cy="17527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772F" w14:textId="4318EC61" w:rsidR="00DC6D09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</w:p>
    <w:p w14:paraId="52CBAB1E" w14:textId="364360D1" w:rsidR="00DC6D09" w:rsidRDefault="00DC6D09" w:rsidP="002A11F8">
      <w:pPr>
        <w:rPr>
          <w:rFonts w:ascii="Times New Roman" w:hAnsi="Times New Roman" w:cs="Times New Roman"/>
          <w:sz w:val="28"/>
          <w:szCs w:val="28"/>
        </w:rPr>
      </w:pPr>
    </w:p>
    <w:p w14:paraId="6E10E472" w14:textId="50147015" w:rsidR="00DC6D09" w:rsidRDefault="00DC6D09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Создадим необходимые каталоги.</w:t>
      </w:r>
    </w:p>
    <w:p w14:paraId="76D1F08B" w14:textId="77777777" w:rsidR="00283891" w:rsidRDefault="00DC6D09" w:rsidP="00283891">
      <w:pPr>
        <w:keepNext/>
      </w:pPr>
      <w:r w:rsidRPr="00DC6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B13FA" wp14:editId="079A5363">
            <wp:extent cx="3139712" cy="152413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DC8" w14:textId="3069E03F" w:rsidR="00DC6D09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</w:p>
    <w:p w14:paraId="03019ABA" w14:textId="77777777" w:rsidR="008E524B" w:rsidRDefault="008E524B" w:rsidP="002A11F8">
      <w:pPr>
        <w:rPr>
          <w:rFonts w:ascii="Times New Roman" w:hAnsi="Times New Roman" w:cs="Times New Roman"/>
          <w:sz w:val="28"/>
          <w:szCs w:val="28"/>
        </w:rPr>
      </w:pPr>
    </w:p>
    <w:p w14:paraId="4B2562FA" w14:textId="467DB04A" w:rsidR="006F64E8" w:rsidRDefault="008E524B" w:rsidP="002A11F8">
      <w:pPr>
        <w:rPr>
          <w:rFonts w:ascii="Times New Roman" w:hAnsi="Times New Roman" w:cs="Times New Roman"/>
          <w:sz w:val="28"/>
          <w:szCs w:val="28"/>
        </w:rPr>
      </w:pPr>
      <w:r w:rsidRPr="00DC6D09">
        <w:rPr>
          <w:rFonts w:ascii="Times New Roman" w:hAnsi="Times New Roman" w:cs="Times New Roman"/>
          <w:sz w:val="28"/>
          <w:szCs w:val="28"/>
        </w:rPr>
        <w:t>20</w:t>
      </w:r>
      <w:r w:rsidR="006F64E8">
        <w:rPr>
          <w:rFonts w:ascii="Times New Roman" w:hAnsi="Times New Roman" w:cs="Times New Roman"/>
          <w:sz w:val="28"/>
          <w:szCs w:val="28"/>
        </w:rPr>
        <w:t>. Отправим файлы на сервер.</w:t>
      </w:r>
    </w:p>
    <w:p w14:paraId="013F1FB1" w14:textId="77777777" w:rsidR="00283891" w:rsidRDefault="00DC6D09" w:rsidP="00283891">
      <w:pPr>
        <w:keepNext/>
      </w:pPr>
      <w:r w:rsidRPr="00DC6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30AAF" wp14:editId="404DB544">
            <wp:extent cx="4755292" cy="434378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F0FB" w14:textId="600684CF" w:rsidR="00DC6D09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</w:p>
    <w:p w14:paraId="71F89452" w14:textId="77777777" w:rsidR="00283891" w:rsidRDefault="00DC6D09" w:rsidP="00283891">
      <w:pPr>
        <w:keepNext/>
      </w:pPr>
      <w:r w:rsidRPr="00DC6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FBCF4" wp14:editId="2590D846">
            <wp:extent cx="2705334" cy="19813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6B52" w14:textId="622A4994" w:rsidR="00DC6D09" w:rsidRDefault="00283891" w:rsidP="0028389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</w:p>
    <w:p w14:paraId="6D89A670" w14:textId="77777777" w:rsidR="008E524B" w:rsidRDefault="008E524B" w:rsidP="002A11F8">
      <w:pPr>
        <w:rPr>
          <w:rFonts w:ascii="Times New Roman" w:hAnsi="Times New Roman" w:cs="Times New Roman"/>
          <w:sz w:val="28"/>
          <w:szCs w:val="28"/>
        </w:rPr>
      </w:pPr>
    </w:p>
    <w:p w14:paraId="04BCB1F9" w14:textId="560461A4" w:rsidR="006F64E8" w:rsidRDefault="006F64E8" w:rsidP="002A11F8">
      <w:pPr>
        <w:rPr>
          <w:rFonts w:ascii="Times New Roman" w:hAnsi="Times New Roman" w:cs="Times New Roman"/>
          <w:sz w:val="28"/>
          <w:szCs w:val="28"/>
        </w:rPr>
      </w:pPr>
    </w:p>
    <w:p w14:paraId="0122B5A9" w14:textId="66C7F969" w:rsidR="006F64E8" w:rsidRDefault="006F64E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20B82609" w14:textId="18E310CE" w:rsidR="006F64E8" w:rsidRDefault="006F64E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задания были приобретены умения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F64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изучена идеология и применения средств контроля версий.</w:t>
      </w:r>
    </w:p>
    <w:p w14:paraId="5A0861A3" w14:textId="0E9689E7" w:rsidR="006F64E8" w:rsidRDefault="006F64E8" w:rsidP="002A11F8">
      <w:pPr>
        <w:rPr>
          <w:rFonts w:ascii="Times New Roman" w:hAnsi="Times New Roman" w:cs="Times New Roman"/>
          <w:sz w:val="28"/>
          <w:szCs w:val="28"/>
        </w:rPr>
      </w:pPr>
    </w:p>
    <w:p w14:paraId="403514AC" w14:textId="6D7B4E63" w:rsidR="006F64E8" w:rsidRDefault="006F64E8" w:rsidP="002A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вопросы:</w:t>
      </w:r>
    </w:p>
    <w:p w14:paraId="006EE5E6" w14:textId="19D09C06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система контроля версий (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для решения каких задач они предназначаются</w:t>
      </w:r>
      <w:r w:rsidRPr="006F64E8">
        <w:rPr>
          <w:rFonts w:ascii="Times New Roman" w:hAnsi="Times New Roman" w:cs="Times New Roman"/>
          <w:sz w:val="28"/>
          <w:szCs w:val="28"/>
        </w:rPr>
        <w:t>?</w:t>
      </w:r>
    </w:p>
    <w:p w14:paraId="72FE402F" w14:textId="549C0969" w:rsidR="006F64E8" w:rsidRDefault="006F64E8" w:rsidP="006F64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Системы контроля версий (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применяются при работе нескольких человек над одним проектом, совместная работа путем изменения файлов </w:t>
      </w:r>
      <w:r w:rsidR="00F41FFF">
        <w:rPr>
          <w:rFonts w:ascii="Times New Roman" w:hAnsi="Times New Roman" w:cs="Times New Roman"/>
          <w:sz w:val="28"/>
          <w:szCs w:val="28"/>
        </w:rPr>
        <w:t>в одном репозитории.</w:t>
      </w:r>
    </w:p>
    <w:p w14:paraId="0121F237" w14:textId="77777777" w:rsidR="00F41FFF" w:rsidRPr="006F64E8" w:rsidRDefault="00F41FFF" w:rsidP="006F64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AAA321" w14:textId="0E55DF22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следующие понятия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отношения</w:t>
      </w:r>
      <w:r w:rsidRPr="006F64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хранилище,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, история, рабочая копия.</w:t>
      </w:r>
    </w:p>
    <w:p w14:paraId="4274B525" w14:textId="7AEC8984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Хранилище – общее пространство для хранения файлов</w:t>
      </w:r>
    </w:p>
    <w:p w14:paraId="5F64825D" w14:textId="71AE5DA7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41F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записи индексированных изменений в репозиторий</w:t>
      </w:r>
    </w:p>
    <w:p w14:paraId="494BCEAC" w14:textId="3A933EC6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- в истории сохраняются все коммиты, по которым можно отследить автора сообщения, дату и хэш коммита</w:t>
      </w:r>
    </w:p>
    <w:p w14:paraId="3DDC1729" w14:textId="6DAA756A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копия - все файлы кроме 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1FF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называются рабочей копией, и принадлежат пользователю (пользователям)</w:t>
      </w:r>
    </w:p>
    <w:p w14:paraId="3F675360" w14:textId="77777777" w:rsidR="00F41FFF" w:rsidRP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529C43" w14:textId="510CDE40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представляют собой и чем отличаются централизованные и децентрализованные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Приведите 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вида.</w:t>
      </w:r>
    </w:p>
    <w:p w14:paraId="75B71D9B" w14:textId="12A9C88E" w:rsidR="00F41FFF" w:rsidRP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 Централизованные системы контроля версий – сохраняют проект и его файлы на один общий север, децентрализованные системы контроля версий – при каждом копировании данных удаленного репозитория, происходит полное копирование данных в локальный репозиторий. Пример</w:t>
      </w:r>
      <w:r w:rsidRPr="00F41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ЦСКВ</w:t>
      </w:r>
      <w:r w:rsidRPr="00F41FF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SVN, MS TFS, ClearCase; </w:t>
      </w:r>
      <w:r>
        <w:rPr>
          <w:rFonts w:ascii="Times New Roman" w:hAnsi="Times New Roman" w:cs="Times New Roman"/>
          <w:sz w:val="28"/>
          <w:szCs w:val="28"/>
        </w:rPr>
        <w:t>ДСКВ</w:t>
      </w:r>
      <w:r w:rsidRPr="00F41FF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Git, Mercurial, Bazaar.</w:t>
      </w:r>
    </w:p>
    <w:p w14:paraId="7D75E87A" w14:textId="77777777" w:rsidR="00F41FFF" w:rsidRPr="00F41FFF" w:rsidRDefault="00F41FFF" w:rsidP="00F41F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A93DE" w14:textId="167F9AD3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единоличной работе с хранилищем.</w:t>
      </w:r>
    </w:p>
    <w:p w14:paraId="38633CB6" w14:textId="420FD53F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1. Создаем репозиторий, именуем его</w:t>
      </w:r>
    </w:p>
    <w:p w14:paraId="7474A8CD" w14:textId="6996E584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Добавляем файлы в репозиторий</w:t>
      </w:r>
    </w:p>
    <w:p w14:paraId="5CEFE047" w14:textId="07C4C83E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Фиксируем с помощью коммитов</w:t>
      </w:r>
    </w:p>
    <w:p w14:paraId="23429FC9" w14:textId="66C3A49D" w:rsidR="00F41FFF" w:rsidRP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Изменяем файлы репозитория и фиксируем изменения </w:t>
      </w:r>
    </w:p>
    <w:p w14:paraId="3975749C" w14:textId="77777777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970DC" w14:textId="5F4B434D" w:rsidR="00F41FFF" w:rsidRDefault="006F64E8" w:rsidP="00F41F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порядок работы с общим хранилищем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F64E8">
        <w:rPr>
          <w:rFonts w:ascii="Times New Roman" w:hAnsi="Times New Roman" w:cs="Times New Roman"/>
          <w:sz w:val="28"/>
          <w:szCs w:val="28"/>
        </w:rPr>
        <w:t>.</w:t>
      </w:r>
    </w:p>
    <w:p w14:paraId="6561D509" w14:textId="26E68CA1" w:rsidR="00F41FFF" w:rsidRPr="00283891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1. Создаем репозиторий, именуем его или присоединяемся к нему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contributor</w:t>
      </w:r>
    </w:p>
    <w:p w14:paraId="75ADCC0F" w14:textId="2CC8B005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 w:rsidRPr="0028389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Добавляем файлы в репозиторий </w:t>
      </w:r>
    </w:p>
    <w:p w14:paraId="2A1586A9" w14:textId="52E77E77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Фиксируем с помощью коммитов.</w:t>
      </w:r>
    </w:p>
    <w:p w14:paraId="15EB70F4" w14:textId="6A63EC8C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Изменяем файлы репозитория и фиксируем изменения</w:t>
      </w:r>
    </w:p>
    <w:p w14:paraId="1676951F" w14:textId="335A8645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Ждем проверки коммитов при участии других пользователей в общем репозитории</w:t>
      </w:r>
    </w:p>
    <w:p w14:paraId="24D128CF" w14:textId="77777777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9E569A" w14:textId="058952C6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Каковы основные задачи, решаемые инструментальным 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F64E8">
        <w:rPr>
          <w:rFonts w:ascii="Times New Roman" w:hAnsi="Times New Roman" w:cs="Times New Roman"/>
          <w:sz w:val="28"/>
          <w:szCs w:val="28"/>
        </w:rPr>
        <w:t>?</w:t>
      </w:r>
    </w:p>
    <w:p w14:paraId="00393745" w14:textId="0DA4DA24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Систематизация, параллельность разработки программного обеспечения, единое место для хранения файлов проекта.</w:t>
      </w:r>
    </w:p>
    <w:p w14:paraId="53C25D4E" w14:textId="77777777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84EBF9" w14:textId="08513E58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и дайте краткую характеристику командам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F64E8">
        <w:rPr>
          <w:rFonts w:ascii="Times New Roman" w:hAnsi="Times New Roman" w:cs="Times New Roman"/>
          <w:sz w:val="28"/>
          <w:szCs w:val="28"/>
        </w:rPr>
        <w:t>.</w:t>
      </w:r>
    </w:p>
    <w:p w14:paraId="2FD17057" w14:textId="10E0992C" w:rsidR="00F41FFF" w:rsidRPr="00283891" w:rsidRDefault="00DE130A" w:rsidP="00F41F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Создание репозитория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E13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Клонирование репозитория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DE13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Добавление изменений в индекс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E13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Удаление изменений из индекса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DE13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Коммиты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E13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Удаление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8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283891">
        <w:rPr>
          <w:rFonts w:ascii="Times New Roman" w:hAnsi="Times New Roman" w:cs="Times New Roman"/>
          <w:sz w:val="28"/>
          <w:szCs w:val="28"/>
        </w:rPr>
        <w:t>).</w:t>
      </w:r>
    </w:p>
    <w:p w14:paraId="03758F54" w14:textId="77777777" w:rsidR="00F41FFF" w:rsidRDefault="00F41FFF" w:rsidP="00F41F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DFB1ED" w14:textId="1360EAA7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использования при работе с локальным и удаленным репозиториями.</w:t>
      </w:r>
    </w:p>
    <w:p w14:paraId="0816CEF4" w14:textId="6520453B" w:rsidR="00DE130A" w:rsidRPr="00DE130A" w:rsidRDefault="00DE130A" w:rsidP="00DE13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Для написания черновых работ по лабораторным работам используем локальные репозитории, для их распространения или для оценивания используем удаленный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130A">
        <w:rPr>
          <w:rFonts w:ascii="Times New Roman" w:hAnsi="Times New Roman" w:cs="Times New Roman"/>
          <w:sz w:val="28"/>
          <w:szCs w:val="28"/>
        </w:rPr>
        <w:t>.</w:t>
      </w:r>
    </w:p>
    <w:p w14:paraId="303A697B" w14:textId="77777777" w:rsidR="00DE130A" w:rsidRDefault="00DE130A" w:rsidP="00DE13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CB6F52" w14:textId="220CC81F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 зачем могут быть нужны ветви (</w:t>
      </w:r>
      <w:r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6F64E8">
        <w:rPr>
          <w:rFonts w:ascii="Times New Roman" w:hAnsi="Times New Roman" w:cs="Times New Roman"/>
          <w:sz w:val="28"/>
          <w:szCs w:val="28"/>
        </w:rPr>
        <w:t>?)</w:t>
      </w:r>
    </w:p>
    <w:p w14:paraId="5F65FF03" w14:textId="7741BA23" w:rsidR="00DE130A" w:rsidRDefault="00DE130A" w:rsidP="00DE13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Ветви служат для параллельной разработки программного обеспечения, тестирования, отладки и улучшения.</w:t>
      </w:r>
    </w:p>
    <w:p w14:paraId="2F8ED7E3" w14:textId="77777777" w:rsidR="00DE130A" w:rsidRDefault="00DE130A" w:rsidP="00DE13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071444" w14:textId="15FCED05" w:rsidR="006F64E8" w:rsidRDefault="006F64E8" w:rsidP="006F6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зачем можно игнорировать некоторые файлы при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F64E8">
        <w:rPr>
          <w:rFonts w:ascii="Times New Roman" w:hAnsi="Times New Roman" w:cs="Times New Roman"/>
          <w:sz w:val="28"/>
          <w:szCs w:val="28"/>
        </w:rPr>
        <w:t>?</w:t>
      </w:r>
    </w:p>
    <w:p w14:paraId="231D8C38" w14:textId="041F7304" w:rsidR="00DE130A" w:rsidRPr="006F64E8" w:rsidRDefault="00DE130A" w:rsidP="00DE13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Игнорирование можно установить для проекта, компьютера и репозитория. Цель игнорирования заключается в том, чтобы не отслеживать файлы служебного типа, например временные файлы сборных утилит для проектов или только те файлы, которые полезны при взаимодействии только с очень ограниченным программным обеспечением. </w:t>
      </w:r>
    </w:p>
    <w:p w14:paraId="3C0ECFDF" w14:textId="77777777" w:rsidR="00E32189" w:rsidRPr="00E32189" w:rsidRDefault="00E32189" w:rsidP="00E321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752CA0" w14:textId="77777777" w:rsidR="00E32189" w:rsidRPr="00E32189" w:rsidRDefault="00E32189" w:rsidP="00E32189">
      <w:pPr>
        <w:rPr>
          <w:rFonts w:ascii="Times New Roman" w:hAnsi="Times New Roman" w:cs="Times New Roman"/>
          <w:sz w:val="28"/>
          <w:szCs w:val="28"/>
        </w:rPr>
      </w:pPr>
    </w:p>
    <w:sectPr w:rsidR="00E32189" w:rsidRPr="00E32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FB5"/>
    <w:multiLevelType w:val="hybridMultilevel"/>
    <w:tmpl w:val="3D8C9152"/>
    <w:lvl w:ilvl="0" w:tplc="7C5E9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24A4B"/>
    <w:multiLevelType w:val="hybridMultilevel"/>
    <w:tmpl w:val="558C6222"/>
    <w:lvl w:ilvl="0" w:tplc="9B768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C0653"/>
    <w:multiLevelType w:val="hybridMultilevel"/>
    <w:tmpl w:val="E9DC3666"/>
    <w:lvl w:ilvl="0" w:tplc="C98CA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18721">
    <w:abstractNumId w:val="1"/>
  </w:num>
  <w:num w:numId="2" w16cid:durableId="1788767481">
    <w:abstractNumId w:val="2"/>
  </w:num>
  <w:num w:numId="3" w16cid:durableId="152339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89"/>
    <w:rsid w:val="00160744"/>
    <w:rsid w:val="001F1F8B"/>
    <w:rsid w:val="00283891"/>
    <w:rsid w:val="002A11F8"/>
    <w:rsid w:val="003A6F9B"/>
    <w:rsid w:val="004A4CF8"/>
    <w:rsid w:val="006D5B4C"/>
    <w:rsid w:val="006F64E8"/>
    <w:rsid w:val="008E524B"/>
    <w:rsid w:val="00DC6D09"/>
    <w:rsid w:val="00DE130A"/>
    <w:rsid w:val="00E32189"/>
    <w:rsid w:val="00EF49CE"/>
    <w:rsid w:val="00F4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EBAC"/>
  <w15:chartTrackingRefBased/>
  <w15:docId w15:val="{C7EC9F8F-24A8-464D-9E9B-FF992316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F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6F9B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838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2</cp:revision>
  <dcterms:created xsi:type="dcterms:W3CDTF">2022-04-21T17:16:00Z</dcterms:created>
  <dcterms:modified xsi:type="dcterms:W3CDTF">2022-04-21T20:17:00Z</dcterms:modified>
</cp:coreProperties>
</file>