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DE016" w14:textId="77777777" w:rsidR="00690EFE" w:rsidRDefault="00B4450A">
      <w:pPr>
        <w:pStyle w:val="Ttulo"/>
        <w:rPr>
          <w:sz w:val="20"/>
        </w:rPr>
      </w:pPr>
      <w:r>
        <w:pict w14:anchorId="3C59ADC8">
          <v:rect id="_x0000_s1057" style="position:absolute;margin-left:.25pt;margin-top:0;width:595.05pt;height:20.85pt;z-index:15737344;mso-position-horizontal-relative:page;mso-position-vertical-relative:page" fillcolor="#2c5579" stroked="f">
            <w10:wrap anchorx="page" anchory="page"/>
          </v:rect>
        </w:pict>
      </w:r>
      <w:r>
        <w:pict w14:anchorId="576C971D">
          <v:group id="_x0000_s1054" style="position:absolute;margin-left:401pt;margin-top:631.5pt;width:194.35pt;height:199.2pt;z-index:-15846400;mso-position-horizontal-relative:page;mso-position-vertical-relative:page" coordorigin="8020,12630" coordsize="3887,398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6" type="#_x0000_t75" style="position:absolute;left:8020;top:12834;width:3887;height:3780">
              <v:imagedata r:id="rId5" o:title=""/>
            </v:shape>
            <v:shape id="_x0000_s1055" type="#_x0000_t75" style="position:absolute;left:8779;top:12630;width:3128;height:3717">
              <v:imagedata r:id="rId6" o:title=""/>
            </v:shape>
            <w10:wrap anchorx="page" anchory="page"/>
          </v:group>
        </w:pict>
      </w:r>
      <w:r>
        <w:pict w14:anchorId="7BEE1BFB">
          <v:shapetype id="_x0000_t202" coordsize="21600,21600" o:spt="202" path="m,l,21600r21600,l21600,xe">
            <v:stroke joinstyle="miter"/>
            <v:path gradientshapeok="t" o:connecttype="rect"/>
          </v:shapetype>
          <v:shape id="_x0000_s1053" type="#_x0000_t202" style="position:absolute;margin-left:-2.1pt;margin-top:132.05pt;width:553.85pt;height:707.8pt;z-index:15738368;mso-position-horizontal-relative:page;mso-position-vertic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751"/>
                    <w:gridCol w:w="2522"/>
                    <w:gridCol w:w="2450"/>
                    <w:gridCol w:w="4357"/>
                  </w:tblGrid>
                  <w:tr w:rsidR="00690EFE" w14:paraId="4542DD20" w14:textId="77777777">
                    <w:trPr>
                      <w:trHeight w:val="1230"/>
                    </w:trPr>
                    <w:tc>
                      <w:tcPr>
                        <w:tcW w:w="11080" w:type="dxa"/>
                        <w:gridSpan w:val="4"/>
                      </w:tcPr>
                      <w:p w14:paraId="0C9EFBF0" w14:textId="77777777" w:rsidR="00690EFE" w:rsidRDefault="009963A8">
                        <w:pPr>
                          <w:pStyle w:val="TableParagraph"/>
                          <w:spacing w:line="486" w:lineRule="exact"/>
                          <w:ind w:left="4665"/>
                          <w:rPr>
                            <w:rFonts w:ascii="Corbel"/>
                            <w:b/>
                            <w:sz w:val="48"/>
                          </w:rPr>
                        </w:pPr>
                        <w:r>
                          <w:rPr>
                            <w:rFonts w:ascii="Corbel"/>
                            <w:b/>
                            <w:color w:val="2C5579"/>
                            <w:sz w:val="48"/>
                          </w:rPr>
                          <w:t>Andrea</w:t>
                        </w:r>
                        <w:r>
                          <w:rPr>
                            <w:rFonts w:ascii="Corbel"/>
                            <w:b/>
                            <w:color w:val="2C5579"/>
                            <w:spacing w:val="-5"/>
                            <w:sz w:val="48"/>
                          </w:rPr>
                          <w:t xml:space="preserve"> </w:t>
                        </w:r>
                        <w:r>
                          <w:rPr>
                            <w:rFonts w:ascii="Corbel"/>
                            <w:b/>
                            <w:color w:val="2C5579"/>
                            <w:sz w:val="48"/>
                          </w:rPr>
                          <w:t>Monserrat</w:t>
                        </w:r>
                      </w:p>
                      <w:p w14:paraId="4A33EE1E" w14:textId="77777777" w:rsidR="00690EFE" w:rsidRDefault="009963A8">
                        <w:pPr>
                          <w:pStyle w:val="TableParagraph"/>
                          <w:ind w:left="4665"/>
                          <w:rPr>
                            <w:rFonts w:ascii="Corbel"/>
                            <w:b/>
                            <w:sz w:val="48"/>
                          </w:rPr>
                        </w:pPr>
                        <w:r>
                          <w:rPr>
                            <w:rFonts w:ascii="Corbel"/>
                            <w:b/>
                            <w:color w:val="2C5579"/>
                            <w:sz w:val="48"/>
                          </w:rPr>
                          <w:t>Mendoza</w:t>
                        </w:r>
                        <w:r>
                          <w:rPr>
                            <w:rFonts w:ascii="Corbel"/>
                            <w:b/>
                            <w:color w:val="2C5579"/>
                            <w:spacing w:val="-2"/>
                            <w:sz w:val="48"/>
                          </w:rPr>
                          <w:t xml:space="preserve"> </w:t>
                        </w:r>
                        <w:r>
                          <w:rPr>
                            <w:rFonts w:ascii="Corbel"/>
                            <w:b/>
                            <w:color w:val="2C5579"/>
                            <w:sz w:val="48"/>
                          </w:rPr>
                          <w:t>Montes</w:t>
                        </w:r>
                      </w:p>
                    </w:tc>
                  </w:tr>
                  <w:tr w:rsidR="00690EFE" w14:paraId="579753A9" w14:textId="77777777">
                    <w:trPr>
                      <w:trHeight w:val="2019"/>
                    </w:trPr>
                    <w:tc>
                      <w:tcPr>
                        <w:tcW w:w="1751" w:type="dxa"/>
                      </w:tcPr>
                      <w:p w14:paraId="3129E181" w14:textId="77777777" w:rsidR="00690EFE" w:rsidRDefault="00690EFE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2522" w:type="dxa"/>
                      </w:tcPr>
                      <w:p w14:paraId="2EBCD347" w14:textId="77777777" w:rsidR="00690EFE" w:rsidRDefault="00690EFE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2450" w:type="dxa"/>
                        <w:tcBorders>
                          <w:top w:val="single" w:sz="24" w:space="0" w:color="2C5579"/>
                          <w:bottom w:val="single" w:sz="24" w:space="0" w:color="2C5579"/>
                        </w:tcBorders>
                      </w:tcPr>
                      <w:p w14:paraId="1D02143A" w14:textId="77777777" w:rsidR="00690EFE" w:rsidRDefault="00690EFE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  <w:p w14:paraId="73CEA8D8" w14:textId="77777777" w:rsidR="00690EFE" w:rsidRDefault="00690EFE">
                        <w:pPr>
                          <w:pStyle w:val="TableParagraph"/>
                          <w:spacing w:before="10"/>
                          <w:rPr>
                            <w:rFonts w:ascii="Times New Roman"/>
                            <w:sz w:val="19"/>
                          </w:rPr>
                        </w:pPr>
                      </w:p>
                      <w:p w14:paraId="5A305403" w14:textId="77777777" w:rsidR="00690EFE" w:rsidRDefault="009963A8">
                        <w:pPr>
                          <w:pStyle w:val="TableParagraph"/>
                          <w:ind w:left="391"/>
                        </w:pPr>
                        <w:r>
                          <w:t>19-03-23</w:t>
                        </w:r>
                      </w:p>
                      <w:p w14:paraId="0B13E683" w14:textId="77777777" w:rsidR="00690EFE" w:rsidRDefault="00690EFE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  <w:p w14:paraId="157EE6E4" w14:textId="77777777" w:rsidR="00690EFE" w:rsidRDefault="00690EFE">
                        <w:pPr>
                          <w:pStyle w:val="TableParagraph"/>
                          <w:spacing w:before="7"/>
                          <w:rPr>
                            <w:rFonts w:ascii="Times New Roman"/>
                            <w:sz w:val="20"/>
                          </w:rPr>
                        </w:pPr>
                      </w:p>
                      <w:p w14:paraId="406C6E41" w14:textId="77777777" w:rsidR="00690EFE" w:rsidRDefault="009963A8">
                        <w:pPr>
                          <w:pStyle w:val="TableParagraph"/>
                          <w:ind w:left="391"/>
                        </w:pPr>
                        <w:r>
                          <w:t>24 años</w:t>
                        </w:r>
                      </w:p>
                    </w:tc>
                    <w:tc>
                      <w:tcPr>
                        <w:tcW w:w="4357" w:type="dxa"/>
                        <w:tcBorders>
                          <w:top w:val="single" w:sz="24" w:space="0" w:color="2C5579"/>
                          <w:bottom w:val="single" w:sz="24" w:space="0" w:color="2C5579"/>
                        </w:tcBorders>
                      </w:tcPr>
                      <w:p w14:paraId="1ACE7AA6" w14:textId="77777777" w:rsidR="00690EFE" w:rsidRDefault="00690EFE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  <w:p w14:paraId="7E43ED45" w14:textId="77777777" w:rsidR="00690EFE" w:rsidRDefault="00690EFE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  <w:p w14:paraId="0EF26E66" w14:textId="77777777" w:rsidR="00690EFE" w:rsidRDefault="00690EFE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  <w:p w14:paraId="0581FC20" w14:textId="77777777" w:rsidR="00690EFE" w:rsidRDefault="00690EFE">
                        <w:pPr>
                          <w:pStyle w:val="TableParagraph"/>
                          <w:spacing w:before="5"/>
                          <w:rPr>
                            <w:rFonts w:ascii="Times New Roman"/>
                            <w:sz w:val="18"/>
                          </w:rPr>
                        </w:pPr>
                      </w:p>
                      <w:p w14:paraId="66B20C86" w14:textId="77777777" w:rsidR="00690EFE" w:rsidRDefault="009963A8">
                        <w:pPr>
                          <w:pStyle w:val="TableParagraph"/>
                          <w:ind w:left="1247" w:right="181"/>
                        </w:pPr>
                        <w:r>
                          <w:t>Pasante de Lic. Tecnologías de la</w:t>
                        </w:r>
                        <w:r>
                          <w:rPr>
                            <w:spacing w:val="-47"/>
                          </w:rPr>
                          <w:t xml:space="preserve"> </w:t>
                        </w:r>
                        <w:r>
                          <w:t>Información</w:t>
                        </w:r>
                      </w:p>
                    </w:tc>
                  </w:tr>
                  <w:tr w:rsidR="00690EFE" w14:paraId="644A46E0" w14:textId="77777777">
                    <w:trPr>
                      <w:trHeight w:val="2274"/>
                    </w:trPr>
                    <w:tc>
                      <w:tcPr>
                        <w:tcW w:w="1751" w:type="dxa"/>
                      </w:tcPr>
                      <w:p w14:paraId="63715235" w14:textId="77777777" w:rsidR="00690EFE" w:rsidRDefault="00690EFE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2522" w:type="dxa"/>
                      </w:tcPr>
                      <w:p w14:paraId="0D6BB6F7" w14:textId="77777777" w:rsidR="00690EFE" w:rsidRDefault="00690EFE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  <w:p w14:paraId="7856D0EF" w14:textId="77777777" w:rsidR="00690EFE" w:rsidRDefault="00690EFE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  <w:p w14:paraId="359A4B4C" w14:textId="77777777" w:rsidR="00690EFE" w:rsidRDefault="00690EFE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  <w:p w14:paraId="7B4780CA" w14:textId="77777777" w:rsidR="00690EFE" w:rsidRDefault="00690EFE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  <w:p w14:paraId="0124D1F4" w14:textId="77777777" w:rsidR="00690EFE" w:rsidRDefault="00690EFE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  <w:p w14:paraId="7C9727D2" w14:textId="77777777" w:rsidR="00690EFE" w:rsidRDefault="00690EFE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  <w:p w14:paraId="4DDFAD9B" w14:textId="77777777" w:rsidR="00690EFE" w:rsidRDefault="00690EFE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  <w:p w14:paraId="19140487" w14:textId="77777777" w:rsidR="00690EFE" w:rsidRDefault="00690EFE">
                        <w:pPr>
                          <w:pStyle w:val="TableParagraph"/>
                          <w:spacing w:before="2"/>
                          <w:rPr>
                            <w:rFonts w:ascii="Times New Roman"/>
                            <w:sz w:val="20"/>
                          </w:rPr>
                        </w:pPr>
                      </w:p>
                      <w:p w14:paraId="2FFE7421" w14:textId="77777777" w:rsidR="00690EFE" w:rsidRDefault="009963A8">
                        <w:pPr>
                          <w:pStyle w:val="TableParagraph"/>
                          <w:ind w:left="177"/>
                          <w:rPr>
                            <w:sz w:val="20"/>
                          </w:rPr>
                        </w:pPr>
                        <w:r>
                          <w:rPr>
                            <w:color w:val="666666"/>
                            <w:sz w:val="20"/>
                          </w:rPr>
                          <w:t>Tizayuca,</w:t>
                        </w:r>
                        <w:r>
                          <w:rPr>
                            <w:color w:val="666666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Hidalgo</w:t>
                        </w:r>
                      </w:p>
                    </w:tc>
                    <w:tc>
                      <w:tcPr>
                        <w:tcW w:w="6807" w:type="dxa"/>
                        <w:gridSpan w:val="2"/>
                        <w:vMerge w:val="restart"/>
                      </w:tcPr>
                      <w:p w14:paraId="4FB9DB99" w14:textId="77777777" w:rsidR="00690EFE" w:rsidRDefault="009963A8">
                        <w:pPr>
                          <w:pStyle w:val="TableParagraph"/>
                          <w:spacing w:before="158"/>
                          <w:ind w:left="361"/>
                          <w:rPr>
                            <w:rFonts w:ascii="Corbel"/>
                            <w:b/>
                            <w:sz w:val="28"/>
                          </w:rPr>
                        </w:pPr>
                        <w:r>
                          <w:rPr>
                            <w:rFonts w:ascii="Corbel"/>
                            <w:b/>
                            <w:color w:val="2C5579"/>
                            <w:sz w:val="28"/>
                          </w:rPr>
                          <w:t>Extracto</w:t>
                        </w:r>
                        <w:r>
                          <w:rPr>
                            <w:rFonts w:ascii="Corbel"/>
                            <w:b/>
                            <w:color w:val="2C5579"/>
                            <w:spacing w:val="-5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orbel"/>
                            <w:b/>
                            <w:color w:val="2C5579"/>
                            <w:sz w:val="28"/>
                          </w:rPr>
                          <w:t>Profesional.</w:t>
                        </w:r>
                      </w:p>
                      <w:p w14:paraId="282A4C9B" w14:textId="77777777" w:rsidR="00690EFE" w:rsidRDefault="009963A8">
                        <w:pPr>
                          <w:pStyle w:val="TableParagraph"/>
                          <w:spacing w:before="118"/>
                          <w:ind w:left="361"/>
                        </w:pPr>
                        <w:r>
                          <w:t>Trabajo en equipo, gusto a la atención del cliente, conocimiento básico</w:t>
                        </w:r>
                        <w:r>
                          <w:rPr>
                            <w:spacing w:val="-47"/>
                          </w:rPr>
                          <w:t xml:space="preserve"> </w:t>
                        </w:r>
                        <w:r>
                          <w:t>en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herramientas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adobe,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habilidades en HTML,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css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y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en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programación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c.</w:t>
                        </w:r>
                      </w:p>
                      <w:p w14:paraId="79C9AFD8" w14:textId="77777777" w:rsidR="00690EFE" w:rsidRDefault="00690EFE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  <w:p w14:paraId="496BF3FE" w14:textId="77777777" w:rsidR="00690EFE" w:rsidRDefault="00690EFE">
                        <w:pPr>
                          <w:pStyle w:val="TableParagraph"/>
                          <w:spacing w:before="2"/>
                          <w:rPr>
                            <w:rFonts w:ascii="Times New Roman"/>
                            <w:sz w:val="18"/>
                          </w:rPr>
                        </w:pPr>
                      </w:p>
                      <w:p w14:paraId="4D7C414C" w14:textId="77777777" w:rsidR="00690EFE" w:rsidRDefault="009963A8">
                        <w:pPr>
                          <w:pStyle w:val="TableParagraph"/>
                          <w:ind w:left="361"/>
                          <w:rPr>
                            <w:rFonts w:ascii="Corbel" w:hAnsi="Corbel"/>
                            <w:b/>
                            <w:sz w:val="28"/>
                          </w:rPr>
                        </w:pPr>
                        <w:r>
                          <w:rPr>
                            <w:rFonts w:ascii="Corbel" w:hAnsi="Corbel"/>
                            <w:b/>
                            <w:color w:val="2C5579"/>
                            <w:sz w:val="28"/>
                          </w:rPr>
                          <w:t>Formación</w:t>
                        </w:r>
                        <w:r>
                          <w:rPr>
                            <w:rFonts w:ascii="Corbel" w:hAnsi="Corbel"/>
                            <w:b/>
                            <w:color w:val="2C5579"/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orbel" w:hAnsi="Corbel"/>
                            <w:b/>
                            <w:color w:val="2C5579"/>
                            <w:sz w:val="28"/>
                          </w:rPr>
                          <w:t>académica.</w:t>
                        </w:r>
                      </w:p>
                      <w:p w14:paraId="32E1DB46" w14:textId="77777777" w:rsidR="00690EFE" w:rsidRDefault="009963A8">
                        <w:pPr>
                          <w:pStyle w:val="TableParagraph"/>
                          <w:spacing w:before="119"/>
                          <w:ind w:left="361"/>
                        </w:pPr>
                        <w:r>
                          <w:t>Licenciatura en Tecnologías de la Información, Universidad Autónoma</w:t>
                        </w:r>
                        <w:r>
                          <w:rPr>
                            <w:spacing w:val="-47"/>
                          </w:rPr>
                          <w:t xml:space="preserve"> </w:t>
                        </w:r>
                        <w:r>
                          <w:t>del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Estado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de Hidalgo,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2019-Actualidad.</w:t>
                        </w:r>
                      </w:p>
                      <w:p w14:paraId="1DA5DE07" w14:textId="77777777" w:rsidR="00690EFE" w:rsidRDefault="00690EFE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  <w:p w14:paraId="7F4384F6" w14:textId="77777777" w:rsidR="00690EFE" w:rsidRDefault="00690EFE">
                        <w:pPr>
                          <w:pStyle w:val="TableParagraph"/>
                          <w:spacing w:before="2"/>
                          <w:rPr>
                            <w:rFonts w:ascii="Times New Roman"/>
                            <w:sz w:val="18"/>
                          </w:rPr>
                        </w:pPr>
                      </w:p>
                      <w:p w14:paraId="5C50CA13" w14:textId="77777777" w:rsidR="00690EFE" w:rsidRDefault="009963A8">
                        <w:pPr>
                          <w:pStyle w:val="TableParagraph"/>
                          <w:ind w:left="361"/>
                          <w:rPr>
                            <w:rFonts w:ascii="Corbel"/>
                            <w:b/>
                            <w:sz w:val="28"/>
                          </w:rPr>
                        </w:pPr>
                        <w:r>
                          <w:rPr>
                            <w:rFonts w:ascii="Corbel"/>
                            <w:b/>
                            <w:color w:val="2C5579"/>
                            <w:sz w:val="28"/>
                          </w:rPr>
                          <w:t>Certificaciones.</w:t>
                        </w:r>
                      </w:p>
                      <w:p w14:paraId="22652CB8" w14:textId="77777777" w:rsidR="00690EFE" w:rsidRDefault="009963A8">
                        <w:pPr>
                          <w:pStyle w:val="TableParagraph"/>
                          <w:numPr>
                            <w:ilvl w:val="0"/>
                            <w:numId w:val="1"/>
                          </w:numPr>
                          <w:tabs>
                            <w:tab w:val="left" w:pos="1081"/>
                            <w:tab w:val="left" w:pos="1082"/>
                          </w:tabs>
                          <w:spacing w:before="120"/>
                          <w:ind w:right="61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Ciber seguridad para negocio, emitido y certificado por Google</w:t>
                        </w:r>
                        <w:r>
                          <w:rPr>
                            <w:spacing w:val="-4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Active,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4 módulos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dos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horas. 2023</w:t>
                        </w:r>
                      </w:p>
                      <w:p w14:paraId="1E716550" w14:textId="77777777" w:rsidR="00690EFE" w:rsidRDefault="00690EFE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  <w:p w14:paraId="7F487910" w14:textId="77777777" w:rsidR="00690EFE" w:rsidRDefault="00690EFE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  <w:p w14:paraId="1A595433" w14:textId="77777777" w:rsidR="00690EFE" w:rsidRDefault="009963A8">
                        <w:pPr>
                          <w:pStyle w:val="TableParagraph"/>
                          <w:ind w:left="361"/>
                          <w:rPr>
                            <w:rFonts w:ascii="Corbel"/>
                            <w:b/>
                            <w:sz w:val="28"/>
                          </w:rPr>
                        </w:pPr>
                        <w:r>
                          <w:rPr>
                            <w:rFonts w:ascii="Corbel"/>
                            <w:b/>
                            <w:color w:val="2C5579"/>
                            <w:sz w:val="28"/>
                          </w:rPr>
                          <w:t>Proyectos</w:t>
                        </w:r>
                        <w:r>
                          <w:rPr>
                            <w:rFonts w:ascii="Corbel"/>
                            <w:b/>
                            <w:color w:val="2C5579"/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orbel"/>
                            <w:b/>
                            <w:color w:val="2C5579"/>
                            <w:sz w:val="28"/>
                          </w:rPr>
                          <w:t>trabajados.</w:t>
                        </w:r>
                      </w:p>
                      <w:p w14:paraId="6FFFE5E4" w14:textId="77777777" w:rsidR="00690EFE" w:rsidRDefault="009963A8">
                        <w:pPr>
                          <w:pStyle w:val="TableParagraph"/>
                          <w:numPr>
                            <w:ilvl w:val="0"/>
                            <w:numId w:val="1"/>
                          </w:numPr>
                          <w:tabs>
                            <w:tab w:val="left" w:pos="1081"/>
                            <w:tab w:val="left" w:pos="1082"/>
                          </w:tabs>
                          <w:spacing w:before="120"/>
                          <w:ind w:right="28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Gestor de Datos para tienda de Celulares, mayo 2021, lenguaje C#,</w:t>
                        </w:r>
                        <w:r>
                          <w:rPr>
                            <w:spacing w:val="-4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SQL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server.</w:t>
                        </w:r>
                      </w:p>
                      <w:p w14:paraId="472352F7" w14:textId="77777777" w:rsidR="00690EFE" w:rsidRDefault="009963A8">
                        <w:pPr>
                          <w:pStyle w:val="TableParagraph"/>
                          <w:numPr>
                            <w:ilvl w:val="0"/>
                            <w:numId w:val="1"/>
                          </w:numPr>
                          <w:tabs>
                            <w:tab w:val="left" w:pos="1081"/>
                            <w:tab w:val="left" w:pos="1082"/>
                          </w:tabs>
                          <w:spacing w:before="120"/>
                          <w:ind w:right="46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Sistema de Alarma para motocicletas en Casa Quma, Actualidad,</w:t>
                        </w:r>
                        <w:r>
                          <w:rPr>
                            <w:spacing w:val="-4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Arduino.</w:t>
                        </w:r>
                      </w:p>
                      <w:p w14:paraId="3132A061" w14:textId="77777777" w:rsidR="00690EFE" w:rsidRDefault="009963A8">
                        <w:pPr>
                          <w:pStyle w:val="TableParagraph"/>
                          <w:numPr>
                            <w:ilvl w:val="0"/>
                            <w:numId w:val="1"/>
                          </w:numPr>
                          <w:tabs>
                            <w:tab w:val="left" w:pos="1081"/>
                            <w:tab w:val="left" w:pos="1082"/>
                          </w:tabs>
                          <w:spacing w:before="121"/>
                          <w:ind w:hanging="36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PWA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sobre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personajes.</w:t>
                        </w:r>
                      </w:p>
                      <w:p w14:paraId="7E3F6A1F" w14:textId="77777777" w:rsidR="00690EFE" w:rsidRDefault="009963A8">
                        <w:pPr>
                          <w:pStyle w:val="TableParagraph"/>
                          <w:numPr>
                            <w:ilvl w:val="0"/>
                            <w:numId w:val="1"/>
                          </w:numPr>
                          <w:tabs>
                            <w:tab w:val="left" w:pos="1081"/>
                            <w:tab w:val="left" w:pos="1082"/>
                          </w:tabs>
                          <w:spacing w:before="120"/>
                          <w:ind w:hanging="36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PWA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catalogo</w:t>
                        </w:r>
                      </w:p>
                      <w:p w14:paraId="61D73300" w14:textId="77777777" w:rsidR="00690EFE" w:rsidRDefault="00690EFE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  <w:p w14:paraId="17CC7E10" w14:textId="77777777" w:rsidR="00690EFE" w:rsidRDefault="009963A8">
                        <w:pPr>
                          <w:pStyle w:val="TableParagraph"/>
                          <w:spacing w:before="183"/>
                          <w:ind w:left="361"/>
                          <w:rPr>
                            <w:rFonts w:ascii="Corbel"/>
                            <w:b/>
                            <w:sz w:val="28"/>
                          </w:rPr>
                        </w:pPr>
                        <w:r>
                          <w:rPr>
                            <w:rFonts w:ascii="Corbel"/>
                            <w:b/>
                            <w:color w:val="2C5579"/>
                            <w:sz w:val="28"/>
                          </w:rPr>
                          <w:t>Experiencia</w:t>
                        </w:r>
                        <w:r>
                          <w:rPr>
                            <w:rFonts w:ascii="Corbel"/>
                            <w:b/>
                            <w:color w:val="2C5579"/>
                            <w:spacing w:val="-4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orbel"/>
                            <w:b/>
                            <w:color w:val="2C5579"/>
                            <w:sz w:val="28"/>
                          </w:rPr>
                          <w:t>Laboral</w:t>
                        </w:r>
                      </w:p>
                      <w:p w14:paraId="1B0CF758" w14:textId="7A91D654" w:rsidR="00690EFE" w:rsidRDefault="009963A8">
                        <w:pPr>
                          <w:pStyle w:val="TableParagraph"/>
                          <w:spacing w:before="119" w:line="436" w:lineRule="auto"/>
                          <w:ind w:left="361" w:right="2082"/>
                          <w:rPr>
                            <w:rFonts w:ascii="Corbel" w:hAnsi="Corbel"/>
                          </w:rPr>
                        </w:pPr>
                        <w:r>
                          <w:rPr>
                            <w:rFonts w:ascii="Corbel" w:hAnsi="Corbel"/>
                          </w:rPr>
                          <w:t>Auxiliar de caja Oxxo, Tecámac, México, México</w:t>
                        </w:r>
                        <w:r>
                          <w:rPr>
                            <w:rFonts w:ascii="Corbel" w:hAnsi="Corbel"/>
                            <w:spacing w:val="-42"/>
                          </w:rPr>
                          <w:t xml:space="preserve"> </w:t>
                        </w:r>
                        <w:r>
                          <w:rPr>
                            <w:rFonts w:ascii="Corbel" w:hAnsi="Corbel"/>
                          </w:rPr>
                          <w:t>Jun.202</w:t>
                        </w:r>
                        <w:r w:rsidR="00D57CA6">
                          <w:rPr>
                            <w:rFonts w:ascii="Corbel" w:hAnsi="Corbel"/>
                          </w:rPr>
                          <w:t>1</w:t>
                        </w:r>
                        <w:r>
                          <w:rPr>
                            <w:rFonts w:ascii="Corbel" w:hAnsi="Corbel"/>
                          </w:rPr>
                          <w:t>-ene.202</w:t>
                        </w:r>
                        <w:r w:rsidR="00B4450A">
                          <w:rPr>
                            <w:rFonts w:ascii="Corbel" w:hAnsi="Corbel"/>
                          </w:rPr>
                          <w:t>2</w:t>
                        </w:r>
                        <w:r>
                          <w:rPr>
                            <w:rFonts w:ascii="Corbel" w:hAnsi="Corbel"/>
                          </w:rPr>
                          <w:t>.</w:t>
                        </w:r>
                        <w:r>
                          <w:rPr>
                            <w:rFonts w:ascii="Corbel" w:hAnsi="Corbel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orbel" w:hAnsi="Corbel"/>
                          </w:rPr>
                          <w:t>8</w:t>
                        </w:r>
                        <w:r>
                          <w:rPr>
                            <w:rFonts w:ascii="Corbel" w:hAnsi="Corbel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orbel" w:hAnsi="Corbel"/>
                          </w:rPr>
                          <w:t>meses</w:t>
                        </w:r>
                      </w:p>
                      <w:p w14:paraId="5B79A20A" w14:textId="77777777" w:rsidR="00690EFE" w:rsidRDefault="009963A8">
                        <w:pPr>
                          <w:pStyle w:val="TableParagraph"/>
                          <w:spacing w:before="2"/>
                          <w:ind w:left="361"/>
                          <w:rPr>
                            <w:rFonts w:ascii="Corbel"/>
                            <w:b/>
                            <w:sz w:val="28"/>
                          </w:rPr>
                        </w:pPr>
                        <w:r>
                          <w:rPr>
                            <w:rFonts w:ascii="Corbel"/>
                            <w:b/>
                            <w:color w:val="16318B"/>
                            <w:sz w:val="28"/>
                          </w:rPr>
                          <w:t>Contacto</w:t>
                        </w:r>
                        <w:r>
                          <w:rPr>
                            <w:rFonts w:ascii="Corbel"/>
                            <w:b/>
                            <w:color w:val="16318B"/>
                            <w:spacing w:val="-4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orbel"/>
                            <w:b/>
                            <w:color w:val="16318B"/>
                            <w:sz w:val="28"/>
                          </w:rPr>
                          <w:t>Referencia</w:t>
                        </w:r>
                      </w:p>
                    </w:tc>
                  </w:tr>
                  <w:tr w:rsidR="00690EFE" w14:paraId="288E28CB" w14:textId="77777777">
                    <w:trPr>
                      <w:trHeight w:val="614"/>
                    </w:trPr>
                    <w:tc>
                      <w:tcPr>
                        <w:tcW w:w="1751" w:type="dxa"/>
                      </w:tcPr>
                      <w:p w14:paraId="108DF923" w14:textId="77777777" w:rsidR="00690EFE" w:rsidRDefault="00690EFE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2522" w:type="dxa"/>
                      </w:tcPr>
                      <w:p w14:paraId="319B6D90" w14:textId="77777777" w:rsidR="00690EFE" w:rsidRDefault="00690EFE">
                        <w:pPr>
                          <w:pStyle w:val="TableParagraph"/>
                          <w:spacing w:before="3"/>
                          <w:rPr>
                            <w:rFonts w:ascii="Times New Roman"/>
                            <w:sz w:val="18"/>
                          </w:rPr>
                        </w:pPr>
                      </w:p>
                      <w:p w14:paraId="32C6E97B" w14:textId="77777777" w:rsidR="00690EFE" w:rsidRDefault="009963A8">
                        <w:pPr>
                          <w:pStyle w:val="TableParagraph"/>
                          <w:spacing w:before="1"/>
                          <w:ind w:left="177"/>
                          <w:rPr>
                            <w:sz w:val="20"/>
                          </w:rPr>
                        </w:pPr>
                        <w:r>
                          <w:rPr>
                            <w:color w:val="666666"/>
                            <w:sz w:val="20"/>
                          </w:rPr>
                          <w:t>5611621389</w:t>
                        </w:r>
                      </w:p>
                    </w:tc>
                    <w:tc>
                      <w:tcPr>
                        <w:tcW w:w="6807" w:type="dxa"/>
                        <w:gridSpan w:val="2"/>
                        <w:vMerge/>
                        <w:tcBorders>
                          <w:top w:val="nil"/>
                        </w:tcBorders>
                      </w:tcPr>
                      <w:p w14:paraId="13F7E80E" w14:textId="77777777" w:rsidR="00690EFE" w:rsidRDefault="00690EFE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690EFE" w14:paraId="54670437" w14:textId="77777777">
                    <w:trPr>
                      <w:trHeight w:val="860"/>
                    </w:trPr>
                    <w:tc>
                      <w:tcPr>
                        <w:tcW w:w="1751" w:type="dxa"/>
                      </w:tcPr>
                      <w:p w14:paraId="70BFC710" w14:textId="77777777" w:rsidR="00690EFE" w:rsidRDefault="00690EFE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2522" w:type="dxa"/>
                      </w:tcPr>
                      <w:p w14:paraId="0844B06B" w14:textId="77777777" w:rsidR="00690EFE" w:rsidRDefault="00690EFE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  <w:p w14:paraId="4E30B93C" w14:textId="77777777" w:rsidR="00690EFE" w:rsidRDefault="00690EFE">
                        <w:pPr>
                          <w:pStyle w:val="TableParagraph"/>
                          <w:spacing w:before="6"/>
                          <w:rPr>
                            <w:rFonts w:ascii="Times New Roman"/>
                            <w:sz w:val="21"/>
                          </w:rPr>
                        </w:pPr>
                      </w:p>
                      <w:p w14:paraId="3E3F0DC3" w14:textId="77777777" w:rsidR="00690EFE" w:rsidRDefault="00B4450A">
                        <w:pPr>
                          <w:pStyle w:val="TableParagraph"/>
                          <w:ind w:left="177"/>
                          <w:rPr>
                            <w:sz w:val="16"/>
                          </w:rPr>
                        </w:pPr>
                        <w:hyperlink r:id="rId7">
                          <w:r w:rsidR="009963A8">
                            <w:rPr>
                              <w:color w:val="0462C1"/>
                              <w:sz w:val="16"/>
                            </w:rPr>
                            <w:t>lic.mendoza498@hotmail.com</w:t>
                          </w:r>
                        </w:hyperlink>
                      </w:p>
                    </w:tc>
                    <w:tc>
                      <w:tcPr>
                        <w:tcW w:w="6807" w:type="dxa"/>
                        <w:gridSpan w:val="2"/>
                        <w:vMerge/>
                        <w:tcBorders>
                          <w:top w:val="nil"/>
                        </w:tcBorders>
                      </w:tcPr>
                      <w:p w14:paraId="13FFB8F3" w14:textId="77777777" w:rsidR="00690EFE" w:rsidRDefault="00690EFE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690EFE" w14:paraId="2525F67B" w14:textId="77777777">
                    <w:trPr>
                      <w:trHeight w:val="1136"/>
                    </w:trPr>
                    <w:tc>
                      <w:tcPr>
                        <w:tcW w:w="1751" w:type="dxa"/>
                      </w:tcPr>
                      <w:p w14:paraId="0F1985D4" w14:textId="77777777" w:rsidR="00690EFE" w:rsidRDefault="00690EFE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2522" w:type="dxa"/>
                      </w:tcPr>
                      <w:p w14:paraId="612FD34E" w14:textId="77777777" w:rsidR="00690EFE" w:rsidRDefault="009963A8">
                        <w:pPr>
                          <w:pStyle w:val="TableParagraph"/>
                          <w:spacing w:before="142" w:line="240" w:lineRule="atLeast"/>
                          <w:ind w:left="177" w:right="334"/>
                          <w:rPr>
                            <w:sz w:val="20"/>
                          </w:rPr>
                        </w:pPr>
                        <w:r>
                          <w:rPr>
                            <w:color w:val="666666"/>
                            <w:sz w:val="20"/>
                          </w:rPr>
                          <w:t>https:/</w:t>
                        </w:r>
                        <w:hyperlink r:id="rId8">
                          <w:r>
                            <w:rPr>
                              <w:color w:val="666666"/>
                              <w:sz w:val="20"/>
                            </w:rPr>
                            <w:t>/w</w:t>
                          </w:r>
                        </w:hyperlink>
                        <w:r>
                          <w:rPr>
                            <w:color w:val="666666"/>
                            <w:sz w:val="20"/>
                          </w:rPr>
                          <w:t>w</w:t>
                        </w:r>
                        <w:hyperlink r:id="rId9">
                          <w:r>
                            <w:rPr>
                              <w:color w:val="666666"/>
                              <w:sz w:val="20"/>
                            </w:rPr>
                            <w:t>w.linkedin.co</w:t>
                          </w:r>
                        </w:hyperlink>
                        <w:r>
                          <w:rPr>
                            <w:color w:val="666666"/>
                            <w:spacing w:val="-4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pacing w:val="-1"/>
                            <w:sz w:val="20"/>
                          </w:rPr>
                          <w:t>m/in/andrea-monserrat-</w:t>
                        </w:r>
                        <w:r>
                          <w:rPr>
                            <w:color w:val="666666"/>
                            <w:spacing w:val="-4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mendoza-montes-</w:t>
                        </w:r>
                        <w:r>
                          <w:rPr>
                            <w:color w:val="666666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410949268/</w:t>
                        </w:r>
                      </w:p>
                    </w:tc>
                    <w:tc>
                      <w:tcPr>
                        <w:tcW w:w="6807" w:type="dxa"/>
                        <w:gridSpan w:val="2"/>
                        <w:vMerge/>
                        <w:tcBorders>
                          <w:top w:val="nil"/>
                        </w:tcBorders>
                      </w:tcPr>
                      <w:p w14:paraId="02CA4782" w14:textId="77777777" w:rsidR="00690EFE" w:rsidRDefault="00690EFE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690EFE" w14:paraId="7E4A7550" w14:textId="77777777">
                    <w:trPr>
                      <w:trHeight w:val="4304"/>
                    </w:trPr>
                    <w:tc>
                      <w:tcPr>
                        <w:tcW w:w="4273" w:type="dxa"/>
                        <w:gridSpan w:val="2"/>
                        <w:tcBorders>
                          <w:right w:val="single" w:sz="24" w:space="0" w:color="1E44BB"/>
                        </w:tcBorders>
                      </w:tcPr>
                      <w:p w14:paraId="3C6DA5A0" w14:textId="77777777" w:rsidR="00690EFE" w:rsidRDefault="00690EFE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  <w:p w14:paraId="5577CCE8" w14:textId="77777777" w:rsidR="00690EFE" w:rsidRDefault="009963A8">
                        <w:pPr>
                          <w:pStyle w:val="TableParagraph"/>
                          <w:spacing w:before="183"/>
                          <w:ind w:left="1579" w:right="1522"/>
                          <w:jc w:val="center"/>
                        </w:pPr>
                        <w:r>
                          <w:t>Habilidades:</w:t>
                        </w:r>
                      </w:p>
                      <w:p w14:paraId="6FFCBBB1" w14:textId="77777777" w:rsidR="00690EFE" w:rsidRDefault="00690EFE">
                        <w:pPr>
                          <w:pStyle w:val="TableParagraph"/>
                          <w:spacing w:before="2"/>
                          <w:rPr>
                            <w:rFonts w:ascii="Times New Roman"/>
                            <w:sz w:val="28"/>
                          </w:rPr>
                        </w:pPr>
                      </w:p>
                      <w:p w14:paraId="4DB96638" w14:textId="77777777" w:rsidR="00690EFE" w:rsidRDefault="009963A8">
                        <w:pPr>
                          <w:pStyle w:val="TableParagraph"/>
                          <w:ind w:left="861"/>
                          <w:rPr>
                            <w:rFonts w:ascii="Arial"/>
                            <w:b/>
                            <w:sz w:val="23"/>
                          </w:rPr>
                        </w:pPr>
                        <w:r>
                          <w:rPr>
                            <w:rFonts w:ascii="Arial"/>
                            <w:b/>
                            <w:color w:val="4A7E83"/>
                            <w:w w:val="105"/>
                            <w:sz w:val="23"/>
                          </w:rPr>
                          <w:t>0</w:t>
                        </w:r>
                      </w:p>
                      <w:p w14:paraId="5C9341FE" w14:textId="77777777" w:rsidR="00690EFE" w:rsidRDefault="00690EFE">
                        <w:pPr>
                          <w:pStyle w:val="TableParagraph"/>
                          <w:spacing w:before="4"/>
                          <w:rPr>
                            <w:rFonts w:ascii="Times New Roman"/>
                            <w:sz w:val="30"/>
                          </w:rPr>
                        </w:pPr>
                      </w:p>
                      <w:p w14:paraId="18578A56" w14:textId="77777777" w:rsidR="00690EFE" w:rsidRDefault="009963A8">
                        <w:pPr>
                          <w:pStyle w:val="TableParagraph"/>
                          <w:tabs>
                            <w:tab w:val="left" w:pos="2436"/>
                          </w:tabs>
                          <w:spacing w:line="436" w:lineRule="auto"/>
                          <w:ind w:left="200" w:right="1804"/>
                        </w:pPr>
                        <w:r>
                          <w:t>Ingles;</w:t>
                        </w:r>
                        <w:r>
                          <w:rPr>
                            <w:u w:val="single" w:color="005292"/>
                          </w:rPr>
                          <w:tab/>
                        </w:r>
                        <w:r>
                          <w:t xml:space="preserve"> HTML;</w:t>
                        </w:r>
                      </w:p>
                      <w:p w14:paraId="7162CFA5" w14:textId="77777777" w:rsidR="00690EFE" w:rsidRDefault="009963A8">
                        <w:pPr>
                          <w:pStyle w:val="TableParagraph"/>
                          <w:spacing w:line="436" w:lineRule="auto"/>
                          <w:ind w:left="200" w:right="3644"/>
                        </w:pPr>
                        <w:r>
                          <w:t>CSS;</w:t>
                        </w:r>
                        <w:r>
                          <w:rPr>
                            <w:spacing w:val="-48"/>
                          </w:rPr>
                          <w:t xml:space="preserve"> </w:t>
                        </w:r>
                        <w:r>
                          <w:t>C;</w:t>
                        </w:r>
                      </w:p>
                      <w:p w14:paraId="76C4D4F0" w14:textId="77777777" w:rsidR="00690EFE" w:rsidRDefault="009963A8">
                        <w:pPr>
                          <w:pStyle w:val="TableParagraph"/>
                          <w:spacing w:line="268" w:lineRule="exact"/>
                          <w:ind w:left="200"/>
                        </w:pPr>
                        <w:r>
                          <w:t>PS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CS6;</w:t>
                        </w:r>
                      </w:p>
                    </w:tc>
                    <w:tc>
                      <w:tcPr>
                        <w:tcW w:w="6807" w:type="dxa"/>
                        <w:gridSpan w:val="2"/>
                        <w:vMerge/>
                        <w:tcBorders>
                          <w:top w:val="nil"/>
                        </w:tcBorders>
                      </w:tcPr>
                      <w:p w14:paraId="7829FFE2" w14:textId="77777777" w:rsidR="00690EFE" w:rsidRDefault="00690EFE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690EFE" w14:paraId="7A5248C1" w14:textId="77777777">
                    <w:trPr>
                      <w:trHeight w:val="1595"/>
                    </w:trPr>
                    <w:tc>
                      <w:tcPr>
                        <w:tcW w:w="4273" w:type="dxa"/>
                        <w:gridSpan w:val="2"/>
                        <w:tcBorders>
                          <w:right w:val="single" w:sz="24" w:space="0" w:color="1E44BB"/>
                        </w:tcBorders>
                      </w:tcPr>
                      <w:p w14:paraId="098373C7" w14:textId="77777777" w:rsidR="00690EFE" w:rsidRDefault="00690EFE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6807" w:type="dxa"/>
                        <w:gridSpan w:val="2"/>
                        <w:tcBorders>
                          <w:left w:val="single" w:sz="24" w:space="0" w:color="1E44BB"/>
                        </w:tcBorders>
                      </w:tcPr>
                      <w:p w14:paraId="12FD5A8F" w14:textId="77777777" w:rsidR="00690EFE" w:rsidRDefault="009963A8">
                        <w:pPr>
                          <w:pStyle w:val="TableParagraph"/>
                          <w:spacing w:before="81"/>
                          <w:ind w:left="374"/>
                        </w:pPr>
                        <w:r>
                          <w:t>5620218070-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Andrea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Sandoval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Romero</w:t>
                        </w:r>
                      </w:p>
                      <w:p w14:paraId="1C87DB72" w14:textId="77777777" w:rsidR="00690EFE" w:rsidRDefault="00690EFE">
                        <w:pPr>
                          <w:pStyle w:val="TableParagraph"/>
                          <w:rPr>
                            <w:rFonts w:ascii="Times New Roman"/>
                            <w:sz w:val="19"/>
                          </w:rPr>
                        </w:pPr>
                      </w:p>
                      <w:p w14:paraId="22FA606F" w14:textId="77777777" w:rsidR="00690EFE" w:rsidRDefault="009963A8">
                        <w:pPr>
                          <w:pStyle w:val="TableParagraph"/>
                          <w:ind w:left="374"/>
                          <w:rPr>
                            <w:rFonts w:ascii="Corbel" w:hAnsi="Corbel"/>
                          </w:rPr>
                        </w:pPr>
                        <w:r>
                          <w:t>Jefa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de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Tienda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Oxxo,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orbel" w:hAnsi="Corbel"/>
                          </w:rPr>
                          <w:t>Tecámac,</w:t>
                        </w:r>
                        <w:r>
                          <w:rPr>
                            <w:rFonts w:ascii="Corbel" w:hAnsi="Corbel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orbel" w:hAnsi="Corbel"/>
                          </w:rPr>
                          <w:t>México,</w:t>
                        </w:r>
                        <w:r>
                          <w:rPr>
                            <w:rFonts w:ascii="Corbel" w:hAnsi="Corbel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orbel" w:hAnsi="Corbel"/>
                          </w:rPr>
                          <w:t>México</w:t>
                        </w:r>
                      </w:p>
                    </w:tc>
                  </w:tr>
                </w:tbl>
                <w:p w14:paraId="41BE0A6D" w14:textId="77777777" w:rsidR="00690EFE" w:rsidRDefault="00690EFE"/>
              </w:txbxContent>
            </v:textbox>
            <w10:wrap anchorx="page" anchory="page"/>
          </v:shape>
        </w:pict>
      </w:r>
    </w:p>
    <w:p w14:paraId="6F8A9EB4" w14:textId="77777777" w:rsidR="00690EFE" w:rsidRDefault="00690EFE">
      <w:pPr>
        <w:pStyle w:val="Ttulo"/>
        <w:rPr>
          <w:sz w:val="20"/>
        </w:rPr>
      </w:pPr>
    </w:p>
    <w:p w14:paraId="33F7631E" w14:textId="77777777" w:rsidR="00690EFE" w:rsidRDefault="00690EFE">
      <w:pPr>
        <w:pStyle w:val="Ttulo"/>
        <w:spacing w:before="4"/>
        <w:rPr>
          <w:sz w:val="18"/>
        </w:rPr>
      </w:pPr>
    </w:p>
    <w:p w14:paraId="34A235F7" w14:textId="77777777" w:rsidR="00690EFE" w:rsidRDefault="00B4450A">
      <w:pPr>
        <w:pStyle w:val="Ttulo"/>
        <w:rPr>
          <w:sz w:val="20"/>
        </w:rPr>
      </w:pPr>
      <w:r>
        <w:rPr>
          <w:sz w:val="20"/>
        </w:rPr>
      </w:r>
      <w:r>
        <w:rPr>
          <w:sz w:val="20"/>
        </w:rPr>
        <w:pict w14:anchorId="3DDF9601">
          <v:group id="_x0000_s1048" style="width:249.3pt;height:334.95pt;mso-position-horizontal-relative:char;mso-position-vertical-relative:line" coordsize="4986,6699">
            <v:shape id="_x0000_s1052" type="#_x0000_t75" style="position:absolute;width:4986;height:6000">
              <v:imagedata r:id="rId10" o:title=""/>
            </v:shape>
            <v:shape id="_x0000_s1051" type="#_x0000_t75" style="position:absolute;top:654;width:4125;height:4760">
              <v:imagedata r:id="rId11" o:title=""/>
            </v:shape>
            <v:shape id="_x0000_s1050" type="#_x0000_t75" style="position:absolute;left:2876;top:885;width:866;height:854">
              <v:imagedata r:id="rId12" o:title=""/>
            </v:shape>
            <v:shape id="_x0000_s1049" type="#_x0000_t75" style="position:absolute;top:932;width:3542;height:5766">
              <v:imagedata r:id="rId13" o:title=""/>
            </v:shape>
            <w10:anchorlock/>
          </v:group>
        </w:pict>
      </w:r>
    </w:p>
    <w:p w14:paraId="4DFD03D2" w14:textId="77777777" w:rsidR="00690EFE" w:rsidRDefault="00B4450A">
      <w:pPr>
        <w:pStyle w:val="Ttulo"/>
        <w:spacing w:line="60" w:lineRule="exact"/>
        <w:ind w:left="4594"/>
        <w:rPr>
          <w:sz w:val="6"/>
        </w:rPr>
      </w:pPr>
      <w:r>
        <w:rPr>
          <w:sz w:val="6"/>
        </w:rPr>
      </w:r>
      <w:r>
        <w:rPr>
          <w:sz w:val="6"/>
        </w:rPr>
        <w:pict w14:anchorId="6BDC30C9">
          <v:group id="_x0000_s1046" style="width:322.05pt;height:3pt;mso-position-horizontal-relative:char;mso-position-vertical-relative:line" coordsize="6441,60">
            <v:rect id="_x0000_s1047" style="position:absolute;width:6441;height:60" fillcolor="#2c5579" stroked="f"/>
            <w10:anchorlock/>
          </v:group>
        </w:pict>
      </w:r>
    </w:p>
    <w:p w14:paraId="7E8866E0" w14:textId="77777777" w:rsidR="00690EFE" w:rsidRDefault="00B4450A">
      <w:pPr>
        <w:pStyle w:val="Ttulo"/>
        <w:spacing w:before="1"/>
        <w:rPr>
          <w:sz w:val="7"/>
        </w:rPr>
      </w:pPr>
      <w:r>
        <w:pict w14:anchorId="794887BA">
          <v:group id="_x0000_s1043" style="position:absolute;margin-left:56.95pt;margin-top:6.05pt;width:26.6pt;height:26.2pt;z-index:-15727616;mso-wrap-distance-left:0;mso-wrap-distance-right:0;mso-position-horizontal-relative:page" coordorigin="1139,121" coordsize="532,524">
            <v:shape id="_x0000_s1045" type="#_x0000_t75" style="position:absolute;left:1139;top:120;width:532;height:524">
              <v:imagedata r:id="rId14" o:title=""/>
            </v:shape>
            <v:shape id="_x0000_s1044" type="#_x0000_t75" alt="Icono de GPS" style="position:absolute;left:1284;top:227;width:239;height:319">
              <v:imagedata r:id="rId15" o:title=""/>
            </v:shape>
            <w10:wrap type="topAndBottom" anchorx="page"/>
          </v:group>
        </w:pict>
      </w:r>
      <w:r>
        <w:pict w14:anchorId="6E8BDC62">
          <v:group id="_x0000_s1040" style="position:absolute;margin-left:57pt;margin-top:44.35pt;width:26.6pt;height:26.5pt;z-index:-15727104;mso-wrap-distance-left:0;mso-wrap-distance-right:0;mso-position-horizontal-relative:page" coordorigin="1140,887" coordsize="532,530">
            <v:shape id="_x0000_s1042" type="#_x0000_t75" style="position:absolute;left:1140;top:887;width:532;height:530">
              <v:imagedata r:id="rId16" o:title=""/>
            </v:shape>
            <v:shape id="_x0000_s1041" type="#_x0000_t75" alt="Icono de teléfono" style="position:absolute;left:1272;top:1018;width:259;height:259">
              <v:imagedata r:id="rId17" o:title=""/>
            </v:shape>
            <w10:wrap type="topAndBottom" anchorx="page"/>
          </v:group>
        </w:pict>
      </w:r>
      <w:r>
        <w:pict w14:anchorId="06929883">
          <v:rect id="_x0000_s1039" style="position:absolute;margin-left:229.75pt;margin-top:70.5pt;width:322pt;height:3pt;z-index:-15726592;mso-wrap-distance-left:0;mso-wrap-distance-right:0;mso-position-horizontal-relative:page" fillcolor="#2c5579" stroked="f">
            <w10:wrap type="topAndBottom" anchorx="page"/>
          </v:rect>
        </w:pict>
      </w:r>
      <w:r>
        <w:pict w14:anchorId="40F18546">
          <v:group id="_x0000_s1036" style="position:absolute;margin-left:57pt;margin-top:84.8pt;width:26.65pt;height:27.2pt;z-index:-15726080;mso-wrap-distance-left:0;mso-wrap-distance-right:0;mso-position-horizontal-relative:page" coordorigin="1140,1696" coordsize="533,544">
            <v:shape id="_x0000_s1038" type="#_x0000_t75" style="position:absolute;left:1140;top:1696;width:533;height:544">
              <v:imagedata r:id="rId18" o:title=""/>
            </v:shape>
            <v:shape id="_x0000_s1037" type="#_x0000_t75" alt="Icono de correo electrónico" style="position:absolute;left:1272;top:1839;width:259;height:259">
              <v:imagedata r:id="rId19" o:title=""/>
            </v:shape>
            <w10:wrap type="topAndBottom" anchorx="page"/>
          </v:group>
        </w:pict>
      </w:r>
      <w:r>
        <w:pict w14:anchorId="0C92A44D">
          <v:rect id="_x0000_s1035" style="position:absolute;margin-left:94.35pt;margin-top:102.2pt;width:99.4pt;height:.5pt;z-index:-15725568;mso-wrap-distance-left:0;mso-wrap-distance-right:0;mso-position-horizontal-relative:page" fillcolor="#0462c1" stroked="f">
            <w10:wrap type="topAndBottom" anchorx="page"/>
          </v:rect>
        </w:pict>
      </w:r>
    </w:p>
    <w:p w14:paraId="51DFAC8A" w14:textId="77777777" w:rsidR="00690EFE" w:rsidRDefault="00690EFE">
      <w:pPr>
        <w:pStyle w:val="Ttulo"/>
        <w:spacing w:before="1"/>
        <w:rPr>
          <w:sz w:val="15"/>
        </w:rPr>
      </w:pPr>
    </w:p>
    <w:p w14:paraId="0CEB0C11" w14:textId="77777777" w:rsidR="00690EFE" w:rsidRDefault="00690EFE">
      <w:pPr>
        <w:pStyle w:val="Ttulo"/>
        <w:spacing w:before="8"/>
        <w:rPr>
          <w:sz w:val="13"/>
        </w:rPr>
      </w:pPr>
    </w:p>
    <w:p w14:paraId="303AAB2A" w14:textId="77777777" w:rsidR="00690EFE" w:rsidRDefault="00690EFE">
      <w:pPr>
        <w:pStyle w:val="Ttulo"/>
        <w:rPr>
          <w:sz w:val="20"/>
        </w:rPr>
      </w:pPr>
    </w:p>
    <w:p w14:paraId="55C52C91" w14:textId="77777777" w:rsidR="00690EFE" w:rsidRDefault="00B4450A">
      <w:pPr>
        <w:pStyle w:val="Ttulo"/>
        <w:spacing w:before="7"/>
      </w:pPr>
      <w:r>
        <w:pict w14:anchorId="70B5D797">
          <v:group id="_x0000_s1032" style="position:absolute;margin-left:57pt;margin-top:15pt;width:26.65pt;height:27.2pt;z-index:-15725056;mso-wrap-distance-left:0;mso-wrap-distance-right:0;mso-position-horizontal-relative:page" coordorigin="1140,300" coordsize="533,544">
            <v:shape id="_x0000_s1034" type="#_x0000_t75" style="position:absolute;left:1140;top:299;width:533;height:544">
              <v:imagedata r:id="rId20" o:title=""/>
            </v:shape>
            <v:shape id="_x0000_s1033" type="#_x0000_t75" alt="icono de sitio web" style="position:absolute;left:1272;top:442;width:259;height:259">
              <v:imagedata r:id="rId21" o:title=""/>
            </v:shape>
            <w10:wrap type="topAndBottom" anchorx="page"/>
          </v:group>
        </w:pict>
      </w:r>
      <w:r>
        <w:pict w14:anchorId="0B1CAFD9">
          <v:rect id="_x0000_s1031" style="position:absolute;margin-left:229.75pt;margin-top:16.6pt;width:322pt;height:3pt;z-index:-15724544;mso-wrap-distance-left:0;mso-wrap-distance-right:0;mso-position-horizontal-relative:page" fillcolor="#2c5579" stroked="f">
            <w10:wrap type="topAndBottom" anchorx="page"/>
          </v:rect>
        </w:pict>
      </w:r>
    </w:p>
    <w:p w14:paraId="084BAD5E" w14:textId="77777777" w:rsidR="00690EFE" w:rsidRDefault="00690EFE">
      <w:pPr>
        <w:pStyle w:val="Ttulo"/>
        <w:rPr>
          <w:sz w:val="20"/>
        </w:rPr>
      </w:pPr>
    </w:p>
    <w:p w14:paraId="5A4697D5" w14:textId="77777777" w:rsidR="00690EFE" w:rsidRDefault="00690EFE">
      <w:pPr>
        <w:pStyle w:val="Ttulo"/>
        <w:rPr>
          <w:sz w:val="20"/>
        </w:rPr>
      </w:pPr>
    </w:p>
    <w:p w14:paraId="613BB86B" w14:textId="77777777" w:rsidR="00690EFE" w:rsidRDefault="00690EFE">
      <w:pPr>
        <w:pStyle w:val="Ttulo"/>
        <w:rPr>
          <w:sz w:val="20"/>
        </w:rPr>
      </w:pPr>
    </w:p>
    <w:p w14:paraId="4B1ECC3E" w14:textId="77777777" w:rsidR="00690EFE" w:rsidRDefault="00690EFE">
      <w:pPr>
        <w:pStyle w:val="Ttulo"/>
        <w:rPr>
          <w:sz w:val="20"/>
        </w:rPr>
      </w:pPr>
    </w:p>
    <w:p w14:paraId="778E4B86" w14:textId="77777777" w:rsidR="00690EFE" w:rsidRDefault="00690EFE">
      <w:pPr>
        <w:pStyle w:val="Ttulo"/>
        <w:rPr>
          <w:sz w:val="20"/>
        </w:rPr>
      </w:pPr>
    </w:p>
    <w:p w14:paraId="28F44E30" w14:textId="77777777" w:rsidR="00690EFE" w:rsidRDefault="00690EFE">
      <w:pPr>
        <w:pStyle w:val="Ttulo"/>
        <w:rPr>
          <w:sz w:val="20"/>
        </w:rPr>
      </w:pPr>
    </w:p>
    <w:p w14:paraId="3F6860AD" w14:textId="77777777" w:rsidR="00690EFE" w:rsidRDefault="00690EFE">
      <w:pPr>
        <w:pStyle w:val="Ttulo"/>
        <w:rPr>
          <w:sz w:val="20"/>
        </w:rPr>
      </w:pPr>
    </w:p>
    <w:p w14:paraId="2251B380" w14:textId="77777777" w:rsidR="00690EFE" w:rsidRDefault="00B4450A">
      <w:pPr>
        <w:pStyle w:val="Ttulo"/>
        <w:rPr>
          <w:sz w:val="13"/>
        </w:rPr>
      </w:pPr>
      <w:r>
        <w:pict w14:anchorId="6692D233">
          <v:shape id="_x0000_s1030" style="position:absolute;margin-left:44.25pt;margin-top:9.45pt;width:74.25pt;height:6pt;z-index:-15724032;mso-wrap-distance-left:0;mso-wrap-distance-right:0;mso-position-horizontal-relative:page" coordorigin="885,189" coordsize="1485,120" path="m2361,189r-1467,l885,198r,11l885,300r9,9l2361,309r9,-9l2370,198r-9,-9xe" fillcolor="#0071c6" stroked="f">
            <v:path arrowok="t"/>
            <w10:wrap type="topAndBottom" anchorx="page"/>
          </v:shape>
        </w:pict>
      </w:r>
      <w:r w:rsidR="009963A8">
        <w:rPr>
          <w:noProof/>
        </w:rPr>
        <w:drawing>
          <wp:anchor distT="0" distB="0" distL="0" distR="0" simplePos="0" relativeHeight="10" behindDoc="0" locked="0" layoutInCell="1" allowOverlap="1" wp14:anchorId="2996DB7A" wp14:editId="1B6E8ED8">
            <wp:simplePos x="0" y="0"/>
            <wp:positionH relativeFrom="page">
              <wp:posOffset>540595</wp:posOffset>
            </wp:positionH>
            <wp:positionV relativeFrom="paragraph">
              <wp:posOffset>423111</wp:posOffset>
            </wp:positionV>
            <wp:extent cx="989759" cy="78105"/>
            <wp:effectExtent l="0" t="0" r="0" b="0"/>
            <wp:wrapTopAndBottom/>
            <wp:docPr id="1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5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9759" cy="78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7B6ABECB">
          <v:rect id="_x0000_s1029" style="position:absolute;margin-left:229.75pt;margin-top:31.95pt;width:322pt;height:3pt;z-index:-15723008;mso-wrap-distance-left:0;mso-wrap-distance-right:0;mso-position-horizontal-relative:page;mso-position-vertical-relative:text" fillcolor="#2c5579" stroked="f">
            <w10:wrap type="topAndBottom" anchorx="page"/>
          </v:rect>
        </w:pict>
      </w:r>
      <w:r w:rsidR="009963A8">
        <w:rPr>
          <w:noProof/>
        </w:rPr>
        <w:drawing>
          <wp:anchor distT="0" distB="0" distL="0" distR="0" simplePos="0" relativeHeight="12" behindDoc="0" locked="0" layoutInCell="1" allowOverlap="1" wp14:anchorId="49267924" wp14:editId="64023C9B">
            <wp:simplePos x="0" y="0"/>
            <wp:positionH relativeFrom="page">
              <wp:posOffset>537300</wp:posOffset>
            </wp:positionH>
            <wp:positionV relativeFrom="paragraph">
              <wp:posOffset>737490</wp:posOffset>
            </wp:positionV>
            <wp:extent cx="1101474" cy="73342"/>
            <wp:effectExtent l="0" t="0" r="0" b="0"/>
            <wp:wrapTopAndBottom/>
            <wp:docPr id="3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5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1474" cy="733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60097F" w14:textId="77777777" w:rsidR="00690EFE" w:rsidRDefault="00690EFE">
      <w:pPr>
        <w:pStyle w:val="Ttulo"/>
        <w:spacing w:before="8"/>
      </w:pPr>
    </w:p>
    <w:p w14:paraId="0659185E" w14:textId="77777777" w:rsidR="00690EFE" w:rsidRDefault="00690EFE">
      <w:pPr>
        <w:pStyle w:val="Ttulo"/>
        <w:spacing w:before="5"/>
        <w:rPr>
          <w:sz w:val="26"/>
        </w:rPr>
      </w:pPr>
    </w:p>
    <w:p w14:paraId="23088FB6" w14:textId="77777777" w:rsidR="00690EFE" w:rsidRDefault="00B4450A">
      <w:pPr>
        <w:pStyle w:val="Ttulo"/>
        <w:ind w:left="4623"/>
        <w:rPr>
          <w:sz w:val="20"/>
        </w:rPr>
      </w:pPr>
      <w:r>
        <w:rPr>
          <w:sz w:val="20"/>
        </w:rPr>
      </w:r>
      <w:r>
        <w:rPr>
          <w:sz w:val="20"/>
        </w:rPr>
        <w:pict w14:anchorId="4720CAB4">
          <v:group id="_x0000_s1027" style="width:216.55pt;height:13.45pt;mso-position-horizontal-relative:char;mso-position-vertical-relative:line" coordsize="4331,269">
            <v:rect id="_x0000_s1028" style="position:absolute;width:4331;height:269" stroked="f"/>
            <w10:anchorlock/>
          </v:group>
        </w:pict>
      </w:r>
    </w:p>
    <w:p w14:paraId="1A7E107C" w14:textId="77777777" w:rsidR="00690EFE" w:rsidRDefault="00690EFE">
      <w:pPr>
        <w:pStyle w:val="Ttulo"/>
        <w:spacing w:before="3"/>
        <w:rPr>
          <w:sz w:val="2"/>
        </w:rPr>
      </w:pPr>
    </w:p>
    <w:p w14:paraId="714B36F1" w14:textId="77777777" w:rsidR="00690EFE" w:rsidRDefault="009963A8">
      <w:pPr>
        <w:pStyle w:val="Ttulo"/>
        <w:spacing w:line="138" w:lineRule="exact"/>
        <w:ind w:left="841"/>
        <w:rPr>
          <w:sz w:val="13"/>
        </w:rPr>
      </w:pPr>
      <w:r>
        <w:rPr>
          <w:noProof/>
          <w:position w:val="-2"/>
          <w:sz w:val="13"/>
        </w:rPr>
        <w:drawing>
          <wp:inline distT="0" distB="0" distL="0" distR="0" wp14:anchorId="500D2EB6" wp14:editId="24C5D55C">
            <wp:extent cx="1012543" cy="87630"/>
            <wp:effectExtent l="0" t="0" r="0" b="0"/>
            <wp:docPr id="5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5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2543" cy="8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7A9D8" w14:textId="77777777" w:rsidR="00690EFE" w:rsidRDefault="009963A8">
      <w:pPr>
        <w:pStyle w:val="Ttulo"/>
        <w:spacing w:before="9"/>
        <w:rPr>
          <w:sz w:val="15"/>
        </w:rPr>
      </w:pPr>
      <w:r>
        <w:rPr>
          <w:noProof/>
        </w:rPr>
        <w:drawing>
          <wp:anchor distT="0" distB="0" distL="0" distR="0" simplePos="0" relativeHeight="14" behindDoc="0" locked="0" layoutInCell="1" allowOverlap="1" wp14:anchorId="5496EAB6" wp14:editId="3CB71C1D">
            <wp:simplePos x="0" y="0"/>
            <wp:positionH relativeFrom="page">
              <wp:posOffset>553316</wp:posOffset>
            </wp:positionH>
            <wp:positionV relativeFrom="paragraph">
              <wp:posOffset>222754</wp:posOffset>
            </wp:positionV>
            <wp:extent cx="1012543" cy="87630"/>
            <wp:effectExtent l="0" t="0" r="0" b="0"/>
            <wp:wrapTopAndBottom/>
            <wp:docPr id="7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5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2543" cy="87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" behindDoc="0" locked="0" layoutInCell="1" allowOverlap="1" wp14:anchorId="57BE4FC3" wp14:editId="3B06D3C4">
            <wp:simplePos x="0" y="0"/>
            <wp:positionH relativeFrom="page">
              <wp:posOffset>4829578</wp:posOffset>
            </wp:positionH>
            <wp:positionV relativeFrom="paragraph">
              <wp:posOffset>140052</wp:posOffset>
            </wp:positionV>
            <wp:extent cx="550149" cy="542925"/>
            <wp:effectExtent l="0" t="0" r="0" b="0"/>
            <wp:wrapTopAndBottom/>
            <wp:docPr id="9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6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49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8BABB3" w14:textId="77777777" w:rsidR="00690EFE" w:rsidRDefault="00690EFE">
      <w:pPr>
        <w:pStyle w:val="Ttulo"/>
        <w:rPr>
          <w:sz w:val="20"/>
        </w:rPr>
      </w:pPr>
    </w:p>
    <w:p w14:paraId="7146989D" w14:textId="77777777" w:rsidR="00690EFE" w:rsidRDefault="00B4450A">
      <w:pPr>
        <w:pStyle w:val="Ttulo"/>
        <w:spacing w:before="6"/>
        <w:rPr>
          <w:sz w:val="16"/>
        </w:rPr>
      </w:pPr>
      <w:r>
        <w:pict w14:anchorId="0FF6DD93">
          <v:rect id="_x0000_s1026" style="position:absolute;margin-left:326.25pt;margin-top:11.45pt;width:116.8pt;height:13.6pt;z-index:-15720448;mso-wrap-distance-left:0;mso-wrap-distance-right:0;mso-position-horizontal-relative:page" stroked="f">
            <w10:wrap type="topAndBottom" anchorx="page"/>
          </v:rect>
        </w:pict>
      </w:r>
    </w:p>
    <w:sectPr w:rsidR="00690EFE">
      <w:type w:val="continuous"/>
      <w:pgSz w:w="11910" w:h="16840"/>
      <w:pgMar w:top="0" w:right="76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bel">
    <w:altName w:val="Corbel"/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9641C"/>
    <w:multiLevelType w:val="hybridMultilevel"/>
    <w:tmpl w:val="B8C86CC2"/>
    <w:lvl w:ilvl="0" w:tplc="AE2C571C">
      <w:numFmt w:val="bullet"/>
      <w:lvlText w:val=""/>
      <w:lvlJc w:val="left"/>
      <w:pPr>
        <w:ind w:left="1082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5D1C8C8A">
      <w:numFmt w:val="bullet"/>
      <w:lvlText w:val="•"/>
      <w:lvlJc w:val="left"/>
      <w:pPr>
        <w:ind w:left="1649" w:hanging="360"/>
      </w:pPr>
      <w:rPr>
        <w:rFonts w:hint="default"/>
        <w:lang w:val="es-ES" w:eastAsia="en-US" w:bidi="ar-SA"/>
      </w:rPr>
    </w:lvl>
    <w:lvl w:ilvl="2" w:tplc="F70C47BC">
      <w:numFmt w:val="bullet"/>
      <w:lvlText w:val="•"/>
      <w:lvlJc w:val="left"/>
      <w:pPr>
        <w:ind w:left="2219" w:hanging="360"/>
      </w:pPr>
      <w:rPr>
        <w:rFonts w:hint="default"/>
        <w:lang w:val="es-ES" w:eastAsia="en-US" w:bidi="ar-SA"/>
      </w:rPr>
    </w:lvl>
    <w:lvl w:ilvl="3" w:tplc="7D800102">
      <w:numFmt w:val="bullet"/>
      <w:lvlText w:val="•"/>
      <w:lvlJc w:val="left"/>
      <w:pPr>
        <w:ind w:left="2789" w:hanging="360"/>
      </w:pPr>
      <w:rPr>
        <w:rFonts w:hint="default"/>
        <w:lang w:val="es-ES" w:eastAsia="en-US" w:bidi="ar-SA"/>
      </w:rPr>
    </w:lvl>
    <w:lvl w:ilvl="4" w:tplc="0C0CA6DE">
      <w:numFmt w:val="bullet"/>
      <w:lvlText w:val="•"/>
      <w:lvlJc w:val="left"/>
      <w:pPr>
        <w:ind w:left="3358" w:hanging="360"/>
      </w:pPr>
      <w:rPr>
        <w:rFonts w:hint="default"/>
        <w:lang w:val="es-ES" w:eastAsia="en-US" w:bidi="ar-SA"/>
      </w:rPr>
    </w:lvl>
    <w:lvl w:ilvl="5" w:tplc="305A69F4">
      <w:numFmt w:val="bullet"/>
      <w:lvlText w:val="•"/>
      <w:lvlJc w:val="left"/>
      <w:pPr>
        <w:ind w:left="3928" w:hanging="360"/>
      </w:pPr>
      <w:rPr>
        <w:rFonts w:hint="default"/>
        <w:lang w:val="es-ES" w:eastAsia="en-US" w:bidi="ar-SA"/>
      </w:rPr>
    </w:lvl>
    <w:lvl w:ilvl="6" w:tplc="363E5410">
      <w:numFmt w:val="bullet"/>
      <w:lvlText w:val="•"/>
      <w:lvlJc w:val="left"/>
      <w:pPr>
        <w:ind w:left="4498" w:hanging="360"/>
      </w:pPr>
      <w:rPr>
        <w:rFonts w:hint="default"/>
        <w:lang w:val="es-ES" w:eastAsia="en-US" w:bidi="ar-SA"/>
      </w:rPr>
    </w:lvl>
    <w:lvl w:ilvl="7" w:tplc="4B9871CE">
      <w:numFmt w:val="bullet"/>
      <w:lvlText w:val="•"/>
      <w:lvlJc w:val="left"/>
      <w:pPr>
        <w:ind w:left="5067" w:hanging="360"/>
      </w:pPr>
      <w:rPr>
        <w:rFonts w:hint="default"/>
        <w:lang w:val="es-ES" w:eastAsia="en-US" w:bidi="ar-SA"/>
      </w:rPr>
    </w:lvl>
    <w:lvl w:ilvl="8" w:tplc="8B06D1BC">
      <w:numFmt w:val="bullet"/>
      <w:lvlText w:val="•"/>
      <w:lvlJc w:val="left"/>
      <w:pPr>
        <w:ind w:left="5637" w:hanging="360"/>
      </w:pPr>
      <w:rPr>
        <w:rFonts w:hint="default"/>
        <w:lang w:val="es-ES" w:eastAsia="en-US" w:bidi="ar-SA"/>
      </w:rPr>
    </w:lvl>
  </w:abstractNum>
  <w:num w:numId="1" w16cid:durableId="1471167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90EFE"/>
    <w:rsid w:val="00686520"/>
    <w:rsid w:val="00690EFE"/>
    <w:rsid w:val="009963A8"/>
    <w:rsid w:val="00B4450A"/>
    <w:rsid w:val="00D57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9"/>
    <o:shapelayout v:ext="edit">
      <o:idmap v:ext="edit" data="1"/>
    </o:shapelayout>
  </w:shapeDefaults>
  <w:decimalSymbol w:val="."/>
  <w:listSeparator w:val=","/>
  <w14:docId w14:val="29ACBF53"/>
  <w15:docId w15:val="{C1F61523-7CFF-4930-B104-228F00E8E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0"/>
    <w:qFormat/>
    <w:rPr>
      <w:rFonts w:ascii="Times New Roman" w:eastAsia="Times New Roman" w:hAnsi="Times New Roman" w:cs="Times New Roman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/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mailto:lic.mendoza498@hotmail.com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hyperlink" Target="http://www.linkedin.co/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CENTRO DE COMPUTO</cp:lastModifiedBy>
  <cp:revision>5</cp:revision>
  <cp:lastPrinted>2023-03-23T01:04:00Z</cp:lastPrinted>
  <dcterms:created xsi:type="dcterms:W3CDTF">2023-03-23T01:00:00Z</dcterms:created>
  <dcterms:modified xsi:type="dcterms:W3CDTF">2023-03-23T01:04:00Z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2023-03-23T00:00:00Z</vt:filetime>
  </property>
</Properties>
</file>