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13632" w14:textId="2F8BD645" w:rsidR="009E74AA" w:rsidRPr="009E74AA" w:rsidRDefault="009E74AA">
      <w:pPr>
        <w:rPr>
          <w:sz w:val="28"/>
          <w:szCs w:val="28"/>
        </w:rPr>
      </w:pPr>
      <w:r w:rsidRPr="009E74AA">
        <w:rPr>
          <w:sz w:val="28"/>
          <w:szCs w:val="28"/>
        </w:rPr>
        <w:t>Date : 30-12-2025</w:t>
      </w:r>
    </w:p>
    <w:p w14:paraId="35548CE8" w14:textId="4343423F" w:rsidR="009E74AA" w:rsidRDefault="009E74AA">
      <w:pPr>
        <w:rPr>
          <w:sz w:val="36"/>
          <w:szCs w:val="36"/>
        </w:rPr>
      </w:pPr>
      <w:r w:rsidRPr="009E74AA">
        <w:rPr>
          <w:sz w:val="36"/>
          <w:szCs w:val="36"/>
        </w:rPr>
        <w:t>Questions I covered today :</w:t>
      </w:r>
    </w:p>
    <w:p w14:paraId="038BFDA6" w14:textId="2AC43BC1" w:rsidR="009E74AA" w:rsidRDefault="002A6A8D" w:rsidP="002A6A8D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About Boolean Masking in Numpy?</w:t>
      </w:r>
    </w:p>
    <w:p w14:paraId="7FFC809A" w14:textId="070B28F1" w:rsidR="002A6A8D" w:rsidRDefault="002A6A8D" w:rsidP="002A6A8D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A6A8D">
        <w:rPr>
          <w:sz w:val="28"/>
          <w:szCs w:val="28"/>
        </w:rPr>
        <w:t>It is a powerful numpy technique where a Boolean array used to filter, modify, or analyze the data efficiently without explicit loops.</w:t>
      </w:r>
    </w:p>
    <w:p w14:paraId="46DC599A" w14:textId="5548F953" w:rsidR="002A6A8D" w:rsidRDefault="002A6A8D" w:rsidP="002A6A8D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Creating Boolean mask:   arr = np.array([10,20,30])</w:t>
      </w:r>
    </w:p>
    <w:p w14:paraId="506A52AE" w14:textId="69C22A11" w:rsidR="002A6A8D" w:rsidRDefault="002A6A8D" w:rsidP="002A6A8D">
      <w:pPr>
        <w:ind w:left="1615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mask = arr &gt; 20</w:t>
      </w:r>
    </w:p>
    <w:p w14:paraId="3956C692" w14:textId="6A3FBE7E" w:rsidR="002A6A8D" w:rsidRDefault="002A6A8D" w:rsidP="002A6A8D">
      <w:pPr>
        <w:ind w:left="1615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Print(mask)</w:t>
      </w:r>
    </w:p>
    <w:p w14:paraId="7315DDEA" w14:textId="25D4F455" w:rsidR="002A6A8D" w:rsidRDefault="002A6A8D" w:rsidP="002A6A8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o/p : [ False False True ]</w:t>
      </w:r>
    </w:p>
    <w:p w14:paraId="35A29DF4" w14:textId="7CB05A38" w:rsidR="002A6A8D" w:rsidRDefault="002A6A8D" w:rsidP="002A6A8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A mask is formed by applying a condition to an array.</w:t>
      </w:r>
    </w:p>
    <w:p w14:paraId="5DBEC992" w14:textId="5F2B2273" w:rsidR="002A6A8D" w:rsidRDefault="002A6A8D" w:rsidP="002A6A8D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Filtering elements using a Mask:  arr[arr&gt;20]</w:t>
      </w:r>
    </w:p>
    <w:p w14:paraId="5E0D70B4" w14:textId="589489EB" w:rsidR="002A6A8D" w:rsidRDefault="002A6A8D" w:rsidP="002A6A8D">
      <w:pPr>
        <w:pStyle w:val="ListParagraph"/>
        <w:ind w:left="2061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o/p : [  30 ] </w:t>
      </w:r>
    </w:p>
    <w:p w14:paraId="1A054113" w14:textId="48C2EF58" w:rsidR="002A6A8D" w:rsidRDefault="002A6A8D" w:rsidP="002A6A8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Only elements where the condition is true are selected.</w:t>
      </w:r>
    </w:p>
    <w:p w14:paraId="797DA090" w14:textId="2ED309C6" w:rsidR="002A6A8D" w:rsidRDefault="002A6A8D" w:rsidP="002A6A8D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Modifying elements using a Boolean masking:</w:t>
      </w:r>
    </w:p>
    <w:p w14:paraId="1061685F" w14:textId="46AD8CF4" w:rsidR="002A6A8D" w:rsidRDefault="002A6A8D" w:rsidP="002A6A8D">
      <w:pPr>
        <w:pStyle w:val="ListParagraph"/>
        <w:ind w:left="1919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arr[ arr&lt; 20 ] = 0</w:t>
      </w:r>
    </w:p>
    <w:p w14:paraId="62BBA1E2" w14:textId="6DE89625" w:rsidR="002A6A8D" w:rsidRDefault="002A6A8D" w:rsidP="002A6A8D">
      <w:pPr>
        <w:pStyle w:val="ListParagraph"/>
        <w:ind w:left="1919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print(arr)</w:t>
      </w:r>
    </w:p>
    <w:p w14:paraId="1AF47251" w14:textId="4992DEB1" w:rsidR="002A6A8D" w:rsidRDefault="002A6A8D" w:rsidP="002A6A8D">
      <w:pPr>
        <w:pStyle w:val="ListParagraph"/>
        <w:ind w:left="1919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o/p: [ 0 20 30 ]</w:t>
      </w:r>
    </w:p>
    <w:p w14:paraId="27012BCB" w14:textId="47E01D18" w:rsidR="002A6A8D" w:rsidRDefault="002A6A8D" w:rsidP="002A6A8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This is vectorized, fats, and memory efficient.</w:t>
      </w:r>
    </w:p>
    <w:p w14:paraId="6902A7A3" w14:textId="27F028B9" w:rsidR="002A6A8D" w:rsidRDefault="00DA7FA1" w:rsidP="00DA7FA1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Core to data cleaning, preprocessing, EDA.</w:t>
      </w:r>
    </w:p>
    <w:p w14:paraId="716289D2" w14:textId="226B55E5" w:rsidR="00DA7FA1" w:rsidRPr="00DA7FA1" w:rsidRDefault="00DA7FA1" w:rsidP="00DA7FA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A7FA1">
        <w:rPr>
          <w:sz w:val="36"/>
          <w:szCs w:val="36"/>
        </w:rPr>
        <w:t>About Vectorization in Numpy?</w:t>
      </w:r>
    </w:p>
    <w:p w14:paraId="25273F4E" w14:textId="0340C741" w:rsidR="00DA7FA1" w:rsidRDefault="00DA7FA1" w:rsidP="00DA7FA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Performing operations on entire array at once without using the explicit python loops.</w:t>
      </w:r>
    </w:p>
    <w:p w14:paraId="1FBC1BEE" w14:textId="26F8FB33" w:rsidR="00DA7FA1" w:rsidRDefault="00DA7FA1" w:rsidP="00DA7FA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Internally, numpy executes these operations in optimized C code, making them faster, and memory efficient.</w:t>
      </w:r>
    </w:p>
    <w:p w14:paraId="2A469541" w14:textId="5292905F" w:rsidR="00DA7FA1" w:rsidRDefault="00DA7FA1" w:rsidP="00DA7FA1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Every built in function and operations on loop are vectorized</w:t>
      </w:r>
    </w:p>
    <w:p w14:paraId="59C01D7D" w14:textId="77777777" w:rsidR="00FC2D83" w:rsidRDefault="00FC2D83" w:rsidP="00FC2D83">
      <w:pPr>
        <w:pStyle w:val="ListParagraph"/>
        <w:ind w:left="1069"/>
        <w:rPr>
          <w:sz w:val="36"/>
          <w:szCs w:val="36"/>
        </w:rPr>
      </w:pPr>
    </w:p>
    <w:p w14:paraId="78CE5D72" w14:textId="77777777" w:rsidR="00FC2D83" w:rsidRPr="00FC2D83" w:rsidRDefault="00FC2D83" w:rsidP="00FC2D83">
      <w:pPr>
        <w:pStyle w:val="ListParagraph"/>
        <w:ind w:left="1069"/>
        <w:rPr>
          <w:sz w:val="36"/>
          <w:szCs w:val="36"/>
        </w:rPr>
      </w:pPr>
    </w:p>
    <w:p w14:paraId="04787E38" w14:textId="77777777" w:rsidR="00FC2D83" w:rsidRDefault="00FC2D83" w:rsidP="00FC2D83">
      <w:pPr>
        <w:pStyle w:val="ListParagraph"/>
        <w:ind w:left="1069"/>
        <w:rPr>
          <w:sz w:val="36"/>
          <w:szCs w:val="36"/>
        </w:rPr>
      </w:pPr>
    </w:p>
    <w:p w14:paraId="4632CACF" w14:textId="77777777" w:rsidR="00FC2D83" w:rsidRDefault="00FC2D83" w:rsidP="00FC2D83">
      <w:pPr>
        <w:pStyle w:val="ListParagraph"/>
        <w:ind w:left="1069"/>
        <w:rPr>
          <w:sz w:val="36"/>
          <w:szCs w:val="36"/>
        </w:rPr>
      </w:pPr>
    </w:p>
    <w:p w14:paraId="7225618A" w14:textId="62A3EFC9" w:rsidR="00DA7FA1" w:rsidRDefault="00DA7FA1" w:rsidP="00DA7FA1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DA7FA1">
        <w:rPr>
          <w:sz w:val="36"/>
          <w:szCs w:val="36"/>
        </w:rPr>
        <w:lastRenderedPageBreak/>
        <w:t>Difference between accumulate() and reduce()?</w:t>
      </w:r>
    </w:p>
    <w:p w14:paraId="2CCBE7B4" w14:textId="11674CE4" w:rsidR="00DA7FA1" w:rsidRPr="00E77D89" w:rsidRDefault="00FC2D83" w:rsidP="00DA7FA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77D89">
        <w:rPr>
          <w:sz w:val="28"/>
          <w:szCs w:val="28"/>
        </w:rPr>
        <w:t>accumulate() :  returns all intermediate results. Works like a cumulative operation, output array has the same size as input.(Each step result is preserved.)</w:t>
      </w:r>
    </w:p>
    <w:p w14:paraId="0BD77729" w14:textId="7C97D3DC" w:rsidR="00FC2D83" w:rsidRPr="00E77D89" w:rsidRDefault="00FC2D83" w:rsidP="00FC2D83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E77D89">
        <w:rPr>
          <w:sz w:val="28"/>
          <w:szCs w:val="28"/>
        </w:rPr>
        <w:t>reduce(): reduces the array to single scaler value. Applies the operation repeatedly. Final output will be a single vaue.(All elements are combined into one value.)</w:t>
      </w:r>
    </w:p>
    <w:p w14:paraId="2484E0E4" w14:textId="53A9528F" w:rsidR="00FC2D83" w:rsidRPr="00E77D89" w:rsidRDefault="00FC2D83" w:rsidP="00FC2D83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77D89">
        <w:rPr>
          <w:sz w:val="28"/>
          <w:szCs w:val="28"/>
        </w:rPr>
        <w:t>Both are ufuncs not standalone functions.</w:t>
      </w:r>
    </w:p>
    <w:p w14:paraId="6FDA5F11" w14:textId="0550E731" w:rsidR="00FC2D83" w:rsidRDefault="00FC2D83" w:rsidP="00FC2D83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FC2D83">
        <w:rPr>
          <w:sz w:val="36"/>
          <w:szCs w:val="36"/>
        </w:rPr>
        <w:t>What is rank of a matrix. What if det of a matrix is zero?</w:t>
      </w:r>
    </w:p>
    <w:p w14:paraId="6BDAF913" w14:textId="3A224522" w:rsidR="00FC2D83" w:rsidRPr="00E77D89" w:rsidRDefault="00FC2D83" w:rsidP="00E77D89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77D89">
        <w:rPr>
          <w:sz w:val="28"/>
          <w:szCs w:val="28"/>
        </w:rPr>
        <w:t>Rank : the max no of linealy independent rows or columns in the matrix.</w:t>
      </w:r>
    </w:p>
    <w:p w14:paraId="37A41326" w14:textId="4FC309EF" w:rsidR="00E77D89" w:rsidRPr="00E77D89" w:rsidRDefault="00E77D89" w:rsidP="00E77D89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E77D89">
        <w:rPr>
          <w:sz w:val="28"/>
          <w:szCs w:val="28"/>
        </w:rPr>
        <w:t>It indicates :</w:t>
      </w:r>
    </w:p>
    <w:p w14:paraId="743B4B88" w14:textId="2DE51BD6" w:rsidR="00E77D89" w:rsidRPr="00E77D89" w:rsidRDefault="00E77D89" w:rsidP="00E77D89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E77D89">
        <w:rPr>
          <w:sz w:val="28"/>
          <w:szCs w:val="28"/>
        </w:rPr>
        <w:t xml:space="preserve">How much independent information a matrix contains. </w:t>
      </w:r>
    </w:p>
    <w:p w14:paraId="67C57BEF" w14:textId="77777777" w:rsidR="00E77D89" w:rsidRPr="00E77D89" w:rsidRDefault="00E77D89" w:rsidP="00E77D89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E77D89">
        <w:rPr>
          <w:sz w:val="28"/>
          <w:szCs w:val="28"/>
        </w:rPr>
        <w:t xml:space="preserve">No of independent equations. </w:t>
      </w:r>
    </w:p>
    <w:p w14:paraId="410933A0" w14:textId="77777777" w:rsidR="00E77D89" w:rsidRPr="00E77D89" w:rsidRDefault="00E77D89" w:rsidP="00E77D89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E77D89">
        <w:rPr>
          <w:sz w:val="28"/>
          <w:szCs w:val="28"/>
        </w:rPr>
        <w:t xml:space="preserve">Dim of the column space. </w:t>
      </w:r>
    </w:p>
    <w:p w14:paraId="7DCF76FA" w14:textId="5A6A0A96" w:rsidR="00E77D89" w:rsidRPr="00E77D89" w:rsidRDefault="00E77D89" w:rsidP="00E77D89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E77D89">
        <w:rPr>
          <w:sz w:val="28"/>
          <w:szCs w:val="28"/>
        </w:rPr>
        <w:t>Whether rows/columns are dependent or redundant. Determine the nature of solution.</w:t>
      </w:r>
    </w:p>
    <w:p w14:paraId="731080C8" w14:textId="44BBC255" w:rsidR="00E77D89" w:rsidRPr="00E77D89" w:rsidRDefault="00E77D89" w:rsidP="00E77D8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77D89">
        <w:rPr>
          <w:sz w:val="28"/>
          <w:szCs w:val="28"/>
        </w:rPr>
        <w:t>Full rank : all rows/cols are independent</w:t>
      </w:r>
    </w:p>
    <w:p w14:paraId="13BC1040" w14:textId="7861E45D" w:rsidR="00E77D89" w:rsidRPr="00E77D89" w:rsidRDefault="00E77D89" w:rsidP="00E77D8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77D89">
        <w:rPr>
          <w:sz w:val="28"/>
          <w:szCs w:val="28"/>
        </w:rPr>
        <w:t xml:space="preserve">Low rank : some rows/cols repeat info </w:t>
      </w:r>
    </w:p>
    <w:p w14:paraId="62B48BF4" w14:textId="5E8C255B" w:rsidR="00E77D89" w:rsidRPr="00E77D89" w:rsidRDefault="00E77D89" w:rsidP="00E77D89">
      <w:pPr>
        <w:pStyle w:val="ListParagraph"/>
        <w:numPr>
          <w:ilvl w:val="0"/>
          <w:numId w:val="12"/>
        </w:numPr>
        <w:rPr>
          <w:sz w:val="28"/>
          <w:szCs w:val="28"/>
        </w:rPr>
      </w:pPr>
      <w:r w:rsidRPr="00E77D89">
        <w:rPr>
          <w:sz w:val="28"/>
          <w:szCs w:val="28"/>
        </w:rPr>
        <w:t>If the det is zero then,Matrix is non singular.</w:t>
      </w:r>
    </w:p>
    <w:p w14:paraId="39F89461" w14:textId="014577C8" w:rsidR="00E77D89" w:rsidRPr="00E77D89" w:rsidRDefault="00E77D89" w:rsidP="00E77D89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E77D89">
        <w:rPr>
          <w:sz w:val="28"/>
          <w:szCs w:val="28"/>
        </w:rPr>
        <w:t>No inverse exists.</w:t>
      </w:r>
    </w:p>
    <w:p w14:paraId="5DC83452" w14:textId="4181F9E3" w:rsidR="00E77D89" w:rsidRPr="00E77D89" w:rsidRDefault="00E77D89" w:rsidP="00E77D89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E77D89">
        <w:rPr>
          <w:sz w:val="28"/>
          <w:szCs w:val="28"/>
        </w:rPr>
        <w:t>Rows/cols are independent.</w:t>
      </w:r>
    </w:p>
    <w:p w14:paraId="1A1752F8" w14:textId="3D50FA05" w:rsidR="00E77D89" w:rsidRPr="00E77D89" w:rsidRDefault="00E77D89" w:rsidP="00E77D89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E77D89">
        <w:rPr>
          <w:sz w:val="28"/>
          <w:szCs w:val="28"/>
        </w:rPr>
        <w:t>det(A) = 0 then rank(A)&lt;n (for an n*n matrix).</w:t>
      </w:r>
    </w:p>
    <w:p w14:paraId="651B72E9" w14:textId="575875BF" w:rsidR="00E77D89" w:rsidRPr="00E77D89" w:rsidRDefault="00E77D89" w:rsidP="00E77D89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E77D89">
        <w:rPr>
          <w:sz w:val="28"/>
          <w:szCs w:val="28"/>
        </w:rPr>
        <w:t xml:space="preserve">Rank is less than full </w:t>
      </w:r>
    </w:p>
    <w:p w14:paraId="5047655A" w14:textId="40433207" w:rsidR="00E77D89" w:rsidRPr="00E77D89" w:rsidRDefault="00E77D89" w:rsidP="00E77D89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E77D89">
        <w:rPr>
          <w:sz w:val="28"/>
          <w:szCs w:val="28"/>
        </w:rPr>
        <w:t>For AX=B(system of linear equations)</w:t>
      </w:r>
    </w:p>
    <w:p w14:paraId="5ABF5663" w14:textId="203037CA" w:rsidR="00E77D89" w:rsidRPr="00E77D89" w:rsidRDefault="00E77D89" w:rsidP="00E77D89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E77D89">
        <w:rPr>
          <w:sz w:val="28"/>
          <w:szCs w:val="28"/>
        </w:rPr>
        <w:t>Full rank and det != 0  -&gt; unique sol</w:t>
      </w:r>
    </w:p>
    <w:p w14:paraId="3156DDBB" w14:textId="74D908C3" w:rsidR="00E77D89" w:rsidRPr="00E77D89" w:rsidRDefault="00E77D89" w:rsidP="00E77D89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E77D89">
        <w:rPr>
          <w:sz w:val="28"/>
          <w:szCs w:val="28"/>
        </w:rPr>
        <w:t>Rank &lt;n and det  = 0     -&gt; infinte or no sol</w:t>
      </w:r>
    </w:p>
    <w:p w14:paraId="1A28929B" w14:textId="2225912B" w:rsidR="00E77D89" w:rsidRDefault="00E77D89" w:rsidP="00E77D89">
      <w:pPr>
        <w:pStyle w:val="ListParagraph"/>
        <w:numPr>
          <w:ilvl w:val="0"/>
          <w:numId w:val="15"/>
        </w:numPr>
        <w:rPr>
          <w:sz w:val="36"/>
          <w:szCs w:val="36"/>
        </w:rPr>
      </w:pPr>
      <w:r w:rsidRPr="00E77D89">
        <w:rPr>
          <w:sz w:val="36"/>
          <w:szCs w:val="36"/>
        </w:rPr>
        <w:t>What is normalization and standardization of data?</w:t>
      </w:r>
    </w:p>
    <w:p w14:paraId="33B194EB" w14:textId="49A1674C" w:rsidR="00E77D89" w:rsidRPr="00232520" w:rsidRDefault="00232520" w:rsidP="00232520">
      <w:pPr>
        <w:pStyle w:val="ListParagraph"/>
        <w:numPr>
          <w:ilvl w:val="1"/>
          <w:numId w:val="19"/>
        </w:numPr>
        <w:rPr>
          <w:sz w:val="28"/>
          <w:szCs w:val="28"/>
        </w:rPr>
      </w:pPr>
      <w:r w:rsidRPr="00232520">
        <w:rPr>
          <w:sz w:val="28"/>
          <w:szCs w:val="28"/>
        </w:rPr>
        <w:t>Standardization:</w:t>
      </w:r>
    </w:p>
    <w:p w14:paraId="24793C59" w14:textId="7FC99D27" w:rsidR="00232520" w:rsidRPr="00232520" w:rsidRDefault="00232520" w:rsidP="00232520">
      <w:pPr>
        <w:pStyle w:val="ListParagraph"/>
        <w:numPr>
          <w:ilvl w:val="1"/>
          <w:numId w:val="20"/>
        </w:numPr>
        <w:rPr>
          <w:sz w:val="28"/>
          <w:szCs w:val="28"/>
        </w:rPr>
      </w:pPr>
      <w:r w:rsidRPr="00232520">
        <w:rPr>
          <w:sz w:val="28"/>
          <w:szCs w:val="28"/>
        </w:rPr>
        <w:t>Ensures equal importance of all features.</w:t>
      </w:r>
    </w:p>
    <w:p w14:paraId="457F5369" w14:textId="749EDC7F" w:rsidR="00232520" w:rsidRPr="00232520" w:rsidRDefault="00232520" w:rsidP="00232520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232520">
        <w:rPr>
          <w:sz w:val="28"/>
          <w:szCs w:val="28"/>
        </w:rPr>
        <w:t>Prevents dominance of large scale features.</w:t>
      </w:r>
    </w:p>
    <w:p w14:paraId="0F74FEB8" w14:textId="384BC5E3" w:rsidR="00232520" w:rsidRDefault="00232520" w:rsidP="00232520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232520">
        <w:rPr>
          <w:sz w:val="28"/>
          <w:szCs w:val="28"/>
        </w:rPr>
        <w:t xml:space="preserve">Mean  = 0 , std = 1 </w:t>
      </w:r>
      <w:r>
        <w:rPr>
          <w:sz w:val="28"/>
          <w:szCs w:val="28"/>
        </w:rPr>
        <w:t>.</w:t>
      </w:r>
    </w:p>
    <w:p w14:paraId="0C3BD4F4" w14:textId="33EA0E00" w:rsidR="00232520" w:rsidRDefault="00232520" w:rsidP="00232520">
      <w:pPr>
        <w:ind w:left="1933"/>
        <w:rPr>
          <w:sz w:val="28"/>
          <w:szCs w:val="28"/>
        </w:rPr>
      </w:pPr>
      <w:r>
        <w:rPr>
          <w:sz w:val="28"/>
          <w:szCs w:val="28"/>
        </w:rPr>
        <w:lastRenderedPageBreak/>
        <w:t>For each feature = ( data – mean )  / std</w:t>
      </w:r>
    </w:p>
    <w:p w14:paraId="3C9309A8" w14:textId="469F3C07" w:rsidR="00232520" w:rsidRDefault="00232520" w:rsidP="00232520">
      <w:pPr>
        <w:pStyle w:val="ListParagraph"/>
        <w:numPr>
          <w:ilvl w:val="1"/>
          <w:numId w:val="19"/>
        </w:numPr>
        <w:rPr>
          <w:sz w:val="28"/>
          <w:szCs w:val="28"/>
        </w:rPr>
      </w:pPr>
      <w:r w:rsidRPr="00232520">
        <w:rPr>
          <w:sz w:val="28"/>
          <w:szCs w:val="28"/>
        </w:rPr>
        <w:t>Normalization:</w:t>
      </w:r>
    </w:p>
    <w:p w14:paraId="34DF8DC9" w14:textId="51204278" w:rsidR="00232520" w:rsidRDefault="00232520" w:rsidP="00232520">
      <w:pPr>
        <w:pStyle w:val="ListParagraph"/>
        <w:numPr>
          <w:ilvl w:val="1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 xml:space="preserve">Brings features into a common range.(o to 1) </w:t>
      </w:r>
    </w:p>
    <w:p w14:paraId="0F306BE8" w14:textId="5DA2C77D" w:rsidR="00232520" w:rsidRDefault="00232520" w:rsidP="00232520">
      <w:pPr>
        <w:pStyle w:val="ListParagraph"/>
        <w:numPr>
          <w:ilvl w:val="1"/>
          <w:numId w:val="22"/>
        </w:numPr>
        <w:rPr>
          <w:sz w:val="28"/>
          <w:szCs w:val="28"/>
        </w:rPr>
      </w:pPr>
      <w:r>
        <w:rPr>
          <w:sz w:val="28"/>
          <w:szCs w:val="28"/>
        </w:rPr>
        <w:t>Nor = (data – min) / (max – min)   (from each column max,min)</w:t>
      </w:r>
    </w:p>
    <w:p w14:paraId="726BFD65" w14:textId="77777777" w:rsidR="00232520" w:rsidRDefault="00232520" w:rsidP="00232520">
      <w:pPr>
        <w:pStyle w:val="ListParagraph"/>
        <w:ind w:left="1920"/>
        <w:rPr>
          <w:sz w:val="28"/>
          <w:szCs w:val="28"/>
        </w:rPr>
      </w:pPr>
    </w:p>
    <w:p w14:paraId="7DEC108F" w14:textId="77777777" w:rsidR="00232520" w:rsidRDefault="00232520" w:rsidP="00232520">
      <w:pPr>
        <w:pStyle w:val="ListParagraph"/>
        <w:ind w:left="1920"/>
        <w:rPr>
          <w:sz w:val="28"/>
          <w:szCs w:val="28"/>
        </w:rPr>
      </w:pPr>
    </w:p>
    <w:p w14:paraId="47A13CDF" w14:textId="77777777" w:rsidR="00A20339" w:rsidRDefault="00A20339" w:rsidP="00232520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9BF5DE5" w14:textId="4AC6CC87" w:rsidR="00232520" w:rsidRPr="00232520" w:rsidRDefault="00232520" w:rsidP="00232520">
      <w:pPr>
        <w:rPr>
          <w:b/>
          <w:bCs/>
          <w:sz w:val="28"/>
          <w:szCs w:val="28"/>
        </w:rPr>
      </w:pPr>
      <w:r w:rsidRPr="00232520">
        <w:rPr>
          <w:b/>
          <w:bCs/>
          <w:sz w:val="28"/>
          <w:szCs w:val="28"/>
        </w:rPr>
        <w:t>Standardization vs Normalization (VERY IMPORTANT)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2161"/>
        <w:gridCol w:w="2852"/>
      </w:tblGrid>
      <w:tr w:rsidR="00232520" w:rsidRPr="00232520" w14:paraId="2AEF5E07" w14:textId="77777777" w:rsidTr="002325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81E1AB" w14:textId="584F7C20" w:rsidR="00232520" w:rsidRPr="00232520" w:rsidRDefault="00232520" w:rsidP="0023252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</w:t>
            </w:r>
            <w:r w:rsidRPr="00232520">
              <w:rPr>
                <w:b/>
                <w:bCs/>
                <w:sz w:val="28"/>
                <w:szCs w:val="28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BB6842" w14:textId="449B14B7" w:rsidR="00232520" w:rsidRPr="00232520" w:rsidRDefault="00232520" w:rsidP="0023252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</w:t>
            </w:r>
            <w:r w:rsidRPr="00232520">
              <w:rPr>
                <w:b/>
                <w:bCs/>
                <w:sz w:val="28"/>
                <w:szCs w:val="28"/>
              </w:rPr>
              <w:t>Standardization</w:t>
            </w:r>
            <w:r>
              <w:rPr>
                <w:b/>
                <w:bCs/>
                <w:sz w:val="28"/>
                <w:szCs w:val="28"/>
              </w:rPr>
              <w:t xml:space="preserve">       </w:t>
            </w:r>
          </w:p>
        </w:tc>
        <w:tc>
          <w:tcPr>
            <w:tcW w:w="0" w:type="auto"/>
            <w:vAlign w:val="center"/>
            <w:hideMark/>
          </w:tcPr>
          <w:p w14:paraId="029BB806" w14:textId="407A6485" w:rsidR="00232520" w:rsidRPr="00232520" w:rsidRDefault="00232520" w:rsidP="00232520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    </w:t>
            </w:r>
            <w:r w:rsidRPr="00232520">
              <w:rPr>
                <w:b/>
                <w:bCs/>
                <w:sz w:val="28"/>
                <w:szCs w:val="28"/>
              </w:rPr>
              <w:t>Normalization</w:t>
            </w:r>
          </w:p>
        </w:tc>
      </w:tr>
      <w:tr w:rsidR="00232520" w:rsidRPr="00232520" w14:paraId="435F429C" w14:textId="77777777" w:rsidTr="00232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6ED97" w14:textId="78F7AF6E" w:rsidR="00232520" w:rsidRPr="00232520" w:rsidRDefault="00232520" w:rsidP="002325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Scale </w:t>
            </w:r>
          </w:p>
        </w:tc>
        <w:tc>
          <w:tcPr>
            <w:tcW w:w="0" w:type="auto"/>
            <w:vAlign w:val="center"/>
            <w:hideMark/>
          </w:tcPr>
          <w:p w14:paraId="0B05896F" w14:textId="77777777" w:rsidR="00232520" w:rsidRPr="00232520" w:rsidRDefault="00232520" w:rsidP="00232520">
            <w:pPr>
              <w:rPr>
                <w:sz w:val="28"/>
                <w:szCs w:val="28"/>
              </w:rPr>
            </w:pPr>
            <w:r w:rsidRPr="00232520">
              <w:rPr>
                <w:sz w:val="28"/>
                <w:szCs w:val="28"/>
              </w:rPr>
              <w:t>Mean = 0, Std = 1</w:t>
            </w:r>
          </w:p>
        </w:tc>
        <w:tc>
          <w:tcPr>
            <w:tcW w:w="0" w:type="auto"/>
            <w:vAlign w:val="center"/>
            <w:hideMark/>
          </w:tcPr>
          <w:p w14:paraId="6E76170D" w14:textId="0703EC9E" w:rsidR="00232520" w:rsidRPr="00232520" w:rsidRDefault="00232520" w:rsidP="002325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</w:t>
            </w:r>
            <w:r w:rsidRPr="00232520">
              <w:rPr>
                <w:sz w:val="28"/>
                <w:szCs w:val="28"/>
              </w:rPr>
              <w:t>Range = 0 to 1</w:t>
            </w:r>
          </w:p>
        </w:tc>
      </w:tr>
      <w:tr w:rsidR="00232520" w:rsidRPr="00232520" w14:paraId="7CBE3F77" w14:textId="77777777" w:rsidTr="00232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B424C" w14:textId="14DC8287" w:rsidR="00232520" w:rsidRPr="00232520" w:rsidRDefault="00232520" w:rsidP="002325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Uses </w:t>
            </w:r>
          </w:p>
        </w:tc>
        <w:tc>
          <w:tcPr>
            <w:tcW w:w="0" w:type="auto"/>
            <w:vAlign w:val="center"/>
            <w:hideMark/>
          </w:tcPr>
          <w:p w14:paraId="517B3F77" w14:textId="77777777" w:rsidR="00232520" w:rsidRPr="00232520" w:rsidRDefault="00232520" w:rsidP="00232520">
            <w:pPr>
              <w:rPr>
                <w:sz w:val="28"/>
                <w:szCs w:val="28"/>
              </w:rPr>
            </w:pPr>
            <w:r w:rsidRPr="00232520">
              <w:rPr>
                <w:sz w:val="28"/>
                <w:szCs w:val="28"/>
              </w:rPr>
              <w:t>Mean &amp; Std</w:t>
            </w:r>
          </w:p>
        </w:tc>
        <w:tc>
          <w:tcPr>
            <w:tcW w:w="0" w:type="auto"/>
            <w:vAlign w:val="center"/>
            <w:hideMark/>
          </w:tcPr>
          <w:p w14:paraId="003E9A9E" w14:textId="5A7D356E" w:rsidR="00232520" w:rsidRPr="00232520" w:rsidRDefault="00232520" w:rsidP="002325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</w:t>
            </w:r>
            <w:r w:rsidRPr="00232520">
              <w:rPr>
                <w:sz w:val="28"/>
                <w:szCs w:val="28"/>
              </w:rPr>
              <w:t>Min &amp; Max</w:t>
            </w:r>
          </w:p>
        </w:tc>
      </w:tr>
      <w:tr w:rsidR="00232520" w:rsidRPr="00232520" w14:paraId="456A080D" w14:textId="77777777" w:rsidTr="00232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5AE8C" w14:textId="4CC885D8" w:rsidR="00232520" w:rsidRPr="00232520" w:rsidRDefault="00232520" w:rsidP="002325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Outliers</w:t>
            </w:r>
          </w:p>
        </w:tc>
        <w:tc>
          <w:tcPr>
            <w:tcW w:w="0" w:type="auto"/>
            <w:vAlign w:val="center"/>
            <w:hideMark/>
          </w:tcPr>
          <w:p w14:paraId="6E55EB87" w14:textId="77777777" w:rsidR="00232520" w:rsidRPr="00232520" w:rsidRDefault="00232520" w:rsidP="00232520">
            <w:pPr>
              <w:rPr>
                <w:sz w:val="28"/>
                <w:szCs w:val="28"/>
              </w:rPr>
            </w:pPr>
            <w:r w:rsidRPr="00232520">
              <w:rPr>
                <w:sz w:val="28"/>
                <w:szCs w:val="28"/>
              </w:rPr>
              <w:t>Less sensitive</w:t>
            </w:r>
          </w:p>
        </w:tc>
        <w:tc>
          <w:tcPr>
            <w:tcW w:w="0" w:type="auto"/>
            <w:vAlign w:val="center"/>
            <w:hideMark/>
          </w:tcPr>
          <w:p w14:paraId="71397C7F" w14:textId="17DDF0F6" w:rsidR="00232520" w:rsidRPr="00232520" w:rsidRDefault="00232520" w:rsidP="002325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</w:t>
            </w:r>
            <w:r w:rsidRPr="00232520">
              <w:rPr>
                <w:sz w:val="28"/>
                <w:szCs w:val="28"/>
              </w:rPr>
              <w:t>Highly sensitive</w:t>
            </w:r>
          </w:p>
        </w:tc>
      </w:tr>
      <w:tr w:rsidR="00232520" w:rsidRPr="00232520" w14:paraId="1CC0426A" w14:textId="77777777" w:rsidTr="00232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3B491" w14:textId="31D27FE3" w:rsidR="00232520" w:rsidRPr="00232520" w:rsidRDefault="00232520" w:rsidP="002325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Data Shape</w:t>
            </w:r>
          </w:p>
        </w:tc>
        <w:tc>
          <w:tcPr>
            <w:tcW w:w="0" w:type="auto"/>
            <w:vAlign w:val="center"/>
            <w:hideMark/>
          </w:tcPr>
          <w:p w14:paraId="61F2C9FC" w14:textId="77777777" w:rsidR="00232520" w:rsidRPr="00232520" w:rsidRDefault="00232520" w:rsidP="00232520">
            <w:pPr>
              <w:rPr>
                <w:sz w:val="28"/>
                <w:szCs w:val="28"/>
              </w:rPr>
            </w:pPr>
            <w:r w:rsidRPr="00232520">
              <w:rPr>
                <w:sz w:val="28"/>
                <w:szCs w:val="28"/>
              </w:rPr>
              <w:t>Gaussian-friendly</w:t>
            </w:r>
          </w:p>
        </w:tc>
        <w:tc>
          <w:tcPr>
            <w:tcW w:w="0" w:type="auto"/>
            <w:vAlign w:val="center"/>
            <w:hideMark/>
          </w:tcPr>
          <w:p w14:paraId="3A3BA1F0" w14:textId="54E0246D" w:rsidR="00232520" w:rsidRPr="00232520" w:rsidRDefault="00232520" w:rsidP="002325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</w:t>
            </w:r>
            <w:r w:rsidRPr="00232520">
              <w:rPr>
                <w:sz w:val="28"/>
                <w:szCs w:val="28"/>
              </w:rPr>
              <w:t>Preserves proportions</w:t>
            </w:r>
          </w:p>
        </w:tc>
      </w:tr>
      <w:tr w:rsidR="00232520" w:rsidRPr="00232520" w14:paraId="61B66D4B" w14:textId="77777777" w:rsidTr="002325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0A843" w14:textId="35E3AD59" w:rsidR="00232520" w:rsidRPr="00232520" w:rsidRDefault="00232520" w:rsidP="002325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Outputranging</w:t>
            </w:r>
          </w:p>
        </w:tc>
        <w:tc>
          <w:tcPr>
            <w:tcW w:w="0" w:type="auto"/>
            <w:vAlign w:val="center"/>
            <w:hideMark/>
          </w:tcPr>
          <w:p w14:paraId="7803DE50" w14:textId="764A5A04" w:rsidR="00232520" w:rsidRPr="00232520" w:rsidRDefault="00232520" w:rsidP="00232520">
            <w:pPr>
              <w:rPr>
                <w:sz w:val="28"/>
                <w:szCs w:val="28"/>
              </w:rPr>
            </w:pPr>
            <w:r w:rsidRPr="00232520">
              <w:rPr>
                <w:sz w:val="28"/>
                <w:szCs w:val="28"/>
              </w:rPr>
              <w:t>Unbounded</w:t>
            </w:r>
          </w:p>
        </w:tc>
        <w:tc>
          <w:tcPr>
            <w:tcW w:w="0" w:type="auto"/>
            <w:vAlign w:val="center"/>
            <w:hideMark/>
          </w:tcPr>
          <w:p w14:paraId="4774AA4F" w14:textId="3BC9C577" w:rsidR="00232520" w:rsidRPr="00232520" w:rsidRDefault="00232520" w:rsidP="0023252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</w:t>
            </w:r>
            <w:r w:rsidRPr="00232520">
              <w:rPr>
                <w:sz w:val="28"/>
                <w:szCs w:val="28"/>
              </w:rPr>
              <w:t>Bounded (0–1)</w:t>
            </w:r>
          </w:p>
        </w:tc>
      </w:tr>
    </w:tbl>
    <w:p w14:paraId="29FFC542" w14:textId="77777777" w:rsidR="00232520" w:rsidRDefault="00232520" w:rsidP="00232520">
      <w:pPr>
        <w:pStyle w:val="ListParagraph"/>
        <w:ind w:left="1920"/>
        <w:rPr>
          <w:sz w:val="28"/>
          <w:szCs w:val="28"/>
        </w:rPr>
      </w:pPr>
    </w:p>
    <w:p w14:paraId="2C1FF9C0" w14:textId="77777777" w:rsidR="00232520" w:rsidRPr="00232520" w:rsidRDefault="00232520" w:rsidP="00232520">
      <w:pPr>
        <w:pStyle w:val="ListParagraph"/>
        <w:ind w:left="1211"/>
        <w:rPr>
          <w:sz w:val="28"/>
          <w:szCs w:val="28"/>
        </w:rPr>
      </w:pPr>
    </w:p>
    <w:p w14:paraId="316AF53D" w14:textId="691DEE17" w:rsidR="00232520" w:rsidRPr="00232520" w:rsidRDefault="00232520" w:rsidP="00232520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33438318" w14:textId="77777777" w:rsidR="00E77D89" w:rsidRPr="00E77D89" w:rsidRDefault="00E77D89" w:rsidP="00E77D89">
      <w:pPr>
        <w:pStyle w:val="ListParagraph"/>
        <w:rPr>
          <w:sz w:val="36"/>
          <w:szCs w:val="36"/>
        </w:rPr>
      </w:pPr>
    </w:p>
    <w:p w14:paraId="4702FEDC" w14:textId="77777777" w:rsidR="00E77D89" w:rsidRPr="00E77D89" w:rsidRDefault="00E77D89" w:rsidP="00E77D89">
      <w:pPr>
        <w:pStyle w:val="ListParagraph"/>
        <w:ind w:left="1213"/>
        <w:rPr>
          <w:sz w:val="36"/>
          <w:szCs w:val="36"/>
        </w:rPr>
      </w:pPr>
    </w:p>
    <w:p w14:paraId="641AD91B" w14:textId="77777777" w:rsidR="00FC2D83" w:rsidRPr="00DA7FA1" w:rsidRDefault="00FC2D83" w:rsidP="00FC2D83">
      <w:pPr>
        <w:pStyle w:val="ListParagraph"/>
        <w:ind w:left="1920"/>
        <w:rPr>
          <w:sz w:val="36"/>
          <w:szCs w:val="36"/>
        </w:rPr>
      </w:pPr>
    </w:p>
    <w:p w14:paraId="43D334BA" w14:textId="77777777" w:rsidR="002A6A8D" w:rsidRPr="002A6A8D" w:rsidRDefault="002A6A8D" w:rsidP="002A6A8D">
      <w:pPr>
        <w:rPr>
          <w:sz w:val="28"/>
          <w:szCs w:val="28"/>
        </w:rPr>
      </w:pPr>
    </w:p>
    <w:p w14:paraId="7067FCFE" w14:textId="1437F0B9" w:rsidR="002A6A8D" w:rsidRPr="002A6A8D" w:rsidRDefault="002A6A8D" w:rsidP="002A6A8D">
      <w:pPr>
        <w:pStyle w:val="ListParagraph"/>
        <w:ind w:left="2061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25516569" w14:textId="6F24FF63" w:rsidR="002A6A8D" w:rsidRPr="002A6A8D" w:rsidRDefault="002A6A8D" w:rsidP="002A6A8D">
      <w:pPr>
        <w:pStyle w:val="ListParagraph"/>
        <w:ind w:left="1047"/>
        <w:rPr>
          <w:sz w:val="36"/>
          <w:szCs w:val="36"/>
        </w:rPr>
      </w:pPr>
      <w:r>
        <w:rPr>
          <w:sz w:val="36"/>
          <w:szCs w:val="36"/>
        </w:rPr>
        <w:t xml:space="preserve">    </w:t>
      </w:r>
    </w:p>
    <w:p w14:paraId="6E3B0618" w14:textId="77777777" w:rsidR="009E74AA" w:rsidRDefault="009E74AA"/>
    <w:sectPr w:rsidR="009E74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0.8pt;height:10.8pt" o:bullet="t">
        <v:imagedata r:id="rId1" o:title="mso2B7D"/>
      </v:shape>
    </w:pict>
  </w:numPicBullet>
  <w:abstractNum w:abstractNumId="0" w15:restartNumberingAfterBreak="0">
    <w:nsid w:val="0F4C19E3"/>
    <w:multiLevelType w:val="hybridMultilevel"/>
    <w:tmpl w:val="1E80671A"/>
    <w:lvl w:ilvl="0" w:tplc="40090009">
      <w:start w:val="1"/>
      <w:numFmt w:val="bullet"/>
      <w:lvlText w:val=""/>
      <w:lvlJc w:val="left"/>
      <w:pPr>
        <w:ind w:left="1069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B5B25C1"/>
    <w:multiLevelType w:val="hybridMultilevel"/>
    <w:tmpl w:val="22FCA3B8"/>
    <w:lvl w:ilvl="0" w:tplc="4009000B">
      <w:start w:val="1"/>
      <w:numFmt w:val="bullet"/>
      <w:lvlText w:val=""/>
      <w:lvlJc w:val="left"/>
      <w:pPr>
        <w:ind w:left="193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3" w:hanging="360"/>
      </w:pPr>
      <w:rPr>
        <w:rFonts w:ascii="Wingdings" w:hAnsi="Wingdings" w:hint="default"/>
      </w:rPr>
    </w:lvl>
  </w:abstractNum>
  <w:abstractNum w:abstractNumId="2" w15:restartNumberingAfterBreak="0">
    <w:nsid w:val="1F1A635C"/>
    <w:multiLevelType w:val="hybridMultilevel"/>
    <w:tmpl w:val="68029F36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13F1A76"/>
    <w:multiLevelType w:val="hybridMultilevel"/>
    <w:tmpl w:val="BAD2838C"/>
    <w:lvl w:ilvl="0" w:tplc="4009000B">
      <w:start w:val="1"/>
      <w:numFmt w:val="bullet"/>
      <w:lvlText w:val=""/>
      <w:lvlJc w:val="left"/>
      <w:pPr>
        <w:ind w:left="1933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6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93" w:hanging="360"/>
      </w:pPr>
      <w:rPr>
        <w:rFonts w:ascii="Wingdings" w:hAnsi="Wingdings" w:hint="default"/>
      </w:rPr>
    </w:lvl>
  </w:abstractNum>
  <w:abstractNum w:abstractNumId="4" w15:restartNumberingAfterBreak="0">
    <w:nsid w:val="224A346B"/>
    <w:multiLevelType w:val="hybridMultilevel"/>
    <w:tmpl w:val="37785382"/>
    <w:lvl w:ilvl="0" w:tplc="4009000B">
      <w:start w:val="1"/>
      <w:numFmt w:val="bullet"/>
      <w:lvlText w:val=""/>
      <w:lvlJc w:val="left"/>
      <w:pPr>
        <w:ind w:left="1789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5" w15:restartNumberingAfterBreak="0">
    <w:nsid w:val="2BE94D46"/>
    <w:multiLevelType w:val="hybridMultilevel"/>
    <w:tmpl w:val="D524614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306835D7"/>
    <w:multiLevelType w:val="hybridMultilevel"/>
    <w:tmpl w:val="5A34EA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037669"/>
    <w:multiLevelType w:val="hybridMultilevel"/>
    <w:tmpl w:val="BBCE45C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4A359A"/>
    <w:multiLevelType w:val="hybridMultilevel"/>
    <w:tmpl w:val="FEC69706"/>
    <w:lvl w:ilvl="0" w:tplc="40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384A2A50"/>
    <w:multiLevelType w:val="hybridMultilevel"/>
    <w:tmpl w:val="F1A26DF0"/>
    <w:lvl w:ilvl="0" w:tplc="4009000B">
      <w:start w:val="1"/>
      <w:numFmt w:val="bullet"/>
      <w:lvlText w:val=""/>
      <w:lvlJc w:val="left"/>
      <w:pPr>
        <w:ind w:left="220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95" w:hanging="360"/>
      </w:pPr>
      <w:rPr>
        <w:rFonts w:ascii="Wingdings" w:hAnsi="Wingdings" w:hint="default"/>
      </w:rPr>
    </w:lvl>
  </w:abstractNum>
  <w:abstractNum w:abstractNumId="10" w15:restartNumberingAfterBreak="0">
    <w:nsid w:val="44F704C4"/>
    <w:multiLevelType w:val="hybridMultilevel"/>
    <w:tmpl w:val="9522B72E"/>
    <w:lvl w:ilvl="0" w:tplc="4009000B">
      <w:start w:val="1"/>
      <w:numFmt w:val="bullet"/>
      <w:lvlText w:val=""/>
      <w:lvlJc w:val="left"/>
      <w:pPr>
        <w:ind w:left="1789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1" w15:restartNumberingAfterBreak="0">
    <w:nsid w:val="47EB3D4F"/>
    <w:multiLevelType w:val="hybridMultilevel"/>
    <w:tmpl w:val="5E08B760"/>
    <w:lvl w:ilvl="0" w:tplc="40090009">
      <w:start w:val="1"/>
      <w:numFmt w:val="bullet"/>
      <w:lvlText w:val=""/>
      <w:lvlJc w:val="left"/>
      <w:pPr>
        <w:ind w:left="197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9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1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13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5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7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9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1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735" w:hanging="360"/>
      </w:pPr>
      <w:rPr>
        <w:rFonts w:ascii="Wingdings" w:hAnsi="Wingdings" w:hint="default"/>
      </w:rPr>
    </w:lvl>
  </w:abstractNum>
  <w:abstractNum w:abstractNumId="12" w15:restartNumberingAfterBreak="0">
    <w:nsid w:val="50CD061B"/>
    <w:multiLevelType w:val="hybridMultilevel"/>
    <w:tmpl w:val="F3F80D4E"/>
    <w:lvl w:ilvl="0" w:tplc="40090005">
      <w:start w:val="1"/>
      <w:numFmt w:val="bullet"/>
      <w:lvlText w:val=""/>
      <w:lvlJc w:val="left"/>
      <w:pPr>
        <w:ind w:left="2653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13" w:hanging="360"/>
      </w:pPr>
      <w:rPr>
        <w:rFonts w:ascii="Wingdings" w:hAnsi="Wingdings" w:hint="default"/>
      </w:rPr>
    </w:lvl>
  </w:abstractNum>
  <w:abstractNum w:abstractNumId="13" w15:restartNumberingAfterBreak="0">
    <w:nsid w:val="54546998"/>
    <w:multiLevelType w:val="hybridMultilevel"/>
    <w:tmpl w:val="8766FEB6"/>
    <w:lvl w:ilvl="0" w:tplc="40090009">
      <w:start w:val="1"/>
      <w:numFmt w:val="bullet"/>
      <w:lvlText w:val=""/>
      <w:lvlJc w:val="left"/>
      <w:pPr>
        <w:ind w:left="191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14" w15:restartNumberingAfterBreak="0">
    <w:nsid w:val="5455000F"/>
    <w:multiLevelType w:val="hybridMultilevel"/>
    <w:tmpl w:val="F9CCB6C2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904438E"/>
    <w:multiLevelType w:val="hybridMultilevel"/>
    <w:tmpl w:val="8C6A3F0E"/>
    <w:lvl w:ilvl="0" w:tplc="40090007">
      <w:start w:val="1"/>
      <w:numFmt w:val="bullet"/>
      <w:lvlText w:val=""/>
      <w:lvlPicBulletId w:val="0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60B132DD"/>
    <w:multiLevelType w:val="hybridMultilevel"/>
    <w:tmpl w:val="DFE872A0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933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689501F"/>
    <w:multiLevelType w:val="hybridMultilevel"/>
    <w:tmpl w:val="10086598"/>
    <w:lvl w:ilvl="0" w:tplc="40090005">
      <w:start w:val="1"/>
      <w:numFmt w:val="bullet"/>
      <w:lvlText w:val=""/>
      <w:lvlJc w:val="left"/>
      <w:pPr>
        <w:ind w:left="26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33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0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5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2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9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6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13" w:hanging="360"/>
      </w:pPr>
      <w:rPr>
        <w:rFonts w:ascii="Wingdings" w:hAnsi="Wingdings" w:hint="default"/>
      </w:rPr>
    </w:lvl>
  </w:abstractNum>
  <w:abstractNum w:abstractNumId="18" w15:restartNumberingAfterBreak="0">
    <w:nsid w:val="67A459B6"/>
    <w:multiLevelType w:val="hybridMultilevel"/>
    <w:tmpl w:val="AD065B44"/>
    <w:lvl w:ilvl="0" w:tplc="40090009">
      <w:start w:val="1"/>
      <w:numFmt w:val="bullet"/>
      <w:lvlText w:val=""/>
      <w:lvlJc w:val="left"/>
      <w:pPr>
        <w:ind w:left="121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3" w:hanging="360"/>
      </w:pPr>
      <w:rPr>
        <w:rFonts w:ascii="Wingdings" w:hAnsi="Wingdings" w:hint="default"/>
      </w:rPr>
    </w:lvl>
  </w:abstractNum>
  <w:abstractNum w:abstractNumId="19" w15:restartNumberingAfterBreak="0">
    <w:nsid w:val="6E8B19FD"/>
    <w:multiLevelType w:val="hybridMultilevel"/>
    <w:tmpl w:val="3A4E4610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92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2D286A"/>
    <w:multiLevelType w:val="hybridMultilevel"/>
    <w:tmpl w:val="4B601210"/>
    <w:lvl w:ilvl="0" w:tplc="40090009">
      <w:start w:val="1"/>
      <w:numFmt w:val="bullet"/>
      <w:lvlText w:val=""/>
      <w:lvlJc w:val="left"/>
      <w:pPr>
        <w:ind w:left="19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21" w15:restartNumberingAfterBreak="0">
    <w:nsid w:val="7B4E2F26"/>
    <w:multiLevelType w:val="hybridMultilevel"/>
    <w:tmpl w:val="7C94E174"/>
    <w:lvl w:ilvl="0" w:tplc="FFFFFFFF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1211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1641187">
    <w:abstractNumId w:val="2"/>
  </w:num>
  <w:num w:numId="2" w16cid:durableId="175972655">
    <w:abstractNumId w:val="11"/>
  </w:num>
  <w:num w:numId="3" w16cid:durableId="546993564">
    <w:abstractNumId w:val="9"/>
  </w:num>
  <w:num w:numId="4" w16cid:durableId="2045279369">
    <w:abstractNumId w:val="13"/>
  </w:num>
  <w:num w:numId="5" w16cid:durableId="1811095532">
    <w:abstractNumId w:val="15"/>
  </w:num>
  <w:num w:numId="6" w16cid:durableId="1527013815">
    <w:abstractNumId w:val="20"/>
  </w:num>
  <w:num w:numId="7" w16cid:durableId="1499686863">
    <w:abstractNumId w:val="5"/>
  </w:num>
  <w:num w:numId="8" w16cid:durableId="319701536">
    <w:abstractNumId w:val="8"/>
  </w:num>
  <w:num w:numId="9" w16cid:durableId="1400247357">
    <w:abstractNumId w:val="0"/>
  </w:num>
  <w:num w:numId="10" w16cid:durableId="1250431080">
    <w:abstractNumId w:val="4"/>
  </w:num>
  <w:num w:numId="11" w16cid:durableId="28457198">
    <w:abstractNumId w:val="10"/>
  </w:num>
  <w:num w:numId="12" w16cid:durableId="1677419105">
    <w:abstractNumId w:val="18"/>
  </w:num>
  <w:num w:numId="13" w16cid:durableId="2001613257">
    <w:abstractNumId w:val="1"/>
  </w:num>
  <w:num w:numId="14" w16cid:durableId="1723751649">
    <w:abstractNumId w:val="17"/>
  </w:num>
  <w:num w:numId="15" w16cid:durableId="46075034">
    <w:abstractNumId w:val="6"/>
  </w:num>
  <w:num w:numId="16" w16cid:durableId="123541754">
    <w:abstractNumId w:val="14"/>
  </w:num>
  <w:num w:numId="17" w16cid:durableId="364407136">
    <w:abstractNumId w:val="12"/>
  </w:num>
  <w:num w:numId="18" w16cid:durableId="811799373">
    <w:abstractNumId w:val="7"/>
  </w:num>
  <w:num w:numId="19" w16cid:durableId="240721784">
    <w:abstractNumId w:val="21"/>
  </w:num>
  <w:num w:numId="20" w16cid:durableId="2105299085">
    <w:abstractNumId w:val="16"/>
  </w:num>
  <w:num w:numId="21" w16cid:durableId="626200056">
    <w:abstractNumId w:val="3"/>
  </w:num>
  <w:num w:numId="22" w16cid:durableId="6282426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4AA"/>
    <w:rsid w:val="001E2293"/>
    <w:rsid w:val="00232520"/>
    <w:rsid w:val="002A6A8D"/>
    <w:rsid w:val="009E74AA"/>
    <w:rsid w:val="00A20339"/>
    <w:rsid w:val="00C302E5"/>
    <w:rsid w:val="00DA7FA1"/>
    <w:rsid w:val="00E77D89"/>
    <w:rsid w:val="00FC2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7E4C4"/>
  <w15:chartTrackingRefBased/>
  <w15:docId w15:val="{47CDF5C6-5169-447C-AB90-C5BC65B43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4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4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4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74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4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4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4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4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4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4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4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Vikhitha Reddy komandla</dc:creator>
  <cp:keywords/>
  <dc:description/>
  <cp:lastModifiedBy>Vikhitha Reddy komandla</cp:lastModifiedBy>
  <cp:revision>2</cp:revision>
  <dcterms:created xsi:type="dcterms:W3CDTF">2025-12-30T12:11:00Z</dcterms:created>
  <dcterms:modified xsi:type="dcterms:W3CDTF">2025-12-30T13:14:00Z</dcterms:modified>
</cp:coreProperties>
</file>