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FFDFE" w14:textId="1EDD0AA4" w:rsidR="001C2DE4" w:rsidRDefault="006459A3">
      <w:pPr>
        <w:rPr>
          <w:lang w:val="en-US"/>
        </w:rPr>
      </w:pPr>
      <w:proofErr w:type="spellStart"/>
      <w:r>
        <w:rPr>
          <w:lang w:val="en-US"/>
        </w:rPr>
        <w:t>Aasdgasdgajhdgklahldsgnlkasndvklnaklsdvnmandgklajslkgdjalsdg</w:t>
      </w:r>
      <w:proofErr w:type="spellEnd"/>
    </w:p>
    <w:p w14:paraId="022514C1" w14:textId="77777777" w:rsidR="006459A3" w:rsidRDefault="006459A3">
      <w:pPr>
        <w:rPr>
          <w:lang w:val="en-US"/>
        </w:rPr>
      </w:pPr>
    </w:p>
    <w:p w14:paraId="037839C0" w14:textId="2C6C1A10" w:rsidR="006459A3" w:rsidRDefault="006459A3">
      <w:pPr>
        <w:rPr>
          <w:lang w:val="en-US"/>
        </w:rPr>
      </w:pPr>
      <w:r>
        <w:rPr>
          <w:lang w:val="en-US"/>
        </w:rPr>
        <w:t>Tests</w:t>
      </w:r>
    </w:p>
    <w:p w14:paraId="39544B1C" w14:textId="77777777" w:rsidR="006459A3" w:rsidRDefault="006459A3">
      <w:pPr>
        <w:rPr>
          <w:lang w:val="en-US"/>
        </w:rPr>
      </w:pPr>
    </w:p>
    <w:p w14:paraId="48BA69BD" w14:textId="112C51B9" w:rsidR="006459A3" w:rsidRDefault="006459A3">
      <w:pPr>
        <w:rPr>
          <w:lang w:val="en-US"/>
        </w:rPr>
      </w:pPr>
      <w:r>
        <w:rPr>
          <w:lang w:val="en-US"/>
        </w:rPr>
        <w:t>St</w:t>
      </w:r>
    </w:p>
    <w:p w14:paraId="57D42DCA" w14:textId="6BD2D758" w:rsidR="006459A3" w:rsidRDefault="006459A3">
      <w:pPr>
        <w:rPr>
          <w:lang w:val="en-US"/>
        </w:rPr>
      </w:pPr>
      <w:r>
        <w:rPr>
          <w:lang w:val="en-US"/>
        </w:rPr>
        <w:t>S</w:t>
      </w:r>
    </w:p>
    <w:p w14:paraId="2E06537F" w14:textId="1743407A" w:rsidR="006459A3" w:rsidRDefault="006459A3">
      <w:pPr>
        <w:rPr>
          <w:lang w:val="en-US"/>
        </w:rPr>
      </w:pPr>
      <w:r>
        <w:rPr>
          <w:lang w:val="en-US"/>
        </w:rPr>
        <w:t>T</w:t>
      </w:r>
    </w:p>
    <w:p w14:paraId="1109A23F" w14:textId="2401F7AC" w:rsidR="006459A3" w:rsidRDefault="006459A3">
      <w:pPr>
        <w:rPr>
          <w:lang w:val="en-US"/>
        </w:rPr>
      </w:pPr>
      <w:r>
        <w:rPr>
          <w:lang w:val="en-US"/>
        </w:rPr>
        <w:t>S</w:t>
      </w:r>
    </w:p>
    <w:p w14:paraId="72F9D18C" w14:textId="7A8737F4" w:rsidR="006459A3" w:rsidRPr="006459A3" w:rsidRDefault="006459A3">
      <w:pPr>
        <w:rPr>
          <w:lang w:val="en-US"/>
        </w:rPr>
      </w:pPr>
      <w:r>
        <w:rPr>
          <w:lang w:val="en-US"/>
        </w:rPr>
        <w:t>t</w:t>
      </w:r>
    </w:p>
    <w:sectPr w:rsidR="006459A3" w:rsidRPr="00645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69"/>
    <w:rsid w:val="001C2DE4"/>
    <w:rsid w:val="002F6D69"/>
    <w:rsid w:val="006459A3"/>
    <w:rsid w:val="00E7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8042"/>
  <w15:chartTrackingRefBased/>
  <w15:docId w15:val="{DE04DC80-2338-4C45-AEFF-B189D061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D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D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D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Manoharan, Vijayaraaghavan (Cognizant)</dc:creator>
  <cp:keywords/>
  <dc:description/>
  <cp:lastModifiedBy>Manoharan, Vijayaraaghavan (Cognizant)</cp:lastModifiedBy>
  <cp:revision>2</cp:revision>
  <dcterms:created xsi:type="dcterms:W3CDTF">2024-04-24T08:45:00Z</dcterms:created>
  <dcterms:modified xsi:type="dcterms:W3CDTF">2024-04-24T08:45:00Z</dcterms:modified>
</cp:coreProperties>
</file>