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25E" w:rsidP="0082625E" w:rsidRDefault="0082625E" w14:paraId="306843B6" w14:textId="77777777">
      <w:pPr>
        <w:rPr>
          <w:b/>
          <w:sz w:val="36"/>
          <w:szCs w:val="36"/>
          <w:lang w:val="en-NZ"/>
        </w:rPr>
      </w:pPr>
    </w:p>
    <w:p w:rsidR="0082625E" w:rsidP="0082625E" w:rsidRDefault="0082625E" w14:paraId="659B67B5" w14:textId="77777777">
      <w:pPr>
        <w:rPr>
          <w:b/>
          <w:sz w:val="36"/>
          <w:szCs w:val="36"/>
          <w:lang w:val="en-NZ"/>
        </w:rPr>
      </w:pPr>
    </w:p>
    <w:p w:rsidR="003527DA" w:rsidP="0082625E" w:rsidRDefault="003527DA" w14:paraId="1190EFD4" w14:textId="77777777">
      <w:pPr>
        <w:rPr>
          <w:b/>
          <w:sz w:val="36"/>
          <w:szCs w:val="36"/>
          <w:lang w:val="en-NZ"/>
        </w:rPr>
      </w:pPr>
    </w:p>
    <w:p w:rsidR="003527DA" w:rsidP="0082625E" w:rsidRDefault="003527DA" w14:paraId="62BD0BC2" w14:textId="77777777">
      <w:pPr>
        <w:rPr>
          <w:b/>
          <w:sz w:val="36"/>
          <w:szCs w:val="36"/>
          <w:lang w:val="en-NZ"/>
        </w:rPr>
      </w:pPr>
    </w:p>
    <w:p w:rsidR="003527DA" w:rsidP="0082625E" w:rsidRDefault="003527DA" w14:paraId="032F82D4" w14:textId="77777777">
      <w:pPr>
        <w:rPr>
          <w:b/>
          <w:sz w:val="36"/>
          <w:szCs w:val="36"/>
          <w:lang w:val="en-NZ"/>
        </w:rPr>
      </w:pPr>
    </w:p>
    <w:p w:rsidRPr="003527DA" w:rsidR="003527DA" w:rsidP="003527DA" w:rsidRDefault="0082625E" w14:paraId="05291762" w14:textId="50BAB4D0">
      <w:pPr>
        <w:jc w:val="center"/>
        <w:rPr>
          <w:b/>
          <w:sz w:val="36"/>
          <w:szCs w:val="36"/>
          <w:lang w:val="en-NZ"/>
        </w:rPr>
      </w:pPr>
      <w:r w:rsidRPr="00D8125F">
        <w:rPr>
          <w:b/>
          <w:sz w:val="36"/>
          <w:szCs w:val="36"/>
          <w:lang w:val="en-NZ"/>
        </w:rPr>
        <w:t>Project:</w:t>
      </w:r>
      <w:r w:rsidRPr="00D8125F">
        <w:rPr>
          <w:bCs/>
          <w:sz w:val="36"/>
          <w:szCs w:val="36"/>
          <w:lang w:val="en-NZ"/>
        </w:rPr>
        <w:t xml:space="preserve"> </w:t>
      </w:r>
      <w:r w:rsidRPr="00D8125F">
        <w:rPr>
          <w:b/>
          <w:sz w:val="36"/>
          <w:szCs w:val="36"/>
          <w:lang w:val="en-NZ"/>
        </w:rPr>
        <w:t>Team Contract</w:t>
      </w:r>
    </w:p>
    <w:p w:rsidRPr="00430099" w:rsidR="003527DA" w:rsidP="0082625E" w:rsidRDefault="003527DA" w14:paraId="28686DF7" w14:textId="77777777">
      <w:pPr>
        <w:rPr>
          <w:b/>
          <w:sz w:val="44"/>
          <w:szCs w:val="44"/>
          <w:lang w:val="en-NZ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171"/>
        <w:gridCol w:w="3425"/>
        <w:gridCol w:w="3425"/>
      </w:tblGrid>
      <w:tr w:rsidRPr="000E3221" w:rsidR="0082625E" w:rsidTr="07277EDA" w14:paraId="0A15856A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0E3221" w:rsidR="0082625E" w:rsidRDefault="0082625E" w14:paraId="76862585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6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82625E" w:rsidRDefault="0082625E" w14:paraId="135A4BAA" w14:textId="6220BB78">
            <w:pPr>
              <w:rPr>
                <w:rFonts w:eastAsia="Calibri"/>
                <w:lang w:val="en-NZ" w:eastAsia="en-US"/>
              </w:rPr>
            </w:pPr>
            <w:r w:rsidRPr="07277EDA" w:rsidR="116F0B11">
              <w:rPr>
                <w:rFonts w:eastAsia="Calibri"/>
                <w:lang w:val="en-NZ" w:eastAsia="en-US"/>
              </w:rPr>
              <w:t>Sink Development Team</w:t>
            </w:r>
          </w:p>
        </w:tc>
      </w:tr>
      <w:tr w:rsidRPr="000E3221" w:rsidR="0082625E" w:rsidTr="07277EDA" w14:paraId="72FB5B88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  <w:hideMark/>
          </w:tcPr>
          <w:p w:rsidRPr="000E3221" w:rsidR="0082625E" w:rsidRDefault="0082625E" w14:paraId="76ABE003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</w:tcPr>
          <w:p w:rsidRPr="000E3221" w:rsidR="0082625E" w:rsidRDefault="0082625E" w14:paraId="3ABDCF3F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Name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tcMar/>
          </w:tcPr>
          <w:p w:rsidRPr="000E3221" w:rsidR="0082625E" w:rsidRDefault="0082625E" w14:paraId="1EC47CFB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ID</w:t>
            </w:r>
          </w:p>
        </w:tc>
      </w:tr>
      <w:tr w:rsidRPr="000E3221" w:rsidR="0082625E" w:rsidTr="07277EDA" w14:paraId="6E4CBF06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E3221" w:rsidR="0082625E" w:rsidRDefault="0082625E" w14:paraId="2FF37302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1: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82625E" w:rsidRDefault="0082625E" w14:paraId="298FDE48" w14:textId="77777777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Alexander James Butt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82625E" w:rsidRDefault="0082625E" w14:paraId="0F4F3FBC" w14:textId="77777777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20220468</w:t>
            </w:r>
          </w:p>
        </w:tc>
      </w:tr>
      <w:tr w:rsidRPr="000E3221" w:rsidR="0082625E" w:rsidTr="07277EDA" w14:paraId="0FB2EBE6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E3221" w:rsidR="0082625E" w:rsidRDefault="0082625E" w14:paraId="11493E12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2: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82625E" w:rsidRDefault="0082625E" w14:paraId="41DEF9CD" w14:textId="444ED486">
            <w:pPr>
              <w:rPr>
                <w:rFonts w:eastAsia="Calibri"/>
                <w:lang w:val="en-NZ" w:eastAsia="en-US"/>
              </w:rPr>
            </w:pPr>
            <w:r w:rsidRPr="07277EDA" w:rsidR="619FD785">
              <w:rPr>
                <w:rFonts w:eastAsia="Calibri"/>
                <w:lang w:val="en-NZ" w:eastAsia="en-US"/>
              </w:rPr>
              <w:t>Alyssa Pilbrow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82625E" w:rsidRDefault="0082625E" w14:paraId="22220F55" w14:textId="6838C9BF">
            <w:pPr>
              <w:rPr>
                <w:rFonts w:eastAsia="Calibri"/>
                <w:lang w:val="en-NZ" w:eastAsia="en-US"/>
              </w:rPr>
            </w:pPr>
            <w:r w:rsidRPr="07277EDA" w:rsidR="619FD785">
              <w:rPr>
                <w:rFonts w:eastAsia="Calibri"/>
                <w:lang w:val="en-NZ" w:eastAsia="en-US"/>
              </w:rPr>
              <w:t>20220501</w:t>
            </w:r>
          </w:p>
        </w:tc>
      </w:tr>
      <w:tr w:rsidRPr="000E3221" w:rsidR="0082625E" w:rsidTr="07277EDA" w14:paraId="7F59710E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E3221" w:rsidR="0082625E" w:rsidRDefault="0082625E" w14:paraId="5E109CFC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Agreement Date</w:t>
            </w:r>
            <w:r w:rsidRPr="000E3221">
              <w:rPr>
                <w:rFonts w:eastAsia="Calibri"/>
                <w:lang w:val="en-NZ" w:eastAsia="en-US"/>
              </w:rPr>
              <w:t>: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82625E" w:rsidRDefault="0082625E" w14:paraId="3E6365DC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82625E" w:rsidRDefault="0082625E" w14:paraId="06477B7F" w14:textId="20F0EE18">
            <w:pPr>
              <w:rPr>
                <w:rFonts w:eastAsia="Calibri"/>
                <w:lang w:val="en-NZ" w:eastAsia="en-US"/>
              </w:rPr>
            </w:pPr>
            <w:r w:rsidRPr="07277EDA" w:rsidR="07E3290F">
              <w:rPr>
                <w:rFonts w:eastAsia="Calibri"/>
                <w:lang w:val="en-NZ" w:eastAsia="en-US"/>
              </w:rPr>
              <w:t>09/03/24</w:t>
            </w:r>
          </w:p>
        </w:tc>
      </w:tr>
    </w:tbl>
    <w:p w:rsidR="00252AD0" w:rsidRDefault="00252AD0" w14:paraId="53F79F5B" w14:textId="77777777"/>
    <w:p w:rsidR="0082625E" w:rsidRDefault="0082625E" w14:paraId="2661DDC2" w14:textId="77777777"/>
    <w:p w:rsidR="0082625E" w:rsidRDefault="0082625E" w14:paraId="774462A4" w14:textId="77777777"/>
    <w:p w:rsidR="0082625E" w:rsidRDefault="0082625E" w14:paraId="47472A84" w14:textId="77777777"/>
    <w:p w:rsidR="0082625E" w:rsidRDefault="0082625E" w14:paraId="22247312" w14:textId="77777777"/>
    <w:p w:rsidR="0082625E" w:rsidRDefault="0082625E" w14:paraId="3FE10682" w14:textId="77777777"/>
    <w:p w:rsidR="0082625E" w:rsidRDefault="0082625E" w14:paraId="07C6DAFC" w14:textId="77777777"/>
    <w:p w:rsidR="0082625E" w:rsidRDefault="0082625E" w14:paraId="0D05BB7D" w14:textId="77777777"/>
    <w:p w:rsidR="0082625E" w:rsidRDefault="0082625E" w14:paraId="1B0F0D09" w14:textId="77777777"/>
    <w:p w:rsidRPr="000E3221" w:rsidR="0082625E" w:rsidP="004B796F" w:rsidRDefault="0082625E" w14:paraId="508B094D" w14:textId="77777777">
      <w:pPr>
        <w:pStyle w:val="Heading1"/>
      </w:pPr>
      <w:r w:rsidRPr="004B796F">
        <w:lastRenderedPageBreak/>
        <w:t>Team</w:t>
      </w:r>
      <w:r w:rsidRPr="000E3221">
        <w:t xml:space="preserve"> Goals</w:t>
      </w:r>
    </w:p>
    <w:p w:rsidRPr="003527DA" w:rsidR="0082625E" w:rsidP="0082625E" w:rsidRDefault="0082625E" w14:paraId="00F0B94D" w14:textId="77777777">
      <w:pPr>
        <w:rPr>
          <w:sz w:val="24"/>
          <w:szCs w:val="24"/>
          <w:lang w:val="en-NZ"/>
        </w:rPr>
      </w:pPr>
      <w:r w:rsidRPr="003527DA">
        <w:rPr>
          <w:sz w:val="24"/>
          <w:szCs w:val="24"/>
          <w:lang w:val="en-NZ"/>
        </w:rPr>
        <w:t>The goals of the team are:</w:t>
      </w:r>
    </w:p>
    <w:p w:rsidRPr="003527DA" w:rsidR="0082625E" w:rsidP="0082625E" w:rsidRDefault="001A52BC" w14:paraId="2E0168C9" w14:textId="01266DC0">
      <w:pPr>
        <w:pStyle w:val="BulletedList"/>
        <w:rPr>
          <w:sz w:val="24"/>
          <w:szCs w:val="24"/>
          <w:lang w:val="en-NZ"/>
        </w:rPr>
      </w:pPr>
      <w:r w:rsidRPr="003527DA">
        <w:rPr>
          <w:rStyle w:val="ui-provider"/>
          <w:sz w:val="24"/>
          <w:szCs w:val="24"/>
        </w:rPr>
        <w:t>exploring an avenue where individuals can manage the line between their work and their identity.</w:t>
      </w:r>
    </w:p>
    <w:p w:rsidRPr="003527DA" w:rsidR="0082625E" w:rsidP="0082625E" w:rsidRDefault="001A52BC" w14:paraId="071DA823" w14:textId="264881D2" w14:noSpellErr="1">
      <w:pPr>
        <w:pStyle w:val="BulletedList"/>
        <w:rPr>
          <w:sz w:val="24"/>
          <w:szCs w:val="24"/>
          <w:lang w:val="en-NZ"/>
        </w:rPr>
      </w:pPr>
      <w:r w:rsidRPr="2C60C340" w:rsidR="001A52BC">
        <w:rPr>
          <w:rStyle w:val="ui-provider"/>
          <w:sz w:val="24"/>
          <w:szCs w:val="24"/>
        </w:rPr>
        <w:t xml:space="preserve">working with a young, self-made dealer in </w:t>
      </w:r>
      <w:bookmarkStart w:name="_Int_FhNr97qu" w:id="11319663"/>
      <w:r w:rsidRPr="2C60C340" w:rsidR="001A52BC">
        <w:rPr>
          <w:rStyle w:val="ui-provider"/>
          <w:sz w:val="24"/>
          <w:szCs w:val="24"/>
        </w:rPr>
        <w:t>an industry of dinosaurs</w:t>
      </w:r>
      <w:bookmarkEnd w:id="11319663"/>
      <w:r w:rsidRPr="2C60C340" w:rsidR="001A52BC">
        <w:rPr>
          <w:rStyle w:val="ui-provider"/>
          <w:sz w:val="24"/>
          <w:szCs w:val="24"/>
        </w:rPr>
        <w:t>.</w:t>
      </w:r>
    </w:p>
    <w:p w:rsidRPr="003527DA" w:rsidR="0082625E" w:rsidP="0082625E" w:rsidRDefault="001A52BC" w14:paraId="17C7FFC7" w14:textId="0F78BF1D">
      <w:pPr>
        <w:pStyle w:val="BulletedList"/>
        <w:rPr>
          <w:sz w:val="24"/>
          <w:szCs w:val="24"/>
          <w:lang w:val="en-NZ"/>
        </w:rPr>
      </w:pPr>
      <w:r w:rsidRPr="003527DA">
        <w:rPr>
          <w:sz w:val="24"/>
          <w:szCs w:val="24"/>
          <w:lang w:val="en-NZ"/>
        </w:rPr>
        <w:t>creating a full stack web site that we are happy to publish.</w:t>
      </w:r>
    </w:p>
    <w:p w:rsidRPr="000E3221" w:rsidR="0082625E" w:rsidP="0082625E" w:rsidRDefault="0082625E" w14:paraId="478D74C3" w14:textId="77777777">
      <w:pPr>
        <w:pStyle w:val="Heading1"/>
        <w:rPr>
          <w:lang w:val="en-NZ"/>
        </w:rPr>
      </w:pPr>
      <w:r w:rsidRPr="000E3221">
        <w:rPr>
          <w:lang w:val="en-NZ"/>
        </w:rPr>
        <w:t>Team Procedures</w:t>
      </w:r>
    </w:p>
    <w:p w:rsidR="0082625E" w:rsidP="0082625E" w:rsidRDefault="0082625E" w14:paraId="00FB6B95" w14:textId="24B4C6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Collaboration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688"/>
        <w:gridCol w:w="3329"/>
      </w:tblGrid>
      <w:tr w:rsidR="00DC314C" w:rsidTr="2C60C340" w14:paraId="511E503F" w14:textId="6555C76D">
        <w:tc>
          <w:tcPr>
            <w:tcW w:w="3433" w:type="dxa"/>
            <w:shd w:val="clear" w:color="auto" w:fill="E7E6E6" w:themeFill="background2"/>
            <w:tcMar/>
          </w:tcPr>
          <w:p w:rsidR="00DC314C" w:rsidP="004B796F" w:rsidRDefault="00DC314C" w14:paraId="1E9DA36D" w14:textId="2BB145E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080" w:type="dxa"/>
            <w:shd w:val="clear" w:color="auto" w:fill="E7E6E6" w:themeFill="background2"/>
            <w:tcMar/>
          </w:tcPr>
          <w:p w:rsidR="00DC314C" w:rsidP="0082625E" w:rsidRDefault="00DC314C" w14:paraId="209361DE" w14:textId="4058CF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Chosen tool</w:t>
            </w:r>
          </w:p>
        </w:tc>
        <w:tc>
          <w:tcPr>
            <w:tcW w:w="2729" w:type="dxa"/>
            <w:shd w:val="clear" w:color="auto" w:fill="E7E6E6" w:themeFill="background2"/>
            <w:tcMar/>
          </w:tcPr>
          <w:p w:rsidR="00DC314C" w:rsidP="0082625E" w:rsidRDefault="00DC314C" w14:paraId="26D08155" w14:textId="1919A28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</w:tr>
      <w:tr w:rsidR="00DC314C" w:rsidTr="2C60C340" w14:paraId="0D039C75" w14:textId="27FE6077">
        <w:tc>
          <w:tcPr>
            <w:tcW w:w="3433" w:type="dxa"/>
            <w:tcMar/>
          </w:tcPr>
          <w:p w:rsidRPr="004B796F" w:rsidR="00DC314C" w:rsidP="0082625E" w:rsidRDefault="00DC314C" w14:paraId="27E8C19E" w14:textId="450369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Instant communication </w:t>
            </w:r>
          </w:p>
        </w:tc>
        <w:tc>
          <w:tcPr>
            <w:tcW w:w="3080" w:type="dxa"/>
            <w:tcMar/>
          </w:tcPr>
          <w:p w:rsidRPr="004B796F" w:rsidR="00DC314C" w:rsidP="0082625E" w:rsidRDefault="001A52BC" w14:paraId="27589973" w14:textId="333E88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teams</w:t>
            </w:r>
          </w:p>
        </w:tc>
        <w:tc>
          <w:tcPr>
            <w:tcW w:w="2729" w:type="dxa"/>
            <w:tcMar/>
          </w:tcPr>
          <w:p w:rsidRPr="004B796F" w:rsidR="00DC314C" w:rsidP="0082625E" w:rsidRDefault="00DC314C" w14:paraId="64C76CC0" w14:textId="77777777">
            <w:pPr>
              <w:rPr>
                <w:sz w:val="24"/>
                <w:szCs w:val="24"/>
              </w:rPr>
            </w:pPr>
          </w:p>
        </w:tc>
      </w:tr>
      <w:tr w:rsidR="00DC314C" w:rsidTr="2C60C340" w14:paraId="788EAEA0" w14:textId="51A3F271">
        <w:tc>
          <w:tcPr>
            <w:tcW w:w="3433" w:type="dxa"/>
            <w:tcMar/>
          </w:tcPr>
          <w:p w:rsidRPr="004B796F" w:rsidR="00DC314C" w:rsidP="0082625E" w:rsidRDefault="00DC314C" w14:paraId="12F96F7C" w14:textId="2EF63A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discussions and decisions</w:t>
            </w:r>
          </w:p>
        </w:tc>
        <w:tc>
          <w:tcPr>
            <w:tcW w:w="3080" w:type="dxa"/>
            <w:tcMar/>
          </w:tcPr>
          <w:p w:rsidRPr="004B796F" w:rsidR="00DC314C" w:rsidP="0082625E" w:rsidRDefault="001A52BC" w14:paraId="06369F6C" w14:textId="51939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teams</w:t>
            </w:r>
          </w:p>
        </w:tc>
        <w:tc>
          <w:tcPr>
            <w:tcW w:w="2729" w:type="dxa"/>
            <w:tcMar/>
          </w:tcPr>
          <w:p w:rsidRPr="004B796F" w:rsidR="00DC314C" w:rsidP="0082625E" w:rsidRDefault="00DC314C" w14:paraId="1998BA16" w14:textId="77777777">
            <w:pPr>
              <w:rPr>
                <w:sz w:val="24"/>
                <w:szCs w:val="24"/>
              </w:rPr>
            </w:pPr>
          </w:p>
        </w:tc>
      </w:tr>
      <w:tr w:rsidR="00DC314C" w:rsidTr="2C60C340" w14:paraId="47EAD028" w14:textId="13279A16">
        <w:tc>
          <w:tcPr>
            <w:tcW w:w="3433" w:type="dxa"/>
            <w:tcMar/>
          </w:tcPr>
          <w:p w:rsidRPr="004B796F" w:rsidR="00DC314C" w:rsidP="0082625E" w:rsidRDefault="00DC314C" w14:paraId="14CE1967" w14:textId="3F665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Shared documentation</w:t>
            </w:r>
          </w:p>
        </w:tc>
        <w:tc>
          <w:tcPr>
            <w:tcW w:w="3080" w:type="dxa"/>
            <w:tcMar/>
          </w:tcPr>
          <w:p w:rsidRPr="004B796F" w:rsidR="00DC314C" w:rsidP="0082625E" w:rsidRDefault="001A52BC" w14:paraId="41B13FD6" w14:textId="2CFB68D0">
            <w:pPr>
              <w:rPr>
                <w:sz w:val="24"/>
                <w:szCs w:val="24"/>
              </w:rPr>
            </w:pPr>
            <w:r w:rsidRPr="2C60C340" w:rsidR="1E884AAF">
              <w:rPr>
                <w:sz w:val="24"/>
                <w:szCs w:val="24"/>
              </w:rPr>
              <w:t>Teams (</w:t>
            </w:r>
            <w:r w:rsidRPr="2C60C340" w:rsidR="45269C74">
              <w:rPr>
                <w:sz w:val="24"/>
                <w:szCs w:val="24"/>
              </w:rPr>
              <w:t>drafts and in progress</w:t>
            </w:r>
            <w:r w:rsidRPr="2C60C340" w:rsidR="2BC20BEE">
              <w:rPr>
                <w:sz w:val="24"/>
                <w:szCs w:val="24"/>
              </w:rPr>
              <w:t xml:space="preserve">), </w:t>
            </w:r>
            <w:r w:rsidRPr="2C60C340" w:rsidR="001A52BC">
              <w:rPr>
                <w:sz w:val="24"/>
                <w:szCs w:val="24"/>
              </w:rPr>
              <w:t>git hub</w:t>
            </w:r>
            <w:r w:rsidRPr="2C60C340" w:rsidR="45269C74">
              <w:rPr>
                <w:sz w:val="24"/>
                <w:szCs w:val="24"/>
              </w:rPr>
              <w:t>(finalized)</w:t>
            </w:r>
          </w:p>
        </w:tc>
        <w:tc>
          <w:tcPr>
            <w:tcW w:w="2729" w:type="dxa"/>
            <w:tcMar/>
          </w:tcPr>
          <w:p w:rsidRPr="004B796F" w:rsidR="00DC314C" w:rsidP="0082625E" w:rsidRDefault="00DC314C" w14:paraId="714F0B64" w14:textId="77777777">
            <w:pPr>
              <w:rPr>
                <w:sz w:val="24"/>
                <w:szCs w:val="24"/>
              </w:rPr>
            </w:pPr>
          </w:p>
        </w:tc>
      </w:tr>
      <w:tr w:rsidR="00DC314C" w:rsidTr="2C60C340" w14:paraId="353940C5" w14:textId="0074ED86">
        <w:tc>
          <w:tcPr>
            <w:tcW w:w="3433" w:type="dxa"/>
            <w:tcMar/>
          </w:tcPr>
          <w:p w:rsidRPr="004B796F" w:rsidR="00DC314C" w:rsidP="0082625E" w:rsidRDefault="00DC314C" w14:paraId="16405916" w14:textId="7F9C9F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Shared code</w:t>
            </w:r>
          </w:p>
        </w:tc>
        <w:tc>
          <w:tcPr>
            <w:tcW w:w="3080" w:type="dxa"/>
            <w:tcMar/>
          </w:tcPr>
          <w:p w:rsidRPr="004B796F" w:rsidR="00DC314C" w:rsidP="0082625E" w:rsidRDefault="001A52BC" w14:paraId="3DA67091" w14:textId="57DE3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 hub</w:t>
            </w:r>
          </w:p>
        </w:tc>
        <w:tc>
          <w:tcPr>
            <w:tcW w:w="2729" w:type="dxa"/>
            <w:tcMar/>
          </w:tcPr>
          <w:p w:rsidRPr="004B796F" w:rsidR="00DC314C" w:rsidP="0082625E" w:rsidRDefault="00D01C7D" w14:paraId="20C8DA44" w14:textId="13A2F7F7">
            <w:pPr>
              <w:rPr>
                <w:sz w:val="24"/>
                <w:szCs w:val="24"/>
              </w:rPr>
            </w:pPr>
            <w:hyperlink w:history="1" r:id="rId5">
              <w:proofErr w:type="spellStart"/>
              <w:r>
                <w:rPr>
                  <w:rStyle w:val="Hyperlink"/>
                </w:rPr>
                <w:t>AMarieP</w:t>
              </w:r>
              <w:proofErr w:type="spellEnd"/>
              <w:r>
                <w:rPr>
                  <w:rStyle w:val="Hyperlink"/>
                </w:rPr>
                <w:t>/IT6041_Software_Project (github.com)</w:t>
              </w:r>
            </w:hyperlink>
          </w:p>
        </w:tc>
      </w:tr>
      <w:tr w:rsidR="00DC314C" w:rsidTr="2C60C340" w14:paraId="21B7081E" w14:textId="546A191A">
        <w:tc>
          <w:tcPr>
            <w:tcW w:w="3433" w:type="dxa"/>
            <w:tcMar/>
          </w:tcPr>
          <w:p w:rsidRPr="004B796F" w:rsidR="00DC314C" w:rsidP="0082625E" w:rsidRDefault="00DC314C" w14:paraId="70769417" w14:textId="7512EE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</w:t>
            </w:r>
          </w:p>
        </w:tc>
        <w:tc>
          <w:tcPr>
            <w:tcW w:w="3080" w:type="dxa"/>
            <w:tcMar/>
          </w:tcPr>
          <w:p w:rsidRPr="004B796F" w:rsidR="00DC314C" w:rsidP="0082625E" w:rsidRDefault="001A52BC" w14:paraId="101C1DFC" w14:textId="3F24D9BA">
            <w:pPr>
              <w:rPr>
                <w:sz w:val="24"/>
                <w:szCs w:val="24"/>
              </w:rPr>
            </w:pPr>
            <w:r w:rsidRPr="2C60C340" w:rsidR="001A52BC">
              <w:rPr>
                <w:sz w:val="24"/>
                <w:szCs w:val="24"/>
              </w:rPr>
              <w:t xml:space="preserve">Git hub kanban board, </w:t>
            </w:r>
            <w:r w:rsidRPr="2C60C340" w:rsidR="2B1F477A">
              <w:rPr>
                <w:sz w:val="24"/>
                <w:szCs w:val="24"/>
              </w:rPr>
              <w:t>Figma</w:t>
            </w:r>
          </w:p>
        </w:tc>
        <w:tc>
          <w:tcPr>
            <w:tcW w:w="2729" w:type="dxa"/>
            <w:tcMar/>
          </w:tcPr>
          <w:p w:rsidRPr="004B796F" w:rsidR="00DC314C" w:rsidP="0082625E" w:rsidRDefault="00D01C7D" w14:paraId="0551DAD8" w14:textId="2EF03D08">
            <w:pPr>
              <w:rPr>
                <w:sz w:val="24"/>
                <w:szCs w:val="24"/>
              </w:rPr>
            </w:pPr>
            <w:hyperlink w:history="1" r:id="rId6">
              <w:proofErr w:type="spellStart"/>
              <w:r>
                <w:rPr>
                  <w:rStyle w:val="Hyperlink"/>
                </w:rPr>
                <w:t>AMarieP</w:t>
              </w:r>
              <w:proofErr w:type="spellEnd"/>
              <w:r>
                <w:rPr>
                  <w:rStyle w:val="Hyperlink"/>
                </w:rPr>
                <w:t>/IT6041_Software_Project (github.com)</w:t>
              </w:r>
            </w:hyperlink>
          </w:p>
        </w:tc>
      </w:tr>
      <w:tr w:rsidR="001A52BC" w:rsidTr="2C60C340" w14:paraId="592F5240" w14:textId="77777777">
        <w:tc>
          <w:tcPr>
            <w:tcW w:w="3433" w:type="dxa"/>
            <w:tcMar/>
          </w:tcPr>
          <w:p w:rsidR="001A52BC" w:rsidP="0082625E" w:rsidRDefault="001A52BC" w14:paraId="70F14856" w14:textId="6F0BB8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communication</w:t>
            </w:r>
          </w:p>
        </w:tc>
        <w:tc>
          <w:tcPr>
            <w:tcW w:w="3080" w:type="dxa"/>
            <w:tcMar/>
          </w:tcPr>
          <w:p w:rsidR="001A52BC" w:rsidP="0082625E" w:rsidRDefault="001A52BC" w14:paraId="268A505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Email, instant messaging,</w:t>
            </w:r>
          </w:p>
          <w:p w:rsidRPr="004B796F" w:rsidR="001A52BC" w:rsidP="0082625E" w:rsidRDefault="001A52BC" w14:paraId="7370F0C4" w14:textId="2BC395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zoom</w:t>
            </w:r>
          </w:p>
        </w:tc>
        <w:tc>
          <w:tcPr>
            <w:tcW w:w="2729" w:type="dxa"/>
            <w:tcMar/>
          </w:tcPr>
          <w:p w:rsidRPr="004B796F" w:rsidR="001A52BC" w:rsidP="0082625E" w:rsidRDefault="001A52BC" w14:paraId="4ED19433" w14:textId="77777777">
            <w:pPr>
              <w:rPr>
                <w:sz w:val="24"/>
                <w:szCs w:val="24"/>
              </w:rPr>
            </w:pPr>
          </w:p>
        </w:tc>
      </w:tr>
    </w:tbl>
    <w:p w:rsidR="004B796F" w:rsidP="0082625E" w:rsidRDefault="004B796F" w14:paraId="774545F3" w14:textId="77777777">
      <w:pPr>
        <w:pStyle w:val="Heading2"/>
      </w:pPr>
    </w:p>
    <w:p w:rsidRPr="000E3221" w:rsidR="0082625E" w:rsidP="0082625E" w:rsidRDefault="0082625E" w14:paraId="18005EC4" w14:textId="3103BBB8">
      <w:pPr>
        <w:pStyle w:val="Heading2"/>
      </w:pPr>
      <w:r w:rsidRPr="000E3221">
        <w:t>Roles of Group Members</w:t>
      </w:r>
    </w:p>
    <w:p w:rsidRPr="003527DA" w:rsidR="00DC314C" w:rsidP="0082625E" w:rsidRDefault="003527DA" w14:paraId="30BEF94E" w14:textId="575B2618">
      <w:pPr>
        <w:rPr>
          <w:sz w:val="24"/>
          <w:szCs w:val="24"/>
        </w:rPr>
      </w:pPr>
      <w:r w:rsidRPr="003527DA">
        <w:rPr>
          <w:sz w:val="24"/>
          <w:szCs w:val="24"/>
        </w:rPr>
        <w:t xml:space="preserve">Because we are a team of two, we will </w:t>
      </w:r>
      <w:r>
        <w:rPr>
          <w:sz w:val="24"/>
          <w:szCs w:val="24"/>
        </w:rPr>
        <w:t xml:space="preserve">work together and share </w:t>
      </w:r>
      <w:r w:rsidR="00D01C7D">
        <w:rPr>
          <w:sz w:val="24"/>
          <w:szCs w:val="24"/>
        </w:rPr>
        <w:t>all</w:t>
      </w:r>
      <w:r>
        <w:rPr>
          <w:sz w:val="24"/>
          <w:szCs w:val="24"/>
        </w:rPr>
        <w:t xml:space="preserve"> the roles.</w:t>
      </w:r>
    </w:p>
    <w:p w:rsidR="00DC314C" w:rsidP="0082625E" w:rsidRDefault="00DC314C" w14:paraId="1F54D4A6" w14:textId="77777777">
      <w:pPr>
        <w:rPr>
          <w:b/>
          <w:bCs/>
          <w:sz w:val="24"/>
          <w:szCs w:val="24"/>
        </w:rPr>
      </w:pPr>
    </w:p>
    <w:p w:rsidRPr="000E3221" w:rsidR="00DC314C" w:rsidP="00DC314C" w:rsidRDefault="00DC314C" w14:paraId="0B90914F" w14:textId="77777777">
      <w:pPr>
        <w:pStyle w:val="Heading2"/>
        <w:rPr>
          <w:lang w:val="en-NZ"/>
        </w:rPr>
      </w:pPr>
      <w:r w:rsidRPr="000E3221">
        <w:rPr>
          <w:lang w:val="en-NZ"/>
        </w:rPr>
        <w:t>Decision Making</w:t>
      </w:r>
    </w:p>
    <w:p w:rsidR="00DC314C" w:rsidP="0082625E" w:rsidRDefault="003527DA" w14:paraId="76BB7CE0" w14:textId="3F585AD1">
      <w:pPr>
        <w:rPr>
          <w:sz w:val="24"/>
          <w:szCs w:val="24"/>
        </w:rPr>
      </w:pPr>
      <w:r w:rsidRPr="2C60C340" w:rsidR="1B56DC83">
        <w:rPr>
          <w:sz w:val="24"/>
          <w:szCs w:val="24"/>
        </w:rPr>
        <w:t xml:space="preserve">We will make all major decisions together with a unanimous vote and if we have disagreements, we will talk </w:t>
      </w:r>
      <w:r w:rsidRPr="2C60C340" w:rsidR="1B56DC83">
        <w:rPr>
          <w:sz w:val="24"/>
          <w:szCs w:val="24"/>
        </w:rPr>
        <w:t>them through</w:t>
      </w:r>
      <w:r w:rsidRPr="2C60C340" w:rsidR="1B56DC83">
        <w:rPr>
          <w:sz w:val="24"/>
          <w:szCs w:val="24"/>
        </w:rPr>
        <w:t xml:space="preserve"> until we agree.</w:t>
      </w:r>
    </w:p>
    <w:p w:rsidR="00906DBA" w:rsidP="00906DBA" w:rsidRDefault="00906DBA" w14:paraId="1D72CAB1" w14:textId="77777777">
      <w:pPr>
        <w:pStyle w:val="Heading2"/>
        <w:rPr>
          <w:lang w:val="en-NZ"/>
        </w:rPr>
      </w:pPr>
      <w:r w:rsidRPr="000E3221">
        <w:rPr>
          <w:lang w:val="en-NZ"/>
        </w:rPr>
        <w:lastRenderedPageBreak/>
        <w:t>Record Keeping</w:t>
      </w:r>
    </w:p>
    <w:p w:rsidRPr="003527DA" w:rsidR="001A52BC" w:rsidP="001A52BC" w:rsidRDefault="003527DA" w14:paraId="46B97DF1" w14:textId="4A29CF30">
      <w:pPr>
        <w:rPr>
          <w:sz w:val="24"/>
          <w:szCs w:val="24"/>
          <w:lang w:val="en-NZ"/>
        </w:rPr>
      </w:pPr>
      <w:r w:rsidRPr="2C60C340" w:rsidR="003527DA">
        <w:rPr>
          <w:sz w:val="24"/>
          <w:szCs w:val="24"/>
          <w:lang w:val="en-NZ"/>
        </w:rPr>
        <w:t xml:space="preserve">The </w:t>
      </w:r>
      <w:r w:rsidRPr="2C60C340" w:rsidR="00D01C7D">
        <w:rPr>
          <w:sz w:val="24"/>
          <w:szCs w:val="24"/>
          <w:lang w:val="en-NZ"/>
        </w:rPr>
        <w:t xml:space="preserve">minutes of the meeting with the client will be kept in documents on our </w:t>
      </w:r>
      <w:r w:rsidRPr="2C60C340" w:rsidR="4852ECB3">
        <w:rPr>
          <w:sz w:val="24"/>
          <w:szCs w:val="24"/>
          <w:lang w:val="en-NZ"/>
        </w:rPr>
        <w:t>team's</w:t>
      </w:r>
      <w:r w:rsidRPr="2C60C340" w:rsidR="00D01C7D">
        <w:rPr>
          <w:sz w:val="24"/>
          <w:szCs w:val="24"/>
          <w:lang w:val="en-NZ"/>
        </w:rPr>
        <w:t xml:space="preserve"> channel.</w:t>
      </w:r>
    </w:p>
    <w:p w:rsidR="00DC314C" w:rsidP="0082625E" w:rsidRDefault="003527DA" w14:paraId="0009BF63" w14:textId="1F194A2B">
      <w:pPr>
        <w:rPr>
          <w:sz w:val="24"/>
          <w:szCs w:val="24"/>
        </w:rPr>
      </w:pPr>
      <w:r>
        <w:rPr>
          <w:sz w:val="24"/>
          <w:szCs w:val="24"/>
        </w:rPr>
        <w:t xml:space="preserve">Team discussion will be held on teams and major decisions will be noted </w:t>
      </w:r>
      <w:r w:rsidR="00D01C7D">
        <w:rPr>
          <w:sz w:val="24"/>
          <w:szCs w:val="24"/>
        </w:rPr>
        <w:t>on</w:t>
      </w:r>
      <w:r>
        <w:rPr>
          <w:sz w:val="24"/>
          <w:szCs w:val="24"/>
        </w:rPr>
        <w:t xml:space="preserve"> the team channel.</w:t>
      </w:r>
    </w:p>
    <w:p w:rsidR="00906DBA" w:rsidP="0082625E" w:rsidRDefault="00906DBA" w14:paraId="3EBA6FB1" w14:textId="13A97DE3">
      <w:pPr>
        <w:rPr>
          <w:sz w:val="24"/>
          <w:szCs w:val="24"/>
        </w:rPr>
      </w:pPr>
      <w:r>
        <w:rPr>
          <w:sz w:val="24"/>
          <w:szCs w:val="24"/>
        </w:rPr>
        <w:t>Member contributions</w:t>
      </w:r>
      <w:r w:rsidR="003527DA">
        <w:rPr>
          <w:sz w:val="24"/>
          <w:szCs w:val="24"/>
        </w:rPr>
        <w:t xml:space="preserve"> will be tracked by git hub posts and our own reflective journals. </w:t>
      </w:r>
    </w:p>
    <w:p w:rsidRPr="000E3221" w:rsidR="00906DBA" w:rsidP="00906DBA" w:rsidRDefault="00906DBA" w14:paraId="6C732E70" w14:textId="77777777">
      <w:pPr>
        <w:pStyle w:val="Heading1"/>
        <w:rPr>
          <w:lang w:val="en-NZ"/>
        </w:rPr>
      </w:pPr>
      <w:r w:rsidRPr="000E3221">
        <w:rPr>
          <w:lang w:val="en-NZ"/>
        </w:rPr>
        <w:t>Team Expectations</w:t>
      </w:r>
    </w:p>
    <w:p w:rsidRPr="00906DBA" w:rsidR="00906DBA" w:rsidP="00906DBA" w:rsidRDefault="00906DBA" w14:paraId="14847942" w14:textId="392C87E2">
      <w:pPr>
        <w:pStyle w:val="Heading2"/>
        <w:rPr>
          <w:lang w:val="en-NZ"/>
        </w:rPr>
      </w:pPr>
      <w:r w:rsidRPr="000E3221">
        <w:rPr>
          <w:lang w:val="en-NZ"/>
        </w:rPr>
        <w:t xml:space="preserve">Behaviour Expectations </w:t>
      </w:r>
    </w:p>
    <w:p w:rsidR="00906DBA" w:rsidP="0082625E" w:rsidRDefault="00906DBA" w14:paraId="05C32728" w14:textId="014E6324">
      <w:pPr>
        <w:rPr>
          <w:sz w:val="24"/>
          <w:szCs w:val="24"/>
        </w:rPr>
      </w:pPr>
      <w:r>
        <w:rPr>
          <w:sz w:val="24"/>
          <w:szCs w:val="24"/>
        </w:rPr>
        <w:t>Team members will:</w:t>
      </w:r>
    </w:p>
    <w:p w:rsidR="003527DA" w:rsidP="004B007F" w:rsidRDefault="003527DA" w14:paraId="57DB523D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</w:t>
      </w:r>
      <w:r w:rsidR="00906DBA">
        <w:rPr>
          <w:sz w:val="24"/>
          <w:szCs w:val="24"/>
        </w:rPr>
        <w:t xml:space="preserve"> </w:t>
      </w:r>
      <w:r w:rsidR="004B007F">
        <w:rPr>
          <w:sz w:val="24"/>
          <w:szCs w:val="24"/>
        </w:rPr>
        <w:t>Understanding</w:t>
      </w:r>
    </w:p>
    <w:p w:rsidRPr="004B007F" w:rsidR="004B007F" w:rsidP="004B007F" w:rsidRDefault="003527DA" w14:paraId="57973256" w14:textId="09910A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communicate within 24 hours of an available day or have communicated that they will be unavailable.</w:t>
      </w:r>
    </w:p>
    <w:p w:rsidRPr="00D01C7D" w:rsidR="00906DBA" w:rsidP="00D01C7D" w:rsidRDefault="003527DA" w14:paraId="676B9CAD" w14:textId="1C8119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input and get involved with decision making.</w:t>
      </w:r>
    </w:p>
    <w:p w:rsidRPr="000E3221" w:rsidR="00906DBA" w:rsidP="00906DBA" w:rsidRDefault="00906DBA" w14:paraId="2B8AC457" w14:textId="65030A35">
      <w:pPr>
        <w:pStyle w:val="Heading2"/>
        <w:rPr>
          <w:lang w:val="en-NZ"/>
        </w:rPr>
      </w:pPr>
      <w:r w:rsidRPr="000E3221">
        <w:rPr>
          <w:lang w:val="en-NZ"/>
        </w:rPr>
        <w:t xml:space="preserve">Team </w:t>
      </w:r>
      <w:r w:rsidR="003527DA">
        <w:rPr>
          <w:lang w:val="en-NZ"/>
        </w:rPr>
        <w:t>availability</w:t>
      </w:r>
    </w:p>
    <w:p w:rsidR="00906DBA" w:rsidP="0082625E" w:rsidRDefault="003527DA" w14:paraId="46725745" w14:textId="2C50284E">
      <w:pPr>
        <w:rPr>
          <w:sz w:val="24"/>
          <w:szCs w:val="24"/>
        </w:rPr>
      </w:pPr>
      <w:r>
        <w:rPr>
          <w:sz w:val="24"/>
          <w:szCs w:val="24"/>
        </w:rPr>
        <w:t xml:space="preserve">Alyssa: available Monday </w:t>
      </w:r>
      <w:r w:rsidR="00D01C7D">
        <w:rPr>
          <w:sz w:val="24"/>
          <w:szCs w:val="24"/>
        </w:rPr>
        <w:t>to Friday unless stated otherwise.</w:t>
      </w:r>
    </w:p>
    <w:p w:rsidR="00D01C7D" w:rsidP="0082625E" w:rsidRDefault="00D01C7D" w14:paraId="5892AF96" w14:textId="0E66F5B9">
      <w:pPr>
        <w:rPr>
          <w:sz w:val="24"/>
          <w:szCs w:val="24"/>
        </w:rPr>
      </w:pPr>
      <w:r>
        <w:rPr>
          <w:sz w:val="24"/>
          <w:szCs w:val="24"/>
        </w:rPr>
        <w:t>Alex: available Tuesday to Friday unless stated otherwise.</w:t>
      </w:r>
    </w:p>
    <w:p w:rsidRPr="000E3221" w:rsidR="00906DBA" w:rsidP="00906DBA" w:rsidRDefault="00906DBA" w14:paraId="20880B76" w14:textId="77777777">
      <w:pPr>
        <w:pStyle w:val="Heading1"/>
        <w:rPr>
          <w:lang w:val="en-NZ"/>
        </w:rPr>
      </w:pPr>
      <w:r w:rsidRPr="000E3221">
        <w:rPr>
          <w:lang w:val="en-NZ"/>
        </w:rPr>
        <w:t>Dealing with Issues</w:t>
      </w:r>
    </w:p>
    <w:p w:rsidRPr="00906DBA" w:rsidR="00D01C7D" w:rsidP="00D01C7D" w:rsidRDefault="00D01C7D" w14:paraId="4262DA38" w14:textId="77777777">
      <w:pPr>
        <w:rPr>
          <w:sz w:val="24"/>
          <w:szCs w:val="24"/>
        </w:rPr>
      </w:pPr>
      <w:r>
        <w:rPr>
          <w:sz w:val="24"/>
          <w:szCs w:val="24"/>
        </w:rPr>
        <w:t>Disagreements about team behavior will be resolved through discussions and if necessary, a third party(lecturer) will be asked to help with resolution.</w:t>
      </w:r>
    </w:p>
    <w:p w:rsidR="00906DBA" w:rsidP="00906DBA" w:rsidRDefault="00906DBA" w14:paraId="21D0A6F0" w14:textId="77777777">
      <w:pPr>
        <w:rPr>
          <w:lang w:val="en-NZ"/>
        </w:rPr>
      </w:pPr>
    </w:p>
    <w:p w:rsidRPr="000E3221" w:rsidR="00906DBA" w:rsidP="00906DBA" w:rsidRDefault="00906DBA" w14:paraId="1ABD3920" w14:textId="77777777">
      <w:pPr>
        <w:pStyle w:val="Heading1"/>
        <w:rPr>
          <w:lang w:val="en-NZ"/>
        </w:rPr>
      </w:pPr>
      <w:r w:rsidRPr="000E3221">
        <w:rPr>
          <w:lang w:val="en-NZ"/>
        </w:rPr>
        <w:t>Timelines and Milestones</w:t>
      </w:r>
    </w:p>
    <w:p w:rsidR="00906DBA" w:rsidP="00906DBA" w:rsidRDefault="00906DBA" w14:paraId="12E67B6A" w14:textId="6BE339CA">
      <w:pPr>
        <w:pStyle w:val="Heading2"/>
        <w:rPr>
          <w:lang w:val="en-NZ"/>
        </w:rPr>
      </w:pPr>
      <w:r w:rsidRPr="000E3221">
        <w:rPr>
          <w:lang w:val="en-NZ"/>
        </w:rPr>
        <w:t xml:space="preserve">Project </w:t>
      </w:r>
      <w:r>
        <w:rPr>
          <w:lang w:val="en-NZ"/>
        </w:rPr>
        <w:t>key dates</w:t>
      </w:r>
    </w:p>
    <w:p w:rsidRPr="003527DA" w:rsidR="00906DBA" w:rsidP="00906DBA" w:rsidRDefault="001B7919" w14:paraId="605A437C" w14:textId="257BCFB3">
      <w:pPr>
        <w:rPr>
          <w:sz w:val="24"/>
          <w:szCs w:val="24"/>
          <w:lang w:val="en-NZ"/>
        </w:rPr>
      </w:pPr>
      <w:r w:rsidRPr="003527DA">
        <w:rPr>
          <w:sz w:val="24"/>
          <w:szCs w:val="24"/>
          <w:lang w:val="en-NZ"/>
        </w:rPr>
        <w:t>Project proposal: 15/03/24</w:t>
      </w:r>
    </w:p>
    <w:p w:rsidRPr="003527DA" w:rsidR="001B7919" w:rsidP="00906DBA" w:rsidRDefault="001B7919" w14:paraId="210BB1A3" w14:textId="471D3013">
      <w:pPr>
        <w:rPr>
          <w:sz w:val="24"/>
          <w:szCs w:val="24"/>
          <w:lang w:val="en-NZ"/>
        </w:rPr>
      </w:pPr>
      <w:r w:rsidRPr="003527DA">
        <w:rPr>
          <w:sz w:val="24"/>
          <w:szCs w:val="24"/>
          <w:lang w:val="en-NZ"/>
        </w:rPr>
        <w:t>Project Execution: 12/04/24</w:t>
      </w:r>
    </w:p>
    <w:p w:rsidRPr="003527DA" w:rsidR="001B7919" w:rsidP="00906DBA" w:rsidRDefault="001B7919" w14:paraId="76A68490" w14:textId="75F1F910">
      <w:pPr>
        <w:rPr>
          <w:sz w:val="24"/>
          <w:szCs w:val="24"/>
          <w:lang w:val="en-NZ"/>
        </w:rPr>
      </w:pPr>
      <w:r w:rsidRPr="003527DA">
        <w:rPr>
          <w:sz w:val="24"/>
          <w:szCs w:val="24"/>
          <w:lang w:val="en-NZ"/>
        </w:rPr>
        <w:t>Project Presentation and Reflection: 19/04/24</w:t>
      </w:r>
    </w:p>
    <w:p w:rsidRPr="003527DA" w:rsidR="00906DBA" w:rsidP="0082625E" w:rsidRDefault="001B7919" w14:paraId="021FFF0B" w14:textId="0ABAA16C">
      <w:pPr>
        <w:rPr>
          <w:lang w:val="en-NZ"/>
        </w:rPr>
      </w:pPr>
      <w:r>
        <w:rPr>
          <w:lang w:val="en-NZ"/>
        </w:rPr>
        <w:t>More details of the break down can be found in the kanban board</w:t>
      </w:r>
    </w:p>
    <w:sectPr w:rsidRPr="003527DA" w:rsidR="00906DB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hNr97qu" int2:invalidationBookmarkName="" int2:hashCode="BCUGA5HcT3RUfh" int2:id="7b74hnmw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70240"/>
    <w:multiLevelType w:val="hybridMultilevel"/>
    <w:tmpl w:val="EA8A6438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817138"/>
    <w:multiLevelType w:val="hybridMultilevel"/>
    <w:tmpl w:val="AEDE2636"/>
    <w:lvl w:ilvl="0" w:tplc="6C02EC3E">
      <w:start w:val="1"/>
      <w:numFmt w:val="bullet"/>
      <w:pStyle w:val="BulletedLis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550464">
    <w:abstractNumId w:val="1"/>
  </w:num>
  <w:num w:numId="2" w16cid:durableId="196951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5E"/>
    <w:rsid w:val="000B03FC"/>
    <w:rsid w:val="001A52BC"/>
    <w:rsid w:val="001B7919"/>
    <w:rsid w:val="00252AD0"/>
    <w:rsid w:val="003527DA"/>
    <w:rsid w:val="004668EB"/>
    <w:rsid w:val="004B007F"/>
    <w:rsid w:val="004B796F"/>
    <w:rsid w:val="006D3797"/>
    <w:rsid w:val="0082625E"/>
    <w:rsid w:val="00906DBA"/>
    <w:rsid w:val="00B45AEC"/>
    <w:rsid w:val="00C234DF"/>
    <w:rsid w:val="00D01C7D"/>
    <w:rsid w:val="00D95DEE"/>
    <w:rsid w:val="00DC314C"/>
    <w:rsid w:val="07277EDA"/>
    <w:rsid w:val="07E3290F"/>
    <w:rsid w:val="116F0B11"/>
    <w:rsid w:val="1B56DC83"/>
    <w:rsid w:val="1E884AAF"/>
    <w:rsid w:val="26A3E2CA"/>
    <w:rsid w:val="2B1F477A"/>
    <w:rsid w:val="2BC20BEE"/>
    <w:rsid w:val="2C60C340"/>
    <w:rsid w:val="45269C74"/>
    <w:rsid w:val="4852ECB3"/>
    <w:rsid w:val="4EEA4D6E"/>
    <w:rsid w:val="619FD785"/>
    <w:rsid w:val="7AB4F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10DC"/>
  <w15:docId w15:val="{23E39808-30C0-47E9-9BEE-B4488603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625E"/>
    <w:pPr>
      <w:spacing w:after="240" w:line="240" w:lineRule="auto"/>
    </w:pPr>
    <w:rPr>
      <w:rFonts w:ascii="Segoe UI" w:hAnsi="Segoe UI" w:eastAsia="Times New Roman" w:cs="Arial"/>
      <w:kern w:val="0"/>
      <w:sz w:val="21"/>
      <w:szCs w:val="21"/>
      <w:lang w:val="en-US"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82625E"/>
    <w:pPr>
      <w:keepNext/>
      <w:spacing w:after="480"/>
      <w:outlineLvl w:val="0"/>
    </w:pPr>
    <w:rPr>
      <w:rFonts w:ascii="Segoe UI Semibold" w:hAnsi="Segoe UI Semibold"/>
      <w:b/>
      <w:bCs/>
      <w:iCs/>
      <w:caps/>
      <w:sz w:val="30"/>
      <w:szCs w:val="30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96F"/>
    <w:pPr>
      <w:keepNext/>
      <w:keepLines/>
      <w:spacing w:before="40" w:after="0"/>
      <w:outlineLvl w:val="1"/>
    </w:pPr>
    <w:rPr>
      <w:rFonts w:ascii="Segoe UI Semibold" w:hAnsi="Segoe UI Semibold" w:eastAsiaTheme="majorEastAsia" w:cstheme="majorBidi"/>
      <w:b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1" w:customStyle="1">
    <w:name w:val="Table Grid1"/>
    <w:basedOn w:val="TableNormal"/>
    <w:next w:val="TableGrid"/>
    <w:uiPriority w:val="59"/>
    <w:rsid w:val="0082625E"/>
    <w:pPr>
      <w:spacing w:after="0" w:line="240" w:lineRule="auto"/>
    </w:pPr>
    <w:rPr>
      <w:kern w:val="0"/>
      <w:lang w:val="en-AU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8262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1"/>
    <w:rsid w:val="0082625E"/>
    <w:rPr>
      <w:rFonts w:ascii="Segoe UI Semibold" w:hAnsi="Segoe UI Semibold" w:eastAsia="Times New Roman" w:cs="Arial"/>
      <w:b/>
      <w:bCs/>
      <w:iCs/>
      <w:caps/>
      <w:kern w:val="0"/>
      <w:sz w:val="30"/>
      <w:szCs w:val="30"/>
      <w:lang w:val="en-AU" w:eastAsia="en-AU"/>
      <w14:ligatures w14:val="none"/>
    </w:rPr>
  </w:style>
  <w:style w:type="paragraph" w:styleId="BulletedList" w:customStyle="1">
    <w:name w:val="BulletedList"/>
    <w:basedOn w:val="ListParagraph"/>
    <w:link w:val="BulletedListChar"/>
    <w:uiPriority w:val="3"/>
    <w:qFormat/>
    <w:rsid w:val="0082625E"/>
    <w:pPr>
      <w:numPr>
        <w:numId w:val="1"/>
      </w:numPr>
    </w:pPr>
    <w:rPr>
      <w:rFonts w:eastAsia="Calibri"/>
    </w:rPr>
  </w:style>
  <w:style w:type="character" w:styleId="BulletedListChar" w:customStyle="1">
    <w:name w:val="BulletedList Char"/>
    <w:link w:val="BulletedList"/>
    <w:uiPriority w:val="3"/>
    <w:rsid w:val="0082625E"/>
    <w:rPr>
      <w:rFonts w:ascii="Segoe UI" w:hAnsi="Segoe UI" w:eastAsia="Calibri" w:cs="Arial"/>
      <w:kern w:val="0"/>
      <w:sz w:val="21"/>
      <w:szCs w:val="21"/>
      <w:lang w:val="en-US"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82625E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B796F"/>
    <w:rPr>
      <w:rFonts w:ascii="Segoe UI Semibold" w:hAnsi="Segoe UI Semibold" w:eastAsiaTheme="majorEastAsia" w:cstheme="majorBidi"/>
      <w:b/>
      <w:color w:val="000000" w:themeColor="text1"/>
      <w:kern w:val="0"/>
      <w:sz w:val="26"/>
      <w:szCs w:val="26"/>
      <w:lang w:val="en-US" w:eastAsia="en-AU"/>
      <w14:ligatures w14:val="none"/>
    </w:rPr>
  </w:style>
  <w:style w:type="table" w:styleId="GridTable1Light">
    <w:name w:val="Grid Table 1 Light"/>
    <w:basedOn w:val="TableNormal"/>
    <w:uiPriority w:val="46"/>
    <w:rsid w:val="004B796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i-provider" w:customStyle="1">
    <w:name w:val="ui-provider"/>
    <w:basedOn w:val="DefaultParagraphFont"/>
    <w:rsid w:val="001A52BC"/>
  </w:style>
  <w:style w:type="character" w:styleId="Hyperlink">
    <w:name w:val="Hyperlink"/>
    <w:basedOn w:val="DefaultParagraphFont"/>
    <w:uiPriority w:val="99"/>
    <w:semiHidden/>
    <w:unhideWhenUsed/>
    <w:rsid w:val="00D01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AMarieP/IT6041_Software_Project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s://github.com/AMarieP/IT6041_Software_Project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microsoft.com/office/2020/10/relationships/intelligence" Target="intelligence2.xml" Id="R755ba1cced544e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A213F757D4E4A8BAE9DDA8E12820D" ma:contentTypeVersion="10" ma:contentTypeDescription="Create a new document." ma:contentTypeScope="" ma:versionID="949ed28498f4d3f70e007772f9afb913">
  <xsd:schema xmlns:xsd="http://www.w3.org/2001/XMLSchema" xmlns:xs="http://www.w3.org/2001/XMLSchema" xmlns:p="http://schemas.microsoft.com/office/2006/metadata/properties" xmlns:ns2="5c9051c5-e21b-4128-ad49-fdef9cda0a37" xmlns:ns3="67872523-8638-47fd-beae-94bd45b0d032" targetNamespace="http://schemas.microsoft.com/office/2006/metadata/properties" ma:root="true" ma:fieldsID="3f306e7ecddf6898cd2c1568fdea009c" ns2:_="" ns3:_="">
    <xsd:import namespace="5c9051c5-e21b-4128-ad49-fdef9cda0a37"/>
    <xsd:import namespace="67872523-8638-47fd-beae-94bd45b0d0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051c5-e21b-4128-ad49-fdef9cda0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764c76a-3358-464e-9b7e-b53b17345a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72523-8638-47fd-beae-94bd45b0d03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b7946ba-1ca9-4e3a-9109-677f16ee4972}" ma:internalName="TaxCatchAll" ma:showField="CatchAllData" ma:web="67872523-8638-47fd-beae-94bd45b0d0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872523-8638-47fd-beae-94bd45b0d032" xsi:nil="true"/>
    <lcf76f155ced4ddcb4097134ff3c332f xmlns="5c9051c5-e21b-4128-ad49-fdef9cda0a3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792A15-1E29-4A00-94D2-C8DFC3523BA6}"/>
</file>

<file path=customXml/itemProps2.xml><?xml version="1.0" encoding="utf-8"?>
<ds:datastoreItem xmlns:ds="http://schemas.openxmlformats.org/officeDocument/2006/customXml" ds:itemID="{815CD22E-2FA7-41E8-96CD-B9AEABB114B0}"/>
</file>

<file path=customXml/itemProps3.xml><?xml version="1.0" encoding="utf-8"?>
<ds:datastoreItem xmlns:ds="http://schemas.openxmlformats.org/officeDocument/2006/customXml" ds:itemID="{D1132C8D-C2D3-47A5-9609-3206389C64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Butt</dc:creator>
  <keywords/>
  <dc:description/>
  <lastModifiedBy>Alyssa Pilbrow</lastModifiedBy>
  <revision>4</revision>
  <dcterms:created xsi:type="dcterms:W3CDTF">2024-02-27T19:49:00.0000000Z</dcterms:created>
  <dcterms:modified xsi:type="dcterms:W3CDTF">2024-03-18T23:33:38.8812220Z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0x010100305A213F757D4E4A8BAE9DDA8E12820D</vt:lpwstr>
  </property>
  <property fmtid="{D5CDD505-2E9C-101B-9397-08002B2CF9AE}" pid="3" name="MediaServiceImageTags">
    <vt:lpwstr/>
  </property>
</Properties>
</file>