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3D87B" w14:textId="6305403B" w:rsidR="004713FD" w:rsidRPr="00A83987" w:rsidRDefault="004713FD">
      <w:pPr>
        <w:rPr>
          <w:rFonts w:ascii="Arial" w:hAnsi="Arial" w:cs="Arial"/>
          <w:b/>
          <w:lang w:val="es-MX"/>
        </w:rPr>
      </w:pPr>
    </w:p>
    <w:p w14:paraId="1374E577" w14:textId="14201529" w:rsidR="004713FD" w:rsidRPr="00A83987" w:rsidRDefault="004713FD">
      <w:pPr>
        <w:rPr>
          <w:rFonts w:ascii="Arial" w:hAnsi="Arial" w:cs="Arial"/>
          <w:b/>
          <w:lang w:val="es-MX"/>
        </w:rPr>
      </w:pPr>
    </w:p>
    <w:p w14:paraId="0693C699" w14:textId="01244403" w:rsidR="004713FD" w:rsidRPr="00A83987" w:rsidRDefault="0022621C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A83987"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8C9230" wp14:editId="2A07E0F7">
                <wp:simplePos x="0" y="0"/>
                <wp:positionH relativeFrom="column">
                  <wp:posOffset>5594985</wp:posOffset>
                </wp:positionH>
                <wp:positionV relativeFrom="paragraph">
                  <wp:posOffset>38844</wp:posOffset>
                </wp:positionV>
                <wp:extent cx="925195" cy="1019175"/>
                <wp:effectExtent l="0" t="0" r="27305" b="28575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4A0CA" id="Rectangle 90" o:spid="_x0000_s1026" style="position:absolute;margin-left:440.55pt;margin-top:3.05pt;width:72.85pt;height:8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"/>
            </w:pict>
          </mc:Fallback>
        </mc:AlternateContent>
      </w:r>
      <w:r w:rsidR="004713FD" w:rsidRPr="00A83987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6E36902E" w14:textId="76A9D3CF" w:rsidR="004713FD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A83987">
        <w:rPr>
          <w:rFonts w:ascii="Arial" w:hAnsi="Arial" w:cs="Arial"/>
          <w:b/>
          <w:sz w:val="22"/>
          <w:lang w:val="es-ES"/>
        </w:rPr>
        <w:t>SOLICITUD DE  SERVICIO SOCIAL</w:t>
      </w:r>
    </w:p>
    <w:p w14:paraId="60554BD3" w14:textId="6C2FA80E" w:rsidR="0022621C" w:rsidRDefault="0022621C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A83987"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D131E7" wp14:editId="2172D709">
                <wp:simplePos x="0" y="0"/>
                <wp:positionH relativeFrom="column">
                  <wp:posOffset>5766435</wp:posOffset>
                </wp:positionH>
                <wp:positionV relativeFrom="paragraph">
                  <wp:posOffset>15240</wp:posOffset>
                </wp:positionV>
                <wp:extent cx="615315" cy="51435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E3A35" w14:textId="77777777" w:rsidR="00562B87" w:rsidRDefault="00562B87" w:rsidP="00FC6B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  <w:p w14:paraId="353414C0" w14:textId="2A0CC804" w:rsidR="00FC6B6C" w:rsidRPr="00562B87" w:rsidRDefault="00FC6B6C" w:rsidP="00FC6B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131E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454.05pt;margin-top:1.2pt;width:48.45pt;height:4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" stroked="f">
                <v:textbox>
                  <w:txbxContent>
                    <w:p w14:paraId="60AE3A35" w14:textId="77777777" w:rsidR="00562B87" w:rsidRDefault="00562B87" w:rsidP="00FC6B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  <w:p w14:paraId="353414C0" w14:textId="2A0CC804" w:rsidR="00FC6B6C" w:rsidRPr="00562B87" w:rsidRDefault="00FC6B6C" w:rsidP="00FC6B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p w14:paraId="434AD457" w14:textId="2745EC12" w:rsidR="0022621C" w:rsidRPr="00A83987" w:rsidRDefault="0022621C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</w:p>
    <w:p w14:paraId="3E46222E" w14:textId="77777777" w:rsidR="004713FD" w:rsidRPr="00A83987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239A2717" w14:textId="77777777" w:rsidR="004713FD" w:rsidRPr="00FC6B6C" w:rsidRDefault="004713FD">
      <w:pPr>
        <w:rPr>
          <w:rFonts w:ascii="Arial" w:hAnsi="Arial" w:cs="Arial"/>
          <w:b/>
          <w:u w:val="single"/>
          <w:lang w:val="es-ES"/>
        </w:rPr>
      </w:pPr>
      <w:r w:rsidRPr="00FC6B6C">
        <w:rPr>
          <w:rFonts w:ascii="Arial" w:hAnsi="Arial" w:cs="Arial"/>
          <w:b/>
          <w:u w:val="single"/>
          <w:lang w:val="es-ES"/>
        </w:rPr>
        <w:t>DATOS PERSONALES</w:t>
      </w:r>
    </w:p>
    <w:p w14:paraId="7B041FB2" w14:textId="77777777" w:rsidR="00FC6B6C" w:rsidRDefault="00FC6B6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42"/>
        <w:gridCol w:w="3118"/>
        <w:gridCol w:w="4820"/>
      </w:tblGrid>
      <w:tr w:rsidR="009560AB" w14:paraId="1CD71114" w14:textId="77777777" w:rsidTr="0022621C">
        <w:trPr>
          <w:trHeight w:val="454"/>
        </w:trPr>
        <w:tc>
          <w:tcPr>
            <w:tcW w:w="2093" w:type="dxa"/>
            <w:gridSpan w:val="2"/>
          </w:tcPr>
          <w:p w14:paraId="011211F6" w14:textId="0BA16594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Nombre completo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8080" w:type="dxa"/>
            <w:gridSpan w:val="3"/>
          </w:tcPr>
          <w:p w14:paraId="33033362" w14:textId="77777777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</w:tr>
      <w:tr w:rsidR="009560AB" w14:paraId="4A7D6F8E" w14:textId="77777777" w:rsidTr="0022621C">
        <w:trPr>
          <w:trHeight w:val="454"/>
        </w:trPr>
        <w:tc>
          <w:tcPr>
            <w:tcW w:w="2235" w:type="dxa"/>
            <w:gridSpan w:val="3"/>
          </w:tcPr>
          <w:p w14:paraId="01B6FFA1" w14:textId="1642E725" w:rsidR="009560AB" w:rsidRPr="009560AB" w:rsidRDefault="009560AB" w:rsidP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Sexo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3118" w:type="dxa"/>
          </w:tcPr>
          <w:p w14:paraId="647966AA" w14:textId="44D6F4C8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Teléfono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4820" w:type="dxa"/>
          </w:tcPr>
          <w:p w14:paraId="20647F89" w14:textId="5EC37963" w:rsidR="009560AB" w:rsidRPr="009560AB" w:rsidRDefault="009560AB" w:rsidP="0022621C">
            <w:pPr>
              <w:jc w:val="both"/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Correo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  <w:r w:rsidR="0022621C">
              <w:rPr>
                <w:rFonts w:eastAsia="Times New Roman"/>
                <w:sz w:val="20"/>
                <w:lang w:val="es-ES" w:eastAsia="es-ES"/>
              </w:rPr>
              <w:t xml:space="preserve"> </w:t>
            </w:r>
          </w:p>
        </w:tc>
      </w:tr>
      <w:tr w:rsidR="009560AB" w14:paraId="2C1BEF72" w14:textId="77777777" w:rsidTr="0022621C">
        <w:trPr>
          <w:trHeight w:val="454"/>
        </w:trPr>
        <w:tc>
          <w:tcPr>
            <w:tcW w:w="1242" w:type="dxa"/>
          </w:tcPr>
          <w:p w14:paraId="492D6AAF" w14:textId="61180833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Domicilio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8931" w:type="dxa"/>
            <w:gridSpan w:val="4"/>
          </w:tcPr>
          <w:p w14:paraId="580AA9AB" w14:textId="77777777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bookmarkStart w:id="0" w:name="_GoBack"/>
            <w:bookmarkEnd w:id="0"/>
          </w:p>
        </w:tc>
      </w:tr>
    </w:tbl>
    <w:p w14:paraId="596A4B01" w14:textId="77777777" w:rsidR="009560AB" w:rsidRDefault="009560AB">
      <w:pPr>
        <w:rPr>
          <w:rFonts w:ascii="Arial" w:hAnsi="Arial" w:cs="Arial"/>
          <w:b/>
          <w:lang w:val="es-ES"/>
        </w:rPr>
      </w:pPr>
    </w:p>
    <w:p w14:paraId="47092A44" w14:textId="77777777" w:rsidR="004713FD" w:rsidRPr="00A83987" w:rsidRDefault="004713FD">
      <w:pPr>
        <w:rPr>
          <w:rFonts w:ascii="Arial" w:hAnsi="Arial" w:cs="Arial"/>
          <w:lang w:val="es-ES"/>
        </w:rPr>
      </w:pPr>
    </w:p>
    <w:p w14:paraId="45A75948" w14:textId="77777777" w:rsidR="004713FD" w:rsidRPr="00FC6B6C" w:rsidRDefault="004713FD">
      <w:pPr>
        <w:rPr>
          <w:rFonts w:ascii="Arial" w:hAnsi="Arial" w:cs="Arial"/>
          <w:b/>
          <w:u w:val="single"/>
          <w:lang w:val="es-ES"/>
        </w:rPr>
      </w:pPr>
      <w:r w:rsidRPr="00FC6B6C">
        <w:rPr>
          <w:rFonts w:ascii="Arial" w:hAnsi="Arial" w:cs="Arial"/>
          <w:b/>
          <w:u w:val="single"/>
          <w:lang w:val="es-ES"/>
        </w:rPr>
        <w:t>ESCOLARIDAD</w:t>
      </w:r>
    </w:p>
    <w:p w14:paraId="1F38F69F" w14:textId="77777777" w:rsidR="00FC6B6C" w:rsidRDefault="00FC6B6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22"/>
        <w:gridCol w:w="3329"/>
      </w:tblGrid>
      <w:tr w:rsidR="009560AB" w14:paraId="485C967A" w14:textId="77777777" w:rsidTr="0022621C">
        <w:trPr>
          <w:trHeight w:val="454"/>
        </w:trPr>
        <w:tc>
          <w:tcPr>
            <w:tcW w:w="3371" w:type="dxa"/>
          </w:tcPr>
          <w:p w14:paraId="6A62AFE5" w14:textId="7B9D970F" w:rsidR="009560AB" w:rsidRPr="009560AB" w:rsidRDefault="009560AB" w:rsidP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 xml:space="preserve">No. de </w:t>
            </w: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Control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3371" w:type="dxa"/>
          </w:tcPr>
          <w:p w14:paraId="6702D050" w14:textId="641277A4" w:rsidR="009560AB" w:rsidRPr="009560AB" w:rsidRDefault="009560AB" w:rsidP="001174AF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Carrera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3372" w:type="dxa"/>
          </w:tcPr>
          <w:p w14:paraId="71FE6B05" w14:textId="0BF57AE7" w:rsidR="009560AB" w:rsidRPr="009560AB" w:rsidRDefault="009560AB" w:rsidP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Porcentaje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  <w:r w:rsidRPr="009560AB">
              <w:rPr>
                <w:rFonts w:eastAsia="Times New Roman"/>
                <w:b/>
                <w:sz w:val="20"/>
                <w:lang w:val="es-ES" w:eastAsia="es-ES"/>
              </w:rPr>
              <w:t xml:space="preserve">  </w:t>
            </w:r>
            <w:r>
              <w:rPr>
                <w:rFonts w:eastAsia="Times New Roman"/>
                <w:b/>
                <w:sz w:val="20"/>
                <w:lang w:val="es-ES" w:eastAsia="es-ES"/>
              </w:rPr>
              <w:t xml:space="preserve">        </w:t>
            </w:r>
            <w:r w:rsidRPr="009560AB">
              <w:rPr>
                <w:rFonts w:eastAsia="Times New Roman"/>
                <w:b/>
                <w:sz w:val="20"/>
                <w:lang w:val="es-ES" w:eastAsia="es-ES"/>
              </w:rPr>
              <w:t xml:space="preserve"> %</w:t>
            </w:r>
          </w:p>
        </w:tc>
      </w:tr>
      <w:tr w:rsidR="009560AB" w14:paraId="62B98CEA" w14:textId="77777777" w:rsidTr="0022621C">
        <w:trPr>
          <w:trHeight w:val="454"/>
        </w:trPr>
        <w:tc>
          <w:tcPr>
            <w:tcW w:w="3371" w:type="dxa"/>
          </w:tcPr>
          <w:p w14:paraId="2305A34F" w14:textId="3942A13B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Periodo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  <w:tc>
          <w:tcPr>
            <w:tcW w:w="3371" w:type="dxa"/>
          </w:tcPr>
          <w:p w14:paraId="2A56D123" w14:textId="27657A57" w:rsidR="009560AB" w:rsidRPr="009560AB" w:rsidRDefault="009560AB" w:rsidP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>
              <w:rPr>
                <w:rFonts w:eastAsia="Times New Roman"/>
                <w:b/>
                <w:sz w:val="20"/>
                <w:lang w:val="es-ES" w:eastAsia="es-ES"/>
              </w:rPr>
              <w:t>Año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  <w:r w:rsidRPr="009560AB">
              <w:rPr>
                <w:rFonts w:eastAsia="Times New Roman"/>
                <w:b/>
                <w:sz w:val="20"/>
                <w:lang w:val="es-ES" w:eastAsia="es-ES"/>
              </w:rPr>
              <w:t xml:space="preserve">  </w:t>
            </w:r>
          </w:p>
        </w:tc>
        <w:tc>
          <w:tcPr>
            <w:tcW w:w="3372" w:type="dxa"/>
          </w:tcPr>
          <w:p w14:paraId="5FA1F179" w14:textId="0877D46F" w:rsidR="009560AB" w:rsidRPr="009560AB" w:rsidRDefault="009560AB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9560AB">
              <w:rPr>
                <w:rFonts w:eastAsia="Times New Roman"/>
                <w:b/>
                <w:sz w:val="20"/>
                <w:lang w:val="es-ES" w:eastAsia="es-ES"/>
              </w:rPr>
              <w:t>Semestre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</w:tr>
    </w:tbl>
    <w:p w14:paraId="317C94C9" w14:textId="2DF493AC" w:rsidR="004713FD" w:rsidRPr="00FC6B6C" w:rsidRDefault="006E4CC8">
      <w:pPr>
        <w:rPr>
          <w:rFonts w:ascii="Arial" w:hAnsi="Arial" w:cs="Arial"/>
          <w:b/>
          <w:lang w:val="es-ES"/>
        </w:rPr>
      </w:pPr>
      <w:r w:rsidRPr="00FC6B6C">
        <w:rPr>
          <w:rFonts w:ascii="Arial" w:hAnsi="Arial" w:cs="Arial"/>
          <w:b/>
          <w:lang w:val="es-ES"/>
        </w:rPr>
        <w:t xml:space="preserve"> </w:t>
      </w:r>
      <w:r w:rsidR="004713FD" w:rsidRPr="00FC6B6C">
        <w:rPr>
          <w:rFonts w:ascii="Arial" w:hAnsi="Arial" w:cs="Arial"/>
          <w:b/>
          <w:lang w:val="es-ES"/>
        </w:rPr>
        <w:t xml:space="preserve">   </w:t>
      </w:r>
    </w:p>
    <w:p w14:paraId="1364BDE9" w14:textId="77777777" w:rsidR="004713FD" w:rsidRPr="00A83987" w:rsidRDefault="004713FD">
      <w:pPr>
        <w:rPr>
          <w:rFonts w:ascii="Arial" w:hAnsi="Arial" w:cs="Arial"/>
          <w:lang w:val="es-ES"/>
        </w:rPr>
      </w:pPr>
    </w:p>
    <w:p w14:paraId="1AD653C9" w14:textId="77777777" w:rsidR="004713FD" w:rsidRPr="00FC6B6C" w:rsidRDefault="004713FD">
      <w:pPr>
        <w:rPr>
          <w:rFonts w:ascii="Arial" w:hAnsi="Arial" w:cs="Arial"/>
          <w:b/>
          <w:u w:val="single"/>
          <w:lang w:val="es-ES"/>
        </w:rPr>
      </w:pPr>
      <w:r w:rsidRPr="00FC6B6C">
        <w:rPr>
          <w:rFonts w:ascii="Arial" w:hAnsi="Arial" w:cs="Arial"/>
          <w:b/>
          <w:u w:val="single"/>
          <w:lang w:val="es-ES"/>
        </w:rPr>
        <w:t>DATOS DEL PROGRAMA</w:t>
      </w:r>
    </w:p>
    <w:p w14:paraId="168876E0" w14:textId="77777777" w:rsidR="001174AF" w:rsidRDefault="001174AF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93"/>
      </w:tblGrid>
      <w:tr w:rsidR="001174AF" w14:paraId="40B640BD" w14:textId="77777777" w:rsidTr="0022621C">
        <w:trPr>
          <w:trHeight w:val="454"/>
        </w:trPr>
        <w:tc>
          <w:tcPr>
            <w:tcW w:w="10114" w:type="dxa"/>
            <w:gridSpan w:val="2"/>
          </w:tcPr>
          <w:p w14:paraId="6D00547D" w14:textId="0AD8E154" w:rsidR="001174AF" w:rsidRPr="001174AF" w:rsidRDefault="001174AF">
            <w:pPr>
              <w:rPr>
                <w:rFonts w:eastAsia="Times New Roman"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Dependencia Oficial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  <w:r>
              <w:rPr>
                <w:rFonts w:eastAsia="Times New Roman"/>
                <w:b/>
                <w:sz w:val="20"/>
                <w:lang w:val="es-ES" w:eastAsia="es-ES"/>
              </w:rPr>
              <w:t xml:space="preserve"> </w:t>
            </w:r>
          </w:p>
        </w:tc>
      </w:tr>
      <w:tr w:rsidR="001174AF" w14:paraId="53DBA87D" w14:textId="77777777" w:rsidTr="0022621C">
        <w:trPr>
          <w:trHeight w:val="454"/>
        </w:trPr>
        <w:tc>
          <w:tcPr>
            <w:tcW w:w="10114" w:type="dxa"/>
            <w:gridSpan w:val="2"/>
          </w:tcPr>
          <w:p w14:paraId="2F2C5C3F" w14:textId="59DB5D91" w:rsidR="001174AF" w:rsidRPr="001174AF" w:rsidRDefault="001174AF">
            <w:pPr>
              <w:rPr>
                <w:rFonts w:eastAsia="Times New Roman"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Responsable del programa</w:t>
            </w:r>
            <w:r w:rsidRPr="001174AF">
              <w:rPr>
                <w:rFonts w:eastAsia="Times New Roman"/>
                <w:sz w:val="20"/>
                <w:lang w:val="es-ES" w:eastAsia="es-ES"/>
              </w:rPr>
              <w:t xml:space="preserve">: </w:t>
            </w:r>
          </w:p>
        </w:tc>
      </w:tr>
      <w:tr w:rsidR="001174AF" w14:paraId="00E396B6" w14:textId="77777777" w:rsidTr="0022621C">
        <w:trPr>
          <w:trHeight w:val="454"/>
        </w:trPr>
        <w:tc>
          <w:tcPr>
            <w:tcW w:w="10114" w:type="dxa"/>
            <w:gridSpan w:val="2"/>
          </w:tcPr>
          <w:p w14:paraId="01C1BFB1" w14:textId="4FA16EAC" w:rsidR="001174AF" w:rsidRPr="001174AF" w:rsidRDefault="001174AF">
            <w:pPr>
              <w:rPr>
                <w:rFonts w:eastAsia="Times New Roman"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Nombre del Programa</w:t>
            </w:r>
            <w:r w:rsidRPr="001174AF">
              <w:rPr>
                <w:rFonts w:eastAsia="Times New Roman"/>
                <w:sz w:val="20"/>
                <w:lang w:val="es-ES" w:eastAsia="es-ES"/>
              </w:rPr>
              <w:t xml:space="preserve">: </w:t>
            </w:r>
          </w:p>
        </w:tc>
      </w:tr>
      <w:tr w:rsidR="001174AF" w14:paraId="316CA1E4" w14:textId="77777777" w:rsidTr="0022621C">
        <w:trPr>
          <w:trHeight w:val="454"/>
        </w:trPr>
        <w:tc>
          <w:tcPr>
            <w:tcW w:w="5057" w:type="dxa"/>
          </w:tcPr>
          <w:p w14:paraId="36197A72" w14:textId="3D490A37" w:rsidR="001174AF" w:rsidRPr="001174AF" w:rsidRDefault="001174AF" w:rsidP="001174AF">
            <w:pPr>
              <w:rPr>
                <w:rFonts w:eastAsia="Times New Roman"/>
                <w:b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 xml:space="preserve">Mes </w:t>
            </w:r>
            <w:r>
              <w:rPr>
                <w:rFonts w:eastAsia="Times New Roman"/>
                <w:b/>
                <w:sz w:val="20"/>
                <w:lang w:val="es-ES" w:eastAsia="es-ES"/>
              </w:rPr>
              <w:t>de Inicio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  <w:r w:rsidRPr="001174AF">
              <w:rPr>
                <w:rFonts w:eastAsia="Times New Roman"/>
                <w:b/>
                <w:sz w:val="20"/>
                <w:lang w:val="es-ES" w:eastAsia="es-ES"/>
              </w:rPr>
              <w:t xml:space="preserve"> </w:t>
            </w:r>
          </w:p>
        </w:tc>
        <w:tc>
          <w:tcPr>
            <w:tcW w:w="5057" w:type="dxa"/>
          </w:tcPr>
          <w:p w14:paraId="0A7B25FA" w14:textId="76D75445" w:rsidR="001174AF" w:rsidRPr="001174AF" w:rsidRDefault="001174AF">
            <w:pPr>
              <w:rPr>
                <w:rFonts w:eastAsia="Times New Roman"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Mes de Terminación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</w:tr>
      <w:tr w:rsidR="001174AF" w14:paraId="587F35ED" w14:textId="77777777" w:rsidTr="0022621C">
        <w:trPr>
          <w:trHeight w:val="454"/>
        </w:trPr>
        <w:tc>
          <w:tcPr>
            <w:tcW w:w="10114" w:type="dxa"/>
            <w:gridSpan w:val="2"/>
          </w:tcPr>
          <w:p w14:paraId="14A9FDED" w14:textId="3B084921" w:rsidR="0022621C" w:rsidRPr="001174AF" w:rsidRDefault="001174AF" w:rsidP="0022621C">
            <w:pPr>
              <w:rPr>
                <w:rFonts w:eastAsia="Times New Roman"/>
                <w:sz w:val="20"/>
                <w:lang w:val="es-ES" w:eastAsia="es-ES"/>
              </w:rPr>
            </w:pPr>
            <w:r w:rsidRPr="001174AF">
              <w:rPr>
                <w:rFonts w:eastAsia="Times New Roman"/>
                <w:b/>
                <w:sz w:val="20"/>
                <w:lang w:val="es-ES" w:eastAsia="es-ES"/>
              </w:rPr>
              <w:t>Actividades a realizar</w:t>
            </w:r>
            <w:r w:rsidRPr="001174AF">
              <w:rPr>
                <w:rFonts w:eastAsia="Times New Roman"/>
                <w:sz w:val="20"/>
                <w:lang w:val="es-ES" w:eastAsia="es-ES"/>
              </w:rPr>
              <w:t>:</w:t>
            </w:r>
          </w:p>
        </w:tc>
      </w:tr>
    </w:tbl>
    <w:p w14:paraId="12312EBD" w14:textId="77777777" w:rsidR="004713FD" w:rsidRPr="00FC6B6C" w:rsidRDefault="004713FD">
      <w:pPr>
        <w:rPr>
          <w:rFonts w:ascii="Arial" w:hAnsi="Arial" w:cs="Arial"/>
          <w:b/>
          <w:lang w:val="es-ES"/>
        </w:rPr>
      </w:pPr>
    </w:p>
    <w:p w14:paraId="0EF77CF6" w14:textId="1181B067" w:rsidR="004713FD" w:rsidRDefault="00FC6B6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</w:t>
      </w:r>
      <w:r w:rsidR="004713FD" w:rsidRPr="00FC6B6C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           </w:t>
      </w:r>
    </w:p>
    <w:p w14:paraId="4AC2A0EC" w14:textId="436FB8EB" w:rsidR="00FC6B6C" w:rsidRDefault="004713FD" w:rsidP="00FC6B6C">
      <w:pPr>
        <w:rPr>
          <w:rFonts w:ascii="Arial" w:hAnsi="Arial" w:cs="Arial"/>
          <w:b/>
          <w:lang w:val="es-ES"/>
        </w:rPr>
      </w:pPr>
      <w:r w:rsidRPr="00A83987">
        <w:rPr>
          <w:rFonts w:ascii="Arial" w:hAnsi="Arial" w:cs="Arial"/>
          <w:b/>
          <w:lang w:val="es-ES"/>
        </w:rPr>
        <w:t xml:space="preserve">Tipo de programa </w:t>
      </w:r>
      <w:r w:rsidR="0022621C" w:rsidRPr="0022621C">
        <w:rPr>
          <w:rFonts w:ascii="Arial" w:hAnsi="Arial" w:cs="Arial"/>
          <w:lang w:val="es-ES"/>
        </w:rPr>
        <w:t>(marque con una X)</w:t>
      </w:r>
      <w:r w:rsidR="0022621C">
        <w:rPr>
          <w:rFonts w:ascii="Arial" w:hAnsi="Arial" w:cs="Arial"/>
          <w:lang w:val="es-ES"/>
        </w:rPr>
        <w:t>:</w:t>
      </w:r>
    </w:p>
    <w:p w14:paraId="68A35E58" w14:textId="77777777" w:rsidR="00FC6B6C" w:rsidRDefault="00FC6B6C" w:rsidP="00FC6B6C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591"/>
        <w:gridCol w:w="3378"/>
      </w:tblGrid>
      <w:tr w:rsidR="001174AF" w14:paraId="5AC6BF19" w14:textId="77777777" w:rsidTr="0022621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145E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3C8E4885" w14:textId="3BB2F90F" w:rsidR="001174AF" w:rsidRPr="0022621C" w:rsidRDefault="0022621C" w:rsidP="00B81E72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>Educación</w:t>
            </w:r>
            <w:r w:rsidR="006B175B">
              <w:rPr>
                <w:rFonts w:eastAsia="Times New Roman"/>
                <w:sz w:val="20"/>
                <w:lang w:val="es-ES" w:eastAsia="es-ES"/>
              </w:rPr>
              <w:t>/ Asesorías / Capacitación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DF26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FFD7D90" w14:textId="17E85F04" w:rsidR="001174AF" w:rsidRPr="0022621C" w:rsidRDefault="0022621C" w:rsidP="006B175B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 xml:space="preserve">Apoyo </w:t>
            </w:r>
            <w:r w:rsidR="006B175B">
              <w:rPr>
                <w:rFonts w:eastAsia="Times New Roman"/>
                <w:sz w:val="20"/>
                <w:lang w:val="es-ES" w:eastAsia="es-ES"/>
              </w:rPr>
              <w:t>a</w:t>
            </w:r>
            <w:r w:rsidRPr="0022621C">
              <w:rPr>
                <w:rFonts w:eastAsia="Times New Roman"/>
                <w:sz w:val="20"/>
                <w:lang w:val="es-ES" w:eastAsia="es-ES"/>
              </w:rPr>
              <w:t xml:space="preserve">dministrativo                              </w:t>
            </w:r>
          </w:p>
        </w:tc>
      </w:tr>
      <w:tr w:rsidR="001174AF" w14:paraId="48BCC317" w14:textId="77777777" w:rsidTr="0022621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0E5B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6B997E97" w14:textId="4727E8A0" w:rsidR="001174AF" w:rsidRPr="0022621C" w:rsidRDefault="0022621C" w:rsidP="006B175B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>Actividades</w:t>
            </w:r>
            <w:r w:rsidR="006B175B">
              <w:rPr>
                <w:rFonts w:eastAsia="Times New Roman"/>
                <w:sz w:val="20"/>
                <w:lang w:val="es-ES" w:eastAsia="es-ES"/>
              </w:rPr>
              <w:t xml:space="preserve"> docentes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5645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DEC992B" w14:textId="55F6762E" w:rsidR="001174AF" w:rsidRPr="0022621C" w:rsidRDefault="0022621C" w:rsidP="00B81E72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 xml:space="preserve">Desarrollo </w:t>
            </w:r>
            <w:r w:rsidR="00B81E72">
              <w:rPr>
                <w:rFonts w:eastAsia="Times New Roman"/>
                <w:sz w:val="20"/>
                <w:lang w:val="es-ES" w:eastAsia="es-ES"/>
              </w:rPr>
              <w:t>comunitario</w:t>
            </w:r>
          </w:p>
        </w:tc>
      </w:tr>
      <w:tr w:rsidR="001174AF" w14:paraId="12ABF6ED" w14:textId="77777777" w:rsidTr="0022621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133D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4E0FC262" w14:textId="2D171E5D" w:rsidR="001174AF" w:rsidRPr="0022621C" w:rsidRDefault="0022621C" w:rsidP="006B175B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>Actividades</w:t>
            </w:r>
            <w:r w:rsidR="006B175B">
              <w:rPr>
                <w:rFonts w:eastAsia="Times New Roman"/>
                <w:sz w:val="20"/>
                <w:lang w:val="es-ES" w:eastAsia="es-ES"/>
              </w:rPr>
              <w:t xml:space="preserve"> </w:t>
            </w:r>
            <w:r w:rsidR="006B175B" w:rsidRPr="0022621C">
              <w:rPr>
                <w:rFonts w:eastAsia="Times New Roman"/>
                <w:sz w:val="20"/>
                <w:lang w:val="es-ES" w:eastAsia="es-ES"/>
              </w:rPr>
              <w:t>deportivas</w:t>
            </w:r>
            <w:r w:rsidR="006B175B">
              <w:rPr>
                <w:rFonts w:eastAsia="Times New Roman"/>
                <w:sz w:val="20"/>
                <w:lang w:val="es-ES" w:eastAsia="es-ES"/>
              </w:rPr>
              <w:t>/</w:t>
            </w:r>
            <w:r w:rsidR="006B175B" w:rsidRPr="0022621C">
              <w:rPr>
                <w:rFonts w:eastAsia="Times New Roman"/>
                <w:sz w:val="20"/>
                <w:lang w:val="es-ES" w:eastAsia="es-ES"/>
              </w:rPr>
              <w:t>cívicas</w:t>
            </w:r>
            <w:r w:rsidR="006B175B">
              <w:rPr>
                <w:rFonts w:eastAsia="Times New Roman"/>
                <w:sz w:val="20"/>
                <w:lang w:val="es-ES" w:eastAsia="es-ES"/>
              </w:rPr>
              <w:t>/</w:t>
            </w:r>
            <w:r w:rsidRPr="0022621C">
              <w:rPr>
                <w:rFonts w:eastAsia="Times New Roman"/>
                <w:sz w:val="20"/>
                <w:lang w:val="es-ES" w:eastAsia="es-ES"/>
              </w:rPr>
              <w:t>culturales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FE6B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44D4063" w14:textId="606CD900" w:rsidR="001174AF" w:rsidRPr="0022621C" w:rsidRDefault="0022621C" w:rsidP="00B81E72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 xml:space="preserve">Desarrollo </w:t>
            </w:r>
            <w:r w:rsidR="00B81E72">
              <w:rPr>
                <w:rFonts w:eastAsia="Times New Roman"/>
                <w:sz w:val="20"/>
                <w:lang w:val="es-ES" w:eastAsia="es-ES"/>
              </w:rPr>
              <w:t>s</w:t>
            </w:r>
            <w:r w:rsidRPr="0022621C">
              <w:rPr>
                <w:rFonts w:eastAsia="Times New Roman"/>
                <w:sz w:val="20"/>
                <w:lang w:val="es-ES" w:eastAsia="es-ES"/>
              </w:rPr>
              <w:t>ustentable</w:t>
            </w:r>
          </w:p>
        </w:tc>
      </w:tr>
      <w:tr w:rsidR="001174AF" w14:paraId="149B12D5" w14:textId="77777777" w:rsidTr="0022621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9738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4BB2373B" w14:textId="5DCB6389" w:rsidR="001174AF" w:rsidRPr="0022621C" w:rsidRDefault="0022621C" w:rsidP="006B175B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 xml:space="preserve">Actividades </w:t>
            </w:r>
            <w:r w:rsidR="006B175B">
              <w:rPr>
                <w:rFonts w:eastAsia="Times New Roman"/>
                <w:sz w:val="20"/>
                <w:lang w:val="es-ES" w:eastAsia="es-ES"/>
              </w:rPr>
              <w:t>técnicas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DE4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29EE3EF" w14:textId="5A5A2530" w:rsidR="006B175B" w:rsidRPr="0022621C" w:rsidRDefault="006B175B" w:rsidP="00FC6B6C">
            <w:pPr>
              <w:rPr>
                <w:rFonts w:eastAsia="Times New Roman"/>
                <w:sz w:val="20"/>
                <w:lang w:val="es-ES" w:eastAsia="es-ES"/>
              </w:rPr>
            </w:pPr>
            <w:r>
              <w:rPr>
                <w:rFonts w:eastAsia="Times New Roman"/>
                <w:sz w:val="20"/>
                <w:lang w:val="es-ES" w:eastAsia="es-ES"/>
              </w:rPr>
              <w:t>Investigación</w:t>
            </w:r>
          </w:p>
        </w:tc>
      </w:tr>
      <w:tr w:rsidR="001174AF" w14:paraId="6A2737E9" w14:textId="77777777" w:rsidTr="0022621C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220A" w14:textId="2DA2D1DF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30DC9700" w14:textId="2389070C" w:rsidR="001174AF" w:rsidRPr="0022621C" w:rsidRDefault="0022621C" w:rsidP="00FC6B6C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>Apoyo a la salud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ABC6" w14:textId="77777777" w:rsidR="001174AF" w:rsidRPr="0022621C" w:rsidRDefault="001174AF" w:rsidP="0022621C">
            <w:pPr>
              <w:jc w:val="center"/>
              <w:rPr>
                <w:rFonts w:eastAsia="Times New Roman"/>
                <w:b/>
                <w:sz w:val="20"/>
                <w:lang w:val="es-ES" w:eastAsia="es-ES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75F9D6D" w14:textId="575FC6A2" w:rsidR="001174AF" w:rsidRPr="0022621C" w:rsidRDefault="0022621C" w:rsidP="00FC6B6C">
            <w:pPr>
              <w:rPr>
                <w:rFonts w:eastAsia="Times New Roman"/>
                <w:sz w:val="20"/>
                <w:lang w:val="es-ES" w:eastAsia="es-ES"/>
              </w:rPr>
            </w:pPr>
            <w:r w:rsidRPr="0022621C">
              <w:rPr>
                <w:rFonts w:eastAsia="Times New Roman"/>
                <w:sz w:val="20"/>
                <w:lang w:val="es-ES" w:eastAsia="es-ES"/>
              </w:rPr>
              <w:t>Otros</w:t>
            </w:r>
          </w:p>
        </w:tc>
      </w:tr>
    </w:tbl>
    <w:p w14:paraId="542AF066" w14:textId="60A96CE5" w:rsidR="004713FD" w:rsidRPr="00A83987" w:rsidRDefault="004713FD" w:rsidP="0022621C">
      <w:pPr>
        <w:spacing w:line="480" w:lineRule="auto"/>
        <w:rPr>
          <w:rFonts w:ascii="Arial" w:hAnsi="Arial" w:cs="Arial"/>
          <w:lang w:val="es-ES"/>
        </w:rPr>
      </w:pPr>
    </w:p>
    <w:sectPr w:rsidR="004713FD" w:rsidRPr="00A83987">
      <w:headerReference w:type="default" r:id="rId7"/>
      <w:footerReference w:type="default" r:id="rId8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A4144" w14:textId="77777777" w:rsidR="00BB0D67" w:rsidRDefault="00BB0D67">
      <w:r>
        <w:separator/>
      </w:r>
    </w:p>
  </w:endnote>
  <w:endnote w:type="continuationSeparator" w:id="0">
    <w:p w14:paraId="18EABCE2" w14:textId="77777777" w:rsidR="00BB0D67" w:rsidRDefault="00BB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97BCD" w14:textId="02D8B7EB" w:rsidR="004713FD" w:rsidRPr="004B72CB" w:rsidRDefault="004713FD">
    <w:pPr>
      <w:rPr>
        <w:rFonts w:ascii="Arial" w:hAnsi="Arial" w:cs="Arial"/>
        <w:sz w:val="16"/>
        <w:szCs w:val="16"/>
        <w:lang w:val="en-GB"/>
      </w:rPr>
    </w:pPr>
  </w:p>
  <w:p w14:paraId="278F389F" w14:textId="77777777"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84F55" w14:textId="77777777" w:rsidR="00BB0D67" w:rsidRDefault="00BB0D67">
      <w:r>
        <w:separator/>
      </w:r>
    </w:p>
  </w:footnote>
  <w:footnote w:type="continuationSeparator" w:id="0">
    <w:p w14:paraId="62F8C648" w14:textId="77777777" w:rsidR="00BB0D67" w:rsidRDefault="00BB0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35" w:type="dxa"/>
      <w:jc w:val="center"/>
      <w:tblLayout w:type="fixed"/>
      <w:tblLook w:val="0000" w:firstRow="0" w:lastRow="0" w:firstColumn="0" w:lastColumn="0" w:noHBand="0" w:noVBand="0"/>
    </w:tblPr>
    <w:tblGrid>
      <w:gridCol w:w="2338"/>
      <w:gridCol w:w="4962"/>
      <w:gridCol w:w="2835"/>
    </w:tblGrid>
    <w:tr w:rsidR="001F03AC" w:rsidRPr="00F47981" w14:paraId="43CB9F66" w14:textId="77777777" w:rsidTr="00217C28">
      <w:trPr>
        <w:trHeight w:val="454"/>
        <w:jc w:val="center"/>
      </w:trPr>
      <w:tc>
        <w:tcPr>
          <w:tcW w:w="2338" w:type="dxa"/>
          <w:tcBorders>
            <w:top w:val="single" w:sz="12" w:space="0" w:color="808080" w:themeColor="background1" w:themeShade="80"/>
            <w:left w:val="single" w:sz="12" w:space="0" w:color="808080" w:themeColor="background1" w:themeShade="80"/>
            <w:bottom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00B1C505" w14:textId="464CC701" w:rsidR="001F03AC" w:rsidRPr="00C87756" w:rsidRDefault="001F03AC" w:rsidP="00E12650">
          <w:pPr>
            <w:pStyle w:val="Piedepgina"/>
            <w:jc w:val="center"/>
            <w:rPr>
              <w:sz w:val="22"/>
            </w:rPr>
          </w:pPr>
          <w:r w:rsidRPr="00C87756">
            <w:rPr>
              <w:sz w:val="22"/>
            </w:rPr>
            <w:t>Revisión 0</w:t>
          </w:r>
          <w:r w:rsidR="00E12650">
            <w:rPr>
              <w:sz w:val="22"/>
            </w:rPr>
            <w:t>4</w:t>
          </w:r>
        </w:p>
      </w:tc>
      <w:tc>
        <w:tcPr>
          <w:tcW w:w="4962" w:type="dxa"/>
          <w:vMerge w:val="restart"/>
          <w:tcBorders>
            <w:top w:val="single" w:sz="12" w:space="0" w:color="808080" w:themeColor="background1" w:themeShade="80"/>
            <w:left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3EE0021F" w14:textId="77777777" w:rsidR="001F03AC" w:rsidRDefault="001F03AC" w:rsidP="001F03AC">
          <w:pPr>
            <w:pStyle w:val="Encabezado"/>
            <w:ind w:left="-212" w:firstLine="212"/>
            <w:jc w:val="center"/>
            <w:rPr>
              <w:b/>
            </w:rPr>
          </w:pPr>
          <w:r>
            <w:rPr>
              <w:b/>
            </w:rPr>
            <w:t>FORMATO</w:t>
          </w:r>
        </w:p>
        <w:p w14:paraId="32BE26AC" w14:textId="77777777" w:rsidR="001F03AC" w:rsidRPr="00980109" w:rsidRDefault="001F03AC" w:rsidP="001F03AC">
          <w:pPr>
            <w:pStyle w:val="Encabezado"/>
            <w:ind w:left="-212" w:firstLine="212"/>
            <w:jc w:val="center"/>
            <w:rPr>
              <w:b/>
            </w:rPr>
          </w:pPr>
          <w:r>
            <w:rPr>
              <w:b/>
            </w:rPr>
            <w:t xml:space="preserve"> SOLICITUD DE </w:t>
          </w:r>
          <w:r w:rsidRPr="003E1A32">
            <w:rPr>
              <w:b/>
            </w:rPr>
            <w:t>SERVICIO SOCIAL</w:t>
          </w:r>
        </w:p>
      </w:tc>
      <w:tc>
        <w:tcPr>
          <w:tcW w:w="2835" w:type="dxa"/>
          <w:vMerge w:val="restart"/>
          <w:tcBorders>
            <w:top w:val="single" w:sz="12" w:space="0" w:color="808080" w:themeColor="background1" w:themeShade="80"/>
            <w:left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43DE5765" w14:textId="77777777" w:rsidR="001F03AC" w:rsidRPr="00F47981" w:rsidRDefault="001F03AC" w:rsidP="001F03AC">
          <w:pPr>
            <w:pStyle w:val="Piedepgina"/>
            <w:jc w:val="center"/>
            <w:rPr>
              <w:b/>
            </w:rPr>
          </w:pPr>
          <w:r w:rsidRPr="00F47981">
            <w:rPr>
              <w:noProof/>
              <w:lang w:val="es-MX" w:eastAsia="es-MX"/>
            </w:rPr>
            <w:drawing>
              <wp:inline distT="0" distB="0" distL="0" distR="0" wp14:anchorId="46A8704F" wp14:editId="46E9651C">
                <wp:extent cx="1168842" cy="761518"/>
                <wp:effectExtent l="0" t="0" r="0" b="635"/>
                <wp:docPr id="6" name="Imagen 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77840AD-3EAE-4ECA-BC0D-E5EB333B651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77840AD-3EAE-4ECA-BC0D-E5EB333B651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437" cy="766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03AC" w:rsidRPr="00F47981" w14:paraId="1080D238" w14:textId="77777777" w:rsidTr="00217C28">
      <w:trPr>
        <w:trHeight w:val="454"/>
        <w:jc w:val="center"/>
      </w:trPr>
      <w:tc>
        <w:tcPr>
          <w:tcW w:w="2338" w:type="dxa"/>
          <w:tcBorders>
            <w:top w:val="single" w:sz="12" w:space="0" w:color="808080" w:themeColor="background1" w:themeShade="80"/>
            <w:left w:val="single" w:sz="12" w:space="0" w:color="808080" w:themeColor="background1" w:themeShade="80"/>
            <w:bottom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75AEE07F" w14:textId="77777777" w:rsidR="001F03AC" w:rsidRPr="00C87756" w:rsidRDefault="001F03AC" w:rsidP="001F03AC">
          <w:pPr>
            <w:pStyle w:val="Piedepgina"/>
            <w:jc w:val="center"/>
            <w:rPr>
              <w:sz w:val="22"/>
            </w:rPr>
          </w:pPr>
          <w:r>
            <w:rPr>
              <w:sz w:val="22"/>
            </w:rPr>
            <w:t>ITGAM-VI-002-01</w:t>
          </w:r>
        </w:p>
      </w:tc>
      <w:tc>
        <w:tcPr>
          <w:tcW w:w="4962" w:type="dxa"/>
          <w:vMerge/>
          <w:tcBorders>
            <w:left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50E75D2D" w14:textId="77777777" w:rsidR="001F03AC" w:rsidRPr="00F47981" w:rsidRDefault="001F03AC" w:rsidP="001F03AC">
          <w:pPr>
            <w:pStyle w:val="Piedepgina"/>
            <w:jc w:val="center"/>
          </w:pPr>
        </w:p>
      </w:tc>
      <w:tc>
        <w:tcPr>
          <w:tcW w:w="2835" w:type="dxa"/>
          <w:vMerge/>
          <w:tcBorders>
            <w:left w:val="single" w:sz="12" w:space="0" w:color="808080" w:themeColor="background1" w:themeShade="80"/>
            <w:right w:val="single" w:sz="12" w:space="0" w:color="808080" w:themeColor="background1" w:themeShade="80"/>
          </w:tcBorders>
        </w:tcPr>
        <w:p w14:paraId="56EE56B2" w14:textId="77777777" w:rsidR="001F03AC" w:rsidRPr="00F47981" w:rsidRDefault="001F03AC" w:rsidP="001F03AC">
          <w:pPr>
            <w:pStyle w:val="Piedepgina"/>
            <w:jc w:val="center"/>
            <w:rPr>
              <w:b/>
            </w:rPr>
          </w:pPr>
        </w:p>
      </w:tc>
    </w:tr>
    <w:tr w:rsidR="001F03AC" w:rsidRPr="00F47981" w14:paraId="0E1E978B" w14:textId="77777777" w:rsidTr="00217C28">
      <w:trPr>
        <w:trHeight w:val="454"/>
        <w:jc w:val="center"/>
      </w:trPr>
      <w:tc>
        <w:tcPr>
          <w:tcW w:w="2338" w:type="dxa"/>
          <w:tcBorders>
            <w:top w:val="single" w:sz="12" w:space="0" w:color="808080" w:themeColor="background1" w:themeShade="80"/>
            <w:left w:val="single" w:sz="12" w:space="0" w:color="808080" w:themeColor="background1" w:themeShade="80"/>
            <w:bottom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sdt>
          <w:sdtPr>
            <w:rPr>
              <w:sz w:val="22"/>
            </w:r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14:paraId="390D62DF" w14:textId="2562250C" w:rsidR="001F03AC" w:rsidRPr="006E4CC8" w:rsidRDefault="001F03AC" w:rsidP="006E4CC8">
              <w:pPr>
                <w:pStyle w:val="Encabezado"/>
                <w:jc w:val="center"/>
                <w:rPr>
                  <w:bCs/>
                  <w:sz w:val="22"/>
                </w:rPr>
              </w:pPr>
              <w:r w:rsidRPr="00C87756">
                <w:rPr>
                  <w:sz w:val="22"/>
                  <w:lang w:val="es-ES"/>
                </w:rPr>
                <w:t xml:space="preserve">Página </w:t>
              </w:r>
              <w:r w:rsidRPr="00C87756">
                <w:rPr>
                  <w:bCs/>
                  <w:sz w:val="22"/>
                </w:rPr>
                <w:fldChar w:fldCharType="begin"/>
              </w:r>
              <w:r w:rsidRPr="00C87756">
                <w:rPr>
                  <w:bCs/>
                  <w:sz w:val="22"/>
                </w:rPr>
                <w:instrText>PAGE</w:instrText>
              </w:r>
              <w:r w:rsidRPr="00C87756">
                <w:rPr>
                  <w:bCs/>
                  <w:sz w:val="22"/>
                </w:rPr>
                <w:fldChar w:fldCharType="separate"/>
              </w:r>
              <w:r w:rsidR="00E12650">
                <w:rPr>
                  <w:bCs/>
                  <w:noProof/>
                  <w:sz w:val="22"/>
                </w:rPr>
                <w:t>1</w:t>
              </w:r>
              <w:r w:rsidRPr="00C87756">
                <w:rPr>
                  <w:bCs/>
                  <w:sz w:val="22"/>
                </w:rPr>
                <w:fldChar w:fldCharType="end"/>
              </w:r>
              <w:r w:rsidRPr="00C87756">
                <w:rPr>
                  <w:sz w:val="22"/>
                  <w:lang w:val="es-ES"/>
                </w:rPr>
                <w:t xml:space="preserve"> de </w:t>
              </w:r>
              <w:r w:rsidR="006E4CC8">
                <w:rPr>
                  <w:bCs/>
                  <w:sz w:val="22"/>
                </w:rPr>
                <w:t>1</w:t>
              </w:r>
            </w:p>
          </w:sdtContent>
        </w:sdt>
      </w:tc>
      <w:tc>
        <w:tcPr>
          <w:tcW w:w="4962" w:type="dxa"/>
          <w:vMerge/>
          <w:tcBorders>
            <w:left w:val="single" w:sz="12" w:space="0" w:color="808080" w:themeColor="background1" w:themeShade="80"/>
            <w:bottom w:val="single" w:sz="12" w:space="0" w:color="808080" w:themeColor="background1" w:themeShade="80"/>
            <w:right w:val="single" w:sz="12" w:space="0" w:color="808080" w:themeColor="background1" w:themeShade="80"/>
          </w:tcBorders>
          <w:vAlign w:val="center"/>
        </w:tcPr>
        <w:p w14:paraId="5196C526" w14:textId="77777777" w:rsidR="001F03AC" w:rsidRPr="00F47981" w:rsidRDefault="001F03AC" w:rsidP="001F03AC">
          <w:pPr>
            <w:pStyle w:val="Piedepgina"/>
            <w:jc w:val="center"/>
          </w:pPr>
        </w:p>
      </w:tc>
      <w:tc>
        <w:tcPr>
          <w:tcW w:w="2835" w:type="dxa"/>
          <w:vMerge/>
          <w:tcBorders>
            <w:left w:val="single" w:sz="12" w:space="0" w:color="808080" w:themeColor="background1" w:themeShade="80"/>
            <w:bottom w:val="single" w:sz="12" w:space="0" w:color="808080" w:themeColor="background1" w:themeShade="80"/>
            <w:right w:val="single" w:sz="12" w:space="0" w:color="808080" w:themeColor="background1" w:themeShade="80"/>
          </w:tcBorders>
        </w:tcPr>
        <w:p w14:paraId="20162F3A" w14:textId="77777777" w:rsidR="001F03AC" w:rsidRPr="00F47981" w:rsidRDefault="001F03AC" w:rsidP="001F03AC">
          <w:pPr>
            <w:pStyle w:val="Piedepgina"/>
            <w:jc w:val="center"/>
            <w:rPr>
              <w:b/>
            </w:rPr>
          </w:pPr>
        </w:p>
      </w:tc>
    </w:tr>
  </w:tbl>
  <w:p w14:paraId="6273F708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7AD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21FC6"/>
    <w:rsid w:val="00036DA6"/>
    <w:rsid w:val="000E4CE9"/>
    <w:rsid w:val="001174AF"/>
    <w:rsid w:val="001319FB"/>
    <w:rsid w:val="001B06BE"/>
    <w:rsid w:val="001D1972"/>
    <w:rsid w:val="001F03AC"/>
    <w:rsid w:val="001F7743"/>
    <w:rsid w:val="00203F50"/>
    <w:rsid w:val="0022621C"/>
    <w:rsid w:val="002361FD"/>
    <w:rsid w:val="002C2E15"/>
    <w:rsid w:val="00316BC5"/>
    <w:rsid w:val="00340DFF"/>
    <w:rsid w:val="0034241F"/>
    <w:rsid w:val="0035382A"/>
    <w:rsid w:val="00361680"/>
    <w:rsid w:val="003675AC"/>
    <w:rsid w:val="003F0159"/>
    <w:rsid w:val="003F4AD7"/>
    <w:rsid w:val="004476D3"/>
    <w:rsid w:val="00471154"/>
    <w:rsid w:val="004713FD"/>
    <w:rsid w:val="004E7AFD"/>
    <w:rsid w:val="004F0CC8"/>
    <w:rsid w:val="00503790"/>
    <w:rsid w:val="00562B87"/>
    <w:rsid w:val="00594D7A"/>
    <w:rsid w:val="00594F83"/>
    <w:rsid w:val="005B4A70"/>
    <w:rsid w:val="00610304"/>
    <w:rsid w:val="00642FDA"/>
    <w:rsid w:val="00661E6D"/>
    <w:rsid w:val="006B175B"/>
    <w:rsid w:val="006E4CC8"/>
    <w:rsid w:val="0073662D"/>
    <w:rsid w:val="00833C4D"/>
    <w:rsid w:val="00873B03"/>
    <w:rsid w:val="008A22B0"/>
    <w:rsid w:val="009534E4"/>
    <w:rsid w:val="009559C7"/>
    <w:rsid w:val="009560AB"/>
    <w:rsid w:val="009A617F"/>
    <w:rsid w:val="009D216E"/>
    <w:rsid w:val="00A037AE"/>
    <w:rsid w:val="00A45DD0"/>
    <w:rsid w:val="00A67861"/>
    <w:rsid w:val="00A678BE"/>
    <w:rsid w:val="00A83987"/>
    <w:rsid w:val="00AA35FA"/>
    <w:rsid w:val="00AA55B8"/>
    <w:rsid w:val="00AC5180"/>
    <w:rsid w:val="00AD77E6"/>
    <w:rsid w:val="00AE7802"/>
    <w:rsid w:val="00B25C13"/>
    <w:rsid w:val="00B81E72"/>
    <w:rsid w:val="00BB0D67"/>
    <w:rsid w:val="00BC4EB1"/>
    <w:rsid w:val="00C26195"/>
    <w:rsid w:val="00C67AE6"/>
    <w:rsid w:val="00C76EC4"/>
    <w:rsid w:val="00D269BB"/>
    <w:rsid w:val="00D64923"/>
    <w:rsid w:val="00DC4C57"/>
    <w:rsid w:val="00DE15DE"/>
    <w:rsid w:val="00E12650"/>
    <w:rsid w:val="00E57CE4"/>
    <w:rsid w:val="00EE036A"/>
    <w:rsid w:val="00FC6B6C"/>
    <w:rsid w:val="00FD4B81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63731"/>
  <w14:defaultImageDpi w14:val="300"/>
  <w15:docId w15:val="{63A96A27-98E6-4950-BD85-E66B6274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1F03AC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1F03AC"/>
    <w:rPr>
      <w:lang w:val="es-ES_tradnl"/>
    </w:rPr>
  </w:style>
  <w:style w:type="table" w:styleId="Tablaconcuadrcula">
    <w:name w:val="Table Grid"/>
    <w:basedOn w:val="Tablanormal"/>
    <w:uiPriority w:val="39"/>
    <w:rsid w:val="001F03AC"/>
    <w:rPr>
      <w:rFonts w:ascii="Arial" w:eastAsiaTheme="minorHAnsi" w:hAnsi="Arial" w:cs="Arial"/>
      <w:sz w:val="24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Administrador</cp:lastModifiedBy>
  <cp:revision>2</cp:revision>
  <cp:lastPrinted>2019-10-09T18:05:00Z</cp:lastPrinted>
  <dcterms:created xsi:type="dcterms:W3CDTF">2022-01-20T20:46:00Z</dcterms:created>
  <dcterms:modified xsi:type="dcterms:W3CDTF">2022-01-20T20:46:00Z</dcterms:modified>
</cp:coreProperties>
</file>