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https://www.sololearn.com/certificates/CC-H3NXQKXS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