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4ED7D" w14:textId="3D0E6CF6" w:rsidR="001D56F6" w:rsidRDefault="00255502">
      <w:pPr>
        <w:rPr>
          <w:lang w:val="en-IN"/>
        </w:rPr>
      </w:pPr>
      <w:r>
        <w:rPr>
          <w:lang w:val="en-IN"/>
        </w:rPr>
        <w:t>Jay Swaminarayan</w:t>
      </w:r>
    </w:p>
    <w:p w14:paraId="0568E06F" w14:textId="3A249DC7" w:rsidR="00255502" w:rsidRPr="00255502" w:rsidRDefault="00255502">
      <w:pPr>
        <w:rPr>
          <w:lang w:val="en-IN"/>
        </w:rPr>
      </w:pPr>
      <w:r>
        <w:rPr>
          <w:lang w:val="en-IN"/>
        </w:rPr>
        <w:t>My name is Ankit Patel.</w:t>
      </w:r>
    </w:p>
    <w:sectPr w:rsidR="00255502" w:rsidRPr="00255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F2"/>
    <w:rsid w:val="001D56F6"/>
    <w:rsid w:val="00255502"/>
    <w:rsid w:val="00C7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1176F"/>
  <w15:chartTrackingRefBased/>
  <w15:docId w15:val="{A6700EFC-D4AD-418A-AAA6-9B96B9EF1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m10464</dc:creator>
  <cp:keywords/>
  <dc:description/>
  <cp:lastModifiedBy>m10464</cp:lastModifiedBy>
  <cp:revision>2</cp:revision>
  <dcterms:created xsi:type="dcterms:W3CDTF">2024-02-12T14:56:00Z</dcterms:created>
  <dcterms:modified xsi:type="dcterms:W3CDTF">2024-02-12T14:56:00Z</dcterms:modified>
</cp:coreProperties>
</file>