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962FDD7" w14:textId="77777777" w:rsidR="00CC5734" w:rsidRDefault="00D52F45" w:rsidP="00473B57">
      <w:pPr>
        <w:pStyle w:val="1"/>
      </w:pPr>
      <w:bookmarkStart w:id="0" w:name="_GoBack"/>
      <w:bookmarkEnd w:id="0"/>
      <w:r>
        <w:t>Applink</w:t>
      </w:r>
      <w:r>
        <w:rPr>
          <w:rFonts w:hint="eastAsia"/>
        </w:rPr>
        <w:t>应用</w:t>
      </w:r>
      <w:r w:rsidR="00CE2492">
        <w:rPr>
          <w:rFonts w:hint="eastAsia"/>
        </w:rPr>
        <w:t>在</w:t>
      </w:r>
      <w:r>
        <w:rPr>
          <w:rFonts w:hint="eastAsia"/>
        </w:rPr>
        <w:t xml:space="preserve">Gen3 </w:t>
      </w:r>
      <w:r w:rsidR="00392AA4">
        <w:rPr>
          <w:rFonts w:hint="eastAsia"/>
        </w:rPr>
        <w:t>图片</w:t>
      </w:r>
      <w:r w:rsidR="00CE2492">
        <w:rPr>
          <w:rFonts w:hint="eastAsia"/>
        </w:rPr>
        <w:t>的</w:t>
      </w:r>
      <w:r w:rsidR="00392AA4">
        <w:rPr>
          <w:rFonts w:hint="eastAsia"/>
        </w:rPr>
        <w:t>支持</w:t>
      </w:r>
    </w:p>
    <w:p w14:paraId="45B1073C" w14:textId="77777777" w:rsidR="00473B57" w:rsidRPr="00473B57" w:rsidRDefault="00473B57" w:rsidP="00473B57">
      <w:pPr>
        <w:pStyle w:val="2"/>
        <w:numPr>
          <w:ilvl w:val="0"/>
          <w:numId w:val="7"/>
        </w:numPr>
      </w:pPr>
      <w:r>
        <w:rPr>
          <w:rFonts w:hint="eastAsia"/>
        </w:rPr>
        <w:t>Gen3</w:t>
      </w:r>
      <w:r>
        <w:rPr>
          <w:rFonts w:hint="eastAsia"/>
        </w:rPr>
        <w:t>新特性</w:t>
      </w:r>
    </w:p>
    <w:p w14:paraId="336F5261" w14:textId="77777777" w:rsidR="004764A5" w:rsidRDefault="00D52F45" w:rsidP="004764A5">
      <w:pPr>
        <w:tabs>
          <w:tab w:val="left" w:pos="1050"/>
        </w:tabs>
      </w:pPr>
      <w:r>
        <w:rPr>
          <w:rFonts w:hint="eastAsia"/>
        </w:rPr>
        <w:t>Ford Gen3</w:t>
      </w:r>
      <w:r>
        <w:rPr>
          <w:rFonts w:hint="eastAsia"/>
        </w:rPr>
        <w:t>支持</w:t>
      </w:r>
      <w:r>
        <w:rPr>
          <w:rFonts w:hint="eastAsia"/>
        </w:rPr>
        <w:t>8</w:t>
      </w:r>
      <w:r>
        <w:rPr>
          <w:rFonts w:hint="eastAsia"/>
        </w:rPr>
        <w:t>寸彩色显示屏，在</w:t>
      </w:r>
      <w:r>
        <w:rPr>
          <w:rFonts w:hint="eastAsia"/>
        </w:rPr>
        <w:t>Applink</w:t>
      </w:r>
      <w:r>
        <w:rPr>
          <w:rFonts w:hint="eastAsia"/>
        </w:rPr>
        <w:t>这块，我们添加了对图片、进度条的支持，使得应用在车机上的展现更加丰富多彩。</w:t>
      </w:r>
      <w:r>
        <w:br/>
      </w:r>
      <w:r w:rsidR="004764A5">
        <w:rPr>
          <w:rFonts w:hint="eastAsia"/>
        </w:rPr>
        <w:t>这是已经上线的</w:t>
      </w:r>
      <w:r w:rsidR="004764A5">
        <w:rPr>
          <w:rFonts w:hint="eastAsia"/>
        </w:rPr>
        <w:t xml:space="preserve">Pandora </w:t>
      </w:r>
      <w:r w:rsidR="004764A5">
        <w:rPr>
          <w:rFonts w:hint="eastAsia"/>
        </w:rPr>
        <w:t>在</w:t>
      </w:r>
      <w:r w:rsidR="004764A5">
        <w:rPr>
          <w:rFonts w:hint="eastAsia"/>
        </w:rPr>
        <w:t xml:space="preserve">Sync3 </w:t>
      </w:r>
      <w:r w:rsidR="004764A5">
        <w:rPr>
          <w:rFonts w:hint="eastAsia"/>
        </w:rPr>
        <w:t>上的展现形式：</w:t>
      </w:r>
    </w:p>
    <w:p w14:paraId="50B814F3" w14:textId="77777777" w:rsidR="00D52F45" w:rsidRDefault="004764A5" w:rsidP="004764A5">
      <w:pPr>
        <w:jc w:val="center"/>
      </w:pPr>
      <w:r>
        <w:rPr>
          <w:rFonts w:hint="eastAsia"/>
          <w:noProof/>
        </w:rPr>
        <w:drawing>
          <wp:inline distT="0" distB="0" distL="0" distR="0" wp14:anchorId="362223F2" wp14:editId="56C9C491">
            <wp:extent cx="5495925" cy="3281676"/>
            <wp:effectExtent l="0" t="0" r="0" b="0"/>
            <wp:docPr id="16" name="Picture 16" descr="C:\Users\qcheng3\Desktop\TEMP\Photo\IMG_0352_副本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qcheng3\Desktop\TEMP\Photo\IMG_0352_副本_副本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281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89395" w14:textId="77777777" w:rsidR="004764A5" w:rsidRDefault="004764A5" w:rsidP="004764A5">
      <w:r>
        <w:rPr>
          <w:rFonts w:hint="eastAsia"/>
        </w:rPr>
        <w:t>以下是我们一个典型的音乐类</w:t>
      </w:r>
      <w:r>
        <w:rPr>
          <w:rFonts w:hint="eastAsia"/>
        </w:rPr>
        <w:t>Applink</w:t>
      </w:r>
      <w:r>
        <w:rPr>
          <w:rFonts w:hint="eastAsia"/>
        </w:rPr>
        <w:t>应用在</w:t>
      </w:r>
      <w:r>
        <w:rPr>
          <w:rFonts w:hint="eastAsia"/>
        </w:rPr>
        <w:t>Gen3</w:t>
      </w:r>
      <w:r>
        <w:rPr>
          <w:rFonts w:hint="eastAsia"/>
        </w:rPr>
        <w:t>上的展现形式：</w:t>
      </w:r>
    </w:p>
    <w:p w14:paraId="011284CA" w14:textId="77777777" w:rsidR="00D52F45" w:rsidRDefault="000F5140">
      <w:r>
        <w:rPr>
          <w:rFonts w:hint="eastAsia"/>
          <w:noProof/>
        </w:rPr>
        <w:drawing>
          <wp:inline distT="0" distB="0" distL="0" distR="0" wp14:anchorId="1586DDB9" wp14:editId="71F4BD06">
            <wp:extent cx="5943600" cy="2571750"/>
            <wp:effectExtent l="0" t="0" r="0" b="0"/>
            <wp:docPr id="1" name="Picture 1" descr="C:\Users\qcheng3\Documents\Partner\Gen3 Update data\d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cheng3\Documents\Partner\Gen3 Update data\data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CDBB3" w14:textId="77777777" w:rsidR="00E96E91" w:rsidRPr="00D52F45" w:rsidRDefault="00E96E91" w:rsidP="00E96E91">
      <w:pPr>
        <w:tabs>
          <w:tab w:val="left" w:pos="1050"/>
        </w:tabs>
        <w:jc w:val="center"/>
      </w:pPr>
    </w:p>
    <w:p w14:paraId="57054336" w14:textId="77777777" w:rsidR="00D52F45" w:rsidRDefault="000F5140" w:rsidP="000F5140">
      <w:pPr>
        <w:pStyle w:val="a3"/>
      </w:pPr>
      <w:r>
        <w:rPr>
          <w:rFonts w:hint="eastAsia"/>
        </w:rPr>
        <w:t>相对于之前的</w:t>
      </w:r>
      <w:r>
        <w:rPr>
          <w:rFonts w:hint="eastAsia"/>
        </w:rPr>
        <w:t>Gen1.1, Gen3</w:t>
      </w:r>
      <w:r>
        <w:rPr>
          <w:rFonts w:hint="eastAsia"/>
        </w:rPr>
        <w:t>增加了以下元素：</w:t>
      </w:r>
    </w:p>
    <w:p w14:paraId="7FF0441B" w14:textId="77777777" w:rsidR="000F5140" w:rsidRDefault="000F5140" w:rsidP="000F5140">
      <w:pPr>
        <w:pStyle w:val="a3"/>
        <w:numPr>
          <w:ilvl w:val="0"/>
          <w:numId w:val="2"/>
        </w:numPr>
      </w:pPr>
      <w:r>
        <w:rPr>
          <w:rFonts w:hint="eastAsia"/>
        </w:rPr>
        <w:t>应用图标</w:t>
      </w:r>
      <w:r>
        <w:rPr>
          <w:rFonts w:hint="eastAsia"/>
        </w:rPr>
        <w:t xml:space="preserve"> </w:t>
      </w:r>
    </w:p>
    <w:p w14:paraId="3F71C9AD" w14:textId="77777777" w:rsidR="000F5140" w:rsidRDefault="000F5140" w:rsidP="000F5140">
      <w:pPr>
        <w:pStyle w:val="a3"/>
        <w:ind w:left="1080"/>
      </w:pPr>
      <w:r>
        <w:rPr>
          <w:rFonts w:hint="eastAsia"/>
        </w:rPr>
        <w:t>应用可以上传自己的图标到车机上，图标会在移动应用程序列表和</w:t>
      </w:r>
      <w:r>
        <w:rPr>
          <w:rFonts w:hint="eastAsia"/>
        </w:rPr>
        <w:t xml:space="preserve"> </w:t>
      </w:r>
      <w:r>
        <w:rPr>
          <w:rFonts w:hint="eastAsia"/>
        </w:rPr>
        <w:t>音源地方展示</w:t>
      </w:r>
    </w:p>
    <w:p w14:paraId="0B52D415" w14:textId="77777777" w:rsidR="000F5140" w:rsidRDefault="000F5140" w:rsidP="000F5140">
      <w:pPr>
        <w:pStyle w:val="a3"/>
        <w:numPr>
          <w:ilvl w:val="0"/>
          <w:numId w:val="2"/>
        </w:numPr>
      </w:pPr>
      <w:r>
        <w:rPr>
          <w:rFonts w:hint="eastAsia"/>
        </w:rPr>
        <w:t>进度条</w:t>
      </w:r>
    </w:p>
    <w:p w14:paraId="039EE221" w14:textId="77777777" w:rsidR="000F5140" w:rsidRDefault="000F5140" w:rsidP="000F5140">
      <w:pPr>
        <w:pStyle w:val="a3"/>
        <w:ind w:left="1080"/>
      </w:pPr>
      <w:r>
        <w:rPr>
          <w:rFonts w:hint="eastAsia"/>
        </w:rPr>
        <w:t>应用可以根据音乐长度设置进度条</w:t>
      </w:r>
    </w:p>
    <w:p w14:paraId="0155BDD2" w14:textId="77777777" w:rsidR="000F5140" w:rsidRDefault="000F5140" w:rsidP="000F5140">
      <w:pPr>
        <w:pStyle w:val="a3"/>
        <w:numPr>
          <w:ilvl w:val="0"/>
          <w:numId w:val="2"/>
        </w:numPr>
      </w:pPr>
      <w:r>
        <w:rPr>
          <w:rFonts w:hint="eastAsia"/>
        </w:rPr>
        <w:t>专辑图片</w:t>
      </w:r>
    </w:p>
    <w:p w14:paraId="515FCCBF" w14:textId="77777777" w:rsidR="000F5140" w:rsidRDefault="000F5140" w:rsidP="000F5140">
      <w:pPr>
        <w:pStyle w:val="a3"/>
        <w:ind w:left="1080"/>
      </w:pPr>
      <w:r>
        <w:rPr>
          <w:rFonts w:hint="eastAsia"/>
        </w:rPr>
        <w:t>应用可以将专辑图片显示到车机上</w:t>
      </w:r>
    </w:p>
    <w:p w14:paraId="633EA2B6" w14:textId="77777777" w:rsidR="000F5140" w:rsidRDefault="000F5140" w:rsidP="000F5140">
      <w:pPr>
        <w:pStyle w:val="a3"/>
        <w:numPr>
          <w:ilvl w:val="0"/>
          <w:numId w:val="2"/>
        </w:numPr>
      </w:pPr>
      <w:r>
        <w:rPr>
          <w:rFonts w:hint="eastAsia"/>
        </w:rPr>
        <w:t>触摸屏按键</w:t>
      </w:r>
    </w:p>
    <w:p w14:paraId="74F517ED" w14:textId="77777777" w:rsidR="000F5140" w:rsidRDefault="000F5140" w:rsidP="000F5140">
      <w:pPr>
        <w:pStyle w:val="a3"/>
        <w:ind w:left="1080"/>
      </w:pPr>
      <w:r>
        <w:rPr>
          <w:rFonts w:hint="eastAsia"/>
        </w:rPr>
        <w:t>Gen3</w:t>
      </w:r>
      <w:r>
        <w:rPr>
          <w:rFonts w:hint="eastAsia"/>
        </w:rPr>
        <w:t>上没有实体的</w:t>
      </w:r>
      <w:r>
        <w:rPr>
          <w:rFonts w:hint="eastAsia"/>
        </w:rPr>
        <w:t>OK</w:t>
      </w:r>
      <w:r>
        <w:rPr>
          <w:rFonts w:hint="eastAsia"/>
        </w:rPr>
        <w:t>键，该部分都在触摸屏上实现</w:t>
      </w:r>
    </w:p>
    <w:p w14:paraId="79A3C9F1" w14:textId="77777777" w:rsidR="000F5140" w:rsidRDefault="000F5140" w:rsidP="000F5140">
      <w:pPr>
        <w:pStyle w:val="a3"/>
        <w:numPr>
          <w:ilvl w:val="0"/>
          <w:numId w:val="2"/>
        </w:numPr>
      </w:pPr>
      <w:r>
        <w:rPr>
          <w:rFonts w:hint="eastAsia"/>
        </w:rPr>
        <w:t>Softbutton</w:t>
      </w:r>
    </w:p>
    <w:p w14:paraId="1B8723A8" w14:textId="77777777" w:rsidR="000F5140" w:rsidRDefault="000F5140" w:rsidP="000F5140">
      <w:pPr>
        <w:pStyle w:val="a3"/>
        <w:ind w:left="1080"/>
      </w:pPr>
      <w:r>
        <w:rPr>
          <w:rFonts w:hint="eastAsia"/>
        </w:rPr>
        <w:t>可以定制</w:t>
      </w:r>
      <w:r>
        <w:rPr>
          <w:rFonts w:hint="eastAsia"/>
        </w:rPr>
        <w:t>SoftButton</w:t>
      </w:r>
      <w:r>
        <w:rPr>
          <w:rFonts w:hint="eastAsia"/>
        </w:rPr>
        <w:t>上的图片，图片格式以及大小见附件。之前的播放</w:t>
      </w:r>
      <w:r>
        <w:rPr>
          <w:rFonts w:hint="eastAsia"/>
        </w:rPr>
        <w:t>/</w:t>
      </w:r>
      <w:r>
        <w:rPr>
          <w:rFonts w:hint="eastAsia"/>
        </w:rPr>
        <w:t>暂停</w:t>
      </w:r>
      <w:r>
        <w:rPr>
          <w:rFonts w:hint="eastAsia"/>
        </w:rPr>
        <w:t xml:space="preserve"> </w:t>
      </w:r>
      <w:r>
        <w:rPr>
          <w:rFonts w:hint="eastAsia"/>
        </w:rPr>
        <w:t>图片已经不再支持</w:t>
      </w:r>
    </w:p>
    <w:p w14:paraId="2A6F964F" w14:textId="77777777" w:rsidR="00F47F0E" w:rsidRDefault="00F47F0E" w:rsidP="00F47F0E">
      <w:pPr>
        <w:pStyle w:val="a3"/>
        <w:numPr>
          <w:ilvl w:val="0"/>
          <w:numId w:val="2"/>
        </w:numPr>
      </w:pPr>
      <w:r>
        <w:rPr>
          <w:rFonts w:hint="eastAsia"/>
        </w:rPr>
        <w:t>设置帮助列表</w:t>
      </w:r>
    </w:p>
    <w:p w14:paraId="15E629F8" w14:textId="77777777" w:rsidR="00F47F0E" w:rsidRDefault="009371BA" w:rsidP="00F47F0E">
      <w:pPr>
        <w:pStyle w:val="a3"/>
        <w:ind w:left="1080"/>
      </w:pPr>
      <w:r>
        <w:rPr>
          <w:rFonts w:hint="eastAsia"/>
          <w:noProof/>
        </w:rPr>
        <w:drawing>
          <wp:anchor distT="0" distB="0" distL="114300" distR="114300" simplePos="0" relativeHeight="251663360" behindDoc="1" locked="0" layoutInCell="1" allowOverlap="1" wp14:anchorId="55047F92" wp14:editId="289EEF90">
            <wp:simplePos x="0" y="0"/>
            <wp:positionH relativeFrom="column">
              <wp:posOffset>1371600</wp:posOffset>
            </wp:positionH>
            <wp:positionV relativeFrom="paragraph">
              <wp:posOffset>561975</wp:posOffset>
            </wp:positionV>
            <wp:extent cx="3952875" cy="2362200"/>
            <wp:effectExtent l="0" t="0" r="9525" b="0"/>
            <wp:wrapTopAndBottom/>
            <wp:docPr id="17" name="Picture 17" descr="F:\fastdevlog_20140101012928\screensho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astdevlog_20140101012928\screenshot.b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7F0E">
        <w:rPr>
          <w:rFonts w:hint="eastAsia"/>
        </w:rPr>
        <w:t>可以定制用户说出名字后的语音提示列表，如下图</w:t>
      </w:r>
      <w:r w:rsidR="00706718">
        <w:t xml:space="preserve">, </w:t>
      </w:r>
    </w:p>
    <w:p w14:paraId="39E4DDB2" w14:textId="77777777" w:rsidR="00706718" w:rsidRDefault="00706718" w:rsidP="00706718"/>
    <w:p w14:paraId="1C19BDE6" w14:textId="77777777" w:rsidR="00F47F0E" w:rsidRPr="00F47F0E" w:rsidRDefault="00F47F0E" w:rsidP="00F47F0E">
      <w:pPr>
        <w:pStyle w:val="a3"/>
        <w:ind w:left="1080"/>
      </w:pPr>
    </w:p>
    <w:p w14:paraId="2296D7EE" w14:textId="77777777" w:rsidR="00473B57" w:rsidRDefault="00473B57" w:rsidP="00473B57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适配</w:t>
      </w:r>
      <w:r>
        <w:rPr>
          <w:rFonts w:hint="eastAsia"/>
        </w:rPr>
        <w:t>Gen3</w:t>
      </w:r>
      <w:r>
        <w:rPr>
          <w:rFonts w:hint="eastAsia"/>
        </w:rPr>
        <w:t>主要改动</w:t>
      </w:r>
    </w:p>
    <w:p w14:paraId="0FE681DB" w14:textId="77777777" w:rsidR="000F5140" w:rsidRDefault="000F5140" w:rsidP="000F5140">
      <w:r>
        <w:rPr>
          <w:rFonts w:hint="eastAsia"/>
        </w:rPr>
        <w:t>对于大部分音乐类的应用，为适配</w:t>
      </w:r>
      <w:r>
        <w:rPr>
          <w:rFonts w:hint="eastAsia"/>
        </w:rPr>
        <w:t xml:space="preserve">Gen3 </w:t>
      </w:r>
      <w:r>
        <w:rPr>
          <w:rFonts w:hint="eastAsia"/>
        </w:rPr>
        <w:t>需要做以下更改：</w:t>
      </w:r>
    </w:p>
    <w:p w14:paraId="19107179" w14:textId="77777777" w:rsidR="000F5140" w:rsidRDefault="000F5140" w:rsidP="000F5140">
      <w:pPr>
        <w:pStyle w:val="a3"/>
        <w:numPr>
          <w:ilvl w:val="0"/>
          <w:numId w:val="3"/>
        </w:numPr>
      </w:pPr>
      <w:r>
        <w:rPr>
          <w:rFonts w:hint="eastAsia"/>
        </w:rPr>
        <w:t>添加应用图标</w:t>
      </w:r>
    </w:p>
    <w:p w14:paraId="26DDEA4D" w14:textId="77777777" w:rsidR="000F5140" w:rsidRDefault="000F5140" w:rsidP="000F5140">
      <w:pPr>
        <w:pStyle w:val="a3"/>
        <w:numPr>
          <w:ilvl w:val="0"/>
          <w:numId w:val="3"/>
        </w:numPr>
      </w:pPr>
      <w:r>
        <w:rPr>
          <w:rFonts w:hint="eastAsia"/>
        </w:rPr>
        <w:t>增加音乐进度条显示</w:t>
      </w:r>
    </w:p>
    <w:p w14:paraId="2A72606B" w14:textId="77777777" w:rsidR="000F5140" w:rsidRDefault="000F5140" w:rsidP="000F5140">
      <w:pPr>
        <w:pStyle w:val="a3"/>
        <w:numPr>
          <w:ilvl w:val="0"/>
          <w:numId w:val="3"/>
        </w:numPr>
      </w:pPr>
      <w:r>
        <w:rPr>
          <w:rFonts w:hint="eastAsia"/>
        </w:rPr>
        <w:t>上传专辑图片</w:t>
      </w:r>
    </w:p>
    <w:p w14:paraId="00E9B78D" w14:textId="77777777" w:rsidR="000F5140" w:rsidRDefault="000F5140" w:rsidP="000F5140">
      <w:pPr>
        <w:pStyle w:val="a3"/>
        <w:numPr>
          <w:ilvl w:val="0"/>
          <w:numId w:val="3"/>
        </w:numPr>
      </w:pPr>
      <w:r>
        <w:rPr>
          <w:rFonts w:hint="eastAsia"/>
        </w:rPr>
        <w:t>如果之前没有定义</w:t>
      </w:r>
      <w:r>
        <w:rPr>
          <w:rFonts w:hint="eastAsia"/>
        </w:rPr>
        <w:t>OK</w:t>
      </w:r>
      <w:r>
        <w:rPr>
          <w:rFonts w:hint="eastAsia"/>
        </w:rPr>
        <w:t>键，添加</w:t>
      </w:r>
      <w:r>
        <w:rPr>
          <w:rFonts w:hint="eastAsia"/>
        </w:rPr>
        <w:t>OK</w:t>
      </w:r>
      <w:r>
        <w:rPr>
          <w:rFonts w:hint="eastAsia"/>
        </w:rPr>
        <w:t>键的播放</w:t>
      </w:r>
      <w:r>
        <w:rPr>
          <w:rFonts w:hint="eastAsia"/>
        </w:rPr>
        <w:t>/</w:t>
      </w:r>
      <w:r>
        <w:rPr>
          <w:rFonts w:hint="eastAsia"/>
        </w:rPr>
        <w:t>暂停功能</w:t>
      </w:r>
    </w:p>
    <w:p w14:paraId="21334510" w14:textId="77777777" w:rsidR="000F5140" w:rsidRDefault="000F5140" w:rsidP="000F5140">
      <w:pPr>
        <w:pStyle w:val="a3"/>
        <w:numPr>
          <w:ilvl w:val="0"/>
          <w:numId w:val="3"/>
        </w:numPr>
      </w:pPr>
      <w:r>
        <w:rPr>
          <w:rFonts w:hint="eastAsia"/>
        </w:rPr>
        <w:t>修改之前的</w:t>
      </w:r>
      <w:r>
        <w:rPr>
          <w:rFonts w:hint="eastAsia"/>
        </w:rPr>
        <w:t>SoftButton</w:t>
      </w:r>
      <w:r>
        <w:rPr>
          <w:rFonts w:hint="eastAsia"/>
        </w:rPr>
        <w:t>，一般指带有播放</w:t>
      </w:r>
      <w:r>
        <w:rPr>
          <w:rFonts w:hint="eastAsia"/>
        </w:rPr>
        <w:t>/</w:t>
      </w:r>
      <w:r>
        <w:rPr>
          <w:rFonts w:hint="eastAsia"/>
        </w:rPr>
        <w:t>暂停功能的</w:t>
      </w:r>
      <w:r>
        <w:rPr>
          <w:rFonts w:hint="eastAsia"/>
        </w:rPr>
        <w:t>Softbutton</w:t>
      </w:r>
    </w:p>
    <w:p w14:paraId="46ED2A11" w14:textId="3605D904" w:rsidR="00F47F0E" w:rsidRDefault="00876104" w:rsidP="00F47F0E">
      <w:pPr>
        <w:pStyle w:val="a3"/>
        <w:numPr>
          <w:ilvl w:val="0"/>
          <w:numId w:val="3"/>
        </w:numPr>
      </w:pPr>
      <w:r>
        <w:rPr>
          <w:rFonts w:hint="eastAsia"/>
        </w:rPr>
        <w:lastRenderedPageBreak/>
        <w:t>设置帮助列表，可以定制用户说出名字后的语音提示列表</w:t>
      </w:r>
    </w:p>
    <w:p w14:paraId="13739672" w14:textId="77777777" w:rsidR="00F47F0E" w:rsidRDefault="00F47F0E" w:rsidP="00F47F0E">
      <w:pPr>
        <w:pStyle w:val="a3"/>
      </w:pPr>
    </w:p>
    <w:p w14:paraId="545F617D" w14:textId="77777777" w:rsidR="000F5140" w:rsidRDefault="000F5140" w:rsidP="000F5140">
      <w:r>
        <w:rPr>
          <w:rFonts w:hint="eastAsia"/>
        </w:rPr>
        <w:t>在后面一段时间</w:t>
      </w:r>
      <w:r>
        <w:rPr>
          <w:rFonts w:hint="eastAsia"/>
        </w:rPr>
        <w:t xml:space="preserve"> </w:t>
      </w:r>
      <w:r w:rsidR="00A02A98">
        <w:rPr>
          <w:rFonts w:hint="eastAsia"/>
        </w:rPr>
        <w:t xml:space="preserve">Gen1.1 </w:t>
      </w:r>
      <w:r w:rsidR="00A02A98">
        <w:rPr>
          <w:rFonts w:hint="eastAsia"/>
        </w:rPr>
        <w:t>和</w:t>
      </w:r>
      <w:r w:rsidR="00A02A98">
        <w:rPr>
          <w:rFonts w:hint="eastAsia"/>
        </w:rPr>
        <w:t>Gen3</w:t>
      </w:r>
      <w:r w:rsidR="00A02A98">
        <w:rPr>
          <w:rFonts w:hint="eastAsia"/>
        </w:rPr>
        <w:t>会一直在市场上，所以</w:t>
      </w:r>
      <w:r w:rsidR="00A02A98">
        <w:rPr>
          <w:rFonts w:hint="eastAsia"/>
        </w:rPr>
        <w:t>Applink</w:t>
      </w:r>
      <w:r w:rsidR="00A02A98">
        <w:rPr>
          <w:rFonts w:hint="eastAsia"/>
        </w:rPr>
        <w:t>应用还需要兼容</w:t>
      </w:r>
      <w:r w:rsidR="00A02A98">
        <w:rPr>
          <w:rFonts w:hint="eastAsia"/>
        </w:rPr>
        <w:t xml:space="preserve">Gen1.1 </w:t>
      </w:r>
      <w:r w:rsidR="00A02A98">
        <w:rPr>
          <w:rFonts w:hint="eastAsia"/>
        </w:rPr>
        <w:t>和</w:t>
      </w:r>
      <w:r w:rsidR="00A02A98">
        <w:rPr>
          <w:rFonts w:hint="eastAsia"/>
        </w:rPr>
        <w:t xml:space="preserve"> Gen3</w:t>
      </w:r>
      <w:r w:rsidR="00A02A98">
        <w:rPr>
          <w:rFonts w:hint="eastAsia"/>
        </w:rPr>
        <w:t>。因此还需要根据</w:t>
      </w:r>
      <w:r w:rsidR="00A02A98">
        <w:rPr>
          <w:rFonts w:hint="eastAsia"/>
        </w:rPr>
        <w:t>App</w:t>
      </w:r>
      <w:r w:rsidR="00A02A98">
        <w:rPr>
          <w:rFonts w:hint="eastAsia"/>
        </w:rPr>
        <w:t>连接上的车机类型等来判断是否是</w:t>
      </w:r>
      <w:r w:rsidR="00A02A98">
        <w:rPr>
          <w:rFonts w:hint="eastAsia"/>
        </w:rPr>
        <w:t xml:space="preserve">Gen3 </w:t>
      </w:r>
      <w:r w:rsidR="00A02A98">
        <w:rPr>
          <w:rFonts w:hint="eastAsia"/>
        </w:rPr>
        <w:t>并做图片相关的</w:t>
      </w:r>
      <w:r w:rsidR="00A02A98">
        <w:rPr>
          <w:rFonts w:hint="eastAsia"/>
        </w:rPr>
        <w:t>RPC</w:t>
      </w:r>
      <w:r w:rsidR="00A02A98">
        <w:rPr>
          <w:rFonts w:hint="eastAsia"/>
        </w:rPr>
        <w:t>。</w:t>
      </w:r>
    </w:p>
    <w:p w14:paraId="6A2BDC96" w14:textId="77777777" w:rsidR="00A02A98" w:rsidRDefault="00473B57" w:rsidP="00473B57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参考代码</w:t>
      </w:r>
    </w:p>
    <w:p w14:paraId="2FBA6114" w14:textId="77777777" w:rsidR="00A02A98" w:rsidRDefault="00A02A98" w:rsidP="000F5140">
      <w:r>
        <w:rPr>
          <w:rFonts w:hint="eastAsia"/>
        </w:rPr>
        <w:t>针对以上</w:t>
      </w:r>
      <w:r>
        <w:rPr>
          <w:rFonts w:hint="eastAsia"/>
        </w:rPr>
        <w:t xml:space="preserve"> </w:t>
      </w:r>
      <w:r>
        <w:rPr>
          <w:rFonts w:hint="eastAsia"/>
        </w:rPr>
        <w:t>的六个改动，</w:t>
      </w:r>
      <w:r w:rsidR="007B6529">
        <w:rPr>
          <w:rFonts w:hint="eastAsia"/>
        </w:rPr>
        <w:t>参考代码如下：</w:t>
      </w:r>
    </w:p>
    <w:p w14:paraId="1C2AF60A" w14:textId="77777777" w:rsidR="007B6529" w:rsidRDefault="007B6529" w:rsidP="00473B57">
      <w:pPr>
        <w:pStyle w:val="3"/>
        <w:numPr>
          <w:ilvl w:val="0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5933E3" wp14:editId="1D287DBC">
                <wp:simplePos x="0" y="0"/>
                <wp:positionH relativeFrom="column">
                  <wp:posOffset>-228600</wp:posOffset>
                </wp:positionH>
                <wp:positionV relativeFrom="paragraph">
                  <wp:posOffset>352425</wp:posOffset>
                </wp:positionV>
                <wp:extent cx="6524625" cy="4648200"/>
                <wp:effectExtent l="0" t="0" r="28575" b="19050"/>
                <wp:wrapSquare wrapText="bothSides"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4625" cy="464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9C2CF3" w14:textId="77777777" w:rsidR="00FA7290" w:rsidRDefault="00FA7290" w:rsidP="007B6529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>- (</w:t>
                            </w: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void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)onRegisterAppInterfaceResponse:(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FMCRegisterAppInterfaceResponse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*)response</w:t>
                            </w:r>
                          </w:p>
                          <w:p w14:paraId="427532A1" w14:textId="77777777" w:rsidR="00FA7290" w:rsidRDefault="00FA7290" w:rsidP="007B6529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>{</w:t>
                            </w:r>
                          </w:p>
                          <w:p w14:paraId="252427DA" w14:textId="77777777" w:rsidR="00FA7290" w:rsidRDefault="00FA7290" w:rsidP="007B6529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</w:t>
                            </w:r>
                          </w:p>
                          <w:p w14:paraId="7719961B" w14:textId="77777777" w:rsidR="00FA7290" w:rsidRDefault="00FA7290" w:rsidP="007B6529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</w:t>
                            </w: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self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.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isGraphicsSupported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= </w:t>
                            </w: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NO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;  </w:t>
                            </w:r>
                            <w:r>
                              <w:rPr>
                                <w:rFonts w:ascii="Menlo-Regular" w:hAnsi="Menlo-Regular" w:cs="Menlo-Regular"/>
                                <w:color w:val="007400"/>
                              </w:rPr>
                              <w:t>//Variable to store if Graphics are supported</w:t>
                            </w:r>
                          </w:p>
                          <w:p w14:paraId="2BA087B1" w14:textId="77777777" w:rsidR="00FA7290" w:rsidRDefault="00FA7290" w:rsidP="007B6529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</w:t>
                            </w:r>
                          </w:p>
                          <w:p w14:paraId="48824AC5" w14:textId="77777777" w:rsidR="00FA7290" w:rsidRDefault="00FA7290" w:rsidP="007B6529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</w:t>
                            </w:r>
                          </w:p>
                          <w:p w14:paraId="497B4D9E" w14:textId="77777777" w:rsidR="00FA7290" w:rsidRDefault="00FA7290" w:rsidP="007B6529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</w:t>
                            </w:r>
                            <w:r>
                              <w:rPr>
                                <w:rFonts w:ascii="Menlo-Regular" w:hAnsi="Menlo-Regular" w:cs="Menlo-Regular"/>
                                <w:color w:val="007400"/>
                              </w:rPr>
                              <w:t>// Get the display capabilities</w:t>
                            </w:r>
                          </w:p>
                          <w:p w14:paraId="1A5D8F60" w14:textId="77777777" w:rsidR="00FA7290" w:rsidRDefault="00FA7290" w:rsidP="007B6529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</w:t>
                            </w: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if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(response.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displayCapabilities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!= </w:t>
                            </w: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nil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) {</w:t>
                            </w:r>
                          </w:p>
                          <w:p w14:paraId="12521BB6" w14:textId="77777777" w:rsidR="00FA7290" w:rsidRDefault="00FA7290" w:rsidP="007B6529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    </w:t>
                            </w: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self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.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displayType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= response.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displayCapabilities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.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displayType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;</w:t>
                            </w:r>
                          </w:p>
                          <w:p w14:paraId="72FDD3AE" w14:textId="77777777" w:rsidR="00FA7290" w:rsidRDefault="00FA7290" w:rsidP="007B6529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    </w:t>
                            </w: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self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.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textFields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= response.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displayCapabilities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.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textFields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;</w:t>
                            </w:r>
                          </w:p>
                          <w:p w14:paraId="0EAEADC1" w14:textId="77777777" w:rsidR="00FA7290" w:rsidRDefault="00FA7290" w:rsidP="007B6529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    </w:t>
                            </w: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self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.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templatesAvailable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= response.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displayCapabilities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.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templatesAvailable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;</w:t>
                            </w:r>
                          </w:p>
                          <w:p w14:paraId="5E4C7C2F" w14:textId="77777777" w:rsidR="00FA7290" w:rsidRDefault="00FA7290" w:rsidP="007B6529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    </w:t>
                            </w:r>
                          </w:p>
                          <w:p w14:paraId="37450452" w14:textId="77777777" w:rsidR="00FA7290" w:rsidRDefault="00FA7290" w:rsidP="007B6529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    </w:t>
                            </w: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if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(response.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displayCapabilities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.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graphicSupported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!= </w:t>
                            </w: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nil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) {</w:t>
                            </w:r>
                          </w:p>
                          <w:p w14:paraId="6DC3912F" w14:textId="77777777" w:rsidR="00FA7290" w:rsidRDefault="00FA7290" w:rsidP="007B6529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        </w:t>
                            </w: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self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.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isGraphicsSupported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= [response.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displayCapabilities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.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graphicSupported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</w:t>
                            </w:r>
                            <w:r>
                              <w:rPr>
                                <w:rFonts w:ascii="Menlo-Regular" w:hAnsi="Menlo-Regular" w:cs="Menlo-Regular"/>
                                <w:color w:val="2E0D6E"/>
                              </w:rPr>
                              <w:t>boolValue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];</w:t>
                            </w:r>
                          </w:p>
                          <w:p w14:paraId="02A59849" w14:textId="77777777" w:rsidR="00FA7290" w:rsidRDefault="00FA7290" w:rsidP="007B6529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    }</w:t>
                            </w:r>
                          </w:p>
                          <w:p w14:paraId="25CFE4B0" w14:textId="77777777" w:rsidR="00FA7290" w:rsidRDefault="00FA7290" w:rsidP="007B6529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</w:p>
                          <w:p w14:paraId="3385084F" w14:textId="77777777" w:rsidR="00FA7290" w:rsidRDefault="00FA7290" w:rsidP="007B6529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}</w:t>
                            </w:r>
                          </w:p>
                          <w:p w14:paraId="119C9D69" w14:textId="77777777" w:rsidR="00FA7290" w:rsidRPr="00FC0CC9" w:rsidRDefault="00FA7290" w:rsidP="007B6529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>}</w:t>
                            </w:r>
                          </w:p>
                          <w:p w14:paraId="404F8F66" w14:textId="77777777" w:rsidR="00FA7290" w:rsidRPr="00406602" w:rsidRDefault="00FA7290" w:rsidP="007B6529">
                            <w:pPr>
                              <w:rPr>
                                <w:b/>
                                <w:i/>
                              </w:rPr>
                            </w:pPr>
                            <w:r w:rsidRPr="00406602">
                              <w:rPr>
                                <w:b/>
                                <w:i/>
                              </w:rPr>
                              <w:t xml:space="preserve">Header: </w:t>
                            </w:r>
                          </w:p>
                          <w:p w14:paraId="473D161E" w14:textId="77777777" w:rsidR="00FA7290" w:rsidRDefault="00FA7290" w:rsidP="007B6529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@property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(</w:t>
                            </w: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strong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, </w:t>
                            </w: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nonatomic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) 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FMCDisplayType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* displayType;</w:t>
                            </w:r>
                          </w:p>
                          <w:p w14:paraId="0D86637B" w14:textId="77777777" w:rsidR="00FA7290" w:rsidRDefault="00FA7290" w:rsidP="007B6529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@property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(</w:t>
                            </w: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strong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, </w:t>
                            </w: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nonatomic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) </w:t>
                            </w:r>
                            <w:r>
                              <w:rPr>
                                <w:rFonts w:ascii="Menlo-Regular" w:hAnsi="Menlo-Regular" w:cs="Menlo-Regular"/>
                                <w:color w:val="5C2699"/>
                              </w:rPr>
                              <w:t>NSArray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* textFields;</w:t>
                            </w:r>
                          </w:p>
                          <w:p w14:paraId="77A30C58" w14:textId="77777777" w:rsidR="00FA7290" w:rsidRDefault="00FA7290" w:rsidP="007B6529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@property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(</w:t>
                            </w: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strong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, </w:t>
                            </w: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nonatomic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) </w:t>
                            </w:r>
                            <w:r>
                              <w:rPr>
                                <w:rFonts w:ascii="Menlo-Regular" w:hAnsi="Menlo-Regular" w:cs="Menlo-Regular"/>
                                <w:color w:val="5C2699"/>
                              </w:rPr>
                              <w:t>NSArray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* templatesAvailable;</w:t>
                            </w:r>
                          </w:p>
                          <w:p w14:paraId="451D81AE" w14:textId="77777777" w:rsidR="00FA7290" w:rsidRDefault="00FA7290" w:rsidP="007B6529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</w:p>
                          <w:p w14:paraId="1804D7D7" w14:textId="77777777" w:rsidR="00FA7290" w:rsidRDefault="00FA7290" w:rsidP="007B6529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@property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(</w:t>
                            </w: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assign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) </w:t>
                            </w: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BOOL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isGraphicsSupported;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left:0;text-align:left;margin-left:-18pt;margin-top:27.75pt;width:513.75pt;height:36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">
                <v:textbox>
                  <w:txbxContent>
                    <w:p w:rsidR="00F47F0E" w:rsidRDefault="00F47F0E" w:rsidP="007B6529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>- (</w:t>
                      </w:r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void</w:t>
                      </w:r>
                      <w:r>
                        <w:rPr>
                          <w:rFonts w:ascii="Menlo-Regular" w:hAnsi="Menlo-Regular" w:cs="Menlo-Regular"/>
                        </w:rPr>
                        <w:t>)onRegisterAppInterfaceResponse:(</w:t>
                      </w:r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FMCRegisterAppInterfaceResponse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 *)response</w:t>
                      </w:r>
                    </w:p>
                    <w:p w:rsidR="00F47F0E" w:rsidRDefault="00F47F0E" w:rsidP="007B6529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>{</w:t>
                      </w:r>
                    </w:p>
                    <w:p w:rsidR="00F47F0E" w:rsidRDefault="00F47F0E" w:rsidP="007B6529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</w:t>
                      </w:r>
                    </w:p>
                    <w:p w:rsidR="00F47F0E" w:rsidRDefault="00F47F0E" w:rsidP="007B6529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</w:t>
                      </w:r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self</w:t>
                      </w:r>
                      <w:r>
                        <w:rPr>
                          <w:rFonts w:ascii="Menlo-Regular" w:hAnsi="Menlo-Regular" w:cs="Menlo-Regular"/>
                        </w:rPr>
                        <w:t>.</w:t>
                      </w:r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isGraphicsSupported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 = </w:t>
                      </w:r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NO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;  </w:t>
                      </w:r>
                      <w:r>
                        <w:rPr>
                          <w:rFonts w:ascii="Menlo-Regular" w:hAnsi="Menlo-Regular" w:cs="Menlo-Regular"/>
                          <w:color w:val="007400"/>
                        </w:rPr>
                        <w:t>//Variable to store if Graphics are supported</w:t>
                      </w:r>
                    </w:p>
                    <w:p w:rsidR="00F47F0E" w:rsidRDefault="00F47F0E" w:rsidP="007B6529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</w:t>
                      </w:r>
                    </w:p>
                    <w:p w:rsidR="00F47F0E" w:rsidRDefault="00F47F0E" w:rsidP="007B6529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</w:t>
                      </w:r>
                    </w:p>
                    <w:p w:rsidR="00F47F0E" w:rsidRDefault="00F47F0E" w:rsidP="007B6529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</w:t>
                      </w:r>
                      <w:r>
                        <w:rPr>
                          <w:rFonts w:ascii="Menlo-Regular" w:hAnsi="Menlo-Regular" w:cs="Menlo-Regular"/>
                          <w:color w:val="007400"/>
                        </w:rPr>
                        <w:t>// Get the display capabilities</w:t>
                      </w:r>
                    </w:p>
                    <w:p w:rsidR="00F47F0E" w:rsidRDefault="00F47F0E" w:rsidP="007B6529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</w:t>
                      </w:r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if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 (response.</w:t>
                      </w:r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displayCapabilities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 != </w:t>
                      </w:r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nil</w:t>
                      </w:r>
                      <w:r>
                        <w:rPr>
                          <w:rFonts w:ascii="Menlo-Regular" w:hAnsi="Menlo-Regular" w:cs="Menlo-Regular"/>
                        </w:rPr>
                        <w:t>) {</w:t>
                      </w:r>
                    </w:p>
                    <w:p w:rsidR="00F47F0E" w:rsidRDefault="00F47F0E" w:rsidP="007B6529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    </w:t>
                      </w:r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self</w:t>
                      </w:r>
                      <w:r>
                        <w:rPr>
                          <w:rFonts w:ascii="Menlo-Regular" w:hAnsi="Menlo-Regular" w:cs="Menlo-Regular"/>
                        </w:rPr>
                        <w:t>.</w:t>
                      </w:r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displayType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 = response.</w:t>
                      </w:r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displayCapabilities</w:t>
                      </w:r>
                      <w:r>
                        <w:rPr>
                          <w:rFonts w:ascii="Menlo-Regular" w:hAnsi="Menlo-Regular" w:cs="Menlo-Regular"/>
                        </w:rPr>
                        <w:t>.</w:t>
                      </w:r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displayType</w:t>
                      </w:r>
                      <w:r>
                        <w:rPr>
                          <w:rFonts w:ascii="Menlo-Regular" w:hAnsi="Menlo-Regular" w:cs="Menlo-Regular"/>
                        </w:rPr>
                        <w:t>;</w:t>
                      </w:r>
                    </w:p>
                    <w:p w:rsidR="00F47F0E" w:rsidRDefault="00F47F0E" w:rsidP="007B6529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    </w:t>
                      </w:r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self</w:t>
                      </w:r>
                      <w:r>
                        <w:rPr>
                          <w:rFonts w:ascii="Menlo-Regular" w:hAnsi="Menlo-Regular" w:cs="Menlo-Regular"/>
                        </w:rPr>
                        <w:t>.</w:t>
                      </w:r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textFields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 = response.</w:t>
                      </w:r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displayCapabilities</w:t>
                      </w:r>
                      <w:r>
                        <w:rPr>
                          <w:rFonts w:ascii="Menlo-Regular" w:hAnsi="Menlo-Regular" w:cs="Menlo-Regular"/>
                        </w:rPr>
                        <w:t>.</w:t>
                      </w:r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textFields</w:t>
                      </w:r>
                      <w:r>
                        <w:rPr>
                          <w:rFonts w:ascii="Menlo-Regular" w:hAnsi="Menlo-Regular" w:cs="Menlo-Regular"/>
                        </w:rPr>
                        <w:t>;</w:t>
                      </w:r>
                    </w:p>
                    <w:p w:rsidR="00F47F0E" w:rsidRDefault="00F47F0E" w:rsidP="007B6529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    </w:t>
                      </w:r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self</w:t>
                      </w:r>
                      <w:r>
                        <w:rPr>
                          <w:rFonts w:ascii="Menlo-Regular" w:hAnsi="Menlo-Regular" w:cs="Menlo-Regular"/>
                        </w:rPr>
                        <w:t>.</w:t>
                      </w:r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templatesAvailable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 = response.</w:t>
                      </w:r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displayCapabilities</w:t>
                      </w:r>
                      <w:r>
                        <w:rPr>
                          <w:rFonts w:ascii="Menlo-Regular" w:hAnsi="Menlo-Regular" w:cs="Menlo-Regular"/>
                        </w:rPr>
                        <w:t>.</w:t>
                      </w:r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templatesAvailable</w:t>
                      </w:r>
                      <w:r>
                        <w:rPr>
                          <w:rFonts w:ascii="Menlo-Regular" w:hAnsi="Menlo-Regular" w:cs="Menlo-Regular"/>
                        </w:rPr>
                        <w:t>;</w:t>
                      </w:r>
                    </w:p>
                    <w:p w:rsidR="00F47F0E" w:rsidRDefault="00F47F0E" w:rsidP="007B6529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    </w:t>
                      </w:r>
                    </w:p>
                    <w:p w:rsidR="00F47F0E" w:rsidRDefault="00F47F0E" w:rsidP="007B6529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    </w:t>
                      </w:r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if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 (response.</w:t>
                      </w:r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displayCapabilities</w:t>
                      </w:r>
                      <w:r>
                        <w:rPr>
                          <w:rFonts w:ascii="Menlo-Regular" w:hAnsi="Menlo-Regular" w:cs="Menlo-Regular"/>
                        </w:rPr>
                        <w:t>.</w:t>
                      </w:r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graphicSupported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 != </w:t>
                      </w:r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nil</w:t>
                      </w:r>
                      <w:r>
                        <w:rPr>
                          <w:rFonts w:ascii="Menlo-Regular" w:hAnsi="Menlo-Regular" w:cs="Menlo-Regular"/>
                        </w:rPr>
                        <w:t>) {</w:t>
                      </w:r>
                    </w:p>
                    <w:p w:rsidR="00F47F0E" w:rsidRDefault="00F47F0E" w:rsidP="007B6529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        </w:t>
                      </w:r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self</w:t>
                      </w:r>
                      <w:r>
                        <w:rPr>
                          <w:rFonts w:ascii="Menlo-Regular" w:hAnsi="Menlo-Regular" w:cs="Menlo-Regular"/>
                        </w:rPr>
                        <w:t>.</w:t>
                      </w:r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isGraphicsSupported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 = [response.</w:t>
                      </w:r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displayCapabilities</w:t>
                      </w:r>
                      <w:r>
                        <w:rPr>
                          <w:rFonts w:ascii="Menlo-Regular" w:hAnsi="Menlo-Regular" w:cs="Menlo-Regular"/>
                        </w:rPr>
                        <w:t>.</w:t>
                      </w:r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graphicSupported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 </w:t>
                      </w:r>
                      <w:r>
                        <w:rPr>
                          <w:rFonts w:ascii="Menlo-Regular" w:hAnsi="Menlo-Regular" w:cs="Menlo-Regular"/>
                          <w:color w:val="2E0D6E"/>
                        </w:rPr>
                        <w:t>boolValue</w:t>
                      </w:r>
                      <w:r>
                        <w:rPr>
                          <w:rFonts w:ascii="Menlo-Regular" w:hAnsi="Menlo-Regular" w:cs="Menlo-Regular"/>
                        </w:rPr>
                        <w:t>];</w:t>
                      </w:r>
                    </w:p>
                    <w:p w:rsidR="00F47F0E" w:rsidRDefault="00F47F0E" w:rsidP="007B6529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    }</w:t>
                      </w:r>
                    </w:p>
                    <w:p w:rsidR="00F47F0E" w:rsidRDefault="00F47F0E" w:rsidP="007B6529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</w:p>
                    <w:p w:rsidR="00F47F0E" w:rsidRDefault="00F47F0E" w:rsidP="007B6529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}</w:t>
                      </w:r>
                    </w:p>
                    <w:p w:rsidR="00F47F0E" w:rsidRPr="00FC0CC9" w:rsidRDefault="00F47F0E" w:rsidP="007B6529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>}</w:t>
                      </w:r>
                    </w:p>
                    <w:p w:rsidR="00F47F0E" w:rsidRPr="00406602" w:rsidRDefault="00F47F0E" w:rsidP="007B6529">
                      <w:pPr>
                        <w:rPr>
                          <w:b/>
                          <w:i/>
                        </w:rPr>
                      </w:pPr>
                      <w:r w:rsidRPr="00406602">
                        <w:rPr>
                          <w:b/>
                          <w:i/>
                        </w:rPr>
                        <w:t xml:space="preserve">Header: </w:t>
                      </w:r>
                    </w:p>
                    <w:p w:rsidR="00F47F0E" w:rsidRDefault="00F47F0E" w:rsidP="007B6529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@property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 (</w:t>
                      </w:r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strong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, </w:t>
                      </w:r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nonatomic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) </w:t>
                      </w:r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FMCDisplayType</w:t>
                      </w:r>
                      <w:r>
                        <w:rPr>
                          <w:rFonts w:ascii="Menlo-Regular" w:hAnsi="Menlo-Regular" w:cs="Menlo-Regular"/>
                        </w:rPr>
                        <w:t>* displayType;</w:t>
                      </w:r>
                    </w:p>
                    <w:p w:rsidR="00F47F0E" w:rsidRDefault="00F47F0E" w:rsidP="007B6529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@property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 (</w:t>
                      </w:r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strong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, </w:t>
                      </w:r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nonatomic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) </w:t>
                      </w:r>
                      <w:r>
                        <w:rPr>
                          <w:rFonts w:ascii="Menlo-Regular" w:hAnsi="Menlo-Regular" w:cs="Menlo-Regular"/>
                          <w:color w:val="5C2699"/>
                        </w:rPr>
                        <w:t>NSArray</w:t>
                      </w:r>
                      <w:r>
                        <w:rPr>
                          <w:rFonts w:ascii="Menlo-Regular" w:hAnsi="Menlo-Regular" w:cs="Menlo-Regular"/>
                        </w:rPr>
                        <w:t>* textFields;</w:t>
                      </w:r>
                    </w:p>
                    <w:p w:rsidR="00F47F0E" w:rsidRDefault="00F47F0E" w:rsidP="007B6529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@property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 (</w:t>
                      </w:r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strong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, </w:t>
                      </w:r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nonatomic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) </w:t>
                      </w:r>
                      <w:r>
                        <w:rPr>
                          <w:rFonts w:ascii="Menlo-Regular" w:hAnsi="Menlo-Regular" w:cs="Menlo-Regular"/>
                          <w:color w:val="5C2699"/>
                        </w:rPr>
                        <w:t>NSArray</w:t>
                      </w:r>
                      <w:r>
                        <w:rPr>
                          <w:rFonts w:ascii="Menlo-Regular" w:hAnsi="Menlo-Regular" w:cs="Menlo-Regular"/>
                        </w:rPr>
                        <w:t>* templatesAvailable;</w:t>
                      </w:r>
                    </w:p>
                    <w:p w:rsidR="00F47F0E" w:rsidRDefault="00F47F0E" w:rsidP="007B6529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</w:p>
                    <w:p w:rsidR="00F47F0E" w:rsidRDefault="00F47F0E" w:rsidP="007B6529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@property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 (</w:t>
                      </w:r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assign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) </w:t>
                      </w:r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BOOL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 isGraphicsSupported;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t>判断车机是否是支持图片显示</w:t>
      </w:r>
    </w:p>
    <w:p w14:paraId="372D92D5" w14:textId="77777777" w:rsidR="007B6529" w:rsidRDefault="007B6529" w:rsidP="007B6529">
      <w:pPr>
        <w:pStyle w:val="a3"/>
      </w:pPr>
    </w:p>
    <w:p w14:paraId="6A66CDDE" w14:textId="77777777" w:rsidR="007B6529" w:rsidRDefault="007B6529" w:rsidP="007B6529">
      <w:pPr>
        <w:pStyle w:val="a3"/>
      </w:pPr>
    </w:p>
    <w:p w14:paraId="04F4AB59" w14:textId="77777777" w:rsidR="007B6529" w:rsidRDefault="007B6529" w:rsidP="007B6529">
      <w:pPr>
        <w:pStyle w:val="a3"/>
      </w:pPr>
    </w:p>
    <w:p w14:paraId="395E25D0" w14:textId="77777777" w:rsidR="00723A66" w:rsidRDefault="00723A66" w:rsidP="007B6529">
      <w:pPr>
        <w:pStyle w:val="a3"/>
      </w:pPr>
    </w:p>
    <w:p w14:paraId="6BDD640B" w14:textId="77777777" w:rsidR="00723A66" w:rsidRDefault="00723A66" w:rsidP="007B6529">
      <w:pPr>
        <w:pStyle w:val="a3"/>
      </w:pPr>
    </w:p>
    <w:p w14:paraId="2753DEC7" w14:textId="77777777" w:rsidR="00723A66" w:rsidRDefault="00723A66" w:rsidP="007B6529">
      <w:pPr>
        <w:pStyle w:val="a3"/>
      </w:pPr>
    </w:p>
    <w:p w14:paraId="5796379B" w14:textId="77777777" w:rsidR="00723A66" w:rsidRDefault="00723A66" w:rsidP="007B6529">
      <w:pPr>
        <w:pStyle w:val="a3"/>
      </w:pPr>
    </w:p>
    <w:p w14:paraId="38E021CE" w14:textId="77777777" w:rsidR="00723A66" w:rsidRDefault="00723A66" w:rsidP="007B6529">
      <w:pPr>
        <w:pStyle w:val="a3"/>
      </w:pPr>
    </w:p>
    <w:p w14:paraId="097DB647" w14:textId="77777777" w:rsidR="00723A66" w:rsidRDefault="00723A66" w:rsidP="00723A66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56C48EC" wp14:editId="16366559">
                <wp:simplePos x="0" y="0"/>
                <wp:positionH relativeFrom="column">
                  <wp:posOffset>-323850</wp:posOffset>
                </wp:positionH>
                <wp:positionV relativeFrom="paragraph">
                  <wp:posOffset>43815</wp:posOffset>
                </wp:positionV>
                <wp:extent cx="6724650" cy="5921375"/>
                <wp:effectExtent l="0" t="0" r="19050" b="22225"/>
                <wp:wrapTight wrapText="bothSides">
                  <wp:wrapPolygon edited="0">
                    <wp:start x="0" y="0"/>
                    <wp:lineTo x="0" y="21612"/>
                    <wp:lineTo x="21600" y="21612"/>
                    <wp:lineTo x="21600" y="0"/>
                    <wp:lineTo x="0" y="0"/>
                  </wp:wrapPolygon>
                </wp:wrapTight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4650" cy="5921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11E5F6" w14:textId="77777777" w:rsidR="00FA7290" w:rsidRDefault="00FA7290" w:rsidP="007B652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 WHEN YOU START THE PROXY SET firstHmiNone to true</w:t>
                            </w:r>
                          </w:p>
                          <w:p w14:paraId="0FAFFB2B" w14:textId="77777777" w:rsidR="00FA7290" w:rsidRDefault="00FA7290" w:rsidP="007B652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firstHmiNone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true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;</w:t>
                            </w:r>
                          </w:p>
                          <w:p w14:paraId="6D434A34" w14:textId="77777777" w:rsidR="00FA7290" w:rsidRDefault="00FA7290" w:rsidP="007B652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14:paraId="4982A5D3" w14:textId="77777777" w:rsidR="00FA7290" w:rsidRDefault="00FA7290" w:rsidP="007B652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onOnHMIStatus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OnHMIStatus notification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</w:p>
                          <w:p w14:paraId="34207016" w14:textId="77777777" w:rsidR="00FA7290" w:rsidRDefault="00FA7290" w:rsidP="007B652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[...]</w:t>
                            </w:r>
                          </w:p>
                          <w:p w14:paraId="5B78CD10" w14:textId="77777777" w:rsidR="00FA7290" w:rsidRDefault="00FA7290" w:rsidP="007B652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case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HMI_NONE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</w:p>
                          <w:p w14:paraId="445FCD2F" w14:textId="77777777" w:rsidR="00FA7290" w:rsidRDefault="00FA7290" w:rsidP="007B652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>Log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TAG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"HMI_NONE"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);</w:t>
                            </w:r>
                          </w:p>
                          <w:p w14:paraId="2A4F4CE8" w14:textId="77777777" w:rsidR="00FA7290" w:rsidRDefault="00FA7290" w:rsidP="007B652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firstHmiNone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</w:p>
                          <w:p w14:paraId="3F462909" w14:textId="77777777" w:rsidR="00FA7290" w:rsidRDefault="00FA7290" w:rsidP="007B652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isGraphicsSupported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false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;</w:t>
                            </w:r>
                          </w:p>
                          <w:p w14:paraId="01A1266D" w14:textId="77777777" w:rsidR="00FA7290" w:rsidRDefault="00FA7290" w:rsidP="007B652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</w:p>
                          <w:p w14:paraId="1E4BC325" w14:textId="77777777" w:rsidR="00FA7290" w:rsidRDefault="00FA7290" w:rsidP="007B652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14:paraId="5B8A27FA" w14:textId="77777777" w:rsidR="00FA7290" w:rsidRDefault="00FA7290" w:rsidP="007B652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displayType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proxy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getDisplayCapabilities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getDisplayType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();</w:t>
                            </w:r>
                          </w:p>
                          <w:p w14:paraId="5E2C7660" w14:textId="77777777" w:rsidR="00FA7290" w:rsidRDefault="00FA7290" w:rsidP="007B652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textFields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proxy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getDisplayCapabilities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getTextFields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();</w:t>
                            </w:r>
                          </w:p>
                          <w:p w14:paraId="6AC62D38" w14:textId="77777777" w:rsidR="00FA7290" w:rsidRDefault="00FA7290" w:rsidP="007B652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templatesAvailable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proxy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getDisplayCapabilities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getTemplatesAvailable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();</w:t>
                            </w:r>
                          </w:p>
                          <w:p w14:paraId="4FC1B035" w14:textId="77777777" w:rsidR="00FA7290" w:rsidRDefault="00FA7290" w:rsidP="007B652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</w:p>
                          <w:p w14:paraId="5491CCA0" w14:textId="77777777" w:rsidR="00FA7290" w:rsidRDefault="00FA7290" w:rsidP="007B652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proxy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getDisplayCapabilities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getGraphicSupported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!=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null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</w:p>
                          <w:p w14:paraId="7863FB20" w14:textId="77777777" w:rsidR="00FA7290" w:rsidRDefault="00FA7290" w:rsidP="007B652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isGraphicsSupported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proxy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getDisplayCapabilities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getGraphicSupported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();</w:t>
                            </w:r>
                          </w:p>
                          <w:p w14:paraId="2EA5F522" w14:textId="77777777" w:rsidR="00FA7290" w:rsidRDefault="00FA7290" w:rsidP="007B652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</w:p>
                          <w:p w14:paraId="2FB9F298" w14:textId="77777777" w:rsidR="00FA7290" w:rsidRDefault="00FA7290" w:rsidP="007B652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</w:p>
                          <w:p w14:paraId="0B9C7183" w14:textId="77777777" w:rsidR="00FA7290" w:rsidRDefault="00FA7290" w:rsidP="007B652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 Check the DisplayType for Gen3</w:t>
                            </w:r>
                          </w:p>
                          <w:p w14:paraId="0BBB5C3A" w14:textId="77777777" w:rsidR="00FA7290" w:rsidRDefault="00FA7290" w:rsidP="007B652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14:paraId="2DCDC1F0" w14:textId="77777777" w:rsidR="00FA7290" w:rsidRDefault="00FA7290" w:rsidP="007B652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firstHmiNone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false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;</w:t>
                            </w:r>
                          </w:p>
                          <w:p w14:paraId="4995D5C0" w14:textId="77777777" w:rsidR="00FA7290" w:rsidRDefault="00FA7290" w:rsidP="007B652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</w:p>
                          <w:p w14:paraId="1435FE1F" w14:textId="77777777" w:rsidR="00FA7290" w:rsidRDefault="00FA7290" w:rsidP="007B652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break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;</w:t>
                            </w:r>
                          </w:p>
                          <w:p w14:paraId="766296CB" w14:textId="77777777" w:rsidR="00FA7290" w:rsidRDefault="00FA7290" w:rsidP="007B652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</w:p>
                          <w:p w14:paraId="3F3FD80A" w14:textId="77777777" w:rsidR="00FA7290" w:rsidRDefault="00FA7290" w:rsidP="007B652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</w:p>
                          <w:p w14:paraId="0F4FDFDD" w14:textId="77777777" w:rsidR="00FA7290" w:rsidRPr="00406602" w:rsidRDefault="00FA7290" w:rsidP="007B6529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cstheme="minorHAnsi"/>
                                <w:b/>
                                <w:i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i/>
                              </w:rPr>
                              <w:t>Local Fields:</w:t>
                            </w:r>
                          </w:p>
                          <w:p w14:paraId="064BC7CD" w14:textId="77777777" w:rsidR="00FA7290" w:rsidRDefault="00FA7290" w:rsidP="007B652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private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boolean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firstHmiNone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;</w:t>
                            </w:r>
                          </w:p>
                          <w:p w14:paraId="243CC4E3" w14:textId="77777777" w:rsidR="00FA7290" w:rsidRDefault="00FA7290" w:rsidP="007B652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private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boolean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isGraphicsSupported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;</w:t>
                            </w:r>
                          </w:p>
                          <w:p w14:paraId="4A5A01E5" w14:textId="77777777" w:rsidR="00FA7290" w:rsidRDefault="00FA7290" w:rsidP="007B652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private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DisplayType displayType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;</w:t>
                            </w:r>
                          </w:p>
                          <w:p w14:paraId="7A078854" w14:textId="77777777" w:rsidR="00FA7290" w:rsidRDefault="00FA7290" w:rsidP="007B652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private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Vector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TextField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textFields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;</w:t>
                            </w:r>
                          </w:p>
                          <w:p w14:paraId="0E05EC10" w14:textId="77777777" w:rsidR="00FA7290" w:rsidRDefault="00FA7290" w:rsidP="007B652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private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Vector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String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templatesAvailable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;</w:t>
                            </w:r>
                          </w:p>
                          <w:p w14:paraId="143DEADF" w14:textId="77777777" w:rsidR="00FA7290" w:rsidRDefault="00FA7290" w:rsidP="007B652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_x0000_s1027" type="#_x0000_t202" style="position:absolute;left:0;text-align:left;margin-left:-25.5pt;margin-top:3.45pt;width:529.5pt;height:3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">
                <v:textbox style="mso-fit-shape-to-text:t">
                  <w:txbxContent>
                    <w:p w:rsidR="00F47F0E" w:rsidRDefault="00F47F0E" w:rsidP="007B652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 WHEN YOU START THE PROXY SET firstHmiNone to true</w:t>
                      </w:r>
                    </w:p>
                    <w:p w:rsidR="00F47F0E" w:rsidRDefault="00F47F0E" w:rsidP="007B652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firstHmiNone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true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;</w:t>
                      </w:r>
                    </w:p>
                    <w:p w:rsidR="00F47F0E" w:rsidRDefault="00F47F0E" w:rsidP="007B652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F47F0E" w:rsidRDefault="00F47F0E" w:rsidP="007B652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public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onOnHMIStatus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OnHMIStatus notification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</w:p>
                    <w:p w:rsidR="00F47F0E" w:rsidRDefault="00F47F0E" w:rsidP="007B652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[...]</w:t>
                      </w:r>
                    </w:p>
                    <w:p w:rsidR="00F47F0E" w:rsidRDefault="00F47F0E" w:rsidP="007B652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case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HMI_NONE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</w:p>
                    <w:p w:rsidR="00F47F0E" w:rsidRDefault="00F47F0E" w:rsidP="007B652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  <w:t>Log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TAG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"HMI_NONE"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);</w:t>
                      </w:r>
                    </w:p>
                    <w:p w:rsidR="00F47F0E" w:rsidRDefault="00F47F0E" w:rsidP="007B652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firstHmiNone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</w:p>
                    <w:p w:rsidR="00F47F0E" w:rsidRDefault="00F47F0E" w:rsidP="007B652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  <w:t xml:space="preserve">isGraphicsSupported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false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;</w:t>
                      </w:r>
                    </w:p>
                    <w:p w:rsidR="00F47F0E" w:rsidRDefault="00F47F0E" w:rsidP="007B652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</w:p>
                    <w:p w:rsidR="00F47F0E" w:rsidRDefault="00F47F0E" w:rsidP="007B652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F47F0E" w:rsidRDefault="00F47F0E" w:rsidP="007B652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  <w:t xml:space="preserve">displayType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proxy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getDisplayCapabilities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getDisplayType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();</w:t>
                      </w:r>
                    </w:p>
                    <w:p w:rsidR="00F47F0E" w:rsidRDefault="00F47F0E" w:rsidP="007B652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  <w:t xml:space="preserve">textFields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proxy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getDisplayCapabilities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getTextFields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();</w:t>
                      </w:r>
                    </w:p>
                    <w:p w:rsidR="00F47F0E" w:rsidRDefault="00F47F0E" w:rsidP="007B652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  <w:t xml:space="preserve">templatesAvailable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proxy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getDisplayCapabilities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getTemplatesAvailable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();</w:t>
                      </w:r>
                    </w:p>
                    <w:p w:rsidR="00F47F0E" w:rsidRDefault="00F47F0E" w:rsidP="007B652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</w:p>
                    <w:p w:rsidR="00F47F0E" w:rsidRDefault="00F47F0E" w:rsidP="007B652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proxy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getDisplayCapabilities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getGraphicSupported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!=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null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</w:p>
                    <w:p w:rsidR="00F47F0E" w:rsidRDefault="00F47F0E" w:rsidP="007B652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  <w:t xml:space="preserve">isGraphicsSupported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proxy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getDisplayCapabilities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getGraphicSupported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();</w:t>
                      </w:r>
                    </w:p>
                    <w:p w:rsidR="00F47F0E" w:rsidRDefault="00F47F0E" w:rsidP="007B652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</w:p>
                    <w:p w:rsidR="00F47F0E" w:rsidRDefault="00F47F0E" w:rsidP="007B652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</w:p>
                    <w:p w:rsidR="00F47F0E" w:rsidRDefault="00F47F0E" w:rsidP="007B652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 Check the DisplayType for Gen3</w:t>
                      </w:r>
                    </w:p>
                    <w:p w:rsidR="00F47F0E" w:rsidRDefault="00F47F0E" w:rsidP="007B652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F47F0E" w:rsidRDefault="00F47F0E" w:rsidP="007B652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  <w:t xml:space="preserve">firstHmiNone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false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;</w:t>
                      </w:r>
                    </w:p>
                    <w:p w:rsidR="00F47F0E" w:rsidRDefault="00F47F0E" w:rsidP="007B652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</w:p>
                    <w:p w:rsidR="00F47F0E" w:rsidRDefault="00F47F0E" w:rsidP="007B652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break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;</w:t>
                      </w:r>
                    </w:p>
                    <w:p w:rsidR="00F47F0E" w:rsidRDefault="00F47F0E" w:rsidP="007B652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</w:p>
                    <w:p w:rsidR="00F47F0E" w:rsidRDefault="00F47F0E" w:rsidP="007B652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</w:p>
                    <w:p w:rsidR="00F47F0E" w:rsidRPr="00406602" w:rsidRDefault="00F47F0E" w:rsidP="007B6529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cstheme="minorHAnsi"/>
                          <w:b/>
                          <w:i/>
                        </w:rPr>
                      </w:pPr>
                      <w:r>
                        <w:rPr>
                          <w:rFonts w:cstheme="minorHAnsi"/>
                          <w:b/>
                          <w:i/>
                        </w:rPr>
                        <w:t>Local Fields:</w:t>
                      </w:r>
                    </w:p>
                    <w:p w:rsidR="00F47F0E" w:rsidRDefault="00F47F0E" w:rsidP="007B652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private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boolean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firstHmiNone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;</w:t>
                      </w:r>
                    </w:p>
                    <w:p w:rsidR="00F47F0E" w:rsidRDefault="00F47F0E" w:rsidP="007B652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private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boolean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isGraphicsSupported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;</w:t>
                      </w:r>
                    </w:p>
                    <w:p w:rsidR="00F47F0E" w:rsidRDefault="00F47F0E" w:rsidP="007B652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private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DisplayType displayType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;</w:t>
                      </w:r>
                    </w:p>
                    <w:p w:rsidR="00F47F0E" w:rsidRDefault="00F47F0E" w:rsidP="007B652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private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Vector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TextField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textFields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;</w:t>
                      </w:r>
                    </w:p>
                    <w:p w:rsidR="00F47F0E" w:rsidRDefault="00F47F0E" w:rsidP="007B652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private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Vector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String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templatesAvailable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;</w:t>
                      </w:r>
                    </w:p>
                    <w:p w:rsidR="00F47F0E" w:rsidRDefault="00F47F0E" w:rsidP="007B652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hint="eastAsia"/>
        </w:rPr>
        <w:t xml:space="preserve">  </w:t>
      </w:r>
    </w:p>
    <w:p w14:paraId="36C67E7C" w14:textId="77777777" w:rsidR="00723A66" w:rsidRDefault="00723A66" w:rsidP="00723A66">
      <w:pPr>
        <w:pStyle w:val="a3"/>
      </w:pPr>
    </w:p>
    <w:p w14:paraId="77EF39D4" w14:textId="77777777" w:rsidR="00723A66" w:rsidRDefault="00723A66" w:rsidP="00723A66">
      <w:pPr>
        <w:pStyle w:val="a3"/>
      </w:pPr>
      <w:r>
        <w:rPr>
          <w:rFonts w:hint="eastAsia"/>
        </w:rPr>
        <w:t>在</w:t>
      </w:r>
      <w:r>
        <w:rPr>
          <w:rFonts w:hint="eastAsia"/>
        </w:rPr>
        <w:t xml:space="preserve">Gen1.1 </w:t>
      </w:r>
      <w:r>
        <w:rPr>
          <w:rFonts w:hint="eastAsia"/>
        </w:rPr>
        <w:t>上不支持图片，只有在</w:t>
      </w:r>
      <w:r>
        <w:rPr>
          <w:rFonts w:hint="eastAsia"/>
        </w:rPr>
        <w:t>Gen3</w:t>
      </w:r>
      <w:r>
        <w:rPr>
          <w:rFonts w:hint="eastAsia"/>
        </w:rPr>
        <w:t>和未来的机型上支持图片。在添加应用图标之前我们需要判断</w:t>
      </w:r>
      <w:r>
        <w:rPr>
          <w:rFonts w:hint="eastAsia"/>
        </w:rPr>
        <w:t xml:space="preserve"> </w:t>
      </w:r>
      <w:r>
        <w:rPr>
          <w:rFonts w:hint="eastAsia"/>
        </w:rPr>
        <w:t>车机是否支持图片。这就可以利用</w:t>
      </w:r>
      <w:r>
        <w:rPr>
          <w:rFonts w:hint="eastAsia"/>
        </w:rPr>
        <w:t xml:space="preserve">  </w:t>
      </w:r>
      <w:r w:rsidRPr="00723A66">
        <w:rPr>
          <w:rFonts w:hint="eastAsia"/>
          <w:i/>
        </w:rPr>
        <w:t>判断车机是否是支持图片显示</w:t>
      </w:r>
      <w:r>
        <w:rPr>
          <w:rFonts w:hint="eastAsia"/>
        </w:rPr>
        <w:t xml:space="preserve">  </w:t>
      </w:r>
      <w:r>
        <w:rPr>
          <w:rFonts w:hint="eastAsia"/>
        </w:rPr>
        <w:t>中的变量</w:t>
      </w:r>
      <w:r>
        <w:rPr>
          <w:rFonts w:hint="eastAsia"/>
        </w:rPr>
        <w:t xml:space="preserve"> isGraphicsSupported. </w:t>
      </w:r>
      <w:r>
        <w:rPr>
          <w:rFonts w:hint="eastAsia"/>
        </w:rPr>
        <w:t>如果该值是</w:t>
      </w:r>
      <w:r>
        <w:rPr>
          <w:rFonts w:hint="eastAsia"/>
        </w:rPr>
        <w:t>true</w:t>
      </w:r>
      <w:r>
        <w:rPr>
          <w:rFonts w:hint="eastAsia"/>
        </w:rPr>
        <w:t>，我们才需要做</w:t>
      </w:r>
      <w:r w:rsidR="00473B57">
        <w:rPr>
          <w:rFonts w:hint="eastAsia"/>
        </w:rPr>
        <w:t>Gen3</w:t>
      </w:r>
      <w:r w:rsidR="00473B57">
        <w:rPr>
          <w:rFonts w:hint="eastAsia"/>
        </w:rPr>
        <w:t>所需</w:t>
      </w:r>
      <w:r>
        <w:rPr>
          <w:rFonts w:hint="eastAsia"/>
        </w:rPr>
        <w:t>改动。</w:t>
      </w:r>
    </w:p>
    <w:p w14:paraId="2F8A719A" w14:textId="77777777" w:rsidR="00D81BE6" w:rsidRDefault="00D81BE6" w:rsidP="00D81BE6">
      <w:pPr>
        <w:pStyle w:val="a3"/>
      </w:pPr>
      <w:r>
        <w:rPr>
          <w:rFonts w:hint="eastAsia"/>
        </w:rPr>
        <w:t>Gen3</w:t>
      </w:r>
      <w:r>
        <w:rPr>
          <w:rFonts w:hint="eastAsia"/>
        </w:rPr>
        <w:t>上</w:t>
      </w:r>
      <w:r>
        <w:rPr>
          <w:rFonts w:hint="eastAsia"/>
        </w:rPr>
        <w:t>Applink</w:t>
      </w:r>
      <w:r>
        <w:rPr>
          <w:rFonts w:hint="eastAsia"/>
        </w:rPr>
        <w:t>图标支持</w:t>
      </w:r>
      <w:r w:rsidR="00473B57">
        <w:rPr>
          <w:rFonts w:hint="eastAsia"/>
        </w:rPr>
        <w:t xml:space="preserve">png,bmp,jpg </w:t>
      </w:r>
      <w:r w:rsidR="00473B57">
        <w:rPr>
          <w:rFonts w:hint="eastAsia"/>
        </w:rPr>
        <w:t>三种格式，要在车机上显示图片</w:t>
      </w:r>
      <w:r>
        <w:rPr>
          <w:rFonts w:hint="eastAsia"/>
        </w:rPr>
        <w:t>需要有两个步骤：</w:t>
      </w:r>
    </w:p>
    <w:p w14:paraId="6D34F6E3" w14:textId="77777777" w:rsidR="00D81BE6" w:rsidRDefault="00D81BE6" w:rsidP="00D81BE6">
      <w:pPr>
        <w:pStyle w:val="a3"/>
        <w:numPr>
          <w:ilvl w:val="0"/>
          <w:numId w:val="6"/>
        </w:numPr>
      </w:pPr>
      <w:r>
        <w:rPr>
          <w:rFonts w:hint="eastAsia"/>
        </w:rPr>
        <w:t>利用</w:t>
      </w:r>
      <w:r>
        <w:rPr>
          <w:rFonts w:hint="eastAsia"/>
        </w:rPr>
        <w:t xml:space="preserve">putfile </w:t>
      </w:r>
      <w:r>
        <w:rPr>
          <w:rFonts w:hint="eastAsia"/>
        </w:rPr>
        <w:t>这个</w:t>
      </w:r>
      <w:r>
        <w:rPr>
          <w:rFonts w:hint="eastAsia"/>
        </w:rPr>
        <w:t>API</w:t>
      </w:r>
      <w:r>
        <w:rPr>
          <w:rFonts w:hint="eastAsia"/>
        </w:rPr>
        <w:t>将图片上传到车机上</w:t>
      </w:r>
    </w:p>
    <w:p w14:paraId="23F0496B" w14:textId="77777777" w:rsidR="00D81BE6" w:rsidRDefault="00D81BE6" w:rsidP="00D81BE6">
      <w:pPr>
        <w:pStyle w:val="a3"/>
        <w:numPr>
          <w:ilvl w:val="0"/>
          <w:numId w:val="6"/>
        </w:numPr>
      </w:pPr>
      <w:r>
        <w:rPr>
          <w:rFonts w:hint="eastAsia"/>
        </w:rPr>
        <w:t>利用</w:t>
      </w:r>
      <w:r>
        <w:rPr>
          <w:rFonts w:hint="eastAsia"/>
        </w:rPr>
        <w:t xml:space="preserve">Show  SetAppIcon  </w:t>
      </w:r>
      <w:r>
        <w:rPr>
          <w:rFonts w:hint="eastAsia"/>
        </w:rPr>
        <w:t>等</w:t>
      </w:r>
      <w:r>
        <w:rPr>
          <w:rFonts w:hint="eastAsia"/>
        </w:rPr>
        <w:t>api</w:t>
      </w:r>
      <w:r>
        <w:rPr>
          <w:rFonts w:hint="eastAsia"/>
        </w:rPr>
        <w:t>显示图片</w:t>
      </w:r>
    </w:p>
    <w:p w14:paraId="543D5786" w14:textId="77777777" w:rsidR="00723A66" w:rsidRDefault="00723A66" w:rsidP="007B6529">
      <w:pPr>
        <w:pStyle w:val="a3"/>
      </w:pPr>
    </w:p>
    <w:p w14:paraId="50539EB9" w14:textId="77777777" w:rsidR="00723A66" w:rsidRDefault="00473B57" w:rsidP="00473B57">
      <w:pPr>
        <w:pStyle w:val="3"/>
        <w:numPr>
          <w:ilvl w:val="0"/>
          <w:numId w:val="8"/>
        </w:numPr>
      </w:pPr>
      <w:r>
        <w:rPr>
          <w:rFonts w:hint="eastAsia"/>
        </w:rPr>
        <w:t>显示</w:t>
      </w:r>
      <w:r w:rsidR="00723A66">
        <w:rPr>
          <w:rFonts w:hint="eastAsia"/>
        </w:rPr>
        <w:t>应用图标</w:t>
      </w:r>
    </w:p>
    <w:p w14:paraId="32FD0064" w14:textId="77777777" w:rsidR="00473B57" w:rsidRPr="00473B57" w:rsidRDefault="00473B57" w:rsidP="00473B57">
      <w:pPr>
        <w:ind w:left="360"/>
      </w:pPr>
      <w:r>
        <w:rPr>
          <w:rFonts w:hint="eastAsia"/>
        </w:rPr>
        <w:t>显示应用图标分为两个步骤，在收到第一个</w:t>
      </w:r>
      <w:r w:rsidR="00D37A2E">
        <w:rPr>
          <w:rFonts w:hint="eastAsia"/>
        </w:rPr>
        <w:t xml:space="preserve">HMI </w:t>
      </w:r>
      <w:r w:rsidR="00D37A2E">
        <w:t xml:space="preserve"> STATUS</w:t>
      </w:r>
      <w:r>
        <w:rPr>
          <w:rFonts w:hint="eastAsia"/>
        </w:rPr>
        <w:t>时先上传应用图标到车机上，在上传成功后调用</w:t>
      </w:r>
      <w:r>
        <w:rPr>
          <w:rFonts w:hint="eastAsia"/>
        </w:rPr>
        <w:t>setAppIcon api</w:t>
      </w:r>
      <w:r>
        <w:rPr>
          <w:rFonts w:hint="eastAsia"/>
        </w:rPr>
        <w:t>设置应用图标。</w:t>
      </w:r>
    </w:p>
    <w:p w14:paraId="2F04C65C" w14:textId="77777777" w:rsidR="00723A66" w:rsidRDefault="00473B57" w:rsidP="00473B57">
      <w:pPr>
        <w:pStyle w:val="4"/>
        <w:numPr>
          <w:ilvl w:val="0"/>
          <w:numId w:val="10"/>
        </w:numPr>
      </w:pPr>
      <w:r>
        <w:rPr>
          <w:rFonts w:hint="eastAsia"/>
        </w:rPr>
        <w:t>上传图片到车机</w:t>
      </w:r>
    </w:p>
    <w:p w14:paraId="653A7C94" w14:textId="77777777" w:rsidR="00723A66" w:rsidRDefault="00872536" w:rsidP="00872815">
      <w:pPr>
        <w:ind w:left="360"/>
      </w:pPr>
      <w:r>
        <w:rPr>
          <w:rFonts w:hint="eastAsia"/>
        </w:rPr>
        <w:t>目前</w:t>
      </w:r>
      <w:r>
        <w:rPr>
          <w:rFonts w:hint="eastAsia"/>
        </w:rPr>
        <w:t>Gen3</w:t>
      </w:r>
      <w:r>
        <w:rPr>
          <w:rFonts w:hint="eastAsia"/>
        </w:rPr>
        <w:t>支持</w:t>
      </w:r>
      <w:r>
        <w:rPr>
          <w:rFonts w:hint="eastAsia"/>
        </w:rPr>
        <w:t>png jpg bmp</w:t>
      </w:r>
      <w:r>
        <w:rPr>
          <w:rFonts w:hint="eastAsia"/>
        </w:rPr>
        <w:t>格式图片，</w:t>
      </w:r>
      <w:r>
        <w:rPr>
          <w:rFonts w:hint="eastAsia"/>
        </w:rPr>
        <w:t>appicon</w:t>
      </w:r>
      <w:r>
        <w:rPr>
          <w:rFonts w:hint="eastAsia"/>
        </w:rPr>
        <w:t>的大小为</w:t>
      </w:r>
      <w:r>
        <w:rPr>
          <w:rFonts w:hint="eastAsia"/>
        </w:rPr>
        <w:t>70X70 px</w:t>
      </w:r>
      <w:r>
        <w:rPr>
          <w:rFonts w:hint="eastAsia"/>
        </w:rPr>
        <w:t>。上传图片到车机的</w:t>
      </w:r>
      <w:r>
        <w:rPr>
          <w:rFonts w:hint="eastAsia"/>
        </w:rPr>
        <w:t>API</w:t>
      </w:r>
      <w:r>
        <w:rPr>
          <w:rFonts w:hint="eastAsia"/>
        </w:rPr>
        <w:t>为</w:t>
      </w:r>
      <w:r>
        <w:rPr>
          <w:rFonts w:hint="eastAsia"/>
        </w:rPr>
        <w:t>PutFile</w:t>
      </w:r>
      <w:r>
        <w:rPr>
          <w:rFonts w:hint="eastAsia"/>
        </w:rPr>
        <w:t>，其中两个参数最为重要：</w:t>
      </w:r>
    </w:p>
    <w:p w14:paraId="0FCA2CB5" w14:textId="77777777" w:rsidR="00872536" w:rsidRDefault="00872536" w:rsidP="00872536">
      <w:pPr>
        <w:pStyle w:val="a3"/>
        <w:numPr>
          <w:ilvl w:val="0"/>
          <w:numId w:val="11"/>
        </w:numPr>
      </w:pPr>
      <w:r>
        <w:rPr>
          <w:rFonts w:hint="eastAsia"/>
        </w:rPr>
        <w:t xml:space="preserve">syncFileName </w:t>
      </w:r>
      <w:r>
        <w:rPr>
          <w:rFonts w:hint="eastAsia"/>
        </w:rPr>
        <w:t>作为图片在</w:t>
      </w:r>
      <w:r>
        <w:rPr>
          <w:rFonts w:hint="eastAsia"/>
        </w:rPr>
        <w:t>SYNC</w:t>
      </w:r>
      <w:r w:rsidR="00872815">
        <w:rPr>
          <w:rFonts w:hint="eastAsia"/>
        </w:rPr>
        <w:t>中的名称</w:t>
      </w:r>
    </w:p>
    <w:p w14:paraId="5A21E7A8" w14:textId="77777777" w:rsidR="00872815" w:rsidRDefault="00872815" w:rsidP="00872815">
      <w:pPr>
        <w:pStyle w:val="a3"/>
        <w:numPr>
          <w:ilvl w:val="0"/>
          <w:numId w:val="11"/>
        </w:numPr>
      </w:pPr>
      <w:r>
        <w:rPr>
          <w:rFonts w:hint="eastAsia"/>
        </w:rPr>
        <w:t xml:space="preserve">fileType </w:t>
      </w:r>
      <w:r>
        <w:rPr>
          <w:rFonts w:hint="eastAsia"/>
        </w:rPr>
        <w:t>图片的类型</w:t>
      </w:r>
      <w:r>
        <w:rPr>
          <w:rFonts w:hint="eastAsia"/>
        </w:rPr>
        <w:t>(png bmp jpg)</w:t>
      </w:r>
    </w:p>
    <w:p w14:paraId="61C0F1F2" w14:textId="77777777" w:rsidR="00872815" w:rsidRDefault="00872815" w:rsidP="00872815">
      <w:pPr>
        <w:ind w:left="360"/>
      </w:pPr>
      <w:r>
        <w:rPr>
          <w:rFonts w:hint="eastAsia"/>
        </w:rPr>
        <w:t>其他的参数可以设置成</w:t>
      </w:r>
      <w:r>
        <w:rPr>
          <w:rFonts w:hint="eastAsia"/>
        </w:rPr>
        <w:t>Nil</w:t>
      </w:r>
      <w:r>
        <w:rPr>
          <w:rFonts w:hint="eastAsia"/>
        </w:rPr>
        <w:t>或</w:t>
      </w:r>
      <w:r>
        <w:rPr>
          <w:rFonts w:hint="eastAsia"/>
        </w:rPr>
        <w:t>0</w:t>
      </w:r>
      <w:r>
        <w:rPr>
          <w:rFonts w:hint="eastAsia"/>
        </w:rPr>
        <w:t>，下面的示例代码展示了如何上传图片到车机。另外，在实际代码中需要保存</w:t>
      </w:r>
      <w:r>
        <w:rPr>
          <w:rFonts w:hint="eastAsia"/>
        </w:rPr>
        <w:t>correlationID</w:t>
      </w:r>
      <w:r>
        <w:rPr>
          <w:rFonts w:hint="eastAsia"/>
        </w:rPr>
        <w:t>以便在上传完成后</w:t>
      </w:r>
      <w:r>
        <w:rPr>
          <w:rFonts w:hint="eastAsia"/>
        </w:rPr>
        <w:t xml:space="preserve"> </w:t>
      </w:r>
      <w:r>
        <w:rPr>
          <w:rFonts w:hint="eastAsia"/>
        </w:rPr>
        <w:t>设置该图片为应用图标。</w:t>
      </w:r>
    </w:p>
    <w:p w14:paraId="420EA98E" w14:textId="77777777" w:rsidR="00872815" w:rsidRDefault="00872815" w:rsidP="00872815">
      <w:pPr>
        <w:ind w:left="360"/>
      </w:pPr>
      <w:r>
        <w:rPr>
          <w:rFonts w:hint="eastAsia"/>
        </w:rPr>
        <w:t>iOS code</w:t>
      </w:r>
      <w:r>
        <w:rPr>
          <w:rFonts w:hint="eastAsia"/>
        </w:rPr>
        <w:t>：</w:t>
      </w:r>
    </w:p>
    <w:p w14:paraId="478B81DB" w14:textId="77777777" w:rsidR="00872815" w:rsidRPr="00872815" w:rsidRDefault="00872815" w:rsidP="00872815">
      <w:r>
        <w:rPr>
          <w:noProof/>
        </w:rPr>
        <mc:AlternateContent>
          <mc:Choice Requires="wps">
            <w:drawing>
              <wp:inline distT="0" distB="0" distL="0" distR="0" wp14:anchorId="3FDAB21E" wp14:editId="43EFF7DF">
                <wp:extent cx="5943600" cy="2550115"/>
                <wp:effectExtent l="0" t="0" r="19050" b="10795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2550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45C67E" w14:textId="77777777" w:rsidR="00FA7290" w:rsidRDefault="00FA7290" w:rsidP="00872815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    </w:t>
                            </w:r>
                            <w:r>
                              <w:rPr>
                                <w:rFonts w:ascii="Menlo-Regular" w:hAnsi="Menlo-Regular" w:cs="Menlo-Regular"/>
                                <w:color w:val="007400"/>
                              </w:rPr>
                              <w:t>// Get the image data</w:t>
                            </w:r>
                          </w:p>
                          <w:p w14:paraId="03DC7072" w14:textId="77777777" w:rsidR="00FA7290" w:rsidRDefault="00FA7290" w:rsidP="00872815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    </w:t>
                            </w:r>
                            <w:r>
                              <w:rPr>
                                <w:rFonts w:ascii="Menlo-Regular" w:hAnsi="Menlo-Regular" w:cs="Menlo-Regular"/>
                                <w:color w:val="5C2699"/>
                              </w:rPr>
                              <w:t>UIImage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* pngImage = [</w:t>
                            </w:r>
                            <w:r>
                              <w:rPr>
                                <w:rFonts w:ascii="Menlo-Regular" w:hAnsi="Menlo-Regular" w:cs="Menlo-Regular"/>
                                <w:color w:val="5C2699"/>
                              </w:rPr>
                              <w:t>UIImage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</w:t>
                            </w:r>
                            <w:r>
                              <w:rPr>
                                <w:rFonts w:ascii="Menlo-Regular" w:hAnsi="Menlo-Regular" w:cs="Menlo-Regular"/>
                                <w:color w:val="2E0D6E"/>
                              </w:rPr>
                              <w:t>imageNamed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: </w:t>
                            </w:r>
                            <w:r>
                              <w:rPr>
                                <w:rFonts w:ascii="Menlo-Regular" w:hAnsi="Menlo-Regular" w:cs="Menlo-Regular"/>
                                <w:color w:val="C41A16"/>
                              </w:rPr>
                              <w:t>@"icon.png"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];  </w:t>
                            </w:r>
                            <w:r>
                              <w:rPr>
                                <w:rFonts w:ascii="Menlo-Regular" w:hAnsi="Menlo-Regular" w:cs="Menlo-Regular"/>
                                <w:color w:val="007400"/>
                              </w:rPr>
                              <w:t>//Load an Image</w:t>
                            </w:r>
                          </w:p>
                          <w:p w14:paraId="3AD28062" w14:textId="77777777" w:rsidR="00FA7290" w:rsidRDefault="00FA7290" w:rsidP="00872815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    </w:t>
                            </w:r>
                            <w:r>
                              <w:rPr>
                                <w:rFonts w:ascii="Menlo-Regular" w:hAnsi="Menlo-Regular" w:cs="Menlo-Regular"/>
                                <w:color w:val="5C2699"/>
                              </w:rPr>
                              <w:t>NSData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* pngData = </w:t>
                            </w:r>
                            <w:r>
                              <w:rPr>
                                <w:rFonts w:ascii="Menlo-Regular" w:hAnsi="Menlo-Regular" w:cs="Menlo-Regular"/>
                                <w:color w:val="2E0D6E"/>
                              </w:rPr>
                              <w:t>UIImagePNGRepresentation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(pngImage); </w:t>
                            </w:r>
                            <w:r>
                              <w:rPr>
                                <w:rFonts w:ascii="Menlo-Regular" w:hAnsi="Menlo-Regular" w:cs="Menlo-Regular"/>
                                <w:color w:val="007400"/>
                              </w:rPr>
                              <w:t>//Save as raw Data</w:t>
                            </w:r>
                          </w:p>
                          <w:p w14:paraId="38940791" w14:textId="77777777" w:rsidR="00FA7290" w:rsidRDefault="00FA7290" w:rsidP="00872815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    </w:t>
                            </w:r>
                            <w:r>
                              <w:rPr>
                                <w:rFonts w:ascii="Menlo-Regular" w:hAnsi="Menlo-Regular" w:cs="Menlo-Regular"/>
                                <w:color w:val="007400"/>
                              </w:rPr>
                              <w:t>// Upload the file</w:t>
                            </w:r>
                          </w:p>
                          <w:p w14:paraId="21F328F5" w14:textId="77777777" w:rsidR="00FA7290" w:rsidRDefault="00FA7290" w:rsidP="00872815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    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FMCFileType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* fileType = [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FMCFileType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</w:t>
                            </w:r>
                            <w:r>
                              <w:rPr>
                                <w:rFonts w:ascii="Menlo-Regular" w:hAnsi="Menlo-Regular" w:cs="Menlo-Regular"/>
                                <w:color w:val="26474B"/>
                              </w:rPr>
                              <w:t>GRAPHIC_PNG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]; </w:t>
                            </w:r>
                            <w:r>
                              <w:rPr>
                                <w:rFonts w:ascii="Menlo-Regular" w:hAnsi="Menlo-Regular" w:cs="Menlo-Regular"/>
                                <w:color w:val="007400"/>
                              </w:rPr>
                              <w:t>//Save Filetype</w:t>
                            </w:r>
                          </w:p>
                          <w:p w14:paraId="08770C55" w14:textId="77777777" w:rsidR="00FA7290" w:rsidRDefault="00FA7290" w:rsidP="00872815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    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FMCPutFile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* putRequest = [[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FMCPutFile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</w:t>
                            </w:r>
                            <w:r>
                              <w:rPr>
                                <w:rFonts w:ascii="Menlo-Regular" w:hAnsi="Menlo-Regular" w:cs="Menlo-Regular"/>
                                <w:color w:val="2E0D6E"/>
                              </w:rPr>
                              <w:t>alloc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] </w:t>
                            </w:r>
                            <w:r>
                              <w:rPr>
                                <w:rFonts w:ascii="Menlo-Regular" w:hAnsi="Menlo-Regular" w:cs="Menlo-Regular"/>
                                <w:color w:val="26474B"/>
                              </w:rPr>
                              <w:t>init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]; </w:t>
                            </w:r>
                            <w:r>
                              <w:rPr>
                                <w:rFonts w:ascii="Menlo-Regular" w:hAnsi="Menlo-Regular" w:cs="Menlo-Regular"/>
                                <w:color w:val="007400"/>
                              </w:rPr>
                              <w:t>//Initiate putFile RPC Request</w:t>
                            </w:r>
                          </w:p>
                          <w:p w14:paraId="5A20DDBD" w14:textId="77777777" w:rsidR="00FA7290" w:rsidRDefault="00FA7290" w:rsidP="00872815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</w:p>
                          <w:p w14:paraId="39E772BA" w14:textId="77777777" w:rsidR="00FA7290" w:rsidRDefault="00FA7290" w:rsidP="00872815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    [putRequest </w:t>
                            </w:r>
                            <w:r>
                              <w:rPr>
                                <w:rFonts w:ascii="Menlo-Regular" w:hAnsi="Menlo-Regular" w:cs="Menlo-Regular"/>
                                <w:color w:val="26474B"/>
                              </w:rPr>
                              <w:t>setCorrelationID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:[</w:t>
                            </w:r>
                            <w:r>
                              <w:rPr>
                                <w:rFonts w:ascii="Menlo-Regular" w:hAnsi="Menlo-Regular" w:cs="Menlo-Regular"/>
                                <w:color w:val="5C2699"/>
                              </w:rPr>
                              <w:t>NSNumber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</w:t>
                            </w:r>
                            <w:r>
                              <w:rPr>
                                <w:rFonts w:ascii="Menlo-Regular" w:hAnsi="Menlo-Regular" w:cs="Menlo-Regular"/>
                                <w:color w:val="2E0D6E"/>
                              </w:rPr>
                              <w:t>numberWithInt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: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autoIncCorrID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++]];</w:t>
                            </w:r>
                          </w:p>
                          <w:p w14:paraId="7F2925F4" w14:textId="77777777" w:rsidR="00FA7290" w:rsidRDefault="00FA7290" w:rsidP="00872815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    [putRequest </w:t>
                            </w:r>
                            <w:r>
                              <w:rPr>
                                <w:rFonts w:ascii="Menlo-Regular" w:hAnsi="Menlo-Regular" w:cs="Menlo-Regular"/>
                                <w:color w:val="26474B"/>
                              </w:rPr>
                              <w:t>setFileType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:fileType];</w:t>
                            </w:r>
                          </w:p>
                          <w:p w14:paraId="68A2006B" w14:textId="77777777" w:rsidR="00FA7290" w:rsidRDefault="00FA7290" w:rsidP="00872815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    [putRequest </w:t>
                            </w:r>
                            <w:r>
                              <w:rPr>
                                <w:rFonts w:ascii="Menlo-Regular" w:hAnsi="Menlo-Regular" w:cs="Menlo-Regular"/>
                                <w:color w:val="26474B"/>
                              </w:rPr>
                              <w:t>setPersistentFile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:[</w:t>
                            </w:r>
                            <w:r>
                              <w:rPr>
                                <w:rFonts w:ascii="Menlo-Regular" w:hAnsi="Menlo-Regular" w:cs="Menlo-Regular"/>
                                <w:color w:val="5C2699"/>
                              </w:rPr>
                              <w:t>NSNumber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</w:t>
                            </w:r>
                            <w:r>
                              <w:rPr>
                                <w:rFonts w:ascii="Menlo-Regular" w:hAnsi="Menlo-Regular" w:cs="Menlo-Regular"/>
                                <w:color w:val="2E0D6E"/>
                              </w:rPr>
                              <w:t>numberWithBool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:</w:t>
                            </w: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NO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]]; </w:t>
                            </w:r>
                            <w:r>
                              <w:rPr>
                                <w:rFonts w:ascii="Menlo-Regular" w:hAnsi="Menlo-Regular" w:cs="Menlo-Regular"/>
                                <w:color w:val="007400"/>
                              </w:rPr>
                              <w:t>//Can be disregarded</w:t>
                            </w:r>
                          </w:p>
                          <w:p w14:paraId="29F6EF99" w14:textId="77777777" w:rsidR="00FA7290" w:rsidRDefault="00FA7290" w:rsidP="00872815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    [putRequest </w:t>
                            </w:r>
                            <w:r>
                              <w:rPr>
                                <w:rFonts w:ascii="Menlo-Regular" w:hAnsi="Menlo-Regular" w:cs="Menlo-Regular"/>
                                <w:color w:val="26474B"/>
                              </w:rPr>
                              <w:t>setSyncFileName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:</w:t>
                            </w:r>
                            <w:r>
                              <w:rPr>
                                <w:rFonts w:ascii="Menlo-Regular" w:hAnsi="Menlo-Regular" w:cs="Menlo-Regular"/>
                                <w:color w:val="C41A16"/>
                              </w:rPr>
                              <w:t>@"icon.png"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]; </w:t>
                            </w:r>
                            <w:r>
                              <w:rPr>
                                <w:rFonts w:ascii="Menlo-Regular" w:hAnsi="Menlo-Regular" w:cs="Menlo-Regular"/>
                                <w:color w:val="007400"/>
                              </w:rPr>
                              <w:t>//Handle that will be used to call  the image</w:t>
                            </w:r>
                          </w:p>
                          <w:p w14:paraId="01529B8D" w14:textId="77777777" w:rsidR="00FA7290" w:rsidRDefault="00FA7290" w:rsidP="00872815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    [putRequest </w:t>
                            </w:r>
                            <w:r>
                              <w:rPr>
                                <w:rFonts w:ascii="Menlo-Regular" w:hAnsi="Menlo-Regular" w:cs="Menlo-Regular"/>
                                <w:color w:val="26474B"/>
                              </w:rPr>
                              <w:t>setSystemFile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:[</w:t>
                            </w:r>
                            <w:r>
                              <w:rPr>
                                <w:rFonts w:ascii="Menlo-Regular" w:hAnsi="Menlo-Regular" w:cs="Menlo-Regular"/>
                                <w:color w:val="5C2699"/>
                              </w:rPr>
                              <w:t>NSNumber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</w:t>
                            </w:r>
                            <w:r>
                              <w:rPr>
                                <w:rFonts w:ascii="Menlo-Regular" w:hAnsi="Menlo-Regular" w:cs="Menlo-Regular"/>
                                <w:color w:val="2E0D6E"/>
                              </w:rPr>
                              <w:t>numberWithBool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:</w:t>
                            </w: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NO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]]; </w:t>
                            </w:r>
                            <w:r>
                              <w:rPr>
                                <w:rFonts w:ascii="Menlo-Regular" w:hAnsi="Menlo-Regular" w:cs="Menlo-Regular"/>
                                <w:color w:val="007400"/>
                              </w:rPr>
                              <w:t>//Disregarded</w:t>
                            </w:r>
                          </w:p>
                          <w:p w14:paraId="592610F7" w14:textId="77777777" w:rsidR="00FA7290" w:rsidRDefault="00FA7290" w:rsidP="00872815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    [putRequest </w:t>
                            </w:r>
                            <w:r>
                              <w:rPr>
                                <w:rFonts w:ascii="Menlo-Regular" w:hAnsi="Menlo-Regular" w:cs="Menlo-Regular"/>
                                <w:color w:val="26474B"/>
                              </w:rPr>
                              <w:t>setOffset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:[</w:t>
                            </w:r>
                            <w:r>
                              <w:rPr>
                                <w:rFonts w:ascii="Menlo-Regular" w:hAnsi="Menlo-Regular" w:cs="Menlo-Regular"/>
                                <w:color w:val="5C2699"/>
                              </w:rPr>
                              <w:t>NSNumber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</w:t>
                            </w:r>
                            <w:r>
                              <w:rPr>
                                <w:rFonts w:ascii="Menlo-Regular" w:hAnsi="Menlo-Regular" w:cs="Menlo-Regular"/>
                                <w:color w:val="2E0D6E"/>
                              </w:rPr>
                              <w:t>numberWithInt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:</w:t>
                            </w:r>
                            <w:r>
                              <w:rPr>
                                <w:rFonts w:ascii="Menlo-Regular" w:hAnsi="Menlo-Regular" w:cs="Menlo-Regular"/>
                                <w:color w:val="1C00CF"/>
                              </w:rPr>
                              <w:t>0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]]; </w:t>
                            </w:r>
                            <w:r>
                              <w:rPr>
                                <w:rFonts w:ascii="Menlo-Regular" w:hAnsi="Menlo-Regular" w:cs="Menlo-Regular"/>
                                <w:color w:val="007400"/>
                              </w:rPr>
                              <w:t>//Disregarded</w:t>
                            </w:r>
                          </w:p>
                          <w:p w14:paraId="2465BC09" w14:textId="77777777" w:rsidR="00FA7290" w:rsidRDefault="00FA7290" w:rsidP="00872815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    [putRequest </w:t>
                            </w:r>
                            <w:r>
                              <w:rPr>
                                <w:rFonts w:ascii="Menlo-Regular" w:hAnsi="Menlo-Regular" w:cs="Menlo-Regular"/>
                                <w:color w:val="26474B"/>
                              </w:rPr>
                              <w:t>setLength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:[</w:t>
                            </w:r>
                            <w:r>
                              <w:rPr>
                                <w:rFonts w:ascii="Menlo-Regular" w:hAnsi="Menlo-Regular" w:cs="Menlo-Regular"/>
                                <w:color w:val="5C2699"/>
                              </w:rPr>
                              <w:t>NSNumber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</w:t>
                            </w:r>
                            <w:r>
                              <w:rPr>
                                <w:rFonts w:ascii="Menlo-Regular" w:hAnsi="Menlo-Regular" w:cs="Menlo-Regular"/>
                                <w:color w:val="2E0D6E"/>
                              </w:rPr>
                              <w:t>numberWithInt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:</w:t>
                            </w:r>
                            <w:r>
                              <w:rPr>
                                <w:rFonts w:ascii="Menlo-Regular" w:hAnsi="Menlo-Regular" w:cs="Menlo-Regular"/>
                                <w:color w:val="1C00CF"/>
                              </w:rPr>
                              <w:t>0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]]; </w:t>
                            </w:r>
                            <w:r>
                              <w:rPr>
                                <w:rFonts w:ascii="Menlo-Regular" w:hAnsi="Menlo-Regular" w:cs="Menlo-Regular"/>
                                <w:color w:val="007400"/>
                              </w:rPr>
                              <w:t>//Disregarded</w:t>
                            </w:r>
                          </w:p>
                          <w:p w14:paraId="6DEB5E36" w14:textId="77777777" w:rsidR="00FA7290" w:rsidRDefault="00FA7290" w:rsidP="00872815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    [putRequest </w:t>
                            </w:r>
                            <w:r>
                              <w:rPr>
                                <w:rFonts w:ascii="Menlo-Regular" w:hAnsi="Menlo-Regular" w:cs="Menlo-Regular"/>
                                <w:color w:val="26474B"/>
                              </w:rPr>
                              <w:t>setBulkData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:pngData]; </w:t>
                            </w:r>
                            <w:r>
                              <w:rPr>
                                <w:rFonts w:ascii="Menlo-Regular" w:hAnsi="Menlo-Regular" w:cs="Menlo-Regular"/>
                                <w:color w:val="007400"/>
                              </w:rPr>
                              <w:t>//Asign the raw data to the rpc request</w:t>
                            </w:r>
                          </w:p>
                          <w:p w14:paraId="798A3F9D" w14:textId="77777777" w:rsidR="00FA7290" w:rsidRPr="002762D0" w:rsidRDefault="00FA7290" w:rsidP="00872815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    [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proxy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</w:t>
                            </w:r>
                            <w:r>
                              <w:rPr>
                                <w:rFonts w:ascii="Menlo-Regular" w:hAnsi="Menlo-Regular" w:cs="Menlo-Regular"/>
                                <w:color w:val="26474B"/>
                              </w:rPr>
                              <w:t>sendRPCRequest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:putRequest]; </w:t>
                            </w:r>
                            <w:r>
                              <w:rPr>
                                <w:rFonts w:ascii="Menlo-Regular" w:hAnsi="Menlo-Regular" w:cs="Menlo-Regular"/>
                                <w:color w:val="007400"/>
                              </w:rPr>
                              <w:t>//Send out request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 xmlns:mo="http://schemas.microsoft.com/office/mac/office/2008/main" xmlns:mv="urn:schemas-microsoft-com:mac:vml">
            <w:pict>
              <v:shape id="Text Box 2" o:spid="_x0000_s1028" type="#_x0000_t202" style="width:468pt;height:20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">
                <v:textbox style="mso-fit-shape-to-text:t">
                  <w:txbxContent>
                    <w:p w:rsidR="00F47F0E" w:rsidRDefault="00F47F0E" w:rsidP="00872815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    </w:t>
                      </w:r>
                      <w:r>
                        <w:rPr>
                          <w:rFonts w:ascii="Menlo-Regular" w:hAnsi="Menlo-Regular" w:cs="Menlo-Regular"/>
                          <w:color w:val="007400"/>
                        </w:rPr>
                        <w:t>// Get the image data</w:t>
                      </w:r>
                    </w:p>
                    <w:p w:rsidR="00F47F0E" w:rsidRDefault="00F47F0E" w:rsidP="00872815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    </w:t>
                      </w:r>
                      <w:r>
                        <w:rPr>
                          <w:rFonts w:ascii="Menlo-Regular" w:hAnsi="Menlo-Regular" w:cs="Menlo-Regular"/>
                          <w:color w:val="5C2699"/>
                        </w:rPr>
                        <w:t>UIImage</w:t>
                      </w:r>
                      <w:r>
                        <w:rPr>
                          <w:rFonts w:ascii="Menlo-Regular" w:hAnsi="Menlo-Regular" w:cs="Menlo-Regular"/>
                        </w:rPr>
                        <w:t>* pngImage = [</w:t>
                      </w:r>
                      <w:r>
                        <w:rPr>
                          <w:rFonts w:ascii="Menlo-Regular" w:hAnsi="Menlo-Regular" w:cs="Menlo-Regular"/>
                          <w:color w:val="5C2699"/>
                        </w:rPr>
                        <w:t>UIImage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 </w:t>
                      </w:r>
                      <w:r>
                        <w:rPr>
                          <w:rFonts w:ascii="Menlo-Regular" w:hAnsi="Menlo-Regular" w:cs="Menlo-Regular"/>
                          <w:color w:val="2E0D6E"/>
                        </w:rPr>
                        <w:t>imageNamed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: </w:t>
                      </w:r>
                      <w:r>
                        <w:rPr>
                          <w:rFonts w:ascii="Menlo-Regular" w:hAnsi="Menlo-Regular" w:cs="Menlo-Regular"/>
                          <w:color w:val="C41A16"/>
                        </w:rPr>
                        <w:t>@"icon.png"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];  </w:t>
                      </w:r>
                      <w:r>
                        <w:rPr>
                          <w:rFonts w:ascii="Menlo-Regular" w:hAnsi="Menlo-Regular" w:cs="Menlo-Regular"/>
                          <w:color w:val="007400"/>
                        </w:rPr>
                        <w:t>//Load an Image</w:t>
                      </w:r>
                    </w:p>
                    <w:p w:rsidR="00F47F0E" w:rsidRDefault="00F47F0E" w:rsidP="00872815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    </w:t>
                      </w:r>
                      <w:r>
                        <w:rPr>
                          <w:rFonts w:ascii="Menlo-Regular" w:hAnsi="Menlo-Regular" w:cs="Menlo-Regular"/>
                          <w:color w:val="5C2699"/>
                        </w:rPr>
                        <w:t>NSData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* pngData = </w:t>
                      </w:r>
                      <w:r>
                        <w:rPr>
                          <w:rFonts w:ascii="Menlo-Regular" w:hAnsi="Menlo-Regular" w:cs="Menlo-Regular"/>
                          <w:color w:val="2E0D6E"/>
                        </w:rPr>
                        <w:t>UIImagePNGRepresentation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(pngImage); </w:t>
                      </w:r>
                      <w:r>
                        <w:rPr>
                          <w:rFonts w:ascii="Menlo-Regular" w:hAnsi="Menlo-Regular" w:cs="Menlo-Regular"/>
                          <w:color w:val="007400"/>
                        </w:rPr>
                        <w:t>//Save as raw Data</w:t>
                      </w:r>
                    </w:p>
                    <w:p w:rsidR="00F47F0E" w:rsidRDefault="00F47F0E" w:rsidP="00872815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    </w:t>
                      </w:r>
                      <w:r>
                        <w:rPr>
                          <w:rFonts w:ascii="Menlo-Regular" w:hAnsi="Menlo-Regular" w:cs="Menlo-Regular"/>
                          <w:color w:val="007400"/>
                        </w:rPr>
                        <w:t>// Upload the file</w:t>
                      </w:r>
                    </w:p>
                    <w:p w:rsidR="00F47F0E" w:rsidRDefault="00F47F0E" w:rsidP="00872815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    </w:t>
                      </w:r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FMCFileType</w:t>
                      </w:r>
                      <w:r>
                        <w:rPr>
                          <w:rFonts w:ascii="Menlo-Regular" w:hAnsi="Menlo-Regular" w:cs="Menlo-Regular"/>
                        </w:rPr>
                        <w:t>* fileType = [</w:t>
                      </w:r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FMCFileType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 </w:t>
                      </w:r>
                      <w:r>
                        <w:rPr>
                          <w:rFonts w:ascii="Menlo-Regular" w:hAnsi="Menlo-Regular" w:cs="Menlo-Regular"/>
                          <w:color w:val="26474B"/>
                        </w:rPr>
                        <w:t>GRAPHIC_PNG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]; </w:t>
                      </w:r>
                      <w:r>
                        <w:rPr>
                          <w:rFonts w:ascii="Menlo-Regular" w:hAnsi="Menlo-Regular" w:cs="Menlo-Regular"/>
                          <w:color w:val="007400"/>
                        </w:rPr>
                        <w:t>//Save Filetype</w:t>
                      </w:r>
                    </w:p>
                    <w:p w:rsidR="00F47F0E" w:rsidRDefault="00F47F0E" w:rsidP="00872815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    </w:t>
                      </w:r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FMCPutFile</w:t>
                      </w:r>
                      <w:r>
                        <w:rPr>
                          <w:rFonts w:ascii="Menlo-Regular" w:hAnsi="Menlo-Regular" w:cs="Menlo-Regular"/>
                        </w:rPr>
                        <w:t>* putRequest = [[</w:t>
                      </w:r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FMCPutFile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 </w:t>
                      </w:r>
                      <w:r>
                        <w:rPr>
                          <w:rFonts w:ascii="Menlo-Regular" w:hAnsi="Menlo-Regular" w:cs="Menlo-Regular"/>
                          <w:color w:val="2E0D6E"/>
                        </w:rPr>
                        <w:t>alloc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] </w:t>
                      </w:r>
                      <w:r>
                        <w:rPr>
                          <w:rFonts w:ascii="Menlo-Regular" w:hAnsi="Menlo-Regular" w:cs="Menlo-Regular"/>
                          <w:color w:val="26474B"/>
                        </w:rPr>
                        <w:t>init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]; </w:t>
                      </w:r>
                      <w:r>
                        <w:rPr>
                          <w:rFonts w:ascii="Menlo-Regular" w:hAnsi="Menlo-Regular" w:cs="Menlo-Regular"/>
                          <w:color w:val="007400"/>
                        </w:rPr>
                        <w:t>//Initiate putFile RPC Request</w:t>
                      </w:r>
                    </w:p>
                    <w:p w:rsidR="00F47F0E" w:rsidRDefault="00F47F0E" w:rsidP="00872815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</w:p>
                    <w:p w:rsidR="00F47F0E" w:rsidRDefault="00F47F0E" w:rsidP="00872815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    [putRequest </w:t>
                      </w:r>
                      <w:r>
                        <w:rPr>
                          <w:rFonts w:ascii="Menlo-Regular" w:hAnsi="Menlo-Regular" w:cs="Menlo-Regular"/>
                          <w:color w:val="26474B"/>
                        </w:rPr>
                        <w:t>setCorrelationID</w:t>
                      </w:r>
                      <w:r>
                        <w:rPr>
                          <w:rFonts w:ascii="Menlo-Regular" w:hAnsi="Menlo-Regular" w:cs="Menlo-Regular"/>
                        </w:rPr>
                        <w:t>:[</w:t>
                      </w:r>
                      <w:r>
                        <w:rPr>
                          <w:rFonts w:ascii="Menlo-Regular" w:hAnsi="Menlo-Regular" w:cs="Menlo-Regular"/>
                          <w:color w:val="5C2699"/>
                        </w:rPr>
                        <w:t>NSNumber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 </w:t>
                      </w:r>
                      <w:r>
                        <w:rPr>
                          <w:rFonts w:ascii="Menlo-Regular" w:hAnsi="Menlo-Regular" w:cs="Menlo-Regular"/>
                          <w:color w:val="2E0D6E"/>
                        </w:rPr>
                        <w:t>numberWithInt</w:t>
                      </w:r>
                      <w:r>
                        <w:rPr>
                          <w:rFonts w:ascii="Menlo-Regular" w:hAnsi="Menlo-Regular" w:cs="Menlo-Regular"/>
                        </w:rPr>
                        <w:t>:</w:t>
                      </w:r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autoIncCorrID</w:t>
                      </w:r>
                      <w:r>
                        <w:rPr>
                          <w:rFonts w:ascii="Menlo-Regular" w:hAnsi="Menlo-Regular" w:cs="Menlo-Regular"/>
                        </w:rPr>
                        <w:t>++]];</w:t>
                      </w:r>
                    </w:p>
                    <w:p w:rsidR="00F47F0E" w:rsidRDefault="00F47F0E" w:rsidP="00872815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    [putRequest </w:t>
                      </w:r>
                      <w:r>
                        <w:rPr>
                          <w:rFonts w:ascii="Menlo-Regular" w:hAnsi="Menlo-Regular" w:cs="Menlo-Regular"/>
                          <w:color w:val="26474B"/>
                        </w:rPr>
                        <w:t>setFileType</w:t>
                      </w:r>
                      <w:r>
                        <w:rPr>
                          <w:rFonts w:ascii="Menlo-Regular" w:hAnsi="Menlo-Regular" w:cs="Menlo-Regular"/>
                        </w:rPr>
                        <w:t>:fileType];</w:t>
                      </w:r>
                    </w:p>
                    <w:p w:rsidR="00F47F0E" w:rsidRDefault="00F47F0E" w:rsidP="00872815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    [putRequest </w:t>
                      </w:r>
                      <w:r>
                        <w:rPr>
                          <w:rFonts w:ascii="Menlo-Regular" w:hAnsi="Menlo-Regular" w:cs="Menlo-Regular"/>
                          <w:color w:val="26474B"/>
                        </w:rPr>
                        <w:t>setPersistentFile</w:t>
                      </w:r>
                      <w:r>
                        <w:rPr>
                          <w:rFonts w:ascii="Menlo-Regular" w:hAnsi="Menlo-Regular" w:cs="Menlo-Regular"/>
                        </w:rPr>
                        <w:t>:[</w:t>
                      </w:r>
                      <w:r>
                        <w:rPr>
                          <w:rFonts w:ascii="Menlo-Regular" w:hAnsi="Menlo-Regular" w:cs="Menlo-Regular"/>
                          <w:color w:val="5C2699"/>
                        </w:rPr>
                        <w:t>NSNumber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 </w:t>
                      </w:r>
                      <w:r>
                        <w:rPr>
                          <w:rFonts w:ascii="Menlo-Regular" w:hAnsi="Menlo-Regular" w:cs="Menlo-Regular"/>
                          <w:color w:val="2E0D6E"/>
                        </w:rPr>
                        <w:t>numberWithBool</w:t>
                      </w:r>
                      <w:r>
                        <w:rPr>
                          <w:rFonts w:ascii="Menlo-Regular" w:hAnsi="Menlo-Regular" w:cs="Menlo-Regular"/>
                        </w:rPr>
                        <w:t>:</w:t>
                      </w:r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NO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]]; </w:t>
                      </w:r>
                      <w:r>
                        <w:rPr>
                          <w:rFonts w:ascii="Menlo-Regular" w:hAnsi="Menlo-Regular" w:cs="Menlo-Regular"/>
                          <w:color w:val="007400"/>
                        </w:rPr>
                        <w:t>//Can be disregarded</w:t>
                      </w:r>
                    </w:p>
                    <w:p w:rsidR="00F47F0E" w:rsidRDefault="00F47F0E" w:rsidP="00872815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    [putRequest </w:t>
                      </w:r>
                      <w:r>
                        <w:rPr>
                          <w:rFonts w:ascii="Menlo-Regular" w:hAnsi="Menlo-Regular" w:cs="Menlo-Regular"/>
                          <w:color w:val="26474B"/>
                        </w:rPr>
                        <w:t>setSyncFileName</w:t>
                      </w:r>
                      <w:r>
                        <w:rPr>
                          <w:rFonts w:ascii="Menlo-Regular" w:hAnsi="Menlo-Regular" w:cs="Menlo-Regular"/>
                        </w:rPr>
                        <w:t>:</w:t>
                      </w:r>
                      <w:r>
                        <w:rPr>
                          <w:rFonts w:ascii="Menlo-Regular" w:hAnsi="Menlo-Regular" w:cs="Menlo-Regular"/>
                          <w:color w:val="C41A16"/>
                        </w:rPr>
                        <w:t>@"icon.png"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]; </w:t>
                      </w:r>
                      <w:r>
                        <w:rPr>
                          <w:rFonts w:ascii="Menlo-Regular" w:hAnsi="Menlo-Regular" w:cs="Menlo-Regular"/>
                          <w:color w:val="007400"/>
                        </w:rPr>
                        <w:t>//Handle that will be used to call  the image</w:t>
                      </w:r>
                    </w:p>
                    <w:p w:rsidR="00F47F0E" w:rsidRDefault="00F47F0E" w:rsidP="00872815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    [putRequest </w:t>
                      </w:r>
                      <w:r>
                        <w:rPr>
                          <w:rFonts w:ascii="Menlo-Regular" w:hAnsi="Menlo-Regular" w:cs="Menlo-Regular"/>
                          <w:color w:val="26474B"/>
                        </w:rPr>
                        <w:t>setSystemFile</w:t>
                      </w:r>
                      <w:r>
                        <w:rPr>
                          <w:rFonts w:ascii="Menlo-Regular" w:hAnsi="Menlo-Regular" w:cs="Menlo-Regular"/>
                        </w:rPr>
                        <w:t>:[</w:t>
                      </w:r>
                      <w:r>
                        <w:rPr>
                          <w:rFonts w:ascii="Menlo-Regular" w:hAnsi="Menlo-Regular" w:cs="Menlo-Regular"/>
                          <w:color w:val="5C2699"/>
                        </w:rPr>
                        <w:t>NSNumber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 </w:t>
                      </w:r>
                      <w:r>
                        <w:rPr>
                          <w:rFonts w:ascii="Menlo-Regular" w:hAnsi="Menlo-Regular" w:cs="Menlo-Regular"/>
                          <w:color w:val="2E0D6E"/>
                        </w:rPr>
                        <w:t>numberWithBool</w:t>
                      </w:r>
                      <w:r>
                        <w:rPr>
                          <w:rFonts w:ascii="Menlo-Regular" w:hAnsi="Menlo-Regular" w:cs="Menlo-Regular"/>
                        </w:rPr>
                        <w:t>:</w:t>
                      </w:r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NO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]]; </w:t>
                      </w:r>
                      <w:r>
                        <w:rPr>
                          <w:rFonts w:ascii="Menlo-Regular" w:hAnsi="Menlo-Regular" w:cs="Menlo-Regular"/>
                          <w:color w:val="007400"/>
                        </w:rPr>
                        <w:t>//Disregarded</w:t>
                      </w:r>
                    </w:p>
                    <w:p w:rsidR="00F47F0E" w:rsidRDefault="00F47F0E" w:rsidP="00872815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    [putRequest </w:t>
                      </w:r>
                      <w:r>
                        <w:rPr>
                          <w:rFonts w:ascii="Menlo-Regular" w:hAnsi="Menlo-Regular" w:cs="Menlo-Regular"/>
                          <w:color w:val="26474B"/>
                        </w:rPr>
                        <w:t>setOffset</w:t>
                      </w:r>
                      <w:r>
                        <w:rPr>
                          <w:rFonts w:ascii="Menlo-Regular" w:hAnsi="Menlo-Regular" w:cs="Menlo-Regular"/>
                        </w:rPr>
                        <w:t>:[</w:t>
                      </w:r>
                      <w:r>
                        <w:rPr>
                          <w:rFonts w:ascii="Menlo-Regular" w:hAnsi="Menlo-Regular" w:cs="Menlo-Regular"/>
                          <w:color w:val="5C2699"/>
                        </w:rPr>
                        <w:t>NSNumber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 </w:t>
                      </w:r>
                      <w:r>
                        <w:rPr>
                          <w:rFonts w:ascii="Menlo-Regular" w:hAnsi="Menlo-Regular" w:cs="Menlo-Regular"/>
                          <w:color w:val="2E0D6E"/>
                        </w:rPr>
                        <w:t>numberWithInt</w:t>
                      </w:r>
                      <w:r>
                        <w:rPr>
                          <w:rFonts w:ascii="Menlo-Regular" w:hAnsi="Menlo-Regular" w:cs="Menlo-Regular"/>
                        </w:rPr>
                        <w:t>:</w:t>
                      </w:r>
                      <w:r>
                        <w:rPr>
                          <w:rFonts w:ascii="Menlo-Regular" w:hAnsi="Menlo-Regular" w:cs="Menlo-Regular"/>
                          <w:color w:val="1C00CF"/>
                        </w:rPr>
                        <w:t>0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]]; </w:t>
                      </w:r>
                      <w:r>
                        <w:rPr>
                          <w:rFonts w:ascii="Menlo-Regular" w:hAnsi="Menlo-Regular" w:cs="Menlo-Regular"/>
                          <w:color w:val="007400"/>
                        </w:rPr>
                        <w:t>//Disregarded</w:t>
                      </w:r>
                    </w:p>
                    <w:p w:rsidR="00F47F0E" w:rsidRDefault="00F47F0E" w:rsidP="00872815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    [putRequest </w:t>
                      </w:r>
                      <w:r>
                        <w:rPr>
                          <w:rFonts w:ascii="Menlo-Regular" w:hAnsi="Menlo-Regular" w:cs="Menlo-Regular"/>
                          <w:color w:val="26474B"/>
                        </w:rPr>
                        <w:t>setLength</w:t>
                      </w:r>
                      <w:r>
                        <w:rPr>
                          <w:rFonts w:ascii="Menlo-Regular" w:hAnsi="Menlo-Regular" w:cs="Menlo-Regular"/>
                        </w:rPr>
                        <w:t>:[</w:t>
                      </w:r>
                      <w:r>
                        <w:rPr>
                          <w:rFonts w:ascii="Menlo-Regular" w:hAnsi="Menlo-Regular" w:cs="Menlo-Regular"/>
                          <w:color w:val="5C2699"/>
                        </w:rPr>
                        <w:t>NSNumber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 </w:t>
                      </w:r>
                      <w:r>
                        <w:rPr>
                          <w:rFonts w:ascii="Menlo-Regular" w:hAnsi="Menlo-Regular" w:cs="Menlo-Regular"/>
                          <w:color w:val="2E0D6E"/>
                        </w:rPr>
                        <w:t>numberWithInt</w:t>
                      </w:r>
                      <w:r>
                        <w:rPr>
                          <w:rFonts w:ascii="Menlo-Regular" w:hAnsi="Menlo-Regular" w:cs="Menlo-Regular"/>
                        </w:rPr>
                        <w:t>:</w:t>
                      </w:r>
                      <w:r>
                        <w:rPr>
                          <w:rFonts w:ascii="Menlo-Regular" w:hAnsi="Menlo-Regular" w:cs="Menlo-Regular"/>
                          <w:color w:val="1C00CF"/>
                        </w:rPr>
                        <w:t>0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]]; </w:t>
                      </w:r>
                      <w:r>
                        <w:rPr>
                          <w:rFonts w:ascii="Menlo-Regular" w:hAnsi="Menlo-Regular" w:cs="Menlo-Regular"/>
                          <w:color w:val="007400"/>
                        </w:rPr>
                        <w:t>//Disregarded</w:t>
                      </w:r>
                    </w:p>
                    <w:p w:rsidR="00F47F0E" w:rsidRDefault="00F47F0E" w:rsidP="00872815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    [putRequest </w:t>
                      </w:r>
                      <w:r>
                        <w:rPr>
                          <w:rFonts w:ascii="Menlo-Regular" w:hAnsi="Menlo-Regular" w:cs="Menlo-Regular"/>
                          <w:color w:val="26474B"/>
                        </w:rPr>
                        <w:t>setBulkData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:pngData]; </w:t>
                      </w:r>
                      <w:r>
                        <w:rPr>
                          <w:rFonts w:ascii="Menlo-Regular" w:hAnsi="Menlo-Regular" w:cs="Menlo-Regular"/>
                          <w:color w:val="007400"/>
                        </w:rPr>
                        <w:t>//Asign the raw data to the rpc request</w:t>
                      </w:r>
                    </w:p>
                    <w:p w:rsidR="00F47F0E" w:rsidRPr="002762D0" w:rsidRDefault="00F47F0E" w:rsidP="00872815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    [</w:t>
                      </w:r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proxy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 </w:t>
                      </w:r>
                      <w:r>
                        <w:rPr>
                          <w:rFonts w:ascii="Menlo-Regular" w:hAnsi="Menlo-Regular" w:cs="Menlo-Regular"/>
                          <w:color w:val="26474B"/>
                        </w:rPr>
                        <w:t>sendRPCRequest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:putRequest]; </w:t>
                      </w:r>
                      <w:r>
                        <w:rPr>
                          <w:rFonts w:ascii="Menlo-Regular" w:hAnsi="Menlo-Regular" w:cs="Menlo-Regular"/>
                          <w:color w:val="007400"/>
                        </w:rPr>
                        <w:t>//Send out request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E017D28" w14:textId="77777777" w:rsidR="007B6529" w:rsidRDefault="007B6529" w:rsidP="007B6529">
      <w:pPr>
        <w:pStyle w:val="a3"/>
      </w:pPr>
    </w:p>
    <w:p w14:paraId="2A2B5621" w14:textId="77777777" w:rsidR="00DB38B8" w:rsidRDefault="00DB38B8" w:rsidP="007B6529">
      <w:pPr>
        <w:pStyle w:val="a3"/>
      </w:pPr>
      <w:r>
        <w:rPr>
          <w:rFonts w:hint="eastAsia"/>
        </w:rPr>
        <w:t>Android Code:</w:t>
      </w:r>
    </w:p>
    <w:p w14:paraId="5B93E75C" w14:textId="77777777" w:rsidR="00872815" w:rsidRDefault="00872815" w:rsidP="00872815">
      <w:r>
        <w:rPr>
          <w:noProof/>
        </w:rPr>
        <mc:AlternateContent>
          <mc:Choice Requires="wps">
            <w:drawing>
              <wp:inline distT="0" distB="0" distL="0" distR="0" wp14:anchorId="68051115" wp14:editId="256D4220">
                <wp:extent cx="5943600" cy="6414698"/>
                <wp:effectExtent l="0" t="0" r="19050" b="28575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64146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4DEE14" w14:textId="77777777" w:rsidR="00FA7290" w:rsidRPr="0066638E" w:rsidRDefault="00FA7290" w:rsidP="008728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创建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PutFile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和设置参数</w:t>
                            </w:r>
                          </w:p>
                          <w:p w14:paraId="3FB34F54" w14:textId="77777777" w:rsidR="00FA7290" w:rsidRDefault="00FA7290" w:rsidP="008728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PutFile msg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PutFile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();</w:t>
                            </w:r>
                          </w:p>
                          <w:p w14:paraId="5CF73017" w14:textId="77777777" w:rsidR="00FA7290" w:rsidRDefault="00FA7290" w:rsidP="008728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msg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setSyncFileName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“AppIcon.png”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);</w:t>
                            </w:r>
                          </w:p>
                          <w:p w14:paraId="11FCD5C0" w14:textId="77777777" w:rsidR="00FA7290" w:rsidRPr="00A81306" w:rsidRDefault="00FA7290" w:rsidP="008728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msg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setFileType</w:t>
                            </w:r>
                            <w:r w:rsidRPr="00A8130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FileType</w:t>
                            </w:r>
                            <w:r w:rsidRPr="00A8130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GRAPHIC_PNG</w:t>
                            </w:r>
                            <w:r w:rsidRPr="00A8130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);</w:t>
                            </w:r>
                          </w:p>
                          <w:p w14:paraId="2BA0CFBD" w14:textId="77777777" w:rsidR="00FA7290" w:rsidRDefault="00FA7290" w:rsidP="008728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8130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self.appIconCorrID = autoIncCorrId;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//Save for later usage</w:t>
                            </w:r>
                          </w:p>
                          <w:p w14:paraId="534E46D9" w14:textId="77777777" w:rsidR="00FA7290" w:rsidRDefault="00FA7290" w:rsidP="008728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msg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setCorrelationID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autoIncCorrId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++);</w:t>
                            </w:r>
                          </w:p>
                          <w:p w14:paraId="7D00CDB7" w14:textId="77777777" w:rsidR="00FA7290" w:rsidRDefault="00FA7290" w:rsidP="008728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图片转化为为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byte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数组上传到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SYNC</w:t>
                            </w:r>
                          </w:p>
                          <w:p w14:paraId="22E0F259" w14:textId="77777777" w:rsidR="00FA7290" w:rsidRDefault="00FA7290" w:rsidP="008728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//The BitmapFactory.decodeResource() will return a decoded bitmap, or null if the image could not be decoded. </w:t>
                            </w:r>
                          </w:p>
                          <w:p w14:paraId="2ABE0664" w14:textId="77777777" w:rsidR="00FA7290" w:rsidRDefault="00FA7290" w:rsidP="008728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//The R.drawable.icon reference is the physical graphic (in this case the file is named icon.png) located in the projects resources drawable directory</w:t>
                            </w:r>
                          </w:p>
                          <w:p w14:paraId="5707FDCC" w14:textId="77777777" w:rsidR="00FA7290" w:rsidRDefault="00FA7290" w:rsidP="008728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//See http://developer.android.com/reference/android/graphics/BitmapFactory.html for further details.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</w:p>
                          <w:p w14:paraId="68A06249" w14:textId="77777777" w:rsidR="00FA7290" w:rsidRDefault="00FA7290" w:rsidP="008728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Bitmap photo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BitmapFactory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decodeResource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getResources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R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drawable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icon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);</w:t>
                            </w:r>
                          </w:p>
                          <w:p w14:paraId="6BE768ED" w14:textId="77777777" w:rsidR="00FA7290" w:rsidRDefault="00FA7290" w:rsidP="008728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</w:p>
                          <w:p w14:paraId="27B14735" w14:textId="77777777" w:rsidR="00FA7290" w:rsidRDefault="00FA7290" w:rsidP="008728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//A specialized OutputStream for class for writing content to an (internal) byte array.</w:t>
                            </w:r>
                          </w:p>
                          <w:p w14:paraId="57058083" w14:textId="77777777" w:rsidR="00FA7290" w:rsidRDefault="00FA7290" w:rsidP="008728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//See http://developer.android.com/reference/java/io/ByteArrayOutputStream.html for further details.</w:t>
                            </w:r>
                          </w:p>
                          <w:p w14:paraId="09200DA4" w14:textId="77777777" w:rsidR="00FA7290" w:rsidRPr="00C414F3" w:rsidRDefault="00FA7290" w:rsidP="008728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ByteArrayOutputStream bas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ByteArrayOutputStream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();</w:t>
                            </w:r>
                          </w:p>
                          <w:p w14:paraId="2DB7FD35" w14:textId="77777777" w:rsidR="00FA7290" w:rsidRDefault="00FA7290" w:rsidP="008728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photo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compress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CompressFormat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PNG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100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bas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);</w:t>
                            </w:r>
                          </w:p>
                          <w:p w14:paraId="0679AFAD" w14:textId="77777777" w:rsidR="00FA7290" w:rsidRDefault="00FA7290" w:rsidP="008728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</w:p>
                          <w:p w14:paraId="05553606" w14:textId="77777777" w:rsidR="00FA7290" w:rsidRDefault="00FA7290" w:rsidP="008728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byte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data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byte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bas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toByteArray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length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];</w:t>
                            </w:r>
                          </w:p>
                          <w:p w14:paraId="3106442B" w14:textId="77777777" w:rsidR="00FA7290" w:rsidRDefault="00FA7290" w:rsidP="008728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data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bas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toByteArray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();</w:t>
                            </w:r>
                          </w:p>
                          <w:p w14:paraId="5872041B" w14:textId="77777777" w:rsidR="00FA7290" w:rsidRDefault="00FA7290" w:rsidP="008728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14:paraId="29145B86" w14:textId="77777777" w:rsidR="00FA7290" w:rsidRDefault="00FA7290" w:rsidP="008728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将图片数据设置到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PutFile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中</w:t>
                            </w:r>
                          </w:p>
                          <w:p w14:paraId="0D07E3BF" w14:textId="77777777" w:rsidR="00FA7290" w:rsidRDefault="00FA7290" w:rsidP="008728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msg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setBulkData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data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);</w:t>
                            </w:r>
                          </w:p>
                          <w:p w14:paraId="02B8D57B" w14:textId="77777777" w:rsidR="00FA7290" w:rsidRDefault="00FA7290" w:rsidP="008728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14:paraId="07E280EA" w14:textId="77777777" w:rsidR="00FA7290" w:rsidRDefault="00FA7290" w:rsidP="008728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try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</w:p>
                          <w:p w14:paraId="17785174" w14:textId="77777777" w:rsidR="00FA7290" w:rsidRDefault="00FA7290" w:rsidP="008728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</w:p>
                          <w:p w14:paraId="7DD97B56" w14:textId="77777777" w:rsidR="00FA7290" w:rsidRDefault="00FA7290" w:rsidP="008728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//send the PutFile RPC request off to SYNC</w:t>
                            </w:r>
                          </w:p>
                          <w:p w14:paraId="1B5D89A5" w14:textId="77777777" w:rsidR="00FA7290" w:rsidRDefault="00FA7290" w:rsidP="008728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>proxy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sendRPCRequest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msg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);</w:t>
                            </w:r>
                          </w:p>
                          <w:p w14:paraId="6E763051" w14:textId="77777777" w:rsidR="00FA7290" w:rsidRDefault="00FA7290" w:rsidP="008728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</w:p>
                          <w:p w14:paraId="4728882A" w14:textId="77777777" w:rsidR="00FA7290" w:rsidRDefault="00FA7290" w:rsidP="008728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catch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SyncException 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</w:p>
                          <w:p w14:paraId="78FC8D18" w14:textId="77777777" w:rsidR="00FA7290" w:rsidRDefault="00FA7290" w:rsidP="008728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</w:p>
                          <w:p w14:paraId="0BBDC9C2" w14:textId="77777777" w:rsidR="00FA7290" w:rsidRDefault="00FA7290" w:rsidP="008728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//if an exception was encountered, log it to the Android Logcat and handle the exception</w:t>
                            </w:r>
                          </w:p>
                          <w:p w14:paraId="0AF1CAA8" w14:textId="77777777" w:rsidR="00FA7290" w:rsidRDefault="00FA7290" w:rsidP="008728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firstLine="72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printStackTrace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();</w:t>
                            </w:r>
                          </w:p>
                          <w:p w14:paraId="78F844D4" w14:textId="77777777" w:rsidR="00FA7290" w:rsidRDefault="00FA7290" w:rsidP="008728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firstLine="72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Log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TAG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"Exception encountered when trying to send RPC request to SYNC: 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+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toString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());</w:t>
                            </w:r>
                          </w:p>
                          <w:p w14:paraId="677562E3" w14:textId="77777777" w:rsidR="00FA7290" w:rsidRDefault="00FA7290" w:rsidP="008728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 xmlns:mo="http://schemas.microsoft.com/office/mac/office/2008/main" xmlns:mv="urn:schemas-microsoft-com:mac:vml">
            <w:pict>
              <v:shape id="_x0000_s1029" type="#_x0000_t202" style="width:468pt;height:505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">
                <v:textbox style="mso-fit-shape-to-text:t">
                  <w:txbxContent>
                    <w:p w:rsidR="00F47F0E" w:rsidRPr="0066638E" w:rsidRDefault="00F47F0E" w:rsidP="008728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 w:hint="eastAsia"/>
                          <w:color w:val="008000"/>
                          <w:sz w:val="20"/>
                          <w:szCs w:val="20"/>
                          <w:highlight w:val="white"/>
                        </w:rPr>
                        <w:t>创建</w:t>
                      </w:r>
                      <w:r>
                        <w:rPr>
                          <w:rFonts w:ascii="Courier New" w:hAnsi="Courier New" w:cs="Courier New" w:hint="eastAsia"/>
                          <w:color w:val="008000"/>
                          <w:sz w:val="20"/>
                          <w:szCs w:val="20"/>
                          <w:highlight w:val="white"/>
                        </w:rPr>
                        <w:t>PutFile</w:t>
                      </w:r>
                      <w:r>
                        <w:rPr>
                          <w:rFonts w:ascii="Courier New" w:hAnsi="Courier New" w:cs="Courier New" w:hint="eastAsia"/>
                          <w:color w:val="008000"/>
                          <w:sz w:val="20"/>
                          <w:szCs w:val="20"/>
                          <w:highlight w:val="white"/>
                        </w:rPr>
                        <w:t>和设置参数</w:t>
                      </w:r>
                    </w:p>
                    <w:p w:rsidR="00F47F0E" w:rsidRDefault="00F47F0E" w:rsidP="008728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PutFile msg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PutFile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();</w:t>
                      </w:r>
                    </w:p>
                    <w:p w:rsidR="00F47F0E" w:rsidRDefault="00F47F0E" w:rsidP="008728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msg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setSyncFileName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“AppIcon.png”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);</w:t>
                      </w:r>
                    </w:p>
                    <w:p w:rsidR="00F47F0E" w:rsidRPr="00A81306" w:rsidRDefault="00F47F0E" w:rsidP="008728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msg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setFileType</w:t>
                      </w:r>
                      <w:r w:rsidRPr="00A8130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FileType</w:t>
                      </w:r>
                      <w:r w:rsidRPr="00A8130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GRAPHIC_PNG</w:t>
                      </w:r>
                      <w:r w:rsidRPr="00A8130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);</w:t>
                      </w:r>
                    </w:p>
                    <w:p w:rsidR="00F47F0E" w:rsidRDefault="00F47F0E" w:rsidP="008728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8130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self.appIconCorrID = autoIncCorrId;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//Save for later usage</w:t>
                      </w:r>
                    </w:p>
                    <w:p w:rsidR="00F47F0E" w:rsidRDefault="00F47F0E" w:rsidP="008728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msg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setCorrelationID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autoIncCorrId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++);</w:t>
                      </w:r>
                    </w:p>
                    <w:p w:rsidR="00F47F0E" w:rsidRDefault="00F47F0E" w:rsidP="008728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0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 w:hint="eastAsia"/>
                          <w:color w:val="000000"/>
                          <w:sz w:val="20"/>
                          <w:szCs w:val="20"/>
                          <w:highlight w:val="white"/>
                        </w:rPr>
                        <w:t>图片转化为为</w:t>
                      </w:r>
                      <w:r>
                        <w:rPr>
                          <w:rFonts w:ascii="Courier New" w:hAnsi="Courier New" w:cs="Courier New" w:hint="eastAsia"/>
                          <w:color w:val="000000"/>
                          <w:sz w:val="20"/>
                          <w:szCs w:val="20"/>
                          <w:highlight w:val="white"/>
                        </w:rPr>
                        <w:t>byte</w:t>
                      </w:r>
                      <w:r>
                        <w:rPr>
                          <w:rFonts w:ascii="Courier New" w:hAnsi="Courier New" w:cs="Courier New" w:hint="eastAsia"/>
                          <w:color w:val="000000"/>
                          <w:sz w:val="20"/>
                          <w:szCs w:val="20"/>
                          <w:highlight w:val="white"/>
                        </w:rPr>
                        <w:t>数组上传到</w:t>
                      </w:r>
                      <w:r>
                        <w:rPr>
                          <w:rFonts w:ascii="Courier New" w:hAnsi="Courier New" w:cs="Courier New" w:hint="eastAsia"/>
                          <w:color w:val="000000"/>
                          <w:sz w:val="20"/>
                          <w:szCs w:val="20"/>
                          <w:highlight w:val="white"/>
                        </w:rPr>
                        <w:t>SYNC</w:t>
                      </w:r>
                    </w:p>
                    <w:p w:rsidR="00F47F0E" w:rsidRDefault="00F47F0E" w:rsidP="008728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//The BitmapFactory.decodeResource() will return a decoded bitmap, or null if the image could not be decoded. </w:t>
                      </w:r>
                    </w:p>
                    <w:p w:rsidR="00F47F0E" w:rsidRDefault="00F47F0E" w:rsidP="008728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//The R.drawable.icon reference is the physical graphic (in this case the file is named icon.png) located in the projects resources drawable directory</w:t>
                      </w:r>
                    </w:p>
                    <w:p w:rsidR="00F47F0E" w:rsidRDefault="00F47F0E" w:rsidP="008728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//See http://developer.android.com/reference/android/graphics/BitmapFactory.html for further details.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ab/>
                      </w:r>
                    </w:p>
                    <w:p w:rsidR="00F47F0E" w:rsidRDefault="00F47F0E" w:rsidP="008728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Bitmap photo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BitmapFactory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decodeResource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getResources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R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drawable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icon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);</w:t>
                      </w:r>
                    </w:p>
                    <w:p w:rsidR="00F47F0E" w:rsidRDefault="00F47F0E" w:rsidP="008728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</w:p>
                    <w:p w:rsidR="00F47F0E" w:rsidRDefault="00F47F0E" w:rsidP="008728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//A specialized OutputStream for class for writing content to an (internal) byte array.</w:t>
                      </w:r>
                    </w:p>
                    <w:p w:rsidR="00F47F0E" w:rsidRDefault="00F47F0E" w:rsidP="008728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//See http://developer.android.com/reference/java/io/ByteArrayOutputStream.html for further details.</w:t>
                      </w:r>
                    </w:p>
                    <w:p w:rsidR="00F47F0E" w:rsidRPr="00C414F3" w:rsidRDefault="00F47F0E" w:rsidP="008728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ByteArrayOutputStream bas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ByteArrayOutputStream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();</w:t>
                      </w:r>
                    </w:p>
                    <w:p w:rsidR="00F47F0E" w:rsidRDefault="00F47F0E" w:rsidP="008728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photo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compress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CompressFormat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PNG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100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bas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);</w:t>
                      </w:r>
                    </w:p>
                    <w:p w:rsidR="00F47F0E" w:rsidRDefault="00F47F0E" w:rsidP="008728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</w:p>
                    <w:p w:rsidR="00F47F0E" w:rsidRDefault="00F47F0E" w:rsidP="008728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byte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data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byte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bas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toByteArray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length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];</w:t>
                      </w:r>
                    </w:p>
                    <w:p w:rsidR="00F47F0E" w:rsidRDefault="00F47F0E" w:rsidP="008728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data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bas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toByteArray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();</w:t>
                      </w:r>
                    </w:p>
                    <w:p w:rsidR="00F47F0E" w:rsidRDefault="00F47F0E" w:rsidP="008728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F47F0E" w:rsidRDefault="00F47F0E" w:rsidP="008728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 w:hint="eastAsia"/>
                          <w:color w:val="008000"/>
                          <w:sz w:val="20"/>
                          <w:szCs w:val="20"/>
                          <w:highlight w:val="white"/>
                        </w:rPr>
                        <w:t>将图片数据设置到</w:t>
                      </w:r>
                      <w:r>
                        <w:rPr>
                          <w:rFonts w:ascii="Courier New" w:hAnsi="Courier New" w:cs="Courier New" w:hint="eastAsia"/>
                          <w:color w:val="008000"/>
                          <w:sz w:val="20"/>
                          <w:szCs w:val="20"/>
                          <w:highlight w:val="white"/>
                        </w:rPr>
                        <w:t>PutFile</w:t>
                      </w:r>
                      <w:r>
                        <w:rPr>
                          <w:rFonts w:ascii="Courier New" w:hAnsi="Courier New" w:cs="Courier New" w:hint="eastAsia"/>
                          <w:color w:val="008000"/>
                          <w:sz w:val="20"/>
                          <w:szCs w:val="20"/>
                          <w:highlight w:val="white"/>
                        </w:rPr>
                        <w:t>中</w:t>
                      </w:r>
                    </w:p>
                    <w:p w:rsidR="00F47F0E" w:rsidRDefault="00F47F0E" w:rsidP="008728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msg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setBulkData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data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);</w:t>
                      </w:r>
                    </w:p>
                    <w:p w:rsidR="00F47F0E" w:rsidRDefault="00F47F0E" w:rsidP="008728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F47F0E" w:rsidRDefault="00F47F0E" w:rsidP="008728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try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</w:p>
                    <w:p w:rsidR="00F47F0E" w:rsidRDefault="00F47F0E" w:rsidP="008728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</w:p>
                    <w:p w:rsidR="00F47F0E" w:rsidRDefault="00F47F0E" w:rsidP="008728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//send the PutFile RPC request off to SYNC</w:t>
                      </w:r>
                    </w:p>
                    <w:p w:rsidR="00F47F0E" w:rsidRDefault="00F47F0E" w:rsidP="008728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  <w:t>proxy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sendRPCRequest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msg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);</w:t>
                      </w:r>
                    </w:p>
                    <w:p w:rsidR="00F47F0E" w:rsidRDefault="00F47F0E" w:rsidP="008728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</w:p>
                    <w:p w:rsidR="00F47F0E" w:rsidRDefault="00F47F0E" w:rsidP="008728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catch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SyncException 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</w:p>
                    <w:p w:rsidR="00F47F0E" w:rsidRDefault="00F47F0E" w:rsidP="008728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</w:p>
                    <w:p w:rsidR="00F47F0E" w:rsidRDefault="00F47F0E" w:rsidP="008728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//if an exception was encountered, log it to the Android Logcat and handle the exception</w:t>
                      </w:r>
                    </w:p>
                    <w:p w:rsidR="00F47F0E" w:rsidRDefault="00F47F0E" w:rsidP="008728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firstLine="72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printStackTrace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();</w:t>
                      </w:r>
                    </w:p>
                    <w:p w:rsidR="00F47F0E" w:rsidRDefault="00F47F0E" w:rsidP="008728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firstLine="72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Log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TAG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"Exception encountered when trying to send RPC request to SYNC: 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+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toString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());</w:t>
                      </w:r>
                    </w:p>
                    <w:p w:rsidR="00F47F0E" w:rsidRDefault="00F47F0E" w:rsidP="008728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41F972D" w14:textId="77777777" w:rsidR="00681EBD" w:rsidRDefault="00681EBD" w:rsidP="00681EBD">
      <w:pPr>
        <w:pStyle w:val="4"/>
        <w:numPr>
          <w:ilvl w:val="0"/>
          <w:numId w:val="10"/>
        </w:numPr>
      </w:pPr>
      <w:r>
        <w:rPr>
          <w:rFonts w:hint="eastAsia"/>
        </w:rPr>
        <w:t>设置应用程序图标</w:t>
      </w:r>
    </w:p>
    <w:p w14:paraId="5AF7829F" w14:textId="77777777" w:rsidR="00681EBD" w:rsidRDefault="00681EBD" w:rsidP="00681EBD">
      <w:r>
        <w:rPr>
          <w:rFonts w:hint="eastAsia"/>
        </w:rPr>
        <w:t>为了使用户在应用连接的时候尽早看到</w:t>
      </w:r>
      <w:r w:rsidR="007C4002">
        <w:rPr>
          <w:rFonts w:hint="eastAsia"/>
        </w:rPr>
        <w:t>应用图标，一般在</w:t>
      </w:r>
      <w:r w:rsidR="007C4002">
        <w:rPr>
          <w:rFonts w:hint="eastAsia"/>
        </w:rPr>
        <w:t>SYNC</w:t>
      </w:r>
      <w:r w:rsidR="007C4002">
        <w:rPr>
          <w:rFonts w:hint="eastAsia"/>
        </w:rPr>
        <w:t>找到应用后</w:t>
      </w:r>
      <w:r w:rsidR="007C4002">
        <w:rPr>
          <w:rFonts w:hint="eastAsia"/>
        </w:rPr>
        <w:t xml:space="preserve"> </w:t>
      </w:r>
      <w:r w:rsidR="007C4002">
        <w:rPr>
          <w:rFonts w:hint="eastAsia"/>
        </w:rPr>
        <w:t>就开始上传图片和设置图标。</w:t>
      </w:r>
      <w:r w:rsidR="007C4002">
        <w:rPr>
          <w:rFonts w:hint="eastAsia"/>
        </w:rPr>
        <w:t xml:space="preserve"> </w:t>
      </w:r>
      <w:r w:rsidR="007C4002">
        <w:rPr>
          <w:rFonts w:hint="eastAsia"/>
        </w:rPr>
        <w:t>对于</w:t>
      </w:r>
      <w:r w:rsidR="007C4002">
        <w:rPr>
          <w:rFonts w:hint="eastAsia"/>
        </w:rPr>
        <w:t>iOS</w:t>
      </w:r>
      <w:r w:rsidR="007C4002">
        <w:rPr>
          <w:rFonts w:hint="eastAsia"/>
        </w:rPr>
        <w:t>，需要在</w:t>
      </w:r>
      <w:r w:rsidR="007C4002">
        <w:rPr>
          <w:rFonts w:hint="eastAsia"/>
        </w:rPr>
        <w:t>registerAppInterfaceResponse</w:t>
      </w:r>
      <w:r w:rsidR="007C4002">
        <w:rPr>
          <w:rFonts w:hint="eastAsia"/>
        </w:rPr>
        <w:t>中上传，对于</w:t>
      </w:r>
      <w:r w:rsidR="007C4002">
        <w:rPr>
          <w:rFonts w:hint="eastAsia"/>
        </w:rPr>
        <w:t>Android</w:t>
      </w:r>
      <w:r w:rsidR="007C4002">
        <w:rPr>
          <w:rFonts w:hint="eastAsia"/>
        </w:rPr>
        <w:t>，则是在收到第一个</w:t>
      </w:r>
      <w:r w:rsidR="007C4002">
        <w:rPr>
          <w:rFonts w:hint="eastAsia"/>
        </w:rPr>
        <w:t>HMI_STATUS</w:t>
      </w:r>
      <w:r w:rsidR="007C4002">
        <w:rPr>
          <w:rFonts w:hint="eastAsia"/>
        </w:rPr>
        <w:t>时候上传。首先调用</w:t>
      </w:r>
      <w:r w:rsidR="007C4002">
        <w:rPr>
          <w:rFonts w:hint="eastAsia"/>
        </w:rPr>
        <w:t>putFile</w:t>
      </w:r>
      <w:r w:rsidR="007C4002">
        <w:rPr>
          <w:rFonts w:hint="eastAsia"/>
        </w:rPr>
        <w:t>将图片上传到</w:t>
      </w:r>
      <w:r w:rsidR="007C4002">
        <w:rPr>
          <w:rFonts w:hint="eastAsia"/>
        </w:rPr>
        <w:t>SYNC</w:t>
      </w:r>
      <w:r w:rsidR="007C4002">
        <w:rPr>
          <w:rFonts w:hint="eastAsia"/>
        </w:rPr>
        <w:t>，在</w:t>
      </w:r>
      <w:r w:rsidR="007C4002">
        <w:rPr>
          <w:rFonts w:hint="eastAsia"/>
        </w:rPr>
        <w:t>PutFileResponse</w:t>
      </w:r>
      <w:r w:rsidR="007C4002">
        <w:rPr>
          <w:rFonts w:hint="eastAsia"/>
        </w:rPr>
        <w:t>中</w:t>
      </w:r>
      <w:r w:rsidR="007C4002">
        <w:rPr>
          <w:rFonts w:hint="eastAsia"/>
        </w:rPr>
        <w:t xml:space="preserve"> </w:t>
      </w:r>
      <w:r w:rsidR="007C4002">
        <w:rPr>
          <w:rFonts w:hint="eastAsia"/>
        </w:rPr>
        <w:t>一旦上传成功，就是用</w:t>
      </w:r>
      <w:r w:rsidR="007C4002">
        <w:rPr>
          <w:rFonts w:hint="eastAsia"/>
        </w:rPr>
        <w:t>setAppIcon</w:t>
      </w:r>
      <w:r w:rsidR="007C4002">
        <w:rPr>
          <w:rFonts w:hint="eastAsia"/>
        </w:rPr>
        <w:t>来设置程序图标。</w:t>
      </w:r>
    </w:p>
    <w:p w14:paraId="645AEF77" w14:textId="77777777" w:rsidR="00C1076F" w:rsidRPr="00C1076F" w:rsidRDefault="00C1076F" w:rsidP="00C1076F">
      <w:pPr>
        <w:widowControl w:val="0"/>
        <w:tabs>
          <w:tab w:val="left" w:pos="529"/>
        </w:tabs>
        <w:autoSpaceDE w:val="0"/>
        <w:autoSpaceDN w:val="0"/>
        <w:adjustRightInd w:val="0"/>
        <w:spacing w:after="0"/>
        <w:rPr>
          <w:rFonts w:cstheme="minorHAnsi"/>
          <w:b/>
          <w:i/>
        </w:rPr>
      </w:pPr>
      <w:r>
        <w:rPr>
          <w:rFonts w:hint="eastAsia"/>
        </w:rPr>
        <w:t xml:space="preserve">iOS code:  </w:t>
      </w:r>
      <w:r w:rsidRPr="00406602">
        <w:rPr>
          <w:rFonts w:cstheme="minorHAnsi"/>
          <w:b/>
          <w:i/>
        </w:rPr>
        <w:t>Upload fi</w:t>
      </w:r>
      <w:r>
        <w:rPr>
          <w:rFonts w:cstheme="minorHAnsi"/>
          <w:b/>
          <w:i/>
        </w:rPr>
        <w:t>le as soon as App is registered</w:t>
      </w:r>
    </w:p>
    <w:p w14:paraId="0FA1A30B" w14:textId="77777777" w:rsidR="00C1076F" w:rsidRDefault="00C1076F" w:rsidP="00681EBD"/>
    <w:p w14:paraId="46F8854F" w14:textId="77777777" w:rsidR="00C1076F" w:rsidRDefault="00C1076F" w:rsidP="00681EBD">
      <w:r>
        <w:rPr>
          <w:noProof/>
        </w:rPr>
        <mc:AlternateContent>
          <mc:Choice Requires="wps">
            <w:drawing>
              <wp:inline distT="0" distB="0" distL="0" distR="0" wp14:anchorId="6B8E83E3" wp14:editId="5566997E">
                <wp:extent cx="5943600" cy="8915400"/>
                <wp:effectExtent l="0" t="0" r="25400" b="25400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8915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62AE4B" w14:textId="77777777" w:rsidR="00FA7290" w:rsidRDefault="00FA7290" w:rsidP="00C1076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>- (</w:t>
                            </w: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void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)onRegisterAppInterfaceResponse:(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FMCRegisterAppInterfaceResponse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*)response</w:t>
                            </w:r>
                          </w:p>
                          <w:p w14:paraId="42C56729" w14:textId="77777777" w:rsidR="00FA7290" w:rsidRDefault="00FA7290" w:rsidP="00C1076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>{</w:t>
                            </w:r>
                          </w:p>
                          <w:p w14:paraId="2A1369BC" w14:textId="77777777" w:rsidR="00FA7290" w:rsidRDefault="00FA7290" w:rsidP="00C1076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>[…]</w:t>
                            </w:r>
                          </w:p>
                          <w:p w14:paraId="45CC22F8" w14:textId="77777777" w:rsidR="00FA7290" w:rsidRDefault="00FA7290" w:rsidP="00C1076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</w:t>
                            </w: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if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(</w:t>
                            </w: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self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.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isGraphicsSupported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) {</w:t>
                            </w:r>
                          </w:p>
                          <w:p w14:paraId="43665D7C" w14:textId="77777777" w:rsidR="00FA7290" w:rsidRDefault="00FA7290" w:rsidP="00C1076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    </w:t>
                            </w:r>
                            <w:r>
                              <w:rPr>
                                <w:rFonts w:ascii="Menlo-Regular" w:hAnsi="Menlo-Regular" w:cs="Menlo-Regular"/>
                                <w:color w:val="007400"/>
                              </w:rPr>
                              <w:t xml:space="preserve">// </w:t>
                            </w:r>
                            <w:r>
                              <w:rPr>
                                <w:rFonts w:ascii="Menlo-Regular" w:hAnsi="Menlo-Regular" w:cs="Menlo-Regular" w:hint="eastAsia"/>
                                <w:color w:val="007400"/>
                              </w:rPr>
                              <w:t>获取图像数据</w:t>
                            </w:r>
                          </w:p>
                          <w:p w14:paraId="491D2C46" w14:textId="77777777" w:rsidR="00FA7290" w:rsidRDefault="00FA7290" w:rsidP="00C1076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    </w:t>
                            </w:r>
                            <w:r>
                              <w:rPr>
                                <w:rFonts w:ascii="Menlo-Regular" w:hAnsi="Menlo-Regular" w:cs="Menlo-Regular"/>
                                <w:color w:val="5C2699"/>
                              </w:rPr>
                              <w:t>UIImage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* pngImage = [</w:t>
                            </w:r>
                            <w:r>
                              <w:rPr>
                                <w:rFonts w:ascii="Menlo-Regular" w:hAnsi="Menlo-Regular" w:cs="Menlo-Regular"/>
                                <w:color w:val="5C2699"/>
                              </w:rPr>
                              <w:t>UIImage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</w:t>
                            </w:r>
                            <w:r>
                              <w:rPr>
                                <w:rFonts w:ascii="Menlo-Regular" w:hAnsi="Menlo-Regular" w:cs="Menlo-Regular"/>
                                <w:color w:val="2E0D6E"/>
                              </w:rPr>
                              <w:t>imageNamed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: </w:t>
                            </w:r>
                            <w:r>
                              <w:rPr>
                                <w:rFonts w:ascii="Menlo-Regular" w:hAnsi="Menlo-Regular" w:cs="Menlo-Regular"/>
                                <w:color w:val="C41A16"/>
                              </w:rPr>
                              <w:t>@"icon.png"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];  </w:t>
                            </w:r>
                            <w:r>
                              <w:rPr>
                                <w:rFonts w:ascii="Menlo-Regular" w:hAnsi="Menlo-Regular" w:cs="Menlo-Regular"/>
                                <w:color w:val="007400"/>
                              </w:rPr>
                              <w:t>//Load and Image</w:t>
                            </w:r>
                          </w:p>
                          <w:p w14:paraId="7F38452E" w14:textId="77777777" w:rsidR="00FA7290" w:rsidRDefault="00FA7290" w:rsidP="00C1076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    </w:t>
                            </w:r>
                            <w:r>
                              <w:rPr>
                                <w:rFonts w:ascii="Menlo-Regular" w:hAnsi="Menlo-Regular" w:cs="Menlo-Regular"/>
                                <w:color w:val="5C2699"/>
                              </w:rPr>
                              <w:t>NSData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* pngData = </w:t>
                            </w:r>
                            <w:r>
                              <w:rPr>
                                <w:rFonts w:ascii="Menlo-Regular" w:hAnsi="Menlo-Regular" w:cs="Menlo-Regular"/>
                                <w:color w:val="2E0D6E"/>
                              </w:rPr>
                              <w:t>UIImagePNGRepresentation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(pngImage); </w:t>
                            </w:r>
                            <w:r>
                              <w:rPr>
                                <w:rFonts w:ascii="Menlo-Regular" w:hAnsi="Menlo-Regular" w:cs="Menlo-Regular"/>
                                <w:color w:val="007400"/>
                              </w:rPr>
                              <w:t>//Save as raw Data</w:t>
                            </w:r>
                          </w:p>
                          <w:p w14:paraId="2CC2E80E" w14:textId="77777777" w:rsidR="00FA7290" w:rsidRDefault="00FA7290" w:rsidP="00C1076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    </w:t>
                            </w:r>
                            <w:r>
                              <w:rPr>
                                <w:rFonts w:ascii="Menlo-Regular" w:hAnsi="Menlo-Regular" w:cs="Menlo-Regular"/>
                                <w:color w:val="007400"/>
                              </w:rPr>
                              <w:t xml:space="preserve">// </w:t>
                            </w:r>
                            <w:r>
                              <w:rPr>
                                <w:rFonts w:ascii="Menlo-Regular" w:hAnsi="Menlo-Regular" w:cs="Menlo-Regular" w:hint="eastAsia"/>
                                <w:color w:val="007400"/>
                              </w:rPr>
                              <w:t>上传图像数据</w:t>
                            </w:r>
                          </w:p>
                          <w:p w14:paraId="4C4D1BC1" w14:textId="77777777" w:rsidR="00FA7290" w:rsidRDefault="00FA7290" w:rsidP="00C1076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    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FMCFileType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* fileType = [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FMCFileType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</w:t>
                            </w:r>
                            <w:r>
                              <w:rPr>
                                <w:rFonts w:ascii="Menlo-Regular" w:hAnsi="Menlo-Regular" w:cs="Menlo-Regular"/>
                                <w:color w:val="26474B"/>
                              </w:rPr>
                              <w:t>GRAPHIC_PNG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]; </w:t>
                            </w:r>
                            <w:r>
                              <w:rPr>
                                <w:rFonts w:ascii="Menlo-Regular" w:hAnsi="Menlo-Regular" w:cs="Menlo-Regular"/>
                                <w:color w:val="007400"/>
                              </w:rPr>
                              <w:t>//Save Filetype</w:t>
                            </w:r>
                          </w:p>
                          <w:p w14:paraId="452E9D92" w14:textId="77777777" w:rsidR="00FA7290" w:rsidRDefault="00FA7290" w:rsidP="00C1076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    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FMCPutFile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* putRequest = [[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FMCPutFile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</w:t>
                            </w:r>
                            <w:r>
                              <w:rPr>
                                <w:rFonts w:ascii="Menlo-Regular" w:hAnsi="Menlo-Regular" w:cs="Menlo-Regular"/>
                                <w:color w:val="2E0D6E"/>
                              </w:rPr>
                              <w:t>alloc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] </w:t>
                            </w:r>
                            <w:r>
                              <w:rPr>
                                <w:rFonts w:ascii="Menlo-Regular" w:hAnsi="Menlo-Regular" w:cs="Menlo-Regular"/>
                                <w:color w:val="26474B"/>
                              </w:rPr>
                              <w:t>init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]; </w:t>
                            </w:r>
                            <w:r>
                              <w:rPr>
                                <w:rFonts w:ascii="Menlo-Regular" w:hAnsi="Menlo-Regular" w:cs="Menlo-Regular"/>
                                <w:color w:val="007400"/>
                              </w:rPr>
                              <w:t>//Initiate putFile RPC Request</w:t>
                            </w:r>
                          </w:p>
                          <w:p w14:paraId="285FB771" w14:textId="77777777" w:rsidR="00FA7290" w:rsidRDefault="00FA7290" w:rsidP="00C1076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</w:p>
                          <w:p w14:paraId="7B0D35E0" w14:textId="77777777" w:rsidR="00FA7290" w:rsidRDefault="00FA7290" w:rsidP="00C1076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    [putRequest </w:t>
                            </w:r>
                            <w:r>
                              <w:rPr>
                                <w:rFonts w:ascii="Menlo-Regular" w:hAnsi="Menlo-Regular" w:cs="Menlo-Regular"/>
                                <w:color w:val="26474B"/>
                              </w:rPr>
                              <w:t>setCorrelationID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:[</w:t>
                            </w:r>
                            <w:r>
                              <w:rPr>
                                <w:rFonts w:ascii="Menlo-Regular" w:hAnsi="Menlo-Regular" w:cs="Menlo-Regular"/>
                                <w:color w:val="5C2699"/>
                              </w:rPr>
                              <w:t>NSNumber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</w:t>
                            </w:r>
                            <w:r>
                              <w:rPr>
                                <w:rFonts w:ascii="Menlo-Regular" w:hAnsi="Menlo-Regular" w:cs="Menlo-Regular"/>
                                <w:color w:val="2E0D6E"/>
                              </w:rPr>
                              <w:t>numberWithInt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: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autoIncCorrID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++]]; </w:t>
                            </w:r>
                            <w:r>
                              <w:rPr>
                                <w:rFonts w:ascii="Menlo-Regular" w:hAnsi="Menlo-Regular" w:cs="Menlo-Regular"/>
                                <w:color w:val="007400"/>
                              </w:rPr>
                              <w:t>//Set CorrelationID</w:t>
                            </w:r>
                          </w:p>
                          <w:p w14:paraId="44D8CBAF" w14:textId="77777777" w:rsidR="00FA7290" w:rsidRDefault="00FA7290" w:rsidP="00C1076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    </w:t>
                            </w: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self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.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appIconPutFileID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= [putRequest </w:t>
                            </w:r>
                            <w:r>
                              <w:rPr>
                                <w:rFonts w:ascii="Menlo-Regular" w:hAnsi="Menlo-Regular" w:cs="Menlo-Regular"/>
                                <w:color w:val="26474B"/>
                              </w:rPr>
                              <w:t>correlationID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]; </w:t>
                            </w:r>
                            <w:r>
                              <w:rPr>
                                <w:rFonts w:ascii="Menlo-Regular" w:hAnsi="Menlo-Regular" w:cs="Menlo-Regular"/>
                                <w:color w:val="007400"/>
                              </w:rPr>
                              <w:t>//Save correlationID to identify completed upload</w:t>
                            </w:r>
                          </w:p>
                          <w:p w14:paraId="4C0AD569" w14:textId="77777777" w:rsidR="00FA7290" w:rsidRDefault="00FA7290" w:rsidP="00C1076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    [putRequest </w:t>
                            </w:r>
                            <w:r>
                              <w:rPr>
                                <w:rFonts w:ascii="Menlo-Regular" w:hAnsi="Menlo-Regular" w:cs="Menlo-Regular"/>
                                <w:color w:val="26474B"/>
                              </w:rPr>
                              <w:t>setFileType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:fileType];</w:t>
                            </w:r>
                          </w:p>
                          <w:p w14:paraId="56A9F901" w14:textId="77777777" w:rsidR="00FA7290" w:rsidRDefault="00FA7290" w:rsidP="00C1076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    [putRequest </w:t>
                            </w:r>
                            <w:r>
                              <w:rPr>
                                <w:rFonts w:ascii="Menlo-Regular" w:hAnsi="Menlo-Regular" w:cs="Menlo-Regular"/>
                                <w:color w:val="26474B"/>
                              </w:rPr>
                              <w:t>setPersistentFile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:[</w:t>
                            </w:r>
                            <w:r>
                              <w:rPr>
                                <w:rFonts w:ascii="Menlo-Regular" w:hAnsi="Menlo-Regular" w:cs="Menlo-Regular"/>
                                <w:color w:val="5C2699"/>
                              </w:rPr>
                              <w:t>NSNumber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</w:t>
                            </w:r>
                            <w:r>
                              <w:rPr>
                                <w:rFonts w:ascii="Menlo-Regular" w:hAnsi="Menlo-Regular" w:cs="Menlo-Regular"/>
                                <w:color w:val="2E0D6E"/>
                              </w:rPr>
                              <w:t>numberWithBool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:</w:t>
                            </w: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NO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]]; </w:t>
                            </w:r>
                            <w:r>
                              <w:rPr>
                                <w:rFonts w:ascii="Menlo-Regular" w:hAnsi="Menlo-Regular" w:cs="Menlo-Regular"/>
                                <w:color w:val="007400"/>
                              </w:rPr>
                              <w:t>//Can be disregarded</w:t>
                            </w:r>
                          </w:p>
                          <w:p w14:paraId="51C28FBA" w14:textId="77777777" w:rsidR="00FA7290" w:rsidRDefault="00FA7290" w:rsidP="00C1076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    [putRequest </w:t>
                            </w:r>
                            <w:r>
                              <w:rPr>
                                <w:rFonts w:ascii="Menlo-Regular" w:hAnsi="Menlo-Regular" w:cs="Menlo-Regular"/>
                                <w:color w:val="26474B"/>
                              </w:rPr>
                              <w:t>setSyncFileName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:</w:t>
                            </w:r>
                            <w:r>
                              <w:rPr>
                                <w:rFonts w:ascii="Menlo-Regular" w:hAnsi="Menlo-Regular" w:cs="Menlo-Regular"/>
                                <w:color w:val="C41A16"/>
                              </w:rPr>
                              <w:t>@"icon.png"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]; </w:t>
                            </w:r>
                            <w:r>
                              <w:rPr>
                                <w:rFonts w:ascii="Menlo-Regular" w:hAnsi="Menlo-Regular" w:cs="Menlo-Regular"/>
                                <w:color w:val="007400"/>
                              </w:rPr>
                              <w:t>//Handle that will be used to call  the image</w:t>
                            </w:r>
                          </w:p>
                          <w:p w14:paraId="3010AFC8" w14:textId="77777777" w:rsidR="00FA7290" w:rsidRDefault="00FA7290" w:rsidP="00C1076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    [putRequest </w:t>
                            </w:r>
                            <w:r>
                              <w:rPr>
                                <w:rFonts w:ascii="Menlo-Regular" w:hAnsi="Menlo-Regular" w:cs="Menlo-Regular"/>
                                <w:color w:val="26474B"/>
                              </w:rPr>
                              <w:t>setSystemFile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:[</w:t>
                            </w:r>
                            <w:r>
                              <w:rPr>
                                <w:rFonts w:ascii="Menlo-Regular" w:hAnsi="Menlo-Regular" w:cs="Menlo-Regular"/>
                                <w:color w:val="5C2699"/>
                              </w:rPr>
                              <w:t>NSNumber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</w:t>
                            </w:r>
                            <w:r>
                              <w:rPr>
                                <w:rFonts w:ascii="Menlo-Regular" w:hAnsi="Menlo-Regular" w:cs="Menlo-Regular"/>
                                <w:color w:val="2E0D6E"/>
                              </w:rPr>
                              <w:t>numberWithBool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:</w:t>
                            </w: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NO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]]; </w:t>
                            </w:r>
                            <w:r>
                              <w:rPr>
                                <w:rFonts w:ascii="Menlo-Regular" w:hAnsi="Menlo-Regular" w:cs="Menlo-Regular"/>
                                <w:color w:val="007400"/>
                              </w:rPr>
                              <w:t>//Disregarded</w:t>
                            </w:r>
                          </w:p>
                          <w:p w14:paraId="0B346400" w14:textId="77777777" w:rsidR="00FA7290" w:rsidRDefault="00FA7290" w:rsidP="00C1076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    [putRequest </w:t>
                            </w:r>
                            <w:r>
                              <w:rPr>
                                <w:rFonts w:ascii="Menlo-Regular" w:hAnsi="Menlo-Regular" w:cs="Menlo-Regular"/>
                                <w:color w:val="26474B"/>
                              </w:rPr>
                              <w:t>setOffset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:[</w:t>
                            </w:r>
                            <w:r>
                              <w:rPr>
                                <w:rFonts w:ascii="Menlo-Regular" w:hAnsi="Menlo-Regular" w:cs="Menlo-Regular"/>
                                <w:color w:val="5C2699"/>
                              </w:rPr>
                              <w:t>NSNumber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</w:t>
                            </w:r>
                            <w:r>
                              <w:rPr>
                                <w:rFonts w:ascii="Menlo-Regular" w:hAnsi="Menlo-Regular" w:cs="Menlo-Regular"/>
                                <w:color w:val="2E0D6E"/>
                              </w:rPr>
                              <w:t>numberWithInt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:</w:t>
                            </w:r>
                            <w:r>
                              <w:rPr>
                                <w:rFonts w:ascii="Menlo-Regular" w:hAnsi="Menlo-Regular" w:cs="Menlo-Regular"/>
                                <w:color w:val="1C00CF"/>
                              </w:rPr>
                              <w:t>0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]]; </w:t>
                            </w:r>
                            <w:r>
                              <w:rPr>
                                <w:rFonts w:ascii="Menlo-Regular" w:hAnsi="Menlo-Regular" w:cs="Menlo-Regular"/>
                                <w:color w:val="007400"/>
                              </w:rPr>
                              <w:t>//Disregarded</w:t>
                            </w:r>
                          </w:p>
                          <w:p w14:paraId="73ED0D64" w14:textId="77777777" w:rsidR="00FA7290" w:rsidRDefault="00FA7290" w:rsidP="00C1076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    [putRequest </w:t>
                            </w:r>
                            <w:r>
                              <w:rPr>
                                <w:rFonts w:ascii="Menlo-Regular" w:hAnsi="Menlo-Regular" w:cs="Menlo-Regular"/>
                                <w:color w:val="26474B"/>
                              </w:rPr>
                              <w:t>setLength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:[</w:t>
                            </w:r>
                            <w:r>
                              <w:rPr>
                                <w:rFonts w:ascii="Menlo-Regular" w:hAnsi="Menlo-Regular" w:cs="Menlo-Regular"/>
                                <w:color w:val="5C2699"/>
                              </w:rPr>
                              <w:t>NSNumber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</w:t>
                            </w:r>
                            <w:r>
                              <w:rPr>
                                <w:rFonts w:ascii="Menlo-Regular" w:hAnsi="Menlo-Regular" w:cs="Menlo-Regular"/>
                                <w:color w:val="2E0D6E"/>
                              </w:rPr>
                              <w:t>numberWithInt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:</w:t>
                            </w:r>
                            <w:r>
                              <w:rPr>
                                <w:rFonts w:ascii="Menlo-Regular" w:hAnsi="Menlo-Regular" w:cs="Menlo-Regular"/>
                                <w:color w:val="1C00CF"/>
                              </w:rPr>
                              <w:t>0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]]; </w:t>
                            </w:r>
                            <w:r>
                              <w:rPr>
                                <w:rFonts w:ascii="Menlo-Regular" w:hAnsi="Menlo-Regular" w:cs="Menlo-Regular"/>
                                <w:color w:val="007400"/>
                              </w:rPr>
                              <w:t>//Disregarded</w:t>
                            </w:r>
                          </w:p>
                          <w:p w14:paraId="6827BAC6" w14:textId="77777777" w:rsidR="00FA7290" w:rsidRDefault="00FA7290" w:rsidP="00C1076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    [putRequest </w:t>
                            </w:r>
                            <w:r>
                              <w:rPr>
                                <w:rFonts w:ascii="Menlo-Regular" w:hAnsi="Menlo-Regular" w:cs="Menlo-Regular"/>
                                <w:color w:val="26474B"/>
                              </w:rPr>
                              <w:t>setBulkData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:pngData]; </w:t>
                            </w:r>
                            <w:r>
                              <w:rPr>
                                <w:rFonts w:ascii="Menlo-Regular" w:hAnsi="Menlo-Regular" w:cs="Menlo-Regular"/>
                                <w:color w:val="007400"/>
                              </w:rPr>
                              <w:t>//Asign the raw data to the rpc request</w:t>
                            </w:r>
                          </w:p>
                          <w:p w14:paraId="57352B19" w14:textId="77777777" w:rsidR="00FA7290" w:rsidRDefault="00FA7290" w:rsidP="00C1076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    [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proxy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</w:t>
                            </w:r>
                            <w:r>
                              <w:rPr>
                                <w:rFonts w:ascii="Menlo-Regular" w:hAnsi="Menlo-Regular" w:cs="Menlo-Regular"/>
                                <w:color w:val="26474B"/>
                              </w:rPr>
                              <w:t>sendRPCRequest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:putRequest]; </w:t>
                            </w:r>
                            <w:r>
                              <w:rPr>
                                <w:rFonts w:ascii="Menlo-Regular" w:hAnsi="Menlo-Regular" w:cs="Menlo-Regular"/>
                                <w:color w:val="007400"/>
                              </w:rPr>
                              <w:t>//Send out request</w:t>
                            </w:r>
                          </w:p>
                          <w:p w14:paraId="2DC350E0" w14:textId="77777777" w:rsidR="00FA7290" w:rsidRDefault="00FA7290" w:rsidP="00C1076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}</w:t>
                            </w:r>
                          </w:p>
                          <w:p w14:paraId="39025F57" w14:textId="77777777" w:rsidR="00FA7290" w:rsidRPr="00406602" w:rsidRDefault="00FA7290" w:rsidP="00C1076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>}</w:t>
                            </w:r>
                          </w:p>
                          <w:p w14:paraId="2B106EC3" w14:textId="77777777" w:rsidR="00FA7290" w:rsidRPr="00406602" w:rsidRDefault="00FA7290" w:rsidP="00C1076F">
                            <w:pPr>
                              <w:jc w:val="center"/>
                              <w:rPr>
                                <w:b/>
                                <w:i/>
                              </w:rPr>
                            </w:pPr>
                            <w:r w:rsidRPr="00406602">
                              <w:rPr>
                                <w:b/>
                                <w:i/>
                              </w:rPr>
                              <w:t>Select file as soon as upload has finished successfully</w:t>
                            </w:r>
                          </w:p>
                          <w:p w14:paraId="307606BB" w14:textId="77777777" w:rsidR="00FA7290" w:rsidRDefault="00FA7290" w:rsidP="00C1076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>- (</w:t>
                            </w: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void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)onPutFileResponse:(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FMCPutFileResponse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*)response</w:t>
                            </w:r>
                          </w:p>
                          <w:p w14:paraId="3AED103F" w14:textId="77777777" w:rsidR="00FA7290" w:rsidRDefault="00FA7290" w:rsidP="00C1076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>{</w:t>
                            </w:r>
                          </w:p>
                          <w:p w14:paraId="33951256" w14:textId="77777777" w:rsidR="00FA7290" w:rsidRDefault="00FA7290" w:rsidP="00C1076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</w:t>
                            </w:r>
                            <w:r>
                              <w:rPr>
                                <w:rFonts w:ascii="Menlo-Regular" w:hAnsi="Menlo-Regular" w:cs="Menlo-Regular"/>
                                <w:color w:val="007400"/>
                              </w:rPr>
                              <w:t xml:space="preserve">// </w:t>
                            </w:r>
                            <w:r>
                              <w:rPr>
                                <w:rFonts w:ascii="Menlo-Regular" w:hAnsi="Menlo-Regular" w:cs="Menlo-Regular" w:hint="eastAsia"/>
                                <w:color w:val="007400"/>
                              </w:rPr>
                              <w:t>如果</w:t>
                            </w:r>
                            <w:r>
                              <w:rPr>
                                <w:rFonts w:ascii="Menlo-Regular" w:hAnsi="Menlo-Regular" w:cs="Menlo-Regular" w:hint="eastAsia"/>
                                <w:color w:val="007400"/>
                              </w:rPr>
                              <w:t>response</w:t>
                            </w:r>
                            <w:r>
                              <w:rPr>
                                <w:rFonts w:ascii="Menlo-Regular" w:hAnsi="Menlo-Regular" w:cs="Menlo-Regular" w:hint="eastAsia"/>
                                <w:color w:val="007400"/>
                              </w:rPr>
                              <w:t>中的</w:t>
                            </w:r>
                            <w:r>
                              <w:rPr>
                                <w:rFonts w:ascii="Menlo-Regular" w:hAnsi="Menlo-Regular" w:cs="Menlo-Regular" w:hint="eastAsia"/>
                                <w:color w:val="007400"/>
                              </w:rPr>
                              <w:t>correlationID</w:t>
                            </w:r>
                            <w:r>
                              <w:rPr>
                                <w:rFonts w:ascii="Menlo-Regular" w:hAnsi="Menlo-Regular" w:cs="Menlo-Regular" w:hint="eastAsia"/>
                                <w:color w:val="007400"/>
                              </w:rPr>
                              <w:t>跟</w:t>
                            </w:r>
                            <w:r>
                              <w:rPr>
                                <w:rFonts w:ascii="Menlo-Regular" w:hAnsi="Menlo-Regular" w:cs="Menlo-Regular" w:hint="eastAsia"/>
                                <w:color w:val="007400"/>
                              </w:rPr>
                              <w:t>appIconPutFileID</w:t>
                            </w:r>
                            <w:r>
                              <w:rPr>
                                <w:rFonts w:ascii="Menlo-Regular" w:hAnsi="Menlo-Regular" w:cs="Menlo-Regular" w:hint="eastAsia"/>
                                <w:color w:val="007400"/>
                              </w:rPr>
                              <w:t>一致</w:t>
                            </w:r>
                            <w:r>
                              <w:rPr>
                                <w:rFonts w:ascii="Menlo-Regular" w:hAnsi="Menlo-Regular" w:cs="Menlo-Regular" w:hint="eastAsia"/>
                                <w:color w:val="007400"/>
                              </w:rPr>
                              <w:t xml:space="preserve"> </w:t>
                            </w:r>
                            <w:r>
                              <w:rPr>
                                <w:rFonts w:ascii="Menlo-Regular" w:hAnsi="Menlo-Regular" w:cs="Menlo-Regular" w:hint="eastAsia"/>
                                <w:color w:val="007400"/>
                              </w:rPr>
                              <w:t>并且上传成功</w:t>
                            </w:r>
                            <w:r>
                              <w:rPr>
                                <w:rFonts w:ascii="Menlo-Regular" w:hAnsi="Menlo-Regular" w:cs="Menlo-Regular" w:hint="eastAsia"/>
                                <w:color w:val="007400"/>
                              </w:rPr>
                              <w:t xml:space="preserve"> </w:t>
                            </w:r>
                            <w:r>
                              <w:rPr>
                                <w:rFonts w:ascii="Menlo-Regular" w:hAnsi="Menlo-Regular" w:cs="Menlo-Regular" w:hint="eastAsia"/>
                                <w:color w:val="007400"/>
                              </w:rPr>
                              <w:t>则设置图标</w:t>
                            </w:r>
                          </w:p>
                          <w:p w14:paraId="78ED31B9" w14:textId="77777777" w:rsidR="00FA7290" w:rsidRDefault="00FA7290" w:rsidP="00C1076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</w:t>
                            </w: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if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(</w:t>
                            </w: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self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.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isGraphicsSupported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&amp;&amp; response.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correlationID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== </w:t>
                            </w: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self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.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appIconPutFileID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&amp;&amp; [response.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info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</w:t>
                            </w:r>
                            <w:r>
                              <w:rPr>
                                <w:rFonts w:ascii="Menlo-Regular" w:hAnsi="Menlo-Regular" w:cs="Menlo-Regular"/>
                                <w:color w:val="2E0D6E"/>
                              </w:rPr>
                              <w:t>isEqualToString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: </w:t>
                            </w:r>
                            <w:r>
                              <w:rPr>
                                <w:rFonts w:ascii="Menlo-Regular" w:hAnsi="Menlo-Regular" w:cs="Menlo-Regular"/>
                                <w:color w:val="C41A16"/>
                              </w:rPr>
                              <w:t>@"SUCCESS"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]) {</w:t>
                            </w:r>
                          </w:p>
                          <w:p w14:paraId="3E998729" w14:textId="77777777" w:rsidR="00FA7290" w:rsidRDefault="00FA7290" w:rsidP="00C1076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    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FMCSetAppIcon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* setAppIconRequest = [[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FMCSetAppIcon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</w:t>
                            </w:r>
                            <w:r>
                              <w:rPr>
                                <w:rFonts w:ascii="Menlo-Regular" w:hAnsi="Menlo-Regular" w:cs="Menlo-Regular"/>
                                <w:color w:val="2E0D6E"/>
                              </w:rPr>
                              <w:t>alloc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] </w:t>
                            </w:r>
                            <w:r>
                              <w:rPr>
                                <w:rFonts w:ascii="Menlo-Regular" w:hAnsi="Menlo-Regular" w:cs="Menlo-Regular"/>
                                <w:color w:val="26474B"/>
                              </w:rPr>
                              <w:t>init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]; </w:t>
                            </w:r>
                          </w:p>
                          <w:p w14:paraId="22E2FA9A" w14:textId="77777777" w:rsidR="00FA7290" w:rsidRDefault="00FA7290" w:rsidP="00C1076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    [setAppIconRequest </w:t>
                            </w:r>
                            <w:r>
                              <w:rPr>
                                <w:rFonts w:ascii="Menlo-Regular" w:hAnsi="Menlo-Regular" w:cs="Menlo-Regular"/>
                                <w:color w:val="26474B"/>
                              </w:rPr>
                              <w:t>setSyncFileName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:</w:t>
                            </w:r>
                            <w:r>
                              <w:rPr>
                                <w:rFonts w:ascii="Menlo-Regular" w:hAnsi="Menlo-Regular" w:cs="Menlo-Regular"/>
                                <w:color w:val="C41A16"/>
                              </w:rPr>
                              <w:t>@"icon.png"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]; </w:t>
                            </w:r>
                            <w:r>
                              <w:rPr>
                                <w:rFonts w:ascii="Menlo-Regular" w:hAnsi="Menlo-Regular" w:cs="Menlo-Regular"/>
                                <w:color w:val="007400"/>
                              </w:rPr>
                              <w:t>//Specify Handle</w:t>
                            </w:r>
                          </w:p>
                          <w:p w14:paraId="78B49D17" w14:textId="77777777" w:rsidR="00FA7290" w:rsidRDefault="00FA7290" w:rsidP="00C1076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    [setAppIconRequest </w:t>
                            </w:r>
                            <w:r>
                              <w:rPr>
                                <w:rFonts w:ascii="Menlo-Regular" w:hAnsi="Menlo-Regular" w:cs="Menlo-Regular"/>
                                <w:color w:val="26474B"/>
                              </w:rPr>
                              <w:t>setCorrelationID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:[</w:t>
                            </w:r>
                            <w:r>
                              <w:rPr>
                                <w:rFonts w:ascii="Menlo-Regular" w:hAnsi="Menlo-Regular" w:cs="Menlo-Regular"/>
                                <w:color w:val="5C2699"/>
                              </w:rPr>
                              <w:t>NSNumber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</w:t>
                            </w:r>
                            <w:r>
                              <w:rPr>
                                <w:rFonts w:ascii="Menlo-Regular" w:hAnsi="Menlo-Regular" w:cs="Menlo-Regular"/>
                                <w:color w:val="2E0D6E"/>
                              </w:rPr>
                              <w:t>numberWithInt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: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autoIncCorrID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++]]; </w:t>
                            </w:r>
                          </w:p>
                          <w:p w14:paraId="43FB6F92" w14:textId="77777777" w:rsidR="00FA7290" w:rsidRDefault="00FA7290" w:rsidP="00C1076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    [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proxy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</w:t>
                            </w:r>
                            <w:r>
                              <w:rPr>
                                <w:rFonts w:ascii="Menlo-Regular" w:hAnsi="Menlo-Regular" w:cs="Menlo-Regular"/>
                                <w:color w:val="26474B"/>
                              </w:rPr>
                              <w:t>sendRPCRequest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:setAppIconRequest]; </w:t>
                            </w:r>
                            <w:r>
                              <w:rPr>
                                <w:rFonts w:ascii="Menlo-Regular" w:hAnsi="Menlo-Regular" w:cs="Menlo-Regular"/>
                                <w:color w:val="007400"/>
                              </w:rPr>
                              <w:t>//Send request</w:t>
                            </w:r>
                          </w:p>
                          <w:p w14:paraId="1FF40364" w14:textId="77777777" w:rsidR="00FA7290" w:rsidRDefault="00FA7290" w:rsidP="00C1076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}</w:t>
                            </w:r>
                          </w:p>
                          <w:p w14:paraId="6F32D483" w14:textId="77777777" w:rsidR="00FA7290" w:rsidRDefault="00FA7290" w:rsidP="00C1076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>}</w:t>
                            </w:r>
                          </w:p>
                          <w:p w14:paraId="0C0FA6D8" w14:textId="77777777" w:rsidR="00FA7290" w:rsidRDefault="00FA7290" w:rsidP="00C1076F">
                            <w:r w:rsidRPr="00406602">
                              <w:rPr>
                                <w:b/>
                                <w:i/>
                              </w:rPr>
                              <w:t>Header</w:t>
                            </w:r>
                            <w:r>
                              <w:t>:</w:t>
                            </w:r>
                          </w:p>
                          <w:p w14:paraId="4F806CAF" w14:textId="77777777" w:rsidR="00FA7290" w:rsidRPr="002762D0" w:rsidRDefault="00FA7290" w:rsidP="00C1076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@property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(</w:t>
                            </w: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strong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, </w:t>
                            </w: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nonatomic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) </w:t>
                            </w:r>
                            <w:r>
                              <w:rPr>
                                <w:rFonts w:ascii="Menlo-Regular" w:hAnsi="Menlo-Regular" w:cs="Menlo-Regular"/>
                                <w:color w:val="5C2699"/>
                              </w:rPr>
                              <w:t>NSNumber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* appIconPutFileID; </w:t>
                            </w:r>
                            <w:r>
                              <w:rPr>
                                <w:rFonts w:ascii="Menlo-Regular" w:hAnsi="Menlo-Regular" w:cs="Menlo-Regular"/>
                                <w:color w:val="007400"/>
                              </w:rPr>
                              <w:t>// Keeps track of the correlation ID for putfile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mo="http://schemas.microsoft.com/office/mac/office/2008/main" xmlns:mv="urn:schemas-microsoft-com:mac:vml"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_x0000_s1030" type="#_x0000_t202" style="width:468pt;height:70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">
                <v:textbox>
                  <w:txbxContent>
                    <w:p w14:paraId="7662AE4B" w14:textId="77777777" w:rsidR="00FA7290" w:rsidRDefault="00FA7290" w:rsidP="00C1076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>- (</w:t>
                      </w:r>
                      <w:proofErr w:type="gramStart"/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void</w:t>
                      </w:r>
                      <w:proofErr w:type="gramEnd"/>
                      <w:r>
                        <w:rPr>
                          <w:rFonts w:ascii="Menlo-Regular" w:hAnsi="Menlo-Regular" w:cs="Menlo-Regular"/>
                        </w:rPr>
                        <w:t>)onRegisterAppInterfaceResponse:(</w:t>
                      </w:r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FMCRegisterAppInterfaceResponse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 *)response</w:t>
                      </w:r>
                    </w:p>
                    <w:p w14:paraId="42C56729" w14:textId="77777777" w:rsidR="00FA7290" w:rsidRDefault="00FA7290" w:rsidP="00C1076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>{</w:t>
                      </w:r>
                    </w:p>
                    <w:p w14:paraId="2A1369BC" w14:textId="77777777" w:rsidR="00FA7290" w:rsidRDefault="00FA7290" w:rsidP="00C1076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>[…]</w:t>
                      </w:r>
                    </w:p>
                    <w:p w14:paraId="45CC22F8" w14:textId="77777777" w:rsidR="00FA7290" w:rsidRDefault="00FA7290" w:rsidP="00C1076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if</w:t>
                      </w:r>
                      <w:proofErr w:type="gramEnd"/>
                      <w:r>
                        <w:rPr>
                          <w:rFonts w:ascii="Menlo-Regular" w:hAnsi="Menlo-Regular" w:cs="Menlo-Regular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self</w:t>
                      </w:r>
                      <w:r>
                        <w:rPr>
                          <w:rFonts w:ascii="Menlo-Regular" w:hAnsi="Menlo-Regular" w:cs="Menlo-Regular"/>
                        </w:rPr>
                        <w:t>.</w:t>
                      </w:r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isGraphicsSupported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>) {</w:t>
                      </w:r>
                    </w:p>
                    <w:p w14:paraId="43665D7C" w14:textId="77777777" w:rsidR="00FA7290" w:rsidRDefault="00FA7290" w:rsidP="00C1076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    </w:t>
                      </w:r>
                      <w:r>
                        <w:rPr>
                          <w:rFonts w:ascii="Menlo-Regular" w:hAnsi="Menlo-Regular" w:cs="Menlo-Regular"/>
                          <w:color w:val="007400"/>
                        </w:rPr>
                        <w:t xml:space="preserve">// </w:t>
                      </w:r>
                      <w:r>
                        <w:rPr>
                          <w:rFonts w:ascii="Menlo-Regular" w:hAnsi="Menlo-Regular" w:cs="Menlo-Regular" w:hint="eastAsia"/>
                          <w:color w:val="007400"/>
                        </w:rPr>
                        <w:t>获取图像数据</w:t>
                      </w:r>
                    </w:p>
                    <w:p w14:paraId="491D2C46" w14:textId="77777777" w:rsidR="00FA7290" w:rsidRDefault="00FA7290" w:rsidP="00C1076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  <w:color w:val="5C2699"/>
                        </w:rPr>
                        <w:t>UIImage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 xml:space="preserve">* 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</w:rPr>
                        <w:t>pngImage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 xml:space="preserve"> = [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  <w:color w:val="5C2699"/>
                        </w:rPr>
                        <w:t>UIImage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  <w:color w:val="2E0D6E"/>
                        </w:rPr>
                        <w:t>imageNamed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 xml:space="preserve">: </w:t>
                      </w:r>
                      <w:r>
                        <w:rPr>
                          <w:rFonts w:ascii="Menlo-Regular" w:hAnsi="Menlo-Regular" w:cs="Menlo-Regular"/>
                          <w:color w:val="C41A16"/>
                        </w:rPr>
                        <w:t>@"icon.png"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];  </w:t>
                      </w:r>
                      <w:r>
                        <w:rPr>
                          <w:rFonts w:ascii="Menlo-Regular" w:hAnsi="Menlo-Regular" w:cs="Menlo-Regular"/>
                          <w:color w:val="007400"/>
                        </w:rPr>
                        <w:t>//Load and Image</w:t>
                      </w:r>
                    </w:p>
                    <w:p w14:paraId="7F38452E" w14:textId="77777777" w:rsidR="00FA7290" w:rsidRDefault="00FA7290" w:rsidP="00C1076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  <w:color w:val="5C2699"/>
                        </w:rPr>
                        <w:t>NSData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 xml:space="preserve">* 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</w:rPr>
                        <w:t>pngData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Menlo-Regular" w:hAnsi="Menlo-Regular" w:cs="Menlo-Regular"/>
                          <w:color w:val="2E0D6E"/>
                        </w:rPr>
                        <w:t>UIImagePNGRepresentation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Menlo-Regular" w:hAnsi="Menlo-Regular" w:cs="Menlo-Regular"/>
                        </w:rPr>
                        <w:t>pngImage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 xml:space="preserve">); </w:t>
                      </w:r>
                      <w:r>
                        <w:rPr>
                          <w:rFonts w:ascii="Menlo-Regular" w:hAnsi="Menlo-Regular" w:cs="Menlo-Regular"/>
                          <w:color w:val="007400"/>
                        </w:rPr>
                        <w:t>//Save as raw Data</w:t>
                      </w:r>
                    </w:p>
                    <w:p w14:paraId="2CC2E80E" w14:textId="77777777" w:rsidR="00FA7290" w:rsidRDefault="00FA7290" w:rsidP="00C1076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    </w:t>
                      </w:r>
                      <w:r>
                        <w:rPr>
                          <w:rFonts w:ascii="Menlo-Regular" w:hAnsi="Menlo-Regular" w:cs="Menlo-Regular"/>
                          <w:color w:val="007400"/>
                        </w:rPr>
                        <w:t xml:space="preserve">// </w:t>
                      </w:r>
                      <w:r>
                        <w:rPr>
                          <w:rFonts w:ascii="Menlo-Regular" w:hAnsi="Menlo-Regular" w:cs="Menlo-Regular" w:hint="eastAsia"/>
                          <w:color w:val="007400"/>
                        </w:rPr>
                        <w:t>上传图像数据</w:t>
                      </w:r>
                    </w:p>
                    <w:p w14:paraId="4C4D1BC1" w14:textId="77777777" w:rsidR="00FA7290" w:rsidRDefault="00FA7290" w:rsidP="00C1076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FMCFileType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 xml:space="preserve">* 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</w:rPr>
                        <w:t>fileType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 xml:space="preserve"> = [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FMCFileType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 xml:space="preserve"> </w:t>
                      </w:r>
                      <w:r>
                        <w:rPr>
                          <w:rFonts w:ascii="Menlo-Regular" w:hAnsi="Menlo-Regular" w:cs="Menlo-Regular"/>
                          <w:color w:val="26474B"/>
                        </w:rPr>
                        <w:t>GRAPHIC_PNG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]; </w:t>
                      </w:r>
                      <w:r>
                        <w:rPr>
                          <w:rFonts w:ascii="Menlo-Regular" w:hAnsi="Menlo-Regular" w:cs="Menlo-Regular"/>
                          <w:color w:val="007400"/>
                        </w:rPr>
                        <w:t xml:space="preserve">//Save 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  <w:color w:val="007400"/>
                        </w:rPr>
                        <w:t>Filetype</w:t>
                      </w:r>
                      <w:proofErr w:type="spellEnd"/>
                    </w:p>
                    <w:p w14:paraId="452E9D92" w14:textId="77777777" w:rsidR="00FA7290" w:rsidRDefault="00FA7290" w:rsidP="00C1076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FMCPutFile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 xml:space="preserve">* 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</w:rPr>
                        <w:t>putRequest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 xml:space="preserve"> = [[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FMCPutFile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  <w:color w:val="2E0D6E"/>
                        </w:rPr>
                        <w:t>alloc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 xml:space="preserve">] 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  <w:color w:val="26474B"/>
                        </w:rPr>
                        <w:t>init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 xml:space="preserve">]; </w:t>
                      </w:r>
                      <w:r>
                        <w:rPr>
                          <w:rFonts w:ascii="Menlo-Regular" w:hAnsi="Menlo-Regular" w:cs="Menlo-Regular"/>
                          <w:color w:val="007400"/>
                        </w:rPr>
                        <w:t xml:space="preserve">//Initiate 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  <w:color w:val="007400"/>
                        </w:rPr>
                        <w:t>putFile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  <w:color w:val="007400"/>
                        </w:rPr>
                        <w:t xml:space="preserve"> RPC Request</w:t>
                      </w:r>
                    </w:p>
                    <w:p w14:paraId="285FB771" w14:textId="77777777" w:rsidR="00FA7290" w:rsidRDefault="00FA7290" w:rsidP="00C1076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</w:p>
                    <w:p w14:paraId="7B0D35E0" w14:textId="77777777" w:rsidR="00FA7290" w:rsidRDefault="00FA7290" w:rsidP="00C1076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    [</w:t>
                      </w:r>
                      <w:proofErr w:type="spellStart"/>
                      <w:proofErr w:type="gramStart"/>
                      <w:r>
                        <w:rPr>
                          <w:rFonts w:ascii="Menlo-Regular" w:hAnsi="Menlo-Regular" w:cs="Menlo-Regular"/>
                        </w:rPr>
                        <w:t>putRequest</w:t>
                      </w:r>
                      <w:proofErr w:type="spellEnd"/>
                      <w:proofErr w:type="gramEnd"/>
                      <w:r>
                        <w:rPr>
                          <w:rFonts w:ascii="Menlo-Regular" w:hAnsi="Menlo-Regular" w:cs="Menlo-Regula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  <w:color w:val="26474B"/>
                        </w:rPr>
                        <w:t>setCorrelationID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>:[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  <w:color w:val="5C2699"/>
                        </w:rPr>
                        <w:t>NSNumber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  <w:color w:val="2E0D6E"/>
                        </w:rPr>
                        <w:t>numberWithInt</w:t>
                      </w:r>
                      <w:r>
                        <w:rPr>
                          <w:rFonts w:ascii="Menlo-Regular" w:hAnsi="Menlo-Regular" w:cs="Menlo-Regular"/>
                        </w:rPr>
                        <w:t>:</w:t>
                      </w:r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autoIncCorrID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 xml:space="preserve">++]]; </w:t>
                      </w:r>
                      <w:r>
                        <w:rPr>
                          <w:rFonts w:ascii="Menlo-Regular" w:hAnsi="Menlo-Regular" w:cs="Menlo-Regular"/>
                          <w:color w:val="007400"/>
                        </w:rPr>
                        <w:t xml:space="preserve">//Set 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  <w:color w:val="007400"/>
                        </w:rPr>
                        <w:t>CorrelationID</w:t>
                      </w:r>
                      <w:proofErr w:type="spellEnd"/>
                    </w:p>
                    <w:p w14:paraId="44D8CBAF" w14:textId="77777777" w:rsidR="00FA7290" w:rsidRDefault="00FA7290" w:rsidP="00C1076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self</w:t>
                      </w:r>
                      <w:r>
                        <w:rPr>
                          <w:rFonts w:ascii="Menlo-Regular" w:hAnsi="Menlo-Regular" w:cs="Menlo-Regular"/>
                        </w:rPr>
                        <w:t>.</w:t>
                      </w:r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appIconPutFileID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 xml:space="preserve"> = [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</w:rPr>
                        <w:t>putRequest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  <w:color w:val="26474B"/>
                        </w:rPr>
                        <w:t>correlationID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 xml:space="preserve">]; </w:t>
                      </w:r>
                      <w:r>
                        <w:rPr>
                          <w:rFonts w:ascii="Menlo-Regular" w:hAnsi="Menlo-Regular" w:cs="Menlo-Regular"/>
                          <w:color w:val="007400"/>
                        </w:rPr>
                        <w:t xml:space="preserve">//Save 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  <w:color w:val="007400"/>
                        </w:rPr>
                        <w:t>correlationID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  <w:color w:val="007400"/>
                        </w:rPr>
                        <w:t xml:space="preserve"> to identify completed upload</w:t>
                      </w:r>
                    </w:p>
                    <w:p w14:paraId="4C0AD569" w14:textId="77777777" w:rsidR="00FA7290" w:rsidRDefault="00FA7290" w:rsidP="00C1076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    [</w:t>
                      </w:r>
                      <w:proofErr w:type="spellStart"/>
                      <w:proofErr w:type="gramStart"/>
                      <w:r>
                        <w:rPr>
                          <w:rFonts w:ascii="Menlo-Regular" w:hAnsi="Menlo-Regular" w:cs="Menlo-Regular"/>
                        </w:rPr>
                        <w:t>putRequest</w:t>
                      </w:r>
                      <w:proofErr w:type="spellEnd"/>
                      <w:proofErr w:type="gramEnd"/>
                      <w:r>
                        <w:rPr>
                          <w:rFonts w:ascii="Menlo-Regular" w:hAnsi="Menlo-Regular" w:cs="Menlo-Regula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  <w:color w:val="26474B"/>
                        </w:rPr>
                        <w:t>setFileType</w:t>
                      </w:r>
                      <w:r>
                        <w:rPr>
                          <w:rFonts w:ascii="Menlo-Regular" w:hAnsi="Menlo-Regular" w:cs="Menlo-Regular"/>
                        </w:rPr>
                        <w:t>:fileType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>];</w:t>
                      </w:r>
                    </w:p>
                    <w:p w14:paraId="56A9F901" w14:textId="77777777" w:rsidR="00FA7290" w:rsidRDefault="00FA7290" w:rsidP="00C1076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    [</w:t>
                      </w:r>
                      <w:proofErr w:type="spellStart"/>
                      <w:proofErr w:type="gramStart"/>
                      <w:r>
                        <w:rPr>
                          <w:rFonts w:ascii="Menlo-Regular" w:hAnsi="Menlo-Regular" w:cs="Menlo-Regular"/>
                        </w:rPr>
                        <w:t>putRequest</w:t>
                      </w:r>
                      <w:proofErr w:type="spellEnd"/>
                      <w:proofErr w:type="gramEnd"/>
                      <w:r>
                        <w:rPr>
                          <w:rFonts w:ascii="Menlo-Regular" w:hAnsi="Menlo-Regular" w:cs="Menlo-Regula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  <w:color w:val="26474B"/>
                        </w:rPr>
                        <w:t>setPersistentFile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>:[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  <w:color w:val="5C2699"/>
                        </w:rPr>
                        <w:t>NSNumber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  <w:color w:val="2E0D6E"/>
                        </w:rPr>
                        <w:t>numberWithBool</w:t>
                      </w:r>
                      <w:r>
                        <w:rPr>
                          <w:rFonts w:ascii="Menlo-Regular" w:hAnsi="Menlo-Regular" w:cs="Menlo-Regular"/>
                        </w:rPr>
                        <w:t>:</w:t>
                      </w:r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NO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 xml:space="preserve">]]; </w:t>
                      </w:r>
                      <w:r>
                        <w:rPr>
                          <w:rFonts w:ascii="Menlo-Regular" w:hAnsi="Menlo-Regular" w:cs="Menlo-Regular"/>
                          <w:color w:val="007400"/>
                        </w:rPr>
                        <w:t>//Can be disregarded</w:t>
                      </w:r>
                    </w:p>
                    <w:p w14:paraId="51C28FBA" w14:textId="77777777" w:rsidR="00FA7290" w:rsidRDefault="00FA7290" w:rsidP="00C1076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    [</w:t>
                      </w:r>
                      <w:proofErr w:type="spellStart"/>
                      <w:proofErr w:type="gramStart"/>
                      <w:r>
                        <w:rPr>
                          <w:rFonts w:ascii="Menlo-Regular" w:hAnsi="Menlo-Regular" w:cs="Menlo-Regular"/>
                        </w:rPr>
                        <w:t>putRequest</w:t>
                      </w:r>
                      <w:proofErr w:type="spellEnd"/>
                      <w:proofErr w:type="gramEnd"/>
                      <w:r>
                        <w:rPr>
                          <w:rFonts w:ascii="Menlo-Regular" w:hAnsi="Menlo-Regular" w:cs="Menlo-Regula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  <w:color w:val="26474B"/>
                        </w:rPr>
                        <w:t>setSyncFileName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>:</w:t>
                      </w:r>
                      <w:r>
                        <w:rPr>
                          <w:rFonts w:ascii="Menlo-Regular" w:hAnsi="Menlo-Regular" w:cs="Menlo-Regular"/>
                          <w:color w:val="C41A16"/>
                        </w:rPr>
                        <w:t>@"icon.png"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]; </w:t>
                      </w:r>
                      <w:r>
                        <w:rPr>
                          <w:rFonts w:ascii="Menlo-Regular" w:hAnsi="Menlo-Regular" w:cs="Menlo-Regular"/>
                          <w:color w:val="007400"/>
                        </w:rPr>
                        <w:t>//Handle that will be used to call  the image</w:t>
                      </w:r>
                    </w:p>
                    <w:p w14:paraId="3010AFC8" w14:textId="77777777" w:rsidR="00FA7290" w:rsidRDefault="00FA7290" w:rsidP="00C1076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    [</w:t>
                      </w:r>
                      <w:proofErr w:type="spellStart"/>
                      <w:proofErr w:type="gramStart"/>
                      <w:r>
                        <w:rPr>
                          <w:rFonts w:ascii="Menlo-Regular" w:hAnsi="Menlo-Regular" w:cs="Menlo-Regular"/>
                        </w:rPr>
                        <w:t>putRequest</w:t>
                      </w:r>
                      <w:proofErr w:type="spellEnd"/>
                      <w:proofErr w:type="gramEnd"/>
                      <w:r>
                        <w:rPr>
                          <w:rFonts w:ascii="Menlo-Regular" w:hAnsi="Menlo-Regular" w:cs="Menlo-Regula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  <w:color w:val="26474B"/>
                        </w:rPr>
                        <w:t>setSystemFile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>:[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  <w:color w:val="5C2699"/>
                        </w:rPr>
                        <w:t>NSNumber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  <w:color w:val="2E0D6E"/>
                        </w:rPr>
                        <w:t>numberWithBool</w:t>
                      </w:r>
                      <w:r>
                        <w:rPr>
                          <w:rFonts w:ascii="Menlo-Regular" w:hAnsi="Menlo-Regular" w:cs="Menlo-Regular"/>
                        </w:rPr>
                        <w:t>:</w:t>
                      </w:r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NO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 xml:space="preserve">]]; </w:t>
                      </w:r>
                      <w:r>
                        <w:rPr>
                          <w:rFonts w:ascii="Menlo-Regular" w:hAnsi="Menlo-Regular" w:cs="Menlo-Regular"/>
                          <w:color w:val="007400"/>
                        </w:rPr>
                        <w:t>//Disregarded</w:t>
                      </w:r>
                    </w:p>
                    <w:p w14:paraId="0B346400" w14:textId="77777777" w:rsidR="00FA7290" w:rsidRDefault="00FA7290" w:rsidP="00C1076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    [</w:t>
                      </w:r>
                      <w:proofErr w:type="spellStart"/>
                      <w:proofErr w:type="gramStart"/>
                      <w:r>
                        <w:rPr>
                          <w:rFonts w:ascii="Menlo-Regular" w:hAnsi="Menlo-Regular" w:cs="Menlo-Regular"/>
                        </w:rPr>
                        <w:t>putRequest</w:t>
                      </w:r>
                      <w:proofErr w:type="spellEnd"/>
                      <w:proofErr w:type="gramEnd"/>
                      <w:r>
                        <w:rPr>
                          <w:rFonts w:ascii="Menlo-Regular" w:hAnsi="Menlo-Regular" w:cs="Menlo-Regula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  <w:color w:val="26474B"/>
                        </w:rPr>
                        <w:t>setOffset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>:[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  <w:color w:val="5C2699"/>
                        </w:rPr>
                        <w:t>NSNumber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 xml:space="preserve"> </w:t>
                      </w:r>
                      <w:r>
                        <w:rPr>
                          <w:rFonts w:ascii="Menlo-Regular" w:hAnsi="Menlo-Regular" w:cs="Menlo-Regular"/>
                          <w:color w:val="2E0D6E"/>
                        </w:rPr>
                        <w:t>numberWithInt</w:t>
                      </w:r>
                      <w:r>
                        <w:rPr>
                          <w:rFonts w:ascii="Menlo-Regular" w:hAnsi="Menlo-Regular" w:cs="Menlo-Regular"/>
                        </w:rPr>
                        <w:t>:</w:t>
                      </w:r>
                      <w:r>
                        <w:rPr>
                          <w:rFonts w:ascii="Menlo-Regular" w:hAnsi="Menlo-Regular" w:cs="Menlo-Regular"/>
                          <w:color w:val="1C00CF"/>
                        </w:rPr>
                        <w:t>0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]]; </w:t>
                      </w:r>
                      <w:r>
                        <w:rPr>
                          <w:rFonts w:ascii="Menlo-Regular" w:hAnsi="Menlo-Regular" w:cs="Menlo-Regular"/>
                          <w:color w:val="007400"/>
                        </w:rPr>
                        <w:t>//Disregarded</w:t>
                      </w:r>
                    </w:p>
                    <w:p w14:paraId="73ED0D64" w14:textId="77777777" w:rsidR="00FA7290" w:rsidRDefault="00FA7290" w:rsidP="00C1076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    [</w:t>
                      </w:r>
                      <w:proofErr w:type="spellStart"/>
                      <w:proofErr w:type="gramStart"/>
                      <w:r>
                        <w:rPr>
                          <w:rFonts w:ascii="Menlo-Regular" w:hAnsi="Menlo-Regular" w:cs="Menlo-Regular"/>
                        </w:rPr>
                        <w:t>putRequest</w:t>
                      </w:r>
                      <w:proofErr w:type="spellEnd"/>
                      <w:proofErr w:type="gramEnd"/>
                      <w:r>
                        <w:rPr>
                          <w:rFonts w:ascii="Menlo-Regular" w:hAnsi="Menlo-Regular" w:cs="Menlo-Regula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  <w:color w:val="26474B"/>
                        </w:rPr>
                        <w:t>setLength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>:[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  <w:color w:val="5C2699"/>
                        </w:rPr>
                        <w:t>NSNumber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 xml:space="preserve"> </w:t>
                      </w:r>
                      <w:r>
                        <w:rPr>
                          <w:rFonts w:ascii="Menlo-Regular" w:hAnsi="Menlo-Regular" w:cs="Menlo-Regular"/>
                          <w:color w:val="2E0D6E"/>
                        </w:rPr>
                        <w:t>numberWithInt</w:t>
                      </w:r>
                      <w:r>
                        <w:rPr>
                          <w:rFonts w:ascii="Menlo-Regular" w:hAnsi="Menlo-Regular" w:cs="Menlo-Regular"/>
                        </w:rPr>
                        <w:t>:</w:t>
                      </w:r>
                      <w:r>
                        <w:rPr>
                          <w:rFonts w:ascii="Menlo-Regular" w:hAnsi="Menlo-Regular" w:cs="Menlo-Regular"/>
                          <w:color w:val="1C00CF"/>
                        </w:rPr>
                        <w:t>0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]]; </w:t>
                      </w:r>
                      <w:r>
                        <w:rPr>
                          <w:rFonts w:ascii="Menlo-Regular" w:hAnsi="Menlo-Regular" w:cs="Menlo-Regular"/>
                          <w:color w:val="007400"/>
                        </w:rPr>
                        <w:t>//Disregarded</w:t>
                      </w:r>
                    </w:p>
                    <w:p w14:paraId="6827BAC6" w14:textId="77777777" w:rsidR="00FA7290" w:rsidRDefault="00FA7290" w:rsidP="00C1076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    [</w:t>
                      </w:r>
                      <w:proofErr w:type="spellStart"/>
                      <w:proofErr w:type="gramStart"/>
                      <w:r>
                        <w:rPr>
                          <w:rFonts w:ascii="Menlo-Regular" w:hAnsi="Menlo-Regular" w:cs="Menlo-Regular"/>
                        </w:rPr>
                        <w:t>putRequest</w:t>
                      </w:r>
                      <w:proofErr w:type="spellEnd"/>
                      <w:proofErr w:type="gramEnd"/>
                      <w:r>
                        <w:rPr>
                          <w:rFonts w:ascii="Menlo-Regular" w:hAnsi="Menlo-Regular" w:cs="Menlo-Regula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  <w:color w:val="26474B"/>
                        </w:rPr>
                        <w:t>setBulkData</w:t>
                      </w:r>
                      <w:r>
                        <w:rPr>
                          <w:rFonts w:ascii="Menlo-Regular" w:hAnsi="Menlo-Regular" w:cs="Menlo-Regular"/>
                        </w:rPr>
                        <w:t>:pngData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 xml:space="preserve">]; </w:t>
                      </w:r>
                      <w:r>
                        <w:rPr>
                          <w:rFonts w:ascii="Menlo-Regular" w:hAnsi="Menlo-Regular" w:cs="Menlo-Regular"/>
                          <w:color w:val="007400"/>
                        </w:rPr>
                        <w:t>//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  <w:color w:val="007400"/>
                        </w:rPr>
                        <w:t>Asign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  <w:color w:val="007400"/>
                        </w:rPr>
                        <w:t xml:space="preserve"> the raw data to the 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  <w:color w:val="007400"/>
                        </w:rPr>
                        <w:t>rpc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  <w:color w:val="007400"/>
                        </w:rPr>
                        <w:t xml:space="preserve"> request</w:t>
                      </w:r>
                    </w:p>
                    <w:p w14:paraId="57352B19" w14:textId="77777777" w:rsidR="00FA7290" w:rsidRDefault="00FA7290" w:rsidP="00C1076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    [</w:t>
                      </w:r>
                      <w:proofErr w:type="gramStart"/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proxy</w:t>
                      </w:r>
                      <w:proofErr w:type="gramEnd"/>
                      <w:r>
                        <w:rPr>
                          <w:rFonts w:ascii="Menlo-Regular" w:hAnsi="Menlo-Regular" w:cs="Menlo-Regula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  <w:color w:val="26474B"/>
                        </w:rPr>
                        <w:t>sendRPCRequest</w:t>
                      </w:r>
                      <w:r>
                        <w:rPr>
                          <w:rFonts w:ascii="Menlo-Regular" w:hAnsi="Menlo-Regular" w:cs="Menlo-Regular"/>
                        </w:rPr>
                        <w:t>:putRequest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 xml:space="preserve">]; </w:t>
                      </w:r>
                      <w:r>
                        <w:rPr>
                          <w:rFonts w:ascii="Menlo-Regular" w:hAnsi="Menlo-Regular" w:cs="Menlo-Regular"/>
                          <w:color w:val="007400"/>
                        </w:rPr>
                        <w:t>//Send out request</w:t>
                      </w:r>
                    </w:p>
                    <w:p w14:paraId="2DC350E0" w14:textId="77777777" w:rsidR="00FA7290" w:rsidRDefault="00FA7290" w:rsidP="00C1076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}</w:t>
                      </w:r>
                    </w:p>
                    <w:p w14:paraId="39025F57" w14:textId="77777777" w:rsidR="00FA7290" w:rsidRPr="00406602" w:rsidRDefault="00FA7290" w:rsidP="00C1076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>}</w:t>
                      </w:r>
                    </w:p>
                    <w:p w14:paraId="2B106EC3" w14:textId="77777777" w:rsidR="00FA7290" w:rsidRPr="00406602" w:rsidRDefault="00FA7290" w:rsidP="00C1076F">
                      <w:pPr>
                        <w:jc w:val="center"/>
                        <w:rPr>
                          <w:b/>
                          <w:i/>
                        </w:rPr>
                      </w:pPr>
                      <w:r w:rsidRPr="00406602">
                        <w:rPr>
                          <w:b/>
                          <w:i/>
                        </w:rPr>
                        <w:t>Select file as soon as upload has finished successfully</w:t>
                      </w:r>
                    </w:p>
                    <w:p w14:paraId="307606BB" w14:textId="77777777" w:rsidR="00FA7290" w:rsidRDefault="00FA7290" w:rsidP="00C1076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>- (</w:t>
                      </w:r>
                      <w:proofErr w:type="gramStart"/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void</w:t>
                      </w:r>
                      <w:proofErr w:type="gramEnd"/>
                      <w:r>
                        <w:rPr>
                          <w:rFonts w:ascii="Menlo-Regular" w:hAnsi="Menlo-Regular" w:cs="Menlo-Regular"/>
                        </w:rPr>
                        <w:t>)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</w:rPr>
                        <w:t>onPutFileResponse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>:(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FMCPutFileResponse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 xml:space="preserve"> *)response</w:t>
                      </w:r>
                    </w:p>
                    <w:p w14:paraId="3AED103F" w14:textId="77777777" w:rsidR="00FA7290" w:rsidRDefault="00FA7290" w:rsidP="00C1076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>{</w:t>
                      </w:r>
                    </w:p>
                    <w:p w14:paraId="33951256" w14:textId="77777777" w:rsidR="00FA7290" w:rsidRDefault="00FA7290" w:rsidP="00C1076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</w:t>
                      </w:r>
                      <w:r>
                        <w:rPr>
                          <w:rFonts w:ascii="Menlo-Regular" w:hAnsi="Menlo-Regular" w:cs="Menlo-Regular"/>
                          <w:color w:val="007400"/>
                        </w:rPr>
                        <w:t xml:space="preserve">// </w:t>
                      </w:r>
                      <w:r>
                        <w:rPr>
                          <w:rFonts w:ascii="Menlo-Regular" w:hAnsi="Menlo-Regular" w:cs="Menlo-Regular" w:hint="eastAsia"/>
                          <w:color w:val="007400"/>
                        </w:rPr>
                        <w:t>如果</w:t>
                      </w:r>
                      <w:r>
                        <w:rPr>
                          <w:rFonts w:ascii="Menlo-Regular" w:hAnsi="Menlo-Regular" w:cs="Menlo-Regular" w:hint="eastAsia"/>
                          <w:color w:val="007400"/>
                        </w:rPr>
                        <w:t>response</w:t>
                      </w:r>
                      <w:r>
                        <w:rPr>
                          <w:rFonts w:ascii="Menlo-Regular" w:hAnsi="Menlo-Regular" w:cs="Menlo-Regular" w:hint="eastAsia"/>
                          <w:color w:val="007400"/>
                        </w:rPr>
                        <w:t>中的</w:t>
                      </w:r>
                      <w:proofErr w:type="spellStart"/>
                      <w:r>
                        <w:rPr>
                          <w:rFonts w:ascii="Menlo-Regular" w:hAnsi="Menlo-Regular" w:cs="Menlo-Regular" w:hint="eastAsia"/>
                          <w:color w:val="007400"/>
                        </w:rPr>
                        <w:t>correlationID</w:t>
                      </w:r>
                      <w:proofErr w:type="spellEnd"/>
                      <w:r>
                        <w:rPr>
                          <w:rFonts w:ascii="Menlo-Regular" w:hAnsi="Menlo-Regular" w:cs="Menlo-Regular" w:hint="eastAsia"/>
                          <w:color w:val="007400"/>
                        </w:rPr>
                        <w:t>跟</w:t>
                      </w:r>
                      <w:proofErr w:type="spellStart"/>
                      <w:r>
                        <w:rPr>
                          <w:rFonts w:ascii="Menlo-Regular" w:hAnsi="Menlo-Regular" w:cs="Menlo-Regular" w:hint="eastAsia"/>
                          <w:color w:val="007400"/>
                        </w:rPr>
                        <w:t>appIconPutFileID</w:t>
                      </w:r>
                      <w:proofErr w:type="spellEnd"/>
                      <w:r>
                        <w:rPr>
                          <w:rFonts w:ascii="Menlo-Regular" w:hAnsi="Menlo-Regular" w:cs="Menlo-Regular" w:hint="eastAsia"/>
                          <w:color w:val="007400"/>
                        </w:rPr>
                        <w:t>一致</w:t>
                      </w:r>
                      <w:r>
                        <w:rPr>
                          <w:rFonts w:ascii="Menlo-Regular" w:hAnsi="Menlo-Regular" w:cs="Menlo-Regular" w:hint="eastAsia"/>
                          <w:color w:val="007400"/>
                        </w:rPr>
                        <w:t xml:space="preserve"> </w:t>
                      </w:r>
                      <w:r>
                        <w:rPr>
                          <w:rFonts w:ascii="Menlo-Regular" w:hAnsi="Menlo-Regular" w:cs="Menlo-Regular" w:hint="eastAsia"/>
                          <w:color w:val="007400"/>
                        </w:rPr>
                        <w:t>并且上传成功</w:t>
                      </w:r>
                      <w:r>
                        <w:rPr>
                          <w:rFonts w:ascii="Menlo-Regular" w:hAnsi="Menlo-Regular" w:cs="Menlo-Regular" w:hint="eastAsia"/>
                          <w:color w:val="007400"/>
                        </w:rPr>
                        <w:t xml:space="preserve"> </w:t>
                      </w:r>
                      <w:r>
                        <w:rPr>
                          <w:rFonts w:ascii="Menlo-Regular" w:hAnsi="Menlo-Regular" w:cs="Menlo-Regular" w:hint="eastAsia"/>
                          <w:color w:val="007400"/>
                        </w:rPr>
                        <w:t>则设置图标</w:t>
                      </w:r>
                    </w:p>
                    <w:p w14:paraId="78ED31B9" w14:textId="77777777" w:rsidR="00FA7290" w:rsidRDefault="00FA7290" w:rsidP="00C1076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if</w:t>
                      </w:r>
                      <w:proofErr w:type="gramEnd"/>
                      <w:r>
                        <w:rPr>
                          <w:rFonts w:ascii="Menlo-Regular" w:hAnsi="Menlo-Regular" w:cs="Menlo-Regular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self</w:t>
                      </w:r>
                      <w:r>
                        <w:rPr>
                          <w:rFonts w:ascii="Menlo-Regular" w:hAnsi="Menlo-Regular" w:cs="Menlo-Regular"/>
                        </w:rPr>
                        <w:t>.</w:t>
                      </w:r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isGraphicsSupported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 xml:space="preserve"> &amp;&amp; 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</w:rPr>
                        <w:t>response.</w:t>
                      </w:r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correlationID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 xml:space="preserve"> == 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self</w:t>
                      </w:r>
                      <w:r>
                        <w:rPr>
                          <w:rFonts w:ascii="Menlo-Regular" w:hAnsi="Menlo-Regular" w:cs="Menlo-Regular"/>
                        </w:rPr>
                        <w:t>.</w:t>
                      </w:r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appIconPutFileID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 xml:space="preserve"> &amp;&amp; [response.</w:t>
                      </w:r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info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  <w:color w:val="2E0D6E"/>
                        </w:rPr>
                        <w:t>isEqualToString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 xml:space="preserve">: </w:t>
                      </w:r>
                      <w:r>
                        <w:rPr>
                          <w:rFonts w:ascii="Menlo-Regular" w:hAnsi="Menlo-Regular" w:cs="Menlo-Regular"/>
                          <w:color w:val="C41A16"/>
                        </w:rPr>
                        <w:t>@"SUCCESS"</w:t>
                      </w:r>
                      <w:r>
                        <w:rPr>
                          <w:rFonts w:ascii="Menlo-Regular" w:hAnsi="Menlo-Regular" w:cs="Menlo-Regular"/>
                        </w:rPr>
                        <w:t>]) {</w:t>
                      </w:r>
                    </w:p>
                    <w:p w14:paraId="3E998729" w14:textId="77777777" w:rsidR="00FA7290" w:rsidRDefault="00FA7290" w:rsidP="00C1076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FMCSetAppIcon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 xml:space="preserve">* 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</w:rPr>
                        <w:t>setAppIconRequest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 xml:space="preserve"> = [[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FMCSetAppIcon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  <w:color w:val="2E0D6E"/>
                        </w:rPr>
                        <w:t>alloc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 xml:space="preserve">] 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  <w:color w:val="26474B"/>
                        </w:rPr>
                        <w:t>init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 xml:space="preserve">]; </w:t>
                      </w:r>
                    </w:p>
                    <w:p w14:paraId="22E2FA9A" w14:textId="77777777" w:rsidR="00FA7290" w:rsidRDefault="00FA7290" w:rsidP="00C1076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    [</w:t>
                      </w:r>
                      <w:proofErr w:type="spellStart"/>
                      <w:proofErr w:type="gramStart"/>
                      <w:r>
                        <w:rPr>
                          <w:rFonts w:ascii="Menlo-Regular" w:hAnsi="Menlo-Regular" w:cs="Menlo-Regular"/>
                        </w:rPr>
                        <w:t>setAppIconRequest</w:t>
                      </w:r>
                      <w:proofErr w:type="spellEnd"/>
                      <w:proofErr w:type="gramEnd"/>
                      <w:r>
                        <w:rPr>
                          <w:rFonts w:ascii="Menlo-Regular" w:hAnsi="Menlo-Regular" w:cs="Menlo-Regula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  <w:color w:val="26474B"/>
                        </w:rPr>
                        <w:t>setSyncFileName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>:</w:t>
                      </w:r>
                      <w:r>
                        <w:rPr>
                          <w:rFonts w:ascii="Menlo-Regular" w:hAnsi="Menlo-Regular" w:cs="Menlo-Regular"/>
                          <w:color w:val="C41A16"/>
                        </w:rPr>
                        <w:t>@"icon.png"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]; </w:t>
                      </w:r>
                      <w:r>
                        <w:rPr>
                          <w:rFonts w:ascii="Menlo-Regular" w:hAnsi="Menlo-Regular" w:cs="Menlo-Regular"/>
                          <w:color w:val="007400"/>
                        </w:rPr>
                        <w:t>//Specify Handle</w:t>
                      </w:r>
                    </w:p>
                    <w:p w14:paraId="78B49D17" w14:textId="77777777" w:rsidR="00FA7290" w:rsidRDefault="00FA7290" w:rsidP="00C1076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    [</w:t>
                      </w:r>
                      <w:proofErr w:type="spellStart"/>
                      <w:proofErr w:type="gramStart"/>
                      <w:r>
                        <w:rPr>
                          <w:rFonts w:ascii="Menlo-Regular" w:hAnsi="Menlo-Regular" w:cs="Menlo-Regular"/>
                        </w:rPr>
                        <w:t>setAppIconRequest</w:t>
                      </w:r>
                      <w:proofErr w:type="spellEnd"/>
                      <w:proofErr w:type="gramEnd"/>
                      <w:r>
                        <w:rPr>
                          <w:rFonts w:ascii="Menlo-Regular" w:hAnsi="Menlo-Regular" w:cs="Menlo-Regula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  <w:color w:val="26474B"/>
                        </w:rPr>
                        <w:t>setCorrelationID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>:[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  <w:color w:val="5C2699"/>
                        </w:rPr>
                        <w:t>NSNumber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  <w:color w:val="2E0D6E"/>
                        </w:rPr>
                        <w:t>numberWithInt</w:t>
                      </w:r>
                      <w:r>
                        <w:rPr>
                          <w:rFonts w:ascii="Menlo-Regular" w:hAnsi="Menlo-Regular" w:cs="Menlo-Regular"/>
                        </w:rPr>
                        <w:t>:</w:t>
                      </w:r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autoIncCorrID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 xml:space="preserve">++]]; </w:t>
                      </w:r>
                    </w:p>
                    <w:p w14:paraId="43FB6F92" w14:textId="77777777" w:rsidR="00FA7290" w:rsidRDefault="00FA7290" w:rsidP="00C1076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    [</w:t>
                      </w:r>
                      <w:proofErr w:type="gramStart"/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proxy</w:t>
                      </w:r>
                      <w:proofErr w:type="gramEnd"/>
                      <w:r>
                        <w:rPr>
                          <w:rFonts w:ascii="Menlo-Regular" w:hAnsi="Menlo-Regular" w:cs="Menlo-Regula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  <w:color w:val="26474B"/>
                        </w:rPr>
                        <w:t>sendRPCRequest</w:t>
                      </w:r>
                      <w:r>
                        <w:rPr>
                          <w:rFonts w:ascii="Menlo-Regular" w:hAnsi="Menlo-Regular" w:cs="Menlo-Regular"/>
                        </w:rPr>
                        <w:t>:setAppIconRequest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 xml:space="preserve">]; </w:t>
                      </w:r>
                      <w:r>
                        <w:rPr>
                          <w:rFonts w:ascii="Menlo-Regular" w:hAnsi="Menlo-Regular" w:cs="Menlo-Regular"/>
                          <w:color w:val="007400"/>
                        </w:rPr>
                        <w:t>//Send request</w:t>
                      </w:r>
                    </w:p>
                    <w:p w14:paraId="1FF40364" w14:textId="77777777" w:rsidR="00FA7290" w:rsidRDefault="00FA7290" w:rsidP="00C1076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}</w:t>
                      </w:r>
                    </w:p>
                    <w:p w14:paraId="6F32D483" w14:textId="77777777" w:rsidR="00FA7290" w:rsidRDefault="00FA7290" w:rsidP="00C1076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>}</w:t>
                      </w:r>
                    </w:p>
                    <w:p w14:paraId="0C0FA6D8" w14:textId="77777777" w:rsidR="00FA7290" w:rsidRDefault="00FA7290" w:rsidP="00C1076F">
                      <w:r w:rsidRPr="00406602">
                        <w:rPr>
                          <w:b/>
                          <w:i/>
                        </w:rPr>
                        <w:t>Header</w:t>
                      </w:r>
                      <w:r>
                        <w:t>:</w:t>
                      </w:r>
                    </w:p>
                    <w:p w14:paraId="4F806CAF" w14:textId="77777777" w:rsidR="00FA7290" w:rsidRPr="002762D0" w:rsidRDefault="00FA7290" w:rsidP="00C1076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@property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 (</w:t>
                      </w:r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strong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nonatomic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  <w:color w:val="5C2699"/>
                        </w:rPr>
                        <w:t>NSNumber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 xml:space="preserve">* 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</w:rPr>
                        <w:t>appIconPutFileID</w:t>
                      </w:r>
                      <w:proofErr w:type="spellEnd"/>
                      <w:r>
                        <w:rPr>
                          <w:rFonts w:ascii="Menlo-Regular" w:hAnsi="Menlo-Regular" w:cs="Menlo-Regular"/>
                        </w:rPr>
                        <w:t xml:space="preserve">; </w:t>
                      </w:r>
                      <w:r>
                        <w:rPr>
                          <w:rFonts w:ascii="Menlo-Regular" w:hAnsi="Menlo-Regular" w:cs="Menlo-Regular"/>
                          <w:color w:val="007400"/>
                        </w:rPr>
                        <w:t xml:space="preserve">// Keeps track of the correlation ID for </w:t>
                      </w:r>
                      <w:proofErr w:type="spellStart"/>
                      <w:r>
                        <w:rPr>
                          <w:rFonts w:ascii="Menlo-Regular" w:hAnsi="Menlo-Regular" w:cs="Menlo-Regular"/>
                          <w:color w:val="007400"/>
                        </w:rPr>
                        <w:t>putfile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471EF6E6" w14:textId="77777777" w:rsidR="00C414F3" w:rsidRDefault="00C1076F" w:rsidP="00681EBD">
      <w:r>
        <w:rPr>
          <w:rFonts w:hint="eastAsia"/>
        </w:rPr>
        <w:t>Android code:</w:t>
      </w:r>
      <w:bookmarkStart w:id="1" w:name="_Toc404351756"/>
      <w:bookmarkStart w:id="2" w:name="_Toc404351866"/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1B64B1" wp14:editId="21F2C60D">
                <wp:simplePos x="0" y="0"/>
                <wp:positionH relativeFrom="column">
                  <wp:posOffset>285750</wp:posOffset>
                </wp:positionH>
                <wp:positionV relativeFrom="paragraph">
                  <wp:posOffset>457200</wp:posOffset>
                </wp:positionV>
                <wp:extent cx="5814060" cy="6348730"/>
                <wp:effectExtent l="0" t="0" r="15240" b="2032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4060" cy="6348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C5DD4C" w14:textId="77777777" w:rsidR="00FA7290" w:rsidRDefault="00FA7290" w:rsidP="00C1076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@Override</w:t>
                            </w:r>
                          </w:p>
                          <w:p w14:paraId="4BC76DCC" w14:textId="77777777" w:rsidR="00FA7290" w:rsidRDefault="00FA7290" w:rsidP="00C1076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onOnHMIStatus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OnHMIStatus notification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</w:p>
                          <w:p w14:paraId="3CCC05FF" w14:textId="77777777" w:rsidR="00FA7290" w:rsidRDefault="00FA7290" w:rsidP="00C1076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</w:p>
                          <w:p w14:paraId="7A0EEE23" w14:textId="77777777" w:rsidR="00FA7290" w:rsidRDefault="00FA7290" w:rsidP="00C1076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firstLine="72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mFirstHmiNone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true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//This variable is set to true in OnProxyOpen</w:t>
                            </w:r>
                          </w:p>
                          <w:p w14:paraId="29D2A123" w14:textId="77777777" w:rsidR="00FA7290" w:rsidRDefault="00FA7290" w:rsidP="00C1076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</w:p>
                          <w:p w14:paraId="107C8F43" w14:textId="77777777" w:rsidR="00FA7290" w:rsidRPr="0042019E" w:rsidRDefault="00FA7290" w:rsidP="00C1076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mFirstHmiNone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false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 w:hint="eastAsia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 w:hint="eastAsia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该参数需要在新建</w:t>
                            </w:r>
                            <w:r>
                              <w:rPr>
                                <w:rFonts w:ascii="Courier New" w:hAnsi="Courier New" w:cs="Courier New" w:hint="eastAsia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SyncProxyALM</w:t>
                            </w:r>
                            <w:r>
                              <w:rPr>
                                <w:rFonts w:ascii="Courier New" w:hAnsi="Courier New" w:cs="Courier New" w:hint="eastAsia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时置为</w:t>
                            </w:r>
                            <w:r>
                              <w:rPr>
                                <w:rFonts w:ascii="Courier New" w:hAnsi="Courier New" w:cs="Courier New" w:hint="eastAsia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true</w:t>
                            </w:r>
                          </w:p>
                          <w:p w14:paraId="1590C520" w14:textId="77777777" w:rsidR="00FA7290" w:rsidRPr="0042019E" w:rsidRDefault="00FA7290" w:rsidP="00C1076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2160" w:firstLine="720"/>
                              <w:rPr>
                                <w:rFonts w:ascii="Courier New" w:hAnsi="Courier New" w:cs="Courier New"/>
                                <w:b/>
                                <w:i/>
                                <w:color w:val="FF0000"/>
                                <w:sz w:val="20"/>
                                <w:szCs w:val="20"/>
                                <w:highlight w:val="white"/>
                                <w:u w:val="single"/>
                              </w:rPr>
                            </w:pPr>
                            <w:r w:rsidRPr="00A81306">
                              <w:rPr>
                                <w:rFonts w:ascii="Courier New" w:hAnsi="Courier New" w:cs="Courier New"/>
                                <w:b/>
                                <w:i/>
                                <w:color w:val="FF0000"/>
                                <w:sz w:val="20"/>
                                <w:szCs w:val="20"/>
                                <w:highlight w:val="white"/>
                                <w:u w:val="single"/>
                              </w:rPr>
                              <w:t>[SEND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i/>
                                <w:color w:val="FF0000"/>
                                <w:sz w:val="20"/>
                                <w:szCs w:val="20"/>
                                <w:highlight w:val="white"/>
                                <w:u w:val="single"/>
                              </w:rPr>
                              <w:t xml:space="preserve"> FILE</w:t>
                            </w:r>
                            <w:r w:rsidRPr="00A81306">
                              <w:rPr>
                                <w:rFonts w:ascii="Courier New" w:hAnsi="Courier New" w:cs="Courier New"/>
                                <w:b/>
                                <w:i/>
                                <w:color w:val="FF0000"/>
                                <w:sz w:val="20"/>
                                <w:szCs w:val="20"/>
                                <w:highlight w:val="white"/>
                                <w:u w:val="single"/>
                              </w:rPr>
                              <w:t xml:space="preserve"> AS IN ABOVE EXAMPLE]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</w:p>
                          <w:p w14:paraId="6DE7108C" w14:textId="77777777" w:rsidR="00FA7290" w:rsidRDefault="00FA7290" w:rsidP="00C1076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</w:p>
                          <w:p w14:paraId="5472C657" w14:textId="77777777" w:rsidR="00FA7290" w:rsidRDefault="00FA7290" w:rsidP="00C1076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……</w:t>
                            </w:r>
                            <w:r>
                              <w:rPr>
                                <w:rFonts w:ascii="Courier New" w:hAnsi="Courier New" w:cs="Courier New" w:hint="eastAsia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</w:p>
                          <w:p w14:paraId="522FDEA2" w14:textId="77777777" w:rsidR="00FA7290" w:rsidRDefault="00FA7290" w:rsidP="00C1076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</w:p>
                          <w:p w14:paraId="117CBD54" w14:textId="77777777" w:rsidR="00FA7290" w:rsidRDefault="00FA7290" w:rsidP="00C1076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14:paraId="7977F623" w14:textId="77777777" w:rsidR="00FA7290" w:rsidRDefault="00FA7290" w:rsidP="00C1076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@Override</w:t>
                            </w:r>
                          </w:p>
                          <w:p w14:paraId="0A2A8684" w14:textId="77777777" w:rsidR="00FA7290" w:rsidRDefault="00FA7290" w:rsidP="00C1076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onPutFileResponse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PutFileResponse response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</w:p>
                          <w:p w14:paraId="1C773BB7" w14:textId="77777777" w:rsidR="00FA7290" w:rsidRDefault="00FA7290" w:rsidP="00C1076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</w:p>
                          <w:p w14:paraId="253A9314" w14:textId="77777777" w:rsidR="00FA7290" w:rsidRDefault="00FA7290" w:rsidP="00C1076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收到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PutFileResponse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后，我们先检查是否跟上传应用图标的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PutFile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时的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correlationID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一致，如果一致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并且上传成功，则调用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SetAppIcon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设置图标</w:t>
                            </w:r>
                          </w:p>
                          <w:p w14:paraId="53293790" w14:textId="77777777" w:rsidR="00FA7290" w:rsidRDefault="00FA7290" w:rsidP="00C1076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response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getCorrelationID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A8130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self.appIconCorrID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&amp;&amp;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response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getSuccess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</w:p>
                          <w:p w14:paraId="6F456C39" w14:textId="77777777" w:rsidR="00FA7290" w:rsidRDefault="00FA7290" w:rsidP="00C1076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</w:p>
                          <w:p w14:paraId="5555A989" w14:textId="77777777" w:rsidR="00FA7290" w:rsidRDefault="00FA7290" w:rsidP="00C1076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SetAppIcon msg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SetAppIcon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();</w:t>
                            </w:r>
                          </w:p>
                          <w:p w14:paraId="5255DD16" w14:textId="77777777" w:rsidR="00FA7290" w:rsidRDefault="00FA7290" w:rsidP="00C1076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syncFileName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就是在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PutFile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中所设置的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syncFileName</w:t>
                            </w:r>
                          </w:p>
                          <w:p w14:paraId="430F798C" w14:textId="77777777" w:rsidR="00FA7290" w:rsidRDefault="00FA7290" w:rsidP="00C1076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>msg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setSyncFileName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“AppIcon.png”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);</w:t>
                            </w:r>
                          </w:p>
                          <w:p w14:paraId="43B6C08F" w14:textId="77777777" w:rsidR="00FA7290" w:rsidRDefault="00FA7290" w:rsidP="00C1076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>msg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setCorrelationID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autoIncCorrId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++);</w:t>
                            </w:r>
                          </w:p>
                          <w:p w14:paraId="5505F97A" w14:textId="77777777" w:rsidR="00FA7290" w:rsidRDefault="00FA7290" w:rsidP="00C1076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14:paraId="61409AC1" w14:textId="77777777" w:rsidR="00FA7290" w:rsidRDefault="00FA7290" w:rsidP="00C1076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try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</w:p>
                          <w:p w14:paraId="067DCB5D" w14:textId="77777777" w:rsidR="00FA7290" w:rsidRDefault="00FA7290" w:rsidP="00C1076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</w:p>
                          <w:p w14:paraId="22EF5BD2" w14:textId="77777777" w:rsidR="00FA7290" w:rsidRDefault="00FA7290" w:rsidP="00C1076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>proxy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sendRPCRequest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msg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);</w:t>
                            </w:r>
                          </w:p>
                          <w:p w14:paraId="53A24122" w14:textId="77777777" w:rsidR="00FA7290" w:rsidRDefault="00FA7290" w:rsidP="00C1076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</w:p>
                          <w:p w14:paraId="12A997E3" w14:textId="77777777" w:rsidR="00FA7290" w:rsidRDefault="00FA7290" w:rsidP="00C1076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catch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SyncException 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</w:p>
                          <w:p w14:paraId="0F348D79" w14:textId="77777777" w:rsidR="00FA7290" w:rsidRDefault="00FA7290" w:rsidP="00C1076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>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printStackTrace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();</w:t>
                            </w:r>
                          </w:p>
                          <w:p w14:paraId="6E2422A9" w14:textId="77777777" w:rsidR="00FA7290" w:rsidRDefault="00FA7290" w:rsidP="00C1076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>Log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TAG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"Exception encountered when trying to send RPC request to SYNC: 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+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toString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());</w:t>
                            </w:r>
                          </w:p>
                          <w:p w14:paraId="7B52A713" w14:textId="77777777" w:rsidR="00FA7290" w:rsidRDefault="00FA7290" w:rsidP="00C1076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</w:p>
                          <w:p w14:paraId="2CE08382" w14:textId="77777777" w:rsidR="00FA7290" w:rsidRDefault="00FA7290" w:rsidP="00C1076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</w:p>
                          <w:p w14:paraId="3C21D297" w14:textId="77777777" w:rsidR="00FA7290" w:rsidRDefault="00FA7290" w:rsidP="00C1076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_x0000_s1031" type="#_x0000_t202" style="position:absolute;margin-left:22.5pt;margin-top:36pt;width:457.8pt;height:551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">
                <v:textbox style="mso-fit-shape-to-text:t">
                  <w:txbxContent>
                    <w:p w:rsidR="00F47F0E" w:rsidRDefault="00F47F0E" w:rsidP="00C1076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@Override</w:t>
                      </w:r>
                    </w:p>
                    <w:p w:rsidR="00F47F0E" w:rsidRDefault="00F47F0E" w:rsidP="00C1076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public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onOnHMIStatus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OnHMIStatus notification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</w:p>
                    <w:p w:rsidR="00F47F0E" w:rsidRDefault="00F47F0E" w:rsidP="00C1076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</w:p>
                    <w:p w:rsidR="00F47F0E" w:rsidRDefault="00F47F0E" w:rsidP="00C1076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firstLine="72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mFirstHmiNone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true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//This variable is set to true in OnProxyOpen</w:t>
                      </w:r>
                    </w:p>
                    <w:p w:rsidR="00F47F0E" w:rsidRDefault="00F47F0E" w:rsidP="00C1076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</w:p>
                    <w:p w:rsidR="00F47F0E" w:rsidRPr="0042019E" w:rsidRDefault="00F47F0E" w:rsidP="00C1076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  <w:t xml:space="preserve">mFirstHmiNone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false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;</w:t>
                      </w:r>
                      <w:r>
                        <w:rPr>
                          <w:rFonts w:ascii="Courier New" w:hAnsi="Courier New" w:cs="Courier New" w:hint="eastAsia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 w:hint="eastAsia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该参数需要在新建</w:t>
                      </w:r>
                      <w:r>
                        <w:rPr>
                          <w:rFonts w:ascii="Courier New" w:hAnsi="Courier New" w:cs="Courier New" w:hint="eastAsia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SyncProxyALM</w:t>
                      </w:r>
                      <w:r>
                        <w:rPr>
                          <w:rFonts w:ascii="Courier New" w:hAnsi="Courier New" w:cs="Courier New" w:hint="eastAsia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时置为</w:t>
                      </w:r>
                      <w:r>
                        <w:rPr>
                          <w:rFonts w:ascii="Courier New" w:hAnsi="Courier New" w:cs="Courier New" w:hint="eastAsia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true</w:t>
                      </w:r>
                    </w:p>
                    <w:p w:rsidR="00F47F0E" w:rsidRPr="0042019E" w:rsidRDefault="00F47F0E" w:rsidP="00C1076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2160" w:firstLine="720"/>
                        <w:rPr>
                          <w:rFonts w:ascii="Courier New" w:hAnsi="Courier New" w:cs="Courier New"/>
                          <w:b/>
                          <w:i/>
                          <w:color w:val="FF0000"/>
                          <w:sz w:val="20"/>
                          <w:szCs w:val="20"/>
                          <w:highlight w:val="white"/>
                          <w:u w:val="single"/>
                        </w:rPr>
                      </w:pPr>
                      <w:r w:rsidRPr="00A81306">
                        <w:rPr>
                          <w:rFonts w:ascii="Courier New" w:hAnsi="Courier New" w:cs="Courier New"/>
                          <w:b/>
                          <w:i/>
                          <w:color w:val="FF0000"/>
                          <w:sz w:val="20"/>
                          <w:szCs w:val="20"/>
                          <w:highlight w:val="white"/>
                          <w:u w:val="single"/>
                        </w:rPr>
                        <w:t>[SEND</w:t>
                      </w:r>
                      <w:r>
                        <w:rPr>
                          <w:rFonts w:ascii="Courier New" w:hAnsi="Courier New" w:cs="Courier New"/>
                          <w:b/>
                          <w:i/>
                          <w:color w:val="FF0000"/>
                          <w:sz w:val="20"/>
                          <w:szCs w:val="20"/>
                          <w:highlight w:val="white"/>
                          <w:u w:val="single"/>
                        </w:rPr>
                        <w:t xml:space="preserve"> FILE</w:t>
                      </w:r>
                      <w:r w:rsidRPr="00A81306">
                        <w:rPr>
                          <w:rFonts w:ascii="Courier New" w:hAnsi="Courier New" w:cs="Courier New"/>
                          <w:b/>
                          <w:i/>
                          <w:color w:val="FF0000"/>
                          <w:sz w:val="20"/>
                          <w:szCs w:val="20"/>
                          <w:highlight w:val="white"/>
                          <w:u w:val="single"/>
                        </w:rPr>
                        <w:t xml:space="preserve"> AS IN ABOVE EXAMPLE]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</w:p>
                    <w:p w:rsidR="00F47F0E" w:rsidRDefault="00F47F0E" w:rsidP="00C1076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</w:p>
                    <w:p w:rsidR="00F47F0E" w:rsidRDefault="00F47F0E" w:rsidP="00C1076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 w:hint="eastAsia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……</w:t>
                      </w:r>
                      <w:r>
                        <w:rPr>
                          <w:rFonts w:ascii="Courier New" w:hAnsi="Courier New" w:cs="Courier New" w:hint="eastAsia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</w:p>
                    <w:p w:rsidR="00F47F0E" w:rsidRDefault="00F47F0E" w:rsidP="00C1076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</w:p>
                    <w:p w:rsidR="00F47F0E" w:rsidRDefault="00F47F0E" w:rsidP="00C1076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F47F0E" w:rsidRDefault="00F47F0E" w:rsidP="00C1076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@Override</w:t>
                      </w:r>
                    </w:p>
                    <w:p w:rsidR="00F47F0E" w:rsidRDefault="00F47F0E" w:rsidP="00C1076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public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onPutFileResponse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PutFileResponse response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</w:p>
                    <w:p w:rsidR="00F47F0E" w:rsidRDefault="00F47F0E" w:rsidP="00C1076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</w:p>
                    <w:p w:rsidR="00F47F0E" w:rsidRDefault="00F47F0E" w:rsidP="00C1076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 w:hint="eastAsia"/>
                          <w:color w:val="008000"/>
                          <w:sz w:val="20"/>
                          <w:szCs w:val="20"/>
                          <w:highlight w:val="white"/>
                        </w:rPr>
                        <w:t>收到</w:t>
                      </w:r>
                      <w:r>
                        <w:rPr>
                          <w:rFonts w:ascii="Courier New" w:hAnsi="Courier New" w:cs="Courier New" w:hint="eastAsia"/>
                          <w:color w:val="008000"/>
                          <w:sz w:val="20"/>
                          <w:szCs w:val="20"/>
                          <w:highlight w:val="white"/>
                        </w:rPr>
                        <w:t>PutFileResponse</w:t>
                      </w:r>
                      <w:r>
                        <w:rPr>
                          <w:rFonts w:ascii="Courier New" w:hAnsi="Courier New" w:cs="Courier New" w:hint="eastAsia"/>
                          <w:color w:val="008000"/>
                          <w:sz w:val="20"/>
                          <w:szCs w:val="20"/>
                          <w:highlight w:val="white"/>
                        </w:rPr>
                        <w:t>后，我们先检查是否跟上传应用图标的</w:t>
                      </w:r>
                      <w:r>
                        <w:rPr>
                          <w:rFonts w:ascii="Courier New" w:hAnsi="Courier New" w:cs="Courier New" w:hint="eastAsia"/>
                          <w:color w:val="008000"/>
                          <w:sz w:val="20"/>
                          <w:szCs w:val="20"/>
                          <w:highlight w:val="white"/>
                        </w:rPr>
                        <w:t>PutFile</w:t>
                      </w:r>
                      <w:r>
                        <w:rPr>
                          <w:rFonts w:ascii="Courier New" w:hAnsi="Courier New" w:cs="Courier New" w:hint="eastAsia"/>
                          <w:color w:val="008000"/>
                          <w:sz w:val="20"/>
                          <w:szCs w:val="20"/>
                          <w:highlight w:val="white"/>
                        </w:rPr>
                        <w:t>时的</w:t>
                      </w:r>
                      <w:r>
                        <w:rPr>
                          <w:rFonts w:ascii="Courier New" w:hAnsi="Courier New" w:cs="Courier New" w:hint="eastAsia"/>
                          <w:color w:val="008000"/>
                          <w:sz w:val="20"/>
                          <w:szCs w:val="20"/>
                          <w:highlight w:val="white"/>
                        </w:rPr>
                        <w:t>correlationID</w:t>
                      </w:r>
                      <w:r>
                        <w:rPr>
                          <w:rFonts w:ascii="Courier New" w:hAnsi="Courier New" w:cs="Courier New" w:hint="eastAsia"/>
                          <w:color w:val="008000"/>
                          <w:sz w:val="20"/>
                          <w:szCs w:val="20"/>
                          <w:highlight w:val="white"/>
                        </w:rPr>
                        <w:t>一致，如果一致</w:t>
                      </w:r>
                      <w:r>
                        <w:rPr>
                          <w:rFonts w:ascii="Courier New" w:hAnsi="Courier New" w:cs="Courier New" w:hint="eastAsia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 w:hint="eastAsia"/>
                          <w:color w:val="008000"/>
                          <w:sz w:val="20"/>
                          <w:szCs w:val="20"/>
                          <w:highlight w:val="white"/>
                        </w:rPr>
                        <w:t>并且上传成功，则调用</w:t>
                      </w:r>
                      <w:r>
                        <w:rPr>
                          <w:rFonts w:ascii="Courier New" w:hAnsi="Courier New" w:cs="Courier New" w:hint="eastAsia"/>
                          <w:color w:val="008000"/>
                          <w:sz w:val="20"/>
                          <w:szCs w:val="20"/>
                          <w:highlight w:val="white"/>
                        </w:rPr>
                        <w:t>SetAppIcon</w:t>
                      </w:r>
                      <w:r>
                        <w:rPr>
                          <w:rFonts w:ascii="Courier New" w:hAnsi="Courier New" w:cs="Courier New" w:hint="eastAsia"/>
                          <w:color w:val="008000"/>
                          <w:sz w:val="20"/>
                          <w:szCs w:val="20"/>
                          <w:highlight w:val="white"/>
                        </w:rPr>
                        <w:t>设置图标</w:t>
                      </w:r>
                    </w:p>
                    <w:p w:rsidR="00F47F0E" w:rsidRDefault="00F47F0E" w:rsidP="00C1076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response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getCorrelationID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A8130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self.appIconCorrID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&amp;&amp;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response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getSuccess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</w:p>
                    <w:p w:rsidR="00F47F0E" w:rsidRDefault="00F47F0E" w:rsidP="00C1076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</w:p>
                    <w:p w:rsidR="00F47F0E" w:rsidRDefault="00F47F0E" w:rsidP="00C1076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  <w:t xml:space="preserve">SetAppIcon msg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SetAppIcon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();</w:t>
                      </w:r>
                    </w:p>
                    <w:p w:rsidR="00F47F0E" w:rsidRDefault="00F47F0E" w:rsidP="00C1076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Courier New" w:hAnsi="Courier New" w:cs="Courier New" w:hint="eastAsia"/>
                          <w:color w:val="008000"/>
                          <w:sz w:val="20"/>
                          <w:szCs w:val="20"/>
                          <w:highlight w:val="white"/>
                        </w:rPr>
                        <w:t>syncFileName</w:t>
                      </w:r>
                      <w:r>
                        <w:rPr>
                          <w:rFonts w:ascii="Courier New" w:hAnsi="Courier New" w:cs="Courier New" w:hint="eastAsia"/>
                          <w:color w:val="008000"/>
                          <w:sz w:val="20"/>
                          <w:szCs w:val="20"/>
                          <w:highlight w:val="white"/>
                        </w:rPr>
                        <w:t>就是在</w:t>
                      </w:r>
                      <w:r>
                        <w:rPr>
                          <w:rFonts w:ascii="Courier New" w:hAnsi="Courier New" w:cs="Courier New" w:hint="eastAsia"/>
                          <w:color w:val="008000"/>
                          <w:sz w:val="20"/>
                          <w:szCs w:val="20"/>
                          <w:highlight w:val="white"/>
                        </w:rPr>
                        <w:t>PutFile</w:t>
                      </w:r>
                      <w:r>
                        <w:rPr>
                          <w:rFonts w:ascii="Courier New" w:hAnsi="Courier New" w:cs="Courier New" w:hint="eastAsia"/>
                          <w:color w:val="008000"/>
                          <w:sz w:val="20"/>
                          <w:szCs w:val="20"/>
                          <w:highlight w:val="white"/>
                        </w:rPr>
                        <w:t>中所设置的</w:t>
                      </w:r>
                      <w:r>
                        <w:rPr>
                          <w:rFonts w:ascii="Courier New" w:hAnsi="Courier New" w:cs="Courier New" w:hint="eastAsia"/>
                          <w:color w:val="008000"/>
                          <w:sz w:val="20"/>
                          <w:szCs w:val="20"/>
                          <w:highlight w:val="white"/>
                        </w:rPr>
                        <w:t>syncFileName</w:t>
                      </w:r>
                    </w:p>
                    <w:p w:rsidR="00F47F0E" w:rsidRDefault="00F47F0E" w:rsidP="00C1076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  <w:t>msg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setSyncFileName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“AppIcon.png”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);</w:t>
                      </w:r>
                    </w:p>
                    <w:p w:rsidR="00F47F0E" w:rsidRDefault="00F47F0E" w:rsidP="00C1076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  <w:t>msg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setCorrelationID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autoIncCorrId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++);</w:t>
                      </w:r>
                    </w:p>
                    <w:p w:rsidR="00F47F0E" w:rsidRDefault="00F47F0E" w:rsidP="00C1076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F47F0E" w:rsidRDefault="00F47F0E" w:rsidP="00C1076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try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</w:p>
                    <w:p w:rsidR="00F47F0E" w:rsidRDefault="00F47F0E" w:rsidP="00C1076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</w:p>
                    <w:p w:rsidR="00F47F0E" w:rsidRDefault="00F47F0E" w:rsidP="00C1076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  <w:t>proxy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sendRPCRequest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msg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);</w:t>
                      </w:r>
                    </w:p>
                    <w:p w:rsidR="00F47F0E" w:rsidRDefault="00F47F0E" w:rsidP="00C1076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</w:p>
                    <w:p w:rsidR="00F47F0E" w:rsidRDefault="00F47F0E" w:rsidP="00C1076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catch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SyncException 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</w:p>
                    <w:p w:rsidR="00F47F0E" w:rsidRDefault="00F47F0E" w:rsidP="00C1076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  <w:t>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printStackTrace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();</w:t>
                      </w:r>
                    </w:p>
                    <w:p w:rsidR="00F47F0E" w:rsidRDefault="00F47F0E" w:rsidP="00C1076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  <w:t>Log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TAG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"Exception encountered when trying to send RPC request to SYNC: 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+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toString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());</w:t>
                      </w:r>
                    </w:p>
                    <w:p w:rsidR="00F47F0E" w:rsidRDefault="00F47F0E" w:rsidP="00C1076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</w:p>
                    <w:p w:rsidR="00F47F0E" w:rsidRDefault="00F47F0E" w:rsidP="00C1076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</w:p>
                    <w:p w:rsidR="00F47F0E" w:rsidRDefault="00F47F0E" w:rsidP="00C1076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End w:id="1"/>
      <w:bookmarkEnd w:id="2"/>
    </w:p>
    <w:p w14:paraId="09F2AF2C" w14:textId="77777777" w:rsidR="00C414F3" w:rsidRPr="00C414F3" w:rsidRDefault="00C414F3" w:rsidP="00C414F3">
      <w:pPr>
        <w:tabs>
          <w:tab w:val="left" w:pos="1560"/>
        </w:tabs>
      </w:pPr>
    </w:p>
    <w:p w14:paraId="3E36E7C0" w14:textId="77777777" w:rsidR="00C414F3" w:rsidRPr="00C414F3" w:rsidRDefault="00C414F3" w:rsidP="00C414F3"/>
    <w:p w14:paraId="5B659680" w14:textId="77777777" w:rsidR="00C414F3" w:rsidRDefault="00312315" w:rsidP="00312315">
      <w:pPr>
        <w:pStyle w:val="3"/>
        <w:numPr>
          <w:ilvl w:val="0"/>
          <w:numId w:val="8"/>
        </w:numPr>
      </w:pPr>
      <w:r>
        <w:rPr>
          <w:rFonts w:hint="eastAsia"/>
        </w:rPr>
        <w:t>上传专辑图片</w:t>
      </w:r>
    </w:p>
    <w:p w14:paraId="634B9FF6" w14:textId="77777777" w:rsidR="00846ADA" w:rsidRDefault="00846ADA" w:rsidP="00846ADA">
      <w:r>
        <w:rPr>
          <w:rFonts w:hint="eastAsia"/>
        </w:rPr>
        <w:t>上传图片跟之前上传图标到车机一样。更新专辑图片的一般流程是：</w:t>
      </w:r>
    </w:p>
    <w:p w14:paraId="67449D0C" w14:textId="77777777" w:rsidR="00846ADA" w:rsidRDefault="00846ADA" w:rsidP="00846ADA">
      <w:pPr>
        <w:pStyle w:val="a3"/>
        <w:numPr>
          <w:ilvl w:val="0"/>
          <w:numId w:val="12"/>
        </w:numPr>
      </w:pPr>
      <w:r>
        <w:rPr>
          <w:rFonts w:hint="eastAsia"/>
        </w:rPr>
        <w:t>清除当前显示的图片</w:t>
      </w:r>
    </w:p>
    <w:p w14:paraId="4E49B8CA" w14:textId="77777777" w:rsidR="005474DC" w:rsidRDefault="005474DC" w:rsidP="005474DC">
      <w:pPr>
        <w:pStyle w:val="a3"/>
      </w:pPr>
      <w:r>
        <w:rPr>
          <w:rFonts w:hint="eastAsia"/>
        </w:rPr>
        <w:t>在显示专辑图片是需要将之前的图片先清除，以防止在上传图片期间</w:t>
      </w:r>
      <w:r>
        <w:rPr>
          <w:rFonts w:hint="eastAsia"/>
        </w:rPr>
        <w:t xml:space="preserve"> </w:t>
      </w:r>
      <w:r>
        <w:rPr>
          <w:rFonts w:hint="eastAsia"/>
        </w:rPr>
        <w:t>车机上依然显示之前音乐的专辑图片</w:t>
      </w:r>
      <w:r>
        <w:rPr>
          <w:rFonts w:hint="eastAsia"/>
        </w:rPr>
        <w:t xml:space="preserve"> </w:t>
      </w:r>
      <w:r>
        <w:rPr>
          <w:rFonts w:hint="eastAsia"/>
        </w:rPr>
        <w:t>，参考代码如下：</w:t>
      </w:r>
    </w:p>
    <w:p w14:paraId="7D42F8A4" w14:textId="77777777" w:rsidR="005474DC" w:rsidRPr="005474DC" w:rsidRDefault="005474DC" w:rsidP="005474DC">
      <w:pPr>
        <w:pStyle w:val="a3"/>
      </w:pPr>
    </w:p>
    <w:p w14:paraId="0D49B4ED" w14:textId="77777777" w:rsidR="005474DC" w:rsidRPr="005474DC" w:rsidRDefault="005474DC" w:rsidP="005474DC">
      <w:pPr>
        <w:pStyle w:val="a3"/>
      </w:pPr>
      <w:r>
        <w:rPr>
          <w:noProof/>
        </w:rPr>
        <mc:AlternateContent>
          <mc:Choice Requires="wps">
            <w:drawing>
              <wp:inline distT="0" distB="0" distL="0" distR="0" wp14:anchorId="79A49BD6" wp14:editId="3AFB6D02">
                <wp:extent cx="5943600" cy="5451475"/>
                <wp:effectExtent l="0" t="0" r="19050" b="15875"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45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E9D066" w14:textId="77777777" w:rsidR="00FA7290" w:rsidRDefault="00FA7290" w:rsidP="005474D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resetGraphiconSync() {</w:t>
                            </w:r>
                          </w:p>
                          <w:p w14:paraId="7FEC9B10" w14:textId="77777777" w:rsidR="00FA7290" w:rsidRDefault="00FA7290" w:rsidP="005474D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 xml:space="preserve">Image image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Image();</w:t>
                            </w:r>
                          </w:p>
                          <w:p w14:paraId="3305B5FD" w14:textId="77777777" w:rsidR="00FA7290" w:rsidRDefault="00FA7290" w:rsidP="005474D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>image.setValue(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</w:rPr>
                              <w:t>""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sz w:val="20"/>
                                <w:szCs w:val="20"/>
                              </w:rPr>
                              <w:t>//image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sz w:val="20"/>
                                <w:szCs w:val="20"/>
                              </w:rPr>
                              <w:t>中设置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sz w:val="20"/>
                                <w:szCs w:val="20"/>
                              </w:rPr>
                              <w:t>syncFileName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sz w:val="20"/>
                                <w:szCs w:val="20"/>
                              </w:rPr>
                              <w:t>为空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sz w:val="20"/>
                                <w:szCs w:val="20"/>
                              </w:rPr>
                              <w:t>即可清除当前显示的</w:t>
                            </w:r>
                          </w:p>
                          <w:p w14:paraId="7D238A71" w14:textId="77777777" w:rsidR="00FA7290" w:rsidRPr="005474DC" w:rsidRDefault="00FA7290" w:rsidP="005474D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>image.setImageType(ImageType.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</w:rPr>
                              <w:t>DYNAMIC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7830198" w14:textId="77777777" w:rsidR="00FA7290" w:rsidRDefault="00FA7290" w:rsidP="005474D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2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try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14:paraId="57E0F777" w14:textId="77777777" w:rsidR="00FA7290" w:rsidRDefault="00FA7290" w:rsidP="005474D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</w:rPr>
                              <w:t>mSyncProxy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.show(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, graphic,</w:t>
                            </w:r>
                          </w:p>
                          <w:p w14:paraId="6C826280" w14:textId="77777777" w:rsidR="00FA7290" w:rsidRDefault="00FA7290" w:rsidP="005474D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correlationID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++);</w:t>
                            </w:r>
                          </w:p>
                          <w:p w14:paraId="6109B345" w14:textId="77777777" w:rsidR="00FA7290" w:rsidRDefault="00FA7290" w:rsidP="005474D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 xml:space="preserve">}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catch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(SyncException e) {</w:t>
                            </w:r>
                          </w:p>
                          <w:p w14:paraId="4C2F5820" w14:textId="77777777" w:rsidR="00FA7290" w:rsidRDefault="00FA7290" w:rsidP="005474D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9FBF"/>
                                <w:sz w:val="20"/>
                                <w:szCs w:val="20"/>
                              </w:rPr>
                              <w:t>TODO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</w:rPr>
                              <w:t xml:space="preserve"> Auto-generated catch block</w:t>
                            </w:r>
                          </w:p>
                          <w:p w14:paraId="4F549958" w14:textId="77777777" w:rsidR="00FA7290" w:rsidRDefault="00FA7290" w:rsidP="005474D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>e.printStackTrace();</w:t>
                            </w:r>
                          </w:p>
                          <w:p w14:paraId="7B8B9703" w14:textId="77777777" w:rsidR="00FA7290" w:rsidRDefault="00FA7290" w:rsidP="005474D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52D4A52" w14:textId="77777777" w:rsidR="00FA7290" w:rsidRPr="005474DC" w:rsidRDefault="00FA7290" w:rsidP="005474D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 xmlns:mo="http://schemas.microsoft.com/office/mac/office/2008/main" xmlns:mv="urn:schemas-microsoft-com:mac:vml">
            <w:pict>
              <v:shape id="Text Box 9" o:spid="_x0000_s1032" type="#_x0000_t202" style="width:468pt;height:42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">
                <v:textbox style="mso-fit-shape-to-text:t">
                  <w:txbxContent>
                    <w:p w:rsidR="00F47F0E" w:rsidRDefault="00F47F0E" w:rsidP="005474D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resetGraphiconSync() {</w:t>
                      </w:r>
                    </w:p>
                    <w:p w:rsidR="00F47F0E" w:rsidRDefault="00F47F0E" w:rsidP="005474D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 xml:space="preserve">Image image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Image();</w:t>
                      </w:r>
                    </w:p>
                    <w:p w:rsidR="00F47F0E" w:rsidRDefault="00F47F0E" w:rsidP="005474D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>image.setValue(</w:t>
                      </w:r>
                      <w:r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</w:rPr>
                        <w:t>""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sz w:val="20"/>
                          <w:szCs w:val="20"/>
                        </w:rPr>
                        <w:t>//image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sz w:val="20"/>
                          <w:szCs w:val="20"/>
                        </w:rPr>
                        <w:t>中设置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sz w:val="20"/>
                          <w:szCs w:val="20"/>
                        </w:rPr>
                        <w:t>syncFileName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sz w:val="20"/>
                          <w:szCs w:val="20"/>
                        </w:rPr>
                        <w:t>为空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sz w:val="20"/>
                          <w:szCs w:val="20"/>
                        </w:rPr>
                        <w:t>即可清除当前显示的</w:t>
                      </w:r>
                    </w:p>
                    <w:p w:rsidR="00F47F0E" w:rsidRPr="005474DC" w:rsidRDefault="00F47F0E" w:rsidP="005474D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>image.setImageType(ImageType.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</w:rPr>
                        <w:t>DYNAMIC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:rsidR="00F47F0E" w:rsidRDefault="00F47F0E" w:rsidP="005474D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2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try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F47F0E" w:rsidRDefault="00F47F0E" w:rsidP="005474D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</w:rPr>
                        <w:t>mSyncProxy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.show(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, graphic,</w:t>
                      </w:r>
                    </w:p>
                    <w:p w:rsidR="00F47F0E" w:rsidRDefault="00F47F0E" w:rsidP="005474D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correlationID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++);</w:t>
                      </w:r>
                    </w:p>
                    <w:p w:rsidR="00F47F0E" w:rsidRDefault="00F47F0E" w:rsidP="005474D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 xml:space="preserve">}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catch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(SyncException e) {</w:t>
                      </w:r>
                    </w:p>
                    <w:p w:rsidR="00F47F0E" w:rsidRDefault="00F47F0E" w:rsidP="005474D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9FBF"/>
                          <w:sz w:val="20"/>
                          <w:szCs w:val="20"/>
                        </w:rPr>
                        <w:t>TODO</w:t>
                      </w:r>
                      <w:r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</w:rPr>
                        <w:t xml:space="preserve"> Auto-generated catch block</w:t>
                      </w:r>
                    </w:p>
                    <w:p w:rsidR="00F47F0E" w:rsidRDefault="00F47F0E" w:rsidP="005474D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>e.printStackTrace();</w:t>
                      </w:r>
                    </w:p>
                    <w:p w:rsidR="00F47F0E" w:rsidRDefault="00F47F0E" w:rsidP="005474D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:rsidR="00F47F0E" w:rsidRPr="005474DC" w:rsidRDefault="00F47F0E" w:rsidP="005474D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FAE99A0" w14:textId="77777777" w:rsidR="00846ADA" w:rsidRDefault="00846ADA" w:rsidP="00846ADA">
      <w:pPr>
        <w:pStyle w:val="a3"/>
        <w:numPr>
          <w:ilvl w:val="0"/>
          <w:numId w:val="12"/>
        </w:numPr>
      </w:pPr>
      <w:r>
        <w:rPr>
          <w:rFonts w:hint="eastAsia"/>
        </w:rPr>
        <w:t>上传要显示的专辑图片</w:t>
      </w:r>
    </w:p>
    <w:p w14:paraId="48486B70" w14:textId="77777777" w:rsidR="00D00913" w:rsidRDefault="00D00913" w:rsidP="00D00913">
      <w:pPr>
        <w:pStyle w:val="a3"/>
      </w:pPr>
      <w:r>
        <w:rPr>
          <w:rFonts w:hint="eastAsia"/>
        </w:rPr>
        <w:t>使用</w:t>
      </w:r>
      <w:r>
        <w:rPr>
          <w:rFonts w:hint="eastAsia"/>
        </w:rPr>
        <w:t>PutFile</w:t>
      </w:r>
      <w:r>
        <w:rPr>
          <w:rFonts w:hint="eastAsia"/>
        </w:rPr>
        <w:t>上传图片，此部分与上传</w:t>
      </w:r>
      <w:r>
        <w:rPr>
          <w:rFonts w:hint="eastAsia"/>
        </w:rPr>
        <w:t>AppIcon</w:t>
      </w:r>
      <w:r>
        <w:rPr>
          <w:rFonts w:hint="eastAsia"/>
        </w:rPr>
        <w:t>有相似之处，不同的是：需要保存一些参数方便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PutFileResponse</w:t>
      </w:r>
      <w:r>
        <w:rPr>
          <w:rFonts w:hint="eastAsia"/>
        </w:rPr>
        <w:t>中进行判断</w:t>
      </w:r>
      <w:r>
        <w:rPr>
          <w:rFonts w:hint="eastAsia"/>
        </w:rPr>
        <w:t xml:space="preserve"> </w:t>
      </w:r>
      <w:r>
        <w:rPr>
          <w:rFonts w:hint="eastAsia"/>
        </w:rPr>
        <w:t>然后显示专辑图片，</w:t>
      </w:r>
      <w:r>
        <w:rPr>
          <w:rFonts w:hint="eastAsia"/>
        </w:rPr>
        <w:t>Code</w:t>
      </w:r>
      <w:r>
        <w:rPr>
          <w:rFonts w:hint="eastAsia"/>
        </w:rPr>
        <w:t>参考显示专辑图片的</w:t>
      </w:r>
      <w:r>
        <w:rPr>
          <w:rFonts w:hint="eastAsia"/>
        </w:rPr>
        <w:t>Code</w:t>
      </w:r>
      <w:r>
        <w:rPr>
          <w:rFonts w:hint="eastAsia"/>
        </w:rPr>
        <w:t>。</w:t>
      </w:r>
    </w:p>
    <w:p w14:paraId="1D4E7923" w14:textId="77777777" w:rsidR="00846ADA" w:rsidRDefault="00846ADA" w:rsidP="00846ADA">
      <w:pPr>
        <w:pStyle w:val="a3"/>
        <w:numPr>
          <w:ilvl w:val="0"/>
          <w:numId w:val="12"/>
        </w:numPr>
      </w:pPr>
      <w:r>
        <w:rPr>
          <w:rFonts w:hint="eastAsia"/>
        </w:rPr>
        <w:t>显示专辑图片</w:t>
      </w:r>
    </w:p>
    <w:p w14:paraId="6689F833" w14:textId="77777777" w:rsidR="0058639E" w:rsidRDefault="0058639E" w:rsidP="0058639E">
      <w:pPr>
        <w:pStyle w:val="a3"/>
      </w:pPr>
      <w:r>
        <w:rPr>
          <w:rFonts w:hint="eastAsia"/>
        </w:rPr>
        <w:t>在</w:t>
      </w:r>
      <w:r>
        <w:rPr>
          <w:rFonts w:hint="eastAsia"/>
        </w:rPr>
        <w:t>PutfileResponse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通过判断</w:t>
      </w:r>
      <w:r>
        <w:rPr>
          <w:rFonts w:hint="eastAsia"/>
        </w:rPr>
        <w:t xml:space="preserve"> correlationID</w:t>
      </w:r>
      <w:r>
        <w:rPr>
          <w:rFonts w:hint="eastAsia"/>
        </w:rPr>
        <w:t>以及</w:t>
      </w:r>
      <w:r>
        <w:rPr>
          <w:rFonts w:hint="eastAsia"/>
        </w:rPr>
        <w:t xml:space="preserve">response.success  </w:t>
      </w:r>
      <w:r>
        <w:rPr>
          <w:rFonts w:hint="eastAsia"/>
        </w:rPr>
        <w:t>来确认上传专辑图片已经成功，之后调用</w:t>
      </w:r>
      <w:r>
        <w:rPr>
          <w:rFonts w:hint="eastAsia"/>
        </w:rPr>
        <w:t>Show</w:t>
      </w:r>
      <w:r>
        <w:rPr>
          <w:rFonts w:hint="eastAsia"/>
        </w:rPr>
        <w:t>显示专辑图片</w:t>
      </w:r>
      <w:r>
        <w:rPr>
          <w:rFonts w:hint="eastAsia"/>
        </w:rPr>
        <w:t xml:space="preserve"> </w:t>
      </w:r>
      <w:r>
        <w:rPr>
          <w:rFonts w:hint="eastAsia"/>
        </w:rPr>
        <w:t>参考代码如下：</w:t>
      </w:r>
    </w:p>
    <w:p w14:paraId="5603971D" w14:textId="77777777" w:rsidR="0058639E" w:rsidRDefault="0058639E" w:rsidP="0058639E">
      <w:pPr>
        <w:pStyle w:val="a3"/>
      </w:pPr>
    </w:p>
    <w:p w14:paraId="62C92486" w14:textId="77777777" w:rsidR="0058639E" w:rsidRPr="00846ADA" w:rsidRDefault="0058639E" w:rsidP="0058639E">
      <w:pPr>
        <w:pStyle w:val="a3"/>
      </w:pPr>
      <w:r>
        <w:rPr>
          <w:noProof/>
        </w:rPr>
        <mc:AlternateContent>
          <mc:Choice Requires="wps">
            <w:drawing>
              <wp:inline distT="0" distB="0" distL="0" distR="0" wp14:anchorId="5A91C0C3" wp14:editId="249CED48">
                <wp:extent cx="5943600" cy="4872721"/>
                <wp:effectExtent l="0" t="0" r="19050" b="15875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48727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9B384D" w14:textId="77777777" w:rsidR="00FA7290" w:rsidRPr="00543B36" w:rsidRDefault="00FA7290" w:rsidP="0058639E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543B36">
                              <w:rPr>
                                <w:rFonts w:hint="eastAsia"/>
                                <w:b/>
                              </w:rPr>
                              <w:t>在收到用户切换歌曲的指令后</w:t>
                            </w:r>
                            <w:r w:rsidRPr="00543B36"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543B36">
                              <w:rPr>
                                <w:rFonts w:hint="eastAsia"/>
                                <w:b/>
                              </w:rPr>
                              <w:t>应马上调用</w:t>
                            </w:r>
                            <w:r w:rsidRPr="00543B36">
                              <w:rPr>
                                <w:rFonts w:hint="eastAsia"/>
                                <w:b/>
                              </w:rPr>
                              <w:t>PutFile</w:t>
                            </w:r>
                            <w:r w:rsidRPr="00543B36">
                              <w:rPr>
                                <w:rFonts w:hint="eastAsia"/>
                                <w:b/>
                              </w:rPr>
                              <w:t>上传专辑图片，在上传后</w:t>
                            </w:r>
                            <w:r w:rsidRPr="00543B36"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543B36">
                              <w:rPr>
                                <w:rFonts w:hint="eastAsia"/>
                                <w:b/>
                              </w:rPr>
                              <w:t>使用变量标记</w:t>
                            </w:r>
                            <w:r w:rsidRPr="00543B36"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543B36">
                              <w:rPr>
                                <w:rFonts w:hint="eastAsia"/>
                                <w:b/>
                              </w:rPr>
                              <w:t>需要显示专辑</w:t>
                            </w:r>
                            <w:r w:rsidRPr="00543B36"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543B36">
                              <w:rPr>
                                <w:rFonts w:hint="eastAsia"/>
                                <w:b/>
                              </w:rPr>
                              <w:t>和</w:t>
                            </w:r>
                            <w:r w:rsidRPr="00543B36"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543B36">
                              <w:rPr>
                                <w:rFonts w:hint="eastAsia"/>
                                <w:b/>
                              </w:rPr>
                              <w:t>上传时的</w:t>
                            </w:r>
                            <w:r w:rsidRPr="00543B36">
                              <w:rPr>
                                <w:rFonts w:hint="eastAsia"/>
                                <w:b/>
                              </w:rPr>
                              <w:t>CorrelationID</w:t>
                            </w:r>
                            <w:r w:rsidRPr="00543B36">
                              <w:rPr>
                                <w:rFonts w:hint="eastAsia"/>
                                <w:b/>
                              </w:rPr>
                              <w:t>，方便在收到</w:t>
                            </w:r>
                            <w:r w:rsidRPr="00543B36">
                              <w:rPr>
                                <w:rFonts w:hint="eastAsia"/>
                                <w:b/>
                              </w:rPr>
                              <w:t xml:space="preserve">PutFileResponse </w:t>
                            </w:r>
                            <w:r w:rsidRPr="00543B36">
                              <w:rPr>
                                <w:rFonts w:hint="eastAsia"/>
                                <w:b/>
                              </w:rPr>
                              <w:t>时调用</w:t>
                            </w:r>
                            <w:r w:rsidRPr="00543B36">
                              <w:rPr>
                                <w:rFonts w:hint="eastAsia"/>
                                <w:b/>
                              </w:rPr>
                              <w:t>Show</w:t>
                            </w:r>
                            <w:r w:rsidRPr="00543B36">
                              <w:rPr>
                                <w:rFonts w:hint="eastAsia"/>
                                <w:b/>
                              </w:rPr>
                              <w:t>显示专辑图片</w:t>
                            </w:r>
                          </w:p>
                          <w:p w14:paraId="7ECB9419" w14:textId="77777777" w:rsidR="00FA7290" w:rsidRDefault="00FA7290" w:rsidP="0058639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  <w:color w:val="007400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  <w:color w:val="007400"/>
                              </w:rPr>
                              <w:t xml:space="preserve">//[…] </w:t>
                            </w:r>
                            <w:r>
                              <w:rPr>
                                <w:rFonts w:ascii="Menlo-Regular" w:hAnsi="Menlo-Regular" w:cs="Menlo-Regular" w:hint="eastAsia"/>
                                <w:color w:val="007400"/>
                              </w:rPr>
                              <w:t>在调用</w:t>
                            </w:r>
                            <w:r>
                              <w:rPr>
                                <w:rFonts w:ascii="Menlo-Regular" w:hAnsi="Menlo-Regular" w:cs="Menlo-Regular" w:hint="eastAsia"/>
                                <w:color w:val="007400"/>
                              </w:rPr>
                              <w:t>PutFile</w:t>
                            </w:r>
                            <w:r>
                              <w:rPr>
                                <w:rFonts w:ascii="Menlo-Regular" w:hAnsi="Menlo-Regular" w:cs="Menlo-Regular" w:hint="eastAsia"/>
                                <w:color w:val="007400"/>
                              </w:rPr>
                              <w:t>后</w:t>
                            </w:r>
                            <w:r>
                              <w:rPr>
                                <w:rFonts w:ascii="Menlo-Regular" w:hAnsi="Menlo-Regular" w:cs="Menlo-Regular" w:hint="eastAsia"/>
                                <w:color w:val="007400"/>
                              </w:rPr>
                              <w:t xml:space="preserve"> </w:t>
                            </w:r>
                            <w:r>
                              <w:rPr>
                                <w:rFonts w:ascii="Menlo-Regular" w:hAnsi="Menlo-Regular" w:cs="Menlo-Regular" w:hint="eastAsia"/>
                                <w:color w:val="007400"/>
                              </w:rPr>
                              <w:t>保存以下</w:t>
                            </w:r>
                            <w:r>
                              <w:rPr>
                                <w:rFonts w:ascii="Menlo-Regular" w:hAnsi="Menlo-Regular" w:cs="Menlo-Regular" w:hint="eastAsia"/>
                                <w:color w:val="007400"/>
                              </w:rPr>
                              <w:t>PutFile</w:t>
                            </w:r>
                            <w:r>
                              <w:rPr>
                                <w:rFonts w:ascii="Menlo-Regular" w:hAnsi="Menlo-Regular" w:cs="Menlo-Regular" w:hint="eastAsia"/>
                                <w:color w:val="007400"/>
                              </w:rPr>
                              <w:t>相关参数</w:t>
                            </w:r>
                          </w:p>
                          <w:p w14:paraId="62FD70C6" w14:textId="77777777" w:rsidR="00FA7290" w:rsidRDefault="00FA7290" w:rsidP="0058639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  <w:color w:val="3F6E74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ab/>
                            </w: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self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.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coverArtHandle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= </w:t>
                            </w:r>
                            <w:r>
                              <w:rPr>
                                <w:rFonts w:ascii="Menlo-Regular" w:hAnsi="Menlo-Regular" w:cs="Menlo-Regular"/>
                                <w:color w:val="C41A16"/>
                              </w:rPr>
                              <w:t>@"coverArt.png"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;</w:t>
                            </w:r>
                            <w:r>
                              <w:rPr>
                                <w:rFonts w:ascii="Menlo-Regular" w:hAnsi="Menlo-Regular" w:cs="Menlo-Regular" w:hint="eastAsia"/>
                              </w:rPr>
                              <w:t>//PutFile</w:t>
                            </w:r>
                            <w:r>
                              <w:rPr>
                                <w:rFonts w:ascii="Menlo-Regular" w:hAnsi="Menlo-Regular" w:cs="Menlo-Regular" w:hint="eastAsia"/>
                              </w:rPr>
                              <w:t>中</w:t>
                            </w:r>
                            <w:r>
                              <w:rPr>
                                <w:rFonts w:ascii="Menlo-Regular" w:hAnsi="Menlo-Regular" w:cs="Menlo-Regular" w:hint="eastAsia"/>
                              </w:rPr>
                              <w:t>syncFileName</w:t>
                            </w:r>
                          </w:p>
                          <w:p w14:paraId="2FDC5923" w14:textId="77777777" w:rsidR="00FA7290" w:rsidRDefault="00FA7290" w:rsidP="0058639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 xml:space="preserve">        </w:t>
                            </w: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self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.coverArtToDisplay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= </w:t>
                            </w: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TRUE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;</w:t>
                            </w:r>
                          </w:p>
                          <w:p w14:paraId="33545B33" w14:textId="77777777" w:rsidR="00FA7290" w:rsidRDefault="00FA7290" w:rsidP="0058639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    </w:t>
                            </w: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self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.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coverArtCorID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= [putRequest </w:t>
                            </w:r>
                            <w:r>
                              <w:rPr>
                                <w:rFonts w:ascii="Menlo-Regular" w:hAnsi="Menlo-Regular" w:cs="Menlo-Regular"/>
                                <w:color w:val="26474B"/>
                              </w:rPr>
                              <w:t>correlationID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]; </w:t>
                            </w:r>
                            <w:r>
                              <w:rPr>
                                <w:rFonts w:ascii="Menlo-Regular" w:hAnsi="Menlo-Regular" w:cs="Menlo-Regular"/>
                                <w:color w:val="007400"/>
                              </w:rPr>
                              <w:t>//</w:t>
                            </w:r>
                            <w:r>
                              <w:rPr>
                                <w:rFonts w:ascii="Menlo-Regular" w:hAnsi="Menlo-Regular" w:cs="Menlo-Regular" w:hint="eastAsia"/>
                                <w:color w:val="007400"/>
                              </w:rPr>
                              <w:t>PutFile</w:t>
                            </w:r>
                            <w:r>
                              <w:rPr>
                                <w:rFonts w:ascii="Menlo-Regular" w:hAnsi="Menlo-Regular" w:cs="Menlo-Regular" w:hint="eastAsia"/>
                                <w:color w:val="007400"/>
                              </w:rPr>
                              <w:t>中</w:t>
                            </w:r>
                            <w:r>
                              <w:rPr>
                                <w:rFonts w:ascii="Menlo-Regular" w:hAnsi="Menlo-Regular" w:cs="Menlo-Regular" w:hint="eastAsia"/>
                                <w:color w:val="007400"/>
                              </w:rPr>
                              <w:t>correlationID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</w:t>
                            </w:r>
                          </w:p>
                          <w:p w14:paraId="463B71F1" w14:textId="77777777" w:rsidR="00FA7290" w:rsidRDefault="00FA7290" w:rsidP="0058639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>- (</w:t>
                            </w: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void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)onPutFileResponse:(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FMCPutFileResponse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*)response</w:t>
                            </w:r>
                          </w:p>
                          <w:p w14:paraId="718F1027" w14:textId="77777777" w:rsidR="00FA7290" w:rsidRDefault="00FA7290" w:rsidP="0058639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>{</w:t>
                            </w:r>
                          </w:p>
                          <w:p w14:paraId="186B8DB3" w14:textId="77777777" w:rsidR="00FA7290" w:rsidRDefault="00FA7290" w:rsidP="0058639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>[…]</w:t>
                            </w:r>
                          </w:p>
                          <w:p w14:paraId="7127C44C" w14:textId="77777777" w:rsidR="00FA7290" w:rsidRDefault="00FA7290" w:rsidP="0058639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</w:t>
                            </w:r>
                          </w:p>
                          <w:p w14:paraId="1DA28143" w14:textId="77777777" w:rsidR="00FA7290" w:rsidRDefault="00FA7290" w:rsidP="0058639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</w:t>
                            </w:r>
                            <w:r>
                              <w:rPr>
                                <w:rFonts w:ascii="Menlo-Regular" w:hAnsi="Menlo-Regular" w:cs="Menlo-Regular"/>
                                <w:color w:val="007400"/>
                              </w:rPr>
                              <w:t>//</w:t>
                            </w:r>
                            <w:r>
                              <w:rPr>
                                <w:rFonts w:ascii="Menlo-Regular" w:hAnsi="Menlo-Regular" w:cs="Menlo-Regular" w:hint="eastAsia"/>
                                <w:color w:val="007400"/>
                              </w:rPr>
                              <w:t>上传专辑图片成功并且需要显示专辑图片时</w:t>
                            </w:r>
                            <w:r>
                              <w:rPr>
                                <w:rFonts w:ascii="Menlo-Regular" w:hAnsi="Menlo-Regular" w:cs="Menlo-Regular" w:hint="eastAsia"/>
                                <w:color w:val="007400"/>
                              </w:rPr>
                              <w:t xml:space="preserve"> </w:t>
                            </w:r>
                            <w:r>
                              <w:rPr>
                                <w:rFonts w:ascii="Menlo-Regular" w:hAnsi="Menlo-Regular" w:cs="Menlo-Regular" w:hint="eastAsia"/>
                                <w:color w:val="007400"/>
                              </w:rPr>
                              <w:t>利用之前保存的参数显示图片</w:t>
                            </w:r>
                          </w:p>
                          <w:p w14:paraId="7E459F4F" w14:textId="77777777" w:rsidR="00FA7290" w:rsidRDefault="00FA7290" w:rsidP="0084498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ind w:firstLine="225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if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(</w:t>
                            </w: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self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.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coverArtToDisplay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== </w:t>
                            </w: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TRUE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&amp;&amp;</w:t>
                            </w:r>
                          </w:p>
                          <w:p w14:paraId="4FFD8DD6" w14:textId="77777777" w:rsidR="00FA7290" w:rsidRDefault="00FA7290" w:rsidP="0084498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ind w:firstLine="225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ab/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ab/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ab/>
                              <w:t>[ response.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correlationID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isEuqalToNumber:</w:t>
                            </w: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self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.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coverArtCorID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&amp;&amp;</w:t>
                            </w:r>
                          </w:p>
                          <w:p w14:paraId="4D373990" w14:textId="77777777" w:rsidR="00FA7290" w:rsidRDefault="00FA7290" w:rsidP="0084498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ind w:firstLine="225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ab/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ab/>
                              <w:t xml:space="preserve">             [response.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resultCode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</w:t>
                            </w:r>
                            <w:r>
                              <w:rPr>
                                <w:rFonts w:ascii="Menlo-Regular" w:hAnsi="Menlo-Regular" w:cs="Menlo-Regular"/>
                                <w:color w:val="2E0D6E"/>
                              </w:rPr>
                              <w:t>isEqual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: [FMCResult SUCCESS]) {</w:t>
                            </w:r>
                          </w:p>
                          <w:p w14:paraId="5AA81597" w14:textId="77777777" w:rsidR="00FA7290" w:rsidRDefault="00FA7290" w:rsidP="0058639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    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FMCShow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* newShow = [[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FMCShow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</w:t>
                            </w:r>
                            <w:r>
                              <w:rPr>
                                <w:rFonts w:ascii="Menlo-Regular" w:hAnsi="Menlo-Regular" w:cs="Menlo-Regular"/>
                                <w:color w:val="2E0D6E"/>
                              </w:rPr>
                              <w:t>alloc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] </w:t>
                            </w:r>
                            <w:r>
                              <w:rPr>
                                <w:rFonts w:ascii="Menlo-Regular" w:hAnsi="Menlo-Regular" w:cs="Menlo-Regular"/>
                                <w:color w:val="26474B"/>
                              </w:rPr>
                              <w:t>init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];</w:t>
                            </w:r>
                          </w:p>
                          <w:p w14:paraId="7D51183F" w14:textId="77777777" w:rsidR="00FA7290" w:rsidRDefault="00FA7290" w:rsidP="0058639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    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FMCImage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* newImage = [[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FMCImage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</w:t>
                            </w:r>
                            <w:r>
                              <w:rPr>
                                <w:rFonts w:ascii="Menlo-Regular" w:hAnsi="Menlo-Regular" w:cs="Menlo-Regular"/>
                                <w:color w:val="2E0D6E"/>
                              </w:rPr>
                              <w:t>alloc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] </w:t>
                            </w:r>
                            <w:r>
                              <w:rPr>
                                <w:rFonts w:ascii="Menlo-Regular" w:hAnsi="Menlo-Regular" w:cs="Menlo-Regular"/>
                                <w:color w:val="26474B"/>
                              </w:rPr>
                              <w:t>init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];</w:t>
                            </w:r>
                          </w:p>
                          <w:p w14:paraId="2B1C1349" w14:textId="77777777" w:rsidR="00FA7290" w:rsidRDefault="00FA7290" w:rsidP="0058639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    [newImage </w:t>
                            </w:r>
                            <w:r>
                              <w:rPr>
                                <w:rFonts w:ascii="Menlo-Regular" w:hAnsi="Menlo-Regular" w:cs="Menlo-Regular"/>
                                <w:color w:val="26474B"/>
                              </w:rPr>
                              <w:t>setValue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:</w:t>
                            </w: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 xml:space="preserve"> self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.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coverArtHandle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];</w:t>
                            </w:r>
                          </w:p>
                          <w:p w14:paraId="6F1CAEA9" w14:textId="77777777" w:rsidR="00FA7290" w:rsidRDefault="00FA7290" w:rsidP="0058639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    [newImage </w:t>
                            </w:r>
                            <w:r>
                              <w:rPr>
                                <w:rFonts w:ascii="Menlo-Regular" w:hAnsi="Menlo-Regular" w:cs="Menlo-Regular"/>
                                <w:color w:val="26474B"/>
                              </w:rPr>
                              <w:t>setImageType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:[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FMCImageType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</w:t>
                            </w:r>
                            <w:r>
                              <w:rPr>
                                <w:rFonts w:ascii="Menlo-Regular" w:hAnsi="Menlo-Regular" w:cs="Menlo-Regular"/>
                                <w:color w:val="26474B"/>
                              </w:rPr>
                              <w:t>DYNAMIC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]];</w:t>
                            </w:r>
                          </w:p>
                          <w:p w14:paraId="3A656CC0" w14:textId="77777777" w:rsidR="00FA7290" w:rsidRDefault="00FA7290" w:rsidP="0058639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    [newShow  setGraphic;newImage];</w:t>
                            </w:r>
                          </w:p>
                          <w:p w14:paraId="6009D631" w14:textId="77777777" w:rsidR="00FA7290" w:rsidRDefault="00FA7290" w:rsidP="0058639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    [newShow  setCorrelationID: [NSNumber numberWithInt: autoCorrelationID++]];</w:t>
                            </w:r>
                          </w:p>
                          <w:p w14:paraId="746B0AD6" w14:textId="77777777" w:rsidR="00FA7290" w:rsidRDefault="00FA7290" w:rsidP="0058639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    [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proxy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</w:t>
                            </w:r>
                            <w:r>
                              <w:rPr>
                                <w:rFonts w:ascii="Menlo-Regular" w:hAnsi="Menlo-Regular" w:cs="Menlo-Regular"/>
                                <w:color w:val="26474B"/>
                              </w:rPr>
                              <w:t>sendRPCRequest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:newShow];</w:t>
                            </w:r>
                          </w:p>
                          <w:p w14:paraId="498BA94E" w14:textId="77777777" w:rsidR="00FA7290" w:rsidRDefault="00FA7290" w:rsidP="0058639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    </w:t>
                            </w: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self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.</w:t>
                            </w:r>
                            <w:r>
                              <w:rPr>
                                <w:rFonts w:ascii="Menlo-Regular" w:hAnsi="Menlo-Regular" w:cs="Menlo-Regular"/>
                                <w:color w:val="3F6E74"/>
                              </w:rPr>
                              <w:t>coverArtCorID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= </w:t>
                            </w: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FALSE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;</w:t>
                            </w:r>
                          </w:p>
                          <w:p w14:paraId="0DEAEF07" w14:textId="77777777" w:rsidR="00FA7290" w:rsidRDefault="00FA7290" w:rsidP="0058639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   }</w:t>
                            </w:r>
                          </w:p>
                          <w:p w14:paraId="08E0A348" w14:textId="77777777" w:rsidR="00FA7290" w:rsidRDefault="00FA7290" w:rsidP="0058639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</w:rPr>
                              <w:t>}</w:t>
                            </w:r>
                          </w:p>
                          <w:p w14:paraId="2CE4BC6D" w14:textId="77777777" w:rsidR="00FA7290" w:rsidRDefault="00FA7290" w:rsidP="0058639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jc w:val="center"/>
                              <w:rPr>
                                <w:rFonts w:ascii="Menlo-Regular" w:hAnsi="Menlo-Regular" w:cs="Menlo-Regular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  <w:b/>
                                <w:i/>
                              </w:rPr>
                              <w:t>Header:</w:t>
                            </w:r>
                          </w:p>
                          <w:p w14:paraId="5E1D6F12" w14:textId="77777777" w:rsidR="00FA7290" w:rsidRDefault="00FA7290" w:rsidP="0058639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jc w:val="center"/>
                              <w:rPr>
                                <w:rFonts w:ascii="Menlo-Regular" w:hAnsi="Menlo-Regular" w:cs="Menlo-Regular"/>
                                <w:b/>
                                <w:i/>
                              </w:rPr>
                            </w:pPr>
                          </w:p>
                          <w:p w14:paraId="2A3AFEB3" w14:textId="77777777" w:rsidR="00FA7290" w:rsidRDefault="00FA7290" w:rsidP="0058639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@property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(</w:t>
                            </w: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strong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, </w:t>
                            </w: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nonatomic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) </w:t>
                            </w:r>
                            <w:r>
                              <w:rPr>
                                <w:rFonts w:ascii="Menlo-Regular" w:hAnsi="Menlo-Regular" w:cs="Menlo-Regular"/>
                                <w:color w:val="5C2699"/>
                              </w:rPr>
                              <w:t>NSNumber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* coverArtCorID; </w:t>
                            </w:r>
                            <w:r>
                              <w:rPr>
                                <w:rFonts w:ascii="Menlo-Regular" w:hAnsi="Menlo-Regular" w:cs="Menlo-Regular"/>
                                <w:color w:val="007400"/>
                              </w:rPr>
                              <w:t xml:space="preserve">// </w:t>
                            </w:r>
                            <w:r>
                              <w:rPr>
                                <w:rFonts w:ascii="Menlo-Regular" w:hAnsi="Menlo-Regular" w:cs="Menlo-Regular" w:hint="eastAsia"/>
                                <w:color w:val="007400"/>
                              </w:rPr>
                              <w:t>保存</w:t>
                            </w:r>
                            <w:r>
                              <w:rPr>
                                <w:rFonts w:ascii="Menlo-Regular" w:hAnsi="Menlo-Regular" w:cs="Menlo-Regular" w:hint="eastAsia"/>
                                <w:color w:val="007400"/>
                              </w:rPr>
                              <w:t>PutFile</w:t>
                            </w:r>
                            <w:r>
                              <w:rPr>
                                <w:rFonts w:ascii="Menlo-Regular" w:hAnsi="Menlo-Regular" w:cs="Menlo-Regular" w:hint="eastAsia"/>
                                <w:color w:val="007400"/>
                              </w:rPr>
                              <w:t>的</w:t>
                            </w:r>
                            <w:r>
                              <w:rPr>
                                <w:rFonts w:ascii="Menlo-Regular" w:hAnsi="Menlo-Regular" w:cs="Menlo-Regular" w:hint="eastAsia"/>
                                <w:color w:val="007400"/>
                              </w:rPr>
                              <w:t>CorrelationID</w:t>
                            </w:r>
                            <w:r>
                              <w:rPr>
                                <w:rFonts w:ascii="Menlo-Regular" w:hAnsi="Menlo-Regular" w:cs="Menlo-Regular"/>
                                <w:color w:val="007400"/>
                              </w:rPr>
                              <w:t xml:space="preserve"> </w:t>
                            </w:r>
                          </w:p>
                          <w:p w14:paraId="3449E7DA" w14:textId="77777777" w:rsidR="00FA7290" w:rsidRDefault="00FA7290" w:rsidP="0058639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  <w:color w:val="007400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@property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(</w:t>
                            </w: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assign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) </w:t>
                            </w: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BOOL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coverArtToDisplay; </w:t>
                            </w:r>
                            <w:r>
                              <w:rPr>
                                <w:rFonts w:ascii="Menlo-Regular" w:hAnsi="Menlo-Regular" w:cs="Menlo-Regular"/>
                                <w:color w:val="007400"/>
                              </w:rPr>
                              <w:t xml:space="preserve">// </w:t>
                            </w:r>
                            <w:r>
                              <w:rPr>
                                <w:rFonts w:ascii="Menlo-Regular" w:hAnsi="Menlo-Regular" w:cs="Menlo-Regular" w:hint="eastAsia"/>
                                <w:color w:val="007400"/>
                              </w:rPr>
                              <w:t>是否需要在</w:t>
                            </w:r>
                            <w:r>
                              <w:rPr>
                                <w:rFonts w:ascii="Menlo-Regular" w:hAnsi="Menlo-Regular" w:cs="Menlo-Regular" w:hint="eastAsia"/>
                                <w:color w:val="007400"/>
                              </w:rPr>
                              <w:t>PutFile</w:t>
                            </w:r>
                            <w:r>
                              <w:rPr>
                                <w:rFonts w:ascii="Menlo-Regular" w:hAnsi="Menlo-Regular" w:cs="Menlo-Regular" w:hint="eastAsia"/>
                                <w:color w:val="007400"/>
                              </w:rPr>
                              <w:t>成功后显示专辑图片</w:t>
                            </w:r>
                          </w:p>
                          <w:p w14:paraId="12507356" w14:textId="77777777" w:rsidR="00FA7290" w:rsidRDefault="00FA7290" w:rsidP="0058639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@property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(</w:t>
                            </w:r>
                            <w:r>
                              <w:rPr>
                                <w:rFonts w:ascii="Menlo-Regular" w:hAnsi="Menlo-Regular" w:cs="Menlo-Regular"/>
                                <w:color w:val="AA0D91"/>
                              </w:rPr>
                              <w:t>assign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) </w:t>
                            </w:r>
                            <w:r>
                              <w:rPr>
                                <w:rFonts w:ascii="Menlo-Regular" w:hAnsi="Menlo-Regular" w:cs="Menlo-Regular"/>
                                <w:color w:val="5C2699"/>
                              </w:rPr>
                              <w:t>NSString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>* coverArtHandle;</w:t>
                            </w:r>
                            <w:r>
                              <w:rPr>
                                <w:rFonts w:ascii="Menlo-Regular" w:hAnsi="Menlo-Regular" w:cs="Menlo-Regular" w:hint="eastAsia"/>
                              </w:rPr>
                              <w:t xml:space="preserve">//PutFile </w:t>
                            </w:r>
                            <w:r>
                              <w:rPr>
                                <w:rFonts w:ascii="Menlo-Regular" w:hAnsi="Menlo-Regular" w:cs="Menlo-Regular" w:hint="eastAsia"/>
                              </w:rPr>
                              <w:t>上传图片到</w:t>
                            </w:r>
                            <w:r>
                              <w:rPr>
                                <w:rFonts w:ascii="Menlo-Regular" w:hAnsi="Menlo-Regular" w:cs="Menlo-Regular" w:hint="eastAsia"/>
                              </w:rPr>
                              <w:t xml:space="preserve">SYNC </w:t>
                            </w:r>
                            <w:r>
                              <w:rPr>
                                <w:rFonts w:ascii="Menlo-Regular" w:hAnsi="Menlo-Regular" w:cs="Menlo-Regular" w:hint="eastAsia"/>
                              </w:rPr>
                              <w:t>图片的名称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 xmlns:mo="http://schemas.microsoft.com/office/mac/office/2008/main" xmlns:mv="urn:schemas-microsoft-com:mac:vml">
            <w:pict>
              <v:shape id="Text Box 4" o:spid="_x0000_s1033" type="#_x0000_t202" style="width:468pt;height:38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">
                <v:textbox style="mso-fit-shape-to-text:t">
                  <w:txbxContent>
                    <w:p w:rsidR="00F47F0E" w:rsidRPr="00543B36" w:rsidRDefault="00F47F0E" w:rsidP="0058639E">
                      <w:pPr>
                        <w:jc w:val="center"/>
                        <w:rPr>
                          <w:b/>
                        </w:rPr>
                      </w:pPr>
                      <w:r w:rsidRPr="00543B36">
                        <w:rPr>
                          <w:rFonts w:hint="eastAsia"/>
                          <w:b/>
                        </w:rPr>
                        <w:t>在收到用户切换歌曲的指令后</w:t>
                      </w:r>
                      <w:r w:rsidRPr="00543B36"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543B36">
                        <w:rPr>
                          <w:rFonts w:hint="eastAsia"/>
                          <w:b/>
                        </w:rPr>
                        <w:t>应马上调用</w:t>
                      </w:r>
                      <w:r w:rsidRPr="00543B36">
                        <w:rPr>
                          <w:rFonts w:hint="eastAsia"/>
                          <w:b/>
                        </w:rPr>
                        <w:t>PutFile</w:t>
                      </w:r>
                      <w:r w:rsidRPr="00543B36">
                        <w:rPr>
                          <w:rFonts w:hint="eastAsia"/>
                          <w:b/>
                        </w:rPr>
                        <w:t>上传专辑图片，在上传后</w:t>
                      </w:r>
                      <w:r w:rsidRPr="00543B36"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543B36">
                        <w:rPr>
                          <w:rFonts w:hint="eastAsia"/>
                          <w:b/>
                        </w:rPr>
                        <w:t>使用变量标记</w:t>
                      </w:r>
                      <w:r w:rsidRPr="00543B36"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543B36">
                        <w:rPr>
                          <w:rFonts w:hint="eastAsia"/>
                          <w:b/>
                        </w:rPr>
                        <w:t>需要显示专辑</w:t>
                      </w:r>
                      <w:r w:rsidRPr="00543B36"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543B36">
                        <w:rPr>
                          <w:rFonts w:hint="eastAsia"/>
                          <w:b/>
                        </w:rPr>
                        <w:t>和</w:t>
                      </w:r>
                      <w:r w:rsidRPr="00543B36"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543B36">
                        <w:rPr>
                          <w:rFonts w:hint="eastAsia"/>
                          <w:b/>
                        </w:rPr>
                        <w:t>上传时的</w:t>
                      </w:r>
                      <w:r w:rsidRPr="00543B36">
                        <w:rPr>
                          <w:rFonts w:hint="eastAsia"/>
                          <w:b/>
                        </w:rPr>
                        <w:t>CorrelationID</w:t>
                      </w:r>
                      <w:r w:rsidRPr="00543B36">
                        <w:rPr>
                          <w:rFonts w:hint="eastAsia"/>
                          <w:b/>
                        </w:rPr>
                        <w:t>，方便在收到</w:t>
                      </w:r>
                      <w:r w:rsidRPr="00543B36">
                        <w:rPr>
                          <w:rFonts w:hint="eastAsia"/>
                          <w:b/>
                        </w:rPr>
                        <w:t xml:space="preserve">PutFileResponse </w:t>
                      </w:r>
                      <w:r w:rsidRPr="00543B36">
                        <w:rPr>
                          <w:rFonts w:hint="eastAsia"/>
                          <w:b/>
                        </w:rPr>
                        <w:t>时调用</w:t>
                      </w:r>
                      <w:r w:rsidRPr="00543B36">
                        <w:rPr>
                          <w:rFonts w:hint="eastAsia"/>
                          <w:b/>
                        </w:rPr>
                        <w:t>Show</w:t>
                      </w:r>
                      <w:r w:rsidRPr="00543B36">
                        <w:rPr>
                          <w:rFonts w:hint="eastAsia"/>
                          <w:b/>
                        </w:rPr>
                        <w:t>显示专辑图片</w:t>
                      </w:r>
                    </w:p>
                    <w:p w:rsidR="00F47F0E" w:rsidRDefault="00F47F0E" w:rsidP="0058639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  <w:color w:val="007400"/>
                        </w:rPr>
                      </w:pPr>
                      <w:r>
                        <w:rPr>
                          <w:rFonts w:ascii="Menlo-Regular" w:hAnsi="Menlo-Regular" w:cs="Menlo-Regular"/>
                          <w:color w:val="007400"/>
                        </w:rPr>
                        <w:t xml:space="preserve">//[…] </w:t>
                      </w:r>
                      <w:r>
                        <w:rPr>
                          <w:rFonts w:ascii="Menlo-Regular" w:hAnsi="Menlo-Regular" w:cs="Menlo-Regular" w:hint="eastAsia"/>
                          <w:color w:val="007400"/>
                        </w:rPr>
                        <w:t>在调用</w:t>
                      </w:r>
                      <w:r>
                        <w:rPr>
                          <w:rFonts w:ascii="Menlo-Regular" w:hAnsi="Menlo-Regular" w:cs="Menlo-Regular" w:hint="eastAsia"/>
                          <w:color w:val="007400"/>
                        </w:rPr>
                        <w:t>PutFile</w:t>
                      </w:r>
                      <w:r>
                        <w:rPr>
                          <w:rFonts w:ascii="Menlo-Regular" w:hAnsi="Menlo-Regular" w:cs="Menlo-Regular" w:hint="eastAsia"/>
                          <w:color w:val="007400"/>
                        </w:rPr>
                        <w:t>后</w:t>
                      </w:r>
                      <w:r>
                        <w:rPr>
                          <w:rFonts w:ascii="Menlo-Regular" w:hAnsi="Menlo-Regular" w:cs="Menlo-Regular" w:hint="eastAsia"/>
                          <w:color w:val="007400"/>
                        </w:rPr>
                        <w:t xml:space="preserve"> </w:t>
                      </w:r>
                      <w:r>
                        <w:rPr>
                          <w:rFonts w:ascii="Menlo-Regular" w:hAnsi="Menlo-Regular" w:cs="Menlo-Regular" w:hint="eastAsia"/>
                          <w:color w:val="007400"/>
                        </w:rPr>
                        <w:t>保存以下</w:t>
                      </w:r>
                      <w:r>
                        <w:rPr>
                          <w:rFonts w:ascii="Menlo-Regular" w:hAnsi="Menlo-Regular" w:cs="Menlo-Regular" w:hint="eastAsia"/>
                          <w:color w:val="007400"/>
                        </w:rPr>
                        <w:t>PutFile</w:t>
                      </w:r>
                      <w:r>
                        <w:rPr>
                          <w:rFonts w:ascii="Menlo-Regular" w:hAnsi="Menlo-Regular" w:cs="Menlo-Regular" w:hint="eastAsia"/>
                          <w:color w:val="007400"/>
                        </w:rPr>
                        <w:t>相关参数</w:t>
                      </w:r>
                    </w:p>
                    <w:p w:rsidR="00F47F0E" w:rsidRDefault="00F47F0E" w:rsidP="0058639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  <w:color w:val="3F6E74"/>
                        </w:rPr>
                      </w:pPr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ab/>
                      </w:r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self</w:t>
                      </w:r>
                      <w:r>
                        <w:rPr>
                          <w:rFonts w:ascii="Menlo-Regular" w:hAnsi="Menlo-Regular" w:cs="Menlo-Regular"/>
                        </w:rPr>
                        <w:t>.</w:t>
                      </w:r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coverArtHandle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 = </w:t>
                      </w:r>
                      <w:r>
                        <w:rPr>
                          <w:rFonts w:ascii="Menlo-Regular" w:hAnsi="Menlo-Regular" w:cs="Menlo-Regular"/>
                          <w:color w:val="C41A16"/>
                        </w:rPr>
                        <w:t>@"coverArt.png"</w:t>
                      </w:r>
                      <w:r>
                        <w:rPr>
                          <w:rFonts w:ascii="Menlo-Regular" w:hAnsi="Menlo-Regular" w:cs="Menlo-Regular"/>
                        </w:rPr>
                        <w:t>;</w:t>
                      </w:r>
                      <w:r>
                        <w:rPr>
                          <w:rFonts w:ascii="Menlo-Regular" w:hAnsi="Menlo-Regular" w:cs="Menlo-Regular" w:hint="eastAsia"/>
                        </w:rPr>
                        <w:t>//PutFile</w:t>
                      </w:r>
                      <w:r>
                        <w:rPr>
                          <w:rFonts w:ascii="Menlo-Regular" w:hAnsi="Menlo-Regular" w:cs="Menlo-Regular" w:hint="eastAsia"/>
                        </w:rPr>
                        <w:t>中</w:t>
                      </w:r>
                      <w:r>
                        <w:rPr>
                          <w:rFonts w:ascii="Menlo-Regular" w:hAnsi="Menlo-Regular" w:cs="Menlo-Regular" w:hint="eastAsia"/>
                        </w:rPr>
                        <w:t>syncFileName</w:t>
                      </w:r>
                    </w:p>
                    <w:p w:rsidR="00F47F0E" w:rsidRDefault="00F47F0E" w:rsidP="0058639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 xml:space="preserve">        </w:t>
                      </w:r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self</w:t>
                      </w:r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.coverArtToDisplay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 = </w:t>
                      </w:r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TRUE</w:t>
                      </w:r>
                      <w:r>
                        <w:rPr>
                          <w:rFonts w:ascii="Menlo-Regular" w:hAnsi="Menlo-Regular" w:cs="Menlo-Regular"/>
                        </w:rPr>
                        <w:t>;</w:t>
                      </w:r>
                    </w:p>
                    <w:p w:rsidR="00F47F0E" w:rsidRDefault="00F47F0E" w:rsidP="0058639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    </w:t>
                      </w:r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self</w:t>
                      </w:r>
                      <w:r>
                        <w:rPr>
                          <w:rFonts w:ascii="Menlo-Regular" w:hAnsi="Menlo-Regular" w:cs="Menlo-Regular"/>
                        </w:rPr>
                        <w:t>.</w:t>
                      </w:r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coverArtCorID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 = [putRequest </w:t>
                      </w:r>
                      <w:r>
                        <w:rPr>
                          <w:rFonts w:ascii="Menlo-Regular" w:hAnsi="Menlo-Regular" w:cs="Menlo-Regular"/>
                          <w:color w:val="26474B"/>
                        </w:rPr>
                        <w:t>correlationID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]; </w:t>
                      </w:r>
                      <w:r>
                        <w:rPr>
                          <w:rFonts w:ascii="Menlo-Regular" w:hAnsi="Menlo-Regular" w:cs="Menlo-Regular"/>
                          <w:color w:val="007400"/>
                        </w:rPr>
                        <w:t>//</w:t>
                      </w:r>
                      <w:r>
                        <w:rPr>
                          <w:rFonts w:ascii="Menlo-Regular" w:hAnsi="Menlo-Regular" w:cs="Menlo-Regular" w:hint="eastAsia"/>
                          <w:color w:val="007400"/>
                        </w:rPr>
                        <w:t>PutFile</w:t>
                      </w:r>
                      <w:r>
                        <w:rPr>
                          <w:rFonts w:ascii="Menlo-Regular" w:hAnsi="Menlo-Regular" w:cs="Menlo-Regular" w:hint="eastAsia"/>
                          <w:color w:val="007400"/>
                        </w:rPr>
                        <w:t>中</w:t>
                      </w:r>
                      <w:r>
                        <w:rPr>
                          <w:rFonts w:ascii="Menlo-Regular" w:hAnsi="Menlo-Regular" w:cs="Menlo-Regular" w:hint="eastAsia"/>
                          <w:color w:val="007400"/>
                        </w:rPr>
                        <w:t>correlationID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 </w:t>
                      </w:r>
                    </w:p>
                    <w:p w:rsidR="00F47F0E" w:rsidRDefault="00F47F0E" w:rsidP="0058639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>- (</w:t>
                      </w:r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void</w:t>
                      </w:r>
                      <w:r>
                        <w:rPr>
                          <w:rFonts w:ascii="Menlo-Regular" w:hAnsi="Menlo-Regular" w:cs="Menlo-Regular"/>
                        </w:rPr>
                        <w:t>)onPutFileResponse:(</w:t>
                      </w:r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FMCPutFileResponse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 *)response</w:t>
                      </w:r>
                    </w:p>
                    <w:p w:rsidR="00F47F0E" w:rsidRDefault="00F47F0E" w:rsidP="0058639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>{</w:t>
                      </w:r>
                    </w:p>
                    <w:p w:rsidR="00F47F0E" w:rsidRDefault="00F47F0E" w:rsidP="0058639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>[…]</w:t>
                      </w:r>
                    </w:p>
                    <w:p w:rsidR="00F47F0E" w:rsidRDefault="00F47F0E" w:rsidP="0058639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</w:t>
                      </w:r>
                    </w:p>
                    <w:p w:rsidR="00F47F0E" w:rsidRDefault="00F47F0E" w:rsidP="0058639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</w:t>
                      </w:r>
                      <w:r>
                        <w:rPr>
                          <w:rFonts w:ascii="Menlo-Regular" w:hAnsi="Menlo-Regular" w:cs="Menlo-Regular"/>
                          <w:color w:val="007400"/>
                        </w:rPr>
                        <w:t>//</w:t>
                      </w:r>
                      <w:r>
                        <w:rPr>
                          <w:rFonts w:ascii="Menlo-Regular" w:hAnsi="Menlo-Regular" w:cs="Menlo-Regular" w:hint="eastAsia"/>
                          <w:color w:val="007400"/>
                        </w:rPr>
                        <w:t>上传专辑图片成功并且需要显示专辑图片时</w:t>
                      </w:r>
                      <w:r>
                        <w:rPr>
                          <w:rFonts w:ascii="Menlo-Regular" w:hAnsi="Menlo-Regular" w:cs="Menlo-Regular" w:hint="eastAsia"/>
                          <w:color w:val="007400"/>
                        </w:rPr>
                        <w:t xml:space="preserve"> </w:t>
                      </w:r>
                      <w:r>
                        <w:rPr>
                          <w:rFonts w:ascii="Menlo-Regular" w:hAnsi="Menlo-Regular" w:cs="Menlo-Regular" w:hint="eastAsia"/>
                          <w:color w:val="007400"/>
                        </w:rPr>
                        <w:t>利用之前保存的参数显示图片</w:t>
                      </w:r>
                    </w:p>
                    <w:p w:rsidR="00F47F0E" w:rsidRDefault="00F47F0E" w:rsidP="0084498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ind w:firstLine="225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if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 (</w:t>
                      </w:r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self</w:t>
                      </w:r>
                      <w:r>
                        <w:rPr>
                          <w:rFonts w:ascii="Menlo-Regular" w:hAnsi="Menlo-Regular" w:cs="Menlo-Regular"/>
                        </w:rPr>
                        <w:t>.</w:t>
                      </w:r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coverArtToDisplay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 == </w:t>
                      </w:r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TRUE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 &amp;&amp;</w:t>
                      </w:r>
                    </w:p>
                    <w:p w:rsidR="00F47F0E" w:rsidRDefault="00F47F0E" w:rsidP="0084498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ind w:firstLine="225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ab/>
                      </w:r>
                      <w:r>
                        <w:rPr>
                          <w:rFonts w:ascii="Menlo-Regular" w:hAnsi="Menlo-Regular" w:cs="Menlo-Regular"/>
                        </w:rPr>
                        <w:tab/>
                      </w:r>
                      <w:r>
                        <w:rPr>
                          <w:rFonts w:ascii="Menlo-Regular" w:hAnsi="Menlo-Regular" w:cs="Menlo-Regular"/>
                        </w:rPr>
                        <w:tab/>
                        <w:t>[ response.</w:t>
                      </w:r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correlationID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  isEuqalToNumber:</w:t>
                      </w:r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self</w:t>
                      </w:r>
                      <w:r>
                        <w:rPr>
                          <w:rFonts w:ascii="Menlo-Regular" w:hAnsi="Menlo-Regular" w:cs="Menlo-Regular"/>
                        </w:rPr>
                        <w:t>.</w:t>
                      </w:r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coverArtCorID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 &amp;&amp;</w:t>
                      </w:r>
                    </w:p>
                    <w:p w:rsidR="00F47F0E" w:rsidRDefault="00F47F0E" w:rsidP="0084498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ind w:firstLine="225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ab/>
                      </w:r>
                      <w:r>
                        <w:rPr>
                          <w:rFonts w:ascii="Menlo-Regular" w:hAnsi="Menlo-Regular" w:cs="Menlo-Regular"/>
                        </w:rPr>
                        <w:tab/>
                        <w:t xml:space="preserve">             [response.</w:t>
                      </w:r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resultCode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 </w:t>
                      </w:r>
                      <w:r>
                        <w:rPr>
                          <w:rFonts w:ascii="Menlo-Regular" w:hAnsi="Menlo-Regular" w:cs="Menlo-Regular"/>
                          <w:color w:val="2E0D6E"/>
                        </w:rPr>
                        <w:t>isEqual</w:t>
                      </w:r>
                      <w:r>
                        <w:rPr>
                          <w:rFonts w:ascii="Menlo-Regular" w:hAnsi="Menlo-Regular" w:cs="Menlo-Regular"/>
                        </w:rPr>
                        <w:t>: [FMCResult SUCCESS]) {</w:t>
                      </w:r>
                    </w:p>
                    <w:p w:rsidR="00F47F0E" w:rsidRDefault="00F47F0E" w:rsidP="0058639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    </w:t>
                      </w:r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FMCShow</w:t>
                      </w:r>
                      <w:r>
                        <w:rPr>
                          <w:rFonts w:ascii="Menlo-Regular" w:hAnsi="Menlo-Regular" w:cs="Menlo-Regular"/>
                        </w:rPr>
                        <w:t>* newShow = [[</w:t>
                      </w:r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FMCShow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 </w:t>
                      </w:r>
                      <w:r>
                        <w:rPr>
                          <w:rFonts w:ascii="Menlo-Regular" w:hAnsi="Menlo-Regular" w:cs="Menlo-Regular"/>
                          <w:color w:val="2E0D6E"/>
                        </w:rPr>
                        <w:t>alloc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] </w:t>
                      </w:r>
                      <w:r>
                        <w:rPr>
                          <w:rFonts w:ascii="Menlo-Regular" w:hAnsi="Menlo-Regular" w:cs="Menlo-Regular"/>
                          <w:color w:val="26474B"/>
                        </w:rPr>
                        <w:t>init</w:t>
                      </w:r>
                      <w:r>
                        <w:rPr>
                          <w:rFonts w:ascii="Menlo-Regular" w:hAnsi="Menlo-Regular" w:cs="Menlo-Regular"/>
                        </w:rPr>
                        <w:t>];</w:t>
                      </w:r>
                    </w:p>
                    <w:p w:rsidR="00F47F0E" w:rsidRDefault="00F47F0E" w:rsidP="0058639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    </w:t>
                      </w:r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FMCImage</w:t>
                      </w:r>
                      <w:r>
                        <w:rPr>
                          <w:rFonts w:ascii="Menlo-Regular" w:hAnsi="Menlo-Regular" w:cs="Menlo-Regular"/>
                        </w:rPr>
                        <w:t>* newImage = [[</w:t>
                      </w:r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FMCImage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 </w:t>
                      </w:r>
                      <w:r>
                        <w:rPr>
                          <w:rFonts w:ascii="Menlo-Regular" w:hAnsi="Menlo-Regular" w:cs="Menlo-Regular"/>
                          <w:color w:val="2E0D6E"/>
                        </w:rPr>
                        <w:t>alloc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] </w:t>
                      </w:r>
                      <w:r>
                        <w:rPr>
                          <w:rFonts w:ascii="Menlo-Regular" w:hAnsi="Menlo-Regular" w:cs="Menlo-Regular"/>
                          <w:color w:val="26474B"/>
                        </w:rPr>
                        <w:t>init</w:t>
                      </w:r>
                      <w:r>
                        <w:rPr>
                          <w:rFonts w:ascii="Menlo-Regular" w:hAnsi="Menlo-Regular" w:cs="Menlo-Regular"/>
                        </w:rPr>
                        <w:t>];</w:t>
                      </w:r>
                    </w:p>
                    <w:p w:rsidR="00F47F0E" w:rsidRDefault="00F47F0E" w:rsidP="0058639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    [newImage </w:t>
                      </w:r>
                      <w:r>
                        <w:rPr>
                          <w:rFonts w:ascii="Menlo-Regular" w:hAnsi="Menlo-Regular" w:cs="Menlo-Regular"/>
                          <w:color w:val="26474B"/>
                        </w:rPr>
                        <w:t>setValue</w:t>
                      </w:r>
                      <w:r>
                        <w:rPr>
                          <w:rFonts w:ascii="Menlo-Regular" w:hAnsi="Menlo-Regular" w:cs="Menlo-Regular"/>
                        </w:rPr>
                        <w:t>:</w:t>
                      </w:r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 xml:space="preserve"> self</w:t>
                      </w:r>
                      <w:r>
                        <w:rPr>
                          <w:rFonts w:ascii="Menlo-Regular" w:hAnsi="Menlo-Regular" w:cs="Menlo-Regular"/>
                        </w:rPr>
                        <w:t>.</w:t>
                      </w:r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coverArtHandle</w:t>
                      </w:r>
                      <w:r>
                        <w:rPr>
                          <w:rFonts w:ascii="Menlo-Regular" w:hAnsi="Menlo-Regular" w:cs="Menlo-Regular"/>
                        </w:rPr>
                        <w:t>];</w:t>
                      </w:r>
                    </w:p>
                    <w:p w:rsidR="00F47F0E" w:rsidRDefault="00F47F0E" w:rsidP="0058639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    [newImage </w:t>
                      </w:r>
                      <w:r>
                        <w:rPr>
                          <w:rFonts w:ascii="Menlo-Regular" w:hAnsi="Menlo-Regular" w:cs="Menlo-Regular"/>
                          <w:color w:val="26474B"/>
                        </w:rPr>
                        <w:t>setImageType</w:t>
                      </w:r>
                      <w:r>
                        <w:rPr>
                          <w:rFonts w:ascii="Menlo-Regular" w:hAnsi="Menlo-Regular" w:cs="Menlo-Regular"/>
                        </w:rPr>
                        <w:t>:[</w:t>
                      </w:r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FMCImageType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 </w:t>
                      </w:r>
                      <w:r>
                        <w:rPr>
                          <w:rFonts w:ascii="Menlo-Regular" w:hAnsi="Menlo-Regular" w:cs="Menlo-Regular"/>
                          <w:color w:val="26474B"/>
                        </w:rPr>
                        <w:t>DYNAMIC</w:t>
                      </w:r>
                      <w:r>
                        <w:rPr>
                          <w:rFonts w:ascii="Menlo-Regular" w:hAnsi="Menlo-Regular" w:cs="Menlo-Regular"/>
                        </w:rPr>
                        <w:t>]];</w:t>
                      </w:r>
                    </w:p>
                    <w:p w:rsidR="00F47F0E" w:rsidRDefault="00F47F0E" w:rsidP="0058639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    [newShow  setGraphic;newImage];</w:t>
                      </w:r>
                    </w:p>
                    <w:p w:rsidR="00F47F0E" w:rsidRDefault="00F47F0E" w:rsidP="0058639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    [newShow  setCorrelationID: [NSNumber numberWithInt: autoCorrelationID++]];</w:t>
                      </w:r>
                    </w:p>
                    <w:p w:rsidR="00F47F0E" w:rsidRDefault="00F47F0E" w:rsidP="0058639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    [</w:t>
                      </w:r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proxy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 </w:t>
                      </w:r>
                      <w:r>
                        <w:rPr>
                          <w:rFonts w:ascii="Menlo-Regular" w:hAnsi="Menlo-Regular" w:cs="Menlo-Regular"/>
                          <w:color w:val="26474B"/>
                        </w:rPr>
                        <w:t>sendRPCRequest</w:t>
                      </w:r>
                      <w:r>
                        <w:rPr>
                          <w:rFonts w:ascii="Menlo-Regular" w:hAnsi="Menlo-Regular" w:cs="Menlo-Regular"/>
                        </w:rPr>
                        <w:t>:newShow];</w:t>
                      </w:r>
                    </w:p>
                    <w:p w:rsidR="00F47F0E" w:rsidRDefault="00F47F0E" w:rsidP="0058639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    </w:t>
                      </w:r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self</w:t>
                      </w:r>
                      <w:r>
                        <w:rPr>
                          <w:rFonts w:ascii="Menlo-Regular" w:hAnsi="Menlo-Regular" w:cs="Menlo-Regular"/>
                        </w:rPr>
                        <w:t>.</w:t>
                      </w:r>
                      <w:r>
                        <w:rPr>
                          <w:rFonts w:ascii="Menlo-Regular" w:hAnsi="Menlo-Regular" w:cs="Menlo-Regular"/>
                          <w:color w:val="3F6E74"/>
                        </w:rPr>
                        <w:t>coverArtCorID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 = </w:t>
                      </w:r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FALSE</w:t>
                      </w:r>
                      <w:r>
                        <w:rPr>
                          <w:rFonts w:ascii="Menlo-Regular" w:hAnsi="Menlo-Regular" w:cs="Menlo-Regular"/>
                        </w:rPr>
                        <w:t>;</w:t>
                      </w:r>
                    </w:p>
                    <w:p w:rsidR="00F47F0E" w:rsidRDefault="00F47F0E" w:rsidP="0058639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 xml:space="preserve">    }</w:t>
                      </w:r>
                    </w:p>
                    <w:p w:rsidR="00F47F0E" w:rsidRDefault="00F47F0E" w:rsidP="0058639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</w:rPr>
                        <w:t>}</w:t>
                      </w:r>
                    </w:p>
                    <w:p w:rsidR="00F47F0E" w:rsidRDefault="00F47F0E" w:rsidP="0058639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jc w:val="center"/>
                        <w:rPr>
                          <w:rFonts w:ascii="Menlo-Regular" w:hAnsi="Menlo-Regular" w:cs="Menlo-Regular"/>
                          <w:b/>
                          <w:i/>
                        </w:rPr>
                      </w:pPr>
                      <w:r>
                        <w:rPr>
                          <w:rFonts w:ascii="Menlo-Regular" w:hAnsi="Menlo-Regular" w:cs="Menlo-Regular"/>
                          <w:b/>
                          <w:i/>
                        </w:rPr>
                        <w:t>Header:</w:t>
                      </w:r>
                    </w:p>
                    <w:p w:rsidR="00F47F0E" w:rsidRDefault="00F47F0E" w:rsidP="0058639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jc w:val="center"/>
                        <w:rPr>
                          <w:rFonts w:ascii="Menlo-Regular" w:hAnsi="Menlo-Regular" w:cs="Menlo-Regular"/>
                          <w:b/>
                          <w:i/>
                        </w:rPr>
                      </w:pPr>
                    </w:p>
                    <w:p w:rsidR="00F47F0E" w:rsidRDefault="00F47F0E" w:rsidP="0058639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@property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 (</w:t>
                      </w:r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strong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, </w:t>
                      </w:r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nonatomic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) </w:t>
                      </w:r>
                      <w:r>
                        <w:rPr>
                          <w:rFonts w:ascii="Menlo-Regular" w:hAnsi="Menlo-Regular" w:cs="Menlo-Regular"/>
                          <w:color w:val="5C2699"/>
                        </w:rPr>
                        <w:t>NSNumber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* coverArtCorID; </w:t>
                      </w:r>
                      <w:r>
                        <w:rPr>
                          <w:rFonts w:ascii="Menlo-Regular" w:hAnsi="Menlo-Regular" w:cs="Menlo-Regular"/>
                          <w:color w:val="007400"/>
                        </w:rPr>
                        <w:t xml:space="preserve">// </w:t>
                      </w:r>
                      <w:r>
                        <w:rPr>
                          <w:rFonts w:ascii="Menlo-Regular" w:hAnsi="Menlo-Regular" w:cs="Menlo-Regular" w:hint="eastAsia"/>
                          <w:color w:val="007400"/>
                        </w:rPr>
                        <w:t>保存</w:t>
                      </w:r>
                      <w:r>
                        <w:rPr>
                          <w:rFonts w:ascii="Menlo-Regular" w:hAnsi="Menlo-Regular" w:cs="Menlo-Regular" w:hint="eastAsia"/>
                          <w:color w:val="007400"/>
                        </w:rPr>
                        <w:t>PutFile</w:t>
                      </w:r>
                      <w:r>
                        <w:rPr>
                          <w:rFonts w:ascii="Menlo-Regular" w:hAnsi="Menlo-Regular" w:cs="Menlo-Regular" w:hint="eastAsia"/>
                          <w:color w:val="007400"/>
                        </w:rPr>
                        <w:t>的</w:t>
                      </w:r>
                      <w:r>
                        <w:rPr>
                          <w:rFonts w:ascii="Menlo-Regular" w:hAnsi="Menlo-Regular" w:cs="Menlo-Regular" w:hint="eastAsia"/>
                          <w:color w:val="007400"/>
                        </w:rPr>
                        <w:t>CorrelationID</w:t>
                      </w:r>
                      <w:r>
                        <w:rPr>
                          <w:rFonts w:ascii="Menlo-Regular" w:hAnsi="Menlo-Regular" w:cs="Menlo-Regular"/>
                          <w:color w:val="007400"/>
                        </w:rPr>
                        <w:t xml:space="preserve"> </w:t>
                      </w:r>
                    </w:p>
                    <w:p w:rsidR="00F47F0E" w:rsidRDefault="00F47F0E" w:rsidP="0058639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  <w:color w:val="007400"/>
                        </w:rPr>
                      </w:pPr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@property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 (</w:t>
                      </w:r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assign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) </w:t>
                      </w:r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BOOL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 coverArtToDisplay; </w:t>
                      </w:r>
                      <w:r>
                        <w:rPr>
                          <w:rFonts w:ascii="Menlo-Regular" w:hAnsi="Menlo-Regular" w:cs="Menlo-Regular"/>
                          <w:color w:val="007400"/>
                        </w:rPr>
                        <w:t xml:space="preserve">// </w:t>
                      </w:r>
                      <w:r>
                        <w:rPr>
                          <w:rFonts w:ascii="Menlo-Regular" w:hAnsi="Menlo-Regular" w:cs="Menlo-Regular" w:hint="eastAsia"/>
                          <w:color w:val="007400"/>
                        </w:rPr>
                        <w:t>是否需要在</w:t>
                      </w:r>
                      <w:r>
                        <w:rPr>
                          <w:rFonts w:ascii="Menlo-Regular" w:hAnsi="Menlo-Regular" w:cs="Menlo-Regular" w:hint="eastAsia"/>
                          <w:color w:val="007400"/>
                        </w:rPr>
                        <w:t>PutFile</w:t>
                      </w:r>
                      <w:r>
                        <w:rPr>
                          <w:rFonts w:ascii="Menlo-Regular" w:hAnsi="Menlo-Regular" w:cs="Menlo-Regular" w:hint="eastAsia"/>
                          <w:color w:val="007400"/>
                        </w:rPr>
                        <w:t>成功后显示专辑图片</w:t>
                      </w:r>
                    </w:p>
                    <w:p w:rsidR="00F47F0E" w:rsidRDefault="00F47F0E" w:rsidP="0058639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</w:rPr>
                      </w:pPr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@property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 (</w:t>
                      </w:r>
                      <w:r>
                        <w:rPr>
                          <w:rFonts w:ascii="Menlo-Regular" w:hAnsi="Menlo-Regular" w:cs="Menlo-Regular"/>
                          <w:color w:val="AA0D91"/>
                        </w:rPr>
                        <w:t>assign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) </w:t>
                      </w:r>
                      <w:r>
                        <w:rPr>
                          <w:rFonts w:ascii="Menlo-Regular" w:hAnsi="Menlo-Regular" w:cs="Menlo-Regular"/>
                          <w:color w:val="5C2699"/>
                        </w:rPr>
                        <w:t>NSString</w:t>
                      </w:r>
                      <w:r>
                        <w:rPr>
                          <w:rFonts w:ascii="Menlo-Regular" w:hAnsi="Menlo-Regular" w:cs="Menlo-Regular"/>
                        </w:rPr>
                        <w:t>* coverArtHandle;</w:t>
                      </w:r>
                      <w:r>
                        <w:rPr>
                          <w:rFonts w:ascii="Menlo-Regular" w:hAnsi="Menlo-Regular" w:cs="Menlo-Regular" w:hint="eastAsia"/>
                        </w:rPr>
                        <w:t xml:space="preserve">//PutFile </w:t>
                      </w:r>
                      <w:r>
                        <w:rPr>
                          <w:rFonts w:ascii="Menlo-Regular" w:hAnsi="Menlo-Regular" w:cs="Menlo-Regular" w:hint="eastAsia"/>
                        </w:rPr>
                        <w:t>上传图片到</w:t>
                      </w:r>
                      <w:r>
                        <w:rPr>
                          <w:rFonts w:ascii="Menlo-Regular" w:hAnsi="Menlo-Regular" w:cs="Menlo-Regular" w:hint="eastAsia"/>
                        </w:rPr>
                        <w:t xml:space="preserve">SYNC </w:t>
                      </w:r>
                      <w:r>
                        <w:rPr>
                          <w:rFonts w:ascii="Menlo-Regular" w:hAnsi="Menlo-Regular" w:cs="Menlo-Regular" w:hint="eastAsia"/>
                        </w:rPr>
                        <w:t>图片的名称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8B2595" w14:textId="77777777" w:rsidR="0058639E" w:rsidRDefault="0058639E" w:rsidP="00D00913">
      <w:pPr>
        <w:widowControl w:val="0"/>
        <w:tabs>
          <w:tab w:val="left" w:pos="529"/>
        </w:tabs>
        <w:autoSpaceDE w:val="0"/>
        <w:autoSpaceDN w:val="0"/>
        <w:adjustRightInd w:val="0"/>
        <w:spacing w:after="0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3347A0F9" wp14:editId="5DF744AD">
                <wp:extent cx="5943600" cy="4476565"/>
                <wp:effectExtent l="0" t="0" r="19050" b="19685"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4476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845C21" w14:textId="77777777" w:rsidR="00FA7290" w:rsidRPr="00543B36" w:rsidRDefault="00FA7290" w:rsidP="00B107B2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543B36">
                              <w:rPr>
                                <w:rFonts w:hint="eastAsia"/>
                                <w:b/>
                              </w:rPr>
                              <w:t>在收到用户切换歌曲的指令后</w:t>
                            </w:r>
                            <w:r w:rsidRPr="00543B36"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543B36">
                              <w:rPr>
                                <w:rFonts w:hint="eastAsia"/>
                                <w:b/>
                              </w:rPr>
                              <w:t>应马上调用</w:t>
                            </w:r>
                            <w:r w:rsidRPr="00543B36">
                              <w:rPr>
                                <w:rFonts w:hint="eastAsia"/>
                                <w:b/>
                              </w:rPr>
                              <w:t>PutFile</w:t>
                            </w:r>
                            <w:r w:rsidRPr="00543B36">
                              <w:rPr>
                                <w:rFonts w:hint="eastAsia"/>
                                <w:b/>
                              </w:rPr>
                              <w:t>上传专辑图片，在上传后</w:t>
                            </w:r>
                            <w:r w:rsidRPr="00543B36"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543B36">
                              <w:rPr>
                                <w:rFonts w:hint="eastAsia"/>
                                <w:b/>
                              </w:rPr>
                              <w:t>使用变量标记</w:t>
                            </w:r>
                            <w:r w:rsidRPr="00543B36"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543B36">
                              <w:rPr>
                                <w:rFonts w:hint="eastAsia"/>
                                <w:b/>
                              </w:rPr>
                              <w:t>需要显示专辑</w:t>
                            </w:r>
                            <w:r w:rsidRPr="00543B36"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543B36">
                              <w:rPr>
                                <w:rFonts w:hint="eastAsia"/>
                                <w:b/>
                              </w:rPr>
                              <w:t>和</w:t>
                            </w:r>
                            <w:r w:rsidRPr="00543B36"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543B36">
                              <w:rPr>
                                <w:rFonts w:hint="eastAsia"/>
                                <w:b/>
                              </w:rPr>
                              <w:t>上传时的</w:t>
                            </w:r>
                            <w:r w:rsidRPr="00543B36">
                              <w:rPr>
                                <w:rFonts w:hint="eastAsia"/>
                                <w:b/>
                              </w:rPr>
                              <w:t>CorrelationID</w:t>
                            </w:r>
                            <w:r w:rsidRPr="00543B36">
                              <w:rPr>
                                <w:rFonts w:hint="eastAsia"/>
                                <w:b/>
                              </w:rPr>
                              <w:t>，方便在收到</w:t>
                            </w:r>
                            <w:r w:rsidRPr="00543B36">
                              <w:rPr>
                                <w:rFonts w:hint="eastAsia"/>
                                <w:b/>
                              </w:rPr>
                              <w:t xml:space="preserve">PutFileResponse </w:t>
                            </w:r>
                            <w:r w:rsidRPr="00543B36">
                              <w:rPr>
                                <w:rFonts w:hint="eastAsia"/>
                                <w:b/>
                              </w:rPr>
                              <w:t>时调用</w:t>
                            </w:r>
                            <w:r w:rsidRPr="00543B36">
                              <w:rPr>
                                <w:rFonts w:hint="eastAsia"/>
                                <w:b/>
                              </w:rPr>
                              <w:t>Show</w:t>
                            </w:r>
                            <w:r w:rsidRPr="00543B36">
                              <w:rPr>
                                <w:rFonts w:hint="eastAsia"/>
                                <w:b/>
                              </w:rPr>
                              <w:t>显示专辑图片</w:t>
                            </w:r>
                          </w:p>
                          <w:p w14:paraId="5DCF3CB2" w14:textId="77777777" w:rsidR="00FA7290" w:rsidRDefault="00FA7290" w:rsidP="0058639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 […]</w:t>
                            </w:r>
                            <w:r>
                              <w:rPr>
                                <w:rFonts w:ascii="Menlo-Regular" w:hAnsi="Menlo-Regular" w:cs="Menlo-Regular" w:hint="eastAsia"/>
                                <w:color w:val="007400"/>
                              </w:rPr>
                              <w:t>在调用</w:t>
                            </w:r>
                            <w:r>
                              <w:rPr>
                                <w:rFonts w:ascii="Menlo-Regular" w:hAnsi="Menlo-Regular" w:cs="Menlo-Regular" w:hint="eastAsia"/>
                                <w:color w:val="007400"/>
                              </w:rPr>
                              <w:t>PutFile</w:t>
                            </w:r>
                            <w:r>
                              <w:rPr>
                                <w:rFonts w:ascii="Menlo-Regular" w:hAnsi="Menlo-Regular" w:cs="Menlo-Regular" w:hint="eastAsia"/>
                                <w:color w:val="007400"/>
                              </w:rPr>
                              <w:t>后</w:t>
                            </w:r>
                            <w:r>
                              <w:rPr>
                                <w:rFonts w:ascii="Menlo-Regular" w:hAnsi="Menlo-Regular" w:cs="Menlo-Regular" w:hint="eastAsia"/>
                                <w:color w:val="007400"/>
                              </w:rPr>
                              <w:t xml:space="preserve"> </w:t>
                            </w:r>
                            <w:r>
                              <w:rPr>
                                <w:rFonts w:ascii="Menlo-Regular" w:hAnsi="Menlo-Regular" w:cs="Menlo-Regular" w:hint="eastAsia"/>
                                <w:color w:val="007400"/>
                              </w:rPr>
                              <w:t>保存以下</w:t>
                            </w:r>
                            <w:r>
                              <w:rPr>
                                <w:rFonts w:ascii="Menlo-Regular" w:hAnsi="Menlo-Regular" w:cs="Menlo-Regular" w:hint="eastAsia"/>
                                <w:color w:val="007400"/>
                              </w:rPr>
                              <w:t>PutFile</w:t>
                            </w:r>
                            <w:r>
                              <w:rPr>
                                <w:rFonts w:ascii="Menlo-Regular" w:hAnsi="Menlo-Regular" w:cs="Menlo-Regular" w:hint="eastAsia"/>
                                <w:color w:val="007400"/>
                              </w:rPr>
                              <w:t>相关参数</w:t>
                            </w:r>
                          </w:p>
                          <w:p w14:paraId="72586947" w14:textId="77777777" w:rsidR="00FA7290" w:rsidRDefault="00FA7290" w:rsidP="0058639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coverArtToDisplay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true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;</w:t>
                            </w:r>
                          </w:p>
                          <w:p w14:paraId="44CBC938" w14:textId="77777777" w:rsidR="00FA7290" w:rsidRDefault="00FA7290" w:rsidP="005B369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Menlo-Regular" w:hAnsi="Menlo-Regular" w:cs="Menlo-Regular"/>
                                <w:color w:val="3F6E7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coverArtCorID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putRequest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getCorrelationID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();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Menlo-Regular" w:hAnsi="Menlo-Regular" w:cs="Menlo-Regular" w:hint="eastAsia"/>
                                <w:color w:val="007400"/>
                              </w:rPr>
                              <w:t>PutFile</w:t>
                            </w:r>
                            <w:r>
                              <w:rPr>
                                <w:rFonts w:ascii="Menlo-Regular" w:hAnsi="Menlo-Regular" w:cs="Menlo-Regular" w:hint="eastAsia"/>
                                <w:color w:val="007400"/>
                              </w:rPr>
                              <w:t>中</w:t>
                            </w:r>
                            <w:r>
                              <w:rPr>
                                <w:rFonts w:ascii="Menlo-Regular" w:hAnsi="Menlo-Regular" w:cs="Menlo-Regular" w:hint="eastAsia"/>
                                <w:color w:val="007400"/>
                              </w:rPr>
                              <w:t>correlationID</w:t>
                            </w:r>
                            <w:r>
                              <w:rPr>
                                <w:rFonts w:ascii="Menlo-Regular" w:hAnsi="Menlo-Regular" w:cs="Menlo-Regular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coverArtHandle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putRequest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getSyncFileName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();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Menlo-Regular" w:hAnsi="Menlo-Regular" w:cs="Menlo-Regular" w:hint="eastAsia"/>
                              </w:rPr>
                              <w:t>PutFile</w:t>
                            </w:r>
                            <w:r>
                              <w:rPr>
                                <w:rFonts w:ascii="Menlo-Regular" w:hAnsi="Menlo-Regular" w:cs="Menlo-Regular" w:hint="eastAsia"/>
                              </w:rPr>
                              <w:t>中</w:t>
                            </w:r>
                            <w:r>
                              <w:rPr>
                                <w:rFonts w:ascii="Menlo-Regular" w:hAnsi="Menlo-Regular" w:cs="Menlo-Regular" w:hint="eastAsia"/>
                              </w:rPr>
                              <w:t>syncFileName</w:t>
                            </w:r>
                          </w:p>
                          <w:p w14:paraId="58F35012" w14:textId="77777777" w:rsidR="00FA7290" w:rsidRDefault="00FA7290" w:rsidP="0058639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14:paraId="09539D81" w14:textId="77777777" w:rsidR="00FA7290" w:rsidRDefault="00FA7290" w:rsidP="0058639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</w:p>
                          <w:p w14:paraId="67CE24F8" w14:textId="77777777" w:rsidR="00FA7290" w:rsidRDefault="00FA7290" w:rsidP="0058639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@Override</w:t>
                            </w:r>
                          </w:p>
                          <w:p w14:paraId="6A6D2664" w14:textId="77777777" w:rsidR="00FA7290" w:rsidRDefault="00FA7290" w:rsidP="0058639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onPutFileResponse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PutFileResponse response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</w:p>
                          <w:p w14:paraId="7866C488" w14:textId="77777777" w:rsidR="00FA7290" w:rsidRDefault="00FA7290" w:rsidP="0058639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72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 […] Other Code</w:t>
                            </w:r>
                          </w:p>
                          <w:p w14:paraId="198E9F6D" w14:textId="77777777" w:rsidR="00FA7290" w:rsidRDefault="00FA7290" w:rsidP="0058639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72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Menlo-Regular" w:hAnsi="Menlo-Regular" w:cs="Menlo-Regular" w:hint="eastAsia"/>
                                <w:color w:val="007400"/>
                              </w:rPr>
                              <w:t>上传专辑图片成功并且需要显示专辑图片时</w:t>
                            </w:r>
                            <w:r>
                              <w:rPr>
                                <w:rFonts w:ascii="Menlo-Regular" w:hAnsi="Menlo-Regular" w:cs="Menlo-Regular" w:hint="eastAsia"/>
                                <w:color w:val="007400"/>
                              </w:rPr>
                              <w:t xml:space="preserve"> </w:t>
                            </w:r>
                            <w:r>
                              <w:rPr>
                                <w:rFonts w:ascii="Menlo-Regular" w:hAnsi="Menlo-Regular" w:cs="Menlo-Regular" w:hint="eastAsia"/>
                                <w:color w:val="007400"/>
                              </w:rPr>
                              <w:t>利用之前保存的参数显示图片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coverArtToDisplay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&amp;&amp;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response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getCorrelationID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equals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coverArtCorID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&amp;&amp;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response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getSuccess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{</w:t>
                            </w:r>
                          </w:p>
                          <w:p w14:paraId="0F86E28E" w14:textId="77777777" w:rsidR="00FA7290" w:rsidRDefault="00FA7290" w:rsidP="0058639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72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Show newShow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Show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();</w:t>
                            </w:r>
                          </w:p>
                          <w:p w14:paraId="44AE1FC7" w14:textId="77777777" w:rsidR="00FA7290" w:rsidRDefault="00FA7290" w:rsidP="0058639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72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Image newImage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Image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();</w:t>
                            </w:r>
                          </w:p>
                          <w:p w14:paraId="6705E5FD" w14:textId="77777777" w:rsidR="00FA7290" w:rsidRDefault="00FA7290" w:rsidP="0058639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72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>newImage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setValue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coverArtHandle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);</w:t>
                            </w:r>
                          </w:p>
                          <w:p w14:paraId="68550CCD" w14:textId="77777777" w:rsidR="00FA7290" w:rsidRDefault="00FA7290" w:rsidP="0058639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720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>newImage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setImageType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ImageType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DYNAMIC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);</w:t>
                            </w:r>
                          </w:p>
                          <w:p w14:paraId="21D8F1E9" w14:textId="77777777" w:rsidR="00FA7290" w:rsidRDefault="00FA7290" w:rsidP="0058639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72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 w:rsidRPr="00DC6B1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newShow.setGraphic(newImage);</w:t>
                            </w:r>
                          </w:p>
                          <w:p w14:paraId="1AC53E87" w14:textId="77777777" w:rsidR="00FA7290" w:rsidRDefault="00FA7290" w:rsidP="0058639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720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>newShow.setCorrelationID(autocorrelationID++);</w:t>
                            </w:r>
                          </w:p>
                          <w:p w14:paraId="1BFC9471" w14:textId="77777777" w:rsidR="00FA7290" w:rsidRDefault="00FA7290" w:rsidP="0058639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720" w:firstLine="72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// Remember to add a try/catch block</w:t>
                            </w:r>
                          </w:p>
                          <w:p w14:paraId="43D76CE5" w14:textId="77777777" w:rsidR="00FA7290" w:rsidRDefault="00FA7290" w:rsidP="0058639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72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>proxy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sendRPCRequest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newShow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);</w:t>
                            </w:r>
                          </w:p>
                          <w:p w14:paraId="3A796FB9" w14:textId="77777777" w:rsidR="00FA7290" w:rsidRDefault="00FA7290" w:rsidP="0058639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72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coverArtToDisplay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false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;</w:t>
                            </w:r>
                          </w:p>
                          <w:p w14:paraId="5FBFE093" w14:textId="77777777" w:rsidR="00FA7290" w:rsidRDefault="00FA7290" w:rsidP="0058639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720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</w:p>
                          <w:p w14:paraId="5F175578" w14:textId="77777777" w:rsidR="00FA7290" w:rsidRDefault="00FA7290" w:rsidP="0058639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}</w:t>
                            </w:r>
                          </w:p>
                          <w:p w14:paraId="1D36D648" w14:textId="77777777" w:rsidR="00FA7290" w:rsidRDefault="00FA7290" w:rsidP="0058639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/>
                              <w:jc w:val="center"/>
                              <w:rPr>
                                <w:rFonts w:ascii="Menlo-Regular" w:hAnsi="Menlo-Regular" w:cs="Menlo-Regular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Menlo-Regular" w:hAnsi="Menlo-Regular" w:cs="Menlo-Regular"/>
                                <w:b/>
                                <w:i/>
                              </w:rPr>
                              <w:t>Header:</w:t>
                            </w:r>
                          </w:p>
                          <w:p w14:paraId="5BC73B08" w14:textId="77777777" w:rsidR="00FA7290" w:rsidRDefault="00FA7290" w:rsidP="0058639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private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boolean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coverArtToDisplay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;</w:t>
                            </w:r>
                          </w:p>
                          <w:p w14:paraId="05308890" w14:textId="77777777" w:rsidR="00FA7290" w:rsidRDefault="00FA7290" w:rsidP="0058639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private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coverArtCorID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;</w:t>
                            </w:r>
                          </w:p>
                          <w:p w14:paraId="31F3A9F2" w14:textId="77777777" w:rsidR="00FA7290" w:rsidRDefault="00FA7290" w:rsidP="0058639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private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String coverArtHandle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 xmlns:mo="http://schemas.microsoft.com/office/mac/office/2008/main" xmlns:mv="urn:schemas-microsoft-com:mac:vml">
            <w:pict>
              <v:shape id="Text Box 7" o:spid="_x0000_s1034" type="#_x0000_t202" style="width:468pt;height:35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">
                <v:textbox style="mso-fit-shape-to-text:t">
                  <w:txbxContent>
                    <w:p w:rsidR="00F47F0E" w:rsidRPr="00543B36" w:rsidRDefault="00F47F0E" w:rsidP="00B107B2">
                      <w:pPr>
                        <w:jc w:val="center"/>
                        <w:rPr>
                          <w:b/>
                        </w:rPr>
                      </w:pPr>
                      <w:r w:rsidRPr="00543B36">
                        <w:rPr>
                          <w:rFonts w:hint="eastAsia"/>
                          <w:b/>
                        </w:rPr>
                        <w:t>在收到用户切换歌曲的指令后</w:t>
                      </w:r>
                      <w:r w:rsidRPr="00543B36"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543B36">
                        <w:rPr>
                          <w:rFonts w:hint="eastAsia"/>
                          <w:b/>
                        </w:rPr>
                        <w:t>应马上调用</w:t>
                      </w:r>
                      <w:r w:rsidRPr="00543B36">
                        <w:rPr>
                          <w:rFonts w:hint="eastAsia"/>
                          <w:b/>
                        </w:rPr>
                        <w:t>PutFile</w:t>
                      </w:r>
                      <w:r w:rsidRPr="00543B36">
                        <w:rPr>
                          <w:rFonts w:hint="eastAsia"/>
                          <w:b/>
                        </w:rPr>
                        <w:t>上传专辑图片，在上传后</w:t>
                      </w:r>
                      <w:r w:rsidRPr="00543B36"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543B36">
                        <w:rPr>
                          <w:rFonts w:hint="eastAsia"/>
                          <w:b/>
                        </w:rPr>
                        <w:t>使用变量标记</w:t>
                      </w:r>
                      <w:r w:rsidRPr="00543B36"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543B36">
                        <w:rPr>
                          <w:rFonts w:hint="eastAsia"/>
                          <w:b/>
                        </w:rPr>
                        <w:t>需要显示专辑</w:t>
                      </w:r>
                      <w:r w:rsidRPr="00543B36"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543B36">
                        <w:rPr>
                          <w:rFonts w:hint="eastAsia"/>
                          <w:b/>
                        </w:rPr>
                        <w:t>和</w:t>
                      </w:r>
                      <w:r w:rsidRPr="00543B36"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543B36">
                        <w:rPr>
                          <w:rFonts w:hint="eastAsia"/>
                          <w:b/>
                        </w:rPr>
                        <w:t>上传时的</w:t>
                      </w:r>
                      <w:r w:rsidRPr="00543B36">
                        <w:rPr>
                          <w:rFonts w:hint="eastAsia"/>
                          <w:b/>
                        </w:rPr>
                        <w:t>CorrelationID</w:t>
                      </w:r>
                      <w:r w:rsidRPr="00543B36">
                        <w:rPr>
                          <w:rFonts w:hint="eastAsia"/>
                          <w:b/>
                        </w:rPr>
                        <w:t>，方便在收到</w:t>
                      </w:r>
                      <w:r w:rsidRPr="00543B36">
                        <w:rPr>
                          <w:rFonts w:hint="eastAsia"/>
                          <w:b/>
                        </w:rPr>
                        <w:t xml:space="preserve">PutFileResponse </w:t>
                      </w:r>
                      <w:r w:rsidRPr="00543B36">
                        <w:rPr>
                          <w:rFonts w:hint="eastAsia"/>
                          <w:b/>
                        </w:rPr>
                        <w:t>时调用</w:t>
                      </w:r>
                      <w:r w:rsidRPr="00543B36">
                        <w:rPr>
                          <w:rFonts w:hint="eastAsia"/>
                          <w:b/>
                        </w:rPr>
                        <w:t>Show</w:t>
                      </w:r>
                      <w:r w:rsidRPr="00543B36">
                        <w:rPr>
                          <w:rFonts w:hint="eastAsia"/>
                          <w:b/>
                        </w:rPr>
                        <w:t>显示专辑图片</w:t>
                      </w:r>
                    </w:p>
                    <w:p w:rsidR="00F47F0E" w:rsidRDefault="00F47F0E" w:rsidP="0058639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 […]</w:t>
                      </w:r>
                      <w:r>
                        <w:rPr>
                          <w:rFonts w:ascii="Menlo-Regular" w:hAnsi="Menlo-Regular" w:cs="Menlo-Regular" w:hint="eastAsia"/>
                          <w:color w:val="007400"/>
                        </w:rPr>
                        <w:t>在调用</w:t>
                      </w:r>
                      <w:r>
                        <w:rPr>
                          <w:rFonts w:ascii="Menlo-Regular" w:hAnsi="Menlo-Regular" w:cs="Menlo-Regular" w:hint="eastAsia"/>
                          <w:color w:val="007400"/>
                        </w:rPr>
                        <w:t>PutFile</w:t>
                      </w:r>
                      <w:r>
                        <w:rPr>
                          <w:rFonts w:ascii="Menlo-Regular" w:hAnsi="Menlo-Regular" w:cs="Menlo-Regular" w:hint="eastAsia"/>
                          <w:color w:val="007400"/>
                        </w:rPr>
                        <w:t>后</w:t>
                      </w:r>
                      <w:r>
                        <w:rPr>
                          <w:rFonts w:ascii="Menlo-Regular" w:hAnsi="Menlo-Regular" w:cs="Menlo-Regular" w:hint="eastAsia"/>
                          <w:color w:val="007400"/>
                        </w:rPr>
                        <w:t xml:space="preserve"> </w:t>
                      </w:r>
                      <w:r>
                        <w:rPr>
                          <w:rFonts w:ascii="Menlo-Regular" w:hAnsi="Menlo-Regular" w:cs="Menlo-Regular" w:hint="eastAsia"/>
                          <w:color w:val="007400"/>
                        </w:rPr>
                        <w:t>保存以下</w:t>
                      </w:r>
                      <w:r>
                        <w:rPr>
                          <w:rFonts w:ascii="Menlo-Regular" w:hAnsi="Menlo-Regular" w:cs="Menlo-Regular" w:hint="eastAsia"/>
                          <w:color w:val="007400"/>
                        </w:rPr>
                        <w:t>PutFile</w:t>
                      </w:r>
                      <w:r>
                        <w:rPr>
                          <w:rFonts w:ascii="Menlo-Regular" w:hAnsi="Menlo-Regular" w:cs="Menlo-Regular" w:hint="eastAsia"/>
                          <w:color w:val="007400"/>
                        </w:rPr>
                        <w:t>相关参数</w:t>
                      </w:r>
                    </w:p>
                    <w:p w:rsidR="00F47F0E" w:rsidRDefault="00F47F0E" w:rsidP="0058639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coverArtToDisplay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true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;</w:t>
                      </w:r>
                    </w:p>
                    <w:p w:rsidR="00F47F0E" w:rsidRDefault="00F47F0E" w:rsidP="005B369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Menlo-Regular" w:hAnsi="Menlo-Regular" w:cs="Menlo-Regular"/>
                          <w:color w:val="3F6E7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coverArtCorID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putRequest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getCorrelationID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();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Menlo-Regular" w:hAnsi="Menlo-Regular" w:cs="Menlo-Regular" w:hint="eastAsia"/>
                          <w:color w:val="007400"/>
                        </w:rPr>
                        <w:t>PutFile</w:t>
                      </w:r>
                      <w:r>
                        <w:rPr>
                          <w:rFonts w:ascii="Menlo-Regular" w:hAnsi="Menlo-Regular" w:cs="Menlo-Regular" w:hint="eastAsia"/>
                          <w:color w:val="007400"/>
                        </w:rPr>
                        <w:t>中</w:t>
                      </w:r>
                      <w:r>
                        <w:rPr>
                          <w:rFonts w:ascii="Menlo-Regular" w:hAnsi="Menlo-Regular" w:cs="Menlo-Regular" w:hint="eastAsia"/>
                          <w:color w:val="007400"/>
                        </w:rPr>
                        <w:t>correlationID</w:t>
                      </w:r>
                      <w:r>
                        <w:rPr>
                          <w:rFonts w:ascii="Menlo-Regular" w:hAnsi="Menlo-Regular" w:cs="Menlo-Regular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coverArtHandle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putRequest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getSyncFileName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();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Menlo-Regular" w:hAnsi="Menlo-Regular" w:cs="Menlo-Regular" w:hint="eastAsia"/>
                        </w:rPr>
                        <w:t>PutFile</w:t>
                      </w:r>
                      <w:r>
                        <w:rPr>
                          <w:rFonts w:ascii="Menlo-Regular" w:hAnsi="Menlo-Regular" w:cs="Menlo-Regular" w:hint="eastAsia"/>
                        </w:rPr>
                        <w:t>中</w:t>
                      </w:r>
                      <w:r>
                        <w:rPr>
                          <w:rFonts w:ascii="Menlo-Regular" w:hAnsi="Menlo-Regular" w:cs="Menlo-Regular" w:hint="eastAsia"/>
                        </w:rPr>
                        <w:t>syncFileName</w:t>
                      </w:r>
                    </w:p>
                    <w:p w:rsidR="00F47F0E" w:rsidRDefault="00F47F0E" w:rsidP="0058639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F47F0E" w:rsidRDefault="00F47F0E" w:rsidP="0058639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</w:r>
                    </w:p>
                    <w:p w:rsidR="00F47F0E" w:rsidRDefault="00F47F0E" w:rsidP="0058639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@Override</w:t>
                      </w:r>
                    </w:p>
                    <w:p w:rsidR="00F47F0E" w:rsidRDefault="00F47F0E" w:rsidP="0058639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public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onPutFileResponse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PutFileResponse response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</w:p>
                    <w:p w:rsidR="00F47F0E" w:rsidRDefault="00F47F0E" w:rsidP="0058639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72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 […] Other Code</w:t>
                      </w:r>
                    </w:p>
                    <w:p w:rsidR="00F47F0E" w:rsidRDefault="00F47F0E" w:rsidP="0058639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72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</w:t>
                      </w:r>
                      <w:r>
                        <w:rPr>
                          <w:rFonts w:ascii="Menlo-Regular" w:hAnsi="Menlo-Regular" w:cs="Menlo-Regular" w:hint="eastAsia"/>
                          <w:color w:val="007400"/>
                        </w:rPr>
                        <w:t>上传专辑图片成功并且需要显示专辑图片时</w:t>
                      </w:r>
                      <w:r>
                        <w:rPr>
                          <w:rFonts w:ascii="Menlo-Regular" w:hAnsi="Menlo-Regular" w:cs="Menlo-Regular" w:hint="eastAsia"/>
                          <w:color w:val="007400"/>
                        </w:rPr>
                        <w:t xml:space="preserve"> </w:t>
                      </w:r>
                      <w:r>
                        <w:rPr>
                          <w:rFonts w:ascii="Menlo-Regular" w:hAnsi="Menlo-Regular" w:cs="Menlo-Regular" w:hint="eastAsia"/>
                          <w:color w:val="007400"/>
                        </w:rPr>
                        <w:t>利用之前保存的参数显示图片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coverArtToDisplay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&amp;&amp;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response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getCorrelationID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equals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coverArtCorID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&amp;&amp;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response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getSuccess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{</w:t>
                      </w:r>
                    </w:p>
                    <w:p w:rsidR="00F47F0E" w:rsidRDefault="00F47F0E" w:rsidP="0058639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72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  <w:t xml:space="preserve">Show newShow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Show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();</w:t>
                      </w:r>
                    </w:p>
                    <w:p w:rsidR="00F47F0E" w:rsidRDefault="00F47F0E" w:rsidP="0058639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72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  <w:t xml:space="preserve">Image newImage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Image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();</w:t>
                      </w:r>
                    </w:p>
                    <w:p w:rsidR="00F47F0E" w:rsidRDefault="00F47F0E" w:rsidP="0058639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72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  <w:t>newImage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setValue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coverArtHandle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);</w:t>
                      </w:r>
                    </w:p>
                    <w:p w:rsidR="00F47F0E" w:rsidRDefault="00F47F0E" w:rsidP="0058639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720"/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  <w:t>newImage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setImageType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ImageType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DYNAMIC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);</w:t>
                      </w:r>
                    </w:p>
                    <w:p w:rsidR="00F47F0E" w:rsidRDefault="00F47F0E" w:rsidP="0058639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72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ab/>
                      </w:r>
                      <w:r w:rsidRPr="00DC6B1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newShow.setGraphic(newImage);</w:t>
                      </w:r>
                    </w:p>
                    <w:p w:rsidR="00F47F0E" w:rsidRDefault="00F47F0E" w:rsidP="0058639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720"/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  <w:t>newShow.setCorrelationID(autocorrelationID++);</w:t>
                      </w:r>
                    </w:p>
                    <w:p w:rsidR="00F47F0E" w:rsidRDefault="00F47F0E" w:rsidP="0058639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720" w:firstLine="72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// Remember to add a try/catch block</w:t>
                      </w:r>
                    </w:p>
                    <w:p w:rsidR="00F47F0E" w:rsidRDefault="00F47F0E" w:rsidP="0058639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72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  <w:t>proxy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sendRPCRequest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newShow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);</w:t>
                      </w:r>
                    </w:p>
                    <w:p w:rsidR="00F47F0E" w:rsidRDefault="00F47F0E" w:rsidP="0058639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72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  <w:t xml:space="preserve">coverArtToDisplay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false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;</w:t>
                      </w:r>
                    </w:p>
                    <w:p w:rsidR="00F47F0E" w:rsidRDefault="00F47F0E" w:rsidP="0058639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720"/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</w:p>
                    <w:p w:rsidR="00F47F0E" w:rsidRDefault="00F47F0E" w:rsidP="0058639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}</w:t>
                      </w:r>
                    </w:p>
                    <w:p w:rsidR="00F47F0E" w:rsidRDefault="00F47F0E" w:rsidP="0058639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/>
                        <w:jc w:val="center"/>
                        <w:rPr>
                          <w:rFonts w:ascii="Menlo-Regular" w:hAnsi="Menlo-Regular" w:cs="Menlo-Regular"/>
                          <w:b/>
                          <w:i/>
                        </w:rPr>
                      </w:pPr>
                      <w:r>
                        <w:rPr>
                          <w:rFonts w:ascii="Menlo-Regular" w:hAnsi="Menlo-Regular" w:cs="Menlo-Regular"/>
                          <w:b/>
                          <w:i/>
                        </w:rPr>
                        <w:t>Header:</w:t>
                      </w:r>
                    </w:p>
                    <w:p w:rsidR="00F47F0E" w:rsidRDefault="00F47F0E" w:rsidP="0058639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private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boolean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coverArtToDisplay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;</w:t>
                      </w:r>
                    </w:p>
                    <w:p w:rsidR="00F47F0E" w:rsidRDefault="00F47F0E" w:rsidP="0058639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private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coverArtCorID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;</w:t>
                      </w:r>
                    </w:p>
                    <w:p w:rsidR="00F47F0E" w:rsidRDefault="00F47F0E" w:rsidP="0058639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highlight w:val="white"/>
                        </w:rPr>
                        <w:t>private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String coverArtHandle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A2DBD77" w14:textId="77777777" w:rsidR="0058639E" w:rsidRPr="0058639E" w:rsidRDefault="0058639E" w:rsidP="0058639E"/>
    <w:p w14:paraId="57CA4D21" w14:textId="77777777" w:rsidR="001167DA" w:rsidRDefault="00846EAE" w:rsidP="00846EAE">
      <w:pPr>
        <w:pStyle w:val="3"/>
        <w:numPr>
          <w:ilvl w:val="0"/>
          <w:numId w:val="8"/>
        </w:numPr>
      </w:pPr>
      <w:r>
        <w:rPr>
          <w:rFonts w:hint="eastAsia"/>
        </w:rPr>
        <w:t>设置进度条</w:t>
      </w:r>
    </w:p>
    <w:p w14:paraId="06FDCF19" w14:textId="77777777" w:rsidR="00A76461" w:rsidRDefault="001B3519" w:rsidP="001167DA">
      <w:r>
        <w:rPr>
          <w:rFonts w:hint="eastAsia"/>
        </w:rPr>
        <w:t>Gen3</w:t>
      </w:r>
      <w:r>
        <w:rPr>
          <w:rFonts w:hint="eastAsia"/>
        </w:rPr>
        <w:t>上支持显示进度条，</w:t>
      </w:r>
      <w:r w:rsidR="00A76461">
        <w:rPr>
          <w:rFonts w:hint="eastAsia"/>
        </w:rPr>
        <w:t>一般使用步骤如下，应用收到音乐切换提示后</w:t>
      </w:r>
      <w:r w:rsidR="00A76461">
        <w:rPr>
          <w:rFonts w:hint="eastAsia"/>
        </w:rPr>
        <w:t xml:space="preserve"> </w:t>
      </w:r>
      <w:r w:rsidR="00A76461">
        <w:rPr>
          <w:rFonts w:hint="eastAsia"/>
        </w:rPr>
        <w:t>：</w:t>
      </w:r>
    </w:p>
    <w:p w14:paraId="51FE98F8" w14:textId="77777777" w:rsidR="00A76461" w:rsidRDefault="00A76461" w:rsidP="00A76461">
      <w:pPr>
        <w:pStyle w:val="a3"/>
        <w:numPr>
          <w:ilvl w:val="0"/>
          <w:numId w:val="13"/>
        </w:numPr>
      </w:pPr>
      <w:r>
        <w:rPr>
          <w:rFonts w:hint="eastAsia"/>
        </w:rPr>
        <w:t>清除进度条</w:t>
      </w:r>
    </w:p>
    <w:p w14:paraId="2F3F4659" w14:textId="77777777" w:rsidR="00A76461" w:rsidRDefault="00A76461" w:rsidP="00A76461">
      <w:pPr>
        <w:pStyle w:val="a3"/>
        <w:numPr>
          <w:ilvl w:val="0"/>
          <w:numId w:val="13"/>
        </w:numPr>
      </w:pPr>
      <w:r>
        <w:rPr>
          <w:rFonts w:hint="eastAsia"/>
        </w:rPr>
        <w:t>设置进度条</w:t>
      </w:r>
    </w:p>
    <w:p w14:paraId="297A9F85" w14:textId="77777777" w:rsidR="00A76461" w:rsidRDefault="00A76461" w:rsidP="00A76461">
      <w:pPr>
        <w:pStyle w:val="a3"/>
        <w:numPr>
          <w:ilvl w:val="0"/>
          <w:numId w:val="13"/>
        </w:numPr>
      </w:pPr>
      <w:r>
        <w:rPr>
          <w:rFonts w:hint="eastAsia"/>
        </w:rPr>
        <w:t>如果中间暂停可以暂停进度条，或者</w:t>
      </w:r>
      <w:r>
        <w:rPr>
          <w:rFonts w:hint="eastAsia"/>
        </w:rPr>
        <w:t xml:space="preserve"> </w:t>
      </w:r>
      <w:r>
        <w:rPr>
          <w:rFonts w:hint="eastAsia"/>
        </w:rPr>
        <w:t>继续进度条</w:t>
      </w:r>
    </w:p>
    <w:p w14:paraId="60468D54" w14:textId="77777777" w:rsidR="00846EAE" w:rsidRDefault="0091527C" w:rsidP="001167DA">
      <w:r>
        <w:rPr>
          <w:rFonts w:hint="eastAsia"/>
        </w:rPr>
        <w:t>如果当前没有音乐播放应该清楚进度条，</w:t>
      </w:r>
      <w:r w:rsidR="001B3519">
        <w:rPr>
          <w:rFonts w:hint="eastAsia"/>
        </w:rPr>
        <w:t>具体使用方法如下：</w:t>
      </w:r>
    </w:p>
    <w:p w14:paraId="0DA8AB75" w14:textId="77777777" w:rsidR="001B3519" w:rsidRDefault="001B3519" w:rsidP="001167DA">
      <w:r>
        <w:rPr>
          <w:noProof/>
        </w:rPr>
        <mc:AlternateContent>
          <mc:Choice Requires="wps">
            <w:drawing>
              <wp:inline distT="0" distB="0" distL="0" distR="0" wp14:anchorId="721280FA" wp14:editId="4AEAF8BF">
                <wp:extent cx="5943600" cy="1900555"/>
                <wp:effectExtent l="0" t="0" r="19050" b="23495"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900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337100" w14:textId="77777777" w:rsidR="00FA7290" w:rsidRDefault="00FA7290" w:rsidP="001B351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设置进度条</w:t>
                            </w:r>
                          </w:p>
                          <w:p w14:paraId="0B830ACF" w14:textId="77777777" w:rsidR="00FA7290" w:rsidRDefault="00FA7290" w:rsidP="001B351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2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SetMediaClockTimer mTimer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SetMediaClockTimer();</w:t>
                            </w:r>
                          </w:p>
                          <w:p w14:paraId="3D4259C7" w14:textId="77777777" w:rsidR="00FA7290" w:rsidRDefault="00FA7290" w:rsidP="001B351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2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StartTime starttime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StartTime();</w:t>
                            </w:r>
                          </w:p>
                          <w:p w14:paraId="357AF213" w14:textId="77777777" w:rsidR="00FA7290" w:rsidRDefault="00FA7290" w:rsidP="001B351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2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starttime.setMinutes(minutes);</w:t>
                            </w:r>
                          </w:p>
                          <w:p w14:paraId="48A58105" w14:textId="77777777" w:rsidR="00FA7290" w:rsidRDefault="00FA7290" w:rsidP="001B351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2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starttime.setSeconds(seconds);</w:t>
                            </w:r>
                          </w:p>
                          <w:p w14:paraId="1053668D" w14:textId="77777777" w:rsidR="00FA7290" w:rsidRDefault="00FA7290" w:rsidP="001B351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2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starttime.setHours(0);</w:t>
                            </w:r>
                          </w:p>
                          <w:p w14:paraId="6A91D882" w14:textId="77777777" w:rsidR="00FA7290" w:rsidRDefault="00FA7290" w:rsidP="001B351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2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StartTime endtime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StartTime();</w:t>
                            </w:r>
                          </w:p>
                          <w:p w14:paraId="782BD049" w14:textId="77777777" w:rsidR="00FA7290" w:rsidRDefault="00FA7290" w:rsidP="001B351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2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endtime.setMinutes(length / 60);</w:t>
                            </w:r>
                          </w:p>
                          <w:p w14:paraId="43E27149" w14:textId="77777777" w:rsidR="00FA7290" w:rsidRDefault="00FA7290" w:rsidP="001B351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2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endtime.setSeconds(length % 60);</w:t>
                            </w:r>
                          </w:p>
                          <w:p w14:paraId="6120E598" w14:textId="77777777" w:rsidR="00FA7290" w:rsidRDefault="00FA7290" w:rsidP="001B351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2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endtime.setHours(0);</w:t>
                            </w:r>
                          </w:p>
                          <w:p w14:paraId="4614DD86" w14:textId="77777777" w:rsidR="00FA7290" w:rsidRDefault="00FA7290" w:rsidP="001B351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2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mTimer.setStartTime(starttime);</w:t>
                            </w:r>
                          </w:p>
                          <w:p w14:paraId="29832756" w14:textId="77777777" w:rsidR="00FA7290" w:rsidRDefault="00FA7290" w:rsidP="001B351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2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mTimer.setEndTime(endtime);</w:t>
                            </w:r>
                          </w:p>
                          <w:p w14:paraId="2788D6ED" w14:textId="77777777" w:rsidR="00FA7290" w:rsidRDefault="00FA7290" w:rsidP="001B351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2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mTimer.setCorrelationID(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correlationID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++);</w:t>
                            </w:r>
                          </w:p>
                          <w:p w14:paraId="47A9FCEB" w14:textId="77777777" w:rsidR="00FA7290" w:rsidRDefault="00FA7290" w:rsidP="001B351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2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mTimer.setUpdateMode(UpdateMode.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</w:rPr>
                              <w:t>COUNTUP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F588D66" w14:textId="77777777" w:rsidR="00FA7290" w:rsidRDefault="00FA7290" w:rsidP="001B351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20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</w:rPr>
                              <w:t>mSyncProxy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.sendRPCRequest(mTimer);</w:t>
                            </w:r>
                          </w:p>
                          <w:p w14:paraId="63356D93" w14:textId="77777777" w:rsidR="00FA7290" w:rsidRDefault="00FA7290" w:rsidP="0005763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sz w:val="20"/>
                                <w:szCs w:val="20"/>
                              </w:rPr>
                              <w:t>暂停进度条</w:t>
                            </w:r>
                          </w:p>
                          <w:p w14:paraId="13B99358" w14:textId="77777777" w:rsidR="00FA7290" w:rsidRDefault="00FA7290" w:rsidP="0005763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SetMediaClockTimer mTimer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SetMediaClockTimer();</w:t>
                            </w:r>
                          </w:p>
                          <w:p w14:paraId="515662DF" w14:textId="77777777" w:rsidR="00FA7290" w:rsidRDefault="00FA7290" w:rsidP="00A764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2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StartTime starttime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StartTime();</w:t>
                            </w:r>
                          </w:p>
                          <w:p w14:paraId="7A1BDEEC" w14:textId="77777777" w:rsidR="00FA7290" w:rsidRDefault="00FA7290" w:rsidP="0005763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>starttime.setMinutes(0);</w:t>
                            </w:r>
                          </w:p>
                          <w:p w14:paraId="1A4402BE" w14:textId="77777777" w:rsidR="00FA7290" w:rsidRDefault="00FA7290" w:rsidP="0005763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>starttime.setSeconds(0);</w:t>
                            </w:r>
                          </w:p>
                          <w:p w14:paraId="3E29E201" w14:textId="77777777" w:rsidR="00FA7290" w:rsidRDefault="00FA7290" w:rsidP="0005763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>starttime.setHours(0);</w:t>
                            </w:r>
                          </w:p>
                          <w:p w14:paraId="67D015EE" w14:textId="77777777" w:rsidR="00FA7290" w:rsidRDefault="00FA7290" w:rsidP="00A764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2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mTimer.setStartTime(starttime);</w:t>
                            </w:r>
                          </w:p>
                          <w:p w14:paraId="34E635EF" w14:textId="77777777" w:rsidR="00FA7290" w:rsidRDefault="00FA7290" w:rsidP="00A764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2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mTimer.setCorrelationID(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correlationID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++);</w:t>
                            </w:r>
                          </w:p>
                          <w:p w14:paraId="7EAFEFEE" w14:textId="77777777" w:rsidR="00FA7290" w:rsidRDefault="00FA7290" w:rsidP="00A764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2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mTimer.setUpdateMode(UpdateMode.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</w:rPr>
                              <w:t>PAUSE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E94830F" w14:textId="77777777" w:rsidR="00FA7290" w:rsidRDefault="00FA7290" w:rsidP="00A764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20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</w:rPr>
                              <w:t>mSyncProxy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.sendRPCRequest(mTimer);</w:t>
                            </w:r>
                          </w:p>
                          <w:p w14:paraId="6274AB31" w14:textId="77777777" w:rsidR="00FA7290" w:rsidRDefault="00FA7290" w:rsidP="00A764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sz w:val="20"/>
                                <w:szCs w:val="20"/>
                              </w:rPr>
                              <w:t>清除进度条</w:t>
                            </w:r>
                          </w:p>
                          <w:p w14:paraId="30D8615A" w14:textId="77777777" w:rsidR="00FA7290" w:rsidRDefault="00FA7290" w:rsidP="00A764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</w:rPr>
                              <w:t>mSyncProxy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.setMediaClockTimer(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, UpdateMode.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highlight w:val="lightGray"/>
                              </w:rPr>
                              <w:t>CLEAR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781B7868" w14:textId="77777777" w:rsidR="00FA7290" w:rsidRDefault="00FA7290" w:rsidP="00A764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correlationID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++);</w:t>
                            </w:r>
                          </w:p>
                          <w:p w14:paraId="50E72F42" w14:textId="77777777" w:rsidR="00FA7290" w:rsidRDefault="00FA7290" w:rsidP="00A764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sz w:val="20"/>
                                <w:szCs w:val="20"/>
                              </w:rPr>
                              <w:t>继续进度条</w:t>
                            </w:r>
                          </w:p>
                          <w:p w14:paraId="500CCC05" w14:textId="77777777" w:rsidR="00FA7290" w:rsidRDefault="00FA7290" w:rsidP="00A764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2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</w:rPr>
                              <w:t>mSyncProxy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.setMediaClockTimer(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, UpdateMode.</w:t>
                            </w:r>
                            <w:r>
                              <w:rPr>
                                <w:rFonts w:ascii="Consolas" w:hAnsi="Consolas" w:cs="Consolas" w:hint="eastAsia"/>
                                <w:i/>
                                <w:iCs/>
                                <w:color w:val="0000C0"/>
                                <w:sz w:val="20"/>
                                <w:szCs w:val="20"/>
                              </w:rPr>
                              <w:t>RESUME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15FBBBE1" w14:textId="77777777" w:rsidR="00FA7290" w:rsidRDefault="00FA7290" w:rsidP="00A764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correlationID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++);</w:t>
                            </w:r>
                          </w:p>
                          <w:p w14:paraId="756354F7" w14:textId="77777777" w:rsidR="00FA7290" w:rsidRPr="005474DC" w:rsidRDefault="00FA7290" w:rsidP="00A764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 xmlns:mo="http://schemas.microsoft.com/office/mac/office/2008/main" xmlns:mv="urn:schemas-microsoft-com:mac:vml">
            <w:pict>
              <v:shape id="Text Box 10" o:spid="_x0000_s1035" type="#_x0000_t202" style="width:468pt;height:14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">
                <v:textbox style="mso-fit-shape-to-text:t">
                  <w:txbxContent>
                    <w:p w:rsidR="00F47F0E" w:rsidRDefault="00F47F0E" w:rsidP="001B351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7F0055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7F0055"/>
                          <w:sz w:val="20"/>
                          <w:szCs w:val="20"/>
                        </w:rPr>
                        <w:t>设置进度条</w:t>
                      </w:r>
                    </w:p>
                    <w:p w:rsidR="00F47F0E" w:rsidRDefault="00F47F0E" w:rsidP="001B351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2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SetMediaClockTimer mTimer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SetMediaClockTimer();</w:t>
                      </w:r>
                    </w:p>
                    <w:p w:rsidR="00F47F0E" w:rsidRDefault="00F47F0E" w:rsidP="001B351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2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StartTime starttime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StartTime();</w:t>
                      </w:r>
                    </w:p>
                    <w:p w:rsidR="00F47F0E" w:rsidRDefault="00F47F0E" w:rsidP="001B351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2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starttime.setMinutes(minutes);</w:t>
                      </w:r>
                    </w:p>
                    <w:p w:rsidR="00F47F0E" w:rsidRDefault="00F47F0E" w:rsidP="001B351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2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starttime.setSeconds(seconds);</w:t>
                      </w:r>
                    </w:p>
                    <w:p w:rsidR="00F47F0E" w:rsidRDefault="00F47F0E" w:rsidP="001B351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2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starttime.setHours(0);</w:t>
                      </w:r>
                    </w:p>
                    <w:p w:rsidR="00F47F0E" w:rsidRDefault="00F47F0E" w:rsidP="001B351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2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StartTime endtime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StartTime();</w:t>
                      </w:r>
                    </w:p>
                    <w:p w:rsidR="00F47F0E" w:rsidRDefault="00F47F0E" w:rsidP="001B351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2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endtime.setMinutes(length / 60);</w:t>
                      </w:r>
                    </w:p>
                    <w:p w:rsidR="00F47F0E" w:rsidRDefault="00F47F0E" w:rsidP="001B351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2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endtime.setSeconds(length % 60);</w:t>
                      </w:r>
                    </w:p>
                    <w:p w:rsidR="00F47F0E" w:rsidRDefault="00F47F0E" w:rsidP="001B351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2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endtime.setHours(0);</w:t>
                      </w:r>
                    </w:p>
                    <w:p w:rsidR="00F47F0E" w:rsidRDefault="00F47F0E" w:rsidP="001B351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2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mTimer.setStartTime(starttime);</w:t>
                      </w:r>
                    </w:p>
                    <w:p w:rsidR="00F47F0E" w:rsidRDefault="00F47F0E" w:rsidP="001B351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2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mTimer.setEndTime(endtime);</w:t>
                      </w:r>
                    </w:p>
                    <w:p w:rsidR="00F47F0E" w:rsidRDefault="00F47F0E" w:rsidP="001B351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2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mTimer.setCorrelationID(</w:t>
                      </w:r>
                      <w:r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correlationID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++);</w:t>
                      </w:r>
                    </w:p>
                    <w:p w:rsidR="00F47F0E" w:rsidRDefault="00F47F0E" w:rsidP="001B351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2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mTimer.setUpdateMode(UpdateMode.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</w:rPr>
                        <w:t>COUNTUP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:rsidR="00F47F0E" w:rsidRDefault="00F47F0E" w:rsidP="001B351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20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</w:rPr>
                        <w:t>mSyncProxy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.sendRPCRequest(mTimer);</w:t>
                      </w:r>
                    </w:p>
                    <w:p w:rsidR="00F47F0E" w:rsidRDefault="00F47F0E" w:rsidP="0005763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 w:hint="eastAsia"/>
                          <w:color w:val="00000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sz w:val="20"/>
                          <w:szCs w:val="20"/>
                        </w:rPr>
                        <w:t>暂停进度条</w:t>
                      </w:r>
                    </w:p>
                    <w:p w:rsidR="00F47F0E" w:rsidRDefault="00F47F0E" w:rsidP="0005763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 w:hint="eastAsia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SetMediaClockTimer mTimer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SetMediaClockTimer();</w:t>
                      </w:r>
                    </w:p>
                    <w:p w:rsidR="00F47F0E" w:rsidRDefault="00F47F0E" w:rsidP="00A764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2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StartTime starttime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StartTime();</w:t>
                      </w:r>
                    </w:p>
                    <w:p w:rsidR="00F47F0E" w:rsidRDefault="00F47F0E" w:rsidP="0005763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>starttime.setMinutes(0);</w:t>
                      </w:r>
                    </w:p>
                    <w:p w:rsidR="00F47F0E" w:rsidRDefault="00F47F0E" w:rsidP="0005763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>starttime.setSeconds(0);</w:t>
                      </w:r>
                    </w:p>
                    <w:p w:rsidR="00F47F0E" w:rsidRDefault="00F47F0E" w:rsidP="0005763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>starttime.setHours(0);</w:t>
                      </w:r>
                    </w:p>
                    <w:p w:rsidR="00F47F0E" w:rsidRDefault="00F47F0E" w:rsidP="00A764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2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mTimer.setStartTime(starttime);</w:t>
                      </w:r>
                    </w:p>
                    <w:p w:rsidR="00F47F0E" w:rsidRDefault="00F47F0E" w:rsidP="00A764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2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mTimer.setCorrelationID(</w:t>
                      </w:r>
                      <w:r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correlationID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++);</w:t>
                      </w:r>
                    </w:p>
                    <w:p w:rsidR="00F47F0E" w:rsidRDefault="00F47F0E" w:rsidP="00A764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2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mTimer.setUpdateMode(UpdateMode.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</w:rPr>
                        <w:t>PAUSE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:rsidR="00F47F0E" w:rsidRDefault="00F47F0E" w:rsidP="00A764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20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</w:rPr>
                        <w:t>mSyncProxy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.sendRPCRequest(mTimer);</w:t>
                      </w:r>
                    </w:p>
                    <w:p w:rsidR="00F47F0E" w:rsidRDefault="00F47F0E" w:rsidP="00A764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 w:hint="eastAsia"/>
                          <w:color w:val="00000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sz w:val="20"/>
                          <w:szCs w:val="20"/>
                        </w:rPr>
                        <w:t>清除进度条</w:t>
                      </w:r>
                    </w:p>
                    <w:p w:rsidR="00F47F0E" w:rsidRDefault="00F47F0E" w:rsidP="00A764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 w:hint="eastAsia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</w:rPr>
                        <w:t>mSyncProxy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.setMediaClockTimer(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, UpdateMode.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highlight w:val="lightGray"/>
                        </w:rPr>
                        <w:t>CLEAR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,</w:t>
                      </w:r>
                    </w:p>
                    <w:p w:rsidR="00F47F0E" w:rsidRDefault="00F47F0E" w:rsidP="00A764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correlationID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++);</w:t>
                      </w:r>
                    </w:p>
                    <w:p w:rsidR="00F47F0E" w:rsidRDefault="00F47F0E" w:rsidP="00A764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 w:hint="eastAsia"/>
                          <w:color w:val="00000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sz w:val="20"/>
                          <w:szCs w:val="20"/>
                        </w:rPr>
                        <w:t>继续进度条</w:t>
                      </w:r>
                    </w:p>
                    <w:p w:rsidR="00F47F0E" w:rsidRDefault="00F47F0E" w:rsidP="00A764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2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</w:rPr>
                        <w:t>mSyncProxy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.setMediaClockTimer(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, UpdateMode.</w:t>
                      </w:r>
                      <w:r>
                        <w:rPr>
                          <w:rFonts w:ascii="Consolas" w:hAnsi="Consolas" w:cs="Consolas" w:hint="eastAsia"/>
                          <w:i/>
                          <w:iCs/>
                          <w:color w:val="0000C0"/>
                          <w:sz w:val="20"/>
                          <w:szCs w:val="20"/>
                        </w:rPr>
                        <w:t>RESUME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,</w:t>
                      </w:r>
                    </w:p>
                    <w:p w:rsidR="00F47F0E" w:rsidRDefault="00F47F0E" w:rsidP="00A764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correlationID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++);</w:t>
                      </w:r>
                    </w:p>
                    <w:p w:rsidR="00F47F0E" w:rsidRPr="005474DC" w:rsidRDefault="00F47F0E" w:rsidP="00A764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AC6561D" w14:textId="77777777" w:rsidR="00401262" w:rsidRDefault="00401262" w:rsidP="001167DA"/>
    <w:p w14:paraId="45E24943" w14:textId="77777777" w:rsidR="00401262" w:rsidRPr="001B3519" w:rsidRDefault="00401262" w:rsidP="001167DA">
      <w:r>
        <w:rPr>
          <w:noProof/>
        </w:rPr>
        <mc:AlternateContent>
          <mc:Choice Requires="wps">
            <w:drawing>
              <wp:inline distT="0" distB="0" distL="0" distR="0" wp14:anchorId="33559007" wp14:editId="748331CF">
                <wp:extent cx="5943600" cy="4923155"/>
                <wp:effectExtent l="0" t="0" r="19050" b="10795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4923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3908B7" w14:textId="77777777" w:rsidR="00FA7290" w:rsidRDefault="00FA7290" w:rsidP="004012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设置进度条</w:t>
                            </w:r>
                          </w:p>
                          <w:p w14:paraId="4810088E" w14:textId="77777777" w:rsidR="00FA7290" w:rsidRPr="00401262" w:rsidRDefault="00FA7290" w:rsidP="004E2E3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401262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FMCSetMediaClockTimer *scmt = [[FMCSetMediaClockTimer alloc] init];</w:t>
                            </w:r>
                          </w:p>
                          <w:p w14:paraId="2A2512A5" w14:textId="77777777" w:rsidR="00FA7290" w:rsidRPr="00401262" w:rsidRDefault="00FA7290" w:rsidP="004012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</w:pPr>
                            <w:r w:rsidRPr="00401262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 xml:space="preserve">    scmt.startTime = [self _timeIntervalToStartTime:time];</w:t>
                            </w:r>
                          </w:p>
                          <w:p w14:paraId="6B48FC5C" w14:textId="77777777" w:rsidR="00FA7290" w:rsidRPr="00401262" w:rsidRDefault="00FA7290" w:rsidP="004012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</w:pPr>
                            <w:r w:rsidRPr="00401262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 xml:space="preserve">    scmt.endTime = [self _timeIntervalToStartTime:[_streamer duration]];</w:t>
                            </w:r>
                          </w:p>
                          <w:p w14:paraId="6A064D01" w14:textId="77777777" w:rsidR="00FA7290" w:rsidRPr="00401262" w:rsidRDefault="00FA7290" w:rsidP="004012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401262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scmt.updateMode = [FMCUpdateMode COUNTUP];</w:t>
                            </w:r>
                          </w:p>
                          <w:p w14:paraId="0EC51BAC" w14:textId="77777777" w:rsidR="00FA7290" w:rsidRPr="00401262" w:rsidRDefault="00FA7290" w:rsidP="004012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401262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scmt.correlationID = [NSNumber numberWithInt:autoIncCorrID++];</w:t>
                            </w:r>
                          </w:p>
                          <w:p w14:paraId="3AC35613" w14:textId="77777777" w:rsidR="00FA7290" w:rsidRDefault="00FA7290" w:rsidP="004012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401262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[proxy sendRPCRequest:scmt];</w:t>
                            </w:r>
                          </w:p>
                          <w:p w14:paraId="72C9E067" w14:textId="77777777" w:rsidR="00FA7290" w:rsidRDefault="00FA7290" w:rsidP="004012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</w:pPr>
                          </w:p>
                          <w:p w14:paraId="45B2D6E3" w14:textId="77777777" w:rsidR="00FA7290" w:rsidRPr="004E2E35" w:rsidRDefault="00FA7290" w:rsidP="004E2E3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</w:pPr>
                            <w:r w:rsidRPr="004E2E35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- (FMCStartTime*)_timeIntervalToStartTime:(NSTimeInterval) time{</w:t>
                            </w:r>
                          </w:p>
                          <w:p w14:paraId="78EAABE3" w14:textId="77777777" w:rsidR="00FA7290" w:rsidRPr="004E2E35" w:rsidRDefault="00FA7290" w:rsidP="004E2E3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</w:pPr>
                            <w:r w:rsidRPr="004E2E35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 xml:space="preserve">    int hour = time/3600;</w:t>
                            </w:r>
                          </w:p>
                          <w:p w14:paraId="5DD1131B" w14:textId="77777777" w:rsidR="00FA7290" w:rsidRPr="004E2E35" w:rsidRDefault="00FA7290" w:rsidP="004E2E3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</w:pPr>
                            <w:r w:rsidRPr="004E2E35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 xml:space="preserve">    int minutes = (time - hour*3600)/60;</w:t>
                            </w:r>
                          </w:p>
                          <w:p w14:paraId="38D6E586" w14:textId="77777777" w:rsidR="00FA7290" w:rsidRPr="004E2E35" w:rsidRDefault="00FA7290" w:rsidP="004E2E3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</w:pPr>
                            <w:r w:rsidRPr="004E2E35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 xml:space="preserve">    int seconds = time-hour*3600-minutes*60;</w:t>
                            </w:r>
                          </w:p>
                          <w:p w14:paraId="2730230B" w14:textId="77777777" w:rsidR="00FA7290" w:rsidRPr="004E2E35" w:rsidRDefault="00FA7290" w:rsidP="004E2E3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</w:pPr>
                            <w:r w:rsidRPr="004E2E35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 xml:space="preserve">    FMCStartTime* starttime = [[FMCStartTime alloc] init];</w:t>
                            </w:r>
                          </w:p>
                          <w:p w14:paraId="7CBD1CE8" w14:textId="77777777" w:rsidR="00FA7290" w:rsidRPr="004E2E35" w:rsidRDefault="00FA7290" w:rsidP="004E2E3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</w:pPr>
                            <w:r w:rsidRPr="004E2E35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 xml:space="preserve">    starttime.hours = [NSNumber numberWithInt:hour];</w:t>
                            </w:r>
                          </w:p>
                          <w:p w14:paraId="7E0AEE28" w14:textId="77777777" w:rsidR="00FA7290" w:rsidRPr="004E2E35" w:rsidRDefault="00FA7290" w:rsidP="004E2E3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</w:pPr>
                            <w:r w:rsidRPr="004E2E35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 xml:space="preserve">    starttime.minutes = [NSNumber numberWithInt:minutes];</w:t>
                            </w:r>
                          </w:p>
                          <w:p w14:paraId="045F7ABB" w14:textId="77777777" w:rsidR="00FA7290" w:rsidRPr="004E2E35" w:rsidRDefault="00FA7290" w:rsidP="004E2E3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</w:pPr>
                            <w:r w:rsidRPr="004E2E35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 xml:space="preserve">    starttime.seconds = [NSNumber numberWithInt:seconds];</w:t>
                            </w:r>
                          </w:p>
                          <w:p w14:paraId="5DF417B2" w14:textId="77777777" w:rsidR="00FA7290" w:rsidRPr="004E2E35" w:rsidRDefault="00FA7290" w:rsidP="004E2E3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</w:pPr>
                            <w:r w:rsidRPr="004E2E35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 xml:space="preserve">    return starttime;</w:t>
                            </w:r>
                          </w:p>
                          <w:p w14:paraId="783DF79B" w14:textId="77777777" w:rsidR="00FA7290" w:rsidRDefault="00FA7290" w:rsidP="004E2E3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</w:pPr>
                            <w:r w:rsidRPr="004E2E35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C50DD61" w14:textId="77777777" w:rsidR="00FA7290" w:rsidRDefault="00FA7290" w:rsidP="004012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sz w:val="20"/>
                                <w:szCs w:val="20"/>
                              </w:rPr>
                              <w:t>暂停进度条</w:t>
                            </w:r>
                          </w:p>
                          <w:p w14:paraId="4549DDFB" w14:textId="77777777" w:rsidR="00FA7290" w:rsidRDefault="00FA7290" w:rsidP="004E2E3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20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E2E3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[proxy sendRPCRequest:[FMCRPCRequestFactory buildSetMediaClockTimerWithUpdateMode:[FMCUpdateMode PAUSE] correlationID:[NSNumber numberWithInt:autoIncCorrID++]]];</w:t>
                            </w:r>
                          </w:p>
                          <w:p w14:paraId="3DD5B6E2" w14:textId="77777777" w:rsidR="00FA7290" w:rsidRDefault="00FA7290" w:rsidP="004E2E3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sz w:val="20"/>
                                <w:szCs w:val="20"/>
                              </w:rPr>
                              <w:t>清除进度条</w:t>
                            </w:r>
                          </w:p>
                          <w:p w14:paraId="4AD5C7A1" w14:textId="77777777" w:rsidR="00FA7290" w:rsidRPr="004E2E35" w:rsidRDefault="00FA7290" w:rsidP="004E2E3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20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E2E3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[proxy sendRPCRequest:[FMCRPCRequestFactory buildSetMediaClockTimerWithUpdateMode:[FMCUpdateMode CLEAR] correlationID:[NSNumber numberWithInt:autoIncCorrID++]]];</w:t>
                            </w:r>
                          </w:p>
                          <w:p w14:paraId="065848ED" w14:textId="77777777" w:rsidR="00FA7290" w:rsidRDefault="00FA7290" w:rsidP="004E2E3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sz w:val="20"/>
                                <w:szCs w:val="20"/>
                              </w:rPr>
                              <w:t>继续进度条</w:t>
                            </w:r>
                          </w:p>
                          <w:p w14:paraId="03F272FC" w14:textId="77777777" w:rsidR="00FA7290" w:rsidRPr="004E2E35" w:rsidRDefault="00FA7290" w:rsidP="004E2E3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20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E2E3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[proxy sendRPCRequest:[FMCRPCRequestFactory buildSetMediaClockTimerWithUpdateMode:[FMCUpdateMode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RESUME</w:t>
                            </w:r>
                            <w:r w:rsidRPr="004E2E3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] correlationID:[NSNumber numberWithInt:autoIncCorrID++]]];</w:t>
                            </w:r>
                          </w:p>
                          <w:p w14:paraId="0731DA95" w14:textId="77777777" w:rsidR="00FA7290" w:rsidRPr="005474DC" w:rsidRDefault="00FA7290" w:rsidP="004012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 xmlns:mo="http://schemas.microsoft.com/office/mac/office/2008/main" xmlns:mv="urn:schemas-microsoft-com:mac:vml">
            <w:pict>
              <v:shape id="Text Box 5" o:spid="_x0000_s1036" type="#_x0000_t202" style="width:468pt;height:38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">
                <v:textbox style="mso-fit-shape-to-text:t">
                  <w:txbxContent>
                    <w:p w:rsidR="00F47F0E" w:rsidRDefault="00F47F0E" w:rsidP="004012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7F0055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7F0055"/>
                          <w:sz w:val="20"/>
                          <w:szCs w:val="20"/>
                        </w:rPr>
                        <w:t>设置进度条</w:t>
                      </w:r>
                    </w:p>
                    <w:p w:rsidR="00F47F0E" w:rsidRPr="00401262" w:rsidRDefault="00F47F0E" w:rsidP="004E2E3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 xml:space="preserve">    </w:t>
                      </w:r>
                      <w:r w:rsidRPr="00401262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FMCSetMediaClockTimer *scmt = [[FMCSetMediaClockTimer alloc] init];</w:t>
                      </w:r>
                    </w:p>
                    <w:p w:rsidR="00F47F0E" w:rsidRPr="00401262" w:rsidRDefault="00F47F0E" w:rsidP="004012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</w:pPr>
                      <w:r w:rsidRPr="00401262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 xml:space="preserve">    scmt.startTime = [self _timeIntervalToStartTime:time];</w:t>
                      </w:r>
                    </w:p>
                    <w:p w:rsidR="00F47F0E" w:rsidRPr="00401262" w:rsidRDefault="00F47F0E" w:rsidP="004012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</w:pPr>
                      <w:r w:rsidRPr="00401262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 xml:space="preserve">    scmt.endTime = [self _timeIntervalToStartTime:[_streamer duration]];</w:t>
                      </w:r>
                    </w:p>
                    <w:p w:rsidR="00F47F0E" w:rsidRPr="00401262" w:rsidRDefault="00F47F0E" w:rsidP="004012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 xml:space="preserve">    </w:t>
                      </w:r>
                      <w:r w:rsidRPr="00401262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scmt.updateMode = [FMCUpdateMode COUNTUP];</w:t>
                      </w:r>
                    </w:p>
                    <w:p w:rsidR="00F47F0E" w:rsidRPr="00401262" w:rsidRDefault="00F47F0E" w:rsidP="004012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 xml:space="preserve">    </w:t>
                      </w:r>
                      <w:r w:rsidRPr="00401262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scmt.correlationID = [NSNumber numberWithInt:autoIncCorrID++];</w:t>
                      </w:r>
                    </w:p>
                    <w:p w:rsidR="00F47F0E" w:rsidRDefault="00F47F0E" w:rsidP="004012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 xml:space="preserve">    </w:t>
                      </w:r>
                      <w:r w:rsidRPr="00401262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[proxy sendRPCRequest:scmt];</w:t>
                      </w:r>
                    </w:p>
                    <w:p w:rsidR="00F47F0E" w:rsidRDefault="00F47F0E" w:rsidP="004012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</w:pPr>
                    </w:p>
                    <w:p w:rsidR="00F47F0E" w:rsidRPr="004E2E35" w:rsidRDefault="00F47F0E" w:rsidP="004E2E3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</w:pPr>
                      <w:r w:rsidRPr="004E2E35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- (FMCStartTime*)_timeIntervalToStartTime:(NSTimeInterval) time{</w:t>
                      </w:r>
                    </w:p>
                    <w:p w:rsidR="00F47F0E" w:rsidRPr="004E2E35" w:rsidRDefault="00F47F0E" w:rsidP="004E2E3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</w:pPr>
                      <w:r w:rsidRPr="004E2E35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 xml:space="preserve">    int hour = time/3600;</w:t>
                      </w:r>
                    </w:p>
                    <w:p w:rsidR="00F47F0E" w:rsidRPr="004E2E35" w:rsidRDefault="00F47F0E" w:rsidP="004E2E3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</w:pPr>
                      <w:r w:rsidRPr="004E2E35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 xml:space="preserve">    int minutes = (time - hour*3600)/60;</w:t>
                      </w:r>
                    </w:p>
                    <w:p w:rsidR="00F47F0E" w:rsidRPr="004E2E35" w:rsidRDefault="00F47F0E" w:rsidP="004E2E3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</w:pPr>
                      <w:r w:rsidRPr="004E2E35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 xml:space="preserve">    int seconds = time-hour*3600-minutes*60;</w:t>
                      </w:r>
                    </w:p>
                    <w:p w:rsidR="00F47F0E" w:rsidRPr="004E2E35" w:rsidRDefault="00F47F0E" w:rsidP="004E2E3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</w:pPr>
                      <w:r w:rsidRPr="004E2E35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 xml:space="preserve">    FMCStartTime* starttime = [[FMCStartTime alloc] init];</w:t>
                      </w:r>
                    </w:p>
                    <w:p w:rsidR="00F47F0E" w:rsidRPr="004E2E35" w:rsidRDefault="00F47F0E" w:rsidP="004E2E3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</w:pPr>
                      <w:r w:rsidRPr="004E2E35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 xml:space="preserve">    starttime.hours = [NSNumber numberWithInt:hour];</w:t>
                      </w:r>
                    </w:p>
                    <w:p w:rsidR="00F47F0E" w:rsidRPr="004E2E35" w:rsidRDefault="00F47F0E" w:rsidP="004E2E3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</w:pPr>
                      <w:r w:rsidRPr="004E2E35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 xml:space="preserve">    starttime.minutes = [NSNumber numberWithInt:minutes];</w:t>
                      </w:r>
                    </w:p>
                    <w:p w:rsidR="00F47F0E" w:rsidRPr="004E2E35" w:rsidRDefault="00F47F0E" w:rsidP="004E2E3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</w:pPr>
                      <w:r w:rsidRPr="004E2E35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 xml:space="preserve">    starttime.seconds = [NSNumber numberWithInt:seconds];</w:t>
                      </w:r>
                    </w:p>
                    <w:p w:rsidR="00F47F0E" w:rsidRPr="004E2E35" w:rsidRDefault="00F47F0E" w:rsidP="004E2E3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</w:pPr>
                      <w:r w:rsidRPr="004E2E35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 xml:space="preserve">    return starttime;</w:t>
                      </w:r>
                    </w:p>
                    <w:p w:rsidR="00F47F0E" w:rsidRDefault="00F47F0E" w:rsidP="004E2E3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</w:pPr>
                      <w:r w:rsidRPr="004E2E35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}</w:t>
                      </w:r>
                    </w:p>
                    <w:p w:rsidR="00F47F0E" w:rsidRDefault="00F47F0E" w:rsidP="004012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 w:hint="eastAsia"/>
                          <w:color w:val="00000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sz w:val="20"/>
                          <w:szCs w:val="20"/>
                        </w:rPr>
                        <w:t>暂停进度条</w:t>
                      </w:r>
                    </w:p>
                    <w:p w:rsidR="00F47F0E" w:rsidRDefault="00F47F0E" w:rsidP="004E2E3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20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4E2E3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[proxy sendRPCRequest:[FMCRPCRequestFactory buildSetMediaClockTimerWithUpdateMode:[FMCUpdateMode PAUSE] correlationID:[NSNumber numberWithInt:autoIncCorrID++]]];</w:t>
                      </w:r>
                    </w:p>
                    <w:p w:rsidR="00F47F0E" w:rsidRDefault="00F47F0E" w:rsidP="004E2E3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 w:hint="eastAsia"/>
                          <w:color w:val="00000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sz w:val="20"/>
                          <w:szCs w:val="20"/>
                        </w:rPr>
                        <w:t>清除进度条</w:t>
                      </w:r>
                    </w:p>
                    <w:p w:rsidR="00F47F0E" w:rsidRPr="004E2E35" w:rsidRDefault="00F47F0E" w:rsidP="004E2E3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20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4E2E3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[proxy sendRPCRequest:[FMCRPCRequestFactory buildSetMediaClockTimerWithUpdateMode:[FMCUpdateMode CLEAR] correlationID:[NSNumber numberWithInt:autoIncCorrID++]]];</w:t>
                      </w:r>
                    </w:p>
                    <w:p w:rsidR="00F47F0E" w:rsidRDefault="00F47F0E" w:rsidP="004E2E3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 w:hint="eastAsia"/>
                          <w:color w:val="00000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sz w:val="20"/>
                          <w:szCs w:val="20"/>
                        </w:rPr>
                        <w:t>继续进度条</w:t>
                      </w:r>
                    </w:p>
                    <w:p w:rsidR="00F47F0E" w:rsidRPr="004E2E35" w:rsidRDefault="00F47F0E" w:rsidP="004E2E3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20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4E2E3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[proxy sendRPCRequest:[FMCRPCRequestFactory buildSetMediaClockTimerWithUpdateMode:[FMCUpdateMode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RESUME</w:t>
                      </w:r>
                      <w:r w:rsidRPr="004E2E3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] correlationID:[NSNumber numberWithInt:autoIncCorrID++]]];</w:t>
                      </w:r>
                    </w:p>
                    <w:p w:rsidR="00F47F0E" w:rsidRPr="005474DC" w:rsidRDefault="00F47F0E" w:rsidP="004012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521680F" w14:textId="77777777" w:rsidR="00C414F3" w:rsidRDefault="00E61CD4" w:rsidP="00CC5734">
      <w:pPr>
        <w:pStyle w:val="3"/>
        <w:numPr>
          <w:ilvl w:val="0"/>
          <w:numId w:val="8"/>
        </w:numPr>
      </w:pPr>
      <w:r>
        <w:rPr>
          <w:rFonts w:hint="eastAsia"/>
        </w:rPr>
        <w:t>在</w:t>
      </w:r>
      <w:r>
        <w:rPr>
          <w:rFonts w:hint="eastAsia"/>
        </w:rPr>
        <w:t>SoftButton</w:t>
      </w:r>
      <w:r>
        <w:rPr>
          <w:rFonts w:hint="eastAsia"/>
        </w:rPr>
        <w:t>和</w:t>
      </w:r>
      <w:r>
        <w:rPr>
          <w:rFonts w:hint="eastAsia"/>
        </w:rPr>
        <w:t>AddCommand PerformInteraction</w:t>
      </w:r>
      <w:r>
        <w:rPr>
          <w:rFonts w:hint="eastAsia"/>
        </w:rPr>
        <w:t>中使用图片</w:t>
      </w:r>
    </w:p>
    <w:p w14:paraId="3DA1BD53" w14:textId="77777777" w:rsidR="00E61CD4" w:rsidRDefault="00E61CD4" w:rsidP="00E61CD4">
      <w:r>
        <w:rPr>
          <w:rFonts w:hint="eastAsia"/>
        </w:rPr>
        <w:t>SoftButton AddCommand PerformInteraction</w:t>
      </w:r>
      <w:r>
        <w:rPr>
          <w:rFonts w:hint="eastAsia"/>
        </w:rPr>
        <w:t>中都支持显示图片，具体方法跟以上基本一致，首先上传合适的图片到</w:t>
      </w:r>
      <w:r>
        <w:rPr>
          <w:rFonts w:hint="eastAsia"/>
        </w:rPr>
        <w:t>SYNC</w:t>
      </w:r>
      <w:r>
        <w:rPr>
          <w:rFonts w:hint="eastAsia"/>
        </w:rPr>
        <w:t>，然后</w:t>
      </w:r>
      <w:r w:rsidR="00392AA4">
        <w:rPr>
          <w:rFonts w:hint="eastAsia"/>
        </w:rPr>
        <w:t xml:space="preserve"> </w:t>
      </w:r>
      <w:r w:rsidR="00392AA4">
        <w:rPr>
          <w:rFonts w:hint="eastAsia"/>
        </w:rPr>
        <w:t>设置</w:t>
      </w:r>
      <w:r w:rsidR="00392AA4">
        <w:rPr>
          <w:rFonts w:hint="eastAsia"/>
        </w:rPr>
        <w:t xml:space="preserve">SoftButton AddCommand </w:t>
      </w:r>
      <w:r w:rsidR="00392AA4">
        <w:rPr>
          <w:rFonts w:hint="eastAsia"/>
        </w:rPr>
        <w:t>或</w:t>
      </w:r>
      <w:r w:rsidR="00392AA4">
        <w:rPr>
          <w:rFonts w:hint="eastAsia"/>
        </w:rPr>
        <w:t>Choice</w:t>
      </w:r>
      <w:r w:rsidR="00392AA4">
        <w:rPr>
          <w:rFonts w:hint="eastAsia"/>
        </w:rPr>
        <w:t>中的</w:t>
      </w:r>
      <w:r w:rsidR="00392AA4">
        <w:rPr>
          <w:rFonts w:hint="eastAsia"/>
        </w:rPr>
        <w:t>Image</w:t>
      </w:r>
      <w:r w:rsidR="00392AA4">
        <w:rPr>
          <w:rFonts w:hint="eastAsia"/>
        </w:rPr>
        <w:t>参数，发送</w:t>
      </w:r>
      <w:r w:rsidR="00392AA4">
        <w:rPr>
          <w:rFonts w:hint="eastAsia"/>
        </w:rPr>
        <w:t>Show</w:t>
      </w:r>
      <w:r w:rsidR="00392AA4">
        <w:rPr>
          <w:rFonts w:hint="eastAsia"/>
        </w:rPr>
        <w:t>、</w:t>
      </w:r>
      <w:r w:rsidR="00392AA4">
        <w:rPr>
          <w:rFonts w:hint="eastAsia"/>
        </w:rPr>
        <w:t>AddCommand</w:t>
      </w:r>
      <w:r w:rsidR="00392AA4">
        <w:rPr>
          <w:rFonts w:hint="eastAsia"/>
        </w:rPr>
        <w:t>、</w:t>
      </w:r>
      <w:r w:rsidR="00392AA4">
        <w:rPr>
          <w:rFonts w:hint="eastAsia"/>
        </w:rPr>
        <w:t xml:space="preserve">CreateInteractionChoiceSet </w:t>
      </w:r>
      <w:r w:rsidR="00392AA4">
        <w:rPr>
          <w:rFonts w:hint="eastAsia"/>
        </w:rPr>
        <w:t>即可。</w:t>
      </w:r>
    </w:p>
    <w:p w14:paraId="00E8E3A3" w14:textId="77777777" w:rsidR="009371BA" w:rsidRPr="00681053" w:rsidRDefault="009371BA" w:rsidP="00681053">
      <w:pPr>
        <w:pStyle w:val="3"/>
        <w:numPr>
          <w:ilvl w:val="0"/>
          <w:numId w:val="8"/>
        </w:numPr>
      </w:pPr>
      <w:r w:rsidRPr="00681053">
        <w:rPr>
          <w:rFonts w:hint="eastAsia"/>
        </w:rPr>
        <w:t>设置帮助列表</w:t>
      </w:r>
    </w:p>
    <w:p w14:paraId="01718676" w14:textId="77777777" w:rsidR="009371BA" w:rsidRDefault="009371BA" w:rsidP="009371BA">
      <w:pPr>
        <w:pStyle w:val="a3"/>
      </w:pPr>
      <w:r>
        <w:rPr>
          <w:rFonts w:hint="eastAsia"/>
        </w:rPr>
        <w:t>设置帮助列表可以使用</w:t>
      </w:r>
      <w:r>
        <w:rPr>
          <w:rFonts w:hint="eastAsia"/>
        </w:rPr>
        <w:t>SetGlobalProperties</w:t>
      </w:r>
      <w:r>
        <w:rPr>
          <w:rFonts w:hint="eastAsia"/>
        </w:rPr>
        <w:t>，示例代码如下：</w:t>
      </w:r>
    </w:p>
    <w:p w14:paraId="7B4010B7" w14:textId="77777777" w:rsidR="009E6750" w:rsidRDefault="009E6750" w:rsidP="009371BA">
      <w:pPr>
        <w:pStyle w:val="a3"/>
      </w:pPr>
      <w:r>
        <w:t>Android</w:t>
      </w:r>
      <w:r>
        <w:rPr>
          <w:rFonts w:hint="eastAsia"/>
        </w:rPr>
        <w:t>代码</w:t>
      </w:r>
      <w:r>
        <w:rPr>
          <w:rFonts w:hint="eastAsia"/>
        </w:rPr>
        <w:t>:</w:t>
      </w:r>
    </w:p>
    <w:p w14:paraId="63CE3C7E" w14:textId="77777777" w:rsidR="009371BA" w:rsidRDefault="00262227" w:rsidP="009371BA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81AC729" wp14:editId="66575E90">
                <wp:simplePos x="0" y="0"/>
                <wp:positionH relativeFrom="column">
                  <wp:posOffset>-123825</wp:posOffset>
                </wp:positionH>
                <wp:positionV relativeFrom="paragraph">
                  <wp:posOffset>4114800</wp:posOffset>
                </wp:positionV>
                <wp:extent cx="6296025" cy="4114800"/>
                <wp:effectExtent l="0" t="0" r="28575" b="25400"/>
                <wp:wrapTopAndBottom/>
                <wp:docPr id="19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6025" cy="411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C91958" w14:textId="77777777" w:rsidR="00262227" w:rsidRPr="00262227" w:rsidRDefault="00262227" w:rsidP="00262227">
                            <w:pPr>
                              <w:tabs>
                                <w:tab w:val="left" w:pos="866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62227">
                              <w:rPr>
                                <w:rFonts w:ascii="Menlo Regular" w:hAnsi="Menlo Regular" w:cs="Menlo Regular"/>
                                <w:color w:val="B44500"/>
                                <w:sz w:val="20"/>
                                <w:szCs w:val="20"/>
                              </w:rPr>
                              <w:t>NSString</w:t>
                            </w:r>
                            <w:r w:rsidRPr="00262227">
                              <w:rPr>
                                <w:rFonts w:ascii="Menlo Regular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 xml:space="preserve"> *vrHelpString = </w:t>
                            </w:r>
                            <w:r w:rsidRPr="00262227">
                              <w:rPr>
                                <w:rFonts w:ascii="Menlo Regular" w:hAnsi="Menlo Regular" w:cs="Menlo Regular"/>
                                <w:color w:val="DF0700"/>
                                <w:sz w:val="20"/>
                                <w:szCs w:val="20"/>
                              </w:rPr>
                              <w:t>@""</w:t>
                            </w:r>
                            <w:r w:rsidRPr="00262227">
                              <w:rPr>
                                <w:rFonts w:ascii="Menlo Regular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5DDF6A5" w14:textId="77777777" w:rsidR="00262227" w:rsidRPr="00262227" w:rsidRDefault="00262227" w:rsidP="00262227">
                            <w:pPr>
                              <w:tabs>
                                <w:tab w:val="left" w:pos="866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62227">
                              <w:rPr>
                                <w:rFonts w:ascii="Menlo Regular" w:hAnsi="Menlo Regular" w:cs="Menlo Regular"/>
                                <w:color w:val="C3741C"/>
                                <w:sz w:val="20"/>
                                <w:szCs w:val="20"/>
                              </w:rPr>
                              <w:t>//</w:t>
                            </w:r>
                            <w:r w:rsidRPr="00262227">
                              <w:rPr>
                                <w:rFonts w:ascii="Heiti SC Light" w:eastAsia="Heiti SC Light" w:hAnsi="Menlo Regular" w:cs="Heiti SC Light" w:hint="eastAsia"/>
                                <w:color w:val="C3741C"/>
                                <w:sz w:val="20"/>
                                <w:szCs w:val="20"/>
                              </w:rPr>
                              <w:t>初始化一个数组，用于存储所有的语音命令</w:t>
                            </w:r>
                          </w:p>
                          <w:p w14:paraId="5F4C0230" w14:textId="77777777" w:rsidR="00262227" w:rsidRPr="00262227" w:rsidRDefault="00262227" w:rsidP="00262227">
                            <w:pPr>
                              <w:tabs>
                                <w:tab w:val="left" w:pos="866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B44500"/>
                                <w:sz w:val="20"/>
                                <w:szCs w:val="20"/>
                              </w:rPr>
                              <w:t>NSMutableArray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 xml:space="preserve"> *vrHelpArray = [[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B44500"/>
                                <w:sz w:val="20"/>
                                <w:szCs w:val="20"/>
                              </w:rPr>
                              <w:t>NSMutableArray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476A97"/>
                                <w:sz w:val="20"/>
                                <w:szCs w:val="20"/>
                              </w:rPr>
                              <w:t>alloc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>]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476A97"/>
                                <w:sz w:val="20"/>
                                <w:szCs w:val="20"/>
                              </w:rPr>
                              <w:t>init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01FCDB29" w14:textId="77777777" w:rsidR="00262227" w:rsidRPr="00262227" w:rsidRDefault="00262227" w:rsidP="00262227">
                            <w:pPr>
                              <w:tabs>
                                <w:tab w:val="left" w:pos="866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294277"/>
                                <w:sz w:val="20"/>
                                <w:szCs w:val="20"/>
                              </w:rPr>
                              <w:t>for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294277"/>
                                <w:sz w:val="20"/>
                                <w:szCs w:val="20"/>
                              </w:rPr>
                              <w:t>int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 xml:space="preserve"> i = 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294277"/>
                                <w:sz w:val="20"/>
                                <w:szCs w:val="20"/>
                              </w:rPr>
                              <w:t>0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 xml:space="preserve">; i &lt; [commandVrArray 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476A97"/>
                                <w:sz w:val="20"/>
                                <w:szCs w:val="20"/>
                              </w:rPr>
                              <w:t>count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>]; i ++) {</w:t>
                            </w:r>
                          </w:p>
                          <w:p w14:paraId="5C7060B3" w14:textId="77777777" w:rsidR="00262227" w:rsidRPr="00262227" w:rsidRDefault="00262227" w:rsidP="00262227">
                            <w:pPr>
                              <w:tabs>
                                <w:tab w:val="left" w:pos="866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C3741C"/>
                                <w:sz w:val="20"/>
                                <w:szCs w:val="20"/>
                              </w:rPr>
                              <w:t>//</w:t>
                            </w:r>
                            <w:r w:rsidRPr="00262227">
                              <w:rPr>
                                <w:rFonts w:ascii="Heiti SC Light" w:eastAsia="Heiti SC Light" w:hAnsi="Menlo Regular" w:cs="Heiti SC Light" w:hint="eastAsia"/>
                                <w:color w:val="C3741C"/>
                                <w:sz w:val="20"/>
                                <w:szCs w:val="20"/>
                              </w:rPr>
                              <w:t>初始化</w:t>
                            </w:r>
                          </w:p>
                          <w:p w14:paraId="5E3AA4B2" w14:textId="77777777" w:rsidR="00262227" w:rsidRPr="00262227" w:rsidRDefault="00262227" w:rsidP="00262227">
                            <w:pPr>
                              <w:tabs>
                                <w:tab w:val="left" w:pos="866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B44500"/>
                                <w:sz w:val="20"/>
                                <w:szCs w:val="20"/>
                              </w:rPr>
                              <w:t>FMCVrHelpItem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 xml:space="preserve"> *helpItem = [[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B44500"/>
                                <w:sz w:val="20"/>
                                <w:szCs w:val="20"/>
                              </w:rPr>
                              <w:t>FMCVrHelpItem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476A97"/>
                                <w:sz w:val="20"/>
                                <w:szCs w:val="20"/>
                              </w:rPr>
                              <w:t>alloc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>]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476A97"/>
                                <w:sz w:val="20"/>
                                <w:szCs w:val="20"/>
                              </w:rPr>
                              <w:t>init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0ACD2034" w14:textId="77777777" w:rsidR="00262227" w:rsidRPr="00262227" w:rsidRDefault="00262227" w:rsidP="00262227">
                            <w:pPr>
                              <w:tabs>
                                <w:tab w:val="left" w:pos="866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C3741C"/>
                                <w:sz w:val="20"/>
                                <w:szCs w:val="20"/>
                              </w:rPr>
                              <w:t>//</w:t>
                            </w:r>
                            <w:r w:rsidRPr="00262227">
                              <w:rPr>
                                <w:rFonts w:ascii="Heiti SC Light" w:eastAsia="Heiti SC Light" w:hAnsi="Menlo Regular" w:cs="Heiti SC Light" w:hint="eastAsia"/>
                                <w:color w:val="C3741C"/>
                                <w:sz w:val="20"/>
                                <w:szCs w:val="20"/>
                              </w:rPr>
                              <w:t>图片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C3741C"/>
                                <w:sz w:val="20"/>
                                <w:szCs w:val="20"/>
                              </w:rPr>
                              <w:t>nil</w:t>
                            </w:r>
                          </w:p>
                          <w:p w14:paraId="7A590EB4" w14:textId="77777777" w:rsidR="00262227" w:rsidRPr="00262227" w:rsidRDefault="00262227" w:rsidP="00262227">
                            <w:pPr>
                              <w:tabs>
                                <w:tab w:val="left" w:pos="866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 xml:space="preserve">     helpItem.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476A97"/>
                                <w:sz w:val="20"/>
                                <w:szCs w:val="20"/>
                              </w:rPr>
                              <w:t>image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294277"/>
                                <w:sz w:val="20"/>
                                <w:szCs w:val="20"/>
                              </w:rPr>
                              <w:t>nil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59608D9" w14:textId="77777777" w:rsidR="00262227" w:rsidRPr="00262227" w:rsidRDefault="00262227" w:rsidP="00262227">
                            <w:pPr>
                              <w:tabs>
                                <w:tab w:val="left" w:pos="866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C3741C"/>
                                <w:sz w:val="20"/>
                                <w:szCs w:val="20"/>
                              </w:rPr>
                              <w:t>//</w:t>
                            </w:r>
                            <w:r w:rsidRPr="00262227">
                              <w:rPr>
                                <w:rFonts w:ascii="Heiti SC Light" w:eastAsia="Heiti SC Light" w:hAnsi="Menlo Regular" w:cs="Heiti SC Light" w:hint="eastAsia"/>
                                <w:color w:val="C3741C"/>
                                <w:sz w:val="20"/>
                                <w:szCs w:val="20"/>
                              </w:rPr>
                              <w:t>设置语音提示文本内容（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C3741C"/>
                                <w:sz w:val="20"/>
                                <w:szCs w:val="20"/>
                              </w:rPr>
                              <w:t>commandVrArray</w:t>
                            </w:r>
                            <w:r w:rsidRPr="00262227">
                              <w:rPr>
                                <w:rFonts w:ascii="Heiti SC Light" w:eastAsia="Heiti SC Light" w:hAnsi="Menlo Regular" w:cs="Heiti SC Light" w:hint="eastAsia"/>
                                <w:color w:val="C3741C"/>
                                <w:sz w:val="20"/>
                                <w:szCs w:val="20"/>
                              </w:rPr>
                              <w:t>语音命令集合）</w:t>
                            </w:r>
                          </w:p>
                          <w:p w14:paraId="27DE579B" w14:textId="77777777" w:rsidR="00262227" w:rsidRPr="00262227" w:rsidRDefault="00262227" w:rsidP="00262227">
                            <w:pPr>
                              <w:tabs>
                                <w:tab w:val="left" w:pos="866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 xml:space="preserve">     helpItem.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476A97"/>
                                <w:sz w:val="20"/>
                                <w:szCs w:val="20"/>
                              </w:rPr>
                              <w:t>text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 xml:space="preserve"> = [commandVrArray 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476A97"/>
                                <w:sz w:val="20"/>
                                <w:szCs w:val="20"/>
                              </w:rPr>
                              <w:t>objectAtIndex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>:i];</w:t>
                            </w:r>
                          </w:p>
                          <w:p w14:paraId="17D3A8EE" w14:textId="77777777" w:rsidR="00262227" w:rsidRPr="00262227" w:rsidRDefault="00262227" w:rsidP="00262227">
                            <w:pPr>
                              <w:tabs>
                                <w:tab w:val="left" w:pos="866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C3741C"/>
                                <w:sz w:val="20"/>
                                <w:szCs w:val="20"/>
                              </w:rPr>
                              <w:t>//</w:t>
                            </w:r>
                            <w:r w:rsidRPr="00262227">
                              <w:rPr>
                                <w:rFonts w:ascii="Heiti SC Light" w:eastAsia="Heiti SC Light" w:hAnsi="Menlo Regular" w:cs="Heiti SC Light" w:hint="eastAsia"/>
                                <w:color w:val="C3741C"/>
                                <w:sz w:val="20"/>
                                <w:szCs w:val="20"/>
                              </w:rPr>
                              <w:t>位置</w:t>
                            </w:r>
                          </w:p>
                          <w:p w14:paraId="2E048136" w14:textId="77777777" w:rsidR="00262227" w:rsidRPr="00262227" w:rsidRDefault="00262227" w:rsidP="00262227">
                            <w:pPr>
                              <w:tabs>
                                <w:tab w:val="left" w:pos="866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 xml:space="preserve">     helpItem.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476A97"/>
                                <w:sz w:val="20"/>
                                <w:szCs w:val="20"/>
                              </w:rPr>
                              <w:t>position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 xml:space="preserve"> = [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B44500"/>
                                <w:sz w:val="20"/>
                                <w:szCs w:val="20"/>
                              </w:rPr>
                              <w:t>NSNumber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476A97"/>
                                <w:sz w:val="20"/>
                                <w:szCs w:val="20"/>
                              </w:rPr>
                              <w:t>numberWithInt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>:i+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294277"/>
                                <w:sz w:val="20"/>
                                <w:szCs w:val="20"/>
                              </w:rPr>
                              <w:t>1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7DDDCAC8" w14:textId="77777777" w:rsidR="00262227" w:rsidRPr="00262227" w:rsidRDefault="00262227" w:rsidP="00262227">
                            <w:pPr>
                              <w:tabs>
                                <w:tab w:val="left" w:pos="866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C3741C"/>
                                <w:sz w:val="20"/>
                                <w:szCs w:val="20"/>
                              </w:rPr>
                              <w:t>//</w:t>
                            </w:r>
                            <w:r w:rsidRPr="00262227">
                              <w:rPr>
                                <w:rFonts w:ascii="Heiti SC Light" w:eastAsia="Heiti SC Light" w:hAnsi="Menlo Regular" w:cs="Heiti SC Light" w:hint="eastAsia"/>
                                <w:color w:val="C3741C"/>
                                <w:sz w:val="20"/>
                                <w:szCs w:val="20"/>
                              </w:rPr>
                              <w:t>添加到数组中</w:t>
                            </w:r>
                          </w:p>
                          <w:p w14:paraId="40B95683" w14:textId="77777777" w:rsidR="00262227" w:rsidRPr="00262227" w:rsidRDefault="00262227" w:rsidP="00262227">
                            <w:pPr>
                              <w:tabs>
                                <w:tab w:val="left" w:pos="866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 xml:space="preserve">     [vrHelpArray 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476A97"/>
                                <w:sz w:val="20"/>
                                <w:szCs w:val="20"/>
                              </w:rPr>
                              <w:t>addObject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>:helpItem];</w:t>
                            </w:r>
                          </w:p>
                          <w:p w14:paraId="2138C32C" w14:textId="77777777" w:rsidR="00262227" w:rsidRPr="00262227" w:rsidRDefault="00262227" w:rsidP="00262227">
                            <w:pPr>
                              <w:tabs>
                                <w:tab w:val="left" w:pos="866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C3741C"/>
                                <w:sz w:val="20"/>
                                <w:szCs w:val="20"/>
                              </w:rPr>
                              <w:t>//</w:t>
                            </w:r>
                            <w:r w:rsidRPr="00262227">
                              <w:rPr>
                                <w:rFonts w:ascii="Heiti SC Light" w:eastAsia="Heiti SC Light" w:hAnsi="Menlo Regular" w:cs="Heiti SC Light" w:hint="eastAsia"/>
                                <w:color w:val="C3741C"/>
                                <w:sz w:val="20"/>
                                <w:szCs w:val="20"/>
                              </w:rPr>
                              <w:t>拼接语音命令</w:t>
                            </w:r>
                          </w:p>
                          <w:p w14:paraId="19A431D3" w14:textId="77777777" w:rsidR="00262227" w:rsidRPr="00262227" w:rsidRDefault="00262227" w:rsidP="00262227">
                            <w:pPr>
                              <w:tabs>
                                <w:tab w:val="left" w:pos="866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 xml:space="preserve">     vrHelpString = [vrHelpString 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476A97"/>
                                <w:sz w:val="20"/>
                                <w:szCs w:val="20"/>
                              </w:rPr>
                              <w:t>stringByAppendingFormat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DF0700"/>
                                <w:sz w:val="20"/>
                                <w:szCs w:val="20"/>
                              </w:rPr>
                              <w:t>@"%@,"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 xml:space="preserve">,[commandVrArray 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476A97"/>
                                <w:sz w:val="20"/>
                                <w:szCs w:val="20"/>
                              </w:rPr>
                              <w:t>objectAtIndex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>:i]];</w:t>
                            </w:r>
                          </w:p>
                          <w:p w14:paraId="4B182007" w14:textId="77777777" w:rsidR="00262227" w:rsidRPr="00262227" w:rsidRDefault="00262227" w:rsidP="00262227">
                            <w:pPr>
                              <w:tabs>
                                <w:tab w:val="left" w:pos="866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791851B" w14:textId="77777777" w:rsidR="00262227" w:rsidRPr="00262227" w:rsidRDefault="00262227" w:rsidP="00262227">
                            <w:pPr>
                              <w:tabs>
                                <w:tab w:val="left" w:pos="866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B44500"/>
                                <w:sz w:val="20"/>
                                <w:szCs w:val="20"/>
                              </w:rPr>
                              <w:t>FMCSetGlobalProperties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 xml:space="preserve"> *globalProperties = [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B44500"/>
                                <w:sz w:val="20"/>
                                <w:szCs w:val="20"/>
                              </w:rPr>
                              <w:t>FMCRPCRequestFactory</w:t>
                            </w:r>
                          </w:p>
                          <w:p w14:paraId="24AC5179" w14:textId="77777777" w:rsidR="00262227" w:rsidRPr="00262227" w:rsidRDefault="00262227" w:rsidP="00262227">
                            <w:pPr>
                              <w:tabs>
                                <w:tab w:val="left" w:pos="866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476A97"/>
                                <w:sz w:val="20"/>
                                <w:szCs w:val="20"/>
                              </w:rPr>
                              <w:t>buildSetGlobalPropertiesWithHelpText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>:vrHelpString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C3741C"/>
                                <w:sz w:val="20"/>
                                <w:szCs w:val="20"/>
                              </w:rPr>
                              <w:t>//</w:t>
                            </w:r>
                            <w:r w:rsidRPr="00262227">
                              <w:rPr>
                                <w:rFonts w:ascii="Heiti SC Light" w:eastAsia="Heiti SC Light" w:hAnsi="Menlo Regular" w:cs="Heiti SC Light" w:hint="eastAsia"/>
                                <w:color w:val="C3741C"/>
                                <w:sz w:val="20"/>
                                <w:szCs w:val="20"/>
                              </w:rPr>
                              <w:t>帮助提醒，所有语音命令逗号分隔</w:t>
                            </w:r>
                          </w:p>
                          <w:p w14:paraId="01BE61C2" w14:textId="77777777" w:rsidR="00262227" w:rsidRPr="00262227" w:rsidRDefault="00262227" w:rsidP="00262227">
                            <w:pPr>
                              <w:tabs>
                                <w:tab w:val="left" w:pos="866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476A97"/>
                                <w:sz w:val="20"/>
                                <w:szCs w:val="20"/>
                              </w:rPr>
                              <w:t>timeoutText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>:vrHelpString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C3741C"/>
                                <w:sz w:val="20"/>
                                <w:szCs w:val="20"/>
                              </w:rPr>
                              <w:t>//</w:t>
                            </w:r>
                            <w:r w:rsidRPr="00262227">
                              <w:rPr>
                                <w:rFonts w:ascii="Heiti SC Light" w:eastAsia="Heiti SC Light" w:hAnsi="Menlo Regular" w:cs="Heiti SC Light" w:hint="eastAsia"/>
                                <w:color w:val="C3741C"/>
                                <w:sz w:val="20"/>
                                <w:szCs w:val="20"/>
                              </w:rPr>
                              <w:t>超时提醒</w:t>
                            </w:r>
                          </w:p>
                          <w:p w14:paraId="7FB8F7EF" w14:textId="77777777" w:rsidR="00262227" w:rsidRPr="00262227" w:rsidRDefault="00262227" w:rsidP="00262227">
                            <w:pPr>
                              <w:tabs>
                                <w:tab w:val="left" w:pos="866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476A97"/>
                                <w:sz w:val="20"/>
                                <w:szCs w:val="20"/>
                              </w:rPr>
                              <w:t>vrHelpTitle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DF0700"/>
                                <w:sz w:val="20"/>
                                <w:szCs w:val="20"/>
                              </w:rPr>
                              <w:t>@"</w:t>
                            </w:r>
                            <w:r w:rsidRPr="00262227">
                              <w:rPr>
                                <w:rFonts w:ascii="Heiti SC Light" w:eastAsia="Heiti SC Light" w:hAnsi="Menlo Regular" w:cs="Heiti SC Light" w:hint="eastAsia"/>
                                <w:color w:val="DF0700"/>
                                <w:sz w:val="20"/>
                                <w:szCs w:val="20"/>
                              </w:rPr>
                              <w:t>网络音乐帮助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DF0700"/>
                                <w:sz w:val="20"/>
                                <w:szCs w:val="20"/>
                              </w:rPr>
                              <w:t>"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C3741C"/>
                                <w:sz w:val="20"/>
                                <w:szCs w:val="20"/>
                              </w:rPr>
                              <w:t>//</w:t>
                            </w:r>
                            <w:r w:rsidRPr="00262227">
                              <w:rPr>
                                <w:rFonts w:ascii="Heiti SC Light" w:eastAsia="Heiti SC Light" w:hAnsi="Menlo Regular" w:cs="Heiti SC Light" w:hint="eastAsia"/>
                                <w:color w:val="C3741C"/>
                                <w:sz w:val="20"/>
                                <w:szCs w:val="20"/>
                              </w:rPr>
                              <w:t>对话框标题</w:t>
                            </w:r>
                          </w:p>
                          <w:p w14:paraId="760C8F53" w14:textId="77777777" w:rsidR="00262227" w:rsidRPr="00262227" w:rsidRDefault="00262227" w:rsidP="00262227">
                            <w:pPr>
                              <w:tabs>
                                <w:tab w:val="left" w:pos="866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476A97"/>
                                <w:sz w:val="20"/>
                                <w:szCs w:val="20"/>
                              </w:rPr>
                              <w:t>vrHelp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>:vrHelpArray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C3741C"/>
                                <w:sz w:val="20"/>
                                <w:szCs w:val="20"/>
                              </w:rPr>
                              <w:t>//</w:t>
                            </w:r>
                            <w:r w:rsidRPr="00262227">
                              <w:rPr>
                                <w:rFonts w:ascii="Heiti SC Light" w:eastAsia="Heiti SC Light" w:hAnsi="Menlo Regular" w:cs="Heiti SC Light" w:hint="eastAsia"/>
                                <w:color w:val="C3741C"/>
                                <w:sz w:val="20"/>
                                <w:szCs w:val="20"/>
                              </w:rPr>
                              <w:t>所有语音帮助</w:t>
                            </w:r>
                          </w:p>
                          <w:p w14:paraId="5AE34B87" w14:textId="77777777" w:rsidR="00262227" w:rsidRPr="00262227" w:rsidRDefault="00262227" w:rsidP="00262227">
                            <w:pPr>
                              <w:tabs>
                                <w:tab w:val="left" w:pos="866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476A97"/>
                                <w:sz w:val="20"/>
                                <w:szCs w:val="20"/>
                              </w:rPr>
                              <w:t>correlationID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>:[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B44500"/>
                                <w:sz w:val="20"/>
                                <w:szCs w:val="20"/>
                              </w:rPr>
                              <w:t>NSNumber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476A97"/>
                                <w:sz w:val="20"/>
                                <w:szCs w:val="20"/>
                              </w:rPr>
                              <w:t>numberWithInteger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476A97"/>
                                <w:sz w:val="20"/>
                                <w:szCs w:val="20"/>
                              </w:rPr>
                              <w:t>_autoIncCorrID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>++]];</w:t>
                            </w:r>
                          </w:p>
                          <w:p w14:paraId="5CD554EE" w14:textId="77777777" w:rsidR="00262227" w:rsidRPr="00262227" w:rsidRDefault="00262227" w:rsidP="00262227">
                            <w:pPr>
                              <w:tabs>
                                <w:tab w:val="left" w:pos="866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C3741C"/>
                                <w:sz w:val="20"/>
                                <w:szCs w:val="20"/>
                              </w:rPr>
                              <w:t>//send</w:t>
                            </w:r>
                          </w:p>
                          <w:p w14:paraId="7F2814F6" w14:textId="77777777" w:rsidR="00262227" w:rsidRPr="00262227" w:rsidRDefault="00262227" w:rsidP="0026222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 xml:space="preserve">   [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476A97"/>
                                <w:sz w:val="20"/>
                                <w:szCs w:val="20"/>
                              </w:rPr>
                              <w:t>_syncProxy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476A97"/>
                                <w:sz w:val="20"/>
                                <w:szCs w:val="20"/>
                              </w:rPr>
                              <w:t>sendRPCRequest</w:t>
                            </w:r>
                            <w:r w:rsidRPr="00262227">
                              <w:rPr>
                                <w:rFonts w:ascii="Menlo Regular" w:eastAsia="Heiti SC Light" w:hAnsi="Menlo Regular" w:cs="Menlo Regular"/>
                                <w:color w:val="000000"/>
                                <w:sz w:val="20"/>
                                <w:szCs w:val="20"/>
                              </w:rPr>
                              <w:t>:globalProperties];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18" o:spid="_x0000_s1037" type="#_x0000_t202" style="position:absolute;left:0;text-align:left;margin-left:-9.7pt;margin-top:324pt;width:495.75pt;height:32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">
                <v:textbox>
                  <w:txbxContent>
                    <w:p w14:paraId="18C91958" w14:textId="77777777" w:rsidR="00262227" w:rsidRPr="00262227" w:rsidRDefault="00262227" w:rsidP="00262227">
                      <w:pPr>
                        <w:tabs>
                          <w:tab w:val="left" w:pos="866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 w:rsidRPr="00262227">
                        <w:rPr>
                          <w:rFonts w:ascii="Menlo Regular" w:hAnsi="Menlo Regular" w:cs="Menlo Regular"/>
                          <w:color w:val="B44500"/>
                          <w:sz w:val="20"/>
                          <w:szCs w:val="20"/>
                        </w:rPr>
                        <w:t>NSString</w:t>
                      </w:r>
                      <w:proofErr w:type="spellEnd"/>
                      <w:r w:rsidRPr="00262227">
                        <w:rPr>
                          <w:rFonts w:ascii="Menlo Regular" w:hAnsi="Menlo Regular" w:cs="Menlo Regular"/>
                          <w:color w:val="000000"/>
                          <w:sz w:val="20"/>
                          <w:szCs w:val="20"/>
                        </w:rPr>
                        <w:t xml:space="preserve"> *</w:t>
                      </w:r>
                      <w:proofErr w:type="spellStart"/>
                      <w:r w:rsidRPr="00262227">
                        <w:rPr>
                          <w:rFonts w:ascii="Menlo Regular" w:hAnsi="Menlo Regular" w:cs="Menlo Regular"/>
                          <w:color w:val="000000"/>
                          <w:sz w:val="20"/>
                          <w:szCs w:val="20"/>
                        </w:rPr>
                        <w:t>vrHelpString</w:t>
                      </w:r>
                      <w:proofErr w:type="spellEnd"/>
                      <w:r w:rsidRPr="00262227">
                        <w:rPr>
                          <w:rFonts w:ascii="Menlo Regular" w:hAnsi="Menlo Regular" w:cs="Menlo Regular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r w:rsidRPr="00262227">
                        <w:rPr>
                          <w:rFonts w:ascii="Menlo Regular" w:hAnsi="Menlo Regular" w:cs="Menlo Regular"/>
                          <w:color w:val="DF0700"/>
                          <w:sz w:val="20"/>
                          <w:szCs w:val="20"/>
                        </w:rPr>
                        <w:t>@""</w:t>
                      </w:r>
                      <w:r w:rsidRPr="00262227">
                        <w:rPr>
                          <w:rFonts w:ascii="Menlo Regular" w:hAnsi="Menlo Regular" w:cs="Menlo Regular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75DDF6A5" w14:textId="77777777" w:rsidR="00262227" w:rsidRPr="00262227" w:rsidRDefault="00262227" w:rsidP="00262227">
                      <w:pPr>
                        <w:tabs>
                          <w:tab w:val="left" w:pos="866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</w:pPr>
                      <w:r w:rsidRPr="00262227">
                        <w:rPr>
                          <w:rFonts w:ascii="Menlo Regular" w:hAnsi="Menlo Regular" w:cs="Menlo Regular"/>
                          <w:color w:val="C3741C"/>
                          <w:sz w:val="20"/>
                          <w:szCs w:val="20"/>
                        </w:rPr>
                        <w:t>//</w:t>
                      </w:r>
                      <w:r w:rsidRPr="00262227">
                        <w:rPr>
                          <w:rFonts w:ascii="Heiti SC Light" w:eastAsia="Heiti SC Light" w:hAnsi="Menlo Regular" w:cs="Heiti SC Light" w:hint="eastAsia"/>
                          <w:color w:val="C3741C"/>
                          <w:sz w:val="20"/>
                          <w:szCs w:val="20"/>
                        </w:rPr>
                        <w:t>初始化一个数组，用于存储所有的语音命令</w:t>
                      </w:r>
                    </w:p>
                    <w:p w14:paraId="5F4C0230" w14:textId="77777777" w:rsidR="00262227" w:rsidRPr="00262227" w:rsidRDefault="00262227" w:rsidP="00262227">
                      <w:pPr>
                        <w:tabs>
                          <w:tab w:val="left" w:pos="866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 w:rsidRPr="00262227">
                        <w:rPr>
                          <w:rFonts w:ascii="Menlo Regular" w:eastAsia="Heiti SC Light" w:hAnsi="Menlo Regular" w:cs="Menlo Regular"/>
                          <w:color w:val="B44500"/>
                          <w:sz w:val="20"/>
                          <w:szCs w:val="20"/>
                        </w:rPr>
                        <w:t>NSMutableArray</w:t>
                      </w:r>
                      <w:proofErr w:type="spellEnd"/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 xml:space="preserve"> *</w:t>
                      </w:r>
                      <w:proofErr w:type="spellStart"/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>vrHelpArray</w:t>
                      </w:r>
                      <w:proofErr w:type="spellEnd"/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 xml:space="preserve"> = [[</w:t>
                      </w:r>
                      <w:proofErr w:type="spellStart"/>
                      <w:r w:rsidRPr="00262227">
                        <w:rPr>
                          <w:rFonts w:ascii="Menlo Regular" w:eastAsia="Heiti SC Light" w:hAnsi="Menlo Regular" w:cs="Menlo Regular"/>
                          <w:color w:val="B44500"/>
                          <w:sz w:val="20"/>
                          <w:szCs w:val="20"/>
                        </w:rPr>
                        <w:t>NSMutableArray</w:t>
                      </w:r>
                      <w:proofErr w:type="spellEnd"/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262227">
                        <w:rPr>
                          <w:rFonts w:ascii="Menlo Regular" w:eastAsia="Heiti SC Light" w:hAnsi="Menlo Regular" w:cs="Menlo Regular"/>
                          <w:color w:val="476A97"/>
                          <w:sz w:val="20"/>
                          <w:szCs w:val="20"/>
                        </w:rPr>
                        <w:t>alloc</w:t>
                      </w:r>
                      <w:proofErr w:type="spellEnd"/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>]</w:t>
                      </w:r>
                      <w:proofErr w:type="spellStart"/>
                      <w:r w:rsidRPr="00262227">
                        <w:rPr>
                          <w:rFonts w:ascii="Menlo Regular" w:eastAsia="Heiti SC Light" w:hAnsi="Menlo Regular" w:cs="Menlo Regular"/>
                          <w:color w:val="476A97"/>
                          <w:sz w:val="20"/>
                          <w:szCs w:val="20"/>
                        </w:rPr>
                        <w:t>init</w:t>
                      </w:r>
                      <w:proofErr w:type="spellEnd"/>
                      <w:proofErr w:type="gramEnd"/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01FCDB29" w14:textId="77777777" w:rsidR="00262227" w:rsidRPr="00262227" w:rsidRDefault="00262227" w:rsidP="00262227">
                      <w:pPr>
                        <w:tabs>
                          <w:tab w:val="left" w:pos="866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</w:pPr>
                      <w:proofErr w:type="gramStart"/>
                      <w:r w:rsidRPr="00262227">
                        <w:rPr>
                          <w:rFonts w:ascii="Menlo Regular" w:eastAsia="Heiti SC Light" w:hAnsi="Menlo Regular" w:cs="Menlo Regular"/>
                          <w:color w:val="294277"/>
                          <w:sz w:val="20"/>
                          <w:szCs w:val="20"/>
                        </w:rPr>
                        <w:t>for</w:t>
                      </w:r>
                      <w:proofErr w:type="gramEnd"/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262227">
                        <w:rPr>
                          <w:rFonts w:ascii="Menlo Regular" w:eastAsia="Heiti SC Light" w:hAnsi="Menlo Regular" w:cs="Menlo Regular"/>
                          <w:color w:val="294277"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r w:rsidRPr="00262227">
                        <w:rPr>
                          <w:rFonts w:ascii="Menlo Regular" w:eastAsia="Heiti SC Light" w:hAnsi="Menlo Regular" w:cs="Menlo Regular"/>
                          <w:color w:val="294277"/>
                          <w:sz w:val="20"/>
                          <w:szCs w:val="20"/>
                        </w:rPr>
                        <w:t>0</w:t>
                      </w:r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 xml:space="preserve">; </w:t>
                      </w:r>
                      <w:proofErr w:type="spellStart"/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 xml:space="preserve"> &lt; [</w:t>
                      </w:r>
                      <w:proofErr w:type="spellStart"/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>commandVrArray</w:t>
                      </w:r>
                      <w:proofErr w:type="spellEnd"/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262227">
                        <w:rPr>
                          <w:rFonts w:ascii="Menlo Regular" w:eastAsia="Heiti SC Light" w:hAnsi="Menlo Regular" w:cs="Menlo Regular"/>
                          <w:color w:val="476A97"/>
                          <w:sz w:val="20"/>
                          <w:szCs w:val="20"/>
                        </w:rPr>
                        <w:t>count</w:t>
                      </w:r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 xml:space="preserve">]; </w:t>
                      </w:r>
                      <w:proofErr w:type="spellStart"/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 xml:space="preserve"> ++) {</w:t>
                      </w:r>
                    </w:p>
                    <w:p w14:paraId="5C7060B3" w14:textId="77777777" w:rsidR="00262227" w:rsidRPr="00262227" w:rsidRDefault="00262227" w:rsidP="00262227">
                      <w:pPr>
                        <w:tabs>
                          <w:tab w:val="left" w:pos="866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</w:pPr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 xml:space="preserve">     </w:t>
                      </w:r>
                      <w:r w:rsidRPr="00262227">
                        <w:rPr>
                          <w:rFonts w:ascii="Menlo Regular" w:eastAsia="Heiti SC Light" w:hAnsi="Menlo Regular" w:cs="Menlo Regular"/>
                          <w:color w:val="C3741C"/>
                          <w:sz w:val="20"/>
                          <w:szCs w:val="20"/>
                        </w:rPr>
                        <w:t>//</w:t>
                      </w:r>
                      <w:r w:rsidRPr="00262227">
                        <w:rPr>
                          <w:rFonts w:ascii="Heiti SC Light" w:eastAsia="Heiti SC Light" w:hAnsi="Menlo Regular" w:cs="Heiti SC Light" w:hint="eastAsia"/>
                          <w:color w:val="C3741C"/>
                          <w:sz w:val="20"/>
                          <w:szCs w:val="20"/>
                        </w:rPr>
                        <w:t>初始化</w:t>
                      </w:r>
                    </w:p>
                    <w:p w14:paraId="5E3AA4B2" w14:textId="77777777" w:rsidR="00262227" w:rsidRPr="00262227" w:rsidRDefault="00262227" w:rsidP="00262227">
                      <w:pPr>
                        <w:tabs>
                          <w:tab w:val="left" w:pos="866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</w:pPr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r w:rsidRPr="00262227">
                        <w:rPr>
                          <w:rFonts w:ascii="Menlo Regular" w:eastAsia="Heiti SC Light" w:hAnsi="Menlo Regular" w:cs="Menlo Regular"/>
                          <w:color w:val="B44500"/>
                          <w:sz w:val="20"/>
                          <w:szCs w:val="20"/>
                        </w:rPr>
                        <w:t>FMCVrHelpItem</w:t>
                      </w:r>
                      <w:proofErr w:type="spellEnd"/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 xml:space="preserve"> *</w:t>
                      </w:r>
                      <w:proofErr w:type="spellStart"/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>helpItem</w:t>
                      </w:r>
                      <w:proofErr w:type="spellEnd"/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 xml:space="preserve"> = [[</w:t>
                      </w:r>
                      <w:proofErr w:type="spellStart"/>
                      <w:r w:rsidRPr="00262227">
                        <w:rPr>
                          <w:rFonts w:ascii="Menlo Regular" w:eastAsia="Heiti SC Light" w:hAnsi="Menlo Regular" w:cs="Menlo Regular"/>
                          <w:color w:val="B44500"/>
                          <w:sz w:val="20"/>
                          <w:szCs w:val="20"/>
                        </w:rPr>
                        <w:t>FMCVrHelpItem</w:t>
                      </w:r>
                      <w:proofErr w:type="spellEnd"/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262227">
                        <w:rPr>
                          <w:rFonts w:ascii="Menlo Regular" w:eastAsia="Heiti SC Light" w:hAnsi="Menlo Regular" w:cs="Menlo Regular"/>
                          <w:color w:val="476A97"/>
                          <w:sz w:val="20"/>
                          <w:szCs w:val="20"/>
                        </w:rPr>
                        <w:t>alloc</w:t>
                      </w:r>
                      <w:proofErr w:type="spellEnd"/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>]</w:t>
                      </w:r>
                      <w:proofErr w:type="spellStart"/>
                      <w:r w:rsidRPr="00262227">
                        <w:rPr>
                          <w:rFonts w:ascii="Menlo Regular" w:eastAsia="Heiti SC Light" w:hAnsi="Menlo Regular" w:cs="Menlo Regular"/>
                          <w:color w:val="476A97"/>
                          <w:sz w:val="20"/>
                          <w:szCs w:val="20"/>
                        </w:rPr>
                        <w:t>init</w:t>
                      </w:r>
                      <w:proofErr w:type="spellEnd"/>
                      <w:proofErr w:type="gramEnd"/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0ACD2034" w14:textId="77777777" w:rsidR="00262227" w:rsidRPr="00262227" w:rsidRDefault="00262227" w:rsidP="00262227">
                      <w:pPr>
                        <w:tabs>
                          <w:tab w:val="left" w:pos="866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</w:pPr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 xml:space="preserve">     </w:t>
                      </w:r>
                      <w:r w:rsidRPr="00262227">
                        <w:rPr>
                          <w:rFonts w:ascii="Menlo Regular" w:eastAsia="Heiti SC Light" w:hAnsi="Menlo Regular" w:cs="Menlo Regular"/>
                          <w:color w:val="C3741C"/>
                          <w:sz w:val="20"/>
                          <w:szCs w:val="20"/>
                        </w:rPr>
                        <w:t>//</w:t>
                      </w:r>
                      <w:r w:rsidRPr="00262227">
                        <w:rPr>
                          <w:rFonts w:ascii="Heiti SC Light" w:eastAsia="Heiti SC Light" w:hAnsi="Menlo Regular" w:cs="Heiti SC Light" w:hint="eastAsia"/>
                          <w:color w:val="C3741C"/>
                          <w:sz w:val="20"/>
                          <w:szCs w:val="20"/>
                        </w:rPr>
                        <w:t>图片</w:t>
                      </w:r>
                      <w:r w:rsidRPr="00262227">
                        <w:rPr>
                          <w:rFonts w:ascii="Menlo Regular" w:eastAsia="Heiti SC Light" w:hAnsi="Menlo Regular" w:cs="Menlo Regular"/>
                          <w:color w:val="C3741C"/>
                          <w:sz w:val="20"/>
                          <w:szCs w:val="20"/>
                        </w:rPr>
                        <w:t>nil</w:t>
                      </w:r>
                    </w:p>
                    <w:p w14:paraId="7A590EB4" w14:textId="77777777" w:rsidR="00262227" w:rsidRPr="00262227" w:rsidRDefault="00262227" w:rsidP="00262227">
                      <w:pPr>
                        <w:tabs>
                          <w:tab w:val="left" w:pos="866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</w:pPr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>helpItem.</w:t>
                      </w:r>
                      <w:r w:rsidRPr="00262227">
                        <w:rPr>
                          <w:rFonts w:ascii="Menlo Regular" w:eastAsia="Heiti SC Light" w:hAnsi="Menlo Regular" w:cs="Menlo Regular"/>
                          <w:color w:val="476A97"/>
                          <w:sz w:val="20"/>
                          <w:szCs w:val="20"/>
                        </w:rPr>
                        <w:t>image</w:t>
                      </w:r>
                      <w:proofErr w:type="spellEnd"/>
                      <w:proofErr w:type="gramEnd"/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r w:rsidRPr="00262227">
                        <w:rPr>
                          <w:rFonts w:ascii="Menlo Regular" w:eastAsia="Heiti SC Light" w:hAnsi="Menlo Regular" w:cs="Menlo Regular"/>
                          <w:color w:val="294277"/>
                          <w:sz w:val="20"/>
                          <w:szCs w:val="20"/>
                        </w:rPr>
                        <w:t>nil</w:t>
                      </w:r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459608D9" w14:textId="77777777" w:rsidR="00262227" w:rsidRPr="00262227" w:rsidRDefault="00262227" w:rsidP="00262227">
                      <w:pPr>
                        <w:tabs>
                          <w:tab w:val="left" w:pos="866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</w:pPr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 xml:space="preserve">     </w:t>
                      </w:r>
                      <w:r w:rsidRPr="00262227">
                        <w:rPr>
                          <w:rFonts w:ascii="Menlo Regular" w:eastAsia="Heiti SC Light" w:hAnsi="Menlo Regular" w:cs="Menlo Regular"/>
                          <w:color w:val="C3741C"/>
                          <w:sz w:val="20"/>
                          <w:szCs w:val="20"/>
                        </w:rPr>
                        <w:t>//</w:t>
                      </w:r>
                      <w:r w:rsidRPr="00262227">
                        <w:rPr>
                          <w:rFonts w:ascii="Heiti SC Light" w:eastAsia="Heiti SC Light" w:hAnsi="Menlo Regular" w:cs="Heiti SC Light" w:hint="eastAsia"/>
                          <w:color w:val="C3741C"/>
                          <w:sz w:val="20"/>
                          <w:szCs w:val="20"/>
                        </w:rPr>
                        <w:t>设置语音提示文本内容（</w:t>
                      </w:r>
                      <w:proofErr w:type="spellStart"/>
                      <w:r w:rsidRPr="00262227">
                        <w:rPr>
                          <w:rFonts w:ascii="Menlo Regular" w:eastAsia="Heiti SC Light" w:hAnsi="Menlo Regular" w:cs="Menlo Regular"/>
                          <w:color w:val="C3741C"/>
                          <w:sz w:val="20"/>
                          <w:szCs w:val="20"/>
                        </w:rPr>
                        <w:t>commandVrArray</w:t>
                      </w:r>
                      <w:proofErr w:type="spellEnd"/>
                      <w:r w:rsidRPr="00262227">
                        <w:rPr>
                          <w:rFonts w:ascii="Heiti SC Light" w:eastAsia="Heiti SC Light" w:hAnsi="Menlo Regular" w:cs="Heiti SC Light" w:hint="eastAsia"/>
                          <w:color w:val="C3741C"/>
                          <w:sz w:val="20"/>
                          <w:szCs w:val="20"/>
                        </w:rPr>
                        <w:t>语音命令集合）</w:t>
                      </w:r>
                    </w:p>
                    <w:p w14:paraId="27DE579B" w14:textId="77777777" w:rsidR="00262227" w:rsidRPr="00262227" w:rsidRDefault="00262227" w:rsidP="00262227">
                      <w:pPr>
                        <w:tabs>
                          <w:tab w:val="left" w:pos="866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</w:pPr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>helpItem.</w:t>
                      </w:r>
                      <w:r w:rsidRPr="00262227">
                        <w:rPr>
                          <w:rFonts w:ascii="Menlo Regular" w:eastAsia="Heiti SC Light" w:hAnsi="Menlo Regular" w:cs="Menlo Regular"/>
                          <w:color w:val="476A97"/>
                          <w:sz w:val="20"/>
                          <w:szCs w:val="20"/>
                        </w:rPr>
                        <w:t>text</w:t>
                      </w:r>
                      <w:proofErr w:type="spellEnd"/>
                      <w:proofErr w:type="gramEnd"/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 xml:space="preserve"> = [</w:t>
                      </w:r>
                      <w:proofErr w:type="spellStart"/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>commandVrArray</w:t>
                      </w:r>
                      <w:proofErr w:type="spellEnd"/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62227">
                        <w:rPr>
                          <w:rFonts w:ascii="Menlo Regular" w:eastAsia="Heiti SC Light" w:hAnsi="Menlo Regular" w:cs="Menlo Regular"/>
                          <w:color w:val="476A97"/>
                          <w:sz w:val="20"/>
                          <w:szCs w:val="20"/>
                        </w:rPr>
                        <w:t>objectAtIndex</w:t>
                      </w:r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>:i</w:t>
                      </w:r>
                      <w:proofErr w:type="spellEnd"/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17D3A8EE" w14:textId="77777777" w:rsidR="00262227" w:rsidRPr="00262227" w:rsidRDefault="00262227" w:rsidP="00262227">
                      <w:pPr>
                        <w:tabs>
                          <w:tab w:val="left" w:pos="866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</w:pPr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 xml:space="preserve">     </w:t>
                      </w:r>
                      <w:r w:rsidRPr="00262227">
                        <w:rPr>
                          <w:rFonts w:ascii="Menlo Regular" w:eastAsia="Heiti SC Light" w:hAnsi="Menlo Regular" w:cs="Menlo Regular"/>
                          <w:color w:val="C3741C"/>
                          <w:sz w:val="20"/>
                          <w:szCs w:val="20"/>
                        </w:rPr>
                        <w:t>//</w:t>
                      </w:r>
                      <w:r w:rsidRPr="00262227">
                        <w:rPr>
                          <w:rFonts w:ascii="Heiti SC Light" w:eastAsia="Heiti SC Light" w:hAnsi="Menlo Regular" w:cs="Heiti SC Light" w:hint="eastAsia"/>
                          <w:color w:val="C3741C"/>
                          <w:sz w:val="20"/>
                          <w:szCs w:val="20"/>
                        </w:rPr>
                        <w:t>位置</w:t>
                      </w:r>
                    </w:p>
                    <w:p w14:paraId="2E048136" w14:textId="77777777" w:rsidR="00262227" w:rsidRPr="00262227" w:rsidRDefault="00262227" w:rsidP="00262227">
                      <w:pPr>
                        <w:tabs>
                          <w:tab w:val="left" w:pos="866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</w:pPr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>helpItem.</w:t>
                      </w:r>
                      <w:r w:rsidRPr="00262227">
                        <w:rPr>
                          <w:rFonts w:ascii="Menlo Regular" w:eastAsia="Heiti SC Light" w:hAnsi="Menlo Regular" w:cs="Menlo Regular"/>
                          <w:color w:val="476A97"/>
                          <w:sz w:val="20"/>
                          <w:szCs w:val="20"/>
                        </w:rPr>
                        <w:t>position</w:t>
                      </w:r>
                      <w:proofErr w:type="spellEnd"/>
                      <w:proofErr w:type="gramEnd"/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 xml:space="preserve"> = [</w:t>
                      </w:r>
                      <w:proofErr w:type="spellStart"/>
                      <w:r w:rsidRPr="00262227">
                        <w:rPr>
                          <w:rFonts w:ascii="Menlo Regular" w:eastAsia="Heiti SC Light" w:hAnsi="Menlo Regular" w:cs="Menlo Regular"/>
                          <w:color w:val="B44500"/>
                          <w:sz w:val="20"/>
                          <w:szCs w:val="20"/>
                        </w:rPr>
                        <w:t>NSNumber</w:t>
                      </w:r>
                      <w:proofErr w:type="spellEnd"/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262227">
                        <w:rPr>
                          <w:rFonts w:ascii="Menlo Regular" w:eastAsia="Heiti SC Light" w:hAnsi="Menlo Regular" w:cs="Menlo Regular"/>
                          <w:color w:val="476A97"/>
                          <w:sz w:val="20"/>
                          <w:szCs w:val="20"/>
                        </w:rPr>
                        <w:t>numberWithInt</w:t>
                      </w:r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>:i+</w:t>
                      </w:r>
                      <w:r w:rsidRPr="00262227">
                        <w:rPr>
                          <w:rFonts w:ascii="Menlo Regular" w:eastAsia="Heiti SC Light" w:hAnsi="Menlo Regular" w:cs="Menlo Regular"/>
                          <w:color w:val="294277"/>
                          <w:sz w:val="20"/>
                          <w:szCs w:val="20"/>
                        </w:rPr>
                        <w:t>1</w:t>
                      </w:r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7DDDCAC8" w14:textId="77777777" w:rsidR="00262227" w:rsidRPr="00262227" w:rsidRDefault="00262227" w:rsidP="00262227">
                      <w:pPr>
                        <w:tabs>
                          <w:tab w:val="left" w:pos="866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</w:pPr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 xml:space="preserve">     </w:t>
                      </w:r>
                      <w:r w:rsidRPr="00262227">
                        <w:rPr>
                          <w:rFonts w:ascii="Menlo Regular" w:eastAsia="Heiti SC Light" w:hAnsi="Menlo Regular" w:cs="Menlo Regular"/>
                          <w:color w:val="C3741C"/>
                          <w:sz w:val="20"/>
                          <w:szCs w:val="20"/>
                        </w:rPr>
                        <w:t>//</w:t>
                      </w:r>
                      <w:r w:rsidRPr="00262227">
                        <w:rPr>
                          <w:rFonts w:ascii="Heiti SC Light" w:eastAsia="Heiti SC Light" w:hAnsi="Menlo Regular" w:cs="Heiti SC Light" w:hint="eastAsia"/>
                          <w:color w:val="C3741C"/>
                          <w:sz w:val="20"/>
                          <w:szCs w:val="20"/>
                        </w:rPr>
                        <w:t>添加到数组中</w:t>
                      </w:r>
                    </w:p>
                    <w:p w14:paraId="40B95683" w14:textId="77777777" w:rsidR="00262227" w:rsidRPr="00262227" w:rsidRDefault="00262227" w:rsidP="00262227">
                      <w:pPr>
                        <w:tabs>
                          <w:tab w:val="left" w:pos="866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</w:pPr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 xml:space="preserve">     [</w:t>
                      </w:r>
                      <w:proofErr w:type="spellStart"/>
                      <w:proofErr w:type="gramStart"/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>vrHelpArray</w:t>
                      </w:r>
                      <w:proofErr w:type="spellEnd"/>
                      <w:proofErr w:type="gramEnd"/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62227">
                        <w:rPr>
                          <w:rFonts w:ascii="Menlo Regular" w:eastAsia="Heiti SC Light" w:hAnsi="Menlo Regular" w:cs="Menlo Regular"/>
                          <w:color w:val="476A97"/>
                          <w:sz w:val="20"/>
                          <w:szCs w:val="20"/>
                        </w:rPr>
                        <w:t>addObject</w:t>
                      </w:r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>:helpItem</w:t>
                      </w:r>
                      <w:proofErr w:type="spellEnd"/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2138C32C" w14:textId="77777777" w:rsidR="00262227" w:rsidRPr="00262227" w:rsidRDefault="00262227" w:rsidP="00262227">
                      <w:pPr>
                        <w:tabs>
                          <w:tab w:val="left" w:pos="866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</w:pPr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 xml:space="preserve">     </w:t>
                      </w:r>
                      <w:r w:rsidRPr="00262227">
                        <w:rPr>
                          <w:rFonts w:ascii="Menlo Regular" w:eastAsia="Heiti SC Light" w:hAnsi="Menlo Regular" w:cs="Menlo Regular"/>
                          <w:color w:val="C3741C"/>
                          <w:sz w:val="20"/>
                          <w:szCs w:val="20"/>
                        </w:rPr>
                        <w:t>//</w:t>
                      </w:r>
                      <w:r w:rsidRPr="00262227">
                        <w:rPr>
                          <w:rFonts w:ascii="Heiti SC Light" w:eastAsia="Heiti SC Light" w:hAnsi="Menlo Regular" w:cs="Heiti SC Light" w:hint="eastAsia"/>
                          <w:color w:val="C3741C"/>
                          <w:sz w:val="20"/>
                          <w:szCs w:val="20"/>
                        </w:rPr>
                        <w:t>拼接语音命令</w:t>
                      </w:r>
                    </w:p>
                    <w:p w14:paraId="19A431D3" w14:textId="77777777" w:rsidR="00262227" w:rsidRPr="00262227" w:rsidRDefault="00262227" w:rsidP="00262227">
                      <w:pPr>
                        <w:tabs>
                          <w:tab w:val="left" w:pos="866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</w:pPr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>vrHelpString</w:t>
                      </w:r>
                      <w:proofErr w:type="spellEnd"/>
                      <w:proofErr w:type="gramEnd"/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 xml:space="preserve"> = [</w:t>
                      </w:r>
                      <w:proofErr w:type="spellStart"/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>vrHelpString</w:t>
                      </w:r>
                      <w:proofErr w:type="spellEnd"/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62227">
                        <w:rPr>
                          <w:rFonts w:ascii="Menlo Regular" w:eastAsia="Heiti SC Light" w:hAnsi="Menlo Regular" w:cs="Menlo Regular"/>
                          <w:color w:val="476A97"/>
                          <w:sz w:val="20"/>
                          <w:szCs w:val="20"/>
                        </w:rPr>
                        <w:t>stringByAppendingFormat</w:t>
                      </w:r>
                      <w:proofErr w:type="spellEnd"/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262227">
                        <w:rPr>
                          <w:rFonts w:ascii="Menlo Regular" w:eastAsia="Heiti SC Light" w:hAnsi="Menlo Regular" w:cs="Menlo Regular"/>
                          <w:color w:val="DF0700"/>
                          <w:sz w:val="20"/>
                          <w:szCs w:val="20"/>
                        </w:rPr>
                        <w:t>@"%@,"</w:t>
                      </w:r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>,[</w:t>
                      </w:r>
                      <w:proofErr w:type="spellStart"/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>commandVrArray</w:t>
                      </w:r>
                      <w:proofErr w:type="spellEnd"/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62227">
                        <w:rPr>
                          <w:rFonts w:ascii="Menlo Regular" w:eastAsia="Heiti SC Light" w:hAnsi="Menlo Regular" w:cs="Menlo Regular"/>
                          <w:color w:val="476A97"/>
                          <w:sz w:val="20"/>
                          <w:szCs w:val="20"/>
                        </w:rPr>
                        <w:t>objectAtIndex</w:t>
                      </w:r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>:i</w:t>
                      </w:r>
                      <w:proofErr w:type="spellEnd"/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>]];</w:t>
                      </w:r>
                    </w:p>
                    <w:p w14:paraId="4B182007" w14:textId="77777777" w:rsidR="00262227" w:rsidRPr="00262227" w:rsidRDefault="00262227" w:rsidP="00262227">
                      <w:pPr>
                        <w:tabs>
                          <w:tab w:val="left" w:pos="866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</w:pPr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  <w:p w14:paraId="7791851B" w14:textId="77777777" w:rsidR="00262227" w:rsidRPr="00262227" w:rsidRDefault="00262227" w:rsidP="00262227">
                      <w:pPr>
                        <w:tabs>
                          <w:tab w:val="left" w:pos="866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 w:rsidRPr="00262227">
                        <w:rPr>
                          <w:rFonts w:ascii="Menlo Regular" w:eastAsia="Heiti SC Light" w:hAnsi="Menlo Regular" w:cs="Menlo Regular"/>
                          <w:color w:val="B44500"/>
                          <w:sz w:val="20"/>
                          <w:szCs w:val="20"/>
                        </w:rPr>
                        <w:t>FMCSetGlobalProperties</w:t>
                      </w:r>
                      <w:proofErr w:type="spellEnd"/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 xml:space="preserve"> *</w:t>
                      </w:r>
                      <w:proofErr w:type="spellStart"/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>globalProperties</w:t>
                      </w:r>
                      <w:proofErr w:type="spellEnd"/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 xml:space="preserve"> = [</w:t>
                      </w:r>
                      <w:proofErr w:type="spellStart"/>
                      <w:r w:rsidRPr="00262227">
                        <w:rPr>
                          <w:rFonts w:ascii="Menlo Regular" w:eastAsia="Heiti SC Light" w:hAnsi="Menlo Regular" w:cs="Menlo Regular"/>
                          <w:color w:val="B44500"/>
                          <w:sz w:val="20"/>
                          <w:szCs w:val="20"/>
                        </w:rPr>
                        <w:t>FMCRPCRequestFactory</w:t>
                      </w:r>
                      <w:proofErr w:type="spellEnd"/>
                    </w:p>
                    <w:p w14:paraId="24AC5179" w14:textId="77777777" w:rsidR="00262227" w:rsidRPr="00262227" w:rsidRDefault="00262227" w:rsidP="00262227">
                      <w:pPr>
                        <w:tabs>
                          <w:tab w:val="left" w:pos="866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r w:rsidRPr="00262227">
                        <w:rPr>
                          <w:rFonts w:ascii="Menlo Regular" w:eastAsia="Heiti SC Light" w:hAnsi="Menlo Regular" w:cs="Menlo Regular"/>
                          <w:color w:val="476A97"/>
                          <w:sz w:val="20"/>
                          <w:szCs w:val="20"/>
                        </w:rPr>
                        <w:t>buildSetGlobalPropertiesWithHelpText</w:t>
                      </w:r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>:vrHelpString</w:t>
                      </w:r>
                      <w:proofErr w:type="spellEnd"/>
                      <w:r w:rsidRPr="00262227">
                        <w:rPr>
                          <w:rFonts w:ascii="Menlo Regular" w:eastAsia="Heiti SC Light" w:hAnsi="Menlo Regular" w:cs="Menlo Regular"/>
                          <w:color w:val="C3741C"/>
                          <w:sz w:val="20"/>
                          <w:szCs w:val="20"/>
                        </w:rPr>
                        <w:t>//</w:t>
                      </w:r>
                      <w:r w:rsidRPr="00262227">
                        <w:rPr>
                          <w:rFonts w:ascii="Heiti SC Light" w:eastAsia="Heiti SC Light" w:hAnsi="Menlo Regular" w:cs="Heiti SC Light" w:hint="eastAsia"/>
                          <w:color w:val="C3741C"/>
                          <w:sz w:val="20"/>
                          <w:szCs w:val="20"/>
                        </w:rPr>
                        <w:t>帮助提醒，所有语音命令逗号分隔</w:t>
                      </w:r>
                    </w:p>
                    <w:p w14:paraId="01BE61C2" w14:textId="77777777" w:rsidR="00262227" w:rsidRPr="00262227" w:rsidRDefault="00262227" w:rsidP="00262227">
                      <w:pPr>
                        <w:tabs>
                          <w:tab w:val="left" w:pos="866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</w:pPr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r w:rsidRPr="00262227">
                        <w:rPr>
                          <w:rFonts w:ascii="Menlo Regular" w:eastAsia="Heiti SC Light" w:hAnsi="Menlo Regular" w:cs="Menlo Regular"/>
                          <w:color w:val="476A97"/>
                          <w:sz w:val="20"/>
                          <w:szCs w:val="20"/>
                        </w:rPr>
                        <w:t>timeoutText</w:t>
                      </w:r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>:vrHelpString</w:t>
                      </w:r>
                      <w:proofErr w:type="spellEnd"/>
                      <w:r w:rsidRPr="00262227">
                        <w:rPr>
                          <w:rFonts w:ascii="Menlo Regular" w:eastAsia="Heiti SC Light" w:hAnsi="Menlo Regular" w:cs="Menlo Regular"/>
                          <w:color w:val="C3741C"/>
                          <w:sz w:val="20"/>
                          <w:szCs w:val="20"/>
                        </w:rPr>
                        <w:t>//</w:t>
                      </w:r>
                      <w:r w:rsidRPr="00262227">
                        <w:rPr>
                          <w:rFonts w:ascii="Heiti SC Light" w:eastAsia="Heiti SC Light" w:hAnsi="Menlo Regular" w:cs="Heiti SC Light" w:hint="eastAsia"/>
                          <w:color w:val="C3741C"/>
                          <w:sz w:val="20"/>
                          <w:szCs w:val="20"/>
                        </w:rPr>
                        <w:t>超时提醒</w:t>
                      </w:r>
                    </w:p>
                    <w:p w14:paraId="7FB8F7EF" w14:textId="77777777" w:rsidR="00262227" w:rsidRPr="00262227" w:rsidRDefault="00262227" w:rsidP="00262227">
                      <w:pPr>
                        <w:tabs>
                          <w:tab w:val="left" w:pos="866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</w:pPr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r w:rsidRPr="00262227">
                        <w:rPr>
                          <w:rFonts w:ascii="Menlo Regular" w:eastAsia="Heiti SC Light" w:hAnsi="Menlo Regular" w:cs="Menlo Regular"/>
                          <w:color w:val="476A97"/>
                          <w:sz w:val="20"/>
                          <w:szCs w:val="20"/>
                        </w:rPr>
                        <w:t>vrHelpTitle</w:t>
                      </w:r>
                      <w:proofErr w:type="spellEnd"/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262227">
                        <w:rPr>
                          <w:rFonts w:ascii="Menlo Regular" w:eastAsia="Heiti SC Light" w:hAnsi="Menlo Regular" w:cs="Menlo Regular"/>
                          <w:color w:val="DF0700"/>
                          <w:sz w:val="20"/>
                          <w:szCs w:val="20"/>
                        </w:rPr>
                        <w:t>@"</w:t>
                      </w:r>
                      <w:r w:rsidRPr="00262227">
                        <w:rPr>
                          <w:rFonts w:ascii="Heiti SC Light" w:eastAsia="Heiti SC Light" w:hAnsi="Menlo Regular" w:cs="Heiti SC Light" w:hint="eastAsia"/>
                          <w:color w:val="DF0700"/>
                          <w:sz w:val="20"/>
                          <w:szCs w:val="20"/>
                        </w:rPr>
                        <w:t>网络音乐帮助</w:t>
                      </w:r>
                      <w:r w:rsidRPr="00262227">
                        <w:rPr>
                          <w:rFonts w:ascii="Menlo Regular" w:eastAsia="Heiti SC Light" w:hAnsi="Menlo Regular" w:cs="Menlo Regular"/>
                          <w:color w:val="DF0700"/>
                          <w:sz w:val="20"/>
                          <w:szCs w:val="20"/>
                        </w:rPr>
                        <w:t>"</w:t>
                      </w:r>
                      <w:r w:rsidRPr="00262227">
                        <w:rPr>
                          <w:rFonts w:ascii="Menlo Regular" w:eastAsia="Heiti SC Light" w:hAnsi="Menlo Regular" w:cs="Menlo Regular"/>
                          <w:color w:val="C3741C"/>
                          <w:sz w:val="20"/>
                          <w:szCs w:val="20"/>
                        </w:rPr>
                        <w:t>//</w:t>
                      </w:r>
                      <w:r w:rsidRPr="00262227">
                        <w:rPr>
                          <w:rFonts w:ascii="Heiti SC Light" w:eastAsia="Heiti SC Light" w:hAnsi="Menlo Regular" w:cs="Heiti SC Light" w:hint="eastAsia"/>
                          <w:color w:val="C3741C"/>
                          <w:sz w:val="20"/>
                          <w:szCs w:val="20"/>
                        </w:rPr>
                        <w:t>对话框标题</w:t>
                      </w:r>
                    </w:p>
                    <w:p w14:paraId="760C8F53" w14:textId="77777777" w:rsidR="00262227" w:rsidRPr="00262227" w:rsidRDefault="00262227" w:rsidP="00262227">
                      <w:pPr>
                        <w:tabs>
                          <w:tab w:val="left" w:pos="866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</w:pPr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r w:rsidRPr="00262227">
                        <w:rPr>
                          <w:rFonts w:ascii="Menlo Regular" w:eastAsia="Heiti SC Light" w:hAnsi="Menlo Regular" w:cs="Menlo Regular"/>
                          <w:color w:val="476A97"/>
                          <w:sz w:val="20"/>
                          <w:szCs w:val="20"/>
                        </w:rPr>
                        <w:t>vrHelp</w:t>
                      </w:r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>:vrHelpArray</w:t>
                      </w:r>
                      <w:proofErr w:type="spellEnd"/>
                      <w:r w:rsidRPr="00262227">
                        <w:rPr>
                          <w:rFonts w:ascii="Menlo Regular" w:eastAsia="Heiti SC Light" w:hAnsi="Menlo Regular" w:cs="Menlo Regular"/>
                          <w:color w:val="C3741C"/>
                          <w:sz w:val="20"/>
                          <w:szCs w:val="20"/>
                        </w:rPr>
                        <w:t>//</w:t>
                      </w:r>
                      <w:r w:rsidRPr="00262227">
                        <w:rPr>
                          <w:rFonts w:ascii="Heiti SC Light" w:eastAsia="Heiti SC Light" w:hAnsi="Menlo Regular" w:cs="Heiti SC Light" w:hint="eastAsia"/>
                          <w:color w:val="C3741C"/>
                          <w:sz w:val="20"/>
                          <w:szCs w:val="20"/>
                        </w:rPr>
                        <w:t>所有语音帮助</w:t>
                      </w:r>
                    </w:p>
                    <w:p w14:paraId="5AE34B87" w14:textId="77777777" w:rsidR="00262227" w:rsidRPr="00262227" w:rsidRDefault="00262227" w:rsidP="00262227">
                      <w:pPr>
                        <w:tabs>
                          <w:tab w:val="left" w:pos="866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</w:pPr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proofErr w:type="gramStart"/>
                      <w:r w:rsidRPr="00262227">
                        <w:rPr>
                          <w:rFonts w:ascii="Menlo Regular" w:eastAsia="Heiti SC Light" w:hAnsi="Menlo Regular" w:cs="Menlo Regular"/>
                          <w:color w:val="476A97"/>
                          <w:sz w:val="20"/>
                          <w:szCs w:val="20"/>
                        </w:rPr>
                        <w:t>correlationID</w:t>
                      </w:r>
                      <w:proofErr w:type="spellEnd"/>
                      <w:proofErr w:type="gramEnd"/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>:[</w:t>
                      </w:r>
                      <w:proofErr w:type="spellStart"/>
                      <w:r w:rsidRPr="00262227">
                        <w:rPr>
                          <w:rFonts w:ascii="Menlo Regular" w:eastAsia="Heiti SC Light" w:hAnsi="Menlo Regular" w:cs="Menlo Regular"/>
                          <w:color w:val="B44500"/>
                          <w:sz w:val="20"/>
                          <w:szCs w:val="20"/>
                        </w:rPr>
                        <w:t>NSNumber</w:t>
                      </w:r>
                      <w:proofErr w:type="spellEnd"/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62227">
                        <w:rPr>
                          <w:rFonts w:ascii="Menlo Regular" w:eastAsia="Heiti SC Light" w:hAnsi="Menlo Regular" w:cs="Menlo Regular"/>
                          <w:color w:val="476A97"/>
                          <w:sz w:val="20"/>
                          <w:szCs w:val="20"/>
                        </w:rPr>
                        <w:t>numberWithInteger</w:t>
                      </w:r>
                      <w:proofErr w:type="spellEnd"/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262227">
                        <w:rPr>
                          <w:rFonts w:ascii="Menlo Regular" w:eastAsia="Heiti SC Light" w:hAnsi="Menlo Regular" w:cs="Menlo Regular"/>
                          <w:color w:val="476A97"/>
                          <w:sz w:val="20"/>
                          <w:szCs w:val="20"/>
                        </w:rPr>
                        <w:t>_</w:t>
                      </w:r>
                      <w:proofErr w:type="spellStart"/>
                      <w:r w:rsidRPr="00262227">
                        <w:rPr>
                          <w:rFonts w:ascii="Menlo Regular" w:eastAsia="Heiti SC Light" w:hAnsi="Menlo Regular" w:cs="Menlo Regular"/>
                          <w:color w:val="476A97"/>
                          <w:sz w:val="20"/>
                          <w:szCs w:val="20"/>
                        </w:rPr>
                        <w:t>autoIncCorrID</w:t>
                      </w:r>
                      <w:proofErr w:type="spellEnd"/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>++]];</w:t>
                      </w:r>
                    </w:p>
                    <w:p w14:paraId="5CD554EE" w14:textId="77777777" w:rsidR="00262227" w:rsidRPr="00262227" w:rsidRDefault="00262227" w:rsidP="00262227">
                      <w:pPr>
                        <w:tabs>
                          <w:tab w:val="left" w:pos="866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r w:rsidRPr="00262227">
                        <w:rPr>
                          <w:rFonts w:ascii="Menlo Regular" w:eastAsia="Heiti SC Light" w:hAnsi="Menlo Regular" w:cs="Menlo Regular"/>
                          <w:color w:val="C3741C"/>
                          <w:sz w:val="20"/>
                          <w:szCs w:val="20"/>
                        </w:rPr>
                        <w:t>//send</w:t>
                      </w:r>
                    </w:p>
                    <w:p w14:paraId="7F2814F6" w14:textId="77777777" w:rsidR="00262227" w:rsidRPr="00262227" w:rsidRDefault="00262227" w:rsidP="0026222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 xml:space="preserve">   [</w:t>
                      </w:r>
                      <w:r w:rsidRPr="00262227">
                        <w:rPr>
                          <w:rFonts w:ascii="Menlo Regular" w:eastAsia="Heiti SC Light" w:hAnsi="Menlo Regular" w:cs="Menlo Regular"/>
                          <w:color w:val="476A97"/>
                          <w:sz w:val="20"/>
                          <w:szCs w:val="20"/>
                        </w:rPr>
                        <w:t>_</w:t>
                      </w:r>
                      <w:proofErr w:type="spellStart"/>
                      <w:proofErr w:type="gramStart"/>
                      <w:r w:rsidRPr="00262227">
                        <w:rPr>
                          <w:rFonts w:ascii="Menlo Regular" w:eastAsia="Heiti SC Light" w:hAnsi="Menlo Regular" w:cs="Menlo Regular"/>
                          <w:color w:val="476A97"/>
                          <w:sz w:val="20"/>
                          <w:szCs w:val="20"/>
                        </w:rPr>
                        <w:t>syncProxy</w:t>
                      </w:r>
                      <w:proofErr w:type="spellEnd"/>
                      <w:proofErr w:type="gramEnd"/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62227">
                        <w:rPr>
                          <w:rFonts w:ascii="Menlo Regular" w:eastAsia="Heiti SC Light" w:hAnsi="Menlo Regular" w:cs="Menlo Regular"/>
                          <w:color w:val="476A97"/>
                          <w:sz w:val="20"/>
                          <w:szCs w:val="20"/>
                        </w:rPr>
                        <w:t>sendRPCRequest</w:t>
                      </w:r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>:globalProperties</w:t>
                      </w:r>
                      <w:proofErr w:type="spellEnd"/>
                      <w:r w:rsidRPr="00262227">
                        <w:rPr>
                          <w:rFonts w:ascii="Menlo Regular" w:eastAsia="Heiti SC Light" w:hAnsi="Menlo Regular" w:cs="Menlo Regular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371B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D39F04" wp14:editId="11883B17">
                <wp:simplePos x="0" y="0"/>
                <wp:positionH relativeFrom="column">
                  <wp:posOffset>-172085</wp:posOffset>
                </wp:positionH>
                <wp:positionV relativeFrom="paragraph">
                  <wp:posOffset>0</wp:posOffset>
                </wp:positionV>
                <wp:extent cx="6296025" cy="4000500"/>
                <wp:effectExtent l="0" t="0" r="28575" b="38100"/>
                <wp:wrapTopAndBottom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6025" cy="400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F215FD" w14:textId="77777777" w:rsidR="00FA7290" w:rsidRDefault="00FA7290" w:rsidP="0070671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20"/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</w:pPr>
                            <w:r w:rsidRPr="004612FF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Vector&lt;VrHelpItem&gt; items = new Vector&lt;VrHelpItem&gt;();</w:t>
                            </w:r>
                          </w:p>
                          <w:p w14:paraId="16425F48" w14:textId="77777777" w:rsidR="00FA7290" w:rsidRPr="004612FF" w:rsidRDefault="00FA7290" w:rsidP="0070671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20"/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StringBuilder builder = new StringBuilder();</w:t>
                            </w:r>
                          </w:p>
                          <w:p w14:paraId="0B4E14DE" w14:textId="77777777" w:rsidR="00FA7290" w:rsidRPr="004612FF" w:rsidRDefault="00FA7290" w:rsidP="0070671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ab/>
                            </w:r>
                            <w:r w:rsidRPr="004612FF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int count = COMMANDS.length;</w:t>
                            </w:r>
                          </w:p>
                          <w:p w14:paraId="4D83359B" w14:textId="77777777" w:rsidR="00FA7290" w:rsidRPr="004612FF" w:rsidRDefault="00FA7290" w:rsidP="0070671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ab/>
                            </w:r>
                            <w:r w:rsidRPr="004612FF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for (int j = 0; j &lt; count; j++) {</w:t>
                            </w:r>
                          </w:p>
                          <w:p w14:paraId="3DAC548C" w14:textId="77777777" w:rsidR="00FA7290" w:rsidRPr="004612FF" w:rsidRDefault="00FA7290" w:rsidP="0070671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ab/>
                            </w:r>
                            <w:r w:rsidRPr="004612FF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VrHelpItem item = new VrHelpItem();</w:t>
                            </w:r>
                          </w:p>
                          <w:p w14:paraId="17346584" w14:textId="77777777" w:rsidR="00FA7290" w:rsidRPr="004612FF" w:rsidRDefault="00FA7290" w:rsidP="0070671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ab/>
                            </w:r>
                            <w:r w:rsidRPr="004612FF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item.setPosition(j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+1</w:t>
                            </w:r>
                            <w:r w:rsidRPr="004612FF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0272695" w14:textId="77777777" w:rsidR="00FA7290" w:rsidRPr="004612FF" w:rsidRDefault="00FA7290" w:rsidP="0070671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ab/>
                            </w:r>
                            <w:r w:rsidRPr="004612FF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item.setText(getString(COMMANDS[j]));</w:t>
                            </w:r>
                          </w:p>
                          <w:p w14:paraId="090013B9" w14:textId="77777777" w:rsidR="00FA7290" w:rsidRPr="004612FF" w:rsidRDefault="00FA7290" w:rsidP="0070671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ab/>
                            </w:r>
                            <w:r w:rsidRPr="004612FF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item.setImage(null);</w:t>
                            </w:r>
                          </w:p>
                          <w:p w14:paraId="630161C4" w14:textId="77777777" w:rsidR="00FA7290" w:rsidRDefault="00FA7290" w:rsidP="0070671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builder.append(</w:t>
                            </w:r>
                            <w:r w:rsidRPr="004612FF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getString(COMMANDS[j]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+</w:t>
                            </w:r>
                            <w:r w:rsidRPr="00296299"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612FF"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,</w:t>
                            </w:r>
                            <w:r w:rsidRPr="004612FF"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"</w:t>
                            </w:r>
                            <w:r w:rsidRPr="004612FF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71099EF" w14:textId="77777777" w:rsidR="00FA7290" w:rsidRPr="004612FF" w:rsidRDefault="00FA7290" w:rsidP="0070671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ab/>
                            </w:r>
                            <w:r w:rsidRPr="004612FF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items.add(item);</w:t>
                            </w:r>
                          </w:p>
                          <w:p w14:paraId="62EE37B8" w14:textId="77777777" w:rsidR="00FA7290" w:rsidRPr="004612FF" w:rsidRDefault="00FA7290" w:rsidP="0070671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ab/>
                            </w:r>
                            <w:r w:rsidRPr="004612FF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67DC7C23" w14:textId="77777777" w:rsidR="00FA7290" w:rsidRPr="004612FF" w:rsidRDefault="00FA7290" w:rsidP="0070671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109332F1" w14:textId="77777777" w:rsidR="00FA7290" w:rsidRPr="004612FF" w:rsidRDefault="00FA7290" w:rsidP="0070671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ab/>
                            </w:r>
                            <w:r w:rsidRPr="004612FF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try {</w:t>
                            </w:r>
                          </w:p>
                          <w:p w14:paraId="7A16146D" w14:textId="77777777" w:rsidR="00FA7290" w:rsidRPr="004612FF" w:rsidRDefault="00FA7290" w:rsidP="0070671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ab/>
                              <w:t>mSdlProxy</w:t>
                            </w:r>
                            <w:r w:rsidRPr="004612FF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.setGlobalProperties(</w:t>
                            </w:r>
                          </w:p>
                          <w:p w14:paraId="3C1A8160" w14:textId="77777777" w:rsidR="00FA7290" w:rsidRDefault="00FA7290" w:rsidP="0070671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ab/>
                            </w:r>
                            <w:r w:rsidRPr="004612FF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TTSChunkFactory</w:t>
                            </w:r>
                            <w:r w:rsidRPr="004612FF"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5FE20961" w14:textId="77777777" w:rsidR="00FA7290" w:rsidRPr="004612FF" w:rsidRDefault="00FA7290" w:rsidP="008E252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20" w:firstLine="720"/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createSimpleTTSChunks(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builder.toString()</w:t>
                            </w:r>
                            <w:r w:rsidRPr="004612FF"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),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帮助提醒，所有语音命令逗号分隔</w:t>
                            </w:r>
                          </w:p>
                          <w:p w14:paraId="7D8EAF58" w14:textId="77777777" w:rsidR="00FA7290" w:rsidRDefault="00FA7290" w:rsidP="0070671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ab/>
                            </w:r>
                            <w:r w:rsidRPr="004612FF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TTSChunkFactory</w:t>
                            </w:r>
                            <w:r w:rsidRPr="004612FF"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65E9AC64" w14:textId="77777777" w:rsidR="00FA7290" w:rsidRPr="004612FF" w:rsidRDefault="00FA7290" w:rsidP="008E252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20" w:firstLine="720"/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createSimpleTTSChunks(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builder.toString()</w:t>
                            </w:r>
                            <w:r w:rsidRPr="004612FF"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),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超时提醒</w:t>
                            </w:r>
                          </w:p>
                          <w:p w14:paraId="5087680C" w14:textId="77777777" w:rsidR="00FA7290" w:rsidRDefault="00FA7290" w:rsidP="0070671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ab/>
                            </w:r>
                            <w:r w:rsidRPr="004612FF"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网络音乐帮助</w:t>
                            </w:r>
                            <w:r w:rsidRPr="004612FF"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 xml:space="preserve">",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对话框标题</w:t>
                            </w:r>
                          </w:p>
                          <w:p w14:paraId="75AF6787" w14:textId="77777777" w:rsidR="00FA7290" w:rsidRDefault="00FA7290" w:rsidP="0070671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440" w:firstLine="720"/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</w:pPr>
                            <w:r w:rsidRPr="004612FF"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items,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所有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command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的第一个语音</w:t>
                            </w:r>
                          </w:p>
                          <w:p w14:paraId="652397B5" w14:textId="77777777" w:rsidR="00FA7290" w:rsidRPr="004612FF" w:rsidRDefault="00FA7290" w:rsidP="0070671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60"/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</w:pPr>
                            <w:r w:rsidRPr="004612FF"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correlationID++);</w:t>
                            </w:r>
                          </w:p>
                          <w:p w14:paraId="217FE9BA" w14:textId="77777777" w:rsidR="00FA7290" w:rsidRPr="004612FF" w:rsidRDefault="00FA7290" w:rsidP="0070671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20"/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</w:pPr>
                            <w:r w:rsidRPr="004612FF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} catch (SdlException e) {</w:t>
                            </w:r>
                          </w:p>
                          <w:p w14:paraId="4336386C" w14:textId="77777777" w:rsidR="00FA7290" w:rsidRPr="004612FF" w:rsidRDefault="00FA7290" w:rsidP="0070671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ab/>
                            </w:r>
                            <w:r w:rsidRPr="004612FF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// TODO Auto-generated catch block</w:t>
                            </w:r>
                          </w:p>
                          <w:p w14:paraId="121F5563" w14:textId="77777777" w:rsidR="00FA7290" w:rsidRPr="004612FF" w:rsidRDefault="00FA7290" w:rsidP="0070671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ab/>
                            </w:r>
                            <w:r w:rsidRPr="004612FF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e.printStackTrace();</w:t>
                            </w:r>
                          </w:p>
                          <w:p w14:paraId="571B7BBF" w14:textId="77777777" w:rsidR="00FA7290" w:rsidRPr="005474DC" w:rsidRDefault="00FA7290" w:rsidP="0070671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ab/>
                            </w:r>
                            <w:r w:rsidRPr="004612FF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_x0000_s1038" type="#_x0000_t202" style="position:absolute;left:0;text-align:left;margin-left:-13.5pt;margin-top:0;width:495.75pt;height:3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">
                <v:textbox>
                  <w:txbxContent>
                    <w:p w14:paraId="44F215FD" w14:textId="77777777" w:rsidR="00FA7290" w:rsidRDefault="00FA7290" w:rsidP="0070671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20"/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</w:pPr>
                      <w:r w:rsidRPr="004612FF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Vector&lt;</w:t>
                      </w:r>
                      <w:proofErr w:type="spellStart"/>
                      <w:r w:rsidRPr="004612FF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VrHelpItem</w:t>
                      </w:r>
                      <w:proofErr w:type="spellEnd"/>
                      <w:r w:rsidRPr="004612FF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&gt; items = new Vector&lt;</w:t>
                      </w:r>
                      <w:proofErr w:type="spellStart"/>
                      <w:r w:rsidRPr="004612FF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VrHelpItem</w:t>
                      </w:r>
                      <w:proofErr w:type="spellEnd"/>
                      <w:r w:rsidRPr="004612FF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&gt;();</w:t>
                      </w:r>
                    </w:p>
                    <w:p w14:paraId="16425F48" w14:textId="77777777" w:rsidR="00FA7290" w:rsidRPr="004612FF" w:rsidRDefault="00FA7290" w:rsidP="0070671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20"/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7F0055"/>
                          <w:sz w:val="20"/>
                          <w:szCs w:val="20"/>
                        </w:rPr>
                        <w:t>StringBuilder</w:t>
                      </w:r>
                      <w:proofErr w:type="spellEnd"/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7F0055"/>
                          <w:sz w:val="20"/>
                          <w:szCs w:val="20"/>
                        </w:rPr>
                        <w:t xml:space="preserve"> builder = new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7F0055"/>
                          <w:sz w:val="20"/>
                          <w:szCs w:val="20"/>
                        </w:rPr>
                        <w:t>StringBuilder</w:t>
                      </w:r>
                      <w:proofErr w:type="spellEnd"/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7F0055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7F0055"/>
                          <w:sz w:val="20"/>
                          <w:szCs w:val="20"/>
                        </w:rPr>
                        <w:t>);</w:t>
                      </w:r>
                    </w:p>
                    <w:p w14:paraId="0B4E14DE" w14:textId="77777777" w:rsidR="00FA7290" w:rsidRPr="004612FF" w:rsidRDefault="00FA7290" w:rsidP="0070671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 w:rsidRPr="004612FF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int</w:t>
                      </w:r>
                      <w:proofErr w:type="spellEnd"/>
                      <w:proofErr w:type="gramEnd"/>
                      <w:r w:rsidRPr="004612FF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 xml:space="preserve"> count = </w:t>
                      </w:r>
                      <w:proofErr w:type="spellStart"/>
                      <w:r w:rsidRPr="004612FF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COMMANDS.length</w:t>
                      </w:r>
                      <w:proofErr w:type="spellEnd"/>
                      <w:r w:rsidRPr="004612FF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;</w:t>
                      </w:r>
                    </w:p>
                    <w:p w14:paraId="4D83359B" w14:textId="77777777" w:rsidR="00FA7290" w:rsidRPr="004612FF" w:rsidRDefault="00FA7290" w:rsidP="0070671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4612FF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for</w:t>
                      </w:r>
                      <w:proofErr w:type="gramEnd"/>
                      <w:r w:rsidRPr="004612FF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4612FF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Pr="004612FF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 xml:space="preserve"> j = 0; j &lt; count; j++) {</w:t>
                      </w:r>
                    </w:p>
                    <w:p w14:paraId="3DAC548C" w14:textId="77777777" w:rsidR="00FA7290" w:rsidRPr="004612FF" w:rsidRDefault="00FA7290" w:rsidP="0070671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ab/>
                      </w:r>
                      <w:proofErr w:type="spellStart"/>
                      <w:r w:rsidRPr="004612FF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VrHelpItem</w:t>
                      </w:r>
                      <w:proofErr w:type="spellEnd"/>
                      <w:r w:rsidRPr="004612FF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 xml:space="preserve"> item = new </w:t>
                      </w:r>
                      <w:proofErr w:type="spellStart"/>
                      <w:proofErr w:type="gramStart"/>
                      <w:r w:rsidRPr="004612FF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VrHelpItem</w:t>
                      </w:r>
                      <w:proofErr w:type="spellEnd"/>
                      <w:r w:rsidRPr="004612FF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4612FF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);</w:t>
                      </w:r>
                    </w:p>
                    <w:p w14:paraId="17346584" w14:textId="77777777" w:rsidR="00FA7290" w:rsidRPr="004612FF" w:rsidRDefault="00FA7290" w:rsidP="0070671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 w:rsidRPr="004612FF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item.setPosition</w:t>
                      </w:r>
                      <w:proofErr w:type="spellEnd"/>
                      <w:proofErr w:type="gramEnd"/>
                      <w:r w:rsidRPr="004612FF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(j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7F0055"/>
                          <w:sz w:val="20"/>
                          <w:szCs w:val="20"/>
                        </w:rPr>
                        <w:t>+1</w:t>
                      </w:r>
                      <w:r w:rsidRPr="004612FF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);</w:t>
                      </w:r>
                    </w:p>
                    <w:p w14:paraId="50272695" w14:textId="77777777" w:rsidR="00FA7290" w:rsidRPr="004612FF" w:rsidRDefault="00FA7290" w:rsidP="0070671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 w:rsidRPr="004612FF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item.setText</w:t>
                      </w:r>
                      <w:proofErr w:type="spellEnd"/>
                      <w:proofErr w:type="gramEnd"/>
                      <w:r w:rsidRPr="004612FF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4612FF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getString</w:t>
                      </w:r>
                      <w:proofErr w:type="spellEnd"/>
                      <w:r w:rsidRPr="004612FF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(COMMANDS[j]));</w:t>
                      </w:r>
                    </w:p>
                    <w:p w14:paraId="090013B9" w14:textId="77777777" w:rsidR="00FA7290" w:rsidRPr="004612FF" w:rsidRDefault="00FA7290" w:rsidP="0070671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 w:rsidRPr="004612FF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item.setImage</w:t>
                      </w:r>
                      <w:proofErr w:type="spellEnd"/>
                      <w:proofErr w:type="gramEnd"/>
                      <w:r w:rsidRPr="004612FF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(null);</w:t>
                      </w:r>
                    </w:p>
                    <w:p w14:paraId="630161C4" w14:textId="77777777" w:rsidR="00FA7290" w:rsidRDefault="00FA7290" w:rsidP="0070671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7F0055"/>
                          <w:sz w:val="20"/>
                          <w:szCs w:val="20"/>
                        </w:rPr>
                        <w:t>builder.append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7F0055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4612FF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getString</w:t>
                      </w:r>
                      <w:proofErr w:type="spellEnd"/>
                      <w:r w:rsidRPr="004612FF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(COMMANDS[j]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7F0055"/>
                          <w:sz w:val="20"/>
                          <w:szCs w:val="20"/>
                        </w:rPr>
                        <w:t>+</w:t>
                      </w:r>
                      <w:r w:rsidRPr="00296299">
                        <w:rPr>
                          <w:rFonts w:ascii="Consolas" w:hAnsi="Consolas" w:cs="Consolas" w:hint="eastAsia"/>
                          <w:b/>
                          <w:bCs/>
                          <w:color w:val="7F0055"/>
                          <w:sz w:val="20"/>
                          <w:szCs w:val="20"/>
                        </w:rPr>
                        <w:t xml:space="preserve"> </w:t>
                      </w:r>
                      <w:r w:rsidRPr="004612FF">
                        <w:rPr>
                          <w:rFonts w:ascii="Consolas" w:hAnsi="Consolas" w:cs="Consolas" w:hint="eastAsia"/>
                          <w:b/>
                          <w:bCs/>
                          <w:color w:val="7F0055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,</w:t>
                      </w:r>
                      <w:r w:rsidRPr="004612FF">
                        <w:rPr>
                          <w:rFonts w:ascii="Consolas" w:hAnsi="Consolas" w:cs="Consolas" w:hint="eastAsia"/>
                          <w:b/>
                          <w:bCs/>
                          <w:color w:val="7F0055"/>
                          <w:sz w:val="20"/>
                          <w:szCs w:val="20"/>
                        </w:rPr>
                        <w:t>"</w:t>
                      </w:r>
                      <w:r w:rsidRPr="004612FF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)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7F0055"/>
                          <w:sz w:val="20"/>
                          <w:szCs w:val="20"/>
                        </w:rPr>
                        <w:t>;</w:t>
                      </w:r>
                    </w:p>
                    <w:p w14:paraId="471099EF" w14:textId="77777777" w:rsidR="00FA7290" w:rsidRPr="004612FF" w:rsidRDefault="00FA7290" w:rsidP="0070671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 w:rsidRPr="004612FF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items.add</w:t>
                      </w:r>
                      <w:proofErr w:type="spellEnd"/>
                      <w:proofErr w:type="gramEnd"/>
                      <w:r w:rsidRPr="004612FF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(item);</w:t>
                      </w:r>
                    </w:p>
                    <w:p w14:paraId="62EE37B8" w14:textId="77777777" w:rsidR="00FA7290" w:rsidRPr="004612FF" w:rsidRDefault="00FA7290" w:rsidP="0070671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ab/>
                      </w:r>
                      <w:r w:rsidRPr="004612FF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}</w:t>
                      </w:r>
                    </w:p>
                    <w:p w14:paraId="67DC7C23" w14:textId="77777777" w:rsidR="00FA7290" w:rsidRPr="004612FF" w:rsidRDefault="00FA7290" w:rsidP="0070671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7F0055"/>
                          <w:sz w:val="20"/>
                          <w:szCs w:val="20"/>
                        </w:rPr>
                        <w:tab/>
                      </w:r>
                    </w:p>
                    <w:p w14:paraId="109332F1" w14:textId="77777777" w:rsidR="00FA7290" w:rsidRPr="004612FF" w:rsidRDefault="00FA7290" w:rsidP="0070671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4612FF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try</w:t>
                      </w:r>
                      <w:proofErr w:type="gramEnd"/>
                      <w:r w:rsidRPr="004612FF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 xml:space="preserve"> {</w:t>
                      </w:r>
                    </w:p>
                    <w:p w14:paraId="7A16146D" w14:textId="77777777" w:rsidR="00FA7290" w:rsidRPr="004612FF" w:rsidRDefault="00FA7290" w:rsidP="0070671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mSdlProxy</w:t>
                      </w:r>
                      <w:r w:rsidRPr="004612FF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.setGlobalProperties</w:t>
                      </w:r>
                      <w:proofErr w:type="spellEnd"/>
                      <w:proofErr w:type="gramEnd"/>
                      <w:r w:rsidRPr="004612FF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(</w:t>
                      </w:r>
                    </w:p>
                    <w:p w14:paraId="3C1A8160" w14:textId="77777777" w:rsidR="00FA7290" w:rsidRDefault="00FA7290" w:rsidP="0070671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ab/>
                      </w:r>
                      <w:proofErr w:type="spellStart"/>
                      <w:r w:rsidRPr="004612FF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TTSChunkFactory</w:t>
                      </w:r>
                      <w:proofErr w:type="spellEnd"/>
                      <w:r w:rsidRPr="004612FF">
                        <w:rPr>
                          <w:rFonts w:ascii="Consolas" w:hAnsi="Consolas" w:cs="Consolas" w:hint="eastAsia"/>
                          <w:b/>
                          <w:bCs/>
                          <w:color w:val="7F0055"/>
                          <w:sz w:val="20"/>
                          <w:szCs w:val="20"/>
                        </w:rPr>
                        <w:t>.</w:t>
                      </w:r>
                    </w:p>
                    <w:p w14:paraId="5FE20961" w14:textId="77777777" w:rsidR="00FA7290" w:rsidRPr="004612FF" w:rsidRDefault="00FA7290" w:rsidP="008E252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20" w:firstLine="720"/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7F0055"/>
                          <w:sz w:val="20"/>
                          <w:szCs w:val="20"/>
                        </w:rPr>
                        <w:t>createSimpleTTSChunks</w:t>
                      </w:r>
                      <w:proofErr w:type="spellEnd"/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7F0055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builder.toString</w:t>
                      </w:r>
                      <w:proofErr w:type="spellEnd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()</w:t>
                      </w:r>
                      <w:r w:rsidRPr="004612FF">
                        <w:rPr>
                          <w:rFonts w:ascii="Consolas" w:hAnsi="Consolas" w:cs="Consolas" w:hint="eastAsia"/>
                          <w:b/>
                          <w:bCs/>
                          <w:color w:val="7F0055"/>
                          <w:sz w:val="20"/>
                          <w:szCs w:val="20"/>
                        </w:rPr>
                        <w:t>),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7F0055"/>
                          <w:sz w:val="20"/>
                          <w:szCs w:val="20"/>
                        </w:rPr>
                        <w:t>帮助提醒，所有语音命令逗号分隔</w:t>
                      </w:r>
                    </w:p>
                    <w:p w14:paraId="7D8EAF58" w14:textId="77777777" w:rsidR="00FA7290" w:rsidRDefault="00FA7290" w:rsidP="0070671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ab/>
                      </w:r>
                      <w:proofErr w:type="spellStart"/>
                      <w:r w:rsidRPr="004612FF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TTSChunkFactory</w:t>
                      </w:r>
                      <w:proofErr w:type="spellEnd"/>
                      <w:r w:rsidRPr="004612FF">
                        <w:rPr>
                          <w:rFonts w:ascii="Consolas" w:hAnsi="Consolas" w:cs="Consolas" w:hint="eastAsia"/>
                          <w:b/>
                          <w:bCs/>
                          <w:color w:val="7F0055"/>
                          <w:sz w:val="20"/>
                          <w:szCs w:val="20"/>
                        </w:rPr>
                        <w:t>.</w:t>
                      </w:r>
                    </w:p>
                    <w:p w14:paraId="65E9AC64" w14:textId="77777777" w:rsidR="00FA7290" w:rsidRPr="004612FF" w:rsidRDefault="00FA7290" w:rsidP="008E252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20" w:firstLine="720"/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7F0055"/>
                          <w:sz w:val="20"/>
                          <w:szCs w:val="20"/>
                        </w:rPr>
                        <w:t>createSimpleTTSChunks</w:t>
                      </w:r>
                      <w:proofErr w:type="spellEnd"/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7F0055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builder.toString</w:t>
                      </w:r>
                      <w:proofErr w:type="spellEnd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()</w:t>
                      </w:r>
                      <w:r w:rsidRPr="004612FF">
                        <w:rPr>
                          <w:rFonts w:ascii="Consolas" w:hAnsi="Consolas" w:cs="Consolas" w:hint="eastAsia"/>
                          <w:b/>
                          <w:bCs/>
                          <w:color w:val="7F0055"/>
                          <w:sz w:val="20"/>
                          <w:szCs w:val="20"/>
                        </w:rPr>
                        <w:t>),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7F0055"/>
                          <w:sz w:val="20"/>
                          <w:szCs w:val="20"/>
                        </w:rPr>
                        <w:t>超时提醒</w:t>
                      </w:r>
                    </w:p>
                    <w:p w14:paraId="5087680C" w14:textId="77777777" w:rsidR="00FA7290" w:rsidRDefault="00FA7290" w:rsidP="0070671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7F0055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7F0055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7F0055"/>
                          <w:sz w:val="20"/>
                          <w:szCs w:val="20"/>
                        </w:rPr>
                        <w:tab/>
                      </w:r>
                      <w:r w:rsidRPr="004612FF">
                        <w:rPr>
                          <w:rFonts w:ascii="Consolas" w:hAnsi="Consolas" w:cs="Consolas" w:hint="eastAsia"/>
                          <w:b/>
                          <w:bCs/>
                          <w:color w:val="7F0055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7F0055"/>
                          <w:sz w:val="20"/>
                          <w:szCs w:val="20"/>
                        </w:rPr>
                        <w:t>网络音乐帮助</w:t>
                      </w:r>
                      <w:r w:rsidRPr="004612FF">
                        <w:rPr>
                          <w:rFonts w:ascii="Consolas" w:hAnsi="Consolas" w:cs="Consolas" w:hint="eastAsia"/>
                          <w:b/>
                          <w:bCs/>
                          <w:color w:val="7F0055"/>
                          <w:sz w:val="20"/>
                          <w:szCs w:val="20"/>
                        </w:rPr>
                        <w:t xml:space="preserve">",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7F0055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7F0055"/>
                          <w:sz w:val="20"/>
                          <w:szCs w:val="20"/>
                        </w:rPr>
                        <w:t>对话框标题</w:t>
                      </w:r>
                    </w:p>
                    <w:p w14:paraId="75AF6787" w14:textId="77777777" w:rsidR="00FA7290" w:rsidRDefault="00FA7290" w:rsidP="0070671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1440" w:firstLine="720"/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</w:pPr>
                      <w:r w:rsidRPr="004612FF">
                        <w:rPr>
                          <w:rFonts w:ascii="Consolas" w:hAnsi="Consolas" w:cs="Consolas" w:hint="eastAsia"/>
                          <w:b/>
                          <w:bCs/>
                          <w:color w:val="7F0055"/>
                          <w:sz w:val="20"/>
                          <w:szCs w:val="20"/>
                        </w:rPr>
                        <w:t>items,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7F0055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7F0055"/>
                          <w:sz w:val="20"/>
                          <w:szCs w:val="20"/>
                        </w:rPr>
                        <w:t>所有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7F0055"/>
                          <w:sz w:val="20"/>
                          <w:szCs w:val="20"/>
                        </w:rPr>
                        <w:t>command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7F0055"/>
                          <w:sz w:val="20"/>
                          <w:szCs w:val="20"/>
                        </w:rPr>
                        <w:t>的第一个语音</w:t>
                      </w:r>
                    </w:p>
                    <w:p w14:paraId="652397B5" w14:textId="77777777" w:rsidR="00FA7290" w:rsidRPr="004612FF" w:rsidRDefault="00FA7290" w:rsidP="0070671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60"/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612FF">
                        <w:rPr>
                          <w:rFonts w:ascii="Consolas" w:hAnsi="Consolas" w:cs="Consolas" w:hint="eastAsia"/>
                          <w:b/>
                          <w:bCs/>
                          <w:color w:val="7F0055"/>
                          <w:sz w:val="20"/>
                          <w:szCs w:val="20"/>
                        </w:rPr>
                        <w:t>correlationID</w:t>
                      </w:r>
                      <w:proofErr w:type="spellEnd"/>
                      <w:proofErr w:type="gramEnd"/>
                      <w:r w:rsidRPr="004612FF">
                        <w:rPr>
                          <w:rFonts w:ascii="Consolas" w:hAnsi="Consolas" w:cs="Consolas" w:hint="eastAsia"/>
                          <w:b/>
                          <w:bCs/>
                          <w:color w:val="7F0055"/>
                          <w:sz w:val="20"/>
                          <w:szCs w:val="20"/>
                        </w:rPr>
                        <w:t>++);</w:t>
                      </w:r>
                    </w:p>
                    <w:p w14:paraId="217FE9BA" w14:textId="77777777" w:rsidR="00FA7290" w:rsidRPr="004612FF" w:rsidRDefault="00FA7290" w:rsidP="0070671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20"/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</w:pPr>
                      <w:r w:rsidRPr="004612FF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} catch (</w:t>
                      </w:r>
                      <w:proofErr w:type="spellStart"/>
                      <w:r w:rsidRPr="004612FF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SdlException</w:t>
                      </w:r>
                      <w:proofErr w:type="spellEnd"/>
                      <w:r w:rsidRPr="004612FF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 xml:space="preserve"> e) {</w:t>
                      </w:r>
                    </w:p>
                    <w:p w14:paraId="4336386C" w14:textId="77777777" w:rsidR="00FA7290" w:rsidRPr="004612FF" w:rsidRDefault="00FA7290" w:rsidP="0070671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ab/>
                      </w:r>
                      <w:r w:rsidRPr="004612FF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// TODO Auto-generated catch block</w:t>
                      </w:r>
                    </w:p>
                    <w:p w14:paraId="121F5563" w14:textId="77777777" w:rsidR="00FA7290" w:rsidRPr="004612FF" w:rsidRDefault="00FA7290" w:rsidP="0070671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 w:rsidRPr="004612FF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e</w:t>
                      </w:r>
                      <w:proofErr w:type="gramEnd"/>
                      <w:r w:rsidRPr="004612FF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.printStackTrace</w:t>
                      </w:r>
                      <w:proofErr w:type="spellEnd"/>
                      <w:r w:rsidRPr="004612FF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();</w:t>
                      </w:r>
                    </w:p>
                    <w:p w14:paraId="571B7BBF" w14:textId="77777777" w:rsidR="00FA7290" w:rsidRPr="005474DC" w:rsidRDefault="00FA7290" w:rsidP="0070671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ab/>
                      </w:r>
                      <w:r w:rsidRPr="004612FF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9F3909A" w14:textId="5660A2E0" w:rsidR="00CC5734" w:rsidRDefault="00454E74" w:rsidP="00F41E6A">
      <w:pPr>
        <w:pStyle w:val="2"/>
        <w:numPr>
          <w:ilvl w:val="0"/>
          <w:numId w:val="13"/>
        </w:numPr>
      </w:pPr>
      <w:bookmarkStart w:id="3" w:name="_Toc291399033"/>
      <w:r>
        <w:rPr>
          <w:rFonts w:hint="eastAsia"/>
        </w:rPr>
        <w:t xml:space="preserve">SYNC Gen3 </w:t>
      </w:r>
      <w:r w:rsidR="005318DD">
        <w:rPr>
          <w:rFonts w:hint="eastAsia"/>
        </w:rPr>
        <w:t xml:space="preserve"> </w:t>
      </w:r>
      <w:r w:rsidR="00CC5734">
        <w:t>Layout</w:t>
      </w:r>
      <w:bookmarkEnd w:id="3"/>
      <w:r w:rsidR="005318DD">
        <w:rPr>
          <w:rFonts w:hint="eastAsia"/>
        </w:rPr>
        <w:t>介绍</w:t>
      </w:r>
    </w:p>
    <w:p w14:paraId="0FFF5431" w14:textId="77777777" w:rsidR="00035515" w:rsidRPr="005318DD" w:rsidRDefault="00035515" w:rsidP="005318DD">
      <w:pPr>
        <w:pStyle w:val="3"/>
        <w:numPr>
          <w:ilvl w:val="0"/>
          <w:numId w:val="15"/>
        </w:numPr>
      </w:pPr>
      <w:r w:rsidRPr="005318DD">
        <w:rPr>
          <w:rFonts w:hint="eastAsia"/>
        </w:rPr>
        <w:t>默认媒体类应用屏幕</w:t>
      </w:r>
      <w:r w:rsidR="00EB164E">
        <w:rPr>
          <w:rFonts w:hint="eastAsia"/>
        </w:rPr>
        <w:t>Layout</w:t>
      </w:r>
    </w:p>
    <w:p w14:paraId="514D932C" w14:textId="77777777" w:rsidR="00CC5734" w:rsidRDefault="00CC5734" w:rsidP="00CC5734">
      <w:pPr>
        <w:jc w:val="center"/>
      </w:pPr>
      <w:r>
        <w:rPr>
          <w:noProof/>
        </w:rPr>
        <w:drawing>
          <wp:inline distT="0" distB="0" distL="0" distR="0" wp14:anchorId="324FA4A4" wp14:editId="346C05C4">
            <wp:extent cx="6153150" cy="2762250"/>
            <wp:effectExtent l="76200" t="76200" r="133350" b="38100"/>
            <wp:docPr id="301" name="Picture 301" descr="C:\Users\khanse23\Desktop\Upgrade Doc images\Media base screen with progress bar image 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 descr="C:\Users\khanse23\Desktop\Upgrade Doc images\Media base screen with progress bar image 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587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13E1BE" w14:textId="77777777" w:rsidR="00CC5734" w:rsidRDefault="00A26BDB" w:rsidP="00CC5734">
      <w:r>
        <w:rPr>
          <w:rFonts w:hint="eastAsia"/>
        </w:rPr>
        <w:t>没有进度条</w:t>
      </w:r>
    </w:p>
    <w:p w14:paraId="1DC7F8F0" w14:textId="77777777" w:rsidR="00CC5734" w:rsidRDefault="00CC5734" w:rsidP="00CC5734">
      <w:pPr>
        <w:jc w:val="center"/>
      </w:pPr>
      <w:r>
        <w:rPr>
          <w:noProof/>
        </w:rPr>
        <w:drawing>
          <wp:inline distT="0" distB="0" distL="0" distR="0" wp14:anchorId="2F25F00B" wp14:editId="5D76A68B">
            <wp:extent cx="6153150" cy="2781300"/>
            <wp:effectExtent l="76200" t="76200" r="133350" b="38100"/>
            <wp:docPr id="300" name="Picture 300" descr="C:\Users\khanse23\Desktop\Upgrade Doc images\without progress bar image 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Picture 300" descr="C:\Users\khanse23\Desktop\Upgrade Doc images\without progress bar image 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600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A5CA89" w14:textId="77777777" w:rsidR="00CC5734" w:rsidRDefault="00CC5734" w:rsidP="00CC5734">
      <w:pPr>
        <w:jc w:val="center"/>
      </w:pPr>
    </w:p>
    <w:p w14:paraId="425797DA" w14:textId="77777777" w:rsidR="00CC5734" w:rsidRDefault="000D5DE7" w:rsidP="00CC5734">
      <w:pPr>
        <w:pStyle w:val="HTML"/>
        <w:rPr>
          <w:rFonts w:asciiTheme="minorHAnsi" w:hAnsiTheme="minorHAnsi" w:cstheme="minorHAnsi"/>
          <w:color w:val="000000"/>
          <w:sz w:val="22"/>
          <w:szCs w:val="22"/>
          <w:lang w:eastAsia="zh-CN"/>
        </w:rPr>
      </w:pPr>
      <w:r>
        <w:rPr>
          <w:rFonts w:asciiTheme="minorHAnsi" w:eastAsiaTheme="minorEastAsia" w:hAnsiTheme="minorHAnsi" w:cstheme="minorHAnsi" w:hint="eastAsia"/>
          <w:color w:val="000000"/>
          <w:sz w:val="22"/>
          <w:szCs w:val="22"/>
          <w:lang w:eastAsia="zh-CN"/>
        </w:rPr>
        <w:t>图片大小为</w:t>
      </w:r>
      <w:r w:rsidR="00CC5734">
        <w:rPr>
          <w:rFonts w:asciiTheme="minorHAnsi" w:hAnsiTheme="minorHAnsi" w:cstheme="minorHAnsi"/>
          <w:color w:val="000000"/>
          <w:sz w:val="22"/>
          <w:szCs w:val="22"/>
          <w:lang w:eastAsia="zh-CN"/>
        </w:rPr>
        <w:t>:</w:t>
      </w:r>
    </w:p>
    <w:p w14:paraId="356954DF" w14:textId="77777777" w:rsidR="00CC5734" w:rsidRPr="009863E5" w:rsidRDefault="00CC5734" w:rsidP="00CC5734">
      <w:pPr>
        <w:pStyle w:val="HTML"/>
        <w:rPr>
          <w:rFonts w:asciiTheme="minorHAnsi" w:eastAsiaTheme="minorEastAsia" w:hAnsiTheme="minorHAnsi" w:cstheme="minorHAnsi"/>
          <w:color w:val="000000"/>
          <w:sz w:val="22"/>
          <w:szCs w:val="22"/>
          <w:lang w:eastAsia="zh-CN"/>
        </w:rPr>
      </w:pPr>
      <w:r>
        <w:rPr>
          <w:rFonts w:asciiTheme="minorHAnsi" w:hAnsiTheme="minorHAnsi" w:cstheme="minorHAnsi"/>
          <w:color w:val="000000"/>
          <w:sz w:val="22"/>
          <w:szCs w:val="22"/>
          <w:lang w:eastAsia="zh-CN"/>
        </w:rPr>
        <w:t xml:space="preserve">        </w:t>
      </w:r>
      <w:r w:rsidR="008D7485">
        <w:rPr>
          <w:rFonts w:asciiTheme="minorHAnsi" w:eastAsiaTheme="minorEastAsia" w:hAnsiTheme="minorHAnsi" w:cstheme="minorHAnsi" w:hint="eastAsia"/>
          <w:color w:val="000000"/>
          <w:sz w:val="22"/>
          <w:szCs w:val="22"/>
          <w:lang w:eastAsia="zh-CN"/>
        </w:rPr>
        <w:t>高度</w:t>
      </w:r>
      <w:r>
        <w:rPr>
          <w:rFonts w:asciiTheme="minorHAnsi" w:hAnsiTheme="minorHAnsi" w:cstheme="minorHAnsi"/>
          <w:color w:val="000000"/>
          <w:sz w:val="22"/>
          <w:szCs w:val="22"/>
          <w:lang w:eastAsia="zh-CN"/>
        </w:rPr>
        <w:t>: 185</w:t>
      </w:r>
      <w:r w:rsidR="000D5DE7">
        <w:rPr>
          <w:rFonts w:asciiTheme="minorHAnsi" w:eastAsiaTheme="minorEastAsia" w:hAnsiTheme="minorHAnsi" w:cstheme="minorHAnsi" w:hint="eastAsia"/>
          <w:color w:val="000000"/>
          <w:sz w:val="22"/>
          <w:szCs w:val="22"/>
          <w:lang w:eastAsia="zh-CN"/>
        </w:rPr>
        <w:t xml:space="preserve"> px</w:t>
      </w:r>
    </w:p>
    <w:p w14:paraId="24E9BE37" w14:textId="77777777" w:rsidR="00CC5734" w:rsidRPr="000D5DE7" w:rsidRDefault="00DF1AD9" w:rsidP="00CC5734">
      <w:pPr>
        <w:pStyle w:val="HTML"/>
        <w:rPr>
          <w:rFonts w:asciiTheme="minorHAnsi" w:eastAsiaTheme="minorEastAsia" w:hAnsiTheme="minorHAnsi" w:cstheme="minorHAnsi"/>
          <w:color w:val="000000"/>
          <w:sz w:val="22"/>
          <w:szCs w:val="22"/>
          <w:lang w:eastAsia="zh-CN"/>
        </w:rPr>
      </w:pPr>
      <w:r>
        <w:rPr>
          <w:rFonts w:asciiTheme="minorHAnsi" w:hAnsiTheme="minorHAnsi" w:cstheme="minorHAnsi"/>
          <w:color w:val="000000"/>
          <w:sz w:val="22"/>
          <w:szCs w:val="22"/>
          <w:lang w:eastAsia="zh-CN"/>
        </w:rPr>
        <w:t xml:space="preserve">        </w:t>
      </w:r>
      <w:r>
        <w:rPr>
          <w:rFonts w:asciiTheme="minorHAnsi" w:eastAsiaTheme="minorEastAsia" w:hAnsiTheme="minorHAnsi" w:cstheme="minorHAnsi" w:hint="eastAsia"/>
          <w:color w:val="000000"/>
          <w:sz w:val="22"/>
          <w:szCs w:val="22"/>
          <w:lang w:eastAsia="zh-CN"/>
        </w:rPr>
        <w:t>宽度</w:t>
      </w:r>
      <w:r w:rsidR="00CC5734">
        <w:rPr>
          <w:rFonts w:asciiTheme="minorHAnsi" w:hAnsiTheme="minorHAnsi" w:cstheme="minorHAnsi"/>
          <w:color w:val="000000"/>
          <w:sz w:val="22"/>
          <w:szCs w:val="22"/>
          <w:lang w:eastAsia="zh-CN"/>
        </w:rPr>
        <w:t>: 185</w:t>
      </w:r>
      <w:r w:rsidR="000D5DE7">
        <w:rPr>
          <w:rFonts w:asciiTheme="minorHAnsi" w:eastAsiaTheme="minorEastAsia" w:hAnsiTheme="minorHAnsi" w:cstheme="minorHAnsi" w:hint="eastAsia"/>
          <w:color w:val="000000"/>
          <w:sz w:val="22"/>
          <w:szCs w:val="22"/>
          <w:lang w:eastAsia="zh-CN"/>
        </w:rPr>
        <w:t xml:space="preserve"> px</w:t>
      </w:r>
    </w:p>
    <w:p w14:paraId="3632F73B" w14:textId="77777777" w:rsidR="00CC5734" w:rsidRDefault="008D7485" w:rsidP="00CC5734">
      <w:pPr>
        <w:pStyle w:val="HTML"/>
        <w:rPr>
          <w:rFonts w:asciiTheme="minorHAnsi" w:hAnsiTheme="minorHAnsi" w:cstheme="minorHAnsi"/>
          <w:color w:val="000000"/>
          <w:sz w:val="22"/>
          <w:szCs w:val="22"/>
          <w:lang w:eastAsia="zh-CN"/>
        </w:rPr>
      </w:pPr>
      <w:r>
        <w:rPr>
          <w:rFonts w:asciiTheme="minorHAnsi" w:eastAsiaTheme="minorEastAsia" w:hAnsiTheme="minorHAnsi" w:cstheme="minorHAnsi" w:hint="eastAsia"/>
          <w:color w:val="000000"/>
          <w:sz w:val="22"/>
          <w:szCs w:val="22"/>
          <w:lang w:eastAsia="zh-CN"/>
        </w:rPr>
        <w:t xml:space="preserve">SoftButton </w:t>
      </w:r>
      <w:r>
        <w:rPr>
          <w:rFonts w:asciiTheme="minorHAnsi" w:eastAsiaTheme="minorEastAsia" w:hAnsiTheme="minorHAnsi" w:cstheme="minorHAnsi" w:hint="eastAsia"/>
          <w:color w:val="000000"/>
          <w:sz w:val="22"/>
          <w:szCs w:val="22"/>
          <w:lang w:eastAsia="zh-CN"/>
        </w:rPr>
        <w:t>上支持的图片大小为：</w:t>
      </w:r>
      <w:r>
        <w:rPr>
          <w:rFonts w:asciiTheme="minorHAnsi" w:hAnsiTheme="minorHAnsi" w:cstheme="minorHAnsi"/>
          <w:color w:val="000000"/>
          <w:sz w:val="22"/>
          <w:szCs w:val="22"/>
          <w:lang w:eastAsia="zh-CN"/>
        </w:rPr>
        <w:t xml:space="preserve"> 35px </w:t>
      </w:r>
      <w:r>
        <w:rPr>
          <w:rFonts w:asciiTheme="minorHAnsi" w:eastAsiaTheme="minorEastAsia" w:hAnsiTheme="minorHAnsi" w:cstheme="minorHAnsi" w:hint="eastAsia"/>
          <w:color w:val="000000"/>
          <w:sz w:val="22"/>
          <w:szCs w:val="22"/>
          <w:lang w:eastAsia="zh-CN"/>
        </w:rPr>
        <w:t xml:space="preserve"> </w:t>
      </w:r>
      <w:r w:rsidR="00CC5734">
        <w:rPr>
          <w:rFonts w:asciiTheme="minorHAnsi" w:hAnsiTheme="minorHAnsi" w:cstheme="minorHAnsi"/>
          <w:color w:val="000000"/>
          <w:sz w:val="22"/>
          <w:szCs w:val="22"/>
          <w:lang w:eastAsia="zh-CN"/>
        </w:rPr>
        <w:t xml:space="preserve"> 35px</w:t>
      </w:r>
    </w:p>
    <w:p w14:paraId="5C437590" w14:textId="77777777" w:rsidR="00CC5734" w:rsidRDefault="00CC5734" w:rsidP="00CC5734">
      <w:r>
        <w:br w:type="page"/>
      </w:r>
      <w:r w:rsidR="008D52B2">
        <w:rPr>
          <w:rFonts w:hint="eastAsia"/>
        </w:rPr>
        <w:t>应用菜单</w:t>
      </w:r>
      <w:r w:rsidR="00904CCF">
        <w:rPr>
          <w:rFonts w:hint="eastAsia"/>
        </w:rPr>
        <w:t>：</w:t>
      </w:r>
      <w:r>
        <w:rPr>
          <w:noProof/>
        </w:rPr>
        <w:drawing>
          <wp:inline distT="0" distB="0" distL="0" distR="0" wp14:anchorId="2BE00674" wp14:editId="4C644F74">
            <wp:extent cx="6086475" cy="3086100"/>
            <wp:effectExtent l="76200" t="76200" r="142875" b="38100"/>
            <wp:docPr id="299" name="Picture 299" descr="C:\Users\khanse23\Desktop\Upgrade Doc images\inAppMenu3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 descr="C:\Users\khanse23\Desktop\Upgrade Doc images\inAppMenu3.b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12" b="2160"/>
                    <a:stretch/>
                  </pic:blipFill>
                  <pic:spPr bwMode="auto">
                    <a:xfrm>
                      <a:off x="0" y="0"/>
                      <a:ext cx="5908675" cy="290703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105B">
        <w:rPr>
          <w:rFonts w:hint="eastAsia"/>
        </w:rPr>
        <w:t>预设按钮界面</w:t>
      </w:r>
      <w:r>
        <w:t xml:space="preserve"> </w:t>
      </w:r>
      <w:r w:rsidR="00BD024D">
        <w:rPr>
          <w:rFonts w:hint="eastAsia"/>
        </w:rPr>
        <w:t>:</w:t>
      </w:r>
    </w:p>
    <w:p w14:paraId="2301FB11" w14:textId="77777777" w:rsidR="00CC5734" w:rsidRDefault="00CC5734" w:rsidP="00CC5734">
      <w:pPr>
        <w:jc w:val="center"/>
      </w:pPr>
      <w:r>
        <w:rPr>
          <w:noProof/>
        </w:rPr>
        <w:drawing>
          <wp:inline distT="0" distB="0" distL="0" distR="0" wp14:anchorId="3F4901A3" wp14:editId="6ED0A4A7">
            <wp:extent cx="6153150" cy="3124200"/>
            <wp:effectExtent l="76200" t="76200" r="133350" b="57150"/>
            <wp:docPr id="298" name="Picture 298" descr="C:\Users\khanse23\Desktop\Upgrade Doc images\predet button screen media aps only image 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Picture 298" descr="C:\Users\khanse23\Desktop\Upgrade Doc images\predet button screen media aps only image 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9521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098848" w14:textId="77777777" w:rsidR="00CC5734" w:rsidRDefault="00CC5734" w:rsidP="00CC5734">
      <w:r>
        <w:br w:type="page"/>
      </w:r>
    </w:p>
    <w:p w14:paraId="6EBDE21C" w14:textId="77777777" w:rsidR="00EB164E" w:rsidRDefault="00EB164E" w:rsidP="00E17C0C">
      <w:pPr>
        <w:pStyle w:val="3"/>
        <w:numPr>
          <w:ilvl w:val="0"/>
          <w:numId w:val="15"/>
        </w:numPr>
      </w:pPr>
      <w:r>
        <w:rPr>
          <w:rFonts w:hint="eastAsia"/>
        </w:rPr>
        <w:t>其他</w:t>
      </w:r>
      <w:r w:rsidR="00E17C0C">
        <w:rPr>
          <w:rFonts w:hint="eastAsia"/>
        </w:rPr>
        <w:t>可用</w:t>
      </w:r>
      <w:r>
        <w:rPr>
          <w:rFonts w:hint="eastAsia"/>
        </w:rPr>
        <w:t>Layout</w:t>
      </w:r>
    </w:p>
    <w:p w14:paraId="05982F9B" w14:textId="77777777" w:rsidR="00BD250A" w:rsidRDefault="00BD250A" w:rsidP="00CC5734">
      <w:r>
        <w:rPr>
          <w:rFonts w:hint="eastAsia"/>
        </w:rPr>
        <w:t>以下</w:t>
      </w:r>
      <w:r>
        <w:rPr>
          <w:rFonts w:hint="eastAsia"/>
        </w:rPr>
        <w:t>Layout</w:t>
      </w:r>
      <w:r>
        <w:rPr>
          <w:rFonts w:hint="eastAsia"/>
        </w:rPr>
        <w:t>可以通过</w:t>
      </w:r>
      <w:r>
        <w:rPr>
          <w:rFonts w:hint="eastAsia"/>
        </w:rPr>
        <w:t>proxy.setDisplayLayout RPC</w:t>
      </w:r>
      <w:r>
        <w:rPr>
          <w:rFonts w:hint="eastAsia"/>
        </w:rPr>
        <w:t>来设置，通过此方法可以根据自身特点选择不同的界面，例如</w:t>
      </w:r>
      <w:r>
        <w:rPr>
          <w:rFonts w:hint="eastAsia"/>
        </w:rPr>
        <w:t xml:space="preserve"> </w:t>
      </w:r>
      <w:r>
        <w:rPr>
          <w:rFonts w:hint="eastAsia"/>
        </w:rPr>
        <w:t>天气类应用可以选择</w:t>
      </w:r>
      <w:r>
        <w:rPr>
          <w:rFonts w:hint="eastAsia"/>
        </w:rPr>
        <w:t>??????</w:t>
      </w:r>
    </w:p>
    <w:p w14:paraId="3A670249" w14:textId="77777777" w:rsidR="00CC5734" w:rsidRDefault="00CC5734" w:rsidP="00CC5734">
      <w:r>
        <w:t>android code example:</w:t>
      </w:r>
    </w:p>
    <w:p w14:paraId="1CCF6E1B" w14:textId="77777777" w:rsidR="00CC5734" w:rsidRDefault="00CC5734" w:rsidP="00CC5734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C0"/>
          <w:sz w:val="20"/>
          <w:szCs w:val="20"/>
        </w:rPr>
        <w:t>proxy</w:t>
      </w:r>
      <w:r>
        <w:rPr>
          <w:rFonts w:ascii="Consolas" w:hAnsi="Consolas" w:cs="Consolas"/>
          <w:color w:val="000000"/>
          <w:sz w:val="20"/>
          <w:szCs w:val="20"/>
        </w:rPr>
        <w:t>.setdisplaylayout(</w:t>
      </w:r>
      <w:r>
        <w:rPr>
          <w:rFonts w:ascii="Consolas" w:hAnsi="Consolas" w:cs="Consolas"/>
          <w:color w:val="2A00FF"/>
          <w:sz w:val="20"/>
          <w:szCs w:val="20"/>
        </w:rPr>
        <w:t>"NON-MEDIA"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autoIncCorrId</w:t>
      </w:r>
      <w:r>
        <w:rPr>
          <w:rFonts w:ascii="Consolas" w:hAnsi="Consolas" w:cs="Consolas"/>
          <w:color w:val="000000"/>
          <w:sz w:val="20"/>
          <w:szCs w:val="20"/>
        </w:rPr>
        <w:t>++);</w:t>
      </w:r>
    </w:p>
    <w:p w14:paraId="5CBFD581" w14:textId="77777777" w:rsidR="00CC5734" w:rsidRDefault="00CC5734" w:rsidP="00CC5734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</w:rPr>
      </w:pPr>
    </w:p>
    <w:p w14:paraId="466E8B95" w14:textId="77777777" w:rsidR="00CC5734" w:rsidRDefault="00CC5734" w:rsidP="00CC5734">
      <w:pPr>
        <w:rPr>
          <w:sz w:val="28"/>
          <w:szCs w:val="28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>NON-MEDIA</w:t>
      </w:r>
    </w:p>
    <w:p w14:paraId="19EDA52E" w14:textId="77777777" w:rsidR="00CC5734" w:rsidRDefault="00CC5734" w:rsidP="00CC5734">
      <w:pPr>
        <w:jc w:val="center"/>
      </w:pPr>
      <w:r>
        <w:rPr>
          <w:noProof/>
        </w:rPr>
        <w:drawing>
          <wp:inline distT="0" distB="0" distL="0" distR="0" wp14:anchorId="55497DB9" wp14:editId="7F690123">
            <wp:extent cx="6153150" cy="2771775"/>
            <wp:effectExtent l="76200" t="76200" r="133350" b="28575"/>
            <wp:docPr id="11" name="Picture 11" descr="C:\Users\khanse23\Desktop\Upgrade Doc images\Non media image 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khanse23\Desktop\Upgrade Doc images\Non media image 5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596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E68537" w14:textId="77777777" w:rsidR="00CC5734" w:rsidRDefault="00CC5734" w:rsidP="00CC5734">
      <w:pPr>
        <w:jc w:val="center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NON-MEDIA</w:t>
      </w:r>
      <w:r w:rsidR="00332AE9">
        <w:rPr>
          <w:rFonts w:ascii="Consolas" w:hAnsi="Consolas" w:cs="Consolas" w:hint="eastAsia"/>
          <w:sz w:val="28"/>
          <w:szCs w:val="28"/>
        </w:rPr>
        <w:t xml:space="preserve"> </w:t>
      </w:r>
      <w:r w:rsidR="00332AE9">
        <w:rPr>
          <w:rFonts w:ascii="Consolas" w:hAnsi="Consolas" w:cs="Consolas"/>
          <w:sz w:val="24"/>
          <w:szCs w:val="24"/>
        </w:rPr>
        <w:t>(With SoftButtons)</w:t>
      </w:r>
    </w:p>
    <w:p w14:paraId="42916EF7" w14:textId="77777777" w:rsidR="00CC5734" w:rsidRDefault="00CC5734" w:rsidP="00CC5734">
      <w:pPr>
        <w:jc w:val="center"/>
      </w:pPr>
      <w:r>
        <w:rPr>
          <w:noProof/>
        </w:rPr>
        <w:drawing>
          <wp:inline distT="0" distB="0" distL="0" distR="0" wp14:anchorId="7A5DA13C" wp14:editId="74FF6F02">
            <wp:extent cx="6153150" cy="2771775"/>
            <wp:effectExtent l="76200" t="76200" r="133350" b="28575"/>
            <wp:docPr id="295" name="Picture 295" descr="C:\Users\khanse23\Desktop\Upgrade Doc images\non media with soft buttons image 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 descr="C:\Users\khanse23\Desktop\Upgrade Doc images\non media with soft buttons image 6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5901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5AC75B" w14:textId="77777777" w:rsidR="00CC5734" w:rsidRDefault="00CC5734" w:rsidP="00332AE9">
      <w:pPr>
        <w:jc w:val="center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GRAPHIC_WITH_TEXT</w:t>
      </w:r>
    </w:p>
    <w:p w14:paraId="159ECECB" w14:textId="77777777" w:rsidR="00CC5734" w:rsidRDefault="00CC5734" w:rsidP="00CC5734">
      <w:pPr>
        <w:jc w:val="center"/>
      </w:pPr>
      <w:r>
        <w:rPr>
          <w:noProof/>
        </w:rPr>
        <w:drawing>
          <wp:inline distT="0" distB="0" distL="0" distR="0" wp14:anchorId="06529571" wp14:editId="293BD151">
            <wp:extent cx="6153150" cy="2790825"/>
            <wp:effectExtent l="76200" t="76200" r="133350" b="28575"/>
            <wp:docPr id="296" name="Picture 296" descr="C:\Users\khanse23\Desktop\Upgrade Doc images\Graphic with text image 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 descr="C:\Users\khanse23\Desktop\Upgrade Doc images\Graphic with text image 7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606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700855" w14:textId="77777777" w:rsidR="00CC5734" w:rsidRDefault="00CC5734" w:rsidP="00CC5734">
      <w:pPr>
        <w:jc w:val="center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TEXT_WITH_GRAPHIC</w:t>
      </w:r>
    </w:p>
    <w:p w14:paraId="4CFC5C66" w14:textId="77777777" w:rsidR="00CC5734" w:rsidRDefault="00CC5734" w:rsidP="00CC5734">
      <w:pPr>
        <w:jc w:val="center"/>
      </w:pPr>
      <w:r>
        <w:rPr>
          <w:noProof/>
        </w:rPr>
        <w:drawing>
          <wp:inline distT="0" distB="0" distL="0" distR="0" wp14:anchorId="76D9CBEA" wp14:editId="1C70D8C1">
            <wp:extent cx="6143625" cy="2752725"/>
            <wp:effectExtent l="76200" t="76200" r="142875" b="28575"/>
            <wp:docPr id="302" name="Picture 302" descr="C:\Users\khanse23\Desktop\Upgrade Doc images\TEXT WITH GRAPHIC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Picture 302" descr="C:\Users\khanse23\Desktop\Upgrade Doc images\TEXT WITH GRAPHIC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0"/>
                    <a:stretch/>
                  </pic:blipFill>
                  <pic:spPr bwMode="auto">
                    <a:xfrm>
                      <a:off x="0" y="0"/>
                      <a:ext cx="5965190" cy="2570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1A5C0" w14:textId="77777777" w:rsidR="00CC5734" w:rsidRDefault="00CC5734" w:rsidP="00CC5734">
      <w:pPr>
        <w:jc w:val="center"/>
      </w:pPr>
    </w:p>
    <w:p w14:paraId="0AF0716C" w14:textId="77777777" w:rsidR="00CC5734" w:rsidRDefault="00CC5734" w:rsidP="00CC5734">
      <w:pPr>
        <w:jc w:val="center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TILES_ONLY</w:t>
      </w:r>
    </w:p>
    <w:p w14:paraId="453BF854" w14:textId="77777777" w:rsidR="00CC5734" w:rsidRDefault="00CC5734" w:rsidP="00CC5734">
      <w:pPr>
        <w:jc w:val="center"/>
      </w:pPr>
      <w:r>
        <w:rPr>
          <w:noProof/>
        </w:rPr>
        <w:drawing>
          <wp:inline distT="0" distB="0" distL="0" distR="0" wp14:anchorId="30382A9F" wp14:editId="75C7ECAD">
            <wp:extent cx="6153150" cy="2790825"/>
            <wp:effectExtent l="76200" t="76200" r="133350" b="47625"/>
            <wp:docPr id="303" name="Picture 303" descr="C:\Users\khanse23\Desktop\Upgrade Doc images\TILES ONLY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 descr="C:\Users\khanse23\Desktop\Upgrade Doc images\TILES ONLY.b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6168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B27BEB" w14:textId="77777777" w:rsidR="00CC5734" w:rsidRDefault="00CC5734" w:rsidP="00CC5734">
      <w:pPr>
        <w:pStyle w:val="HTML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The softbuttons on this template are 70px by 70px</w:t>
      </w:r>
    </w:p>
    <w:p w14:paraId="6248B232" w14:textId="77777777" w:rsidR="00CC5734" w:rsidRDefault="00CC5734" w:rsidP="00CC5734">
      <w:pPr>
        <w:pStyle w:val="HTML"/>
        <w:rPr>
          <w:rFonts w:asciiTheme="minorHAnsi" w:hAnsiTheme="minorHAnsi" w:cstheme="minorHAnsi"/>
          <w:color w:val="000000"/>
          <w:sz w:val="22"/>
          <w:szCs w:val="22"/>
        </w:rPr>
      </w:pPr>
    </w:p>
    <w:p w14:paraId="19E9217A" w14:textId="77777777" w:rsidR="00CC5734" w:rsidRDefault="00CC5734" w:rsidP="00CC5734">
      <w:pPr>
        <w:jc w:val="center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GRAPHIC_WITH_TILES</w:t>
      </w:r>
    </w:p>
    <w:p w14:paraId="1FB5FBB8" w14:textId="77777777" w:rsidR="00CC5734" w:rsidRDefault="00CC5734" w:rsidP="00CC5734">
      <w:pPr>
        <w:jc w:val="center"/>
      </w:pPr>
      <w:r>
        <w:rPr>
          <w:noProof/>
        </w:rPr>
        <w:drawing>
          <wp:inline distT="0" distB="0" distL="0" distR="0" wp14:anchorId="11CF9DAA" wp14:editId="64E03D20">
            <wp:extent cx="6153150" cy="2771775"/>
            <wp:effectExtent l="76200" t="76200" r="133350" b="28575"/>
            <wp:docPr id="304" name="Picture 304" descr="C:\Users\khanse23\Desktop\Upgrade Doc images\GRAPHIC WITH TILE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 descr="C:\Users\khanse23\Desktop\Upgrade Doc images\GRAPHIC WITH TILE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597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8696BD" w14:textId="77777777" w:rsidR="00CC5734" w:rsidRDefault="00CC5734" w:rsidP="00CC5734">
      <w:pPr>
        <w:pStyle w:val="HTML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The softbuttons on this template are 70px by 70px</w:t>
      </w:r>
    </w:p>
    <w:p w14:paraId="7D51A2C7" w14:textId="77777777" w:rsidR="00CC5734" w:rsidRDefault="00CC5734" w:rsidP="00CC5734">
      <w:pPr>
        <w:jc w:val="center"/>
      </w:pPr>
    </w:p>
    <w:p w14:paraId="3FDEAF7E" w14:textId="77777777" w:rsidR="00CC5734" w:rsidRDefault="00CC5734" w:rsidP="00CC5734">
      <w:pPr>
        <w:jc w:val="center"/>
      </w:pPr>
    </w:p>
    <w:p w14:paraId="5CFF50B6" w14:textId="77777777" w:rsidR="00CC5734" w:rsidRDefault="00CC5734" w:rsidP="00CC5734">
      <w:pPr>
        <w:jc w:val="center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TILES_WITH_GRAPHIC</w:t>
      </w:r>
    </w:p>
    <w:p w14:paraId="49C82B16" w14:textId="77777777" w:rsidR="00CC5734" w:rsidRDefault="00CC5734" w:rsidP="00CC5734">
      <w:pPr>
        <w:jc w:val="center"/>
      </w:pPr>
      <w:r>
        <w:rPr>
          <w:noProof/>
        </w:rPr>
        <w:drawing>
          <wp:inline distT="0" distB="0" distL="0" distR="0" wp14:anchorId="0995E193" wp14:editId="55FB7BEC">
            <wp:extent cx="6153150" cy="2790825"/>
            <wp:effectExtent l="76200" t="76200" r="133350" b="28575"/>
            <wp:docPr id="305" name="Picture 305" descr="C:\Users\khanse23\Desktop\Upgrade Doc images\TILES WITH GRAPHIC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305" descr="C:\Users\khanse23\Desktop\Upgrade Doc images\TILES WITH GRAPHIC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6079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29C416" w14:textId="77777777" w:rsidR="00CC5734" w:rsidRDefault="00CC5734" w:rsidP="00CC5734">
      <w:pPr>
        <w:pStyle w:val="HTML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The softbuttons on this template are 70px by 70px</w:t>
      </w:r>
    </w:p>
    <w:p w14:paraId="20543259" w14:textId="77777777" w:rsidR="00CC5734" w:rsidRDefault="00CC5734" w:rsidP="00CC5734">
      <w:pPr>
        <w:jc w:val="center"/>
      </w:pPr>
    </w:p>
    <w:p w14:paraId="591C3634" w14:textId="77777777" w:rsidR="00CC5734" w:rsidRDefault="00CC5734" w:rsidP="00CC5734">
      <w:pPr>
        <w:jc w:val="center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GRAPHIC_WITH TEXT_AND_SOFTBUTTONS</w:t>
      </w:r>
    </w:p>
    <w:p w14:paraId="2A5859BC" w14:textId="77777777" w:rsidR="00CC5734" w:rsidRDefault="00CC5734" w:rsidP="00CC5734">
      <w:pPr>
        <w:jc w:val="center"/>
      </w:pPr>
      <w:r>
        <w:rPr>
          <w:noProof/>
        </w:rPr>
        <w:drawing>
          <wp:inline distT="0" distB="0" distL="0" distR="0" wp14:anchorId="2BCDFD6E" wp14:editId="18801FA2">
            <wp:extent cx="6153150" cy="2771775"/>
            <wp:effectExtent l="76200" t="76200" r="133350" b="28575"/>
            <wp:docPr id="306" name="Picture 306" descr="C:\Users\khanse23\Desktop\Upgrade Doc images\GRAPHIC WITH TEXT AND SOFTBUTTON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Picture 306" descr="C:\Users\khanse23\Desktop\Upgrade Doc images\GRAPHIC WITH TEXT AND SOFTBUTTON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5933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7749E8" w14:textId="77777777" w:rsidR="00CC5734" w:rsidRDefault="00CC5734" w:rsidP="00CC5734">
      <w:pPr>
        <w:pStyle w:val="HTML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The softbuttons on this template are 70px by 70px</w:t>
      </w:r>
    </w:p>
    <w:p w14:paraId="6D5AFD21" w14:textId="77777777" w:rsidR="00CC5734" w:rsidRDefault="00CC5734" w:rsidP="00CC5734">
      <w:pPr>
        <w:jc w:val="center"/>
      </w:pPr>
    </w:p>
    <w:p w14:paraId="56ADCF80" w14:textId="77777777" w:rsidR="00CC5734" w:rsidRDefault="00CC5734" w:rsidP="00CC5734">
      <w:pPr>
        <w:jc w:val="center"/>
      </w:pPr>
    </w:p>
    <w:p w14:paraId="64FE4CB8" w14:textId="77777777" w:rsidR="00CC5734" w:rsidRDefault="00CC5734" w:rsidP="00CC5734">
      <w:pPr>
        <w:jc w:val="center"/>
      </w:pPr>
    </w:p>
    <w:p w14:paraId="0AD22C47" w14:textId="77777777" w:rsidR="00CC5734" w:rsidRDefault="00CC5734" w:rsidP="00CC5734">
      <w:pPr>
        <w:jc w:val="center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TEXT_AND_SOFTBUTTONS_WITH_GRAPHIC</w:t>
      </w:r>
    </w:p>
    <w:p w14:paraId="3BF955D1" w14:textId="77777777" w:rsidR="00CC5734" w:rsidRDefault="00CC5734" w:rsidP="00CC5734">
      <w:pPr>
        <w:jc w:val="center"/>
      </w:pPr>
      <w:r>
        <w:rPr>
          <w:noProof/>
        </w:rPr>
        <w:drawing>
          <wp:inline distT="0" distB="0" distL="0" distR="0" wp14:anchorId="064A45F3" wp14:editId="6A6A2250">
            <wp:extent cx="6143625" cy="2705100"/>
            <wp:effectExtent l="76200" t="76200" r="142875" b="38100"/>
            <wp:docPr id="26" name="Picture 26" descr="C:\Users\khanse23\Desktop\Upgrade Doc images\TEXTAND SOFT BUTTON WITH GRAPHIC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:\Users\khanse23\Desktop\Upgrade Doc images\TEXTAND SOFT BUTTON WITH GRAPHIC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68"/>
                    <a:stretch/>
                  </pic:blipFill>
                  <pic:spPr bwMode="auto">
                    <a:xfrm>
                      <a:off x="0" y="0"/>
                      <a:ext cx="5969000" cy="2527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E0B57" w14:textId="77777777" w:rsidR="00CC5734" w:rsidRDefault="00CC5734" w:rsidP="00CC5734">
      <w:pPr>
        <w:pStyle w:val="HTML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The softbuttons on this template are 70px by 70px</w:t>
      </w:r>
    </w:p>
    <w:p w14:paraId="1DE5EF56" w14:textId="77777777" w:rsidR="00CC5734" w:rsidRDefault="00CC5734" w:rsidP="00CC5734">
      <w:pPr>
        <w:jc w:val="center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GRAPHIC_WITH_TEXTBUTTONS</w:t>
      </w:r>
    </w:p>
    <w:p w14:paraId="191B6AD8" w14:textId="77777777" w:rsidR="00CC5734" w:rsidRDefault="00CC5734" w:rsidP="00CC5734">
      <w:pPr>
        <w:pStyle w:val="HTML"/>
        <w:jc w:val="center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noProof/>
          <w:color w:val="000000"/>
          <w:sz w:val="22"/>
          <w:szCs w:val="22"/>
          <w:lang w:eastAsia="zh-CN"/>
        </w:rPr>
        <w:drawing>
          <wp:inline distT="0" distB="0" distL="0" distR="0" wp14:anchorId="04B34942" wp14:editId="6D0E158E">
            <wp:extent cx="6143625" cy="2733675"/>
            <wp:effectExtent l="76200" t="76200" r="142875" b="28575"/>
            <wp:docPr id="31" name="Picture 31" descr="C:\Users\khanse23\Desktop\Upgrade Doc images\Graphic with text button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:\Users\khanse23\Desktop\Upgrade Doc images\Graphic with text buttons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3"/>
                    <a:stretch/>
                  </pic:blipFill>
                  <pic:spPr bwMode="auto">
                    <a:xfrm>
                      <a:off x="0" y="0"/>
                      <a:ext cx="5967095" cy="256159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EA793" w14:textId="77777777" w:rsidR="00CC5734" w:rsidRDefault="00CC5734" w:rsidP="00CC5734">
      <w:pPr>
        <w:pStyle w:val="HTML"/>
        <w:rPr>
          <w:rFonts w:asciiTheme="minorHAnsi" w:hAnsiTheme="minorHAnsi" w:cstheme="minorHAnsi"/>
          <w:color w:val="000000"/>
          <w:sz w:val="22"/>
          <w:szCs w:val="22"/>
        </w:rPr>
      </w:pPr>
    </w:p>
    <w:p w14:paraId="37CF9AB4" w14:textId="77777777" w:rsidR="00CC5734" w:rsidRDefault="00CC5734" w:rsidP="00CC5734">
      <w:pPr>
        <w:jc w:val="center"/>
      </w:pPr>
      <w:r>
        <w:rPr>
          <w:rFonts w:cstheme="minorHAnsi"/>
          <w:color w:val="000000"/>
        </w:rPr>
        <w:t>The softbuttons on this template are 35px by 35px</w:t>
      </w:r>
    </w:p>
    <w:p w14:paraId="326EBF3D" w14:textId="77777777" w:rsidR="00CC5734" w:rsidRDefault="00CC5734" w:rsidP="00CC5734">
      <w:pPr>
        <w:jc w:val="center"/>
      </w:pPr>
    </w:p>
    <w:p w14:paraId="5DAB4473" w14:textId="77777777" w:rsidR="00CC5734" w:rsidRDefault="00CC5734" w:rsidP="00CC5734">
      <w:pPr>
        <w:jc w:val="center"/>
      </w:pPr>
    </w:p>
    <w:p w14:paraId="0E6DDFF3" w14:textId="77777777" w:rsidR="00CC5734" w:rsidRDefault="00CC5734" w:rsidP="00CC5734">
      <w:pPr>
        <w:jc w:val="center"/>
      </w:pPr>
    </w:p>
    <w:p w14:paraId="28351D88" w14:textId="77777777" w:rsidR="00CC5734" w:rsidRDefault="00CC5734" w:rsidP="00CC5734">
      <w:pPr>
        <w:jc w:val="center"/>
      </w:pPr>
      <w:r>
        <w:rPr>
          <w:rFonts w:ascii="Consolas" w:hAnsi="Consolas" w:cs="Consolas"/>
          <w:sz w:val="28"/>
          <w:szCs w:val="28"/>
        </w:rPr>
        <w:t>DOUBLE_GRAPHIC_SOFTBUTTONS</w:t>
      </w:r>
    </w:p>
    <w:p w14:paraId="18BAC359" w14:textId="77777777" w:rsidR="00CC5734" w:rsidRDefault="00CC5734" w:rsidP="00CC5734">
      <w:pPr>
        <w:jc w:val="center"/>
      </w:pPr>
      <w:r>
        <w:rPr>
          <w:noProof/>
        </w:rPr>
        <w:drawing>
          <wp:inline distT="0" distB="0" distL="0" distR="0" wp14:anchorId="505DEBB6" wp14:editId="3E287A29">
            <wp:extent cx="6153150" cy="2771775"/>
            <wp:effectExtent l="76200" t="76200" r="133350" b="28575"/>
            <wp:docPr id="288" name="Picture 288" descr="C:\Users\khanse23\Desktop\Upgrade Doc images\Double Graphic with Softbutton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Picture 288" descr="C:\Users\khanse23\Desktop\Upgrade Doc images\Double Graphic with Softbuttons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595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E4F81C" w14:textId="77777777" w:rsidR="00CC5734" w:rsidRDefault="00CC5734" w:rsidP="00CC5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</w:p>
    <w:p w14:paraId="1E0F2EA7" w14:textId="77777777" w:rsidR="00CC5734" w:rsidRDefault="00CC5734" w:rsidP="00CC5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The following image specifications  are required for “DOUBLE_GRAPHIC_WITH_SOFTBUTTONS”</w:t>
      </w:r>
    </w:p>
    <w:p w14:paraId="477D8666" w14:textId="77777777" w:rsidR="00CC5734" w:rsidRDefault="00CC5734" w:rsidP="00CC5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half screen with softkeys</w:t>
      </w:r>
    </w:p>
    <w:p w14:paraId="3599C6B4" w14:textId="77777777" w:rsidR="00CC5734" w:rsidRDefault="00CC5734" w:rsidP="00CC5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 xml:space="preserve">        "resolutionHeight": 250,</w:t>
      </w:r>
    </w:p>
    <w:p w14:paraId="6768C473" w14:textId="77777777" w:rsidR="00CC5734" w:rsidRDefault="00CC5734" w:rsidP="00CC5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 xml:space="preserve">        "resolutionWidth": 370</w:t>
      </w:r>
    </w:p>
    <w:p w14:paraId="3945608C" w14:textId="77777777" w:rsidR="00CC5734" w:rsidRDefault="00CC5734" w:rsidP="00CC5734">
      <w:pPr>
        <w:pStyle w:val="HTML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The softbuttons on this template are 35px by 35px</w:t>
      </w:r>
    </w:p>
    <w:p w14:paraId="35959C7F" w14:textId="77777777" w:rsidR="00CC5734" w:rsidRDefault="00CC5734" w:rsidP="00CC5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nsolas"/>
          <w:color w:val="000000"/>
          <w:sz w:val="28"/>
          <w:szCs w:val="28"/>
        </w:rPr>
      </w:pPr>
    </w:p>
    <w:p w14:paraId="47A19279" w14:textId="77777777" w:rsidR="00CC5734" w:rsidRDefault="00CC5734" w:rsidP="00CC5734">
      <w:pPr>
        <w:jc w:val="center"/>
        <w:rPr>
          <w:rFonts w:ascii="Consolas" w:eastAsiaTheme="minorHAnsi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TEXTBUTTONS_WITH_GRAPHIC</w:t>
      </w:r>
    </w:p>
    <w:p w14:paraId="1C7CF9BC" w14:textId="77777777" w:rsidR="00CC5734" w:rsidRDefault="00CC5734" w:rsidP="00CC5734">
      <w:pPr>
        <w:jc w:val="center"/>
      </w:pPr>
      <w:r>
        <w:rPr>
          <w:noProof/>
        </w:rPr>
        <w:drawing>
          <wp:inline distT="0" distB="0" distL="0" distR="0" wp14:anchorId="31E356F4" wp14:editId="798BA33B">
            <wp:extent cx="6143625" cy="2733675"/>
            <wp:effectExtent l="76200" t="76200" r="142875" b="28575"/>
            <wp:docPr id="289" name="Picture 289" descr="C:\Users\khanse23\Desktop\Upgrade Doc images\Textbuttunwithgrapghic2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 descr="C:\Users\khanse23\Desktop\Upgrade Doc images\Textbuttunwithgrapghic2.bmp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6"/>
                    <a:stretch/>
                  </pic:blipFill>
                  <pic:spPr bwMode="auto">
                    <a:xfrm>
                      <a:off x="0" y="0"/>
                      <a:ext cx="5969000" cy="25533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5699B" w14:textId="77777777" w:rsidR="00CC5734" w:rsidRDefault="00CC5734" w:rsidP="00CC5734">
      <w:pPr>
        <w:pStyle w:val="HTML"/>
        <w:rPr>
          <w:rFonts w:asciiTheme="minorHAnsi" w:hAnsiTheme="minorHAnsi" w:cstheme="minorHAnsi"/>
          <w:color w:val="000000"/>
          <w:sz w:val="22"/>
          <w:szCs w:val="22"/>
        </w:rPr>
      </w:pPr>
    </w:p>
    <w:p w14:paraId="76311DA5" w14:textId="77777777" w:rsidR="00CC5734" w:rsidRDefault="00CC5734" w:rsidP="00CC5734">
      <w:pPr>
        <w:pStyle w:val="HTML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The following image specifications are required for “TEXT_BUTTONS_WITH_GRAPHIC” </w:t>
      </w:r>
    </w:p>
    <w:p w14:paraId="554B47F0" w14:textId="77777777" w:rsidR="00CC5734" w:rsidRDefault="00CC5734" w:rsidP="00CC5734">
      <w:pPr>
        <w:pStyle w:val="HTML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Half screen with appName and softkeys</w:t>
      </w:r>
    </w:p>
    <w:p w14:paraId="4413B773" w14:textId="77777777" w:rsidR="00CC5734" w:rsidRDefault="00CC5734" w:rsidP="00CC5734">
      <w:pPr>
        <w:pStyle w:val="HTML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        "resolutionHeight": 210,</w:t>
      </w:r>
    </w:p>
    <w:p w14:paraId="43719AE2" w14:textId="77777777" w:rsidR="00CC5734" w:rsidRDefault="00CC5734" w:rsidP="00CC5734">
      <w:pPr>
        <w:pStyle w:val="HTML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        "resolutionWidth": 370</w:t>
      </w:r>
    </w:p>
    <w:p w14:paraId="784F9D59" w14:textId="77777777" w:rsidR="00CC5734" w:rsidRDefault="00CC5734" w:rsidP="00CC5734">
      <w:pPr>
        <w:pStyle w:val="HTML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The softbuttons on this template are 35px by 35px</w:t>
      </w:r>
    </w:p>
    <w:p w14:paraId="215469F4" w14:textId="77777777" w:rsidR="00CC5734" w:rsidRDefault="00CC5734" w:rsidP="00CC5734">
      <w:pPr>
        <w:pStyle w:val="HTML"/>
        <w:rPr>
          <w:rFonts w:asciiTheme="minorHAnsi" w:hAnsiTheme="minorHAnsi" w:cstheme="minorHAnsi"/>
          <w:color w:val="000000"/>
          <w:sz w:val="22"/>
          <w:szCs w:val="22"/>
        </w:rPr>
      </w:pPr>
    </w:p>
    <w:p w14:paraId="3E716A9E" w14:textId="77777777" w:rsidR="00CC5734" w:rsidRDefault="00CC5734" w:rsidP="00CC5734">
      <w:pPr>
        <w:jc w:val="center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TEXTBUTTONS_ONLY</w:t>
      </w:r>
    </w:p>
    <w:p w14:paraId="2013F2FC" w14:textId="77777777" w:rsidR="00CC5734" w:rsidRDefault="00CC5734" w:rsidP="00CC5734">
      <w:pPr>
        <w:jc w:val="center"/>
      </w:pPr>
      <w:r>
        <w:rPr>
          <w:noProof/>
        </w:rPr>
        <w:drawing>
          <wp:inline distT="0" distB="0" distL="0" distR="0" wp14:anchorId="7D021168" wp14:editId="5362B01A">
            <wp:extent cx="6076950" cy="2686050"/>
            <wp:effectExtent l="76200" t="76200" r="133350" b="38100"/>
            <wp:docPr id="290" name="Picture 290" descr="C:\Users\khanse23\Desktop\Upgrade Doc images\TextbuttonsOnly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Picture 290" descr="C:\Users\khanse23\Desktop\Upgrade Doc images\TextbuttonsOnly2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9" t="1980" b="1974"/>
                    <a:stretch/>
                  </pic:blipFill>
                  <pic:spPr bwMode="auto">
                    <a:xfrm>
                      <a:off x="0" y="0"/>
                      <a:ext cx="5902325" cy="251015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D813E" w14:textId="77777777" w:rsidR="00CC5734" w:rsidRDefault="00CC5734" w:rsidP="00CC5734">
      <w:pPr>
        <w:pStyle w:val="HTML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The softbuttons on this template are 35px by 35px</w:t>
      </w:r>
    </w:p>
    <w:p w14:paraId="7633FD3D" w14:textId="77777777" w:rsidR="00CC5734" w:rsidRDefault="00CC5734" w:rsidP="00CC5734"/>
    <w:p w14:paraId="43870592" w14:textId="77777777" w:rsidR="00CC5734" w:rsidRDefault="00CC5734" w:rsidP="00CC5734">
      <w:pPr>
        <w:jc w:val="center"/>
      </w:pPr>
      <w:r>
        <w:rPr>
          <w:rFonts w:ascii="Consolas" w:hAnsi="Consolas" w:cs="Consolas"/>
          <w:b/>
          <w:sz w:val="28"/>
          <w:szCs w:val="28"/>
        </w:rPr>
        <w:t>LARGE_GRAPHIC_WITH_SOFTBUTTONS</w:t>
      </w:r>
      <w:r>
        <w:rPr>
          <w:noProof/>
        </w:rPr>
        <w:drawing>
          <wp:inline distT="0" distB="0" distL="0" distR="0" wp14:anchorId="0C0AAFE3" wp14:editId="110A5429">
            <wp:extent cx="6153150" cy="2781300"/>
            <wp:effectExtent l="76200" t="76200" r="133350" b="38100"/>
            <wp:docPr id="13" name="Picture 13" descr="C:\Users\khanse23\Desktop\LARGE_GRAPHIC_WITHSOFTBUTTON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\Users\khanse23\Desktop\LARGE_GRAPHIC_WITHSOFTBUTTON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6047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ED87FC" w14:textId="77777777" w:rsidR="00CC5734" w:rsidRDefault="00CC5734" w:rsidP="00CC5734">
      <w:pPr>
        <w:pStyle w:val="HTML"/>
      </w:pPr>
    </w:p>
    <w:p w14:paraId="0C868F23" w14:textId="77777777" w:rsidR="00CC5734" w:rsidRDefault="00CC5734" w:rsidP="00CC5734">
      <w:pPr>
        <w:pStyle w:val="HTML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The following image specifications are required for “LARGE_GRAPHIC_WITH_SOFTBUTTONS” </w:t>
      </w:r>
    </w:p>
    <w:p w14:paraId="212DFB39" w14:textId="77777777" w:rsidR="00CC5734" w:rsidRDefault="00CC5734" w:rsidP="00CC5734">
      <w:pPr>
        <w:pStyle w:val="HTML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Full width, with softkeys</w:t>
      </w:r>
    </w:p>
    <w:p w14:paraId="7C0B7473" w14:textId="77777777" w:rsidR="00CC5734" w:rsidRDefault="00CC5734" w:rsidP="00CC5734">
      <w:pPr>
        <w:pStyle w:val="HTML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        "resolutionHeight": 210,</w:t>
      </w:r>
    </w:p>
    <w:p w14:paraId="5E7F4933" w14:textId="77777777" w:rsidR="00CC5734" w:rsidRDefault="00CC5734" w:rsidP="00CC5734">
      <w:pPr>
        <w:pStyle w:val="HTML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        "resolutionWidth": 770</w:t>
      </w:r>
    </w:p>
    <w:p w14:paraId="5428193F" w14:textId="77777777" w:rsidR="00CC5734" w:rsidRDefault="00CC5734" w:rsidP="00CC5734">
      <w:pPr>
        <w:pStyle w:val="HTML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The softbuttons on this template are 35px by 35px</w:t>
      </w:r>
    </w:p>
    <w:p w14:paraId="215D590F" w14:textId="77777777" w:rsidR="00CC5734" w:rsidRDefault="00CC5734" w:rsidP="00CC5734">
      <w:pPr>
        <w:pStyle w:val="HTML"/>
        <w:rPr>
          <w:rFonts w:asciiTheme="minorHAnsi" w:hAnsiTheme="minorHAnsi" w:cstheme="minorHAnsi"/>
          <w:color w:val="000000"/>
          <w:sz w:val="22"/>
          <w:szCs w:val="22"/>
        </w:rPr>
      </w:pPr>
    </w:p>
    <w:p w14:paraId="152E5FC1" w14:textId="77777777" w:rsidR="00CC5734" w:rsidRDefault="00CC5734" w:rsidP="00CC5734">
      <w:pPr>
        <w:jc w:val="center"/>
        <w:rPr>
          <w:rFonts w:ascii="Consolas" w:hAnsi="Consolas" w:cs="Consolas"/>
          <w:b/>
          <w:sz w:val="28"/>
          <w:szCs w:val="28"/>
        </w:rPr>
      </w:pPr>
      <w:r>
        <w:rPr>
          <w:rFonts w:ascii="Consolas" w:hAnsi="Consolas" w:cs="Consolas"/>
          <w:b/>
          <w:sz w:val="28"/>
          <w:szCs w:val="28"/>
        </w:rPr>
        <w:t>LARGE_GRAPHIC_ONLY</w:t>
      </w:r>
    </w:p>
    <w:p w14:paraId="2F1C37A5" w14:textId="77777777" w:rsidR="00CC5734" w:rsidRDefault="00CC5734" w:rsidP="00CC5734">
      <w:pPr>
        <w:jc w:val="center"/>
      </w:pPr>
    </w:p>
    <w:p w14:paraId="688F882F" w14:textId="77777777" w:rsidR="00CC5734" w:rsidRDefault="00CC5734" w:rsidP="00CC5734">
      <w:pPr>
        <w:jc w:val="center"/>
      </w:pPr>
      <w:r>
        <w:rPr>
          <w:noProof/>
        </w:rPr>
        <w:drawing>
          <wp:inline distT="0" distB="0" distL="0" distR="0" wp14:anchorId="544B6151" wp14:editId="6AE131A5">
            <wp:extent cx="6153150" cy="2743200"/>
            <wp:effectExtent l="76200" t="76200" r="133350" b="38100"/>
            <wp:docPr id="14" name="Picture 14" descr="C:\Users\khanse23\Desktop\LARGE_GRAPHIC_ONLY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\Users\khanse23\Desktop\LARGE_GRAPHIC_ONLY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5647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686BB5" w14:textId="77777777" w:rsidR="00CC5734" w:rsidRDefault="00CC5734" w:rsidP="00CC5734">
      <w:r>
        <w:t>RPC graphical representations</w:t>
      </w:r>
    </w:p>
    <w:p w14:paraId="71F8E986" w14:textId="77777777" w:rsidR="00CC5734" w:rsidRDefault="00CC5734" w:rsidP="00CC5734">
      <w:r>
        <w:t>Alert()</w:t>
      </w:r>
    </w:p>
    <w:p w14:paraId="7523B3A9" w14:textId="77777777" w:rsidR="00CC5734" w:rsidRDefault="00CC5734" w:rsidP="00CC5734">
      <w:r>
        <w:t>Shown with no or 1 softbutton – up to 4 softbuttons:</w:t>
      </w:r>
    </w:p>
    <w:p w14:paraId="75B04F81" w14:textId="77777777" w:rsidR="00CC5734" w:rsidRDefault="00CC5734" w:rsidP="00CC5734">
      <w:r>
        <w:t>Note that while the max is 3 lines of text, not all lines must be populated.</w:t>
      </w:r>
    </w:p>
    <w:p w14:paraId="07E70479" w14:textId="77777777" w:rsidR="00332AE9" w:rsidRDefault="00332AE9" w:rsidP="00332AE9">
      <w:pPr>
        <w:pStyle w:val="3"/>
        <w:numPr>
          <w:ilvl w:val="0"/>
          <w:numId w:val="15"/>
        </w:numPr>
      </w:pPr>
      <w:r>
        <w:rPr>
          <w:rFonts w:hint="eastAsia"/>
        </w:rPr>
        <w:t xml:space="preserve">API  Layout </w:t>
      </w:r>
      <w:r>
        <w:rPr>
          <w:rFonts w:hint="eastAsia"/>
        </w:rPr>
        <w:t>介绍</w:t>
      </w:r>
    </w:p>
    <w:p w14:paraId="44A34C21" w14:textId="77777777" w:rsidR="00CC5734" w:rsidRDefault="00CC5734" w:rsidP="00F47594">
      <w:pPr>
        <w:pStyle w:val="4"/>
      </w:pPr>
      <w:r>
        <w:t>ALERT WITH NO SOFTBUTTONS</w:t>
      </w:r>
    </w:p>
    <w:p w14:paraId="47AC7457" w14:textId="77777777" w:rsidR="00CC5734" w:rsidRDefault="00CC5734" w:rsidP="00CC5734">
      <w:r>
        <w:rPr>
          <w:noProof/>
        </w:rPr>
        <w:drawing>
          <wp:inline distT="0" distB="0" distL="0" distR="0" wp14:anchorId="5C3A833F" wp14:editId="4BC9EEEA">
            <wp:extent cx="6086475" cy="3381375"/>
            <wp:effectExtent l="76200" t="76200" r="142875" b="66675"/>
            <wp:docPr id="15" name="Picture 15" descr="C:\Users\khanse23\Desktop\Alert with no softbutto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\Users\khanse23\Desktop\Alert with no softbutton.JP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2" b="1587"/>
                    <a:stretch/>
                  </pic:blipFill>
                  <pic:spPr bwMode="auto">
                    <a:xfrm>
                      <a:off x="0" y="0"/>
                      <a:ext cx="5905500" cy="3208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80C17" w14:textId="77777777" w:rsidR="00CC5734" w:rsidRDefault="00CC5734" w:rsidP="00CC5734">
      <w:r>
        <w:rPr>
          <w:noProof/>
        </w:rPr>
        <w:drawing>
          <wp:inline distT="0" distB="0" distL="0" distR="0" wp14:anchorId="1CDF577C" wp14:editId="3F2BE6AC">
            <wp:extent cx="6019800" cy="3333750"/>
            <wp:effectExtent l="76200" t="76200" r="133350" b="5715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32"/>
                    <a:srcRect l="291" r="1287" b="1613"/>
                    <a:stretch/>
                  </pic:blipFill>
                  <pic:spPr bwMode="auto">
                    <a:xfrm>
                      <a:off x="0" y="0"/>
                      <a:ext cx="5839460" cy="31572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4AA11" w14:textId="77777777" w:rsidR="00CC5734" w:rsidRDefault="00CC5734" w:rsidP="00CC5734">
      <w:pPr>
        <w:jc w:val="center"/>
      </w:pPr>
      <w:r>
        <w:rPr>
          <w:noProof/>
        </w:rPr>
        <w:drawing>
          <wp:inline distT="0" distB="0" distL="0" distR="0" wp14:anchorId="123D17EC" wp14:editId="4CCB7E7E">
            <wp:extent cx="5867400" cy="3276600"/>
            <wp:effectExtent l="76200" t="76200" r="133350" b="57150"/>
            <wp:docPr id="29" name="Picture 29" descr="C:\Users\khanse23\Desktop\Alert with three softbutton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:\Users\khanse23\Desktop\Alert with three softbuttons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3096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2D349B" w14:textId="77777777" w:rsidR="00CC5734" w:rsidRDefault="00CC5734" w:rsidP="00CC5734">
      <w:pPr>
        <w:jc w:val="center"/>
      </w:pPr>
      <w:r>
        <w:rPr>
          <w:noProof/>
        </w:rPr>
        <w:drawing>
          <wp:inline distT="0" distB="0" distL="0" distR="0" wp14:anchorId="35C085BC" wp14:editId="35D74E98">
            <wp:extent cx="6124575" cy="3429000"/>
            <wp:effectExtent l="76200" t="76200" r="142875" b="5715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47DD7A" w14:textId="77777777" w:rsidR="00CC5734" w:rsidRDefault="00F47594" w:rsidP="00F47594">
      <w:pPr>
        <w:pStyle w:val="4"/>
      </w:pPr>
      <w:r>
        <w:t>PerformInteraction</w:t>
      </w:r>
    </w:p>
    <w:p w14:paraId="75084983" w14:textId="77777777" w:rsidR="00CC5734" w:rsidRDefault="00CC5734" w:rsidP="00CC5734">
      <w:r>
        <w:t>Note that the InteractionMode</w:t>
      </w:r>
      <w:r>
        <w:rPr>
          <w:color w:val="1F497D"/>
        </w:rPr>
        <w:t>.</w:t>
      </w:r>
      <w:r>
        <w:t xml:space="preserve">BOTH mode starts with the voice session and if that is canceled or the screen is touched, it reverts to the MANUAL_ONLY screen. </w:t>
      </w:r>
    </w:p>
    <w:p w14:paraId="59F92FA2" w14:textId="77777777" w:rsidR="00CC5734" w:rsidRDefault="00CC5734" w:rsidP="00CC5734">
      <w:pPr>
        <w:jc w:val="center"/>
      </w:pPr>
      <w:r>
        <w:t>InteractionMode.VR_ONLY</w:t>
      </w:r>
    </w:p>
    <w:p w14:paraId="47A53C3B" w14:textId="77777777" w:rsidR="00CC5734" w:rsidRDefault="00CC5734" w:rsidP="00CC5734">
      <w:pPr>
        <w:jc w:val="center"/>
      </w:pPr>
      <w:r>
        <w:rPr>
          <w:noProof/>
        </w:rPr>
        <w:drawing>
          <wp:inline distT="0" distB="0" distL="0" distR="0" wp14:anchorId="1FEEFA22" wp14:editId="2DFEA6D2">
            <wp:extent cx="5295900" cy="3838575"/>
            <wp:effectExtent l="76200" t="76200" r="133350" b="85725"/>
            <wp:docPr id="291" name="Picture 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/>
                    <pic:cNvPicPr/>
                  </pic:nvPicPr>
                  <pic:blipFill rotWithShape="1">
                    <a:blip r:embed="rId35"/>
                    <a:srcRect l="870" b="2134"/>
                    <a:stretch/>
                  </pic:blipFill>
                  <pic:spPr bwMode="auto">
                    <a:xfrm>
                      <a:off x="0" y="0"/>
                      <a:ext cx="5118735" cy="3657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4903B" w14:textId="77777777" w:rsidR="00CC5734" w:rsidRDefault="00CC5734" w:rsidP="00CC5734">
      <w:pPr>
        <w:jc w:val="center"/>
      </w:pPr>
      <w:r>
        <w:t>InteractionMode.MANUAL_ONLY</w:t>
      </w:r>
    </w:p>
    <w:p w14:paraId="2F1DF762" w14:textId="77777777" w:rsidR="00CC5734" w:rsidRDefault="00CC5734" w:rsidP="00CC5734">
      <w:pPr>
        <w:jc w:val="center"/>
      </w:pPr>
      <w:r>
        <w:rPr>
          <w:noProof/>
        </w:rPr>
        <w:drawing>
          <wp:inline distT="0" distB="0" distL="0" distR="0" wp14:anchorId="1D52902C" wp14:editId="03719F36">
            <wp:extent cx="6153150" cy="3124200"/>
            <wp:effectExtent l="76200" t="76200" r="133350" b="38100"/>
            <wp:docPr id="292" name="Picture 292" descr="C:\Users\khanse23\Desktop\Manual Only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 descr="C:\Users\khanse23\Desktop\Manual Only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9489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A83D2D" w14:textId="77777777" w:rsidR="00CC5734" w:rsidRDefault="00CC5734" w:rsidP="00CC5734">
      <w:r>
        <w:t>Additional perform interaction layouts:</w:t>
      </w:r>
    </w:p>
    <w:p w14:paraId="703FA144" w14:textId="77777777" w:rsidR="00CC5734" w:rsidRDefault="00CC5734" w:rsidP="00CC5734">
      <w:pPr>
        <w:jc w:val="center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LIST_WITH_SEARCH</w:t>
      </w:r>
    </w:p>
    <w:p w14:paraId="541A9734" w14:textId="77777777" w:rsidR="00CC5734" w:rsidRDefault="00CC5734" w:rsidP="00CC5734">
      <w:pPr>
        <w:jc w:val="center"/>
      </w:pPr>
      <w:r>
        <w:rPr>
          <w:noProof/>
        </w:rPr>
        <w:drawing>
          <wp:inline distT="0" distB="0" distL="0" distR="0" wp14:anchorId="38F58913" wp14:editId="3E98690E">
            <wp:extent cx="6124575" cy="3143250"/>
            <wp:effectExtent l="76200" t="76200" r="142875" b="38100"/>
            <wp:docPr id="293" name="Picture 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277624" w14:textId="77777777" w:rsidR="00CC5734" w:rsidRDefault="00CC5734" w:rsidP="00CC5734">
      <w:pPr>
        <w:jc w:val="center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LIST_ONLY</w:t>
      </w:r>
    </w:p>
    <w:p w14:paraId="53EC0B29" w14:textId="77777777" w:rsidR="00CC5734" w:rsidRDefault="00CC5734" w:rsidP="00CC5734">
      <w:pPr>
        <w:jc w:val="center"/>
      </w:pPr>
      <w:r>
        <w:rPr>
          <w:noProof/>
        </w:rPr>
        <w:drawing>
          <wp:inline distT="0" distB="0" distL="0" distR="0" wp14:anchorId="78031F0A" wp14:editId="2ACAC47C">
            <wp:extent cx="6153150" cy="3124200"/>
            <wp:effectExtent l="76200" t="76200" r="133350" b="38100"/>
            <wp:docPr id="294" name="Picture 294" descr="C:\Users\khanse23\Desktop\Upgrade Doc images\Manual Only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 descr="C:\Users\khanse23\Desktop\Upgrade Doc images\Manual Only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9489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74F3B2" w14:textId="77777777" w:rsidR="00CC5734" w:rsidRDefault="00CC5734" w:rsidP="00CC5734">
      <w:r>
        <w:br w:type="page"/>
      </w:r>
    </w:p>
    <w:p w14:paraId="1EB5B84D" w14:textId="77777777" w:rsidR="00CC5734" w:rsidRDefault="00CC5734" w:rsidP="00CC5734">
      <w:pPr>
        <w:jc w:val="center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ICON_ONLY</w:t>
      </w:r>
    </w:p>
    <w:p w14:paraId="3C6C2423" w14:textId="77777777" w:rsidR="00CC5734" w:rsidRDefault="00CC5734" w:rsidP="00CC5734"/>
    <w:p w14:paraId="1BB3151B" w14:textId="77777777" w:rsidR="00CC5734" w:rsidRDefault="00CC5734" w:rsidP="00CC5734">
      <w:pPr>
        <w:jc w:val="center"/>
      </w:pPr>
      <w:r>
        <w:rPr>
          <w:noProof/>
        </w:rPr>
        <w:drawing>
          <wp:inline distT="0" distB="0" distL="0" distR="0" wp14:anchorId="3FE09AA5" wp14:editId="26997E5D">
            <wp:extent cx="6124575" cy="3105150"/>
            <wp:effectExtent l="76200" t="76200" r="142875" b="38100"/>
            <wp:docPr id="297" name="Picture 2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Picture 297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3D5DBD" w14:textId="77777777" w:rsidR="00CC5734" w:rsidRDefault="00CC5734" w:rsidP="00CC5734">
      <w:pPr>
        <w:pStyle w:val="HTML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The softbuttons on this templates are 70px by 70px</w:t>
      </w:r>
    </w:p>
    <w:p w14:paraId="0D41E698" w14:textId="77777777" w:rsidR="00CC5734" w:rsidRDefault="00CC5734" w:rsidP="00CC5734">
      <w:r>
        <w:br w:type="page"/>
      </w:r>
    </w:p>
    <w:p w14:paraId="3437FAE9" w14:textId="77777777" w:rsidR="00CC5734" w:rsidRDefault="00390CF7" w:rsidP="00390CF7">
      <w:pPr>
        <w:pStyle w:val="4"/>
      </w:pPr>
      <w:r>
        <w:t>ScrollableMessage</w:t>
      </w:r>
    </w:p>
    <w:p w14:paraId="62A17E21" w14:textId="77777777" w:rsidR="00CC5734" w:rsidRDefault="00CC5734" w:rsidP="00CC5734">
      <w:r>
        <w:t>*Note that this is only available while the vehicle is not in motion.</w:t>
      </w:r>
    </w:p>
    <w:p w14:paraId="6870AEBF" w14:textId="77777777" w:rsidR="00CC5734" w:rsidRDefault="00CC5734" w:rsidP="00CC5734">
      <w:pPr>
        <w:jc w:val="center"/>
      </w:pPr>
      <w:r>
        <w:rPr>
          <w:noProof/>
        </w:rPr>
        <w:drawing>
          <wp:inline distT="0" distB="0" distL="0" distR="0" wp14:anchorId="69918821" wp14:editId="0F204BBC">
            <wp:extent cx="6019800" cy="3009900"/>
            <wp:effectExtent l="76200" t="76200" r="133350" b="38100"/>
            <wp:docPr id="308" name="Picture 308" descr="C:\Users\khanse23\Desktop\Scrollable message2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Picture 308" descr="C:\Users\khanse23\Desktop\Scrollable message2.bmp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6" t="1449" r="854" b="2892"/>
                    <a:stretch/>
                  </pic:blipFill>
                  <pic:spPr bwMode="auto">
                    <a:xfrm>
                      <a:off x="0" y="0"/>
                      <a:ext cx="5847715" cy="282892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CD1C5" w14:textId="77777777" w:rsidR="00CC5734" w:rsidRDefault="00CC5734" w:rsidP="00CC5734">
      <w:pPr>
        <w:jc w:val="center"/>
      </w:pPr>
    </w:p>
    <w:p w14:paraId="29383A20" w14:textId="77777777" w:rsidR="00CC5734" w:rsidRDefault="00390CF7" w:rsidP="00390CF7">
      <w:pPr>
        <w:pStyle w:val="4"/>
      </w:pPr>
      <w:r>
        <w:t>Slider</w:t>
      </w:r>
    </w:p>
    <w:p w14:paraId="6D1AA302" w14:textId="77777777" w:rsidR="00CC5734" w:rsidRDefault="00CC5734" w:rsidP="00CC5734">
      <w:r>
        <w:t>*Note that this is only available while the vehicle is not in motion.</w:t>
      </w:r>
    </w:p>
    <w:p w14:paraId="31EC6536" w14:textId="77777777" w:rsidR="00CC5734" w:rsidRDefault="00CC5734" w:rsidP="00CC5734">
      <w:pPr>
        <w:jc w:val="center"/>
      </w:pPr>
      <w:r>
        <w:rPr>
          <w:noProof/>
        </w:rPr>
        <w:drawing>
          <wp:inline distT="0" distB="0" distL="0" distR="0" wp14:anchorId="6506146E" wp14:editId="354AB573">
            <wp:extent cx="6143625" cy="2705100"/>
            <wp:effectExtent l="76200" t="76200" r="142875" b="38100"/>
            <wp:docPr id="27" name="Picture 27" descr="C:\Users\khanse23\Desktop\SLiderheader shot2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:\Users\khanse23\Desktop\SLiderheader shot2.bmp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7"/>
                    <a:stretch/>
                  </pic:blipFill>
                  <pic:spPr bwMode="auto">
                    <a:xfrm>
                      <a:off x="0" y="0"/>
                      <a:ext cx="5969635" cy="25273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3883B" w14:textId="77777777" w:rsidR="00CC5734" w:rsidRDefault="00CC5734" w:rsidP="00CC5734">
      <w:r>
        <w:br w:type="page"/>
      </w:r>
    </w:p>
    <w:p w14:paraId="1DBE2171" w14:textId="77777777" w:rsidR="00CC5734" w:rsidRDefault="00390CF7" w:rsidP="00390CF7">
      <w:pPr>
        <w:pStyle w:val="4"/>
      </w:pPr>
      <w:r>
        <w:t>AudioPassThr</w:t>
      </w:r>
      <w:r>
        <w:rPr>
          <w:rFonts w:hint="eastAsia"/>
        </w:rPr>
        <w:t>u</w:t>
      </w:r>
    </w:p>
    <w:p w14:paraId="2215B602" w14:textId="77777777" w:rsidR="00CC5734" w:rsidRDefault="00CC5734" w:rsidP="00CC5734">
      <w:pPr>
        <w:jc w:val="center"/>
      </w:pPr>
      <w:r>
        <w:rPr>
          <w:noProof/>
        </w:rPr>
        <w:drawing>
          <wp:inline distT="0" distB="0" distL="0" distR="0" wp14:anchorId="0E1FCF6D" wp14:editId="7565497C">
            <wp:extent cx="5934075" cy="2800350"/>
            <wp:effectExtent l="76200" t="76200" r="142875" b="38100"/>
            <wp:docPr id="309" name="Picture 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Picture 309"/>
                    <pic:cNvPicPr/>
                  </pic:nvPicPr>
                  <pic:blipFill rotWithShape="1">
                    <a:blip r:embed="rId41"/>
                    <a:srcRect l="1016" t="1615" r="2178"/>
                    <a:stretch/>
                  </pic:blipFill>
                  <pic:spPr bwMode="auto">
                    <a:xfrm>
                      <a:off x="0" y="0"/>
                      <a:ext cx="5753735" cy="26269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428EB" w14:textId="77777777" w:rsidR="00CC5734" w:rsidRDefault="00CC5734" w:rsidP="00CC5734">
      <w:pPr>
        <w:jc w:val="center"/>
      </w:pPr>
    </w:p>
    <w:p w14:paraId="72D29011" w14:textId="77777777" w:rsidR="00CC5734" w:rsidRDefault="00CC5734" w:rsidP="00390CF7">
      <w:pPr>
        <w:pStyle w:val="4"/>
      </w:pPr>
      <w:r>
        <w:t>Voice Help Pop-up</w:t>
      </w:r>
    </w:p>
    <w:p w14:paraId="12EDCE12" w14:textId="77777777" w:rsidR="00CC5734" w:rsidRDefault="00CC5734" w:rsidP="00CC5734"/>
    <w:p w14:paraId="48073F9C" w14:textId="77777777" w:rsidR="00CC5734" w:rsidRDefault="00CC5734" w:rsidP="00CC5734">
      <w:pPr>
        <w:jc w:val="center"/>
      </w:pPr>
      <w:r>
        <w:rPr>
          <w:noProof/>
        </w:rPr>
        <w:drawing>
          <wp:inline distT="0" distB="0" distL="0" distR="0" wp14:anchorId="49C0FF6D" wp14:editId="0C13C94D">
            <wp:extent cx="6143625" cy="4324350"/>
            <wp:effectExtent l="76200" t="76200" r="142875" b="76200"/>
            <wp:docPr id="310" name="Picture 310" descr="C:\Users\khanse23\Desktop\Upgrade Doc images\VR Only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Picture 310" descr="C:\Users\khanse23\Desktop\Upgrade Doc images\VR Only.JP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92"/>
                    <a:stretch/>
                  </pic:blipFill>
                  <pic:spPr bwMode="auto">
                    <a:xfrm>
                      <a:off x="0" y="0"/>
                      <a:ext cx="5968365" cy="41490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030EB" w14:textId="77777777" w:rsidR="00CC5734" w:rsidRDefault="00CC5734" w:rsidP="00CC5734"/>
    <w:p w14:paraId="43017AC4" w14:textId="77777777" w:rsidR="00CC5734" w:rsidRPr="00E61CD4" w:rsidRDefault="00CC5734" w:rsidP="00E61CD4"/>
    <w:p w14:paraId="2ACF916A" w14:textId="5F69AE9E" w:rsidR="00B462BB" w:rsidRDefault="00B462BB" w:rsidP="00F41E6A">
      <w:pPr>
        <w:pStyle w:val="2"/>
        <w:numPr>
          <w:ilvl w:val="0"/>
          <w:numId w:val="13"/>
        </w:numPr>
      </w:pPr>
      <w:r>
        <w:rPr>
          <w:rFonts w:hint="eastAsia"/>
        </w:rPr>
        <w:t>图片规格</w:t>
      </w:r>
    </w:p>
    <w:tbl>
      <w:tblPr>
        <w:tblW w:w="9720" w:type="dxa"/>
        <w:tblInd w:w="93" w:type="dxa"/>
        <w:tblLook w:val="04A0" w:firstRow="1" w:lastRow="0" w:firstColumn="1" w:lastColumn="0" w:noHBand="0" w:noVBand="1"/>
      </w:tblPr>
      <w:tblGrid>
        <w:gridCol w:w="2307"/>
        <w:gridCol w:w="2629"/>
        <w:gridCol w:w="1856"/>
        <w:gridCol w:w="839"/>
        <w:gridCol w:w="772"/>
        <w:gridCol w:w="1317"/>
      </w:tblGrid>
      <w:tr w:rsidR="00B462BB" w14:paraId="2AD51383" w14:textId="77777777" w:rsidTr="00B462BB">
        <w:trPr>
          <w:trHeight w:val="255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noWrap/>
            <w:vAlign w:val="bottom"/>
            <w:hideMark/>
          </w:tcPr>
          <w:p w14:paraId="780A4BAC" w14:textId="77777777" w:rsidR="00B462BB" w:rsidRDefault="00B462BB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ImageName</w:t>
            </w:r>
          </w:p>
        </w:tc>
        <w:tc>
          <w:tcPr>
            <w:tcW w:w="2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noWrap/>
            <w:vAlign w:val="bottom"/>
            <w:hideMark/>
          </w:tcPr>
          <w:p w14:paraId="3E060038" w14:textId="77777777" w:rsidR="00B462BB" w:rsidRDefault="00B462BB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Used in RPC</w:t>
            </w:r>
          </w:p>
        </w:tc>
        <w:tc>
          <w:tcPr>
            <w:tcW w:w="2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bottom"/>
            <w:hideMark/>
          </w:tcPr>
          <w:p w14:paraId="07432C34" w14:textId="77777777" w:rsidR="00B462BB" w:rsidRDefault="00B462BB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Details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noWrap/>
            <w:vAlign w:val="bottom"/>
            <w:hideMark/>
          </w:tcPr>
          <w:p w14:paraId="370381C9" w14:textId="77777777" w:rsidR="00B462BB" w:rsidRDefault="00B462BB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Height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noWrap/>
            <w:vAlign w:val="bottom"/>
            <w:hideMark/>
          </w:tcPr>
          <w:p w14:paraId="1C96CD05" w14:textId="77777777" w:rsidR="00B462BB" w:rsidRDefault="00B462BB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Width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noWrap/>
            <w:vAlign w:val="bottom"/>
            <w:hideMark/>
          </w:tcPr>
          <w:p w14:paraId="6043F9DA" w14:textId="77777777" w:rsidR="00B462BB" w:rsidRDefault="00B462BB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Type</w:t>
            </w:r>
          </w:p>
        </w:tc>
      </w:tr>
      <w:tr w:rsidR="00B462BB" w14:paraId="741921F4" w14:textId="77777777" w:rsidTr="00B462BB">
        <w:trPr>
          <w:trHeight w:val="765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B5A50F8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softButtonImage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E125C4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show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72AAB7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Will be displayed on softbuttons on the basescreen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0C1881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35px</w:t>
            </w:r>
          </w:p>
          <w:p w14:paraId="4F14E79A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or</w:t>
            </w:r>
          </w:p>
          <w:p w14:paraId="7005D782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70px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B298AE4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35px</w:t>
            </w:r>
          </w:p>
          <w:p w14:paraId="73C21F9F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or</w:t>
            </w:r>
          </w:p>
          <w:p w14:paraId="79440BF2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70px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8B466A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png,jpg,bmp</w:t>
            </w:r>
          </w:p>
        </w:tc>
      </w:tr>
      <w:tr w:rsidR="00B462BB" w14:paraId="251641F9" w14:textId="77777777" w:rsidTr="00B462BB">
        <w:trPr>
          <w:trHeight w:val="765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38787E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choiceImage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8732E26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createInteractionChoiceSet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E405F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Will be displayed in the manual part of an performInteraction either big (ICON_ONLY) or small (LIST_ONLY)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EB861D0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35px</w:t>
            </w:r>
          </w:p>
          <w:p w14:paraId="128D5895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or</w:t>
            </w:r>
          </w:p>
          <w:p w14:paraId="538C14CF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70px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0072A62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35px</w:t>
            </w:r>
          </w:p>
          <w:p w14:paraId="6DF1BBA1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or</w:t>
            </w:r>
          </w:p>
          <w:p w14:paraId="6DB7FB02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70px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6256EBE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png,jpg,bmp</w:t>
            </w:r>
          </w:p>
        </w:tc>
      </w:tr>
      <w:tr w:rsidR="00B462BB" w14:paraId="1F1E359D" w14:textId="77777777" w:rsidTr="00B462BB">
        <w:trPr>
          <w:trHeight w:val="255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1EDA3DA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choiceSecondaryImage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B3DD73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createInteractionChoiceSet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437D43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Will be displayed on the right side of an entry in (LIST_ONLY) performInteraction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F29502D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35px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EF5AA36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35px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18FA79F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png,jpg,bmp</w:t>
            </w:r>
          </w:p>
        </w:tc>
      </w:tr>
      <w:tr w:rsidR="00B462BB" w14:paraId="4E2F64D2" w14:textId="77777777" w:rsidTr="00B462BB">
        <w:trPr>
          <w:trHeight w:val="51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FB7A03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vrHelpItem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84A4DA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setGlobalProperties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B4F7EA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Will be shown during voice interaction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97B91A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35px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A50645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35px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EE473B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png,jpg,bmp</w:t>
            </w:r>
          </w:p>
        </w:tc>
      </w:tr>
      <w:tr w:rsidR="00B462BB" w14:paraId="7E048C37" w14:textId="77777777" w:rsidTr="00B462BB">
        <w:trPr>
          <w:trHeight w:val="255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B3BA396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menuIcon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FF5610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setGlobalProperties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54981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This is shown on the “More…” button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319B5A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35px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7219C18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35px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F6E1ABD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png,jpg,bmp</w:t>
            </w:r>
          </w:p>
        </w:tc>
      </w:tr>
      <w:tr w:rsidR="00B462BB" w14:paraId="6316627B" w14:textId="77777777" w:rsidTr="00B462BB">
        <w:trPr>
          <w:trHeight w:val="51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F8405BB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cmdIcon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DC9233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addCommand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E1A25D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Will be shown for commands in the "More…" menu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91EC2F1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35px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C298CBD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35px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090BCC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png,jpg,bmp</w:t>
            </w:r>
          </w:p>
        </w:tc>
      </w:tr>
      <w:tr w:rsidR="00B462BB" w14:paraId="285C9C08" w14:textId="77777777" w:rsidTr="00B462BB">
        <w:trPr>
          <w:trHeight w:val="51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CCCEC90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appIcon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C9C2F06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setAppIcon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C4C36F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Will be shown as Icon in the "Mobile Apps" menu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D8A5363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70px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EADE38A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70px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FFF1885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png,jpg,bmp</w:t>
            </w:r>
          </w:p>
        </w:tc>
      </w:tr>
      <w:tr w:rsidR="00B462BB" w14:paraId="423B6070" w14:textId="77777777" w:rsidTr="00B462BB">
        <w:trPr>
          <w:trHeight w:val="51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DAA02C" w14:textId="77777777" w:rsidR="00B462BB" w:rsidRPr="004B0E15" w:rsidRDefault="004B0E15">
            <w:pPr>
              <w:spacing w:after="0"/>
              <w:rPr>
                <w:rFonts w:ascii="Arial" w:hAnsi="Arial" w:cs="Arial"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</w:t>
            </w:r>
            <w:r w:rsidR="00B462B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raphic</w:t>
            </w:r>
            <w:r>
              <w:rPr>
                <w:rFonts w:ascii="Arial" w:hAnsi="Arial" w:cs="Arial" w:hint="eastAsia"/>
                <w:color w:val="000000"/>
                <w:sz w:val="20"/>
                <w:szCs w:val="20"/>
              </w:rPr>
              <w:t xml:space="preserve"> (size will be different in different layout)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53F7379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show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3DF1B4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Will be shown on the basescreen as coverart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96E4CE6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185px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788EA79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185px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A97F268" w14:textId="77777777" w:rsidR="00B462BB" w:rsidRDefault="00B462BB">
            <w:pPr>
              <w:spacing w:after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png,jpg,bmp</w:t>
            </w:r>
          </w:p>
        </w:tc>
      </w:tr>
    </w:tbl>
    <w:p w14:paraId="7AEF8EA9" w14:textId="77777777" w:rsidR="00C414F3" w:rsidRPr="00C414F3" w:rsidRDefault="00C414F3" w:rsidP="00C414F3"/>
    <w:p w14:paraId="5340F1C3" w14:textId="77777777" w:rsidR="00C414F3" w:rsidRPr="00C414F3" w:rsidRDefault="00C414F3" w:rsidP="00C414F3"/>
    <w:p w14:paraId="7D87B627" w14:textId="77777777" w:rsidR="00C414F3" w:rsidRPr="00C414F3" w:rsidRDefault="00C414F3" w:rsidP="00C414F3"/>
    <w:p w14:paraId="5A640115" w14:textId="77777777" w:rsidR="00C414F3" w:rsidRPr="00C414F3" w:rsidRDefault="00C414F3" w:rsidP="00C414F3"/>
    <w:p w14:paraId="498A79D7" w14:textId="77777777" w:rsidR="00C414F3" w:rsidRPr="00C414F3" w:rsidRDefault="00C414F3" w:rsidP="00C414F3"/>
    <w:p w14:paraId="60710691" w14:textId="77777777" w:rsidR="00C414F3" w:rsidRPr="00C414F3" w:rsidRDefault="00C414F3" w:rsidP="00C414F3"/>
    <w:p w14:paraId="6B15E43B" w14:textId="77777777" w:rsidR="00C414F3" w:rsidRPr="00C414F3" w:rsidRDefault="00C414F3" w:rsidP="00C414F3"/>
    <w:p w14:paraId="41E1996E" w14:textId="77777777" w:rsidR="00C414F3" w:rsidRPr="00C414F3" w:rsidRDefault="00C414F3" w:rsidP="00C414F3"/>
    <w:p w14:paraId="06C7DD51" w14:textId="77777777" w:rsidR="00C414F3" w:rsidRPr="00C414F3" w:rsidRDefault="00C414F3" w:rsidP="00C414F3"/>
    <w:p w14:paraId="3C82236C" w14:textId="77777777" w:rsidR="00C414F3" w:rsidRPr="00C414F3" w:rsidRDefault="00C414F3" w:rsidP="00C414F3"/>
    <w:p w14:paraId="6795CC82" w14:textId="77777777" w:rsidR="00C414F3" w:rsidRPr="00C414F3" w:rsidRDefault="00C414F3" w:rsidP="00C414F3"/>
    <w:p w14:paraId="78D3951A" w14:textId="77777777" w:rsidR="00C414F3" w:rsidRPr="00C414F3" w:rsidRDefault="00C414F3" w:rsidP="00C414F3"/>
    <w:p w14:paraId="680C0CA4" w14:textId="77777777" w:rsidR="00C414F3" w:rsidRPr="00C414F3" w:rsidRDefault="00C414F3" w:rsidP="00C414F3"/>
    <w:p w14:paraId="314DD5B5" w14:textId="77777777" w:rsidR="00C414F3" w:rsidRPr="00C414F3" w:rsidRDefault="00C414F3" w:rsidP="00C414F3"/>
    <w:p w14:paraId="120C4A56" w14:textId="77777777" w:rsidR="00C414F3" w:rsidRPr="00C414F3" w:rsidRDefault="00C414F3" w:rsidP="00C414F3"/>
    <w:p w14:paraId="7C8C86F3" w14:textId="77777777" w:rsidR="00C1076F" w:rsidRPr="00C414F3" w:rsidRDefault="00C1076F" w:rsidP="00C414F3"/>
    <w:sectPr w:rsidR="00C1076F" w:rsidRPr="00C414F3" w:rsidSect="004764A5">
      <w:pgSz w:w="12240" w:h="15840"/>
      <w:pgMar w:top="1440" w:right="1440" w:bottom="1440" w:left="1440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76B5014" w14:textId="77777777" w:rsidR="005C5F92" w:rsidRDefault="005C5F92" w:rsidP="00681EBD">
      <w:pPr>
        <w:spacing w:after="0" w:line="240" w:lineRule="auto"/>
      </w:pPr>
      <w:r>
        <w:separator/>
      </w:r>
    </w:p>
  </w:endnote>
  <w:endnote w:type="continuationSeparator" w:id="0">
    <w:p w14:paraId="24E21EEF" w14:textId="77777777" w:rsidR="005C5F92" w:rsidRDefault="005C5F92" w:rsidP="00681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-Regular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 Regular">
    <w:altName w:val="Arial"/>
    <w:charset w:val="00"/>
    <w:family w:val="auto"/>
    <w:pitch w:val="variable"/>
    <w:sig w:usb0="00000000" w:usb1="D200F9FB" w:usb2="02000028" w:usb3="00000000" w:csb0="000001DF" w:csb1="00000000"/>
  </w:font>
  <w:font w:name="Heiti SC Light">
    <w:altName w:val="Arial Unicode MS"/>
    <w:charset w:val="50"/>
    <w:family w:val="auto"/>
    <w:pitch w:val="variable"/>
    <w:sig w:usb0="00000000" w:usb1="080E004A" w:usb2="00000010" w:usb3="00000000" w:csb0="003E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2683A84" w14:textId="77777777" w:rsidR="005C5F92" w:rsidRDefault="005C5F92" w:rsidP="00681EBD">
      <w:pPr>
        <w:spacing w:after="0" w:line="240" w:lineRule="auto"/>
      </w:pPr>
      <w:r>
        <w:separator/>
      </w:r>
    </w:p>
  </w:footnote>
  <w:footnote w:type="continuationSeparator" w:id="0">
    <w:p w14:paraId="1A37488F" w14:textId="77777777" w:rsidR="005C5F92" w:rsidRDefault="005C5F92" w:rsidP="00681E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DF6E4A"/>
    <w:multiLevelType w:val="hybridMultilevel"/>
    <w:tmpl w:val="A5BA5E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281170"/>
    <w:multiLevelType w:val="hybridMultilevel"/>
    <w:tmpl w:val="262243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20305B"/>
    <w:multiLevelType w:val="hybridMultilevel"/>
    <w:tmpl w:val="BC84AC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A4728"/>
    <w:multiLevelType w:val="hybridMultilevel"/>
    <w:tmpl w:val="371C831A"/>
    <w:lvl w:ilvl="0" w:tplc="ACAA7A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64E7DD0"/>
    <w:multiLevelType w:val="hybridMultilevel"/>
    <w:tmpl w:val="1E9E1B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C0319C"/>
    <w:multiLevelType w:val="hybridMultilevel"/>
    <w:tmpl w:val="AB8A3F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0694313"/>
    <w:multiLevelType w:val="hybridMultilevel"/>
    <w:tmpl w:val="FF1C6C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DF323BE"/>
    <w:multiLevelType w:val="hybridMultilevel"/>
    <w:tmpl w:val="60B69A84"/>
    <w:lvl w:ilvl="0" w:tplc="DCCE5C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518A5DED"/>
    <w:multiLevelType w:val="hybridMultilevel"/>
    <w:tmpl w:val="A24AA198"/>
    <w:lvl w:ilvl="0" w:tplc="219A7E0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54DF41B4"/>
    <w:multiLevelType w:val="hybridMultilevel"/>
    <w:tmpl w:val="68FADB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A4A08A5"/>
    <w:multiLevelType w:val="hybridMultilevel"/>
    <w:tmpl w:val="984E67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D66985"/>
    <w:multiLevelType w:val="hybridMultilevel"/>
    <w:tmpl w:val="E5BE5F3E"/>
    <w:lvl w:ilvl="0" w:tplc="D75EB4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64C768EA"/>
    <w:multiLevelType w:val="hybridMultilevel"/>
    <w:tmpl w:val="E13419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E90581E"/>
    <w:multiLevelType w:val="hybridMultilevel"/>
    <w:tmpl w:val="31FE32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53B2C9A"/>
    <w:multiLevelType w:val="hybridMultilevel"/>
    <w:tmpl w:val="1A1E3EE4"/>
    <w:lvl w:ilvl="0" w:tplc="2E0863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7D9F0A9A"/>
    <w:multiLevelType w:val="hybridMultilevel"/>
    <w:tmpl w:val="5894C10E"/>
    <w:lvl w:ilvl="0" w:tplc="AC06D1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1"/>
  </w:num>
  <w:num w:numId="3">
    <w:abstractNumId w:val="1"/>
  </w:num>
  <w:num w:numId="4">
    <w:abstractNumId w:val="13"/>
  </w:num>
  <w:num w:numId="5">
    <w:abstractNumId w:val="14"/>
  </w:num>
  <w:num w:numId="6">
    <w:abstractNumId w:val="7"/>
  </w:num>
  <w:num w:numId="7">
    <w:abstractNumId w:val="6"/>
  </w:num>
  <w:num w:numId="8">
    <w:abstractNumId w:val="9"/>
  </w:num>
  <w:num w:numId="9">
    <w:abstractNumId w:val="3"/>
  </w:num>
  <w:num w:numId="10">
    <w:abstractNumId w:val="10"/>
  </w:num>
  <w:num w:numId="11">
    <w:abstractNumId w:val="15"/>
  </w:num>
  <w:num w:numId="12">
    <w:abstractNumId w:val="12"/>
  </w:num>
  <w:num w:numId="13">
    <w:abstractNumId w:val="5"/>
  </w:num>
  <w:num w:numId="14">
    <w:abstractNumId w:val="4"/>
  </w:num>
  <w:num w:numId="15">
    <w:abstractNumId w:val="2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2F45"/>
    <w:rsid w:val="0002105B"/>
    <w:rsid w:val="00035515"/>
    <w:rsid w:val="00057637"/>
    <w:rsid w:val="000C1B60"/>
    <w:rsid w:val="000D5DE7"/>
    <w:rsid w:val="000F5140"/>
    <w:rsid w:val="00106FB0"/>
    <w:rsid w:val="001167DA"/>
    <w:rsid w:val="001249FD"/>
    <w:rsid w:val="00140ECC"/>
    <w:rsid w:val="001B3519"/>
    <w:rsid w:val="001C25B6"/>
    <w:rsid w:val="00223C03"/>
    <w:rsid w:val="0024106D"/>
    <w:rsid w:val="00262227"/>
    <w:rsid w:val="00280A96"/>
    <w:rsid w:val="00296299"/>
    <w:rsid w:val="002A6767"/>
    <w:rsid w:val="002F32CE"/>
    <w:rsid w:val="002F6A1C"/>
    <w:rsid w:val="0030151E"/>
    <w:rsid w:val="00312315"/>
    <w:rsid w:val="00320FFE"/>
    <w:rsid w:val="003222C5"/>
    <w:rsid w:val="00332AE9"/>
    <w:rsid w:val="00390CF7"/>
    <w:rsid w:val="00392AA4"/>
    <w:rsid w:val="003F50E5"/>
    <w:rsid w:val="00401262"/>
    <w:rsid w:val="004511A3"/>
    <w:rsid w:val="00454E74"/>
    <w:rsid w:val="004612FF"/>
    <w:rsid w:val="00473B57"/>
    <w:rsid w:val="004764A5"/>
    <w:rsid w:val="00493971"/>
    <w:rsid w:val="004B0E15"/>
    <w:rsid w:val="004B19C9"/>
    <w:rsid w:val="004E2E35"/>
    <w:rsid w:val="005318DD"/>
    <w:rsid w:val="00543B36"/>
    <w:rsid w:val="005474DC"/>
    <w:rsid w:val="0058639E"/>
    <w:rsid w:val="005B3694"/>
    <w:rsid w:val="005B71DC"/>
    <w:rsid w:val="005C5F92"/>
    <w:rsid w:val="00622A28"/>
    <w:rsid w:val="0062632B"/>
    <w:rsid w:val="00635B89"/>
    <w:rsid w:val="006470B6"/>
    <w:rsid w:val="00681053"/>
    <w:rsid w:val="00681EBD"/>
    <w:rsid w:val="006B4BF3"/>
    <w:rsid w:val="006C79CE"/>
    <w:rsid w:val="00706718"/>
    <w:rsid w:val="00723A66"/>
    <w:rsid w:val="00753EF6"/>
    <w:rsid w:val="007B6529"/>
    <w:rsid w:val="007C4002"/>
    <w:rsid w:val="007C55E5"/>
    <w:rsid w:val="007F66BC"/>
    <w:rsid w:val="0084498D"/>
    <w:rsid w:val="00846ADA"/>
    <w:rsid w:val="00846EAE"/>
    <w:rsid w:val="00872536"/>
    <w:rsid w:val="00872815"/>
    <w:rsid w:val="00876104"/>
    <w:rsid w:val="00884593"/>
    <w:rsid w:val="008D52B2"/>
    <w:rsid w:val="008D7485"/>
    <w:rsid w:val="008E252D"/>
    <w:rsid w:val="00904233"/>
    <w:rsid w:val="00904CCF"/>
    <w:rsid w:val="0091527C"/>
    <w:rsid w:val="00935AA4"/>
    <w:rsid w:val="009371BA"/>
    <w:rsid w:val="00946D58"/>
    <w:rsid w:val="00967B1D"/>
    <w:rsid w:val="009863E5"/>
    <w:rsid w:val="009E0297"/>
    <w:rsid w:val="009E6750"/>
    <w:rsid w:val="00A02A98"/>
    <w:rsid w:val="00A26BDB"/>
    <w:rsid w:val="00A76461"/>
    <w:rsid w:val="00AE2ACA"/>
    <w:rsid w:val="00B107B2"/>
    <w:rsid w:val="00B32B66"/>
    <w:rsid w:val="00B462BB"/>
    <w:rsid w:val="00BB20F8"/>
    <w:rsid w:val="00BB3A2D"/>
    <w:rsid w:val="00BD024D"/>
    <w:rsid w:val="00BD250A"/>
    <w:rsid w:val="00BE3739"/>
    <w:rsid w:val="00C1076F"/>
    <w:rsid w:val="00C35264"/>
    <w:rsid w:val="00C414F3"/>
    <w:rsid w:val="00C9207D"/>
    <w:rsid w:val="00CC5734"/>
    <w:rsid w:val="00CE2492"/>
    <w:rsid w:val="00D00913"/>
    <w:rsid w:val="00D3075A"/>
    <w:rsid w:val="00D37A2E"/>
    <w:rsid w:val="00D52F45"/>
    <w:rsid w:val="00D649FF"/>
    <w:rsid w:val="00D81BE6"/>
    <w:rsid w:val="00DB38B8"/>
    <w:rsid w:val="00DC6B1E"/>
    <w:rsid w:val="00DD2617"/>
    <w:rsid w:val="00DF1AD9"/>
    <w:rsid w:val="00E17C0C"/>
    <w:rsid w:val="00E259F0"/>
    <w:rsid w:val="00E61CD4"/>
    <w:rsid w:val="00E96E91"/>
    <w:rsid w:val="00EB164E"/>
    <w:rsid w:val="00EC4DB9"/>
    <w:rsid w:val="00F10E45"/>
    <w:rsid w:val="00F41E6A"/>
    <w:rsid w:val="00F47594"/>
    <w:rsid w:val="00F47F0E"/>
    <w:rsid w:val="00FA7290"/>
    <w:rsid w:val="00FA7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1EEA7D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473B5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3B5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73B5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unhideWhenUsed/>
    <w:qFormat/>
    <w:rsid w:val="00473B5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2F45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0F51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批注框文本 Char"/>
    <w:basedOn w:val="a0"/>
    <w:link w:val="a4"/>
    <w:uiPriority w:val="99"/>
    <w:semiHidden/>
    <w:rsid w:val="000F5140"/>
    <w:rPr>
      <w:rFonts w:ascii="Tahoma" w:hAnsi="Tahoma" w:cs="Tahoma"/>
      <w:sz w:val="16"/>
      <w:szCs w:val="16"/>
    </w:rPr>
  </w:style>
  <w:style w:type="character" w:customStyle="1" w:styleId="1Char">
    <w:name w:val="标题 1 Char"/>
    <w:basedOn w:val="a0"/>
    <w:link w:val="1"/>
    <w:uiPriority w:val="9"/>
    <w:rsid w:val="00473B5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473B5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标题 3 Char"/>
    <w:basedOn w:val="a0"/>
    <w:link w:val="3"/>
    <w:uiPriority w:val="9"/>
    <w:rsid w:val="00473B5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标题 4 Char"/>
    <w:basedOn w:val="a0"/>
    <w:link w:val="4"/>
    <w:uiPriority w:val="9"/>
    <w:rsid w:val="00473B57"/>
    <w:rPr>
      <w:rFonts w:asciiTheme="majorHAnsi" w:eastAsiaTheme="majorEastAsia" w:hAnsiTheme="majorHAnsi" w:cstheme="majorBidi"/>
      <w:b/>
      <w:bCs/>
      <w:iCs/>
      <w:color w:val="4F81BD" w:themeColor="accent1"/>
    </w:rPr>
  </w:style>
  <w:style w:type="paragraph" w:styleId="a5">
    <w:name w:val="header"/>
    <w:basedOn w:val="a"/>
    <w:link w:val="Char0"/>
    <w:uiPriority w:val="99"/>
    <w:unhideWhenUsed/>
    <w:rsid w:val="00681EB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眉 Char"/>
    <w:basedOn w:val="a0"/>
    <w:link w:val="a5"/>
    <w:uiPriority w:val="99"/>
    <w:rsid w:val="00681EBD"/>
  </w:style>
  <w:style w:type="paragraph" w:styleId="a6">
    <w:name w:val="footer"/>
    <w:basedOn w:val="a"/>
    <w:link w:val="Char1"/>
    <w:uiPriority w:val="99"/>
    <w:unhideWhenUsed/>
    <w:rsid w:val="00681EB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1">
    <w:name w:val="页脚 Char"/>
    <w:basedOn w:val="a0"/>
    <w:link w:val="a6"/>
    <w:uiPriority w:val="99"/>
    <w:rsid w:val="00681EBD"/>
  </w:style>
  <w:style w:type="paragraph" w:styleId="HTML">
    <w:name w:val="HTML Preformatted"/>
    <w:basedOn w:val="a"/>
    <w:link w:val="HTMLChar"/>
    <w:uiPriority w:val="99"/>
    <w:semiHidden/>
    <w:unhideWhenUsed/>
    <w:rsid w:val="00CC57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Char">
    <w:name w:val="HTML 预设格式 Char"/>
    <w:basedOn w:val="a0"/>
    <w:link w:val="HTML"/>
    <w:uiPriority w:val="99"/>
    <w:semiHidden/>
    <w:rsid w:val="00CC5734"/>
    <w:rPr>
      <w:rFonts w:ascii="Courier New" w:eastAsia="Times New Roman" w:hAnsi="Courier New" w:cs="Courier New"/>
      <w:sz w:val="20"/>
      <w:szCs w:val="20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473B5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3B5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73B5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unhideWhenUsed/>
    <w:qFormat/>
    <w:rsid w:val="00473B5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2F45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0F51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批注框文本 Char"/>
    <w:basedOn w:val="a0"/>
    <w:link w:val="a4"/>
    <w:uiPriority w:val="99"/>
    <w:semiHidden/>
    <w:rsid w:val="000F5140"/>
    <w:rPr>
      <w:rFonts w:ascii="Tahoma" w:hAnsi="Tahoma" w:cs="Tahoma"/>
      <w:sz w:val="16"/>
      <w:szCs w:val="16"/>
    </w:rPr>
  </w:style>
  <w:style w:type="character" w:customStyle="1" w:styleId="1Char">
    <w:name w:val="标题 1 Char"/>
    <w:basedOn w:val="a0"/>
    <w:link w:val="1"/>
    <w:uiPriority w:val="9"/>
    <w:rsid w:val="00473B5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473B5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标题 3 Char"/>
    <w:basedOn w:val="a0"/>
    <w:link w:val="3"/>
    <w:uiPriority w:val="9"/>
    <w:rsid w:val="00473B5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标题 4 Char"/>
    <w:basedOn w:val="a0"/>
    <w:link w:val="4"/>
    <w:uiPriority w:val="9"/>
    <w:rsid w:val="00473B57"/>
    <w:rPr>
      <w:rFonts w:asciiTheme="majorHAnsi" w:eastAsiaTheme="majorEastAsia" w:hAnsiTheme="majorHAnsi" w:cstheme="majorBidi"/>
      <w:b/>
      <w:bCs/>
      <w:iCs/>
      <w:color w:val="4F81BD" w:themeColor="accent1"/>
    </w:rPr>
  </w:style>
  <w:style w:type="paragraph" w:styleId="a5">
    <w:name w:val="header"/>
    <w:basedOn w:val="a"/>
    <w:link w:val="Char0"/>
    <w:uiPriority w:val="99"/>
    <w:unhideWhenUsed/>
    <w:rsid w:val="00681EB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眉 Char"/>
    <w:basedOn w:val="a0"/>
    <w:link w:val="a5"/>
    <w:uiPriority w:val="99"/>
    <w:rsid w:val="00681EBD"/>
  </w:style>
  <w:style w:type="paragraph" w:styleId="a6">
    <w:name w:val="footer"/>
    <w:basedOn w:val="a"/>
    <w:link w:val="Char1"/>
    <w:uiPriority w:val="99"/>
    <w:unhideWhenUsed/>
    <w:rsid w:val="00681EB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1">
    <w:name w:val="页脚 Char"/>
    <w:basedOn w:val="a0"/>
    <w:link w:val="a6"/>
    <w:uiPriority w:val="99"/>
    <w:rsid w:val="00681EBD"/>
  </w:style>
  <w:style w:type="paragraph" w:styleId="HTML">
    <w:name w:val="HTML Preformatted"/>
    <w:basedOn w:val="a"/>
    <w:link w:val="HTMLChar"/>
    <w:uiPriority w:val="99"/>
    <w:semiHidden/>
    <w:unhideWhenUsed/>
    <w:rsid w:val="00CC57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Char">
    <w:name w:val="HTML 预设格式 Char"/>
    <w:basedOn w:val="a0"/>
    <w:link w:val="HTML"/>
    <w:uiPriority w:val="99"/>
    <w:semiHidden/>
    <w:rsid w:val="00CC5734"/>
    <w:rPr>
      <w:rFonts w:ascii="Courier New" w:eastAsia="Times New Roman" w:hAnsi="Courier New" w:cs="Courier New"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433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573E91-6810-4B37-B5DF-876ADFD4B3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868</Words>
  <Characters>4949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Ford Motor Company</Company>
  <LinksUpToDate>false</LinksUpToDate>
  <CharactersWithSpaces>5806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Cheng, kyle (Q.)</dc:creator>
  <cp:lastModifiedBy>Administrator</cp:lastModifiedBy>
  <cp:revision>2</cp:revision>
  <dcterms:created xsi:type="dcterms:W3CDTF">2016-01-27T03:00:00Z</dcterms:created>
  <dcterms:modified xsi:type="dcterms:W3CDTF">2016-01-27T03:00:00Z</dcterms:modified>
</cp:coreProperties>
</file>