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42357" w14:textId="3E28738C" w:rsidR="00C137A9" w:rsidRPr="00F43871" w:rsidRDefault="00C137A9" w:rsidP="00C137A9">
      <w:pPr>
        <w:rPr>
          <w:rFonts w:ascii="Apple Color Emoji" w:eastAsia="Apple Color Emoji" w:hAnsi="Apple Color Emoji"/>
          <w:b/>
          <w:bCs/>
          <w:sz w:val="44"/>
          <w:szCs w:val="44"/>
        </w:rPr>
      </w:pPr>
      <w:r>
        <w:rPr>
          <w:rFonts w:hint="eastAsia"/>
        </w:rPr>
        <w:t xml:space="preserve"> </w:t>
      </w:r>
      <w:r w:rsidRPr="00F43871">
        <w:rPr>
          <w:b/>
          <w:bCs/>
          <w:sz w:val="44"/>
          <w:szCs w:val="44"/>
        </w:rPr>
        <w:t xml:space="preserve">BS </w:t>
      </w:r>
      <w:r w:rsidRPr="00F43871">
        <w:rPr>
          <w:rFonts w:hint="eastAsia"/>
          <w:b/>
          <w:bCs/>
          <w:sz w:val="44"/>
          <w:szCs w:val="44"/>
        </w:rPr>
        <w:t xml:space="preserve">스프링 스터디 </w:t>
      </w:r>
      <w:r>
        <w:rPr>
          <w:rFonts w:hint="eastAsia"/>
          <w:b/>
          <w:bCs/>
          <w:sz w:val="44"/>
          <w:szCs w:val="44"/>
        </w:rPr>
        <w:t>2</w:t>
      </w:r>
      <w:r w:rsidRPr="00F43871">
        <w:rPr>
          <w:rFonts w:hint="eastAsia"/>
          <w:b/>
          <w:bCs/>
          <w:sz w:val="44"/>
          <w:szCs w:val="44"/>
        </w:rPr>
        <w:t>주차</w:t>
      </w:r>
      <w:r w:rsidRPr="00F43871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44"/>
          <w:szCs w:val="44"/>
        </w:rPr>
        <mc:AlternateContent>
          <mc:Choice Requires="w16se">
            <w16se:symEx w16se:font="Apple Color Emoji" w16se:char="1F4DA"/>
          </mc:Choice>
          <mc:Fallback>
            <w:t>📚</w:t>
          </mc:Fallback>
        </mc:AlternateContent>
      </w:r>
      <w:r w:rsidRPr="00F43871">
        <w:rPr>
          <w:rFonts w:ascii="Apple Color Emoji" w:eastAsia="Apple Color Emoji" w:hAnsi="Apple Color Emoji" w:hint="eastAsia"/>
          <w:b/>
          <w:bCs/>
          <w:sz w:val="44"/>
          <w:szCs w:val="44"/>
        </w:rPr>
        <w:t>✏</w:t>
      </w:r>
      <w:r w:rsidRPr="00F43871">
        <w:rPr>
          <w:rFonts w:ascii="Apple Color Emoji" w:eastAsia="Apple Color Emoji" w:hAnsi="Apple Color Emoji"/>
          <w:b/>
          <w:bCs/>
          <w:sz w:val="44"/>
          <w:szCs w:val="44"/>
        </w:rPr>
        <w:t>️</w:t>
      </w:r>
    </w:p>
    <w:p w14:paraId="02BCB220" w14:textId="77777777" w:rsidR="00C137A9" w:rsidRDefault="00C137A9" w:rsidP="00C137A9">
      <w:pPr>
        <w:rPr>
          <w:b/>
          <w:bCs/>
          <w:i/>
          <w:iCs/>
        </w:rPr>
      </w:pPr>
      <w:r w:rsidRPr="00F43871">
        <w:rPr>
          <w:rFonts w:hint="eastAsia"/>
          <w:b/>
          <w:bCs/>
          <w:i/>
          <w:iCs/>
        </w:rPr>
        <w:t xml:space="preserve">스프링 웹 개발 기초 </w:t>
      </w:r>
      <w:r w:rsidRPr="00F43871">
        <w:rPr>
          <w:b/>
          <w:bCs/>
          <w:i/>
          <w:iCs/>
        </w:rPr>
        <w:t>by</w:t>
      </w:r>
      <w:r w:rsidRPr="00F43871">
        <w:rPr>
          <w:rFonts w:hint="eastAsia"/>
          <w:b/>
          <w:bCs/>
          <w:i/>
          <w:iCs/>
        </w:rPr>
        <w:t xml:space="preserve"> 스프링 입문 강의 + 웹 </w:t>
      </w:r>
      <w:proofErr w:type="spellStart"/>
      <w:r w:rsidRPr="00F43871">
        <w:rPr>
          <w:rFonts w:hint="eastAsia"/>
          <w:b/>
          <w:bCs/>
          <w:i/>
          <w:iCs/>
        </w:rPr>
        <w:t>서칭</w:t>
      </w:r>
      <w:proofErr w:type="spellEnd"/>
    </w:p>
    <w:p w14:paraId="341F5793" w14:textId="77777777" w:rsidR="00C137A9" w:rsidRDefault="00C137A9" w:rsidP="00C137A9">
      <w:r>
        <w:t xml:space="preserve">1. </w:t>
      </w:r>
      <w:r>
        <w:rPr>
          <w:rFonts w:ascii="Apple Color Emoji" w:hAnsi="Apple Color Emoji" w:cs="Apple Color Emoji"/>
        </w:rPr>
        <w:t>💡</w:t>
      </w:r>
      <w:r>
        <w:t xml:space="preserve"> 비즈니스 요구사항 정리</w:t>
      </w:r>
    </w:p>
    <w:p w14:paraId="35318A81" w14:textId="77DA214E" w:rsidR="00C137A9" w:rsidRDefault="00C137A9" w:rsidP="00C137A9">
      <w:r>
        <w:t>관리 대상 데이터</w:t>
      </w:r>
      <w:r>
        <w:rPr>
          <w:rFonts w:hint="eastAsia"/>
        </w:rPr>
        <w:t xml:space="preserve">: </w:t>
      </w:r>
      <w:r>
        <w:t>회원 ID</w:t>
      </w:r>
      <w:r>
        <w:rPr>
          <w:rFonts w:hint="eastAsia"/>
        </w:rPr>
        <w:t xml:space="preserve">, </w:t>
      </w:r>
      <w:r>
        <w:t>이름</w:t>
      </w:r>
    </w:p>
    <w:p w14:paraId="20F1B0ED" w14:textId="07642143" w:rsidR="00C137A9" w:rsidRDefault="00C137A9" w:rsidP="00C137A9">
      <w:r>
        <w:t>필요 기능</w:t>
      </w:r>
      <w:r>
        <w:rPr>
          <w:rFonts w:hint="eastAsia"/>
        </w:rPr>
        <w:t xml:space="preserve">: </w:t>
      </w:r>
      <w:r>
        <w:t>회원 등록</w:t>
      </w:r>
      <w:r>
        <w:rPr>
          <w:rFonts w:hint="eastAsia"/>
        </w:rPr>
        <w:t xml:space="preserve">, </w:t>
      </w:r>
      <w:r>
        <w:t>회원 조회</w:t>
      </w:r>
    </w:p>
    <w:p w14:paraId="42754DB3" w14:textId="77777777" w:rsidR="00C137A9" w:rsidRDefault="00C137A9" w:rsidP="00C137A9">
      <w:r>
        <w:t>시스템 구성</w:t>
      </w:r>
    </w:p>
    <w:p w14:paraId="1967EC6C" w14:textId="77777777" w:rsidR="00C137A9" w:rsidRDefault="00C137A9" w:rsidP="00C137A9">
      <w:pPr>
        <w:ind w:firstLine="800"/>
      </w:pPr>
      <w:r>
        <w:t>Controller: 웹 MVC에서 외부 요청을 처리하는 역할</w:t>
      </w:r>
    </w:p>
    <w:p w14:paraId="01BB131E" w14:textId="77777777" w:rsidR="00C137A9" w:rsidRDefault="00C137A9" w:rsidP="00C137A9">
      <w:pPr>
        <w:ind w:firstLine="800"/>
      </w:pPr>
      <w:r>
        <w:t>Service: 핵심 비즈니스 로직 구현 (회원 중복 가입 방지 포함)</w:t>
      </w:r>
    </w:p>
    <w:p w14:paraId="2108E813" w14:textId="77777777" w:rsidR="00C137A9" w:rsidRDefault="00C137A9" w:rsidP="00C137A9">
      <w:pPr>
        <w:ind w:firstLine="800"/>
      </w:pPr>
      <w:r>
        <w:t>Repository: 데이터 저장소에 접근하여 도메인 객체를 저장 및 조회</w:t>
      </w:r>
    </w:p>
    <w:p w14:paraId="20555A9E" w14:textId="37CEC46B" w:rsidR="00C137A9" w:rsidRDefault="00C137A9" w:rsidP="00C137A9">
      <w:pPr>
        <w:ind w:firstLine="800"/>
        <w:rPr>
          <w:rFonts w:hint="eastAsia"/>
        </w:rPr>
      </w:pPr>
      <w:r>
        <w:t>Domain: 비즈니스 도메인 객체 (예: Member)</w:t>
      </w:r>
    </w:p>
    <w:p w14:paraId="05823113" w14:textId="77777777" w:rsidR="00C137A9" w:rsidRDefault="00C137A9" w:rsidP="00C137A9">
      <w:r>
        <w:t>설계 방향</w:t>
      </w:r>
    </w:p>
    <w:p w14:paraId="5038DBB0" w14:textId="371E40EB" w:rsidR="00C137A9" w:rsidRDefault="00C137A9" w:rsidP="00C137A9">
      <w:pPr>
        <w:ind w:left="800"/>
        <w:rPr>
          <w:rFonts w:hint="eastAsia"/>
        </w:rPr>
      </w:pPr>
      <w:r>
        <w:t>데이터 저장소는 아직 확정되지 않았으며, 다양한 저장소(RDB, NoSQL 등)</w:t>
      </w:r>
      <w:proofErr w:type="spellStart"/>
      <w:r>
        <w:t>를</w:t>
      </w:r>
      <w:proofErr w:type="spellEnd"/>
      <w:r>
        <w:t xml:space="preserve"> 고려 중인 가상의 상황</w:t>
      </w:r>
    </w:p>
    <w:p w14:paraId="3050E148" w14:textId="77777777" w:rsidR="00C137A9" w:rsidRDefault="00C137A9" w:rsidP="00C137A9">
      <w:pPr>
        <w:ind w:left="800"/>
      </w:pPr>
      <w:r>
        <w:t>따라서, 초기 설계는 인터페이스 기반으로 구현하여 향후 저장소 교체가 용이하도록 설계</w:t>
      </w:r>
    </w:p>
    <w:p w14:paraId="44DC8BBA" w14:textId="74E75E5D" w:rsidR="00C137A9" w:rsidRDefault="00C137A9" w:rsidP="00C137A9">
      <w:pPr>
        <w:ind w:firstLine="800"/>
      </w:pPr>
      <w:r>
        <w:t>구현체는 초기 개발 단계에서 메모리 기반 저장소를 사용하여 가볍게 시작</w:t>
      </w:r>
    </w:p>
    <w:p w14:paraId="29219CC6" w14:textId="5451C6A6" w:rsidR="00C137A9" w:rsidRDefault="00C137A9" w:rsidP="00C137A9">
      <w:r>
        <w:t xml:space="preserve">2. 회원 도메인과 </w:t>
      </w:r>
      <w:proofErr w:type="spellStart"/>
      <w:r>
        <w:t>리포지토리</w:t>
      </w:r>
      <w:proofErr w:type="spellEnd"/>
      <w:r>
        <w:t xml:space="preserve"> 설계 및 구현</w:t>
      </w:r>
    </w:p>
    <w:p w14:paraId="09883093" w14:textId="5FF61767" w:rsidR="00C137A9" w:rsidRDefault="00C137A9" w:rsidP="00C137A9">
      <w:r>
        <w:t>회원 도메인 객체 (Member)</w:t>
      </w:r>
    </w:p>
    <w:p w14:paraId="79521933" w14:textId="36DBA505" w:rsidR="00C137A9" w:rsidRDefault="00C137A9" w:rsidP="00C137A9">
      <w:pPr>
        <w:ind w:firstLine="800"/>
      </w:pPr>
      <w:r>
        <w:t>필드: id, name</w:t>
      </w:r>
      <w:r>
        <w:rPr>
          <w:rFonts w:hint="eastAsia"/>
        </w:rPr>
        <w:t xml:space="preserve">  </w:t>
      </w:r>
      <w:r>
        <w:t>역할: 시스템에서 회원 정보를 표현하는 비즈니스 객체</w:t>
      </w:r>
    </w:p>
    <w:p w14:paraId="078085F6" w14:textId="4860143B" w:rsidR="00C137A9" w:rsidRDefault="00C137A9" w:rsidP="00C137A9">
      <w:r>
        <w:t xml:space="preserve">회원 </w:t>
      </w:r>
      <w:proofErr w:type="spellStart"/>
      <w:r>
        <w:t>리포지토리</w:t>
      </w:r>
      <w:proofErr w:type="spellEnd"/>
      <w:r>
        <w:t xml:space="preserve"> 인터페이스 (</w:t>
      </w:r>
      <w:proofErr w:type="spellStart"/>
      <w:r>
        <w:t>MemberRepository</w:t>
      </w:r>
      <w:proofErr w:type="spellEnd"/>
      <w:r>
        <w:t>)</w:t>
      </w:r>
    </w:p>
    <w:p w14:paraId="0E93B1B4" w14:textId="3BF38A35" w:rsidR="00C137A9" w:rsidRDefault="00C137A9" w:rsidP="00C137A9">
      <w:pPr>
        <w:ind w:firstLine="800"/>
      </w:pPr>
      <w:r>
        <w:t>기능 정의:</w:t>
      </w:r>
      <w:r>
        <w:rPr>
          <w:rFonts w:hint="eastAsia"/>
        </w:rPr>
        <w:t xml:space="preserve"> </w:t>
      </w:r>
      <w:r>
        <w:t>회원 저장</w:t>
      </w:r>
      <w:r>
        <w:rPr>
          <w:rFonts w:hint="eastAsia"/>
        </w:rPr>
        <w:t xml:space="preserve">, </w:t>
      </w:r>
      <w:r>
        <w:t>ID로 회원 조회</w:t>
      </w:r>
      <w:r>
        <w:rPr>
          <w:rFonts w:hint="eastAsia"/>
        </w:rPr>
        <w:t xml:space="preserve">, </w:t>
      </w:r>
      <w:r>
        <w:t>이름으로 회원 조회</w:t>
      </w:r>
      <w:r>
        <w:rPr>
          <w:rFonts w:hint="eastAsia"/>
        </w:rPr>
        <w:t xml:space="preserve">, </w:t>
      </w:r>
      <w:r>
        <w:t>전체 회원 목록 조회</w:t>
      </w:r>
    </w:p>
    <w:p w14:paraId="6732A646" w14:textId="594D2C42" w:rsidR="00C137A9" w:rsidRDefault="00C137A9" w:rsidP="00C137A9">
      <w:r>
        <w:t xml:space="preserve">메모리 기반 회원 </w:t>
      </w:r>
      <w:proofErr w:type="spellStart"/>
      <w:r>
        <w:t>리포지토리</w:t>
      </w:r>
      <w:proofErr w:type="spellEnd"/>
      <w:r>
        <w:t xml:space="preserve"> 구현체 (</w:t>
      </w:r>
      <w:proofErr w:type="spellStart"/>
      <w:r>
        <w:t>MemoryMemberRepository</w:t>
      </w:r>
      <w:proofErr w:type="spellEnd"/>
      <w:r>
        <w:t>)</w:t>
      </w:r>
    </w:p>
    <w:p w14:paraId="7720382B" w14:textId="4CA6DDF2" w:rsidR="00C137A9" w:rsidRDefault="00C137A9" w:rsidP="00C137A9">
      <w:pPr>
        <w:ind w:firstLine="800"/>
      </w:pPr>
      <w:r>
        <w:t>인터페이스 구현</w:t>
      </w:r>
      <w:r>
        <w:rPr>
          <w:rFonts w:hint="eastAsia"/>
        </w:rPr>
        <w:t xml:space="preserve">, </w:t>
      </w:r>
      <w:r>
        <w:t>내부적으로 Map을 활용해 데이터를 메모리에 저장</w:t>
      </w:r>
      <w:r>
        <w:rPr>
          <w:rFonts w:hint="eastAsia"/>
        </w:rPr>
        <w:t xml:space="preserve">, </w:t>
      </w:r>
      <w:r>
        <w:t>추후 데이터베이스로 대체 가능</w:t>
      </w:r>
    </w:p>
    <w:p w14:paraId="378287A0" w14:textId="439AB2BB" w:rsidR="00C137A9" w:rsidRDefault="00C137A9" w:rsidP="00C137A9">
      <w:r>
        <w:t xml:space="preserve">3. 회원 </w:t>
      </w:r>
      <w:proofErr w:type="spellStart"/>
      <w:r>
        <w:t>리포지토리</w:t>
      </w:r>
      <w:proofErr w:type="spellEnd"/>
      <w:r>
        <w:t xml:space="preserve"> 테스트 작성</w:t>
      </w:r>
    </w:p>
    <w:p w14:paraId="41845B2D" w14:textId="2E3405E1" w:rsidR="00C137A9" w:rsidRDefault="00C137A9" w:rsidP="00C137A9">
      <w:r>
        <w:lastRenderedPageBreak/>
        <w:t>테스트 목적</w:t>
      </w:r>
      <w:r>
        <w:rPr>
          <w:rFonts w:hint="eastAsia"/>
        </w:rPr>
        <w:t xml:space="preserve">: </w:t>
      </w:r>
      <w:r>
        <w:t>구현한 기능들이 예상대로 동작하는지 검증</w:t>
      </w:r>
      <w:r>
        <w:rPr>
          <w:rFonts w:hint="eastAsia"/>
        </w:rPr>
        <w:t xml:space="preserve">, </w:t>
      </w:r>
      <w:r>
        <w:t>반복적인 수동 테스트 없이 빠르게 검증 가능</w:t>
      </w:r>
    </w:p>
    <w:p w14:paraId="63E5D040" w14:textId="4A4585AB" w:rsidR="00C137A9" w:rsidRDefault="00C137A9" w:rsidP="00C137A9">
      <w:r>
        <w:t xml:space="preserve">주요 </w:t>
      </w:r>
      <w:proofErr w:type="spellStart"/>
      <w:r>
        <w:t>어노테이션</w:t>
      </w:r>
      <w:proofErr w:type="spellEnd"/>
    </w:p>
    <w:p w14:paraId="5B50AB74" w14:textId="57C74D70" w:rsidR="00C137A9" w:rsidRDefault="00C137A9" w:rsidP="00C137A9">
      <w:r>
        <w:t>@AfterEach</w:t>
      </w:r>
      <w:r>
        <w:rPr>
          <w:rFonts w:hint="eastAsia"/>
        </w:rPr>
        <w:t xml:space="preserve"> </w:t>
      </w:r>
      <w:r>
        <w:t>각 테스트가 종료될 때마다 호출</w:t>
      </w:r>
      <w:r>
        <w:rPr>
          <w:rFonts w:hint="eastAsia"/>
        </w:rPr>
        <w:t xml:space="preserve">, </w:t>
      </w:r>
      <w:r>
        <w:t>메모리 저장소에 저장된 데이터를 초기화하여 테스트 간 데이터 간섭 방지</w:t>
      </w:r>
    </w:p>
    <w:p w14:paraId="40CE5D14" w14:textId="77777777" w:rsidR="00C137A9" w:rsidRDefault="00C137A9" w:rsidP="00C137A9"/>
    <w:p w14:paraId="47D5AB9F" w14:textId="5FC65EE0" w:rsidR="00C137A9" w:rsidRDefault="00C137A9" w:rsidP="00C137A9">
      <w:r>
        <w:t>4. 회원 서비스 개발</w:t>
      </w:r>
    </w:p>
    <w:p w14:paraId="1BA390B1" w14:textId="4B2B86F6" w:rsidR="00C137A9" w:rsidRDefault="00C137A9" w:rsidP="00C137A9">
      <w:pPr>
        <w:rPr>
          <w:rFonts w:hint="eastAsia"/>
        </w:rPr>
      </w:pPr>
      <w:r>
        <w:t>주요 기능:</w:t>
      </w:r>
      <w:r>
        <w:rPr>
          <w:rFonts w:hint="eastAsia"/>
        </w:rPr>
        <w:t xml:space="preserve"> </w:t>
      </w:r>
      <w:r>
        <w:t>회원 가입</w:t>
      </w:r>
      <w:r>
        <w:rPr>
          <w:rFonts w:hint="eastAsia"/>
        </w:rPr>
        <w:t xml:space="preserve">, </w:t>
      </w:r>
      <w:r>
        <w:t>중복 회원 이름 존재 시 예외 처리</w:t>
      </w:r>
      <w:r>
        <w:rPr>
          <w:rFonts w:hint="eastAsia"/>
        </w:rPr>
        <w:t xml:space="preserve">, </w:t>
      </w:r>
      <w:r>
        <w:t>회원 전체 조회</w:t>
      </w:r>
      <w:r>
        <w:rPr>
          <w:rFonts w:hint="eastAsia"/>
        </w:rPr>
        <w:t xml:space="preserve">, </w:t>
      </w:r>
      <w:r>
        <w:t xml:space="preserve">구현 시 </w:t>
      </w:r>
      <w:proofErr w:type="spellStart"/>
      <w:r>
        <w:t>리포지토리를</w:t>
      </w:r>
      <w:proofErr w:type="spellEnd"/>
      <w:r>
        <w:t xml:space="preserve"> 주입 받아 내부적으로 로직 수행</w:t>
      </w:r>
    </w:p>
    <w:p w14:paraId="6CF2A98B" w14:textId="2B9D434C" w:rsidR="00C137A9" w:rsidRDefault="00C137A9" w:rsidP="00C137A9">
      <w:r>
        <w:t>5. 회원 서비스 테스트</w:t>
      </w:r>
    </w:p>
    <w:p w14:paraId="62356E2B" w14:textId="1DB073DE" w:rsidR="00C137A9" w:rsidRDefault="00C137A9" w:rsidP="00C137A9">
      <w:r>
        <w:t>테스트 설계</w:t>
      </w:r>
      <w:r>
        <w:rPr>
          <w:rFonts w:hint="eastAsia"/>
        </w:rPr>
        <w:t xml:space="preserve">: </w:t>
      </w:r>
      <w:r>
        <w:t>회원 가입 성공 테스트</w:t>
      </w:r>
      <w:r>
        <w:rPr>
          <w:rFonts w:hint="eastAsia"/>
        </w:rPr>
        <w:t xml:space="preserve">, </w:t>
      </w:r>
      <w:r>
        <w:t>중복 회원 예외 테스트</w:t>
      </w:r>
      <w:r>
        <w:rPr>
          <w:rFonts w:hint="eastAsia"/>
        </w:rPr>
        <w:t xml:space="preserve">, </w:t>
      </w:r>
      <w:r>
        <w:t>전체 회원 목록 조회 테스트</w:t>
      </w:r>
    </w:p>
    <w:p w14:paraId="6FE1CCB9" w14:textId="2F4AFD32" w:rsidR="00C137A9" w:rsidRDefault="00C137A9" w:rsidP="00C137A9">
      <w:r>
        <w:t xml:space="preserve">주요 </w:t>
      </w:r>
      <w:proofErr w:type="spellStart"/>
      <w:r>
        <w:t>어노테이션</w:t>
      </w:r>
      <w:proofErr w:type="spellEnd"/>
    </w:p>
    <w:p w14:paraId="0995B87D" w14:textId="73F77AA4" w:rsidR="00C137A9" w:rsidRPr="00C137A9" w:rsidRDefault="00C137A9" w:rsidP="00C137A9">
      <w:pPr>
        <w:rPr>
          <w:rFonts w:hint="eastAsia"/>
        </w:rPr>
      </w:pPr>
      <w:r>
        <w:t>@BeforeEach</w:t>
      </w:r>
      <w:r>
        <w:t xml:space="preserve">: </w:t>
      </w:r>
      <w:r>
        <w:t>각 테스트 실행 전에 호출</w:t>
      </w:r>
      <w:r>
        <w:t xml:space="preserve">, </w:t>
      </w:r>
      <w:r>
        <w:rPr>
          <w:rFonts w:hint="eastAsia"/>
        </w:rPr>
        <w:t>새</w:t>
      </w:r>
      <w:r>
        <w:t>로운 객체 생성 및 의존관계 주입을 통해 테스트 간 영향을 차단</w:t>
      </w:r>
    </w:p>
    <w:sectPr w:rsidR="00C137A9" w:rsidRPr="00C137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A9"/>
    <w:rsid w:val="000203B7"/>
    <w:rsid w:val="00C1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D68B"/>
  <w15:chartTrackingRefBased/>
  <w15:docId w15:val="{89762507-4705-D64B-9A61-F3585EC6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7A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37A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3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37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37A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37A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37A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37A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37A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37A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37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137A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137A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137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137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137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137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137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137A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137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1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137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137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13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137A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137A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137A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13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137A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13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배송이</dc:creator>
  <cp:keywords/>
  <dc:description/>
  <cp:lastModifiedBy>배송이</cp:lastModifiedBy>
  <cp:revision>1</cp:revision>
  <dcterms:created xsi:type="dcterms:W3CDTF">2025-05-15T06:09:00Z</dcterms:created>
  <dcterms:modified xsi:type="dcterms:W3CDTF">2025-05-15T06:18:00Z</dcterms:modified>
</cp:coreProperties>
</file>