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6CCB" w14:textId="77777777" w:rsidR="00571229" w:rsidRDefault="00571229">
      <w:r>
        <w:t>Alex Peffer</w:t>
      </w:r>
    </w:p>
    <w:p w14:paraId="3479BD5E" w14:textId="77777777" w:rsidR="00571229" w:rsidRDefault="00571229">
      <w:r>
        <w:t>CS3354</w:t>
      </w:r>
    </w:p>
    <w:p w14:paraId="0ADE13FF" w14:textId="77777777" w:rsidR="00571229" w:rsidRDefault="00571229"/>
    <w:p w14:paraId="3D01D426" w14:textId="07F631B8" w:rsidR="00D4560C" w:rsidRPr="00571229" w:rsidRDefault="00D4560C" w:rsidP="00571229">
      <w:pPr>
        <w:jc w:val="center"/>
        <w:rPr>
          <w:b/>
          <w:bCs/>
          <w:sz w:val="32"/>
          <w:szCs w:val="32"/>
          <w:u w:val="single"/>
        </w:rPr>
      </w:pPr>
      <w:r w:rsidRPr="00571229">
        <w:rPr>
          <w:b/>
          <w:bCs/>
          <w:sz w:val="32"/>
          <w:szCs w:val="32"/>
          <w:u w:val="single"/>
        </w:rPr>
        <w:t>Work Request GUI Report</w:t>
      </w:r>
    </w:p>
    <w:p w14:paraId="13C64E27" w14:textId="77777777" w:rsidR="00D4560C" w:rsidRDefault="00D4560C"/>
    <w:p w14:paraId="76BD444B" w14:textId="001FD091" w:rsidR="00D4560C" w:rsidRDefault="00D4560C">
      <w:r w:rsidRPr="00D4560C">
        <w:rPr>
          <w:b/>
          <w:bCs/>
        </w:rPr>
        <w:t>Changes from main program:</w:t>
      </w:r>
      <w:r>
        <w:br/>
        <w:t>due to time constraints…</w:t>
      </w:r>
      <w:r>
        <w:br/>
        <w:t>Employees are not able to add or remove tenants in the GUI version.</w:t>
      </w:r>
      <w:r>
        <w:br/>
        <w:t>Parts are mostly an aesthetic name on the work request and no longer get “used”.</w:t>
      </w:r>
      <w:r>
        <w:br/>
        <w:t>When an employee works on an open project it closes it immediately unless it is already closed.</w:t>
      </w:r>
      <w:r>
        <w:br/>
      </w:r>
    </w:p>
    <w:p w14:paraId="39C94891" w14:textId="5F910917" w:rsidR="00D4560C" w:rsidRDefault="00D4560C">
      <w:pPr>
        <w:rPr>
          <w:b/>
          <w:bCs/>
        </w:rPr>
      </w:pPr>
      <w:r w:rsidRPr="00D4560C">
        <w:rPr>
          <w:b/>
          <w:bCs/>
        </w:rPr>
        <w:t>User Guide:</w:t>
      </w:r>
    </w:p>
    <w:p w14:paraId="78DFBC6A" w14:textId="1977A9EA" w:rsidR="00D4560C" w:rsidRDefault="00D4560C"/>
    <w:p w14:paraId="039A4592" w14:textId="505C76C7" w:rsidR="00D4560C" w:rsidRDefault="00D4560C">
      <w:r>
        <w:t>Login menu:</w:t>
      </w:r>
      <w:r>
        <w:br/>
        <w:t>Use the login menu bar to switch between boss, employee, or tenant logins.</w:t>
      </w:r>
    </w:p>
    <w:p w14:paraId="6876C340" w14:textId="77777777" w:rsidR="00D4560C" w:rsidRDefault="00D4560C"/>
    <w:p w14:paraId="7B6C3B66" w14:textId="10937939" w:rsidR="00D4560C" w:rsidRPr="00571229" w:rsidRDefault="00D4560C">
      <w:pPr>
        <w:rPr>
          <w:b/>
          <w:bCs/>
          <w:sz w:val="28"/>
          <w:szCs w:val="28"/>
        </w:rPr>
      </w:pPr>
      <w:r w:rsidRPr="00571229">
        <w:rPr>
          <w:b/>
          <w:bCs/>
          <w:sz w:val="28"/>
          <w:szCs w:val="28"/>
          <w:highlight w:val="yellow"/>
        </w:rPr>
        <w:t>Start with the tenant login. Enter “Alex”, “Jelly”, or “Bob” (our three initialized tenants).</w:t>
      </w:r>
    </w:p>
    <w:p w14:paraId="4941365D" w14:textId="77777777" w:rsidR="00D4560C" w:rsidRDefault="00D4560C"/>
    <w:p w14:paraId="4668C95D" w14:textId="186CBECE" w:rsidR="00D4560C" w:rsidRDefault="00D4560C">
      <w:r>
        <w:t>Tenant menu:</w:t>
      </w:r>
      <w:r>
        <w:br/>
        <w:t>Initially there are no work requests. Create a work request by clicking the “New work request” button.</w:t>
      </w:r>
    </w:p>
    <w:p w14:paraId="22276748" w14:textId="77777777" w:rsidR="00D4560C" w:rsidRDefault="00D4560C"/>
    <w:p w14:paraId="581FD221" w14:textId="1EE0964A" w:rsidR="00D4560C" w:rsidRDefault="00D4560C">
      <w:pPr>
        <w:rPr>
          <w:i/>
          <w:iCs/>
        </w:rPr>
      </w:pPr>
      <w:r w:rsidRPr="00D4560C">
        <w:rPr>
          <w:i/>
          <w:iCs/>
        </w:rPr>
        <w:t>Note: Create up to 25 work requests (the system has a maximum of 25 total work requests across everyone)</w:t>
      </w:r>
    </w:p>
    <w:p w14:paraId="76E208A3" w14:textId="77777777" w:rsidR="00D4560C" w:rsidRDefault="00D4560C">
      <w:pPr>
        <w:rPr>
          <w:i/>
          <w:iCs/>
        </w:rPr>
      </w:pPr>
    </w:p>
    <w:p w14:paraId="32022120" w14:textId="7A02AA66" w:rsidR="00D4560C" w:rsidRDefault="00D4560C">
      <w:r>
        <w:t>When you are done, close the Account frame or, on the login frame, click “Log out” in the menu bar. A user must log out to log in elsewhere.</w:t>
      </w:r>
    </w:p>
    <w:p w14:paraId="3F628505" w14:textId="77777777" w:rsidR="00D4560C" w:rsidRDefault="00D4560C"/>
    <w:p w14:paraId="2DA5F43C" w14:textId="4267589D" w:rsidR="00D4560C" w:rsidRPr="00571229" w:rsidRDefault="00571229">
      <w:pPr>
        <w:rPr>
          <w:i/>
          <w:iCs/>
        </w:rPr>
      </w:pPr>
      <w:r w:rsidRPr="00571229">
        <w:rPr>
          <w:i/>
          <w:iCs/>
        </w:rPr>
        <w:t>Note: to refresh the frame you must log out and log back in again, I couldn’t figure out how to repaint/revalidate the frame to show.</w:t>
      </w:r>
    </w:p>
    <w:p w14:paraId="73AE21F5" w14:textId="77777777" w:rsidR="00D4560C" w:rsidRPr="00D4560C" w:rsidRDefault="00D4560C"/>
    <w:p w14:paraId="64C036E7" w14:textId="3B864795" w:rsidR="00D4560C" w:rsidRPr="00571229" w:rsidRDefault="00571229">
      <w:pPr>
        <w:rPr>
          <w:b/>
          <w:bCs/>
          <w:sz w:val="28"/>
          <w:szCs w:val="28"/>
        </w:rPr>
      </w:pPr>
      <w:r w:rsidRPr="00571229">
        <w:rPr>
          <w:b/>
          <w:bCs/>
          <w:sz w:val="28"/>
          <w:szCs w:val="28"/>
          <w:highlight w:val="yellow"/>
        </w:rPr>
        <w:t>Next Log in to the Boss menu to assign the Priority Level, and Employee to the work request.</w:t>
      </w:r>
      <w:r w:rsidRPr="00571229">
        <w:rPr>
          <w:b/>
          <w:bCs/>
          <w:sz w:val="28"/>
          <w:szCs w:val="28"/>
          <w:highlight w:val="yellow"/>
        </w:rPr>
        <w:br/>
        <w:t>Use the username “Admin” to log into the “boss login”.</w:t>
      </w:r>
    </w:p>
    <w:p w14:paraId="08B3A5EE" w14:textId="77777777" w:rsidR="00571229" w:rsidRDefault="00571229"/>
    <w:p w14:paraId="3D455E24" w14:textId="32B026D4" w:rsidR="00571229" w:rsidRDefault="00571229">
      <w:r>
        <w:t xml:space="preserve">You will see a table of </w:t>
      </w:r>
      <w:proofErr w:type="gramStart"/>
      <w:r>
        <w:t>all of</w:t>
      </w:r>
      <w:proofErr w:type="gramEnd"/>
      <w:r>
        <w:t xml:space="preserve"> the tenant’s work requests, and all of the data. </w:t>
      </w:r>
      <w:r>
        <w:br/>
        <w:t xml:space="preserve">At the bottom you can select a Work Request by number, assign </w:t>
      </w:r>
      <w:proofErr w:type="gramStart"/>
      <w:r>
        <w:t>it’s</w:t>
      </w:r>
      <w:proofErr w:type="gramEnd"/>
      <w:r>
        <w:t xml:space="preserve"> priority, and select an employee to assign it to (initially “Jeff” or “Steve” are the only two employees).</w:t>
      </w:r>
    </w:p>
    <w:p w14:paraId="6F7BB76C" w14:textId="77777777" w:rsidR="00571229" w:rsidRDefault="00571229"/>
    <w:p w14:paraId="317C3606" w14:textId="00034A9A" w:rsidR="00571229" w:rsidRDefault="00571229">
      <w:r>
        <w:t>You can log out and back in to refresh and see the changes.</w:t>
      </w:r>
    </w:p>
    <w:p w14:paraId="6DE8D141" w14:textId="77777777" w:rsidR="00571229" w:rsidRDefault="00571229"/>
    <w:p w14:paraId="7036E9F7" w14:textId="54072999" w:rsidR="00571229" w:rsidRDefault="00571229">
      <w:r>
        <w:t>Click the log out button or close the frame and then log out.</w:t>
      </w:r>
    </w:p>
    <w:p w14:paraId="4B21CB84" w14:textId="77777777" w:rsidR="00571229" w:rsidRDefault="00571229"/>
    <w:p w14:paraId="0F55FC6E" w14:textId="42C59920" w:rsidR="00571229" w:rsidRPr="00571229" w:rsidRDefault="00571229">
      <w:pPr>
        <w:rPr>
          <w:b/>
          <w:bCs/>
          <w:sz w:val="28"/>
          <w:szCs w:val="28"/>
          <w:highlight w:val="yellow"/>
        </w:rPr>
      </w:pPr>
      <w:r w:rsidRPr="00571229">
        <w:rPr>
          <w:b/>
          <w:bCs/>
          <w:sz w:val="28"/>
          <w:szCs w:val="28"/>
          <w:highlight w:val="yellow"/>
        </w:rPr>
        <w:t xml:space="preserve">Finally, you can log </w:t>
      </w:r>
      <w:proofErr w:type="gramStart"/>
      <w:r w:rsidRPr="00571229">
        <w:rPr>
          <w:b/>
          <w:bCs/>
          <w:sz w:val="28"/>
          <w:szCs w:val="28"/>
          <w:highlight w:val="yellow"/>
        </w:rPr>
        <w:t>into</w:t>
      </w:r>
      <w:proofErr w:type="gramEnd"/>
      <w:r w:rsidRPr="00571229">
        <w:rPr>
          <w:b/>
          <w:bCs/>
          <w:sz w:val="28"/>
          <w:szCs w:val="28"/>
          <w:highlight w:val="yellow"/>
        </w:rPr>
        <w:t xml:space="preserve"> the Employee Menu to work on the requests.</w:t>
      </w:r>
    </w:p>
    <w:p w14:paraId="07925CB7" w14:textId="17111396" w:rsidR="00571229" w:rsidRDefault="00571229">
      <w:pPr>
        <w:rPr>
          <w:b/>
          <w:bCs/>
          <w:sz w:val="28"/>
          <w:szCs w:val="28"/>
        </w:rPr>
      </w:pPr>
      <w:r w:rsidRPr="00571229">
        <w:rPr>
          <w:b/>
          <w:bCs/>
          <w:sz w:val="28"/>
          <w:szCs w:val="28"/>
          <w:highlight w:val="yellow"/>
        </w:rPr>
        <w:lastRenderedPageBreak/>
        <w:t>Use the username “Jeff” or “Steve” to log in.</w:t>
      </w:r>
    </w:p>
    <w:p w14:paraId="5C8FC62E" w14:textId="77777777" w:rsidR="00571229" w:rsidRDefault="00571229">
      <w:pPr>
        <w:rPr>
          <w:b/>
          <w:bCs/>
          <w:sz w:val="28"/>
          <w:szCs w:val="28"/>
        </w:rPr>
      </w:pPr>
    </w:p>
    <w:p w14:paraId="6DC5D58B" w14:textId="77777777" w:rsidR="00571229" w:rsidRPr="00571229" w:rsidRDefault="00571229"/>
    <w:p w14:paraId="374D070F" w14:textId="0C29A623" w:rsidR="00571229" w:rsidRDefault="00571229">
      <w:r>
        <w:t>As an employee you can select a work request by number and work on it. An employee cannot work on a request that has already been worked on and closed.</w:t>
      </w:r>
    </w:p>
    <w:p w14:paraId="41F43BE5" w14:textId="77777777" w:rsidR="00571229" w:rsidRDefault="00571229"/>
    <w:p w14:paraId="1737A9DA" w14:textId="222F5993" w:rsidR="00571229" w:rsidRDefault="00571229">
      <w:r>
        <w:t>You can log out and back in to refresh the work request table and see that the work request status has changed.</w:t>
      </w:r>
    </w:p>
    <w:p w14:paraId="31738B19" w14:textId="77777777" w:rsidR="00571229" w:rsidRDefault="00571229"/>
    <w:p w14:paraId="57473DB4" w14:textId="0398AE19" w:rsidR="00D4560C" w:rsidRPr="00571229" w:rsidRDefault="00571229">
      <w:pPr>
        <w:rPr>
          <w:i/>
          <w:iCs/>
        </w:rPr>
      </w:pPr>
      <w:r w:rsidRPr="00571229">
        <w:rPr>
          <w:i/>
          <w:iCs/>
        </w:rPr>
        <w:t>Note: Only work requests assigned to the specific employee are visible to that employee.</w:t>
      </w:r>
      <w:r w:rsidRPr="00571229">
        <w:rPr>
          <w:i/>
          <w:iCs/>
        </w:rPr>
        <w:br/>
      </w:r>
    </w:p>
    <w:p w14:paraId="554F0E1C" w14:textId="77777777" w:rsidR="00571229" w:rsidRDefault="00571229"/>
    <w:p w14:paraId="72733248" w14:textId="0E703CA8" w:rsidR="00D4560C" w:rsidRDefault="00D4560C"/>
    <w:p w14:paraId="74312509" w14:textId="05E43037" w:rsidR="00D4560C" w:rsidRDefault="00D4560C">
      <w:r>
        <w:t>Initial mockup thoughts:</w:t>
      </w:r>
    </w:p>
    <w:p w14:paraId="2FAE877B" w14:textId="23A58EA7" w:rsidR="00D4560C" w:rsidRDefault="00D4560C">
      <w:r w:rsidRPr="00D4560C">
        <w:drawing>
          <wp:inline distT="0" distB="0" distL="0" distR="0" wp14:anchorId="215E69EC" wp14:editId="47D406D7">
            <wp:extent cx="5943600" cy="5594985"/>
            <wp:effectExtent l="0" t="0" r="0" b="5715"/>
            <wp:docPr id="1914538385" name="Picture 1" descr="A white paper with a drawing of a login a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38385" name="Picture 1" descr="A white paper with a drawing of a login and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0C"/>
    <w:rsid w:val="00061009"/>
    <w:rsid w:val="00552C97"/>
    <w:rsid w:val="00571229"/>
    <w:rsid w:val="00885EB0"/>
    <w:rsid w:val="008C71F8"/>
    <w:rsid w:val="00D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1C8E"/>
  <w15:chartTrackingRefBased/>
  <w15:docId w15:val="{299D635E-54FC-469A-A5E3-BF5ADE16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Peffer, Alex</dc:creator>
  <cp:keywords/>
  <dc:description/>
  <cp:lastModifiedBy>Peffer, Alex</cp:lastModifiedBy>
  <cp:revision>1</cp:revision>
  <dcterms:created xsi:type="dcterms:W3CDTF">2023-12-02T21:58:00Z</dcterms:created>
  <dcterms:modified xsi:type="dcterms:W3CDTF">2023-12-02T22:16:00Z</dcterms:modified>
</cp:coreProperties>
</file>