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AB8AC" w14:textId="1A9271A2" w:rsidR="00AB7097" w:rsidRDefault="00CE076F">
      <w:hyperlink r:id="rId4" w:history="1">
        <w:r w:rsidRPr="00A34C0F">
          <w:rPr>
            <w:rStyle w:val="Hyperlink"/>
          </w:rPr>
          <w:t>https://expressjs.com/</w:t>
        </w:r>
      </w:hyperlink>
    </w:p>
    <w:p w14:paraId="0E6EC3C7" w14:textId="3A776D86" w:rsidR="00CE076F" w:rsidRDefault="00CE076F">
      <w:hyperlink r:id="rId5" w:history="1">
        <w:r w:rsidRPr="00A34C0F">
          <w:rPr>
            <w:rStyle w:val="Hyperlink"/>
          </w:rPr>
          <w:t>https://expressjs.com/en/guide/routing.html</w:t>
        </w:r>
      </w:hyperlink>
    </w:p>
    <w:p w14:paraId="56F990D1" w14:textId="482667D1" w:rsidR="00CE076F" w:rsidRDefault="00CE076F">
      <w:hyperlink r:id="rId6" w:history="1">
        <w:r w:rsidRPr="00A34C0F">
          <w:rPr>
            <w:rStyle w:val="Hyperlink"/>
          </w:rPr>
          <w:t>https://ejs.co/</w:t>
        </w:r>
      </w:hyperlink>
    </w:p>
    <w:p w14:paraId="281C5FDB" w14:textId="77777777" w:rsidR="00CE076F" w:rsidRDefault="00CE076F">
      <w:bookmarkStart w:id="0" w:name="_GoBack"/>
      <w:bookmarkEnd w:id="0"/>
    </w:p>
    <w:sectPr w:rsidR="00CE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97"/>
    <w:rsid w:val="00AB7097"/>
    <w:rsid w:val="00C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0CC"/>
  <w15:chartTrackingRefBased/>
  <w15:docId w15:val="{DE7928EB-DD12-474C-BD56-BBB3D132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js.co/" TargetMode="External"/><Relationship Id="rId5" Type="http://schemas.openxmlformats.org/officeDocument/2006/relationships/hyperlink" Target="https://expressjs.com/en/guide/routing.html" TargetMode="External"/><Relationship Id="rId4" Type="http://schemas.openxmlformats.org/officeDocument/2006/relationships/hyperlink" Target="https://express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Brandon</dc:creator>
  <cp:keywords/>
  <dc:description/>
  <cp:lastModifiedBy>Camacho, Brandon</cp:lastModifiedBy>
  <cp:revision>2</cp:revision>
  <dcterms:created xsi:type="dcterms:W3CDTF">2023-03-24T18:55:00Z</dcterms:created>
  <dcterms:modified xsi:type="dcterms:W3CDTF">2023-03-24T18:55:00Z</dcterms:modified>
</cp:coreProperties>
</file>