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096480" w14:textId="1CD2B747" w:rsidR="00D53D12" w:rsidRDefault="005E63C6">
      <w:r>
        <w:t xml:space="preserve">Section 10 CSS Grid </w:t>
      </w:r>
    </w:p>
    <w:p w14:paraId="29528156" w14:textId="55F54666" w:rsidR="005E63C6" w:rsidRDefault="00000000">
      <w:hyperlink r:id="rId4" w:anchor="questions" w:history="1">
        <w:r w:rsidR="005E63C6" w:rsidRPr="00825528">
          <w:rPr>
            <w:rStyle w:val="Hyperlink"/>
          </w:rPr>
          <w:t>https://www.udemy.com/course/the-complete-web-development-bootcamp/learn/lecture/37368434#questions</w:t>
        </w:r>
      </w:hyperlink>
    </w:p>
    <w:p w14:paraId="41D0049D" w14:textId="6CC5E241" w:rsidR="005E11F9" w:rsidRDefault="005E11F9">
      <w:pPr>
        <w:rPr>
          <w:b/>
          <w:bCs/>
        </w:rPr>
      </w:pPr>
      <w:r w:rsidRPr="005E11F9">
        <w:rPr>
          <w:b/>
          <w:bCs/>
        </w:rPr>
        <w:t xml:space="preserve">60 Display Grid </w:t>
      </w:r>
      <w:r w:rsidR="00E27372">
        <w:rPr>
          <w:b/>
          <w:bCs/>
        </w:rPr>
        <w:t>–</w:t>
      </w:r>
      <w:r w:rsidRPr="005E11F9">
        <w:rPr>
          <w:b/>
          <w:bCs/>
        </w:rPr>
        <w:t xml:space="preserve"> </w:t>
      </w:r>
    </w:p>
    <w:p w14:paraId="732EB5A1" w14:textId="69ED13D6" w:rsidR="00E27372" w:rsidRDefault="00000000">
      <w:pPr>
        <w:rPr>
          <w:b/>
          <w:bCs/>
        </w:rPr>
      </w:pPr>
      <w:hyperlink r:id="rId5" w:history="1">
        <w:r w:rsidR="00E27372" w:rsidRPr="00825528">
          <w:rPr>
            <w:rStyle w:val="Hyperlink"/>
            <w:b/>
            <w:bCs/>
          </w:rPr>
          <w:t>https://developer.mozilla.org/en-US/docs/Web/CSS/CSS_grid_layout/Basic_concepts_of_grid_layout</w:t>
        </w:r>
      </w:hyperlink>
    </w:p>
    <w:p w14:paraId="1C0C5C9C" w14:textId="77777777" w:rsidR="00E27372" w:rsidRPr="005E11F9" w:rsidRDefault="00E27372">
      <w:pPr>
        <w:rPr>
          <w:b/>
          <w:bCs/>
        </w:rPr>
      </w:pPr>
    </w:p>
    <w:p w14:paraId="16643A2A" w14:textId="33EB7756" w:rsidR="005E63C6" w:rsidRDefault="005E63C6">
      <w:r>
        <w:t>Can use for difficult layouts like this that are not well suited to flexbox</w:t>
      </w:r>
    </w:p>
    <w:p w14:paraId="0199C0B2" w14:textId="1C4FE55D" w:rsidR="005E63C6" w:rsidRDefault="005E63C6">
      <w:r>
        <w:rPr>
          <w:noProof/>
        </w:rPr>
        <w:drawing>
          <wp:inline distT="0" distB="0" distL="0" distR="0" wp14:anchorId="401EE20C" wp14:editId="5914C62D">
            <wp:extent cx="2286000" cy="1849582"/>
            <wp:effectExtent l="0" t="0" r="0" b="0"/>
            <wp:docPr id="181324083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4083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760" cy="186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34C6" w14:textId="3D84CC13" w:rsidR="00F426B2" w:rsidRDefault="00F426B2">
      <w:r w:rsidRPr="00F426B2">
        <w:t>https://aare.guru/#bern</w:t>
      </w:r>
    </w:p>
    <w:p w14:paraId="250B7F27" w14:textId="4DA53DAA" w:rsidR="005E63C6" w:rsidRDefault="005E63C6">
      <w:r>
        <w:rPr>
          <w:noProof/>
        </w:rPr>
        <w:drawing>
          <wp:inline distT="0" distB="0" distL="0" distR="0" wp14:anchorId="3AEC9926" wp14:editId="04EBC5BE">
            <wp:extent cx="2812473" cy="1510145"/>
            <wp:effectExtent l="0" t="0" r="6985" b="0"/>
            <wp:docPr id="125913464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3464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198" cy="152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87E5" w14:textId="751B539D" w:rsidR="00F426B2" w:rsidRDefault="00F426B2">
      <w:r>
        <w:t xml:space="preserve">When to use </w:t>
      </w:r>
    </w:p>
    <w:p w14:paraId="6E3A3640" w14:textId="0D7FC476" w:rsidR="00F426B2" w:rsidRDefault="00F426B2">
      <w:r>
        <w:t>Flexbox is good to align content along a one dimensional line</w:t>
      </w:r>
      <w:r w:rsidR="00142687">
        <w:t xml:space="preserve"> – 1D</w:t>
      </w:r>
    </w:p>
    <w:p w14:paraId="537F1578" w14:textId="0249EC48" w:rsidR="00F426B2" w:rsidRDefault="00F426B2">
      <w:r>
        <w:rPr>
          <w:noProof/>
        </w:rPr>
        <w:drawing>
          <wp:inline distT="0" distB="0" distL="0" distR="0" wp14:anchorId="68FA3EA6" wp14:editId="7D1EAE49">
            <wp:extent cx="2175164" cy="885527"/>
            <wp:effectExtent l="0" t="0" r="0" b="0"/>
            <wp:docPr id="54345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54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3768" cy="89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BDFA" w14:textId="1225CACD" w:rsidR="00F426B2" w:rsidRDefault="00F426B2">
      <w:r>
        <w:t>Grid is good for laying out content along a two dimensional grid</w:t>
      </w:r>
      <w:r w:rsidR="00142687">
        <w:t xml:space="preserve"> – 2D</w:t>
      </w:r>
    </w:p>
    <w:p w14:paraId="6FA188AD" w14:textId="5E6C42A5" w:rsidR="00F426B2" w:rsidRDefault="00F426B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458D41" wp14:editId="1FC0E347">
            <wp:extent cx="1585826" cy="1218786"/>
            <wp:effectExtent l="0" t="0" r="0" b="635"/>
            <wp:docPr id="40610347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0347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519" cy="1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A6BC" w14:textId="5DC60019" w:rsidR="00200B40" w:rsidRDefault="00200B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FEA450" wp14:editId="123E7E50">
            <wp:extent cx="3768436" cy="1018309"/>
            <wp:effectExtent l="0" t="0" r="3810" b="0"/>
            <wp:docPr id="1616220752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2075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117" cy="1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6B17" w14:textId="77777777" w:rsidR="00200B40" w:rsidRDefault="00200B40">
      <w:r w:rsidRPr="00200B40">
        <w:t>Use them together</w:t>
      </w:r>
    </w:p>
    <w:p w14:paraId="0F9BBE95" w14:textId="2AA36BE5" w:rsidR="00200B40" w:rsidRDefault="00200B40">
      <w:r>
        <w:rPr>
          <w:noProof/>
        </w:rPr>
        <w:drawing>
          <wp:inline distT="0" distB="0" distL="0" distR="0" wp14:anchorId="5A6EE95C" wp14:editId="2ECD3A33">
            <wp:extent cx="3733800" cy="2348345"/>
            <wp:effectExtent l="0" t="0" r="0" b="0"/>
            <wp:docPr id="15230052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052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304" cy="235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CF00" w14:textId="0AA7AB28" w:rsidR="00200B40" w:rsidRPr="00200B40" w:rsidRDefault="00200B40">
      <w:r>
        <w:rPr>
          <w:noProof/>
        </w:rPr>
        <w:drawing>
          <wp:inline distT="0" distB="0" distL="0" distR="0" wp14:anchorId="5D5DD248" wp14:editId="19D9F18F">
            <wp:extent cx="3886200" cy="2279072"/>
            <wp:effectExtent l="0" t="0" r="0" b="6985"/>
            <wp:docPr id="405079750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7975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272" cy="22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690E" w14:textId="1F1F47A5" w:rsidR="00200B40" w:rsidRDefault="00200B40">
      <w:pPr>
        <w:rPr>
          <w:b/>
          <w:bCs/>
        </w:rPr>
      </w:pPr>
      <w:r>
        <w:rPr>
          <w:b/>
          <w:bCs/>
        </w:rPr>
        <w:t xml:space="preserve"> </w:t>
      </w:r>
      <w:hyperlink r:id="rId13" w:history="1">
        <w:r w:rsidRPr="00825528">
          <w:rPr>
            <w:rStyle w:val="Hyperlink"/>
            <w:b/>
            <w:bCs/>
          </w:rPr>
          <w:t>https://appbrewery.github.io/grid-vs-flexbox/</w:t>
        </w:r>
      </w:hyperlink>
    </w:p>
    <w:p w14:paraId="3A95BD35" w14:textId="2F616AE6" w:rsidR="00200B40" w:rsidRPr="00200B40" w:rsidRDefault="005E11F9">
      <w:r>
        <w:rPr>
          <w:noProof/>
        </w:rPr>
        <w:lastRenderedPageBreak/>
        <w:drawing>
          <wp:inline distT="0" distB="0" distL="0" distR="0" wp14:anchorId="474ED08C" wp14:editId="4AC95CDE">
            <wp:extent cx="5943600" cy="3162300"/>
            <wp:effectExtent l="0" t="0" r="0" b="0"/>
            <wp:docPr id="195588098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809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DAE3" w14:textId="7EED83BB" w:rsidR="00142687" w:rsidRDefault="00EF5961">
      <w:r>
        <w:t xml:space="preserve">61- Grid Sizing – </w:t>
      </w:r>
    </w:p>
    <w:p w14:paraId="1F1B0B73" w14:textId="0265717C" w:rsidR="00EF5961" w:rsidRDefault="00670711">
      <w:r>
        <w:rPr>
          <w:noProof/>
        </w:rPr>
        <w:drawing>
          <wp:inline distT="0" distB="0" distL="0" distR="0" wp14:anchorId="08BF523B" wp14:editId="50B59214">
            <wp:extent cx="5943600" cy="1755775"/>
            <wp:effectExtent l="0" t="0" r="0" b="0"/>
            <wp:docPr id="157075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58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2D1E" w14:textId="62CE9E31" w:rsidR="00EF5961" w:rsidRDefault="00AA629D">
      <w:r>
        <w:t xml:space="preserve">Using the auto keyword give some responsiveness to the grid – </w:t>
      </w:r>
    </w:p>
    <w:p w14:paraId="126F6FB2" w14:textId="36DECAFF" w:rsidR="00AA629D" w:rsidRDefault="00AA629D">
      <w:r>
        <w:t xml:space="preserve">If on column it will try to occupy 100% of the horizontal space , so second column would be extensible </w:t>
      </w:r>
    </w:p>
    <w:p w14:paraId="543D84F8" w14:textId="75BEE446" w:rsidR="00AA629D" w:rsidRDefault="00AA629D">
      <w:r>
        <w:rPr>
          <w:noProof/>
        </w:rPr>
        <w:drawing>
          <wp:inline distT="0" distB="0" distL="0" distR="0" wp14:anchorId="37485335" wp14:editId="07E63029">
            <wp:extent cx="4897582" cy="1413164"/>
            <wp:effectExtent l="0" t="0" r="0" b="0"/>
            <wp:docPr id="122639279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9279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597" cy="141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DDD9" w14:textId="77777777" w:rsidR="00AA629D" w:rsidRDefault="00AA629D">
      <w:r>
        <w:t>Not the same way for row – it will not occupy 100% of vertical space… It adjusts to fit the height of the content</w:t>
      </w:r>
    </w:p>
    <w:p w14:paraId="4B58D6F4" w14:textId="6BE6EAF6" w:rsidR="00AA629D" w:rsidRDefault="00AA629D">
      <w:r>
        <w:lastRenderedPageBreak/>
        <w:t xml:space="preserve"> </w:t>
      </w:r>
      <w:r>
        <w:rPr>
          <w:noProof/>
        </w:rPr>
        <w:drawing>
          <wp:inline distT="0" distB="0" distL="0" distR="0" wp14:anchorId="017EFBBC" wp14:editId="5EB1F3E8">
            <wp:extent cx="5334000" cy="1309255"/>
            <wp:effectExtent l="0" t="0" r="0" b="5715"/>
            <wp:docPr id="138947551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7551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711" cy="13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53C8" w14:textId="77777777" w:rsidR="00AA629D" w:rsidRDefault="00AA629D"/>
    <w:p w14:paraId="376BB8F5" w14:textId="77777777" w:rsidR="007505B5" w:rsidRDefault="007505B5">
      <w:r>
        <w:rPr>
          <w:noProof/>
        </w:rPr>
        <w:drawing>
          <wp:inline distT="0" distB="0" distL="0" distR="0" wp14:anchorId="6719AB21" wp14:editId="1E7CF1E1">
            <wp:extent cx="3747655" cy="775854"/>
            <wp:effectExtent l="0" t="0" r="5715" b="5715"/>
            <wp:docPr id="13237878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878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666" cy="7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96E" w14:textId="41E6B4D3" w:rsidR="007A737F" w:rsidRDefault="007A737F">
      <w:r w:rsidRPr="007A737F">
        <w:rPr>
          <w:b/>
          <w:bCs/>
        </w:rPr>
        <w:t xml:space="preserve">Fractional </w:t>
      </w:r>
      <w:r>
        <w:t xml:space="preserve">sizing with </w:t>
      </w:r>
      <w:proofErr w:type="spellStart"/>
      <w:r>
        <w:t>fr</w:t>
      </w:r>
      <w:proofErr w:type="spellEnd"/>
      <w:r>
        <w:t xml:space="preserve"> defines the ratios </w:t>
      </w:r>
      <w:r w:rsidR="00431EB5">
        <w:t>– grid will respond to maintain that ratio based on the content in the div</w:t>
      </w:r>
    </w:p>
    <w:p w14:paraId="4A91F1B8" w14:textId="12B7308F" w:rsidR="009C1DE3" w:rsidRDefault="009C1DE3">
      <w:r w:rsidRPr="009C1DE3">
        <w:rPr>
          <w:b/>
          <w:bCs/>
        </w:rPr>
        <w:t>Min – max</w:t>
      </w:r>
      <w:r>
        <w:t xml:space="preserve"> sizing – sets limits on sizing of columns</w:t>
      </w:r>
    </w:p>
    <w:p w14:paraId="7324082A" w14:textId="7EB8962E" w:rsidR="00431EB5" w:rsidRDefault="009C1DE3">
      <w:r>
        <w:rPr>
          <w:noProof/>
        </w:rPr>
        <w:drawing>
          <wp:inline distT="0" distB="0" distL="0" distR="0" wp14:anchorId="0A6653EE" wp14:editId="60F9BB82">
            <wp:extent cx="4884843" cy="1044030"/>
            <wp:effectExtent l="0" t="0" r="0" b="3810"/>
            <wp:docPr id="173114396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439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58CE" w14:textId="2E614FA9" w:rsidR="007A737F" w:rsidRDefault="00B72F41">
      <w:r w:rsidRPr="00B72F41">
        <w:rPr>
          <w:b/>
          <w:bCs/>
        </w:rPr>
        <w:t>repeat()</w:t>
      </w:r>
      <w:r>
        <w:t xml:space="preserve"> shortcut function to repeat size of each row or column </w:t>
      </w:r>
      <w:r>
        <w:rPr>
          <w:noProof/>
        </w:rPr>
        <w:drawing>
          <wp:inline distT="0" distB="0" distL="0" distR="0" wp14:anchorId="6639C628" wp14:editId="24247B65">
            <wp:extent cx="3048000" cy="671946"/>
            <wp:effectExtent l="0" t="0" r="0" b="0"/>
            <wp:docPr id="1151283978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839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749" cy="67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8FB0" w14:textId="1E5C54C3" w:rsidR="00A91366" w:rsidRDefault="00A91366">
      <w:r>
        <w:lastRenderedPageBreak/>
        <w:t xml:space="preserve">Chrome dev tools can help look at CSS grid </w:t>
      </w:r>
      <w:r>
        <w:rPr>
          <w:noProof/>
        </w:rPr>
        <w:drawing>
          <wp:inline distT="0" distB="0" distL="0" distR="0" wp14:anchorId="572C8345" wp14:editId="123698F9">
            <wp:extent cx="5126182" cy="4537364"/>
            <wp:effectExtent l="0" t="0" r="0" b="0"/>
            <wp:docPr id="35718563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8563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13" cy="455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EF4C" w14:textId="710272DD" w:rsidR="00A91366" w:rsidRDefault="00A91366">
      <w:r>
        <w:rPr>
          <w:noProof/>
        </w:rPr>
        <w:drawing>
          <wp:inline distT="0" distB="0" distL="0" distR="0" wp14:anchorId="05FD72D6" wp14:editId="71208FA5">
            <wp:extent cx="3962400" cy="2812473"/>
            <wp:effectExtent l="0" t="0" r="0" b="6985"/>
            <wp:docPr id="1158866623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6662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036" cy="28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1529" w14:textId="77777777" w:rsidR="00A91366" w:rsidRDefault="00A91366"/>
    <w:p w14:paraId="6908469A" w14:textId="77777777" w:rsidR="00A91366" w:rsidRDefault="00A91366"/>
    <w:p w14:paraId="1F131B51" w14:textId="629FD0D9" w:rsidR="00A91366" w:rsidRDefault="00A91366">
      <w:r>
        <w:lastRenderedPageBreak/>
        <w:t xml:space="preserve">Exercise </w:t>
      </w:r>
    </w:p>
    <w:p w14:paraId="52CE0C16" w14:textId="5F865EC9" w:rsidR="00A91366" w:rsidRDefault="00000000">
      <w:hyperlink r:id="rId23" w:history="1">
        <w:r w:rsidR="00A91366" w:rsidRPr="00531B2F">
          <w:rPr>
            <w:rStyle w:val="Hyperlink"/>
          </w:rPr>
          <w:t>https://appbrewery.github.io/grid-sizing/test.html</w:t>
        </w:r>
      </w:hyperlink>
    </w:p>
    <w:p w14:paraId="0923F963" w14:textId="77777777" w:rsidR="00A91366" w:rsidRDefault="00A91366"/>
    <w:p w14:paraId="1B000F45" w14:textId="77777777" w:rsidR="00A91366" w:rsidRDefault="00A91366"/>
    <w:p w14:paraId="1A50D834" w14:textId="77777777" w:rsidR="00BE57E6" w:rsidRDefault="00B91FA2">
      <w:r w:rsidRPr="00B91FA2">
        <w:rPr>
          <w:b/>
          <w:bCs/>
        </w:rPr>
        <w:t>62 Grid Placement</w:t>
      </w:r>
      <w:r>
        <w:t xml:space="preserve"> </w:t>
      </w:r>
      <w:r w:rsidR="00BE57E6">
        <w:t>–</w:t>
      </w:r>
      <w:r w:rsidR="00A91366">
        <w:t xml:space="preserve"> </w:t>
      </w:r>
      <w:r w:rsidR="00BE57E6">
        <w:t>layout in the grid</w:t>
      </w:r>
    </w:p>
    <w:p w14:paraId="2F6A65BA" w14:textId="38CCE0EC" w:rsidR="00C862DD" w:rsidRDefault="00C862DD">
      <w:r>
        <w:t>Grid container and grid items</w:t>
      </w:r>
    </w:p>
    <w:p w14:paraId="1DA4A387" w14:textId="77777777" w:rsidR="00C862DD" w:rsidRDefault="00C862DD"/>
    <w:p w14:paraId="795A89CD" w14:textId="4B28586A" w:rsidR="00BE57E6" w:rsidRDefault="00BE57E6">
      <w:r>
        <w:rPr>
          <w:noProof/>
        </w:rPr>
        <w:drawing>
          <wp:inline distT="0" distB="0" distL="0" distR="0" wp14:anchorId="7079FA91" wp14:editId="28AB3B81">
            <wp:extent cx="3726873" cy="2632364"/>
            <wp:effectExtent l="0" t="0" r="6985" b="0"/>
            <wp:docPr id="136130619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0619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71" cy="265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4B5B" w14:textId="1792ED75" w:rsidR="00C862DD" w:rsidRDefault="00C862DD">
      <w:r>
        <w:t>Gird tracks, column and row</w:t>
      </w:r>
    </w:p>
    <w:p w14:paraId="43C00AC4" w14:textId="2B391B5D" w:rsidR="00C862DD" w:rsidRDefault="00C862DD">
      <w:r>
        <w:rPr>
          <w:noProof/>
        </w:rPr>
        <w:drawing>
          <wp:inline distT="0" distB="0" distL="0" distR="0" wp14:anchorId="48DB7901" wp14:editId="6D47A62F">
            <wp:extent cx="3546764" cy="2279073"/>
            <wp:effectExtent l="0" t="0" r="0" b="6985"/>
            <wp:docPr id="207361932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1932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275" cy="228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1524" w14:textId="5F9D3542" w:rsidR="00C862DD" w:rsidRDefault="00C862DD">
      <w:r>
        <w:t xml:space="preserve">Grid cells -sit between the columns and rows </w:t>
      </w:r>
    </w:p>
    <w:p w14:paraId="230ACC85" w14:textId="7FD67156" w:rsidR="00C862DD" w:rsidRDefault="00C862DD">
      <w:r>
        <w:rPr>
          <w:noProof/>
        </w:rPr>
        <w:lastRenderedPageBreak/>
        <w:drawing>
          <wp:inline distT="0" distB="0" distL="0" distR="0" wp14:anchorId="60C6DC83" wp14:editId="498A63F5">
            <wp:extent cx="3269673" cy="2202873"/>
            <wp:effectExtent l="0" t="0" r="6985" b="6985"/>
            <wp:docPr id="2122941900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4190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516" cy="220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B777" w14:textId="74283BC7" w:rsidR="00C862DD" w:rsidRDefault="00C862DD">
      <w:r>
        <w:t xml:space="preserve">The grid cells can span over the rows and columns </w:t>
      </w:r>
    </w:p>
    <w:p w14:paraId="3F6A2932" w14:textId="353D6246" w:rsidR="00C862DD" w:rsidRDefault="00C862DD">
      <w:r>
        <w:rPr>
          <w:noProof/>
        </w:rPr>
        <w:drawing>
          <wp:inline distT="0" distB="0" distL="0" distR="0" wp14:anchorId="0EEFE1C3" wp14:editId="3424A533">
            <wp:extent cx="2673927" cy="2576945"/>
            <wp:effectExtent l="0" t="0" r="0" b="0"/>
            <wp:docPr id="546402900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0290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677" cy="258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451D" w14:textId="028D4A22" w:rsidR="00C862DD" w:rsidRDefault="00C862DD">
      <w:r>
        <w:t>Gird lines – lines that separate the tracks – just space cannot color</w:t>
      </w:r>
    </w:p>
    <w:p w14:paraId="67265920" w14:textId="433B1460" w:rsidR="00C862DD" w:rsidRDefault="00C862DD">
      <w:r>
        <w:rPr>
          <w:noProof/>
        </w:rPr>
        <w:drawing>
          <wp:inline distT="0" distB="0" distL="0" distR="0" wp14:anchorId="4C89897B" wp14:editId="641DC5A9">
            <wp:extent cx="4163291" cy="2119746"/>
            <wp:effectExtent l="0" t="0" r="8890" b="0"/>
            <wp:docPr id="1731217162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171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851" cy="212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D595" w14:textId="1DC0BE3B" w:rsidR="00C862DD" w:rsidRDefault="00C862DD">
      <w:r>
        <w:t xml:space="preserve">Grid – Lines, Tracks, Cells, Container and items . </w:t>
      </w:r>
    </w:p>
    <w:p w14:paraId="34FA0922" w14:textId="074452A4" w:rsidR="00C862DD" w:rsidRDefault="00B62DA9">
      <w:pPr>
        <w:rPr>
          <w:noProof/>
        </w:rPr>
      </w:pPr>
      <w:r>
        <w:rPr>
          <w:noProof/>
        </w:rPr>
        <w:lastRenderedPageBreak/>
        <w:t xml:space="preserve">Setting the container and tracks </w:t>
      </w:r>
    </w:p>
    <w:p w14:paraId="52BC9E7B" w14:textId="36393655" w:rsidR="00B62DA9" w:rsidRDefault="00B62DA9">
      <w:r>
        <w:rPr>
          <w:noProof/>
        </w:rPr>
        <w:drawing>
          <wp:inline distT="0" distB="0" distL="0" distR="0" wp14:anchorId="4BE61DF0" wp14:editId="0A7BA0BF">
            <wp:extent cx="5943600" cy="2963545"/>
            <wp:effectExtent l="0" t="0" r="0" b="8255"/>
            <wp:docPr id="611148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48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8032" w14:textId="21657AFB" w:rsidR="00431EB5" w:rsidRDefault="00BE57E6">
      <w:r>
        <w:t xml:space="preserve"> </w:t>
      </w:r>
    </w:p>
    <w:p w14:paraId="66B9CB31" w14:textId="0F67CCC5" w:rsidR="00431EB5" w:rsidRDefault="00654D6F">
      <w:r>
        <w:t xml:space="preserve">Short hand – if using grid area, all </w:t>
      </w:r>
      <w:proofErr w:type="spellStart"/>
      <w:r>
        <w:t>divs</w:t>
      </w:r>
      <w:proofErr w:type="spellEnd"/>
      <w:r>
        <w:t xml:space="preserve"> should use it</w:t>
      </w:r>
    </w:p>
    <w:p w14:paraId="5C51AF8B" w14:textId="3A85B27E" w:rsidR="00654D6F" w:rsidRDefault="00654D6F">
      <w:r>
        <w:rPr>
          <w:noProof/>
        </w:rPr>
        <w:drawing>
          <wp:inline distT="0" distB="0" distL="0" distR="0" wp14:anchorId="361D6E28" wp14:editId="66F6554D">
            <wp:extent cx="2550081" cy="1496291"/>
            <wp:effectExtent l="0" t="0" r="3175" b="8890"/>
            <wp:docPr id="153280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062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8435" cy="15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2FFC" w14:textId="2ECF97F0" w:rsidR="007A737F" w:rsidRDefault="00000000">
      <w:hyperlink r:id="rId31" w:history="1">
        <w:r w:rsidR="007A737F" w:rsidRPr="00531B2F">
          <w:rPr>
            <w:rStyle w:val="Hyperlink"/>
          </w:rPr>
          <w:t>https://appbrewery.github.io/grid-sizing/</w:t>
        </w:r>
      </w:hyperlink>
    </w:p>
    <w:p w14:paraId="5B751FD8" w14:textId="77777777" w:rsidR="007A737F" w:rsidRDefault="007A737F"/>
    <w:p w14:paraId="2A2DB5D0" w14:textId="3E292D1B" w:rsidR="007505B5" w:rsidRDefault="00000000">
      <w:hyperlink r:id="rId32" w:history="1">
        <w:r w:rsidR="00654D6F" w:rsidRPr="008A2863">
          <w:rPr>
            <w:rStyle w:val="Hyperlink"/>
          </w:rPr>
          <w:t>https://appbrewery.github.io/gridgarden/</w:t>
        </w:r>
      </w:hyperlink>
      <w:r w:rsidR="004576BD">
        <w:t xml:space="preserve">  </w:t>
      </w:r>
    </w:p>
    <w:p w14:paraId="41E05788" w14:textId="1BA6FBEA" w:rsidR="00654D6F" w:rsidRDefault="00BA24AA">
      <w:r>
        <w:t xml:space="preserve">63 Mondrian Painting – </w:t>
      </w:r>
    </w:p>
    <w:p w14:paraId="289F72E4" w14:textId="77777777" w:rsidR="00BA24AA" w:rsidRDefault="00BA24AA"/>
    <w:p w14:paraId="6AACAB77" w14:textId="77777777" w:rsidR="007505B5" w:rsidRDefault="007505B5"/>
    <w:p w14:paraId="59A3594A" w14:textId="77777777" w:rsidR="007505B5" w:rsidRDefault="007505B5"/>
    <w:p w14:paraId="61CC97BD" w14:textId="77777777" w:rsidR="007505B5" w:rsidRDefault="007505B5"/>
    <w:p w14:paraId="16E526B4" w14:textId="77777777" w:rsidR="007505B5" w:rsidRDefault="007505B5"/>
    <w:p w14:paraId="6117C5C8" w14:textId="77777777" w:rsidR="007505B5" w:rsidRDefault="007505B5"/>
    <w:p w14:paraId="2635503A" w14:textId="700A958A" w:rsidR="00EF5961" w:rsidRDefault="00EF5961">
      <w:r>
        <w:t xml:space="preserve">Restart here </w:t>
      </w:r>
    </w:p>
    <w:p w14:paraId="57FAED4E" w14:textId="194701CF" w:rsidR="00F41DB8" w:rsidRDefault="00AF674F" w:rsidP="00F41DB8">
      <w:hyperlink r:id="rId33" w:history="1">
        <w:r w:rsidRPr="00600362">
          <w:rPr>
            <w:rStyle w:val="Hyperlink"/>
          </w:rPr>
          <w:t>https://www.udemy.com/course/the-complete-web-development-bootcamp/learn/lecture/37368588#questions/19976794</w:t>
        </w:r>
      </w:hyperlink>
    </w:p>
    <w:p w14:paraId="7F3DE3FE" w14:textId="77777777" w:rsidR="00AF674F" w:rsidRPr="00200B40" w:rsidRDefault="00AF674F" w:rsidP="00F41DB8"/>
    <w:sectPr w:rsidR="00AF674F" w:rsidRPr="00200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0BC"/>
    <w:rsid w:val="00142687"/>
    <w:rsid w:val="001C08C5"/>
    <w:rsid w:val="00200B40"/>
    <w:rsid w:val="00274777"/>
    <w:rsid w:val="0039781E"/>
    <w:rsid w:val="00431EB5"/>
    <w:rsid w:val="004576BD"/>
    <w:rsid w:val="005E11F9"/>
    <w:rsid w:val="005E63C6"/>
    <w:rsid w:val="005E6ED7"/>
    <w:rsid w:val="006140BC"/>
    <w:rsid w:val="00647FD2"/>
    <w:rsid w:val="00654D6F"/>
    <w:rsid w:val="006579D0"/>
    <w:rsid w:val="00670711"/>
    <w:rsid w:val="007505B5"/>
    <w:rsid w:val="007A737F"/>
    <w:rsid w:val="007F2A3D"/>
    <w:rsid w:val="009C1DE3"/>
    <w:rsid w:val="00A91366"/>
    <w:rsid w:val="00AA629D"/>
    <w:rsid w:val="00AF674F"/>
    <w:rsid w:val="00B62DA9"/>
    <w:rsid w:val="00B72F41"/>
    <w:rsid w:val="00B91FA2"/>
    <w:rsid w:val="00BA24AA"/>
    <w:rsid w:val="00BE57E6"/>
    <w:rsid w:val="00C01DFC"/>
    <w:rsid w:val="00C36DE9"/>
    <w:rsid w:val="00C862DD"/>
    <w:rsid w:val="00D53D12"/>
    <w:rsid w:val="00DF6A77"/>
    <w:rsid w:val="00E27372"/>
    <w:rsid w:val="00EF5961"/>
    <w:rsid w:val="00F20743"/>
    <w:rsid w:val="00F41DB8"/>
    <w:rsid w:val="00F426B2"/>
    <w:rsid w:val="00FB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05C55"/>
  <w15:chartTrackingRefBased/>
  <w15:docId w15:val="{4A2A223E-3B02-401E-8AD2-2C66CBCA5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0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0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0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0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0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0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0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0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0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0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0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0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0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0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0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0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0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0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0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0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0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0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0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0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0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0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0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0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0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63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3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071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brewery.github.io/grid-vs-flexbox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www.udemy.com/course/the-complete-web-development-bootcamp/learn/lecture/37368588#questions/1997679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appbrewery.github.io/gridgarden/" TargetMode="External"/><Relationship Id="rId5" Type="http://schemas.openxmlformats.org/officeDocument/2006/relationships/hyperlink" Target="https://developer.mozilla.org/en-US/docs/Web/CSS/CSS_grid_layout/Basic_concepts_of_grid_layout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appbrewery.github.io/grid-sizing/test.html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appbrewery.github.io/grid-sizing/" TargetMode="External"/><Relationship Id="rId4" Type="http://schemas.openxmlformats.org/officeDocument/2006/relationships/hyperlink" Target="https://www.udemy.com/course/the-complete-web-development-bootcamp/learn/lecture/37368434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9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20</cp:revision>
  <dcterms:created xsi:type="dcterms:W3CDTF">2024-04-21T10:42:00Z</dcterms:created>
  <dcterms:modified xsi:type="dcterms:W3CDTF">2024-05-20T12:26:00Z</dcterms:modified>
</cp:coreProperties>
</file>