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7F" w:rsidRDefault="00292117" w:rsidP="0035267F">
      <w:r>
        <w:t xml:space="preserve">10) </w:t>
      </w:r>
      <w:r w:rsidR="0035267F">
        <w:t>admin@mamotors.com</w:t>
      </w:r>
      <w:r w:rsidR="0035267F">
        <w:tab/>
        <w:t>Admin_p@2022#</w:t>
      </w:r>
      <w:r w:rsidR="0035267F">
        <w:br/>
        <w:t>tangail@mamotors.com</w:t>
      </w:r>
      <w:r w:rsidR="0035267F">
        <w:tab/>
        <w:t>Admin_p@2022#</w:t>
      </w:r>
    </w:p>
    <w:p w:rsidR="0035267F" w:rsidRDefault="0035267F" w:rsidP="0035267F">
      <w:r>
        <w:t>masterpara@mamotors.com</w:t>
      </w:r>
      <w:r>
        <w:tab/>
        <w:t>Admin_p@2022#</w:t>
      </w:r>
    </w:p>
    <w:p w:rsidR="0035267F" w:rsidRDefault="0035267F" w:rsidP="0035267F">
      <w:r>
        <w:t>superadmin@admin.com</w:t>
      </w:r>
      <w:r>
        <w:tab/>
        <w:t>Admin_p@2022#</w:t>
      </w:r>
    </w:p>
    <w:p w:rsidR="0035267F" w:rsidRDefault="0035267F" w:rsidP="0035267F"/>
    <w:p w:rsidR="0035267F" w:rsidRDefault="0035267F" w:rsidP="0035267F"/>
    <w:p w:rsidR="0035267F" w:rsidRDefault="00AA39B8" w:rsidP="0035267F">
      <w:r>
        <w:t>24/07/2022</w:t>
      </w:r>
      <w:r w:rsidR="0035267F">
        <w:t xml:space="preserve"> file updated</w:t>
      </w:r>
    </w:p>
    <w:p w:rsidR="00972963" w:rsidRDefault="0035267F" w:rsidP="0035267F">
      <w:r>
        <w:t>********************</w:t>
      </w:r>
    </w:p>
    <w:tbl>
      <w:tblPr>
        <w:tblStyle w:val="TableGrid"/>
        <w:tblW w:w="9684" w:type="dxa"/>
        <w:tblLayout w:type="fixed"/>
        <w:tblLook w:val="04A0" w:firstRow="1" w:lastRow="0" w:firstColumn="1" w:lastColumn="0" w:noHBand="0" w:noVBand="1"/>
      </w:tblPr>
      <w:tblGrid>
        <w:gridCol w:w="4842"/>
        <w:gridCol w:w="4842"/>
      </w:tblGrid>
      <w:tr w:rsidR="00972963" w:rsidTr="004F1723">
        <w:trPr>
          <w:trHeight w:val="472"/>
        </w:trPr>
        <w:tc>
          <w:tcPr>
            <w:tcW w:w="4842" w:type="dxa"/>
          </w:tcPr>
          <w:p w:rsidR="00972963" w:rsidRPr="00AA39B8" w:rsidRDefault="00AA39B8" w:rsidP="0035267F">
            <w:pPr>
              <w:rPr>
                <w:sz w:val="24"/>
                <w:szCs w:val="24"/>
              </w:rPr>
            </w:pPr>
            <w:proofErr w:type="spellStart"/>
            <w:r w:rsidRPr="00AA39B8">
              <w:rPr>
                <w:rFonts w:ascii="Courier New" w:hAnsi="Courier New" w:cs="Courier New"/>
                <w:color w:val="0055AA"/>
                <w:sz w:val="24"/>
                <w:szCs w:val="24"/>
                <w:shd w:val="clear" w:color="auto" w:fill="E5E5E5"/>
              </w:rPr>
              <w:t>inv_profitshare</w:t>
            </w:r>
            <w:proofErr w:type="spellEnd"/>
            <w:r w:rsidRPr="00AA39B8">
              <w:rPr>
                <w:rFonts w:ascii="Courier New" w:hAnsi="Courier New" w:cs="Courier New"/>
                <w:color w:val="0055AA"/>
                <w:sz w:val="24"/>
                <w:szCs w:val="24"/>
                <w:shd w:val="clear" w:color="auto" w:fill="E5E5E5"/>
              </w:rPr>
              <w:t xml:space="preserve"> Table new filed </w:t>
            </w:r>
            <w:proofErr w:type="spellStart"/>
            <w:r w:rsidRPr="00AA39B8">
              <w:rPr>
                <w:rFonts w:ascii="Courier New" w:hAnsi="Courier New" w:cs="Courier New"/>
                <w:color w:val="0055AA"/>
                <w:sz w:val="24"/>
                <w:szCs w:val="24"/>
                <w:shd w:val="clear" w:color="auto" w:fill="E5E5E5"/>
              </w:rPr>
              <w:t>memono</w:t>
            </w:r>
            <w:proofErr w:type="spellEnd"/>
          </w:p>
        </w:tc>
        <w:tc>
          <w:tcPr>
            <w:tcW w:w="4842" w:type="dxa"/>
          </w:tcPr>
          <w:tbl>
            <w:tblPr>
              <w:tblW w:w="0" w:type="auto"/>
              <w:tblInd w:w="1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51"/>
              <w:gridCol w:w="51"/>
              <w:gridCol w:w="51"/>
              <w:gridCol w:w="51"/>
              <w:gridCol w:w="51"/>
              <w:gridCol w:w="51"/>
              <w:gridCol w:w="51"/>
              <w:gridCol w:w="51"/>
            </w:tblGrid>
            <w:tr w:rsidR="00AA39B8" w:rsidRPr="00AA39B8" w:rsidTr="004F1723">
              <w:trPr>
                <w:trHeight w:val="134"/>
              </w:trPr>
              <w:tc>
                <w:tcPr>
                  <w:tcW w:w="1037" w:type="dxa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</w:tcPr>
                <w:p w:rsidR="00AA39B8" w:rsidRPr="00AA39B8" w:rsidRDefault="00AA39B8" w:rsidP="00AA39B8">
                  <w:pPr>
                    <w:spacing w:before="24" w:after="24" w:line="240" w:lineRule="auto"/>
                    <w:ind w:right="24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A39B8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</w:rPr>
                    <w:t>memono</w:t>
                  </w:r>
                  <w:proofErr w:type="spellEnd"/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</w:tcPr>
                <w:p w:rsidR="00AA39B8" w:rsidRPr="00AA39B8" w:rsidRDefault="00AA39B8" w:rsidP="00AA39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72963" w:rsidRDefault="00972963" w:rsidP="0035267F"/>
        </w:tc>
      </w:tr>
      <w:tr w:rsidR="00972963" w:rsidTr="004F1723">
        <w:trPr>
          <w:trHeight w:val="128"/>
        </w:trPr>
        <w:tc>
          <w:tcPr>
            <w:tcW w:w="4842" w:type="dxa"/>
          </w:tcPr>
          <w:p w:rsidR="00972963" w:rsidRDefault="00972963" w:rsidP="00972963"/>
        </w:tc>
        <w:tc>
          <w:tcPr>
            <w:tcW w:w="4842" w:type="dxa"/>
          </w:tcPr>
          <w:p w:rsidR="00972963" w:rsidRDefault="00F071E1" w:rsidP="0035267F">
            <w:proofErr w:type="spellStart"/>
            <w:r w:rsidRPr="00F071E1">
              <w:t>issue_process.php</w:t>
            </w:r>
            <w:proofErr w:type="spellEnd"/>
          </w:p>
          <w:p w:rsidR="004966FF" w:rsidRDefault="004966FF" w:rsidP="0035267F"/>
          <w:p w:rsidR="004966FF" w:rsidRDefault="004966FF" w:rsidP="0035267F">
            <w:proofErr w:type="spellStart"/>
            <w:r w:rsidRPr="004966FF">
              <w:t>profit_report_searchmemo.php</w:t>
            </w:r>
            <w:proofErr w:type="spellEnd"/>
          </w:p>
          <w:p w:rsidR="004966FF" w:rsidRDefault="004966FF" w:rsidP="0035267F"/>
          <w:p w:rsidR="004966FF" w:rsidRDefault="004966FF" w:rsidP="0035267F">
            <w:proofErr w:type="spellStart"/>
            <w:r w:rsidRPr="004966FF">
              <w:t>profit_reportmemo.php</w:t>
            </w:r>
            <w:proofErr w:type="spellEnd"/>
          </w:p>
          <w:p w:rsidR="005047FE" w:rsidRDefault="005047FE" w:rsidP="0035267F"/>
          <w:p w:rsidR="005047FE" w:rsidRDefault="005047FE" w:rsidP="0035267F">
            <w:proofErr w:type="spellStart"/>
            <w:r w:rsidRPr="005047FE">
              <w:t>consumption_report_search.php</w:t>
            </w:r>
            <w:proofErr w:type="spellEnd"/>
          </w:p>
          <w:p w:rsidR="005047FE" w:rsidRDefault="005047FE" w:rsidP="0035267F"/>
        </w:tc>
      </w:tr>
    </w:tbl>
    <w:p w:rsidR="0035267F" w:rsidRDefault="0035267F" w:rsidP="0035267F"/>
    <w:p w:rsidR="006C2252" w:rsidRPr="006C2252" w:rsidRDefault="006C2252" w:rsidP="0035267F">
      <w:pPr>
        <w:rPr>
          <w:b/>
        </w:rPr>
      </w:pPr>
      <w:proofErr w:type="spellStart"/>
      <w:r w:rsidRPr="006C2252">
        <w:rPr>
          <w:b/>
        </w:rPr>
        <w:t>login_process.php</w:t>
      </w:r>
      <w:proofErr w:type="spellEnd"/>
    </w:p>
    <w:p w:rsidR="006C2252" w:rsidRDefault="006C2252" w:rsidP="006C22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149860</wp:posOffset>
                </wp:positionV>
                <wp:extent cx="1767840" cy="1303020"/>
                <wp:effectExtent l="0" t="0" r="609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BE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1.8pt;width:139.2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C2252">
        <w:t>$_SESSION['logged</w:t>
      </w:r>
      <w:proofErr w:type="gramStart"/>
      <w:r w:rsidRPr="006C2252">
        <w:t>'][</w:t>
      </w:r>
      <w:proofErr w:type="gramEnd"/>
      <w:r w:rsidRPr="006C2252">
        <w:t>'</w:t>
      </w:r>
      <w:proofErr w:type="spellStart"/>
      <w:r w:rsidRPr="006C2252">
        <w:t>warehouse_id</w:t>
      </w:r>
      <w:proofErr w:type="spellEnd"/>
      <w:r w:rsidRPr="006C2252">
        <w:t>']</w:t>
      </w:r>
      <w:r w:rsidRPr="006C2252">
        <w:tab/>
        <w:t>=   $</w:t>
      </w:r>
      <w:proofErr w:type="spellStart"/>
      <w:r w:rsidRPr="006C2252">
        <w:t>warehouse_id</w:t>
      </w:r>
      <w:proofErr w:type="spellEnd"/>
      <w:r w:rsidRPr="006C2252">
        <w:t>;</w:t>
      </w:r>
    </w:p>
    <w:p w:rsidR="006C2252" w:rsidRDefault="006C2252" w:rsidP="006C2252"/>
    <w:p w:rsidR="006C2252" w:rsidRPr="006C2252" w:rsidRDefault="006C2252" w:rsidP="006C2252">
      <w:pPr>
        <w:rPr>
          <w:b/>
        </w:rPr>
      </w:pPr>
      <w:bookmarkStart w:id="0" w:name="_GoBack"/>
      <w:proofErr w:type="spellStart"/>
      <w:r w:rsidRPr="006C2252">
        <w:rPr>
          <w:b/>
        </w:rPr>
        <w:t>profit_report_searchmemo.php</w:t>
      </w:r>
      <w:proofErr w:type="spellEnd"/>
    </w:p>
    <w:bookmarkEnd w:id="0"/>
    <w:p w:rsidR="006C2252" w:rsidRDefault="006C2252" w:rsidP="006C2252">
      <w:pPr>
        <w:ind w:firstLine="720"/>
      </w:pPr>
      <w:r>
        <w:t>$</w:t>
      </w:r>
      <w:proofErr w:type="spellStart"/>
      <w:r>
        <w:t>from_date</w:t>
      </w:r>
      <w:proofErr w:type="spellEnd"/>
      <w:r>
        <w:tab/>
      </w:r>
      <w:r>
        <w:tab/>
        <w:t>=</w:t>
      </w:r>
      <w:r>
        <w:tab/>
        <w:t>$_GET['</w:t>
      </w:r>
      <w:proofErr w:type="spellStart"/>
      <w:r>
        <w:t>from_date</w:t>
      </w:r>
      <w:proofErr w:type="spellEnd"/>
      <w:r>
        <w:t>'];</w:t>
      </w:r>
    </w:p>
    <w:p w:rsidR="006C2252" w:rsidRDefault="006C2252" w:rsidP="006C2252">
      <w:r>
        <w:tab/>
        <w:t>$</w:t>
      </w:r>
      <w:proofErr w:type="spellStart"/>
      <w:r>
        <w:t>to_date</w:t>
      </w:r>
      <w:proofErr w:type="spellEnd"/>
      <w:r>
        <w:tab/>
      </w:r>
      <w:r>
        <w:tab/>
        <w:t>=</w:t>
      </w:r>
      <w:r>
        <w:tab/>
        <w:t>$_GET['</w:t>
      </w:r>
      <w:proofErr w:type="spellStart"/>
      <w:r>
        <w:t>to_date</w:t>
      </w:r>
      <w:proofErr w:type="spellEnd"/>
      <w:r>
        <w:t>'];</w:t>
      </w:r>
    </w:p>
    <w:p w:rsidR="006C2252" w:rsidRDefault="006C2252" w:rsidP="006C2252">
      <w:r>
        <w:tab/>
        <w:t>$</w:t>
      </w:r>
      <w:proofErr w:type="spellStart"/>
      <w:r>
        <w:t>warehouse_id</w:t>
      </w:r>
      <w:proofErr w:type="spellEnd"/>
      <w:r>
        <w:tab/>
        <w:t>=</w:t>
      </w:r>
      <w:r>
        <w:tab/>
        <w:t>$_SESSION['logged</w:t>
      </w:r>
      <w:proofErr w:type="gramStart"/>
      <w:r>
        <w:t>'][</w:t>
      </w:r>
      <w:proofErr w:type="gramEnd"/>
      <w:r>
        <w:t>'</w:t>
      </w:r>
      <w:proofErr w:type="spellStart"/>
      <w:r>
        <w:t>warehouse_id</w:t>
      </w:r>
      <w:proofErr w:type="spellEnd"/>
      <w:r>
        <w:t>'];</w:t>
      </w:r>
    </w:p>
    <w:p w:rsidR="006C2252" w:rsidRDefault="006C2252" w:rsidP="006C2252">
      <w:r>
        <w:tab/>
        <w:t>$</w:t>
      </w:r>
      <w:proofErr w:type="spellStart"/>
      <w:r>
        <w:t>partner_id</w:t>
      </w:r>
      <w:proofErr w:type="spellEnd"/>
      <w:r>
        <w:tab/>
        <w:t>=</w:t>
      </w:r>
      <w:r>
        <w:tab/>
        <w:t>$_GET['id'];</w:t>
      </w:r>
    </w:p>
    <w:p w:rsidR="006C2252" w:rsidRDefault="006C2252" w:rsidP="006C2252"/>
    <w:p w:rsidR="006C2252" w:rsidRDefault="006C2252" w:rsidP="006C2252"/>
    <w:sectPr w:rsidR="006C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093"/>
    <w:multiLevelType w:val="multilevel"/>
    <w:tmpl w:val="45A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11A09"/>
    <w:rsid w:val="00170D92"/>
    <w:rsid w:val="00184800"/>
    <w:rsid w:val="00195415"/>
    <w:rsid w:val="00292117"/>
    <w:rsid w:val="002A422E"/>
    <w:rsid w:val="0035267F"/>
    <w:rsid w:val="00416FC9"/>
    <w:rsid w:val="004966FF"/>
    <w:rsid w:val="004F1723"/>
    <w:rsid w:val="005047FE"/>
    <w:rsid w:val="00582B88"/>
    <w:rsid w:val="005B0205"/>
    <w:rsid w:val="005F79E9"/>
    <w:rsid w:val="006215AC"/>
    <w:rsid w:val="006C2252"/>
    <w:rsid w:val="00723468"/>
    <w:rsid w:val="007F5E3E"/>
    <w:rsid w:val="008872A1"/>
    <w:rsid w:val="00925D98"/>
    <w:rsid w:val="00972963"/>
    <w:rsid w:val="00AA39B8"/>
    <w:rsid w:val="00AA64B1"/>
    <w:rsid w:val="00B01700"/>
    <w:rsid w:val="00B52281"/>
    <w:rsid w:val="00BA2205"/>
    <w:rsid w:val="00BA2993"/>
    <w:rsid w:val="00BC11CC"/>
    <w:rsid w:val="00C259CE"/>
    <w:rsid w:val="00C26ABE"/>
    <w:rsid w:val="00C61EAE"/>
    <w:rsid w:val="00C867CE"/>
    <w:rsid w:val="00CA7CE2"/>
    <w:rsid w:val="00D54691"/>
    <w:rsid w:val="00D63DF2"/>
    <w:rsid w:val="00DD145C"/>
    <w:rsid w:val="00E07104"/>
    <w:rsid w:val="00E302A8"/>
    <w:rsid w:val="00E9492E"/>
    <w:rsid w:val="00EC7993"/>
    <w:rsid w:val="00F071E1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43F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AA39B8"/>
    <w:rPr>
      <w:i/>
      <w:iCs/>
    </w:rPr>
  </w:style>
  <w:style w:type="character" w:styleId="Emphasis">
    <w:name w:val="Emphasis"/>
    <w:basedOn w:val="DefaultParagraphFont"/>
    <w:uiPriority w:val="20"/>
    <w:qFormat/>
    <w:rsid w:val="00AA39B8"/>
    <w:rPr>
      <w:i/>
      <w:iCs/>
    </w:rPr>
  </w:style>
  <w:style w:type="character" w:customStyle="1" w:styleId="nowrap">
    <w:name w:val="nowrap"/>
    <w:basedOn w:val="DefaultParagraphFont"/>
    <w:rsid w:val="00AA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79</cp:revision>
  <dcterms:created xsi:type="dcterms:W3CDTF">2022-03-29T04:37:00Z</dcterms:created>
  <dcterms:modified xsi:type="dcterms:W3CDTF">2022-07-26T11:12:00Z</dcterms:modified>
</cp:coreProperties>
</file>