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A1AD" w14:textId="1C581374" w:rsidR="00831EEE" w:rsidRPr="00390189" w:rsidRDefault="00382AD9" w:rsidP="00D30A5A">
      <w:pPr>
        <w:contextualSpacing/>
        <w:jc w:val="center"/>
        <w:rPr>
          <w:sz w:val="24"/>
          <w:szCs w:val="24"/>
        </w:rPr>
      </w:pPr>
      <w:r w:rsidRPr="00390189">
        <w:rPr>
          <w:sz w:val="24"/>
          <w:szCs w:val="24"/>
        </w:rPr>
        <w:t xml:space="preserve">Homework </w:t>
      </w:r>
      <w:r w:rsidR="008F299A" w:rsidRPr="00390189">
        <w:rPr>
          <w:sz w:val="24"/>
          <w:szCs w:val="24"/>
        </w:rPr>
        <w:t>3</w:t>
      </w:r>
      <w:r w:rsidRPr="00390189">
        <w:rPr>
          <w:sz w:val="24"/>
          <w:szCs w:val="24"/>
        </w:rPr>
        <w:t xml:space="preserve"> Report</w:t>
      </w:r>
    </w:p>
    <w:p w14:paraId="2C89E31B" w14:textId="38FCD0E3" w:rsidR="00382AD9" w:rsidRPr="00390189" w:rsidRDefault="00382AD9" w:rsidP="00D30A5A">
      <w:pPr>
        <w:contextualSpacing/>
        <w:jc w:val="center"/>
        <w:rPr>
          <w:sz w:val="24"/>
          <w:szCs w:val="24"/>
        </w:rPr>
      </w:pPr>
      <w:r w:rsidRPr="00390189">
        <w:rPr>
          <w:sz w:val="24"/>
          <w:szCs w:val="24"/>
        </w:rPr>
        <w:t>Anthony Falcon</w:t>
      </w:r>
    </w:p>
    <w:p w14:paraId="55E6696F" w14:textId="0367A06B" w:rsidR="00085FAD" w:rsidRPr="00390189" w:rsidRDefault="00085FAD" w:rsidP="00D30A5A">
      <w:pPr>
        <w:contextualSpacing/>
        <w:jc w:val="center"/>
        <w:rPr>
          <w:sz w:val="24"/>
          <w:szCs w:val="24"/>
        </w:rPr>
      </w:pPr>
    </w:p>
    <w:p w14:paraId="3981DB39" w14:textId="24031297" w:rsidR="00085FAD" w:rsidRPr="00390189" w:rsidRDefault="00BE7F33" w:rsidP="00085FAD">
      <w:pPr>
        <w:contextualSpacing/>
        <w:rPr>
          <w:sz w:val="24"/>
          <w:szCs w:val="24"/>
        </w:rPr>
      </w:pPr>
      <w:r w:rsidRPr="00390189">
        <w:rPr>
          <w:sz w:val="24"/>
          <w:szCs w:val="24"/>
        </w:rPr>
        <w:t xml:space="preserve">In this homework we were tasked with writing 3 subroutines the first 2 </w:t>
      </w:r>
      <w:r w:rsidR="00E602C7" w:rsidRPr="00390189">
        <w:rPr>
          <w:sz w:val="24"/>
          <w:szCs w:val="24"/>
        </w:rPr>
        <w:t>are based around Cholesky decomposition. The first of the two is decomposing a matrix into LL</w:t>
      </w:r>
      <w:r w:rsidR="00880D3C" w:rsidRPr="00390189">
        <w:rPr>
          <w:sz w:val="24"/>
          <w:szCs w:val="24"/>
          <w:vertAlign w:val="superscript"/>
        </w:rPr>
        <w:t>*</w:t>
      </w:r>
      <w:r w:rsidR="00880D3C" w:rsidRPr="00390189">
        <w:rPr>
          <w:sz w:val="24"/>
          <w:szCs w:val="24"/>
        </w:rPr>
        <w:t xml:space="preserve"> then the second is </w:t>
      </w:r>
      <w:r w:rsidR="00842D04" w:rsidRPr="00390189">
        <w:rPr>
          <w:sz w:val="24"/>
          <w:szCs w:val="24"/>
        </w:rPr>
        <w:t xml:space="preserve">solving the equation Lx=b </w:t>
      </w:r>
      <w:r w:rsidR="00B01505" w:rsidRPr="00390189">
        <w:rPr>
          <w:sz w:val="24"/>
          <w:szCs w:val="24"/>
        </w:rPr>
        <w:t xml:space="preserve">by back substitution. </w:t>
      </w:r>
      <w:r w:rsidR="00962D42" w:rsidRPr="00390189">
        <w:rPr>
          <w:sz w:val="24"/>
          <w:szCs w:val="24"/>
        </w:rPr>
        <w:t>Finally,</w:t>
      </w:r>
      <w:r w:rsidR="004C55C6" w:rsidRPr="00390189">
        <w:rPr>
          <w:sz w:val="24"/>
          <w:szCs w:val="24"/>
        </w:rPr>
        <w:t xml:space="preserve"> </w:t>
      </w:r>
      <w:r w:rsidR="00A17A75" w:rsidRPr="00390189">
        <w:rPr>
          <w:sz w:val="24"/>
          <w:szCs w:val="24"/>
        </w:rPr>
        <w:t xml:space="preserve">we created </w:t>
      </w:r>
      <w:r w:rsidR="00962D42" w:rsidRPr="00390189">
        <w:rPr>
          <w:sz w:val="24"/>
          <w:szCs w:val="24"/>
        </w:rPr>
        <w:t xml:space="preserve">a routine </w:t>
      </w:r>
      <w:r w:rsidR="00F83B81" w:rsidRPr="00390189">
        <w:rPr>
          <w:sz w:val="24"/>
          <w:szCs w:val="24"/>
        </w:rPr>
        <w:t xml:space="preserve">that </w:t>
      </w:r>
      <w:r w:rsidR="00932931" w:rsidRPr="00390189">
        <w:rPr>
          <w:sz w:val="24"/>
          <w:szCs w:val="24"/>
        </w:rPr>
        <w:t>takes a Matrix in and preforms a full QR decomposition on it.</w:t>
      </w:r>
      <w:r w:rsidR="00C9180F">
        <w:rPr>
          <w:sz w:val="24"/>
          <w:szCs w:val="24"/>
        </w:rPr>
        <w:t xml:space="preserve"> To compile the code run `make -f Makefile`.</w:t>
      </w:r>
    </w:p>
    <w:p w14:paraId="68EC62AE" w14:textId="5A5F0F0A" w:rsidR="00A426C7" w:rsidRDefault="00A426C7" w:rsidP="00085FAD">
      <w:pPr>
        <w:contextualSpacing/>
        <w:rPr>
          <w:sz w:val="24"/>
          <w:szCs w:val="24"/>
        </w:rPr>
      </w:pPr>
    </w:p>
    <w:p w14:paraId="0BD0E6B3" w14:textId="0F6736D0" w:rsidR="0059245E" w:rsidRPr="00390189" w:rsidRDefault="0059245E" w:rsidP="00085FAD">
      <w:pPr>
        <w:contextualSpacing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492A8C25" w14:textId="45C31D31" w:rsidR="00A426C7" w:rsidRPr="00894F0D" w:rsidRDefault="00A426C7" w:rsidP="00A426C7">
      <w:pPr>
        <w:pStyle w:val="ListParagraph"/>
        <w:numPr>
          <w:ilvl w:val="0"/>
          <w:numId w:val="1"/>
        </w:numPr>
      </w:pPr>
      <w:r w:rsidRPr="00894F0D">
        <w:t>Explain in reasonable detail how the Cholesky decomposition and backsubstitution work.</w:t>
      </w:r>
    </w:p>
    <w:p w14:paraId="6943C7E6" w14:textId="1C4C7146" w:rsidR="00A426C7" w:rsidRPr="00390189" w:rsidRDefault="00A426C7" w:rsidP="003F6C6B">
      <w:pPr>
        <w:pStyle w:val="ListParagraph"/>
        <w:rPr>
          <w:sz w:val="24"/>
          <w:szCs w:val="24"/>
        </w:rPr>
      </w:pPr>
    </w:p>
    <w:p w14:paraId="3BA25DAD" w14:textId="5FFC35C4" w:rsidR="003F6C6B" w:rsidRPr="00390189" w:rsidRDefault="00520215" w:rsidP="003F6C6B">
      <w:pPr>
        <w:pStyle w:val="ListParagraph"/>
        <w:rPr>
          <w:sz w:val="24"/>
          <w:szCs w:val="24"/>
        </w:rPr>
      </w:pPr>
      <w:r w:rsidRPr="00390189">
        <w:rPr>
          <w:sz w:val="24"/>
          <w:szCs w:val="24"/>
        </w:rPr>
        <w:t>We can take L and L</w:t>
      </w:r>
      <w:r w:rsidRPr="00390189">
        <w:rPr>
          <w:sz w:val="24"/>
          <w:szCs w:val="24"/>
          <w:vertAlign w:val="superscript"/>
        </w:rPr>
        <w:t>*</w:t>
      </w:r>
      <w:r w:rsidRPr="00390189">
        <w:rPr>
          <w:sz w:val="24"/>
          <w:szCs w:val="24"/>
        </w:rPr>
        <w:t xml:space="preserve"> </w:t>
      </w:r>
      <w:r w:rsidR="00BF0917" w:rsidRPr="00390189">
        <w:rPr>
          <w:sz w:val="24"/>
          <w:szCs w:val="24"/>
        </w:rPr>
        <w:t xml:space="preserve">multiply them together and set them equal to a Positive Definite </w:t>
      </w:r>
      <w:r w:rsidR="00FF4E1A" w:rsidRPr="00390189">
        <w:rPr>
          <w:sz w:val="24"/>
          <w:szCs w:val="24"/>
        </w:rPr>
        <w:t xml:space="preserve">Hermitian </w:t>
      </w:r>
      <w:r w:rsidR="008B4DA5" w:rsidRPr="00390189">
        <w:rPr>
          <w:sz w:val="24"/>
          <w:szCs w:val="24"/>
        </w:rPr>
        <w:t>m</w:t>
      </w:r>
      <w:r w:rsidR="00BF0917" w:rsidRPr="00390189">
        <w:rPr>
          <w:sz w:val="24"/>
          <w:szCs w:val="24"/>
        </w:rPr>
        <w:t xml:space="preserve">atrix. </w:t>
      </w:r>
      <w:r w:rsidR="008B4DA5" w:rsidRPr="00390189">
        <w:rPr>
          <w:sz w:val="24"/>
          <w:szCs w:val="24"/>
        </w:rPr>
        <w:t xml:space="preserve"> Since the matrix is </w:t>
      </w:r>
      <w:r w:rsidR="00300500" w:rsidRPr="00390189">
        <w:rPr>
          <w:sz w:val="24"/>
          <w:szCs w:val="24"/>
        </w:rPr>
        <w:t>Hermitian</w:t>
      </w:r>
      <w:r w:rsidR="008B4DA5" w:rsidRPr="00390189">
        <w:rPr>
          <w:sz w:val="24"/>
          <w:szCs w:val="24"/>
        </w:rPr>
        <w:t xml:space="preserve"> we only need to consider </w:t>
      </w:r>
      <w:r w:rsidR="000B34C5" w:rsidRPr="00390189">
        <w:rPr>
          <w:sz w:val="24"/>
          <w:szCs w:val="24"/>
        </w:rPr>
        <w:t xml:space="preserve">either the lower or upper triangular portions. From there we can systematically </w:t>
      </w:r>
      <w:r w:rsidR="0084127F" w:rsidRPr="00390189">
        <w:rPr>
          <w:sz w:val="24"/>
          <w:szCs w:val="24"/>
        </w:rPr>
        <w:t xml:space="preserve">create </w:t>
      </w:r>
      <w:r w:rsidR="00FA385E" w:rsidRPr="00390189">
        <w:rPr>
          <w:sz w:val="24"/>
          <w:szCs w:val="24"/>
        </w:rPr>
        <w:t xml:space="preserve">a </w:t>
      </w:r>
      <w:r w:rsidR="000E46E3" w:rsidRPr="00390189">
        <w:rPr>
          <w:sz w:val="24"/>
          <w:szCs w:val="24"/>
        </w:rPr>
        <w:t xml:space="preserve">set of equations </w:t>
      </w:r>
    </w:p>
    <w:p w14:paraId="69A785F4" w14:textId="344418E8" w:rsidR="00B40DA3" w:rsidRPr="00390189" w:rsidRDefault="00B40DA3" w:rsidP="00B40DA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0189">
        <w:rPr>
          <w:sz w:val="24"/>
          <w:szCs w:val="24"/>
        </w:rPr>
        <w:t>i = 1:</w:t>
      </w:r>
    </w:p>
    <w:p w14:paraId="337C4BA2" w14:textId="3F975432" w:rsidR="00B40DA3" w:rsidRPr="00390189" w:rsidRDefault="00B40DA3" w:rsidP="00B40D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90189">
        <w:rPr>
          <w:sz w:val="24"/>
          <w:szCs w:val="24"/>
        </w:rPr>
        <w:t>a</w:t>
      </w:r>
      <w:r w:rsidR="008B260A" w:rsidRPr="00390189">
        <w:rPr>
          <w:sz w:val="24"/>
          <w:szCs w:val="24"/>
          <w:vertAlign w:val="subscript"/>
        </w:rPr>
        <w:t>11</w:t>
      </w:r>
      <w:r w:rsidR="008B260A" w:rsidRPr="00390189">
        <w:rPr>
          <w:sz w:val="24"/>
          <w:szCs w:val="24"/>
        </w:rPr>
        <w:t>=l</w:t>
      </w:r>
      <w:r w:rsidR="008B260A" w:rsidRPr="00390189">
        <w:rPr>
          <w:sz w:val="24"/>
          <w:szCs w:val="24"/>
          <w:vertAlign w:val="subscript"/>
        </w:rPr>
        <w:t>11</w:t>
      </w:r>
      <w:r w:rsidR="008B260A" w:rsidRPr="00390189">
        <w:rPr>
          <w:sz w:val="24"/>
          <w:szCs w:val="24"/>
        </w:rPr>
        <w:t>l</w:t>
      </w:r>
      <w:r w:rsidR="008B260A" w:rsidRPr="00390189">
        <w:rPr>
          <w:sz w:val="24"/>
          <w:szCs w:val="24"/>
          <w:vertAlign w:val="subscript"/>
        </w:rPr>
        <w:t>11</w:t>
      </w:r>
      <w:r w:rsidR="008B260A" w:rsidRPr="00390189">
        <w:rPr>
          <w:sz w:val="24"/>
          <w:szCs w:val="24"/>
          <w:vertAlign w:val="superscript"/>
        </w:rPr>
        <w:t>*</w:t>
      </w:r>
    </w:p>
    <w:p w14:paraId="2B85DA5C" w14:textId="344DE2A8" w:rsidR="008B260A" w:rsidRPr="00390189" w:rsidRDefault="008B260A" w:rsidP="008B26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0189">
        <w:rPr>
          <w:sz w:val="24"/>
          <w:szCs w:val="24"/>
        </w:rPr>
        <w:t>I =2:</w:t>
      </w:r>
    </w:p>
    <w:p w14:paraId="2AFD14BC" w14:textId="7900F0F3" w:rsidR="008B260A" w:rsidRPr="00390189" w:rsidRDefault="004E52CC" w:rsidP="008B26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90189">
        <w:rPr>
          <w:sz w:val="24"/>
          <w:szCs w:val="24"/>
        </w:rPr>
        <w:t>a</w:t>
      </w:r>
      <w:r w:rsidRPr="00390189">
        <w:rPr>
          <w:sz w:val="24"/>
          <w:szCs w:val="24"/>
          <w:vertAlign w:val="subscript"/>
        </w:rPr>
        <w:t>21</w:t>
      </w:r>
      <w:r w:rsidRPr="00390189">
        <w:rPr>
          <w:sz w:val="24"/>
          <w:szCs w:val="24"/>
        </w:rPr>
        <w:t>=l</w:t>
      </w:r>
      <w:r w:rsidRPr="00390189">
        <w:rPr>
          <w:sz w:val="24"/>
          <w:szCs w:val="24"/>
          <w:vertAlign w:val="subscript"/>
        </w:rPr>
        <w:t>21</w:t>
      </w:r>
      <w:r w:rsidRPr="00390189">
        <w:rPr>
          <w:sz w:val="24"/>
          <w:szCs w:val="24"/>
        </w:rPr>
        <w:t>l</w:t>
      </w:r>
      <w:r w:rsidRPr="00390189">
        <w:rPr>
          <w:sz w:val="24"/>
          <w:szCs w:val="24"/>
          <w:vertAlign w:val="subscript"/>
        </w:rPr>
        <w:t>11</w:t>
      </w:r>
      <w:r w:rsidRPr="00390189">
        <w:rPr>
          <w:sz w:val="24"/>
          <w:szCs w:val="24"/>
          <w:vertAlign w:val="superscript"/>
        </w:rPr>
        <w:t>*</w:t>
      </w:r>
    </w:p>
    <w:p w14:paraId="3428A366" w14:textId="61C72A3F" w:rsidR="004E52CC" w:rsidRPr="00390189" w:rsidRDefault="004E52CC" w:rsidP="00E200FC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390189">
        <w:rPr>
          <w:sz w:val="24"/>
          <w:szCs w:val="24"/>
        </w:rPr>
        <w:t>a</w:t>
      </w:r>
      <w:r w:rsidRPr="00390189">
        <w:rPr>
          <w:sz w:val="24"/>
          <w:szCs w:val="24"/>
          <w:vertAlign w:val="subscript"/>
        </w:rPr>
        <w:t>22</w:t>
      </w:r>
      <w:r w:rsidRPr="00390189">
        <w:rPr>
          <w:sz w:val="24"/>
          <w:szCs w:val="24"/>
        </w:rPr>
        <w:t>=</w:t>
      </w:r>
      <w:r w:rsidR="00E200FC" w:rsidRPr="00390189">
        <w:rPr>
          <w:sz w:val="24"/>
          <w:szCs w:val="24"/>
        </w:rPr>
        <w:t>l</w:t>
      </w:r>
      <w:r w:rsidR="00E200FC" w:rsidRPr="00390189">
        <w:rPr>
          <w:sz w:val="24"/>
          <w:szCs w:val="24"/>
          <w:vertAlign w:val="subscript"/>
        </w:rPr>
        <w:t>21</w:t>
      </w:r>
      <w:r w:rsidR="00E200FC" w:rsidRPr="00390189">
        <w:rPr>
          <w:sz w:val="24"/>
          <w:szCs w:val="24"/>
        </w:rPr>
        <w:t>l</w:t>
      </w:r>
      <w:r w:rsidR="00E200FC" w:rsidRPr="00390189">
        <w:rPr>
          <w:sz w:val="24"/>
          <w:szCs w:val="24"/>
          <w:vertAlign w:val="subscript"/>
        </w:rPr>
        <w:t>21</w:t>
      </w:r>
      <w:r w:rsidR="00E200FC" w:rsidRPr="00390189">
        <w:rPr>
          <w:sz w:val="24"/>
          <w:szCs w:val="24"/>
          <w:vertAlign w:val="superscript"/>
        </w:rPr>
        <w:t>*</w:t>
      </w:r>
      <w:r w:rsidR="00E200FC" w:rsidRPr="00390189">
        <w:rPr>
          <w:sz w:val="24"/>
          <w:szCs w:val="24"/>
        </w:rPr>
        <w:t xml:space="preserve"> + l</w:t>
      </w:r>
      <w:r w:rsidR="00E200FC" w:rsidRPr="00390189">
        <w:rPr>
          <w:sz w:val="24"/>
          <w:szCs w:val="24"/>
          <w:vertAlign w:val="subscript"/>
        </w:rPr>
        <w:t>22</w:t>
      </w:r>
      <w:r w:rsidR="00E200FC" w:rsidRPr="00390189">
        <w:rPr>
          <w:sz w:val="24"/>
          <w:szCs w:val="24"/>
        </w:rPr>
        <w:t>l</w:t>
      </w:r>
      <w:r w:rsidR="00E200FC" w:rsidRPr="00390189">
        <w:rPr>
          <w:sz w:val="24"/>
          <w:szCs w:val="24"/>
          <w:vertAlign w:val="subscript"/>
        </w:rPr>
        <w:t>22</w:t>
      </w:r>
      <w:r w:rsidR="00F51E81" w:rsidRPr="00390189">
        <w:rPr>
          <w:sz w:val="24"/>
          <w:szCs w:val="24"/>
          <w:vertAlign w:val="superscript"/>
        </w:rPr>
        <w:t>*</w:t>
      </w:r>
    </w:p>
    <w:p w14:paraId="30AC8C94" w14:textId="7231CC24" w:rsidR="00F51E81" w:rsidRPr="00390189" w:rsidRDefault="00F51E81" w:rsidP="00F51E8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390189">
        <w:rPr>
          <w:sz w:val="24"/>
          <w:szCs w:val="24"/>
        </w:rPr>
        <w:t xml:space="preserve">From here we can see that the pattern repeats </w:t>
      </w:r>
      <w:r w:rsidR="0059123D" w:rsidRPr="00390189">
        <w:rPr>
          <w:sz w:val="24"/>
          <w:szCs w:val="24"/>
        </w:rPr>
        <w:t>itself</w:t>
      </w:r>
      <w:r w:rsidR="0003160C" w:rsidRPr="00390189">
        <w:rPr>
          <w:sz w:val="24"/>
          <w:szCs w:val="24"/>
        </w:rPr>
        <w:t>.</w:t>
      </w:r>
    </w:p>
    <w:p w14:paraId="558662CE" w14:textId="0C29177D" w:rsidR="00995F37" w:rsidRPr="00390189" w:rsidRDefault="0059123D" w:rsidP="00995F37">
      <w:pPr>
        <w:ind w:left="720"/>
        <w:jc w:val="both"/>
        <w:rPr>
          <w:sz w:val="24"/>
          <w:szCs w:val="24"/>
        </w:rPr>
      </w:pPr>
      <w:r w:rsidRPr="00390189">
        <w:rPr>
          <w:sz w:val="24"/>
          <w:szCs w:val="24"/>
        </w:rPr>
        <w:t xml:space="preserve">For </w:t>
      </w:r>
      <w:r w:rsidR="005115A0" w:rsidRPr="00390189">
        <w:rPr>
          <w:sz w:val="24"/>
          <w:szCs w:val="24"/>
        </w:rPr>
        <w:t>the back substitutio</w:t>
      </w:r>
      <w:r w:rsidR="00995F37" w:rsidRPr="00390189">
        <w:rPr>
          <w:sz w:val="24"/>
          <w:szCs w:val="24"/>
        </w:rPr>
        <w:t xml:space="preserve">n since the </w:t>
      </w:r>
      <w:r w:rsidR="00D84719" w:rsidRPr="00390189">
        <w:rPr>
          <w:sz w:val="24"/>
          <w:szCs w:val="24"/>
        </w:rPr>
        <w:t xml:space="preserve">output of </w:t>
      </w:r>
      <w:r w:rsidR="006E24D9" w:rsidRPr="00390189">
        <w:rPr>
          <w:sz w:val="24"/>
          <w:szCs w:val="24"/>
        </w:rPr>
        <w:t xml:space="preserve">Cholesky is lower triangular we have already learned a method to solve a system of equations </w:t>
      </w:r>
      <w:r w:rsidR="00912126" w:rsidRPr="00390189">
        <w:rPr>
          <w:sz w:val="24"/>
          <w:szCs w:val="24"/>
        </w:rPr>
        <w:t>like</w:t>
      </w:r>
      <w:r w:rsidR="006E24D9" w:rsidRPr="00390189">
        <w:rPr>
          <w:sz w:val="24"/>
          <w:szCs w:val="24"/>
        </w:rPr>
        <w:t xml:space="preserve"> this from LU decomposition. </w:t>
      </w:r>
      <w:r w:rsidR="003B2E24" w:rsidRPr="00390189">
        <w:rPr>
          <w:sz w:val="24"/>
          <w:szCs w:val="24"/>
        </w:rPr>
        <w:t xml:space="preserve">First solving forward substitution </w:t>
      </w:r>
      <w:r w:rsidR="00033FDF" w:rsidRPr="00390189">
        <w:rPr>
          <w:sz w:val="24"/>
          <w:szCs w:val="24"/>
        </w:rPr>
        <w:t>Ly=</w:t>
      </w:r>
      <w:r w:rsidR="009D5BF3" w:rsidRPr="00390189">
        <w:rPr>
          <w:sz w:val="24"/>
          <w:szCs w:val="24"/>
        </w:rPr>
        <w:t>b then we can solve L</w:t>
      </w:r>
      <w:r w:rsidR="009D5BF3" w:rsidRPr="00390189">
        <w:rPr>
          <w:sz w:val="24"/>
          <w:szCs w:val="24"/>
          <w:vertAlign w:val="superscript"/>
        </w:rPr>
        <w:t>*</w:t>
      </w:r>
      <w:r w:rsidR="009D5BF3" w:rsidRPr="00390189">
        <w:rPr>
          <w:sz w:val="24"/>
          <w:szCs w:val="24"/>
        </w:rPr>
        <w:t>x=</w:t>
      </w:r>
      <w:r w:rsidR="00475D86" w:rsidRPr="00390189">
        <w:rPr>
          <w:sz w:val="24"/>
          <w:szCs w:val="24"/>
        </w:rPr>
        <w:t>y</w:t>
      </w:r>
      <w:r w:rsidR="00912126" w:rsidRPr="00390189">
        <w:rPr>
          <w:sz w:val="24"/>
          <w:szCs w:val="24"/>
        </w:rPr>
        <w:t>.</w:t>
      </w:r>
    </w:p>
    <w:p w14:paraId="1F76DB0C" w14:textId="4B2D933C" w:rsidR="00E93BA3" w:rsidRPr="00894F0D" w:rsidRDefault="00C91F1C" w:rsidP="00C91F1C">
      <w:pPr>
        <w:pStyle w:val="ListParagraph"/>
        <w:numPr>
          <w:ilvl w:val="0"/>
          <w:numId w:val="1"/>
        </w:numPr>
        <w:jc w:val="both"/>
      </w:pPr>
      <w:r w:rsidRPr="00894F0D">
        <w:t>Fit the data with a 3rd-degree polynomial, using single-precision floating point arithmetics. Report what the polynomial coefficients you find are, what the 2-norm error on the fit is, and provide a figure comparing the fitted curve with the data.</w:t>
      </w:r>
    </w:p>
    <w:p w14:paraId="2E764A7A" w14:textId="2DC40E71" w:rsidR="00C91F1C" w:rsidRPr="00390189" w:rsidRDefault="00C91F1C" w:rsidP="00C91F1C">
      <w:pPr>
        <w:ind w:left="720"/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4066" w:tblpY="373"/>
        <w:tblW w:w="3292" w:type="dxa"/>
        <w:tblLook w:val="04A0" w:firstRow="1" w:lastRow="0" w:firstColumn="1" w:lastColumn="0" w:noHBand="0" w:noVBand="1"/>
      </w:tblPr>
      <w:tblGrid>
        <w:gridCol w:w="2020"/>
        <w:gridCol w:w="1368"/>
      </w:tblGrid>
      <w:tr w:rsidR="000042BD" w:rsidRPr="000042BD" w14:paraId="21E7849A" w14:textId="77777777" w:rsidTr="000042B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7E6E" w14:textId="77777777" w:rsidR="000042BD" w:rsidRPr="000042BD" w:rsidRDefault="000042BD" w:rsidP="00004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Power of coefficient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02A1" w14:textId="77777777" w:rsidR="000042BD" w:rsidRPr="000042BD" w:rsidRDefault="000042BD" w:rsidP="00004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Coefficients</w:t>
            </w:r>
          </w:p>
        </w:tc>
      </w:tr>
      <w:tr w:rsidR="000042BD" w:rsidRPr="000042BD" w14:paraId="60EDD014" w14:textId="77777777" w:rsidTr="000042B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BE91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AA79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0.575</w:t>
            </w:r>
          </w:p>
        </w:tc>
      </w:tr>
      <w:tr w:rsidR="000042BD" w:rsidRPr="000042BD" w14:paraId="1AF9C210" w14:textId="77777777" w:rsidTr="000042B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6D3A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1B5F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4.726</w:t>
            </w:r>
          </w:p>
        </w:tc>
      </w:tr>
      <w:tr w:rsidR="000042BD" w:rsidRPr="000042BD" w14:paraId="48037701" w14:textId="77777777" w:rsidTr="000042B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9C47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4008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-11.128</w:t>
            </w:r>
          </w:p>
        </w:tc>
      </w:tr>
      <w:tr w:rsidR="000042BD" w:rsidRPr="000042BD" w14:paraId="3A070F95" w14:textId="77777777" w:rsidTr="000042B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4432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FC0B" w14:textId="77777777" w:rsidR="000042BD" w:rsidRPr="000042BD" w:rsidRDefault="000042BD" w:rsidP="00004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042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7.669</w:t>
            </w:r>
          </w:p>
        </w:tc>
      </w:tr>
    </w:tbl>
    <w:p w14:paraId="1E21B989" w14:textId="77777777" w:rsidR="00402B26" w:rsidRPr="00390189" w:rsidRDefault="00C91F1C" w:rsidP="00C91F1C">
      <w:pPr>
        <w:ind w:left="720"/>
        <w:jc w:val="both"/>
        <w:rPr>
          <w:sz w:val="24"/>
          <w:szCs w:val="24"/>
        </w:rPr>
      </w:pPr>
      <w:r w:rsidRPr="00390189">
        <w:rPr>
          <w:sz w:val="24"/>
          <w:szCs w:val="24"/>
        </w:rPr>
        <w:t>For the 3</w:t>
      </w:r>
      <w:r w:rsidR="00F64623" w:rsidRPr="00390189">
        <w:rPr>
          <w:sz w:val="24"/>
          <w:szCs w:val="24"/>
          <w:vertAlign w:val="superscript"/>
        </w:rPr>
        <w:t xml:space="preserve">rd </w:t>
      </w:r>
      <w:r w:rsidR="00F64623" w:rsidRPr="00390189">
        <w:rPr>
          <w:sz w:val="24"/>
          <w:szCs w:val="24"/>
        </w:rPr>
        <w:t xml:space="preserve">degree polynomial we got the following </w:t>
      </w:r>
      <w:r w:rsidR="00402B26" w:rsidRPr="00390189">
        <w:rPr>
          <w:sz w:val="24"/>
          <w:szCs w:val="24"/>
        </w:rPr>
        <w:t xml:space="preserve">coefficients </w:t>
      </w:r>
    </w:p>
    <w:p w14:paraId="556AC184" w14:textId="7AE429BA" w:rsidR="00C91F1C" w:rsidRPr="00390189" w:rsidRDefault="00C91F1C" w:rsidP="00C91F1C">
      <w:pPr>
        <w:ind w:left="720"/>
        <w:jc w:val="both"/>
        <w:rPr>
          <w:sz w:val="24"/>
          <w:szCs w:val="24"/>
        </w:rPr>
      </w:pPr>
    </w:p>
    <w:p w14:paraId="20B0E00E" w14:textId="3C9039F9" w:rsidR="00382AD9" w:rsidRPr="00390189" w:rsidRDefault="00382AD9">
      <w:pPr>
        <w:contextualSpacing/>
        <w:rPr>
          <w:sz w:val="24"/>
          <w:szCs w:val="24"/>
        </w:rPr>
      </w:pPr>
    </w:p>
    <w:p w14:paraId="2A06C0AB" w14:textId="77777777" w:rsidR="00D30A5A" w:rsidRPr="00390189" w:rsidRDefault="00D30A5A">
      <w:pPr>
        <w:contextualSpacing/>
        <w:rPr>
          <w:sz w:val="24"/>
          <w:szCs w:val="24"/>
        </w:rPr>
      </w:pPr>
    </w:p>
    <w:p w14:paraId="71D4DB48" w14:textId="77777777" w:rsidR="00E755A5" w:rsidRPr="00390189" w:rsidRDefault="00E755A5">
      <w:pPr>
        <w:contextualSpacing/>
        <w:rPr>
          <w:sz w:val="24"/>
          <w:szCs w:val="24"/>
        </w:rPr>
      </w:pPr>
    </w:p>
    <w:p w14:paraId="0CC9E50E" w14:textId="77777777" w:rsidR="00390189" w:rsidRDefault="00390189">
      <w:pPr>
        <w:contextualSpacing/>
        <w:rPr>
          <w:sz w:val="24"/>
          <w:szCs w:val="24"/>
        </w:rPr>
      </w:pPr>
    </w:p>
    <w:p w14:paraId="040CEAD7" w14:textId="7587333E" w:rsidR="00382AD9" w:rsidRDefault="001E10E3" w:rsidP="00894F0D">
      <w:pPr>
        <w:ind w:firstLine="720"/>
        <w:contextualSpacing/>
        <w:rPr>
          <w:sz w:val="24"/>
          <w:szCs w:val="24"/>
        </w:rPr>
      </w:pPr>
      <w:r w:rsidRPr="00390189">
        <w:rPr>
          <w:sz w:val="24"/>
          <w:szCs w:val="24"/>
        </w:rPr>
        <w:t>Along with the c</w:t>
      </w:r>
      <w:r w:rsidR="004D1E92" w:rsidRPr="00390189">
        <w:rPr>
          <w:sz w:val="24"/>
          <w:szCs w:val="24"/>
        </w:rPr>
        <w:t xml:space="preserve">oefficients we </w:t>
      </w:r>
      <w:r w:rsidR="00E755A5" w:rsidRPr="00390189">
        <w:rPr>
          <w:sz w:val="24"/>
          <w:szCs w:val="24"/>
        </w:rPr>
        <w:t xml:space="preserve">got the following </w:t>
      </w:r>
      <w:r w:rsidR="00612137" w:rsidRPr="00390189">
        <w:rPr>
          <w:sz w:val="24"/>
          <w:szCs w:val="24"/>
        </w:rPr>
        <w:t xml:space="preserve">for the norm of the vector </w:t>
      </w:r>
      <w:r w:rsidR="00145403">
        <w:rPr>
          <w:sz w:val="24"/>
          <w:szCs w:val="24"/>
        </w:rPr>
        <w:t>: 0.193.</w:t>
      </w:r>
    </w:p>
    <w:p w14:paraId="5EC5D8C4" w14:textId="30D1452C" w:rsidR="00145403" w:rsidRDefault="007C0DD1" w:rsidP="00894F0D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Finally we have a graph of the figure along with the graph </w:t>
      </w:r>
      <w:r w:rsidR="002C78B4">
        <w:rPr>
          <w:sz w:val="24"/>
          <w:szCs w:val="24"/>
        </w:rPr>
        <w:t>of the original data.</w:t>
      </w:r>
    </w:p>
    <w:p w14:paraId="675773FC" w14:textId="210983EF" w:rsidR="002C78B4" w:rsidRDefault="002C78B4">
      <w:pPr>
        <w:contextualSpacing/>
        <w:rPr>
          <w:sz w:val="24"/>
          <w:szCs w:val="24"/>
        </w:rPr>
      </w:pPr>
    </w:p>
    <w:p w14:paraId="05172532" w14:textId="6353BDF2" w:rsidR="002C78B4" w:rsidRDefault="00193EF0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5052D5C8" wp14:editId="1EAAD43E">
            <wp:simplePos x="0" y="0"/>
            <wp:positionH relativeFrom="margin">
              <wp:align>center</wp:align>
            </wp:positionH>
            <wp:positionV relativeFrom="paragraph">
              <wp:posOffset>5765</wp:posOffset>
            </wp:positionV>
            <wp:extent cx="3307278" cy="2478462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78" cy="247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8B4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766B8665" wp14:editId="0AF6E976">
            <wp:simplePos x="0" y="0"/>
            <wp:positionH relativeFrom="margin">
              <wp:align>center</wp:align>
            </wp:positionH>
            <wp:positionV relativeFrom="paragraph">
              <wp:posOffset>7184</wp:posOffset>
            </wp:positionV>
            <wp:extent cx="3475629" cy="2606722"/>
            <wp:effectExtent l="0" t="0" r="0" b="317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629" cy="260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26EE7" w14:textId="4DD79AA0" w:rsidR="002C78B4" w:rsidRDefault="002C78B4">
      <w:pPr>
        <w:contextualSpacing/>
        <w:rPr>
          <w:sz w:val="24"/>
          <w:szCs w:val="24"/>
        </w:rPr>
      </w:pPr>
    </w:p>
    <w:p w14:paraId="473CA045" w14:textId="66D96E08" w:rsidR="002C78B4" w:rsidRDefault="002C78B4">
      <w:pPr>
        <w:contextualSpacing/>
        <w:rPr>
          <w:sz w:val="24"/>
          <w:szCs w:val="24"/>
        </w:rPr>
      </w:pPr>
    </w:p>
    <w:p w14:paraId="72F75727" w14:textId="038ADB42" w:rsidR="002C78B4" w:rsidRDefault="002C78B4">
      <w:pPr>
        <w:contextualSpacing/>
        <w:rPr>
          <w:sz w:val="24"/>
          <w:szCs w:val="24"/>
        </w:rPr>
      </w:pPr>
    </w:p>
    <w:p w14:paraId="014A451D" w14:textId="6E2ED71F" w:rsidR="002C78B4" w:rsidRDefault="002C78B4">
      <w:pPr>
        <w:contextualSpacing/>
        <w:rPr>
          <w:sz w:val="24"/>
          <w:szCs w:val="24"/>
        </w:rPr>
      </w:pPr>
    </w:p>
    <w:p w14:paraId="4ACC3353" w14:textId="16D9CD6F" w:rsidR="002C78B4" w:rsidRDefault="002C78B4">
      <w:pPr>
        <w:contextualSpacing/>
        <w:rPr>
          <w:sz w:val="24"/>
          <w:szCs w:val="24"/>
        </w:rPr>
      </w:pPr>
    </w:p>
    <w:p w14:paraId="3CAAE80D" w14:textId="5831D44E" w:rsidR="002C78B4" w:rsidRDefault="002C78B4">
      <w:pPr>
        <w:contextualSpacing/>
        <w:rPr>
          <w:sz w:val="24"/>
          <w:szCs w:val="24"/>
        </w:rPr>
      </w:pPr>
    </w:p>
    <w:p w14:paraId="0942A9FD" w14:textId="5D8001EF" w:rsidR="002C78B4" w:rsidRDefault="002C78B4">
      <w:pPr>
        <w:contextualSpacing/>
        <w:rPr>
          <w:sz w:val="24"/>
          <w:szCs w:val="24"/>
        </w:rPr>
      </w:pPr>
    </w:p>
    <w:p w14:paraId="12D7226A" w14:textId="305D9A14" w:rsidR="002C78B4" w:rsidRDefault="002C78B4">
      <w:pPr>
        <w:contextualSpacing/>
        <w:rPr>
          <w:sz w:val="24"/>
          <w:szCs w:val="24"/>
        </w:rPr>
      </w:pPr>
    </w:p>
    <w:p w14:paraId="3359BE51" w14:textId="208B7B7D" w:rsidR="002C78B4" w:rsidRDefault="002C78B4">
      <w:pPr>
        <w:contextualSpacing/>
        <w:rPr>
          <w:sz w:val="24"/>
          <w:szCs w:val="24"/>
        </w:rPr>
      </w:pPr>
    </w:p>
    <w:p w14:paraId="7E834D37" w14:textId="243B8F58" w:rsidR="002C78B4" w:rsidRDefault="002C78B4">
      <w:pPr>
        <w:contextualSpacing/>
        <w:rPr>
          <w:sz w:val="24"/>
          <w:szCs w:val="24"/>
        </w:rPr>
      </w:pPr>
    </w:p>
    <w:p w14:paraId="002D3E2E" w14:textId="7E1E14DC" w:rsidR="002C78B4" w:rsidRDefault="002C78B4">
      <w:pPr>
        <w:contextualSpacing/>
        <w:rPr>
          <w:sz w:val="24"/>
          <w:szCs w:val="24"/>
        </w:rPr>
      </w:pPr>
    </w:p>
    <w:p w14:paraId="3705DC5D" w14:textId="4F58C098" w:rsidR="002C78B4" w:rsidRDefault="002C78B4">
      <w:pPr>
        <w:contextualSpacing/>
        <w:rPr>
          <w:sz w:val="24"/>
          <w:szCs w:val="24"/>
        </w:rPr>
      </w:pPr>
    </w:p>
    <w:p w14:paraId="5405260C" w14:textId="16467DCF" w:rsidR="00362A5C" w:rsidRDefault="00362A5C">
      <w:pPr>
        <w:contextualSpacing/>
        <w:rPr>
          <w:sz w:val="24"/>
          <w:szCs w:val="24"/>
        </w:rPr>
      </w:pPr>
    </w:p>
    <w:p w14:paraId="3C1ACF14" w14:textId="6CDDA269" w:rsidR="00362A5C" w:rsidRPr="00362A5C" w:rsidRDefault="009C5CF9" w:rsidP="00362A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Fit the data with a 5th-degree polynomial, using single-precision floating point arithmetics. Report what the polynomial coefficients you find are, what the 2-norm error on the fit is, and provide a figure comparing the fitted curve with the data.</w:t>
      </w:r>
    </w:p>
    <w:p w14:paraId="2D947E7E" w14:textId="49EFF46F" w:rsidR="002C78B4" w:rsidRPr="00137DCA" w:rsidRDefault="00F66AD3" w:rsidP="00894F0D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Next we solved preformed the same process on the data but instead of fitting it to a 3</w:t>
      </w:r>
      <w:r w:rsidRPr="00F66AD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degree polyno</w:t>
      </w:r>
      <w:r w:rsidRPr="00137DCA">
        <w:rPr>
          <w:sz w:val="24"/>
          <w:szCs w:val="24"/>
        </w:rPr>
        <w:t xml:space="preserve">mial we fitted it to a </w:t>
      </w:r>
      <w:r w:rsidR="001768AA" w:rsidRPr="00137DCA">
        <w:rPr>
          <w:sz w:val="24"/>
          <w:szCs w:val="24"/>
        </w:rPr>
        <w:t>5</w:t>
      </w:r>
      <w:r w:rsidR="001768AA" w:rsidRPr="00137DCA">
        <w:rPr>
          <w:sz w:val="24"/>
          <w:szCs w:val="24"/>
          <w:vertAlign w:val="superscript"/>
        </w:rPr>
        <w:t>th</w:t>
      </w:r>
      <w:r w:rsidR="001768AA" w:rsidRPr="00137DCA">
        <w:rPr>
          <w:sz w:val="24"/>
          <w:szCs w:val="24"/>
        </w:rPr>
        <w:t xml:space="preserve"> degree polynomial. The results are as follows </w:t>
      </w:r>
    </w:p>
    <w:p w14:paraId="1581293C" w14:textId="07C855CE" w:rsidR="00462C93" w:rsidRPr="00137DCA" w:rsidRDefault="00462C93" w:rsidP="00894F0D">
      <w:pPr>
        <w:ind w:firstLine="720"/>
        <w:contextualSpacing/>
        <w:rPr>
          <w:sz w:val="24"/>
          <w:szCs w:val="24"/>
        </w:rPr>
      </w:pPr>
      <w:r w:rsidRPr="00137DCA">
        <w:rPr>
          <w:sz w:val="24"/>
          <w:szCs w:val="24"/>
        </w:rPr>
        <w:t xml:space="preserve">Coefficients: </w:t>
      </w:r>
    </w:p>
    <w:tbl>
      <w:tblPr>
        <w:tblW w:w="3388" w:type="dxa"/>
        <w:tblInd w:w="2993" w:type="dxa"/>
        <w:tblLook w:val="04A0" w:firstRow="1" w:lastRow="0" w:firstColumn="1" w:lastColumn="0" w:noHBand="0" w:noVBand="1"/>
      </w:tblPr>
      <w:tblGrid>
        <w:gridCol w:w="2020"/>
        <w:gridCol w:w="1368"/>
      </w:tblGrid>
      <w:tr w:rsidR="00462C93" w:rsidRPr="00462C93" w14:paraId="3B2F1438" w14:textId="77777777" w:rsidTr="00894F0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A74" w14:textId="1F6F29EB" w:rsidR="00462C93" w:rsidRPr="00462C93" w:rsidRDefault="00462C93" w:rsidP="0046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Power of coefficient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E78E" w14:textId="77777777" w:rsidR="00462C93" w:rsidRPr="00462C93" w:rsidRDefault="00462C93" w:rsidP="0046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Coefficients</w:t>
            </w:r>
          </w:p>
        </w:tc>
      </w:tr>
      <w:tr w:rsidR="00462C93" w:rsidRPr="00462C93" w14:paraId="70A536D0" w14:textId="77777777" w:rsidTr="00894F0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75D3" w14:textId="77777777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CC16" w14:textId="33F5FFC3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0.510</w:t>
            </w:r>
          </w:p>
        </w:tc>
      </w:tr>
      <w:tr w:rsidR="00462C93" w:rsidRPr="00462C93" w14:paraId="7E95BED2" w14:textId="77777777" w:rsidTr="00894F0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D11" w14:textId="77777777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43" w14:textId="4949BF5A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7.203</w:t>
            </w:r>
          </w:p>
        </w:tc>
      </w:tr>
      <w:tr w:rsidR="00462C93" w:rsidRPr="00462C93" w14:paraId="3AD5E695" w14:textId="77777777" w:rsidTr="00894F0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7F3D" w14:textId="77777777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383A" w14:textId="2CBCBA2E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-28.408</w:t>
            </w:r>
          </w:p>
        </w:tc>
      </w:tr>
      <w:tr w:rsidR="00462C93" w:rsidRPr="00462C93" w14:paraId="29470C17" w14:textId="77777777" w:rsidTr="00894F0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AFFB" w14:textId="77777777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FF75" w14:textId="76DA3F06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51.945</w:t>
            </w:r>
          </w:p>
        </w:tc>
      </w:tr>
      <w:tr w:rsidR="00462C93" w:rsidRPr="00462C93" w14:paraId="51194891" w14:textId="77777777" w:rsidTr="00894F0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8701" w14:textId="77777777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F121" w14:textId="7600C7C3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-47.488</w:t>
            </w:r>
          </w:p>
        </w:tc>
      </w:tr>
      <w:tr w:rsidR="00462C93" w:rsidRPr="00462C93" w14:paraId="141D9BBE" w14:textId="77777777" w:rsidTr="00894F0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CAC0" w14:textId="77777777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0D0E" w14:textId="5F436355" w:rsidR="00462C93" w:rsidRPr="00462C93" w:rsidRDefault="00462C93" w:rsidP="0046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2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18.098</w:t>
            </w:r>
          </w:p>
        </w:tc>
      </w:tr>
    </w:tbl>
    <w:p w14:paraId="59A94D6C" w14:textId="6D313F04" w:rsidR="00894F0D" w:rsidRDefault="00894F0D">
      <w:pPr>
        <w:contextualSpacing/>
        <w:rPr>
          <w:sz w:val="24"/>
          <w:szCs w:val="24"/>
        </w:rPr>
      </w:pPr>
    </w:p>
    <w:p w14:paraId="62AE402B" w14:textId="34C42DF2" w:rsidR="00137DCA" w:rsidRDefault="00462C93" w:rsidP="00894F0D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Norm </w:t>
      </w:r>
      <w:r w:rsidR="00137DCA">
        <w:rPr>
          <w:sz w:val="24"/>
          <w:szCs w:val="24"/>
        </w:rPr>
        <w:t xml:space="preserve">error of the fit : </w:t>
      </w:r>
      <w:r w:rsidR="00137DCA" w:rsidRPr="00137DCA">
        <w:rPr>
          <w:sz w:val="24"/>
          <w:szCs w:val="24"/>
        </w:rPr>
        <w:t>0.140</w:t>
      </w:r>
      <w:r w:rsidR="00137DCA">
        <w:rPr>
          <w:sz w:val="24"/>
          <w:szCs w:val="24"/>
        </w:rPr>
        <w:t>.</w:t>
      </w:r>
    </w:p>
    <w:p w14:paraId="2EFF77C8" w14:textId="3D184DF8" w:rsidR="00137DCA" w:rsidRDefault="00137DCA" w:rsidP="00894F0D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And the graph comparing the fitted data to the original data.</w:t>
      </w:r>
    </w:p>
    <w:p w14:paraId="5988C188" w14:textId="2BA85CF4" w:rsidR="0059245E" w:rsidRDefault="0059245E">
      <w:pPr>
        <w:contextualSpacing/>
        <w:rPr>
          <w:sz w:val="24"/>
          <w:szCs w:val="24"/>
        </w:rPr>
      </w:pPr>
    </w:p>
    <w:p w14:paraId="2AF590D0" w14:textId="7E93668B" w:rsidR="0059245E" w:rsidRDefault="0059245E">
      <w:pPr>
        <w:contextualSpacing/>
        <w:rPr>
          <w:sz w:val="24"/>
          <w:szCs w:val="24"/>
        </w:rPr>
      </w:pPr>
    </w:p>
    <w:p w14:paraId="789A263A" w14:textId="5AB9C84F" w:rsidR="0059245E" w:rsidRDefault="0059245E">
      <w:pPr>
        <w:contextualSpacing/>
        <w:rPr>
          <w:sz w:val="24"/>
          <w:szCs w:val="24"/>
        </w:rPr>
      </w:pPr>
    </w:p>
    <w:p w14:paraId="00075834" w14:textId="4E360F55" w:rsidR="0059245E" w:rsidRDefault="0059245E">
      <w:pPr>
        <w:contextualSpacing/>
        <w:rPr>
          <w:sz w:val="24"/>
          <w:szCs w:val="24"/>
        </w:rPr>
      </w:pPr>
    </w:p>
    <w:p w14:paraId="148FB640" w14:textId="3168631C" w:rsidR="0059245E" w:rsidRDefault="0059245E">
      <w:pPr>
        <w:contextualSpacing/>
        <w:rPr>
          <w:sz w:val="24"/>
          <w:szCs w:val="24"/>
        </w:rPr>
      </w:pPr>
    </w:p>
    <w:p w14:paraId="2D68ACDB" w14:textId="2CD4A62C" w:rsidR="0059245E" w:rsidRDefault="0059245E">
      <w:pPr>
        <w:contextualSpacing/>
        <w:rPr>
          <w:sz w:val="24"/>
          <w:szCs w:val="24"/>
        </w:rPr>
      </w:pPr>
    </w:p>
    <w:p w14:paraId="035A5014" w14:textId="2E422F59" w:rsidR="0059245E" w:rsidRDefault="0059245E">
      <w:pPr>
        <w:contextualSpacing/>
        <w:rPr>
          <w:sz w:val="24"/>
          <w:szCs w:val="24"/>
        </w:rPr>
      </w:pPr>
    </w:p>
    <w:p w14:paraId="40DAA05F" w14:textId="61BFCB75" w:rsidR="0059245E" w:rsidRDefault="0059245E">
      <w:pPr>
        <w:contextualSpacing/>
        <w:rPr>
          <w:sz w:val="24"/>
          <w:szCs w:val="24"/>
        </w:rPr>
      </w:pPr>
    </w:p>
    <w:p w14:paraId="7E554055" w14:textId="0185BA5A" w:rsidR="00137DCA" w:rsidRDefault="00137DCA">
      <w:pPr>
        <w:contextualSpacing/>
        <w:rPr>
          <w:sz w:val="24"/>
          <w:szCs w:val="24"/>
        </w:rPr>
      </w:pPr>
    </w:p>
    <w:p w14:paraId="2F924178" w14:textId="7C6D523A" w:rsidR="0059245E" w:rsidRDefault="00193EF0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2B80BCD7" wp14:editId="7F364018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3265170" cy="2447290"/>
            <wp:effectExtent l="0" t="0" r="0" b="0"/>
            <wp:wrapTight wrapText="bothSides">
              <wp:wrapPolygon edited="0">
                <wp:start x="0" y="0"/>
                <wp:lineTo x="0" y="21353"/>
                <wp:lineTo x="21424" y="21353"/>
                <wp:lineTo x="214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9A3"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537EAA7" wp14:editId="330B8A1D">
            <wp:simplePos x="0" y="0"/>
            <wp:positionH relativeFrom="margin">
              <wp:align>center</wp:align>
            </wp:positionH>
            <wp:positionV relativeFrom="paragraph">
              <wp:posOffset>256</wp:posOffset>
            </wp:positionV>
            <wp:extent cx="3473355" cy="2605017"/>
            <wp:effectExtent l="0" t="0" r="0" b="5080"/>
            <wp:wrapTight wrapText="bothSides">
              <wp:wrapPolygon edited="0">
                <wp:start x="0" y="0"/>
                <wp:lineTo x="0" y="21484"/>
                <wp:lineTo x="21446" y="21484"/>
                <wp:lineTo x="21446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55" cy="260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867D0" w14:textId="1D265AE4" w:rsidR="0059245E" w:rsidRDefault="0059245E">
      <w:pPr>
        <w:contextualSpacing/>
        <w:rPr>
          <w:sz w:val="24"/>
          <w:szCs w:val="24"/>
        </w:rPr>
      </w:pPr>
    </w:p>
    <w:p w14:paraId="08388EB1" w14:textId="3E593470" w:rsidR="0059245E" w:rsidRDefault="0059245E">
      <w:pPr>
        <w:contextualSpacing/>
        <w:rPr>
          <w:sz w:val="24"/>
          <w:szCs w:val="24"/>
        </w:rPr>
      </w:pPr>
    </w:p>
    <w:p w14:paraId="747F3B8B" w14:textId="01230867" w:rsidR="0059245E" w:rsidRDefault="0059245E">
      <w:pPr>
        <w:contextualSpacing/>
        <w:rPr>
          <w:sz w:val="24"/>
          <w:szCs w:val="24"/>
        </w:rPr>
      </w:pPr>
    </w:p>
    <w:p w14:paraId="689FED4A" w14:textId="2590A461" w:rsidR="0059245E" w:rsidRDefault="0059245E">
      <w:pPr>
        <w:contextualSpacing/>
        <w:rPr>
          <w:sz w:val="24"/>
          <w:szCs w:val="24"/>
        </w:rPr>
      </w:pPr>
    </w:p>
    <w:p w14:paraId="0ED3BDDD" w14:textId="04D3CC49" w:rsidR="005B375C" w:rsidRDefault="005B375C">
      <w:pPr>
        <w:contextualSpacing/>
        <w:rPr>
          <w:sz w:val="24"/>
          <w:szCs w:val="24"/>
        </w:rPr>
      </w:pPr>
    </w:p>
    <w:p w14:paraId="44B998B0" w14:textId="5370C99F" w:rsidR="005B375C" w:rsidRDefault="005B375C">
      <w:pPr>
        <w:contextualSpacing/>
        <w:rPr>
          <w:sz w:val="24"/>
          <w:szCs w:val="24"/>
        </w:rPr>
      </w:pPr>
    </w:p>
    <w:p w14:paraId="2F29A172" w14:textId="050A2A6B" w:rsidR="005B375C" w:rsidRDefault="005B375C">
      <w:pPr>
        <w:contextualSpacing/>
        <w:rPr>
          <w:sz w:val="24"/>
          <w:szCs w:val="24"/>
        </w:rPr>
      </w:pPr>
    </w:p>
    <w:p w14:paraId="498C84D2" w14:textId="0378B2DF" w:rsidR="005B375C" w:rsidRDefault="005B375C">
      <w:pPr>
        <w:contextualSpacing/>
        <w:rPr>
          <w:sz w:val="24"/>
          <w:szCs w:val="24"/>
        </w:rPr>
      </w:pPr>
    </w:p>
    <w:p w14:paraId="04EBCB03" w14:textId="30042FF3" w:rsidR="005B375C" w:rsidRDefault="005B375C">
      <w:pPr>
        <w:contextualSpacing/>
        <w:rPr>
          <w:sz w:val="24"/>
          <w:szCs w:val="24"/>
        </w:rPr>
      </w:pPr>
    </w:p>
    <w:p w14:paraId="49CDFA81" w14:textId="685CBDE0" w:rsidR="005B375C" w:rsidRDefault="005B375C">
      <w:pPr>
        <w:contextualSpacing/>
        <w:rPr>
          <w:sz w:val="24"/>
          <w:szCs w:val="24"/>
        </w:rPr>
      </w:pPr>
    </w:p>
    <w:p w14:paraId="44CFE3E5" w14:textId="7DDE58D6" w:rsidR="005B375C" w:rsidRDefault="005B375C">
      <w:pPr>
        <w:contextualSpacing/>
        <w:rPr>
          <w:sz w:val="24"/>
          <w:szCs w:val="24"/>
        </w:rPr>
      </w:pPr>
    </w:p>
    <w:p w14:paraId="582F77ED" w14:textId="26406844" w:rsidR="005B375C" w:rsidRDefault="005B375C">
      <w:pPr>
        <w:contextualSpacing/>
        <w:rPr>
          <w:sz w:val="24"/>
          <w:szCs w:val="24"/>
        </w:rPr>
      </w:pPr>
    </w:p>
    <w:p w14:paraId="3AF4FDC2" w14:textId="612CC1CB" w:rsidR="005B375C" w:rsidRPr="00407B79" w:rsidRDefault="009C5CF9" w:rsidP="009C5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should be the maximum degree of polynomials for the given Atkinson data? Explain briefly what happens when you try to fit the Atkinson data with a higher-degree polynomial, and why.</w:t>
      </w:r>
    </w:p>
    <w:p w14:paraId="094D16FF" w14:textId="13620547" w:rsidR="00407B79" w:rsidRPr="00407B79" w:rsidRDefault="000564AB" w:rsidP="00894F0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maximum degree </w:t>
      </w:r>
      <w:r w:rsidR="00EF44DF">
        <w:rPr>
          <w:sz w:val="24"/>
          <w:szCs w:val="24"/>
        </w:rPr>
        <w:t>for the polynomial</w:t>
      </w:r>
      <w:r w:rsidR="00527490">
        <w:rPr>
          <w:sz w:val="24"/>
          <w:szCs w:val="24"/>
        </w:rPr>
        <w:t xml:space="preserve"> should be 20</w:t>
      </w:r>
      <w:r w:rsidR="00527490" w:rsidRPr="00527490">
        <w:rPr>
          <w:sz w:val="24"/>
          <w:szCs w:val="24"/>
          <w:vertAlign w:val="superscript"/>
        </w:rPr>
        <w:t>th</w:t>
      </w:r>
      <w:r w:rsidR="00527490">
        <w:rPr>
          <w:sz w:val="24"/>
          <w:szCs w:val="24"/>
        </w:rPr>
        <w:t xml:space="preserve"> since we have 21 data points. W</w:t>
      </w:r>
      <w:r w:rsidR="00407B79">
        <w:rPr>
          <w:sz w:val="24"/>
          <w:szCs w:val="24"/>
        </w:rPr>
        <w:t xml:space="preserve">hen we try to fit the </w:t>
      </w:r>
      <w:r w:rsidR="00BB1455">
        <w:rPr>
          <w:sz w:val="24"/>
          <w:szCs w:val="24"/>
        </w:rPr>
        <w:t xml:space="preserve">data with a higher-degree polynomial </w:t>
      </w:r>
      <w:r w:rsidR="003A093B">
        <w:rPr>
          <w:sz w:val="24"/>
          <w:szCs w:val="24"/>
        </w:rPr>
        <w:t>A</w:t>
      </w:r>
      <w:r w:rsidR="003A093B">
        <w:rPr>
          <w:sz w:val="24"/>
          <w:szCs w:val="24"/>
          <w:vertAlign w:val="superscript"/>
        </w:rPr>
        <w:t>T</w:t>
      </w:r>
      <w:r w:rsidR="003A093B">
        <w:rPr>
          <w:sz w:val="24"/>
          <w:szCs w:val="24"/>
        </w:rPr>
        <w:t>b</w:t>
      </w:r>
      <w:r w:rsidR="001277D2">
        <w:rPr>
          <w:sz w:val="24"/>
          <w:szCs w:val="24"/>
        </w:rPr>
        <w:t xml:space="preserve"> </w:t>
      </w:r>
      <w:r w:rsidR="0076426B">
        <w:rPr>
          <w:sz w:val="24"/>
          <w:szCs w:val="24"/>
        </w:rPr>
        <w:t xml:space="preserve">quickly go to </w:t>
      </w:r>
      <w:r w:rsidR="00D662F5">
        <w:rPr>
          <w:sz w:val="24"/>
          <w:szCs w:val="24"/>
        </w:rPr>
        <w:t>numer</w:t>
      </w:r>
      <w:r w:rsidR="005F2E5A">
        <w:rPr>
          <w:sz w:val="24"/>
          <w:szCs w:val="24"/>
        </w:rPr>
        <w:t xml:space="preserve">ical zero so the matrix </w:t>
      </w:r>
      <w:r w:rsidR="0044762E">
        <w:rPr>
          <w:sz w:val="24"/>
          <w:szCs w:val="24"/>
        </w:rPr>
        <w:t>becomes singular/ not positive definite</w:t>
      </w:r>
      <w:r w:rsidR="00D94E09">
        <w:rPr>
          <w:sz w:val="24"/>
          <w:szCs w:val="24"/>
        </w:rPr>
        <w:t>.</w:t>
      </w:r>
    </w:p>
    <w:p w14:paraId="34A261FA" w14:textId="55C6E6F2" w:rsidR="009C5CF9" w:rsidRPr="003A093B" w:rsidRDefault="00407B79" w:rsidP="009C5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At what point does this algorithm fail (in single-precision floating point arithmetic)? Or, does the algorithm works always? Discuss.</w:t>
      </w:r>
    </w:p>
    <w:p w14:paraId="058FC4AB" w14:textId="2CBBB28A" w:rsidR="003A093B" w:rsidRDefault="004710A5" w:rsidP="003A09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algorithm fails </w:t>
      </w:r>
      <w:r w:rsidR="00A457E7">
        <w:rPr>
          <w:sz w:val="24"/>
          <w:szCs w:val="24"/>
        </w:rPr>
        <w:t>at 6</w:t>
      </w:r>
      <w:r w:rsidR="00A457E7" w:rsidRPr="00A457E7">
        <w:rPr>
          <w:sz w:val="24"/>
          <w:szCs w:val="24"/>
          <w:vertAlign w:val="superscript"/>
        </w:rPr>
        <w:t>th</w:t>
      </w:r>
      <w:r w:rsidR="00A457E7">
        <w:rPr>
          <w:sz w:val="24"/>
          <w:szCs w:val="24"/>
        </w:rPr>
        <w:t xml:space="preserve"> degree polynomial using single-precision floating point arithmetic.</w:t>
      </w:r>
    </w:p>
    <w:p w14:paraId="58D6DE10" w14:textId="3007306D" w:rsidR="00894F0D" w:rsidRDefault="00894F0D" w:rsidP="003A093B">
      <w:pPr>
        <w:ind w:left="720"/>
        <w:rPr>
          <w:sz w:val="24"/>
          <w:szCs w:val="24"/>
        </w:rPr>
      </w:pPr>
    </w:p>
    <w:p w14:paraId="38DA7B60" w14:textId="43512671" w:rsidR="00894F0D" w:rsidRDefault="00894F0D" w:rsidP="00894F0D">
      <w:pPr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15723C15" w14:textId="40BC4AB3" w:rsidR="0093116E" w:rsidRPr="00AD02A0" w:rsidRDefault="00AB4968" w:rsidP="00127C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Explain in detail how the Householder QR decomposition works. </w:t>
      </w:r>
    </w:p>
    <w:p w14:paraId="7C136507" w14:textId="774DE9E1" w:rsidR="00AD02A0" w:rsidRPr="007307D8" w:rsidRDefault="00AD02A0" w:rsidP="007307D8">
      <w:pPr>
        <w:ind w:left="720"/>
        <w:rPr>
          <w:sz w:val="24"/>
          <w:szCs w:val="24"/>
        </w:rPr>
      </w:pPr>
      <w:r>
        <w:rPr>
          <w:sz w:val="24"/>
          <w:szCs w:val="24"/>
        </w:rPr>
        <w:t>Householder QR decomposition works by</w:t>
      </w:r>
      <w:r w:rsidR="002130E9">
        <w:rPr>
          <w:sz w:val="24"/>
          <w:szCs w:val="24"/>
        </w:rPr>
        <w:t xml:space="preserve"> taking in </w:t>
      </w:r>
      <w:r w:rsidR="00137153">
        <w:rPr>
          <w:sz w:val="24"/>
          <w:szCs w:val="24"/>
        </w:rPr>
        <w:t xml:space="preserve">the matrix A and returning Q and R by applying </w:t>
      </w:r>
      <w:r w:rsidR="004D0EAC">
        <w:rPr>
          <w:sz w:val="24"/>
          <w:szCs w:val="24"/>
        </w:rPr>
        <w:t>orthogonal transformations</w:t>
      </w:r>
      <w:r w:rsidR="0091686E">
        <w:rPr>
          <w:sz w:val="24"/>
          <w:szCs w:val="24"/>
        </w:rPr>
        <w:t xml:space="preserve"> H</w:t>
      </w:r>
      <w:r w:rsidR="00542F8B">
        <w:rPr>
          <w:sz w:val="24"/>
          <w:szCs w:val="24"/>
          <w:vertAlign w:val="subscript"/>
        </w:rPr>
        <w:t>i</w:t>
      </w:r>
      <w:r w:rsidR="008B18DF">
        <w:rPr>
          <w:sz w:val="24"/>
          <w:szCs w:val="24"/>
        </w:rPr>
        <w:t>. Where H</w:t>
      </w:r>
      <w:r w:rsidR="00542F8B">
        <w:rPr>
          <w:sz w:val="24"/>
          <w:szCs w:val="24"/>
          <w:vertAlign w:val="subscript"/>
        </w:rPr>
        <w:t>i</w:t>
      </w:r>
      <w:r w:rsidR="008B18DF">
        <w:rPr>
          <w:sz w:val="24"/>
          <w:szCs w:val="24"/>
        </w:rPr>
        <w:t xml:space="preserve"> = I – 2*</w:t>
      </w:r>
      <w:r w:rsidR="008B18DF" w:rsidRPr="00542F8B">
        <w:rPr>
          <w:sz w:val="24"/>
          <w:szCs w:val="24"/>
        </w:rPr>
        <w:t>v</w:t>
      </w:r>
      <w:r w:rsidR="00542F8B">
        <w:rPr>
          <w:sz w:val="24"/>
          <w:szCs w:val="24"/>
          <w:vertAlign w:val="subscript"/>
        </w:rPr>
        <w:t>i</w:t>
      </w:r>
      <w:r w:rsidR="008B18DF" w:rsidRPr="00542F8B">
        <w:rPr>
          <w:sz w:val="24"/>
          <w:szCs w:val="24"/>
        </w:rPr>
        <w:t>v</w:t>
      </w:r>
      <w:r w:rsidR="00542F8B">
        <w:rPr>
          <w:sz w:val="24"/>
          <w:szCs w:val="24"/>
          <w:vertAlign w:val="superscript"/>
        </w:rPr>
        <w:softHyphen/>
      </w:r>
      <w:r w:rsidR="00542F8B">
        <w:rPr>
          <w:sz w:val="24"/>
          <w:szCs w:val="24"/>
          <w:vertAlign w:val="subscript"/>
        </w:rPr>
        <w:t>i</w:t>
      </w:r>
      <w:r w:rsidR="00542F8B">
        <w:rPr>
          <w:sz w:val="24"/>
          <w:szCs w:val="24"/>
          <w:vertAlign w:val="superscript"/>
        </w:rPr>
        <w:t>T</w:t>
      </w:r>
      <w:r w:rsidR="008B18DF">
        <w:rPr>
          <w:sz w:val="24"/>
          <w:szCs w:val="24"/>
        </w:rPr>
        <w:t xml:space="preserve"> and </w:t>
      </w:r>
      <w:r w:rsidR="00127AD3">
        <w:rPr>
          <w:sz w:val="24"/>
          <w:szCs w:val="24"/>
        </w:rPr>
        <w:t xml:space="preserve">the i-th iteration of </w:t>
      </w:r>
      <w:r w:rsidR="008B18DF">
        <w:rPr>
          <w:sz w:val="24"/>
          <w:szCs w:val="24"/>
        </w:rPr>
        <w:t xml:space="preserve">R = R </w:t>
      </w:r>
      <w:r w:rsidR="00127AD3">
        <w:rPr>
          <w:sz w:val="24"/>
          <w:szCs w:val="24"/>
        </w:rPr>
        <w:t>–</w:t>
      </w:r>
      <w:r w:rsidR="00542F8B">
        <w:rPr>
          <w:sz w:val="24"/>
          <w:szCs w:val="24"/>
        </w:rPr>
        <w:t xml:space="preserve"> </w:t>
      </w:r>
      <w:r w:rsidR="00127AD3">
        <w:rPr>
          <w:sz w:val="24"/>
          <w:szCs w:val="24"/>
        </w:rPr>
        <w:t>2*H</w:t>
      </w:r>
      <w:r w:rsidR="00127AD3">
        <w:rPr>
          <w:sz w:val="24"/>
          <w:szCs w:val="24"/>
          <w:vertAlign w:val="subscript"/>
        </w:rPr>
        <w:t>i</w:t>
      </w:r>
      <w:r w:rsidR="00127AD3">
        <w:rPr>
          <w:sz w:val="24"/>
          <w:szCs w:val="24"/>
        </w:rPr>
        <w:t xml:space="preserve">R. </w:t>
      </w:r>
      <w:r w:rsidR="007307D8">
        <w:rPr>
          <w:sz w:val="24"/>
          <w:szCs w:val="24"/>
        </w:rPr>
        <w:t>From here we can Create Q</w:t>
      </w:r>
      <w:r w:rsidR="007307D8">
        <w:rPr>
          <w:sz w:val="24"/>
          <w:szCs w:val="24"/>
          <w:vertAlign w:val="superscript"/>
        </w:rPr>
        <w:t>T</w:t>
      </w:r>
      <w:r w:rsidR="007307D8">
        <w:rPr>
          <w:sz w:val="24"/>
          <w:szCs w:val="24"/>
        </w:rPr>
        <w:t>=H</w:t>
      </w:r>
      <w:r w:rsidR="007307D8">
        <w:rPr>
          <w:sz w:val="24"/>
          <w:szCs w:val="24"/>
          <w:vertAlign w:val="subscript"/>
        </w:rPr>
        <w:t>m</w:t>
      </w:r>
      <w:r w:rsidR="007307D8">
        <w:rPr>
          <w:sz w:val="24"/>
          <w:szCs w:val="24"/>
        </w:rPr>
        <w:t>H</w:t>
      </w:r>
      <w:r w:rsidR="007307D8">
        <w:rPr>
          <w:sz w:val="24"/>
          <w:szCs w:val="24"/>
          <w:vertAlign w:val="subscript"/>
        </w:rPr>
        <w:t>m-1</w:t>
      </w:r>
      <w:r w:rsidR="007307D8">
        <w:rPr>
          <w:sz w:val="24"/>
          <w:szCs w:val="24"/>
        </w:rPr>
        <w:t>…H</w:t>
      </w:r>
      <w:r w:rsidR="007307D8">
        <w:rPr>
          <w:sz w:val="24"/>
          <w:szCs w:val="24"/>
          <w:vertAlign w:val="subscript"/>
        </w:rPr>
        <w:t>1</w:t>
      </w:r>
      <w:r w:rsidR="00EA5C2A">
        <w:rPr>
          <w:sz w:val="24"/>
          <w:szCs w:val="24"/>
        </w:rPr>
        <w:t>.</w:t>
      </w:r>
    </w:p>
    <w:p w14:paraId="6FF3C00A" w14:textId="7FB306CF" w:rsidR="00C9193E" w:rsidRPr="00C9193E" w:rsidRDefault="00C9193E" w:rsidP="00C9193E">
      <w:pPr>
        <w:rPr>
          <w:sz w:val="24"/>
          <w:szCs w:val="24"/>
        </w:rPr>
      </w:pPr>
    </w:p>
    <w:p w14:paraId="30EE4C2E" w14:textId="66E42493" w:rsidR="00C9193E" w:rsidRPr="00C9193E" w:rsidRDefault="00C9193E" w:rsidP="00C9193E">
      <w:pPr>
        <w:ind w:left="360"/>
        <w:rPr>
          <w:sz w:val="24"/>
          <w:szCs w:val="24"/>
        </w:rPr>
      </w:pPr>
    </w:p>
    <w:p w14:paraId="1298258C" w14:textId="71DABE7F" w:rsidR="00C9193E" w:rsidRDefault="00C9193E" w:rsidP="00C9193E">
      <w:pPr>
        <w:rPr>
          <w:sz w:val="24"/>
          <w:szCs w:val="24"/>
        </w:rPr>
      </w:pPr>
    </w:p>
    <w:p w14:paraId="012B45BD" w14:textId="530C8758" w:rsidR="00C9193E" w:rsidRPr="00C9193E" w:rsidRDefault="00C9193E" w:rsidP="00C9193E">
      <w:pPr>
        <w:rPr>
          <w:sz w:val="24"/>
          <w:szCs w:val="24"/>
        </w:rPr>
      </w:pPr>
    </w:p>
    <w:p w14:paraId="7D6BBDDC" w14:textId="2E6659A9" w:rsidR="00C9193E" w:rsidRPr="00C9193E" w:rsidRDefault="00C9193E" w:rsidP="00C9193E">
      <w:pPr>
        <w:rPr>
          <w:sz w:val="24"/>
          <w:szCs w:val="24"/>
        </w:rPr>
      </w:pPr>
    </w:p>
    <w:p w14:paraId="5607393F" w14:textId="32235C9A" w:rsidR="00127AD3" w:rsidRPr="00583A72" w:rsidRDefault="00583A72" w:rsidP="00583A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Fit the data with a 3rd-degree polynomial, using single-precision floating point arithmetic. Report what the polynomial coefficients you find are, what the 2-norm error on the fit is, and provide a figure comparing the fitted curve with the data (again, you will need to use the Vandermonde matrices).</w:t>
      </w:r>
    </w:p>
    <w:p w14:paraId="2A7E68F8" w14:textId="669667A1" w:rsidR="00BC3390" w:rsidRDefault="00BC3390" w:rsidP="00583A72">
      <w:pPr>
        <w:ind w:left="720"/>
        <w:rPr>
          <w:sz w:val="24"/>
          <w:szCs w:val="24"/>
        </w:rPr>
      </w:pPr>
    </w:p>
    <w:p w14:paraId="2EDE5821" w14:textId="0BD44F25" w:rsidR="00BC3390" w:rsidRDefault="00BC3390" w:rsidP="00583A72">
      <w:pPr>
        <w:ind w:left="720"/>
        <w:rPr>
          <w:sz w:val="24"/>
          <w:szCs w:val="24"/>
        </w:rPr>
      </w:pPr>
    </w:p>
    <w:p w14:paraId="2F171BC9" w14:textId="1D33DB34" w:rsidR="00BC3390" w:rsidRDefault="00BC3390" w:rsidP="00583A72">
      <w:pPr>
        <w:ind w:left="720"/>
        <w:rPr>
          <w:sz w:val="24"/>
          <w:szCs w:val="24"/>
        </w:rPr>
      </w:pPr>
    </w:p>
    <w:p w14:paraId="7F93FA02" w14:textId="556ED7BD" w:rsidR="00583A72" w:rsidRPr="00583A72" w:rsidRDefault="00B53D92" w:rsidP="00583A72">
      <w:pPr>
        <w:ind w:left="720"/>
        <w:rPr>
          <w:sz w:val="24"/>
          <w:szCs w:val="24"/>
        </w:rPr>
      </w:pPr>
      <w:r>
        <w:rPr>
          <w:sz w:val="24"/>
          <w:szCs w:val="24"/>
        </w:rPr>
        <w:t>For the 3</w:t>
      </w:r>
      <w:r w:rsidRPr="00B53D9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-degree polynomial we get out the following coefficients</w:t>
      </w:r>
      <w:r w:rsidR="00BC3390">
        <w:rPr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2"/>
        <w:tblW w:w="3246" w:type="dxa"/>
        <w:tblLook w:val="04A0" w:firstRow="1" w:lastRow="0" w:firstColumn="1" w:lastColumn="0" w:noHBand="0" w:noVBand="1"/>
      </w:tblPr>
      <w:tblGrid>
        <w:gridCol w:w="2060"/>
        <w:gridCol w:w="1186"/>
      </w:tblGrid>
      <w:tr w:rsidR="00BC3390" w:rsidRPr="00B53D92" w14:paraId="4E26210B" w14:textId="77777777" w:rsidTr="00BC3390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EE10" w14:textId="77777777" w:rsidR="00BC3390" w:rsidRPr="00B53D92" w:rsidRDefault="00BC3390" w:rsidP="00BC3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Power of Coefficient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9EA6" w14:textId="77777777" w:rsidR="00BC3390" w:rsidRPr="00B53D92" w:rsidRDefault="00BC3390" w:rsidP="00BC3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Coefficient</w:t>
            </w:r>
          </w:p>
        </w:tc>
      </w:tr>
      <w:tr w:rsidR="00BC3390" w:rsidRPr="00B53D92" w14:paraId="081B86C2" w14:textId="77777777" w:rsidTr="00BC3390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7B90" w14:textId="77777777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119D" w14:textId="77777777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0.575</w:t>
            </w:r>
          </w:p>
        </w:tc>
      </w:tr>
      <w:tr w:rsidR="00BC3390" w:rsidRPr="00B53D92" w14:paraId="3BDC3DB7" w14:textId="77777777" w:rsidTr="00BC3390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8856" w14:textId="77777777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0622" w14:textId="77777777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4.726</w:t>
            </w:r>
          </w:p>
        </w:tc>
      </w:tr>
      <w:tr w:rsidR="00BC3390" w:rsidRPr="00B53D92" w14:paraId="62769472" w14:textId="77777777" w:rsidTr="00BC3390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5686" w14:textId="77777777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F945" w14:textId="77777777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-11.128</w:t>
            </w:r>
          </w:p>
        </w:tc>
      </w:tr>
      <w:tr w:rsidR="00BC3390" w:rsidRPr="00B53D92" w14:paraId="11DEB9E4" w14:textId="77777777" w:rsidTr="00BC3390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C515" w14:textId="28C76ACD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782" w14:textId="77777777" w:rsidR="00BC3390" w:rsidRPr="00B53D92" w:rsidRDefault="00BC3390" w:rsidP="00BC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92">
              <w:rPr>
                <w:rFonts w:ascii="Calibri" w:eastAsia="Times New Roman" w:hAnsi="Calibri" w:cs="Calibri"/>
                <w:color w:val="000000"/>
              </w:rPr>
              <w:t>7.669</w:t>
            </w:r>
          </w:p>
        </w:tc>
      </w:tr>
    </w:tbl>
    <w:p w14:paraId="1B1B3D28" w14:textId="7E8307C7" w:rsidR="005B375C" w:rsidRDefault="00BC3390" w:rsidP="00B53D92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</w:p>
    <w:p w14:paraId="03CE5EC6" w14:textId="1F16809D" w:rsidR="00BC3390" w:rsidRDefault="00BC3390" w:rsidP="00B53D92">
      <w:pPr>
        <w:ind w:left="360"/>
        <w:contextualSpacing/>
        <w:rPr>
          <w:sz w:val="24"/>
          <w:szCs w:val="24"/>
        </w:rPr>
      </w:pPr>
    </w:p>
    <w:p w14:paraId="3D50C0BB" w14:textId="5DFE9A87" w:rsidR="00BC3390" w:rsidRDefault="00BC3390" w:rsidP="00B53D92">
      <w:pPr>
        <w:ind w:left="360"/>
        <w:contextualSpacing/>
        <w:rPr>
          <w:sz w:val="24"/>
          <w:szCs w:val="24"/>
        </w:rPr>
      </w:pPr>
    </w:p>
    <w:p w14:paraId="0B7B09A8" w14:textId="0A2E38FE" w:rsidR="00BC3390" w:rsidRDefault="00BC3390" w:rsidP="00B53D92">
      <w:pPr>
        <w:ind w:left="360"/>
        <w:contextualSpacing/>
        <w:rPr>
          <w:sz w:val="24"/>
          <w:szCs w:val="24"/>
        </w:rPr>
      </w:pPr>
    </w:p>
    <w:p w14:paraId="2A4D1C46" w14:textId="6B428584" w:rsidR="00BC3390" w:rsidRDefault="00BC3390" w:rsidP="00B53D92">
      <w:pPr>
        <w:ind w:left="360"/>
        <w:contextualSpacing/>
        <w:rPr>
          <w:sz w:val="24"/>
          <w:szCs w:val="24"/>
        </w:rPr>
      </w:pPr>
    </w:p>
    <w:p w14:paraId="7208FBDB" w14:textId="5DB2F7C5" w:rsidR="00BC3390" w:rsidRDefault="00BC3390" w:rsidP="00B53D92">
      <w:pPr>
        <w:ind w:left="360"/>
        <w:contextualSpacing/>
        <w:rPr>
          <w:sz w:val="24"/>
          <w:szCs w:val="24"/>
        </w:rPr>
      </w:pPr>
    </w:p>
    <w:p w14:paraId="35D81A1B" w14:textId="58796B77" w:rsidR="00BC3390" w:rsidRDefault="00BC3390" w:rsidP="00C9193E">
      <w:pPr>
        <w:ind w:left="360"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D528D">
        <w:rPr>
          <w:sz w:val="24"/>
          <w:szCs w:val="24"/>
        </w:rPr>
        <w:t>2-norm error on the fit is</w:t>
      </w:r>
      <w:r w:rsidR="005743F2">
        <w:rPr>
          <w:sz w:val="24"/>
          <w:szCs w:val="24"/>
        </w:rPr>
        <w:t xml:space="preserve">: </w:t>
      </w:r>
      <w:r w:rsidR="00193EF0">
        <w:rPr>
          <w:sz w:val="24"/>
          <w:szCs w:val="24"/>
        </w:rPr>
        <w:t>0</w:t>
      </w:r>
      <w:r w:rsidR="00C9193E">
        <w:rPr>
          <w:sz w:val="24"/>
          <w:szCs w:val="24"/>
        </w:rPr>
        <w:t>.0193</w:t>
      </w:r>
    </w:p>
    <w:p w14:paraId="58D09A29" w14:textId="0AD80A2F" w:rsidR="00C872A0" w:rsidRDefault="00193EF0" w:rsidP="00C9193E">
      <w:pPr>
        <w:ind w:left="360" w:firstLine="36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49381BF9" wp14:editId="59BE9AF3">
            <wp:simplePos x="0" y="0"/>
            <wp:positionH relativeFrom="margin">
              <wp:align>center</wp:align>
            </wp:positionH>
            <wp:positionV relativeFrom="paragraph">
              <wp:posOffset>368242</wp:posOffset>
            </wp:positionV>
            <wp:extent cx="3669030" cy="2749550"/>
            <wp:effectExtent l="0" t="0" r="7620" b="0"/>
            <wp:wrapTight wrapText="bothSides">
              <wp:wrapPolygon edited="0">
                <wp:start x="0" y="0"/>
                <wp:lineTo x="0" y="21400"/>
                <wp:lineTo x="21533" y="21400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57F">
        <w:rPr>
          <w:sz w:val="24"/>
          <w:szCs w:val="24"/>
        </w:rPr>
        <w:t xml:space="preserve">Below is a figure comparing the fitted curve </w:t>
      </w:r>
      <w:r>
        <w:rPr>
          <w:sz w:val="24"/>
          <w:szCs w:val="24"/>
        </w:rPr>
        <w:t>alongside</w:t>
      </w:r>
      <w:r w:rsidR="006F057F">
        <w:rPr>
          <w:sz w:val="24"/>
          <w:szCs w:val="24"/>
        </w:rPr>
        <w:t xml:space="preserve"> the </w:t>
      </w:r>
      <w:r w:rsidR="007D7FD5">
        <w:rPr>
          <w:sz w:val="24"/>
          <w:szCs w:val="24"/>
        </w:rPr>
        <w:t>original data</w:t>
      </w:r>
      <w:r>
        <w:rPr>
          <w:sz w:val="24"/>
          <w:szCs w:val="24"/>
        </w:rPr>
        <w:t>:</w:t>
      </w:r>
    </w:p>
    <w:p w14:paraId="1D0B56D0" w14:textId="570E23B5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547CAECB" w14:textId="4E4A8BFE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1CE97ED8" w14:textId="44B3E9B4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451971F0" w14:textId="7C34CBF7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1081C363" w14:textId="5D315BCB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499B68BE" w14:textId="6A0E0D60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3823F93D" w14:textId="571D5913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1BEF056C" w14:textId="3BAFB9B4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5F741471" w14:textId="03411C08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73DCFE60" w14:textId="00178DCF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22A7FC04" w14:textId="217BF9AD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2C262941" w14:textId="4F09806C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3A9098F5" w14:textId="5848D428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7CFFE49C" w14:textId="7FF22BF4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088D3671" w14:textId="2C6E37D6" w:rsidR="00CE3536" w:rsidRDefault="00CE3536" w:rsidP="00C9193E">
      <w:pPr>
        <w:ind w:left="360" w:firstLine="360"/>
        <w:contextualSpacing/>
        <w:rPr>
          <w:sz w:val="24"/>
          <w:szCs w:val="24"/>
        </w:rPr>
      </w:pPr>
    </w:p>
    <w:p w14:paraId="027F5E38" w14:textId="77777777" w:rsidR="00B81AFF" w:rsidRPr="00B81AFF" w:rsidRDefault="00B81AFF" w:rsidP="00B81AFF">
      <w:pPr>
        <w:pStyle w:val="ListParagraph"/>
        <w:rPr>
          <w:sz w:val="24"/>
          <w:szCs w:val="24"/>
        </w:rPr>
      </w:pPr>
    </w:p>
    <w:p w14:paraId="361BF6A4" w14:textId="77777777" w:rsidR="00B81AFF" w:rsidRPr="00B81AFF" w:rsidRDefault="00B81AFF" w:rsidP="00B81AFF">
      <w:pPr>
        <w:pStyle w:val="ListParagraph"/>
        <w:rPr>
          <w:sz w:val="24"/>
          <w:szCs w:val="24"/>
        </w:rPr>
      </w:pPr>
    </w:p>
    <w:p w14:paraId="30D19568" w14:textId="77777777" w:rsidR="00B81AFF" w:rsidRPr="00B81AFF" w:rsidRDefault="00B81AFF" w:rsidP="00B81AFF">
      <w:pPr>
        <w:pStyle w:val="ListParagraph"/>
        <w:rPr>
          <w:sz w:val="24"/>
          <w:szCs w:val="24"/>
        </w:rPr>
      </w:pPr>
    </w:p>
    <w:p w14:paraId="64ECD32D" w14:textId="77777777" w:rsidR="00B81AFF" w:rsidRPr="00B81AFF" w:rsidRDefault="00B81AFF" w:rsidP="00B81AFF">
      <w:pPr>
        <w:pStyle w:val="ListParagraph"/>
        <w:rPr>
          <w:sz w:val="24"/>
          <w:szCs w:val="24"/>
        </w:rPr>
      </w:pPr>
    </w:p>
    <w:p w14:paraId="607A3811" w14:textId="77777777" w:rsidR="00B81AFF" w:rsidRPr="00B81AFF" w:rsidRDefault="00B81AFF" w:rsidP="00B81AFF">
      <w:pPr>
        <w:pStyle w:val="ListParagraph"/>
        <w:rPr>
          <w:sz w:val="24"/>
          <w:szCs w:val="24"/>
        </w:rPr>
      </w:pPr>
    </w:p>
    <w:p w14:paraId="00673F78" w14:textId="77777777" w:rsidR="00B81AFF" w:rsidRPr="00B81AFF" w:rsidRDefault="00B81AFF" w:rsidP="00B81AFF">
      <w:pPr>
        <w:pStyle w:val="ListParagraph"/>
        <w:rPr>
          <w:sz w:val="24"/>
          <w:szCs w:val="24"/>
        </w:rPr>
      </w:pPr>
    </w:p>
    <w:p w14:paraId="1B60DBB8" w14:textId="4BC5DAC9" w:rsidR="00CE3536" w:rsidRPr="00CE3536" w:rsidRDefault="00CE3536" w:rsidP="00CE3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Fit the data with a 5th-degree polynomial, using single-precision floating point arithmetic. Report what the polynomial coefficients you find are, what the 2-norm error on the fit is, and provide a figure comparing the fitted curve with the data.</w:t>
      </w:r>
    </w:p>
    <w:p w14:paraId="541EDF9A" w14:textId="5DCA225E" w:rsidR="00CE3536" w:rsidRDefault="00FA013B" w:rsidP="00CE3536">
      <w:pPr>
        <w:ind w:left="720"/>
        <w:rPr>
          <w:sz w:val="24"/>
          <w:szCs w:val="24"/>
        </w:rPr>
      </w:pPr>
      <w:r>
        <w:rPr>
          <w:sz w:val="24"/>
          <w:szCs w:val="24"/>
        </w:rPr>
        <w:t>For the 5</w:t>
      </w:r>
      <w:r w:rsidRPr="00FA013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degree polynomial </w:t>
      </w:r>
      <w:r w:rsidR="00AA604F">
        <w:rPr>
          <w:sz w:val="24"/>
          <w:szCs w:val="24"/>
        </w:rPr>
        <w:t xml:space="preserve">the coefficients are </w:t>
      </w:r>
    </w:p>
    <w:tbl>
      <w:tblPr>
        <w:tblW w:w="3246" w:type="dxa"/>
        <w:tblInd w:w="3062" w:type="dxa"/>
        <w:tblLook w:val="04A0" w:firstRow="1" w:lastRow="0" w:firstColumn="1" w:lastColumn="0" w:noHBand="0" w:noVBand="1"/>
      </w:tblPr>
      <w:tblGrid>
        <w:gridCol w:w="2060"/>
        <w:gridCol w:w="1186"/>
      </w:tblGrid>
      <w:tr w:rsidR="00C52BD6" w:rsidRPr="00C52BD6" w14:paraId="715AFA82" w14:textId="77777777" w:rsidTr="00C52B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36E9" w14:textId="77777777" w:rsidR="00C52BD6" w:rsidRPr="00C52BD6" w:rsidRDefault="00C52BD6" w:rsidP="00C52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Power of Coefficient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6615" w14:textId="77777777" w:rsidR="00C52BD6" w:rsidRPr="00C52BD6" w:rsidRDefault="00C52BD6" w:rsidP="00C52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Coefficient</w:t>
            </w:r>
          </w:p>
        </w:tc>
      </w:tr>
      <w:tr w:rsidR="00C52BD6" w:rsidRPr="00C52BD6" w14:paraId="26F9DB84" w14:textId="77777777" w:rsidTr="00C52B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46FC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11D4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0.510</w:t>
            </w:r>
          </w:p>
        </w:tc>
      </w:tr>
      <w:tr w:rsidR="00C52BD6" w:rsidRPr="00C52BD6" w14:paraId="3B1FC942" w14:textId="77777777" w:rsidTr="00C52B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2733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BDF9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7.203</w:t>
            </w:r>
          </w:p>
        </w:tc>
      </w:tr>
      <w:tr w:rsidR="00C52BD6" w:rsidRPr="00C52BD6" w14:paraId="5891C0EA" w14:textId="77777777" w:rsidTr="00C52B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AD9C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2233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-28.408</w:t>
            </w:r>
          </w:p>
        </w:tc>
      </w:tr>
      <w:tr w:rsidR="00C52BD6" w:rsidRPr="00C52BD6" w14:paraId="373BD5F9" w14:textId="77777777" w:rsidTr="00C52B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A84C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5CE6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51.945</w:t>
            </w:r>
          </w:p>
        </w:tc>
      </w:tr>
      <w:tr w:rsidR="00C52BD6" w:rsidRPr="00C52BD6" w14:paraId="149B02F9" w14:textId="77777777" w:rsidTr="00C52B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7306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5E2E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-47.488</w:t>
            </w:r>
          </w:p>
        </w:tc>
      </w:tr>
      <w:tr w:rsidR="00C52BD6" w:rsidRPr="00C52BD6" w14:paraId="77000CAD" w14:textId="77777777" w:rsidTr="00C52B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D264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0832" w14:textId="77777777" w:rsidR="00C52BD6" w:rsidRPr="00C52BD6" w:rsidRDefault="00C52BD6" w:rsidP="00C52B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2BD6">
              <w:rPr>
                <w:rFonts w:ascii="Calibri" w:eastAsia="Times New Roman" w:hAnsi="Calibri" w:cs="Calibri"/>
                <w:color w:val="000000"/>
              </w:rPr>
              <w:t>18.098</w:t>
            </w:r>
          </w:p>
        </w:tc>
      </w:tr>
    </w:tbl>
    <w:p w14:paraId="5FBCE947" w14:textId="77777777" w:rsidR="00006366" w:rsidRDefault="00006366" w:rsidP="00CE3536">
      <w:pPr>
        <w:ind w:left="720"/>
        <w:rPr>
          <w:sz w:val="24"/>
          <w:szCs w:val="24"/>
        </w:rPr>
      </w:pPr>
    </w:p>
    <w:p w14:paraId="2E955B86" w14:textId="18DB7B8E" w:rsidR="00F5679A" w:rsidRDefault="00D12BCE" w:rsidP="00CE35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2-norm of the fitted curve and the </w:t>
      </w:r>
      <w:r w:rsidR="00006366">
        <w:rPr>
          <w:sz w:val="24"/>
          <w:szCs w:val="24"/>
        </w:rPr>
        <w:t>original data is: 0.140</w:t>
      </w:r>
    </w:p>
    <w:p w14:paraId="4C5D2751" w14:textId="2F031E9F" w:rsidR="004F0A86" w:rsidRDefault="000A43CF" w:rsidP="00CE35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again below is </w:t>
      </w:r>
      <w:r w:rsidR="00E6132E">
        <w:rPr>
          <w:sz w:val="24"/>
          <w:szCs w:val="24"/>
        </w:rPr>
        <w:t>a graph comparing the fitted values with the original values:</w:t>
      </w:r>
    </w:p>
    <w:p w14:paraId="1436B219" w14:textId="205E827A" w:rsidR="00E6132E" w:rsidRDefault="00E6132E" w:rsidP="00CE35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435304FA" wp14:editId="64C03798">
            <wp:simplePos x="0" y="0"/>
            <wp:positionH relativeFrom="margin">
              <wp:align>center</wp:align>
            </wp:positionH>
            <wp:positionV relativeFrom="paragraph">
              <wp:posOffset>135568</wp:posOffset>
            </wp:positionV>
            <wp:extent cx="3229610" cy="2420620"/>
            <wp:effectExtent l="0" t="0" r="8890" b="0"/>
            <wp:wrapTight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2C3BB" w14:textId="551BA3A2" w:rsidR="00E6132E" w:rsidRDefault="00E6132E" w:rsidP="00CE3536">
      <w:pPr>
        <w:ind w:left="720"/>
        <w:rPr>
          <w:sz w:val="24"/>
          <w:szCs w:val="24"/>
        </w:rPr>
      </w:pPr>
    </w:p>
    <w:p w14:paraId="62509EE9" w14:textId="6A9A3F03" w:rsidR="00E6132E" w:rsidRDefault="00E6132E" w:rsidP="00CE3536">
      <w:pPr>
        <w:ind w:left="720"/>
        <w:rPr>
          <w:sz w:val="24"/>
          <w:szCs w:val="24"/>
        </w:rPr>
      </w:pPr>
    </w:p>
    <w:p w14:paraId="2CCB2E78" w14:textId="699CE4F2" w:rsidR="00E6132E" w:rsidRDefault="00E6132E" w:rsidP="00CE3536">
      <w:pPr>
        <w:ind w:left="720"/>
        <w:rPr>
          <w:sz w:val="24"/>
          <w:szCs w:val="24"/>
        </w:rPr>
      </w:pPr>
    </w:p>
    <w:p w14:paraId="02B78930" w14:textId="3546E432" w:rsidR="00E6132E" w:rsidRDefault="00E6132E" w:rsidP="00CE3536">
      <w:pPr>
        <w:ind w:left="720"/>
        <w:rPr>
          <w:sz w:val="24"/>
          <w:szCs w:val="24"/>
        </w:rPr>
      </w:pPr>
    </w:p>
    <w:p w14:paraId="198443C8" w14:textId="3D21A1AE" w:rsidR="00E6132E" w:rsidRDefault="00E6132E" w:rsidP="00CE3536">
      <w:pPr>
        <w:ind w:left="720"/>
        <w:rPr>
          <w:sz w:val="24"/>
          <w:szCs w:val="24"/>
        </w:rPr>
      </w:pPr>
    </w:p>
    <w:p w14:paraId="4E44536C" w14:textId="3B3C0CE0" w:rsidR="00E6132E" w:rsidRDefault="00E6132E" w:rsidP="00CE3536">
      <w:pPr>
        <w:ind w:left="720"/>
        <w:rPr>
          <w:sz w:val="24"/>
          <w:szCs w:val="24"/>
        </w:rPr>
      </w:pPr>
    </w:p>
    <w:p w14:paraId="09C6C160" w14:textId="28F524BE" w:rsidR="00E6132E" w:rsidRDefault="00E6132E" w:rsidP="00CE3536">
      <w:pPr>
        <w:ind w:left="720"/>
        <w:rPr>
          <w:sz w:val="24"/>
          <w:szCs w:val="24"/>
        </w:rPr>
      </w:pPr>
    </w:p>
    <w:p w14:paraId="5F8F4E96" w14:textId="17C6A7DD" w:rsidR="00E6132E" w:rsidRDefault="00E6132E" w:rsidP="00CE3536">
      <w:pPr>
        <w:ind w:left="720"/>
        <w:rPr>
          <w:sz w:val="24"/>
          <w:szCs w:val="24"/>
        </w:rPr>
      </w:pPr>
    </w:p>
    <w:p w14:paraId="3B2274D2" w14:textId="03125C45" w:rsidR="00E6132E" w:rsidRPr="00EA5C2A" w:rsidRDefault="00941973" w:rsidP="00941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At what point does this algorithm fail (in single-precision floating point arithmetic)? Or, does the algorithm works always? Discuss.</w:t>
      </w:r>
    </w:p>
    <w:p w14:paraId="5850B6F8" w14:textId="666F8D06" w:rsidR="00941973" w:rsidRDefault="00EA5C2A" w:rsidP="00EA5C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A8122D">
        <w:rPr>
          <w:sz w:val="24"/>
          <w:szCs w:val="24"/>
        </w:rPr>
        <w:t xml:space="preserve">algorithm works as long as the interpolated polynomial degree is less than the number of data point you have. </w:t>
      </w:r>
      <w:r w:rsidR="006135C0">
        <w:rPr>
          <w:sz w:val="24"/>
          <w:szCs w:val="24"/>
        </w:rPr>
        <w:t>This algorithm al</w:t>
      </w:r>
      <w:r w:rsidR="00225DE3">
        <w:rPr>
          <w:sz w:val="24"/>
          <w:szCs w:val="24"/>
        </w:rPr>
        <w:t>ways works</w:t>
      </w:r>
      <w:r w:rsidR="00A8122D">
        <w:rPr>
          <w:sz w:val="24"/>
          <w:szCs w:val="24"/>
        </w:rPr>
        <w:t xml:space="preserve"> in that case</w:t>
      </w:r>
      <w:r w:rsidR="00225DE3">
        <w:rPr>
          <w:sz w:val="24"/>
          <w:szCs w:val="24"/>
        </w:rPr>
        <w:t xml:space="preserve"> </w:t>
      </w:r>
      <w:r w:rsidR="004F3392">
        <w:rPr>
          <w:sz w:val="24"/>
          <w:szCs w:val="24"/>
        </w:rPr>
        <w:t xml:space="preserve">since it doesn’t depend on the </w:t>
      </w:r>
      <w:r w:rsidR="003A5761">
        <w:rPr>
          <w:sz w:val="24"/>
          <w:szCs w:val="24"/>
        </w:rPr>
        <w:t xml:space="preserve">normal equation. </w:t>
      </w:r>
      <w:r w:rsidR="000D3645">
        <w:rPr>
          <w:sz w:val="24"/>
          <w:szCs w:val="24"/>
        </w:rPr>
        <w:t>Which makes</w:t>
      </w:r>
      <w:r w:rsidR="00547ED1">
        <w:rPr>
          <w:sz w:val="24"/>
          <w:szCs w:val="24"/>
        </w:rPr>
        <w:t xml:space="preserve"> this method is much less sensitive </w:t>
      </w:r>
      <w:r w:rsidR="000D3645">
        <w:rPr>
          <w:sz w:val="24"/>
          <w:szCs w:val="24"/>
        </w:rPr>
        <w:t>than</w:t>
      </w:r>
      <w:r w:rsidR="00547ED1">
        <w:rPr>
          <w:sz w:val="24"/>
          <w:szCs w:val="24"/>
        </w:rPr>
        <w:t xml:space="preserve"> the </w:t>
      </w:r>
      <w:r w:rsidR="004421BA">
        <w:rPr>
          <w:sz w:val="24"/>
          <w:szCs w:val="24"/>
        </w:rPr>
        <w:t>normal equation</w:t>
      </w:r>
      <w:r w:rsidR="00B35D76">
        <w:rPr>
          <w:sz w:val="24"/>
          <w:szCs w:val="24"/>
        </w:rPr>
        <w:t>.</w:t>
      </w:r>
      <w:r w:rsidR="00C60185">
        <w:rPr>
          <w:sz w:val="24"/>
          <w:szCs w:val="24"/>
        </w:rPr>
        <w:t xml:space="preserve"> Which gives us the ability to compute larger polynomials than Cholesky.</w:t>
      </w:r>
    </w:p>
    <w:p w14:paraId="195E6AE0" w14:textId="2236D811" w:rsidR="0031477F" w:rsidRPr="009C3B3A" w:rsidRDefault="009C3B3A" w:rsidP="009C3B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For the 5th order polynomial case, discuss your findings about the 2-norms of A − QR and Q</w:t>
      </w:r>
      <w:r w:rsidRPr="00430D97">
        <w:rPr>
          <w:vertAlign w:val="superscript"/>
        </w:rPr>
        <w:t>T</w:t>
      </w:r>
      <w:r>
        <w:t>Q−</w:t>
      </w:r>
      <w:r w:rsidR="00430D97">
        <w:t>I</w:t>
      </w:r>
      <w:r>
        <w:t>.</w:t>
      </w:r>
    </w:p>
    <w:p w14:paraId="082054EF" w14:textId="6CCDADA5" w:rsidR="009C3B3A" w:rsidRPr="009C3B3A" w:rsidRDefault="000B2731" w:rsidP="009C3B3A">
      <w:pPr>
        <w:ind w:left="720"/>
        <w:rPr>
          <w:sz w:val="24"/>
          <w:szCs w:val="24"/>
        </w:rPr>
      </w:pPr>
      <w:r>
        <w:rPr>
          <w:sz w:val="24"/>
          <w:szCs w:val="24"/>
        </w:rPr>
        <w:t>The norm of A-QR was 2.2</w:t>
      </w:r>
      <w:r w:rsidR="00D40F4B">
        <w:rPr>
          <w:sz w:val="24"/>
          <w:szCs w:val="24"/>
        </w:rPr>
        <w:t xml:space="preserve">83E-6 </w:t>
      </w:r>
      <w:r w:rsidR="00E319A1">
        <w:rPr>
          <w:sz w:val="24"/>
          <w:szCs w:val="24"/>
        </w:rPr>
        <w:t>w</w:t>
      </w:r>
      <w:r w:rsidR="003D7FE4">
        <w:rPr>
          <w:sz w:val="24"/>
          <w:szCs w:val="24"/>
        </w:rPr>
        <w:t xml:space="preserve">hich is near machine error for single precision and the norm of </w:t>
      </w:r>
      <w:r w:rsidR="00E319A1">
        <w:t>Q</w:t>
      </w:r>
      <w:r w:rsidR="00E319A1" w:rsidRPr="00430D97">
        <w:rPr>
          <w:vertAlign w:val="superscript"/>
        </w:rPr>
        <w:t>T</w:t>
      </w:r>
      <w:r w:rsidR="00E319A1">
        <w:t xml:space="preserve">Q−I was 1.829E-6 again is very near </w:t>
      </w:r>
      <w:r w:rsidR="005535BE">
        <w:t>machine error for single precision.</w:t>
      </w:r>
    </w:p>
    <w:sectPr w:rsidR="009C3B3A" w:rsidRPr="009C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4ABD"/>
    <w:multiLevelType w:val="hybridMultilevel"/>
    <w:tmpl w:val="D98A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D9"/>
    <w:rsid w:val="000042BD"/>
    <w:rsid w:val="00006366"/>
    <w:rsid w:val="0003160C"/>
    <w:rsid w:val="00033FDF"/>
    <w:rsid w:val="000564AB"/>
    <w:rsid w:val="00085FAD"/>
    <w:rsid w:val="000A43CF"/>
    <w:rsid w:val="000B2731"/>
    <w:rsid w:val="000B34C5"/>
    <w:rsid w:val="000D3645"/>
    <w:rsid w:val="000E46E3"/>
    <w:rsid w:val="001277D2"/>
    <w:rsid w:val="00127AD3"/>
    <w:rsid w:val="00137153"/>
    <w:rsid w:val="00137DCA"/>
    <w:rsid w:val="00145403"/>
    <w:rsid w:val="001768AA"/>
    <w:rsid w:val="00193EF0"/>
    <w:rsid w:val="001E10E3"/>
    <w:rsid w:val="001F42B7"/>
    <w:rsid w:val="002130E9"/>
    <w:rsid w:val="00225DE3"/>
    <w:rsid w:val="00297977"/>
    <w:rsid w:val="002C78B4"/>
    <w:rsid w:val="002F4AE2"/>
    <w:rsid w:val="00300500"/>
    <w:rsid w:val="0031477F"/>
    <w:rsid w:val="00362A5C"/>
    <w:rsid w:val="00382AD9"/>
    <w:rsid w:val="00390189"/>
    <w:rsid w:val="003A093B"/>
    <w:rsid w:val="003A5761"/>
    <w:rsid w:val="003B2E24"/>
    <w:rsid w:val="003D7FE4"/>
    <w:rsid w:val="003F6C6B"/>
    <w:rsid w:val="00402B26"/>
    <w:rsid w:val="00407B79"/>
    <w:rsid w:val="00430D97"/>
    <w:rsid w:val="004421BA"/>
    <w:rsid w:val="0044762E"/>
    <w:rsid w:val="00462C93"/>
    <w:rsid w:val="004710A5"/>
    <w:rsid w:val="00475D86"/>
    <w:rsid w:val="00493A5D"/>
    <w:rsid w:val="004C55C6"/>
    <w:rsid w:val="004D0EAC"/>
    <w:rsid w:val="004D1E92"/>
    <w:rsid w:val="004E52CC"/>
    <w:rsid w:val="004F0A86"/>
    <w:rsid w:val="004F3392"/>
    <w:rsid w:val="005115A0"/>
    <w:rsid w:val="00520215"/>
    <w:rsid w:val="00527490"/>
    <w:rsid w:val="00542F8B"/>
    <w:rsid w:val="00547ED1"/>
    <w:rsid w:val="005535BE"/>
    <w:rsid w:val="005743F2"/>
    <w:rsid w:val="00583A72"/>
    <w:rsid w:val="0059123D"/>
    <w:rsid w:val="0059245E"/>
    <w:rsid w:val="005B375C"/>
    <w:rsid w:val="005F2E5A"/>
    <w:rsid w:val="00612137"/>
    <w:rsid w:val="006135C0"/>
    <w:rsid w:val="006E24D9"/>
    <w:rsid w:val="006F057F"/>
    <w:rsid w:val="007307D8"/>
    <w:rsid w:val="0076426B"/>
    <w:rsid w:val="007C0DD1"/>
    <w:rsid w:val="007D528D"/>
    <w:rsid w:val="007D7FD5"/>
    <w:rsid w:val="00817F89"/>
    <w:rsid w:val="00831EEE"/>
    <w:rsid w:val="0084127F"/>
    <w:rsid w:val="00842D04"/>
    <w:rsid w:val="00856416"/>
    <w:rsid w:val="00880D3C"/>
    <w:rsid w:val="00894F0D"/>
    <w:rsid w:val="008B18DF"/>
    <w:rsid w:val="008B260A"/>
    <w:rsid w:val="008B4DA5"/>
    <w:rsid w:val="008F299A"/>
    <w:rsid w:val="00912126"/>
    <w:rsid w:val="0091686E"/>
    <w:rsid w:val="0093116E"/>
    <w:rsid w:val="00932931"/>
    <w:rsid w:val="00941973"/>
    <w:rsid w:val="00962D42"/>
    <w:rsid w:val="00995F37"/>
    <w:rsid w:val="009C3B3A"/>
    <w:rsid w:val="009C5CF9"/>
    <w:rsid w:val="009D5BF3"/>
    <w:rsid w:val="00A17A75"/>
    <w:rsid w:val="00A426C7"/>
    <w:rsid w:val="00A457E7"/>
    <w:rsid w:val="00A8122D"/>
    <w:rsid w:val="00AA604F"/>
    <w:rsid w:val="00AB4968"/>
    <w:rsid w:val="00AD02A0"/>
    <w:rsid w:val="00AD1F64"/>
    <w:rsid w:val="00B01505"/>
    <w:rsid w:val="00B35D76"/>
    <w:rsid w:val="00B40DA3"/>
    <w:rsid w:val="00B40FFE"/>
    <w:rsid w:val="00B53D92"/>
    <w:rsid w:val="00B81AFF"/>
    <w:rsid w:val="00BB1455"/>
    <w:rsid w:val="00BC3390"/>
    <w:rsid w:val="00BE7F33"/>
    <w:rsid w:val="00BF0917"/>
    <w:rsid w:val="00C4640C"/>
    <w:rsid w:val="00C52BD6"/>
    <w:rsid w:val="00C60185"/>
    <w:rsid w:val="00C733D1"/>
    <w:rsid w:val="00C872A0"/>
    <w:rsid w:val="00C9180F"/>
    <w:rsid w:val="00C9193E"/>
    <w:rsid w:val="00C91F1C"/>
    <w:rsid w:val="00CE3536"/>
    <w:rsid w:val="00D12BCE"/>
    <w:rsid w:val="00D30A5A"/>
    <w:rsid w:val="00D40F4B"/>
    <w:rsid w:val="00D662F5"/>
    <w:rsid w:val="00D84719"/>
    <w:rsid w:val="00D94E09"/>
    <w:rsid w:val="00DB69A3"/>
    <w:rsid w:val="00E200FC"/>
    <w:rsid w:val="00E319A1"/>
    <w:rsid w:val="00E52800"/>
    <w:rsid w:val="00E602C7"/>
    <w:rsid w:val="00E6132E"/>
    <w:rsid w:val="00E755A5"/>
    <w:rsid w:val="00E93BA3"/>
    <w:rsid w:val="00EA5C2A"/>
    <w:rsid w:val="00EF44DF"/>
    <w:rsid w:val="00F51E81"/>
    <w:rsid w:val="00F5679A"/>
    <w:rsid w:val="00F64623"/>
    <w:rsid w:val="00F66AD3"/>
    <w:rsid w:val="00F83B81"/>
    <w:rsid w:val="00FA013B"/>
    <w:rsid w:val="00FA385E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57DF"/>
  <w15:chartTrackingRefBased/>
  <w15:docId w15:val="{A234FD8F-7041-4280-B165-72F92CEB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Falcon</dc:creator>
  <cp:keywords/>
  <dc:description/>
  <cp:lastModifiedBy>Anthony Falcon</cp:lastModifiedBy>
  <cp:revision>80</cp:revision>
  <cp:lastPrinted>2021-02-24T22:20:00Z</cp:lastPrinted>
  <dcterms:created xsi:type="dcterms:W3CDTF">2021-02-24T02:30:00Z</dcterms:created>
  <dcterms:modified xsi:type="dcterms:W3CDTF">2021-02-26T03:02:00Z</dcterms:modified>
</cp:coreProperties>
</file>